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BC" w:rsidRDefault="007333B8">
      <w:r w:rsidRPr="007333B8">
        <w:t>http://www.eddieantonio.ca/cmput404/lab-9.html</w:t>
      </w:r>
      <w:bookmarkStart w:id="0" w:name="_GoBack"/>
      <w:bookmarkEnd w:id="0"/>
    </w:p>
    <w:sectPr w:rsidR="000E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C7F" w:rsidRDefault="00235C7F" w:rsidP="007333B8">
      <w:r>
        <w:separator/>
      </w:r>
    </w:p>
  </w:endnote>
  <w:endnote w:type="continuationSeparator" w:id="0">
    <w:p w:rsidR="00235C7F" w:rsidRDefault="00235C7F" w:rsidP="0073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C7F" w:rsidRDefault="00235C7F" w:rsidP="007333B8">
      <w:r>
        <w:separator/>
      </w:r>
    </w:p>
  </w:footnote>
  <w:footnote w:type="continuationSeparator" w:id="0">
    <w:p w:rsidR="00235C7F" w:rsidRDefault="00235C7F" w:rsidP="00733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BB"/>
    <w:rsid w:val="000E57BC"/>
    <w:rsid w:val="00235C7F"/>
    <w:rsid w:val="007333B8"/>
    <w:rsid w:val="00B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3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2016-12-24T18:58:00Z</dcterms:created>
  <dcterms:modified xsi:type="dcterms:W3CDTF">2016-12-24T18:58:00Z</dcterms:modified>
</cp:coreProperties>
</file>