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519F" w14:textId="205552A3" w:rsidR="006020F6" w:rsidRPr="00162D37" w:rsidRDefault="006020F6">
      <w:p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Modules</w:t>
      </w:r>
    </w:p>
    <w:p w14:paraId="0450054B" w14:textId="22B3309F" w:rsidR="006020F6" w:rsidRPr="00162D37" w:rsidRDefault="006020F6" w:rsidP="006020F6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Import</w:t>
      </w:r>
    </w:p>
    <w:p w14:paraId="15DCB66B" w14:textId="13B75173" w:rsidR="006020F6" w:rsidRPr="00162D37" w:rsidRDefault="006020F6" w:rsidP="006020F6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Check python documentation</w:t>
      </w:r>
    </w:p>
    <w:p w14:paraId="56128A6D" w14:textId="77777777" w:rsidR="006020F6" w:rsidRPr="00162D37" w:rsidRDefault="006020F6">
      <w:pPr>
        <w:rPr>
          <w:sz w:val="20"/>
          <w:szCs w:val="20"/>
          <w:lang w:val="en-US"/>
        </w:rPr>
      </w:pPr>
    </w:p>
    <w:p w14:paraId="325E5F58" w14:textId="6734223E" w:rsidR="003D71C1" w:rsidRPr="00162D37" w:rsidRDefault="003D71C1">
      <w:p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Function</w:t>
      </w:r>
    </w:p>
    <w:p w14:paraId="4A6B57F9" w14:textId="409172F1" w:rsidR="00604939" w:rsidRPr="00162D37" w:rsidRDefault="003D71C1" w:rsidP="003D71C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162D37">
        <w:rPr>
          <w:rFonts w:ascii="Consolas" w:hAnsi="Consolas"/>
          <w:sz w:val="20"/>
          <w:szCs w:val="20"/>
          <w:shd w:val="clear" w:color="auto" w:fill="E7E6E6" w:themeFill="background2"/>
          <w:lang w:val="en-US"/>
        </w:rPr>
        <w:t>def draw_circle():</w:t>
      </w:r>
    </w:p>
    <w:p w14:paraId="4675EEF7" w14:textId="64C9635D" w:rsidR="006B1312" w:rsidRPr="00162D37" w:rsidRDefault="006B1312" w:rsidP="006B13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 xml:space="preserve">possible to </w:t>
      </w:r>
      <w:r w:rsidR="00FD2721" w:rsidRPr="00162D37">
        <w:rPr>
          <w:sz w:val="20"/>
          <w:szCs w:val="20"/>
          <w:lang w:val="en-US"/>
        </w:rPr>
        <w:t>not have</w:t>
      </w:r>
      <w:r w:rsidRPr="00162D37">
        <w:rPr>
          <w:sz w:val="20"/>
          <w:szCs w:val="20"/>
          <w:lang w:val="en-US"/>
        </w:rPr>
        <w:t xml:space="preserve"> parameters in parenthesis</w:t>
      </w:r>
    </w:p>
    <w:p w14:paraId="2D431062" w14:textId="110BAD32" w:rsidR="00CB6AC2" w:rsidRPr="00162D37" w:rsidRDefault="00CB6AC2" w:rsidP="00CB6AC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proper indentation required</w:t>
      </w:r>
    </w:p>
    <w:p w14:paraId="196D4E98" w14:textId="623A2CD3" w:rsidR="00B4599D" w:rsidRDefault="00B4599D" w:rsidP="00B459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62D37">
        <w:rPr>
          <w:rFonts w:ascii="Consolas" w:hAnsi="Consolas"/>
          <w:sz w:val="20"/>
          <w:szCs w:val="20"/>
          <w:shd w:val="clear" w:color="auto" w:fill="E7E6E6" w:themeFill="background2"/>
          <w:lang w:val="en-US"/>
        </w:rPr>
        <w:t>return</w:t>
      </w:r>
    </w:p>
    <w:p w14:paraId="251ABE74" w14:textId="61474EA7" w:rsidR="00CB6AC2" w:rsidRPr="00162D37" w:rsidRDefault="00B4599D" w:rsidP="00CB6AC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returns </w:t>
      </w:r>
      <w:r w:rsidR="00CB6AC2" w:rsidRPr="00162D37">
        <w:rPr>
          <w:sz w:val="20"/>
          <w:szCs w:val="20"/>
          <w:lang w:val="en-US"/>
        </w:rPr>
        <w:t>output into main code</w:t>
      </w:r>
    </w:p>
    <w:p w14:paraId="3101B17F" w14:textId="2B83B397" w:rsidR="00C42022" w:rsidRDefault="00CB6AC2" w:rsidP="00C4202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exits the code, ignores remaining line</w:t>
      </w:r>
      <w:r w:rsidR="006020F6" w:rsidRPr="00162D37">
        <w:rPr>
          <w:sz w:val="20"/>
          <w:szCs w:val="20"/>
          <w:lang w:val="en-US"/>
        </w:rPr>
        <w:t xml:space="preserve"> (dead code)</w:t>
      </w:r>
    </w:p>
    <w:p w14:paraId="768D5FF9" w14:textId="396E716D" w:rsidR="00760CBB" w:rsidRPr="00760CBB" w:rsidRDefault="00760CBB" w:rsidP="003C079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760CBB">
        <w:rPr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  <w:lang w:val="en-US"/>
        </w:rPr>
        <w:t>None</w:t>
      </w:r>
      <w:r w:rsidRPr="00760CBB">
        <w:rPr>
          <w:sz w:val="20"/>
          <w:szCs w:val="20"/>
          <w:lang w:val="en-US"/>
        </w:rPr>
        <w:t xml:space="preserve"> appears</w:t>
      </w:r>
      <w:r>
        <w:rPr>
          <w:sz w:val="20"/>
          <w:szCs w:val="20"/>
          <w:lang w:val="en-US"/>
        </w:rPr>
        <w:t xml:space="preserve"> when function has no output and the function is printed</w:t>
      </w:r>
    </w:p>
    <w:p w14:paraId="0FA2A031" w14:textId="67B76628" w:rsidR="0050587F" w:rsidRPr="0050587F" w:rsidRDefault="00BD0CB8" w:rsidP="0050587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contains local variables</w:t>
      </w:r>
      <w:r w:rsidR="0050587F">
        <w:rPr>
          <w:sz w:val="20"/>
          <w:szCs w:val="20"/>
          <w:lang w:val="en-US"/>
        </w:rPr>
        <w:t xml:space="preserve"> that do not exist in the parent/global frame and w</w:t>
      </w:r>
      <w:r w:rsidR="00C42022">
        <w:rPr>
          <w:sz w:val="20"/>
          <w:szCs w:val="20"/>
          <w:lang w:val="en-US"/>
        </w:rPr>
        <w:t xml:space="preserve">ill be destroyed after function </w:t>
      </w:r>
      <w:r w:rsidR="000159A9">
        <w:rPr>
          <w:sz w:val="20"/>
          <w:szCs w:val="20"/>
          <w:lang w:val="en-US"/>
        </w:rPr>
        <w:t>exits</w:t>
      </w:r>
    </w:p>
    <w:p w14:paraId="7A8B0EA9" w14:textId="4E71522A" w:rsidR="005A3509" w:rsidRDefault="005A3509" w:rsidP="006B13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caller / call</w:t>
      </w:r>
      <w:r w:rsidR="001A55A9">
        <w:rPr>
          <w:sz w:val="20"/>
          <w:szCs w:val="20"/>
          <w:lang w:val="en-US"/>
        </w:rPr>
        <w:t>ee (the thing being called)</w:t>
      </w:r>
    </w:p>
    <w:p w14:paraId="59600F53" w14:textId="1B7A0154" w:rsidR="006F55B2" w:rsidRDefault="006F55B2" w:rsidP="006F55B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shd w:val="clear" w:color="auto" w:fill="E7E6E6" w:themeFill="background2"/>
          <w:lang w:val="en-US"/>
        </w:rPr>
        <w:t>global C</w:t>
      </w:r>
      <w:r w:rsidRPr="006F55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edits the global variable C by doing subsequent statements to global C</w:t>
      </w:r>
    </w:p>
    <w:p w14:paraId="61D7579D" w14:textId="4D66733C" w:rsidR="00FD2721" w:rsidRPr="00162D37" w:rsidRDefault="00CB6AC2" w:rsidP="00FD2721">
      <w:p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for loop</w:t>
      </w:r>
    </w:p>
    <w:tbl>
      <w:tblPr>
        <w:tblW w:w="0" w:type="auto"/>
        <w:tblCellSpacing w:w="15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4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7"/>
      </w:tblGrid>
      <w:tr w:rsidR="00FD2721" w:rsidRPr="00162D37" w14:paraId="16BC71FA" w14:textId="77777777" w:rsidTr="00673B4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14:paraId="1D490E75" w14:textId="300887A1" w:rsidR="00FD2721" w:rsidRPr="00162D37" w:rsidRDefault="00FD2721" w:rsidP="00FD2721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62D3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 name in ["Joe", "Amy", "Brad", "Zuki", "Thandi", "Paris"]:</w:t>
            </w:r>
          </w:p>
        </w:tc>
      </w:tr>
      <w:tr w:rsidR="00FD2721" w:rsidRPr="00162D37" w14:paraId="38EED943" w14:textId="77777777" w:rsidTr="00FD272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6D44A2" w14:textId="77777777" w:rsidR="00FD2721" w:rsidRPr="00162D37" w:rsidRDefault="00FD2721" w:rsidP="00FD2721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6F5A65C7" w14:textId="54E149C1" w:rsidR="00CB6AC2" w:rsidRPr="00162D37" w:rsidRDefault="00CB6AC2" w:rsidP="00FD2721">
      <w:pPr>
        <w:rPr>
          <w:sz w:val="20"/>
          <w:szCs w:val="20"/>
          <w:lang w:val="en-US"/>
        </w:rPr>
      </w:pPr>
    </w:p>
    <w:p w14:paraId="77DD82BF" w14:textId="28F58F82" w:rsidR="006B1312" w:rsidRPr="00162D37" w:rsidRDefault="006B1312" w:rsidP="006B1312">
      <w:p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>Range</w:t>
      </w:r>
    </w:p>
    <w:p w14:paraId="7CF00652" w14:textId="77777777" w:rsidR="006B1312" w:rsidRPr="00162D37" w:rsidRDefault="006B1312" w:rsidP="006B1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2D37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for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 i </w:t>
      </w:r>
      <w:r w:rsidRPr="00162D37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in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162D37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62D37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62D37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62D37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162D37">
        <w:rPr>
          <w:rFonts w:ascii="Consolas" w:eastAsia="Times New Roman" w:hAnsi="Consolas" w:cs="Courier New"/>
          <w:color w:val="333333"/>
          <w:sz w:val="20"/>
          <w:szCs w:val="20"/>
        </w:rPr>
        <w:t xml:space="preserve">]:   </w:t>
      </w:r>
      <w:r w:rsidRPr="00162D37">
        <w:rPr>
          <w:rFonts w:ascii="Consolas" w:eastAsia="Times New Roman" w:hAnsi="Consolas" w:cs="Courier New"/>
          <w:i/>
          <w:iCs/>
          <w:color w:val="376A7B"/>
          <w:sz w:val="20"/>
          <w:szCs w:val="20"/>
        </w:rPr>
        <w:t># repeat four times</w:t>
      </w:r>
    </w:p>
    <w:p w14:paraId="6C0D2C28" w14:textId="77777777" w:rsidR="006B1312" w:rsidRPr="00162D37" w:rsidRDefault="006B1312" w:rsidP="006B1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</w:rPr>
      </w:pPr>
      <w:r w:rsidRPr="00162D37">
        <w:rPr>
          <w:rStyle w:val="k"/>
          <w:rFonts w:ascii="Consolas" w:hAnsi="Consolas"/>
          <w:b/>
          <w:bCs/>
          <w:color w:val="007020"/>
        </w:rPr>
        <w:t>for</w:t>
      </w:r>
      <w:r w:rsidRPr="00162D37">
        <w:rPr>
          <w:rFonts w:ascii="Consolas" w:hAnsi="Consolas"/>
          <w:color w:val="333333"/>
        </w:rPr>
        <w:t xml:space="preserve"> </w:t>
      </w:r>
      <w:r w:rsidRPr="00162D37">
        <w:rPr>
          <w:rStyle w:val="n"/>
          <w:rFonts w:ascii="Consolas" w:hAnsi="Consolas"/>
          <w:color w:val="333333"/>
        </w:rPr>
        <w:t>i</w:t>
      </w:r>
      <w:r w:rsidRPr="00162D37">
        <w:rPr>
          <w:rFonts w:ascii="Consolas" w:hAnsi="Consolas"/>
          <w:color w:val="333333"/>
        </w:rPr>
        <w:t xml:space="preserve"> </w:t>
      </w:r>
      <w:r w:rsidRPr="00162D37">
        <w:rPr>
          <w:rStyle w:val="ow"/>
          <w:rFonts w:ascii="Consolas" w:hAnsi="Consolas"/>
          <w:b/>
          <w:bCs/>
          <w:color w:val="007020"/>
        </w:rPr>
        <w:t>in</w:t>
      </w:r>
      <w:r w:rsidRPr="00162D37">
        <w:rPr>
          <w:rFonts w:ascii="Consolas" w:hAnsi="Consolas"/>
          <w:color w:val="333333"/>
        </w:rPr>
        <w:t xml:space="preserve"> </w:t>
      </w:r>
      <w:r w:rsidRPr="00162D37">
        <w:rPr>
          <w:rStyle w:val="nb"/>
          <w:rFonts w:ascii="Consolas" w:hAnsi="Consolas"/>
          <w:color w:val="007020"/>
        </w:rPr>
        <w:t>range</w:t>
      </w:r>
      <w:r w:rsidRPr="00162D37">
        <w:rPr>
          <w:rStyle w:val="p"/>
          <w:rFonts w:ascii="Consolas" w:hAnsi="Consolas"/>
          <w:color w:val="333333"/>
        </w:rPr>
        <w:t>(</w:t>
      </w:r>
      <w:r w:rsidRPr="00162D37">
        <w:rPr>
          <w:rStyle w:val="mi"/>
          <w:rFonts w:ascii="Consolas" w:hAnsi="Consolas"/>
          <w:color w:val="208050"/>
        </w:rPr>
        <w:t>4</w:t>
      </w:r>
      <w:r w:rsidRPr="00162D37">
        <w:rPr>
          <w:rStyle w:val="p"/>
          <w:rFonts w:ascii="Consolas" w:hAnsi="Consolas"/>
          <w:color w:val="333333"/>
        </w:rPr>
        <w:t>):</w:t>
      </w:r>
    </w:p>
    <w:p w14:paraId="118B2807" w14:textId="353D0B9A" w:rsidR="006B1312" w:rsidRPr="00162D37" w:rsidRDefault="006B1312" w:rsidP="006B13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ind w:firstLine="440"/>
        <w:rPr>
          <w:rStyle w:val="c1"/>
          <w:rFonts w:ascii="Consolas" w:hAnsi="Consolas"/>
          <w:i/>
          <w:iCs/>
          <w:color w:val="376A7B"/>
        </w:rPr>
      </w:pPr>
      <w:r w:rsidRPr="00162D37">
        <w:rPr>
          <w:rStyle w:val="c1"/>
          <w:rFonts w:ascii="Consolas" w:hAnsi="Consolas"/>
          <w:i/>
          <w:iCs/>
          <w:color w:val="376A7B"/>
        </w:rPr>
        <w:t># Executes the body with i = 0, then 1, then 2, then 3</w:t>
      </w:r>
      <w:r w:rsidR="00390FCF" w:rsidRPr="00162D37">
        <w:rPr>
          <w:rStyle w:val="c1"/>
          <w:rFonts w:ascii="Consolas" w:hAnsi="Consolas"/>
          <w:i/>
          <w:iCs/>
          <w:color w:val="376A7B"/>
        </w:rPr>
        <w:br/>
        <w:t xml:space="preserve">    # Incremental integer. range(-10) invalid</w:t>
      </w:r>
    </w:p>
    <w:p w14:paraId="7B83AB2F" w14:textId="0E72A3BF" w:rsidR="00BD0CB8" w:rsidRPr="00162D37" w:rsidRDefault="006B1312" w:rsidP="00EF50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pre"/>
          <w:rFonts w:ascii="Consolas" w:hAnsi="Consolas"/>
          <w:color w:val="C7254E"/>
        </w:rPr>
      </w:pPr>
      <w:r w:rsidRPr="00162D37">
        <w:rPr>
          <w:rStyle w:val="pre"/>
          <w:rFonts w:ascii="Consolas" w:hAnsi="Consolas"/>
          <w:color w:val="C7254E"/>
        </w:rPr>
        <w:t>range(start,</w:t>
      </w:r>
      <w:r w:rsidRPr="00162D37">
        <w:rPr>
          <w:rFonts w:ascii="Consolas" w:hAnsi="Consolas"/>
          <w:color w:val="C7254E"/>
          <w:shd w:val="clear" w:color="auto" w:fill="F9F2F4"/>
        </w:rPr>
        <w:t> </w:t>
      </w:r>
      <w:r w:rsidRPr="00162D37">
        <w:rPr>
          <w:rStyle w:val="pre"/>
          <w:rFonts w:ascii="Consolas" w:hAnsi="Consolas"/>
          <w:color w:val="C7254E"/>
        </w:rPr>
        <w:t>beyondLast,</w:t>
      </w:r>
      <w:r w:rsidRPr="00162D37">
        <w:rPr>
          <w:rFonts w:ascii="Consolas" w:hAnsi="Consolas"/>
          <w:color w:val="C7254E"/>
          <w:shd w:val="clear" w:color="auto" w:fill="F9F2F4"/>
        </w:rPr>
        <w:t> </w:t>
      </w:r>
      <w:r w:rsidRPr="00162D37">
        <w:rPr>
          <w:rStyle w:val="pre"/>
          <w:rFonts w:ascii="Consolas" w:hAnsi="Consolas"/>
          <w:color w:val="C7254E"/>
        </w:rPr>
        <w:t>step)</w:t>
      </w:r>
    </w:p>
    <w:p w14:paraId="30680E8B" w14:textId="0B7F5C67" w:rsidR="00BD0CB8" w:rsidRPr="00162D37" w:rsidRDefault="00907563" w:rsidP="00E07AFE">
      <w:pPr>
        <w:rPr>
          <w:sz w:val="20"/>
          <w:szCs w:val="20"/>
          <w:lang w:val="en-US"/>
        </w:rPr>
      </w:pPr>
      <w:r w:rsidRPr="00162D37">
        <w:rPr>
          <w:sz w:val="20"/>
          <w:szCs w:val="20"/>
          <w:lang w:val="en-US"/>
        </w:rPr>
        <w:t xml:space="preserve">if </w:t>
      </w:r>
      <w:r w:rsidR="00076EBD">
        <w:rPr>
          <w:sz w:val="20"/>
          <w:szCs w:val="20"/>
          <w:lang w:val="en-US"/>
        </w:rPr>
        <w:t>branch</w:t>
      </w:r>
      <w:r w:rsidR="00BD0CB8" w:rsidRPr="00162D37">
        <w:rPr>
          <w:sz w:val="20"/>
          <w:szCs w:val="20"/>
          <w:lang w:val="en-US"/>
        </w:rPr>
        <w:t xml:space="preserve"> </w:t>
      </w:r>
    </w:p>
    <w:p w14:paraId="6D95E422" w14:textId="71DE6C88" w:rsidR="00EB3E9C" w:rsidRPr="00162D37" w:rsidRDefault="00EB3E9C" w:rsidP="00F501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pre"/>
          <w:rFonts w:ascii="Consolas" w:hAnsi="Consolas"/>
        </w:rPr>
      </w:pPr>
      <w:r w:rsidRPr="00162D37">
        <w:rPr>
          <w:rStyle w:val="pre"/>
          <w:rFonts w:ascii="Consolas" w:hAnsi="Consolas"/>
        </w:rPr>
        <w:t>x = 10</w:t>
      </w:r>
      <w:r w:rsidRPr="00162D37">
        <w:rPr>
          <w:rStyle w:val="pre"/>
          <w:rFonts w:ascii="Consolas" w:hAnsi="Consolas"/>
        </w:rPr>
        <w:br/>
        <w:t>y = 10</w:t>
      </w:r>
    </w:p>
    <w:p w14:paraId="6E602B51" w14:textId="08A41BF3" w:rsidR="00EB3E9C" w:rsidRPr="00162D37" w:rsidRDefault="00EB3E9C" w:rsidP="00F501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pre"/>
          <w:rFonts w:ascii="Consolas" w:hAnsi="Consolas"/>
        </w:rPr>
      </w:pPr>
      <w:r w:rsidRPr="00162D37">
        <w:rPr>
          <w:rStyle w:val="pre"/>
          <w:rFonts w:ascii="Consolas" w:hAnsi="Consolas"/>
        </w:rPr>
        <w:t>if x &lt; y:</w:t>
      </w:r>
      <w:r w:rsidR="008513D5">
        <w:rPr>
          <w:rStyle w:val="pre"/>
          <w:rFonts w:ascii="Consolas" w:hAnsi="Consolas"/>
        </w:rPr>
        <w:tab/>
      </w:r>
      <w:r w:rsidR="008513D5">
        <w:rPr>
          <w:rStyle w:val="pre"/>
          <w:rFonts w:ascii="Consolas" w:hAnsi="Consolas"/>
        </w:rPr>
        <w:tab/>
      </w:r>
      <w:r w:rsidR="008513D5" w:rsidRPr="008513D5">
        <w:rPr>
          <w:rStyle w:val="pre"/>
          <w:rFonts w:ascii="Consolas" w:hAnsi="Consolas"/>
          <w:i/>
          <w:iCs/>
          <w:color w:val="2E74B5" w:themeColor="accent5" w:themeShade="BF"/>
        </w:rPr>
        <w:t># rmb the colon</w:t>
      </w:r>
      <w:r w:rsidR="008513D5" w:rsidRPr="008513D5">
        <w:rPr>
          <w:rStyle w:val="pre"/>
          <w:rFonts w:ascii="Consolas" w:hAnsi="Consolas"/>
          <w:i/>
          <w:iCs/>
        </w:rPr>
        <w:br/>
      </w:r>
      <w:r w:rsidR="008513D5">
        <w:rPr>
          <w:rStyle w:val="pre"/>
          <w:rFonts w:ascii="Consolas" w:hAnsi="Consolas"/>
        </w:rPr>
        <w:t xml:space="preserve">    </w:t>
      </w:r>
      <w:r w:rsidRPr="00162D37">
        <w:rPr>
          <w:rStyle w:val="pre"/>
          <w:rFonts w:ascii="Consolas" w:hAnsi="Consolas"/>
        </w:rPr>
        <w:t>print("x is less than y")</w:t>
      </w:r>
    </w:p>
    <w:p w14:paraId="6974F1CB" w14:textId="0EF918E1" w:rsidR="00EB3E9C" w:rsidRPr="00162D37" w:rsidRDefault="00EB3E9C" w:rsidP="00F501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pre"/>
          <w:rFonts w:ascii="Consolas" w:hAnsi="Consolas"/>
        </w:rPr>
      </w:pPr>
      <w:r w:rsidRPr="00162D37">
        <w:rPr>
          <w:rStyle w:val="pre"/>
          <w:rFonts w:ascii="Consolas" w:hAnsi="Consolas"/>
        </w:rPr>
        <w:t>elif x &gt; y:</w:t>
      </w:r>
      <w:r w:rsidR="008513D5">
        <w:rPr>
          <w:rStyle w:val="pre"/>
          <w:rFonts w:ascii="Consolas" w:hAnsi="Consolas"/>
        </w:rPr>
        <w:br/>
        <w:t xml:space="preserve">    </w:t>
      </w:r>
      <w:r w:rsidRPr="00162D37">
        <w:rPr>
          <w:rStyle w:val="pre"/>
          <w:rFonts w:ascii="Consolas" w:hAnsi="Consolas"/>
        </w:rPr>
        <w:t>print("x is greater than y")</w:t>
      </w:r>
    </w:p>
    <w:p w14:paraId="40FB9028" w14:textId="4D6220DE" w:rsidR="00EB3E9C" w:rsidRPr="008513D5" w:rsidRDefault="00EB3E9C" w:rsidP="00EB3E9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pre"/>
          <w:rFonts w:ascii="Consolas" w:hAnsi="Consolas"/>
        </w:rPr>
      </w:pPr>
      <w:r w:rsidRPr="00162D37">
        <w:rPr>
          <w:rStyle w:val="pre"/>
          <w:rFonts w:ascii="Consolas" w:hAnsi="Consolas"/>
        </w:rPr>
        <w:t>else:</w:t>
      </w:r>
      <w:r w:rsidR="008513D5">
        <w:rPr>
          <w:rStyle w:val="pre"/>
          <w:rFonts w:ascii="Consolas" w:hAnsi="Consolas"/>
        </w:rPr>
        <w:br/>
        <w:t xml:space="preserve">    </w:t>
      </w:r>
      <w:r w:rsidRPr="00162D37">
        <w:rPr>
          <w:rStyle w:val="pre"/>
          <w:rFonts w:ascii="Consolas" w:hAnsi="Consolas"/>
        </w:rPr>
        <w:t>print("x and y must be equal")</w:t>
      </w:r>
    </w:p>
    <w:p w14:paraId="2F2A275F" w14:textId="1691F3C3" w:rsidR="000116AD" w:rsidRDefault="008B430C" w:rsidP="00E07AF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Dependency Diagram</w:t>
      </w:r>
    </w:p>
    <w:p w14:paraId="53ECEBD9" w14:textId="486C1525" w:rsidR="00E1651A" w:rsidRDefault="00E1651A" w:rsidP="008B430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to breakdown the problem statement and set up code requirements</w:t>
      </w:r>
    </w:p>
    <w:p w14:paraId="5616FBF6" w14:textId="7742C262" w:rsidR="00F91C71" w:rsidRDefault="008B430C" w:rsidP="00F91C7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pset2 q3 area &gt; s &gt; distance</w:t>
      </w:r>
    </w:p>
    <w:p w14:paraId="5728144C" w14:textId="3E288D12" w:rsidR="00A82F8A" w:rsidRDefault="00A82F8A" w:rsidP="00A82F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Bool Conversion Function</w:t>
      </w:r>
    </w:p>
    <w:p w14:paraId="34B8C53B" w14:textId="527B5F10" w:rsidR="00A82F8A" w:rsidRDefault="00A82F8A" w:rsidP="00A82F8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Bool(1) &gt;&gt; True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Bool(0) &gt;&gt; False</w:t>
      </w:r>
      <w:r w:rsidR="0088272F">
        <w:rPr>
          <w:sz w:val="20"/>
          <w:szCs w:val="20"/>
          <w:lang w:val="en-US"/>
        </w:rPr>
        <w:t xml:space="preserve">       Bool(-1) &gt;&gt; True</w:t>
      </w:r>
      <w:bookmarkStart w:id="0" w:name="_GoBack"/>
      <w:bookmarkEnd w:id="0"/>
    </w:p>
    <w:p w14:paraId="3B7411E5" w14:textId="4F928955" w:rsidR="00EB2041" w:rsidRDefault="00A82F8A" w:rsidP="00EB204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Bool(“hello”) &gt;&gt; True </w:t>
      </w:r>
      <w:r>
        <w:rPr>
          <w:sz w:val="20"/>
          <w:szCs w:val="20"/>
          <w:lang w:val="en-US"/>
        </w:rPr>
        <w:tab/>
        <w:t>Bool(“”) &gt;&gt; Fals</w:t>
      </w:r>
      <w:r w:rsidR="00EB2041">
        <w:rPr>
          <w:sz w:val="20"/>
          <w:szCs w:val="20"/>
          <w:lang w:val="en-US"/>
        </w:rPr>
        <w:t>e</w:t>
      </w:r>
    </w:p>
    <w:p w14:paraId="43AB5726" w14:textId="74C07388" w:rsidR="00EB2041" w:rsidRDefault="00EB2041" w:rsidP="00EB2041">
      <w:pPr>
        <w:rPr>
          <w:sz w:val="20"/>
          <w:szCs w:val="20"/>
          <w:lang w:val="en-US"/>
        </w:rPr>
      </w:pPr>
    </w:p>
    <w:p w14:paraId="161D1AF9" w14:textId="6E594A22" w:rsidR="00EB2041" w:rsidRDefault="00EB2041" w:rsidP="00EB204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Thymio</w:t>
      </w:r>
    </w:p>
    <w:p w14:paraId="727DDCA8" w14:textId="0422AC1B" w:rsidR="00EB2041" w:rsidRDefault="00EB2041" w:rsidP="00EB204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Connect to wireless by checking IP address</w:t>
      </w:r>
    </w:p>
    <w:p w14:paraId="41313358" w14:textId="5B4718DA" w:rsidR="00EB2041" w:rsidRPr="00EB2041" w:rsidRDefault="00EB2041" w:rsidP="00EB204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print(robot.temperature)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#  in celsius</w:t>
      </w:r>
    </w:p>
    <w:sectPr w:rsidR="00EB2041" w:rsidRPr="00EB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551"/>
    <w:multiLevelType w:val="hybridMultilevel"/>
    <w:tmpl w:val="D5F836BC"/>
    <w:lvl w:ilvl="0" w:tplc="6FF212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6CE"/>
    <w:multiLevelType w:val="hybridMultilevel"/>
    <w:tmpl w:val="72F81634"/>
    <w:lvl w:ilvl="0" w:tplc="C35AF3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2F"/>
    <w:rsid w:val="000116AD"/>
    <w:rsid w:val="000159A9"/>
    <w:rsid w:val="00076EBD"/>
    <w:rsid w:val="000B2111"/>
    <w:rsid w:val="00162D37"/>
    <w:rsid w:val="00185FF2"/>
    <w:rsid w:val="001873A2"/>
    <w:rsid w:val="001A052F"/>
    <w:rsid w:val="001A55A9"/>
    <w:rsid w:val="00390FCF"/>
    <w:rsid w:val="003D71C1"/>
    <w:rsid w:val="00501CDD"/>
    <w:rsid w:val="0050587F"/>
    <w:rsid w:val="00594DB9"/>
    <w:rsid w:val="005A3509"/>
    <w:rsid w:val="006020F6"/>
    <w:rsid w:val="00604939"/>
    <w:rsid w:val="00673B44"/>
    <w:rsid w:val="006B1312"/>
    <w:rsid w:val="006F55B2"/>
    <w:rsid w:val="00760CBB"/>
    <w:rsid w:val="008513D5"/>
    <w:rsid w:val="0088272F"/>
    <w:rsid w:val="008B430C"/>
    <w:rsid w:val="00907563"/>
    <w:rsid w:val="009D451F"/>
    <w:rsid w:val="00A4740D"/>
    <w:rsid w:val="00A82F8A"/>
    <w:rsid w:val="00B4599D"/>
    <w:rsid w:val="00BD0CB8"/>
    <w:rsid w:val="00C0086D"/>
    <w:rsid w:val="00C42022"/>
    <w:rsid w:val="00CA44D8"/>
    <w:rsid w:val="00CB6AC2"/>
    <w:rsid w:val="00D814C2"/>
    <w:rsid w:val="00E07AFE"/>
    <w:rsid w:val="00E1651A"/>
    <w:rsid w:val="00EB2041"/>
    <w:rsid w:val="00EB3E9C"/>
    <w:rsid w:val="00EF50E3"/>
    <w:rsid w:val="00F10BA1"/>
    <w:rsid w:val="00F50170"/>
    <w:rsid w:val="00F91C71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0E1C"/>
  <w15:chartTrackingRefBased/>
  <w15:docId w15:val="{897DB86C-27D3-4DE5-A2E3-48132F2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31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B1312"/>
  </w:style>
  <w:style w:type="character" w:customStyle="1" w:styleId="n">
    <w:name w:val="n"/>
    <w:basedOn w:val="DefaultParagraphFont"/>
    <w:rsid w:val="006B1312"/>
  </w:style>
  <w:style w:type="character" w:customStyle="1" w:styleId="ow">
    <w:name w:val="ow"/>
    <w:basedOn w:val="DefaultParagraphFont"/>
    <w:rsid w:val="006B1312"/>
  </w:style>
  <w:style w:type="character" w:customStyle="1" w:styleId="p">
    <w:name w:val="p"/>
    <w:basedOn w:val="DefaultParagraphFont"/>
    <w:rsid w:val="006B1312"/>
  </w:style>
  <w:style w:type="character" w:customStyle="1" w:styleId="mi">
    <w:name w:val="mi"/>
    <w:basedOn w:val="DefaultParagraphFont"/>
    <w:rsid w:val="006B1312"/>
  </w:style>
  <w:style w:type="character" w:customStyle="1" w:styleId="c1">
    <w:name w:val="c1"/>
    <w:basedOn w:val="DefaultParagraphFont"/>
    <w:rsid w:val="006B1312"/>
  </w:style>
  <w:style w:type="character" w:customStyle="1" w:styleId="nb">
    <w:name w:val="nb"/>
    <w:basedOn w:val="DefaultParagraphFont"/>
    <w:rsid w:val="006B1312"/>
  </w:style>
  <w:style w:type="character" w:customStyle="1" w:styleId="pre">
    <w:name w:val="pre"/>
    <w:basedOn w:val="DefaultParagraphFont"/>
    <w:rsid w:val="006B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32</cp:revision>
  <dcterms:created xsi:type="dcterms:W3CDTF">2020-02-03T08:28:00Z</dcterms:created>
  <dcterms:modified xsi:type="dcterms:W3CDTF">2020-02-20T13:07:00Z</dcterms:modified>
</cp:coreProperties>
</file>