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0B1E3F"/>
          <w:sz w:val="64"/>
          <w:szCs w:val="64"/>
        </w:rPr>
        <w:t xml:space="preserve">太陽能追日系統</w:t>
      </w:r>
    </w:p>
    <w:p>
      <w:pPr>
        <w:spacing w:after="360"/>
        <w:jc w:val="center"/>
      </w:pPr>
      <w:r>
        <w:rPr>
          <w:b/>
          <w:bCs/>
          <w:color w:val="0B1E3F"/>
          <w:sz w:val="56"/>
          <w:szCs w:val="56"/>
        </w:rPr>
        <w:t xml:space="preserve">使用手冊</w:t>
      </w:r>
    </w:p>
    <w:p>
      <w:pPr>
        <w:spacing w:after="1200"/>
        <w:jc w:val="center"/>
      </w:pPr>
      <w:r>
        <w:rPr>
          <w:i/>
          <w:iCs/>
          <w:color w:val="475569"/>
          <w:sz w:val="26"/>
          <w:szCs w:val="26"/>
        </w:rPr>
        <w:t xml:space="preserve">基於 ANFIS 演算法的智慧太陽能追日系統</w:t>
      </w:r>
    </w:p>
    <w:p>
      <w:pPr>
        <w:jc w:val="center"/>
      </w:pPr>
    </w:p>
    <w:tbl>
      <w:tblPr>
        <w:tblW w:type="dxa" w:w="64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研究者</w:t>
            </w:r>
          </w:p>
        </w:tc>
        <w:tc>
          <w:tcPr>
            <w:tcW w:type="dxa" w:w="43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鐘宇靖</w:t>
            </w:r>
          </w:p>
        </w:tc>
      </w:tr>
      <w:tr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研究場域</w:t>
            </w:r>
          </w:p>
        </w:tc>
        <w:tc>
          <w:tcPr>
            <w:tcW w:type="dxa" w:w="43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先鋒（金土地公廟）太陽能實驗場</w:t>
            </w:r>
          </w:p>
        </w:tc>
      </w:tr>
      <w:tr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資料時間</w:t>
            </w:r>
          </w:p>
        </w:tc>
        <w:tc>
          <w:tcPr>
            <w:tcW w:type="dxa" w:w="43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2025-03-01 ～ 持續更新</w:t>
            </w:r>
          </w:p>
        </w:tc>
      </w:tr>
      <w:tr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文件版本</w:t>
            </w:r>
          </w:p>
        </w:tc>
        <w:tc>
          <w:tcPr>
            <w:tcW w:type="dxa" w:w="43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v2.4 （2026-05-18）</w:t>
            </w:r>
          </w:p>
        </w:tc>
      </w:tr>
      <w:tr>
        <w:tc>
          <w:tcPr>
            <w:tcW w:type="dxa" w:w="2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前版</w:t>
            </w:r>
          </w:p>
        </w:tc>
        <w:tc>
          <w:tcPr>
            <w:tcW w:type="dxa" w:w="43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v2.3 （2026-05-06）</w:t>
            </w:r>
          </w:p>
        </w:tc>
      </w:tr>
    </w:tbl>
    <w:p>
      <w:pPr>
        <w:spacing w:before="1800"/>
      </w:pPr>
      <w:r>
        <w:t xml:space="preserve"/>
      </w:r>
    </w:p>
    <w:p>
      <w:pPr>
        <w:spacing w:after="60"/>
      </w:pPr>
      <w:r>
        <w:rPr>
          <w:b/>
          <w:bCs/>
          <w:sz w:val="22"/>
          <w:szCs w:val="22"/>
        </w:rPr>
        <w:t xml:space="preserve">本版主要更新：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Dashboard 重新設計（學術深藍 + 錢金黃配色，7 個頁籤）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Backend 新增 KPI summary endpoint + CSV mtime auto-reload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Z3A 半自動化排程：Windows Task Scheduler 每週一 02:00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Cowork 排程每週四 09:00 提醒 token 過期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照度合併工具 merge_illumination_csv.py（含時區 bug 修正）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新增 z3a_check_token / z3a_ping 等診斷工具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0B1E3F"/>
          <w:sz w:val="36"/>
          <w:szCs w:val="36"/>
        </w:rPr>
        <w:t xml:space="preserve">第一章　系統概述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1.1 實驗場域說明</w:t>
      </w:r>
    </w:p>
    <w:p>
      <w:pPr>
        <w:spacing w:after="60" w:before="60"/>
      </w:pPr>
      <w:r>
        <w:rPr>
          <w:sz w:val="22"/>
          <w:szCs w:val="22"/>
        </w:rPr>
        <w:t xml:space="preserve">場域位於先鋒（金土地公廟），共安裝三類設備，資料統一透過 Z3A IoT 感測器（七雲物聯）每 10 分鐘回傳：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設備類型</w:t>
            </w:r>
          </w:p>
        </w:tc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固定角度面板</w:t>
            </w:r>
          </w:p>
        </w:tc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片，型號：元晶 TS54-BMH-405 H1（405 W），傾角 10°/15°/20°/30° × 方位角 160°/180°/200°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ANFIS 訓練資料來源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市售追日型參考面板</w:t>
            </w:r>
          </w:p>
        </w:tc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片市售商用追日系統，順便記錄發電資料作為參考，不納入 ANFIS 實驗比較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Tracking_1_20 / Tracking_2_25（部分硬體故障）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照度感測器</w:t>
            </w:r>
          </w:p>
        </w:tc>
        <w:tc>
          <w:tcPr>
            <w:tcW w:type="dxa" w:w="5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全場唯一一個，10 分鐘解析度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從 MongoDB Atlas 手動匯出 CSV，由 merge 工具或 step4 匯入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1.2 系統架構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Z3A IoT 感測器（七雲物聯）：每 10 分鐘回傳電壓、電流資料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MongoDB Atlas（solar.radiation-v2）：存放全場照度時序資料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Windows 主機：執行資料收集腳本與前處理管線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Docker 後端（Django + MySQL）：提供 REST API 與儀表板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Tailscale Funnel：提供外網 HTTPS 存取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Windows Task Scheduler：每週一 02:00 自動運維（v2.4 新增）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Cowork Scheduled Task：每週四 09:00 提醒 token 過期（v2.4 新增）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1.3 主要資料欄位</w:t>
      </w:r>
    </w:p>
    <w:p>
      <w:pPr>
        <w:spacing w:after="60" w:before="60"/>
      </w:pPr>
      <w:r>
        <w:rPr>
          <w:sz w:val="22"/>
          <w:szCs w:val="22"/>
        </w:rPr>
        <w:t xml:space="preserve">combined_solar_data CSV 的主要欄位如下：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單位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時間戳（Asia/Taipei，10 分鐘間隔）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panel_id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面板名稱，如 Panel_20_180_A、Tracking_1_20_上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tilt_angle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度（°）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面板傾角：10 / 15 / 20 / 30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azimuth_angle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度（°）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面板方位角：160 / 180 / 200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voltage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直流電壓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current_A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直流電流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power_W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即時功率（= 電壓 × 電流）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daily_energy_Wh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當日累積發電量（整點加總）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illumination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W/m²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全場照度（data.avg，台灣本地時間）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solar_zenith / solar_azimuth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°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太陽天頂/方位角（pvlib 計算）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theoretical_poa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W/m²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理論面板入射輻照度（pvlib 計算）</w:t>
            </w:r>
          </w:p>
        </w:tc>
      </w:tr>
    </w:tbl>
    <w:p>
      <w:pPr>
        <w:shd w:fill="FBF6E5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照度欄位覆蓋 2025-05-15 起的資料，值域 0 ～ 1200 W/m²。如有缺漏可用 merge_illumination_csv.py 從 Mongo 匯出 CSV 補進。</w:t>
      </w:r>
    </w:p>
    <w:p>
      <w:pPr>
        <w:pStyle w:val="Heading1"/>
        <w:pageBreakBefore/>
        <w:spacing w:after="240" w:before="480"/>
      </w:pPr>
      <w:r>
        <w:rPr>
          <w:b/>
          <w:bCs/>
          <w:color w:val="0B1E3F"/>
          <w:sz w:val="36"/>
          <w:szCs w:val="36"/>
        </w:rPr>
        <w:t xml:space="preserve">第二章　每週資料維護流程</w:t>
      </w:r>
    </w:p>
    <w:p>
      <w:pPr>
        <w:spacing w:after="60" w:before="60"/>
      </w:pPr>
      <w:r>
        <w:rPr>
          <w:sz w:val="22"/>
          <w:szCs w:val="22"/>
        </w:rPr>
        <w:t xml:space="preserve">v2.4 起，例行週運維已交給 Windows Task Scheduler 全自動化（每週一 02:00 觸發）。本章節說明三種運作模式：自動模式、手動模式、補抓模式。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2.1 自動模式（推薦，v2.4 新增）</w:t>
      </w:r>
    </w:p>
    <w:p>
      <w:pPr>
        <w:spacing w:after="60" w:before="60"/>
      </w:pPr>
      <w:r>
        <w:rPr>
          <w:sz w:val="22"/>
          <w:szCs w:val="22"/>
        </w:rPr>
        <w:t xml:space="preserve">Windows Task Scheduler 註冊好後，每週一 02:00 自動執行 solar_weekly_run.ps1，做以下四件事：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工作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Backend 健康檢查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確認 solar_backend container 在跑 + Django API 200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Token 狀態檢查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讀 .env.dev 看 access token 剩多少天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Z3A 抓取（條件）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若 token 還有效 → python z3a_collect.py --pipeline --days 7</w:t>
            </w:r>
          </w:p>
        </w:tc>
      </w:tr>
      <w:t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通知 backend reload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/api/fixed-panels/reload/ 讓 dashboard 看到新資料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初次註冊：以管理員身份開 PowerShell ──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D:\宇靖\solar-tracking-dashboard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.\register_task_scheduler.ps1</w:t>
      </w:r>
    </w:p>
    <w:p>
      <w:pPr>
        <w:spacing w:after="60" w:before="60"/>
      </w:pPr>
      <w:r>
        <w:rPr>
          <w:sz w:val="22"/>
          <w:szCs w:val="22"/>
        </w:rPr>
        <w:t xml:space="preserve">執行紀錄寫到 logs\solar_weekly_YYYY-MM-DD.log，最近一次摘要在 logs\latest_report.txt。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2.2 手動模式</w:t>
      </w:r>
    </w:p>
    <w:p>
      <w:pPr>
        <w:spacing w:after="60" w:before="60"/>
      </w:pPr>
      <w:r>
        <w:rPr>
          <w:sz w:val="22"/>
          <w:szCs w:val="22"/>
        </w:rPr>
        <w:t xml:space="preserve">隨時想自己跑可以直接執行 .ps1 腳本：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.\solar_weekly_run.ps1</w:t>
      </w:r>
    </w:p>
    <w:p>
      <w:pPr>
        <w:spacing w:after="60" w:before="60"/>
      </w:pPr>
      <w:r>
        <w:rPr>
          <w:sz w:val="22"/>
          <w:szCs w:val="22"/>
        </w:rPr>
        <w:t xml:space="preserve">或拆步驟逐項執行：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Step 1：Z3A 抓取最近 7 天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z3a_collect.py --pipeline --days 7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Step 2：檢查完整度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check_completeness.py</w:t>
      </w:r>
    </w:p>
    <w:p>
      <w:pPr>
        <w:spacing w:after="60" w:before="60"/>
      </w:pPr>
      <w:r>
        <w:rPr>
          <w:sz w:val="22"/>
          <w:szCs w:val="22"/>
        </w:rPr>
        <w:t xml:space="preserve">若有缺失，複製腳本輸出的補抓指令執行。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Step 3：通知 backend 重讀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Invoke-RestMethod -Method POST http://localhost:8000/api/fixed-panels/reload/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2.3 指定日期補抓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z3a_collect.py --pipeline --start 2026-04-07 --end 2026-04-20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2.4 照度資料更新（v2.4 新工具）</w:t>
      </w:r>
    </w:p>
    <w:p>
      <w:pPr>
        <w:spacing w:after="60" w:before="60"/>
      </w:pPr>
      <w:r>
        <w:rPr>
          <w:sz w:val="22"/>
          <w:szCs w:val="22"/>
        </w:rPr>
        <w:t xml:space="preserve">從 MongoDB Atlas 匯出最新照度 CSV 後，可用新工具一鍵合併：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merge_illumination_csv.py --csv "D:\宇靖\先鋒\太陽能板採集數據\照度\solar.radiation-v2_YYYYMMDD.csv"</w:t>
      </w:r>
    </w:p>
    <w:p>
      <w:pPr>
        <w:spacing w:after="60" w:before="60"/>
      </w:pPr>
      <w:r>
        <w:rPr>
          <w:sz w:val="22"/>
          <w:szCs w:val="22"/>
        </w:rPr>
        <w:t xml:space="preserve">此工具特性：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自動偵測 datetime / data.avg 欄位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處理 Mongo CSV 時區假象（datetime 帶 Z 但實際已是台北時間，不再做 +8 轉換）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舊優先策略：主 CSV 已有 illumination 的時間點保留原值，新 CSV 只補空缺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自動 .bak.illumination.YYYYMMDD_HHMMSS.csv 備份原檔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--dry-run 可預覽不寫檔，--force-overwrite 改為新值覆蓋</w:t>
      </w:r>
    </w:p>
    <w:p>
      <w:pPr>
        <w:shd w:fill="FBF6E5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⚠ 時區處理重要修正：v2.3 前是用 step4 內建匯入，會錯誤把 Z 後綴當 UTC 多加 8 小時，造成照度峰值從中午跑到傍晚。v2.4 的 merge_illumination_csv.py 已修。</w:t>
      </w:r>
    </w:p>
    <w:p>
      <w:pPr>
        <w:pStyle w:val="Heading1"/>
        <w:pageBreakBefore/>
        <w:spacing w:after="240" w:before="480"/>
      </w:pPr>
      <w:r>
        <w:rPr>
          <w:b/>
          <w:bCs/>
          <w:color w:val="0B1E3F"/>
          <w:sz w:val="36"/>
          <w:szCs w:val="36"/>
        </w:rPr>
        <w:t xml:space="preserve">第三章　Z3A 面板對照表</w:t>
      </w:r>
    </w:p>
    <w:p>
      <w:pPr>
        <w:spacing w:after="60" w:before="60"/>
      </w:pPr>
      <w:r>
        <w:rPr>
          <w:sz w:val="22"/>
          <w:szCs w:val="22"/>
        </w:rPr>
        <w:t xml:space="preserve">共 30 個裝置，28 片固定面板（元晶 TS54-BMH-405 H1，405 W）＋ 4 片市售追日型參考面板（另有 2 片備用）。固定面板為 ANFIS 訓練資料主要來源；追日型面板僅作參考記錄，不納入實驗比較。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3.1 固定面板（24 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300"/>
        <w:gridCol w:w="1600"/>
        <w:gridCol w:w="166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DeviceId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panel_id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傾角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方位角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Z3A0412097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Panel_20_180_A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R1-4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Z3A0412118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Panel_20_180_B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R1-3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Z3A0412115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Panel_30_180_A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R1-2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Z3A0412106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Panel_30_180_B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R1-1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Z3A0412107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Panel_30_160_A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L1-8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Z3A0512127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Panel_30_160_B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L1-7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Z3A0512134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Panel_20_160_A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L1-6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Z3A0412116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Panel_20_160_B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L1-5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Z3A0412095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Panel_20_200_A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L1-4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Z3A0512128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Panel_20_200_B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L1-3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Z3A0512135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Panel_30_200_A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L1-2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Z3A0412112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Panel_30_200_B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L1-1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Z3A0512133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Panel_10_180_A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R2-4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Z3A0412122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Panel_10_180_B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R2-3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Z3A0412099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Panel_15_180_A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R2-2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Z3A0412108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Panel_15_180_B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R2-1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Z3A0512132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Panel_10_160_A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L2-8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Z3A0512129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Panel_10_160_B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L2-7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Z3A0412098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Panel_15_160_A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L2-6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Z3A0412113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Panel_15_160_B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L2-5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Z3A0512125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Panel_15_200_A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L2-4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Z3A0412105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Panel_15_200_B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L2-3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Z3A0512126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Panel_10_200_A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L2-2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Z3A0412120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Panel_10_200_B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10°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200°</w:t>
            </w:r>
          </w:p>
        </w:tc>
        <w:tc>
          <w:tcPr>
            <w:tcW w:type="dxa" w:w="1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L2-1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3.2 備用 / 追日型參考面板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300"/>
        <w:gridCol w:w="326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DeviceId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panel_id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傾角</w:t>
            </w:r>
          </w:p>
        </w:tc>
        <w:tc>
          <w:tcPr>
            <w:tcW w:type="dxa" w:w="3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Z3A0512130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備用 1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R2-5（未納入實驗）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Z3A0512131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備用 2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R2-6（未納入實驗）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Z3A0412111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Tracking_2_25_上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25°</w:t>
            </w:r>
          </w:p>
        </w:tc>
        <w:tc>
          <w:tcPr>
            <w:tcW w:type="dxa" w:w="3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市售追日型｜參考記錄｜硬體目前故障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Z3A0512124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Tracking_2_25_下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25°</w:t>
            </w:r>
          </w:p>
        </w:tc>
        <w:tc>
          <w:tcPr>
            <w:tcW w:type="dxa" w:w="3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市售追日型｜參考記錄｜硬體目前故障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Z3A0412103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Tracking_1_20_上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20°</w:t>
            </w:r>
          </w:p>
        </w:tc>
        <w:tc>
          <w:tcPr>
            <w:tcW w:type="dxa" w:w="3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市售追日型｜參考記錄｜正常運作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Z3A0312076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Tracking_1_20_下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20°</w:t>
            </w:r>
          </w:p>
        </w:tc>
        <w:tc>
          <w:tcPr>
            <w:tcW w:type="dxa" w:w="32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市售追日型｜參考記錄｜正常運作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0B1E3F"/>
          <w:sz w:val="36"/>
          <w:szCs w:val="36"/>
        </w:rPr>
        <w:t xml:space="preserve">第四章　固定面板五步前處理管線</w:t>
      </w:r>
    </w:p>
    <w:p>
      <w:pPr>
        <w:spacing w:after="60" w:before="60"/>
      </w:pPr>
      <w:r>
        <w:rPr>
          <w:sz w:val="22"/>
          <w:szCs w:val="22"/>
        </w:rPr>
        <w:t xml:space="preserve">有新的原始匯出資料夾時，依照以下五步執行。若使用 z3a_collect.py --pipeline 或 solar_weekly_run.ps1 自動抓取，步驟 ②④⑤ 已自動完成。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4.1 流程概覽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300"/>
        <w:gridCol w:w="2860"/>
      </w:tblGrid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腳本</w:t>
            </w:r>
          </w:p>
        </w:tc>
        <w:tc>
          <w:tcPr>
            <w:tcW w:type="dxa" w:w="3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輸出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 name1.py</w:t>
            </w:r>
          </w:p>
        </w:tc>
        <w:tc>
          <w:tcPr>
            <w:tcW w:type="dxa" w:w="3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裝置代碼檔名 → 中文面板名稱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已重命名/ 資料夾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calculation2.py</w:t>
            </w:r>
          </w:p>
        </w:tc>
        <w:tc>
          <w:tcPr>
            <w:tcW w:type="dxa" w:w="3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計算 P=V×I，加每日發電量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原 CSV 加欄位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summary3.py</w:t>
            </w:r>
          </w:p>
        </w:tc>
        <w:tc>
          <w:tcPr>
            <w:tcW w:type="dxa" w:w="3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按面板配對產生發電量比較表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power_summary_*.csv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preprocessing4.py</w:t>
            </w:r>
          </w:p>
        </w:tc>
        <w:tc>
          <w:tcPr>
            <w:tcW w:type="dxa" w:w="3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加入太陽角度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complete_solar_data.csv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combine data 5.py</w:t>
            </w:r>
          </w:p>
        </w:tc>
        <w:tc>
          <w:tcPr>
            <w:tcW w:type="dxa" w:w="3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合併多時段 CSV、去重排序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combined_solar_data.csv</w:t>
            </w:r>
          </w:p>
        </w:tc>
      </w:tr>
    </w:tbl>
    <w:p>
      <w:pPr>
        <w:shd w:fill="FBF6E5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注意：v2.4 起，照度匯入「不再透過 step4」，改為獨立工具 merge_illumination_csv.py（見 2.4 / 第九章）。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4.2 啟動整合介面（推薦）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D:\宇靖\solar-tracking-dashboard\fixed_data_process_visualization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solar_data_pipeline.py</w:t>
      </w:r>
    </w:p>
    <w:p>
      <w:pPr>
        <w:spacing w:after="60" w:before="60"/>
      </w:pPr>
      <w:r>
        <w:rPr>
          <w:sz w:val="22"/>
          <w:szCs w:val="22"/>
        </w:rPr>
        <w:t xml:space="preserve">介面操作：點「瀏覽」選原始資料夾 → 點「執行完整處理流程」 → 完成後點「開啟視覺化工具」。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4.3 手動逐步執行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Step 1：python "convert name1.py"（先編輯腳本末尾 directory_path）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Step 2：python "power calculation2.py"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Step 3：python "power summary3.py"（可選）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Step 4：python "data preprocessing4.py"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Step 5：python "combine data 5.py"（編輯 file_paths 清單）</w:t>
      </w:r>
    </w:p>
    <w:p>
      <w:pPr>
        <w:pStyle w:val="Heading1"/>
        <w:pageBreakBefore/>
        <w:spacing w:after="240" w:before="480"/>
      </w:pPr>
      <w:r>
        <w:rPr>
          <w:b/>
          <w:bCs/>
          <w:color w:val="0B1E3F"/>
          <w:sz w:val="36"/>
          <w:szCs w:val="36"/>
        </w:rPr>
        <w:t xml:space="preserve">第五章　儀表板操作（v2.4 全新 7 頁籤架構）</w:t>
      </w:r>
    </w:p>
    <w:p>
      <w:pPr>
        <w:spacing w:after="60" w:before="60"/>
      </w:pPr>
      <w:r>
        <w:rPr>
          <w:sz w:val="22"/>
          <w:szCs w:val="22"/>
        </w:rPr>
        <w:t xml:space="preserve">Dashboard 在 2026-05-14 完整重寫，採學術深藍（#0B1E3F）+ 錢金黃（#D4A437）配色系統。所有圖示改用手繪 SVG（不再依賴 emoji）。原 4 個頁籤擴充為 7 個。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5.1 啟動 Docker 服務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D:\宇靖\solar-tracking-dashboard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docker-compose-dev.yml up -d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docker-compose-dev.yml down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docker-compose-dev.yml up -d --build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docker-compose-dev.yml restart backend</w:t>
      </w:r>
    </w:p>
    <w:p>
      <w:pPr>
        <w:shd w:fill="FBF6E5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⚠ Fiddler 開著 HTTPS 解密會破壞 Tailscale TLS。啟動 Docker 前先關 Fiddler。</w:t>
      </w:r>
    </w:p>
    <w:p>
      <w:pPr>
        <w:shd w:fill="FFEAEA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⚠ docker restart 不重讀 .env.dev！如改了 token，要用 docker-compose up -d --force-recreate backend 才會生效。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5.2 存取網址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環境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本機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http://localhost:8000/dashboard/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外網（Tailscale Funnel）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https://solar-dashboard.tail7c1eb9.ts.net/dashboard/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5.3 七大頁籤一覽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頁籤 ①　總覽</w:t>
      </w:r>
    </w:p>
    <w:p>
      <w:pPr>
        <w:spacing w:after="60" w:before="60"/>
      </w:pPr>
      <w:r>
        <w:rPr>
          <w:sz w:val="22"/>
          <w:szCs w:val="22"/>
        </w:rPr>
        <w:t xml:space="preserve">研究結論首頁。最上方是固定面板年度成果 KPI 列（4 張卡）：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累計總發電量（kWh）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最佳角度組合（金色強調，含「較最差組合多 N%」對照）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最差角度組合（對照基準）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最佳 vs 最差差異（百分比）</w:t>
      </w:r>
    </w:p>
    <w:p>
      <w:pPr>
        <w:spacing w:after="60" w:before="60"/>
      </w:pPr>
      <w:r>
        <w:rPr>
          <w:sz w:val="22"/>
          <w:szCs w:val="22"/>
        </w:rPr>
        <w:t xml:space="preserve">右上角為季節切換（全年 / 春 / 夏 / 秋 / 冬），點選會即時重算 KPI。下方為 4 套即時追日系統的功率卡片（5 秒自動刷新），最底為所有系統的數據紀錄表。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頁籤 ②　固定面板研究</w:t>
      </w:r>
    </w:p>
    <w:p>
      <w:pPr>
        <w:spacing w:after="60" w:before="60"/>
      </w:pPr>
      <w:r>
        <w:rPr>
          <w:sz w:val="22"/>
          <w:szCs w:val="22"/>
        </w:rPr>
        <w:t xml:space="preserve">以後端 /api/fixed-panels/kpi-summary/ 為基礎的研究分析頁。包含：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年度發電排行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種角度組合的 kWh 累計排行（金色冠軍 / 深藍 2-5 / 中藍 6-8 / 淺灰 9-12）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方位角效應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160° / 180° / 200° 三組柱狀比較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傾角效應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10° / 15° / 20° / 30° 四組柱狀比較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vs B 一致性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散布圖配對角線檢驗雙生面板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月度功率 heatmap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組合 × 13 個月平均功率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單日逐小時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選日期 + 角度看 24 小時功率曲線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月度形態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選月份看該月平均小時曲線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vs B 趨勢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選傾角+方位看 A/B 兩片長期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頁籤 ③　CSV 進階分析</w:t>
      </w:r>
    </w:p>
    <w:p>
      <w:pPr>
        <w:spacing w:after="60" w:before="60"/>
      </w:pPr>
      <w:r>
        <w:rPr>
          <w:sz w:val="22"/>
          <w:szCs w:val="22"/>
        </w:rPr>
        <w:t xml:space="preserve">瀏覽器端直接讀原始 CSV（~49 MB）自行運算，提供最大彈性的探勘工具。三個子頁籤：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日期比較：勾選多個日期，10 分鐘解析度疊圖比較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面板比較：選一個日期 + 角度篩選 + 勾選多片面板，含照度雙 Y 軸（粉色柱狀 illumination W/m²）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月度統計：每日總發電量 / 面板總發電量 / 面板平均發電量三種圖</w:t>
      </w:r>
    </w:p>
    <w:p>
      <w:pPr>
        <w:shd w:fill="EEF3FB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此頁完整保留 v2.3 舊版 dashboard 的所有探勘功能。新版「固定面板研究」是後端計算結論，此頁是前端 ad-hoc 計算工具。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頁籤 ④　即時監控</w:t>
      </w:r>
    </w:p>
    <w:p>
      <w:pPr>
        <w:spacing w:after="60" w:before="60"/>
      </w:pPr>
      <w:r>
        <w:rPr>
          <w:sz w:val="22"/>
          <w:szCs w:val="22"/>
        </w:rPr>
        <w:t xml:space="preserve">4 套追日系統（實驗組 I/II + 對照組 I/II）的即時感測資料。用上方 pill 切換系統。每張卡片顯示：太陽能板輸出、四方位光照、環境/面板角度、南北推桿 γ、東西推桿 ζ、推桿功耗、樹莓派功率、功率趨勢圖、最新 10 筆記錄。每 5 秒自動刷新。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頁籤 ⑤　發電比較</w:t>
      </w:r>
    </w:p>
    <w:p>
      <w:pPr>
        <w:spacing w:after="60" w:before="60"/>
      </w:pPr>
      <w:r>
        <w:rPr>
          <w:sz w:val="22"/>
          <w:szCs w:val="22"/>
        </w:rPr>
        <w:t xml:space="preserve">4 套追日系統的即時功率對比（最近 30 筆趨勢線 + 即時長條圖 + 數據表），用於展示 ANFIS 演算法 vs 差分感測法的差異。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頁籤 ⑥　Z3A 採集</w:t>
      </w:r>
    </w:p>
    <w:p>
      <w:pPr>
        <w:spacing w:after="60" w:before="60"/>
      </w:pPr>
      <w:r>
        <w:rPr>
          <w:sz w:val="22"/>
          <w:szCs w:val="22"/>
        </w:rPr>
        <w:t xml:space="preserve">28 個 Z3A IoT 裝置（24 片固定 + 4 片追日）的雲端歷史資料查詢。操作步驟：選日期區間 → 選頻道（電壓 / 電流 / 功率）→ 勾選裝置 → 按「載入」。Token 將過期時上方會顯示「Token 已過期或未設定」（處理方式見第八章）。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頁籤 ⑦　下載中心</w:t>
      </w:r>
    </w:p>
    <w:p>
      <w:pPr>
        <w:spacing w:after="60" w:before="60"/>
      </w:pPr>
      <w:r>
        <w:rPr>
          <w:sz w:val="22"/>
          <w:szCs w:val="22"/>
        </w:rPr>
        <w:t xml:space="preserve">研究資料下載入口。固定面板原始資料集（49 MB，800k+ 筆，20 欄）、4 套即時系統 PowerRecord 匯出按鈕、完整資料欄位字典。</w:t>
      </w:r>
    </w:p>
    <w:p>
      <w:pPr>
        <w:pStyle w:val="Heading1"/>
        <w:pageBreakBefore/>
        <w:spacing w:after="240" w:before="480"/>
      </w:pPr>
      <w:r>
        <w:rPr>
          <w:b/>
          <w:bCs/>
          <w:color w:val="0B1E3F"/>
          <w:sz w:val="36"/>
          <w:szCs w:val="36"/>
        </w:rPr>
        <w:t xml:space="preserve">第六章　Backend API 端點</w:t>
      </w:r>
    </w:p>
    <w:p>
      <w:pPr>
        <w:spacing w:after="60" w:before="60"/>
      </w:pPr>
      <w:r>
        <w:rPr>
          <w:sz w:val="22"/>
          <w:szCs w:val="22"/>
        </w:rPr>
        <w:t xml:space="preserve">Base URL：http://localhost:8000/api/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6.1 固定面板資料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fixed-panels/status/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載入狀態 + 欄位清單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fixed-panels/summary/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總筆數 + 日期範圍 + 12 組合清單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fixed-panels/kpi-summary/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(v2.4 新) 研究 KPI 主端點，支援 ?season=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fixed-panels/monthly/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月度平均功率矩陣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fixed-panels/daily/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每日平均功率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fixed-panels/power-curve/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月平均小時功率曲線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fixed-panels/day-curve/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單日逐小時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fixed-panels/panel-trend/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面板 A vs B 長期趨勢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fixed-panels/panel-list/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所有面板 ID 清單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fixed-panels/raw-csv/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下載完整 CSV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fixed-panels/reload/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(v2.4 新) 清快取重讀 CSV</w:t>
            </w:r>
          </w:p>
        </w:tc>
      </w:tr>
    </w:tbl>
    <w:p>
      <w:pPr>
        <w:shd w:fill="FBF6E5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(v2.4 新) get_df() 加入 mtime 檢查 — CSV 被外部更新自動重讀，不必每次 docker restart。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6.2 即時系統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systems/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SystemGroup CRUD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power-records/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PowerRecord CRUD（樹莓派上傳用）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power-records/latest/?system=N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取 N 號系統最新一筆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power-records/export_csv/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全部 PowerRecord 匯出 CSV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realtime-data/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即時資料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6.3 Z3A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06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z3a/status/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是否有效 + 到期時間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z3a/devices/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雲端所有裝置清單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z3a/history/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單裝置歷史資料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z3a/refresh/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6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嘗試重新登入（驗證碼會擋）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0B1E3F"/>
          <w:sz w:val="36"/>
          <w:szCs w:val="36"/>
        </w:rPr>
        <w:t xml:space="preserve">第七章　自動化排程系統（v2.4 新增）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7.1 為什麼有兩個排程</w:t>
      </w:r>
    </w:p>
    <w:p>
      <w:pPr>
        <w:spacing w:after="60" w:before="60"/>
      </w:pPr>
      <w:r>
        <w:rPr>
          <w:sz w:val="22"/>
          <w:szCs w:val="22"/>
        </w:rPr>
        <w:t xml:space="preserve">Z3A 雲端強制圖形驗證碼，純自動登入不可行。本系統採半自動方案：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700"/>
        <w:gridCol w:w="3360"/>
      </w:tblGrid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排程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頻率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工作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SolarWeeklyMaintenance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Task Scheduler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每週一 02:00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健檢 + token 檢查 + z3a_collect + backend reload（真正抓資料）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solar-weekly-maintenance</w:t>
            </w:r>
          </w:p>
        </w:tc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Cowork Scheduled</w:t>
            </w:r>
          </w:p>
        </w:tc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每週四 09:00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讀 .env.dev 看 token 剩多少天，必要時通知（不抓資料）</w:t>
            </w:r>
          </w:p>
        </w:tc>
      </w:tr>
    </w:tbl>
    <w:p>
      <w:pPr>
        <w:shd w:fill="FBF6E5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分工說明：Cowork sandbox 沒有 Docker、且被 proxy 擋住 IoT 雲端，所以只能做 token 檢查；Windows Task Scheduler 跑在使用者本機，能真正做事。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7.2 註冊 Windows Task Scheduler</w:t>
      </w:r>
    </w:p>
    <w:p>
      <w:pPr>
        <w:spacing w:after="60" w:before="60"/>
      </w:pPr>
      <w:r>
        <w:rPr>
          <w:sz w:val="22"/>
          <w:szCs w:val="22"/>
        </w:rPr>
        <w:t xml:space="preserve">以管理員身份開 PowerShell：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D:\宇靖\solar-tracking-dashboard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.\register_task_scheduler.ps1</w:t>
      </w:r>
    </w:p>
    <w:p>
      <w:pPr>
        <w:spacing w:after="60" w:before="60"/>
      </w:pPr>
      <w:r>
        <w:rPr>
          <w:sz w:val="22"/>
          <w:szCs w:val="22"/>
        </w:rPr>
        <w:t xml:space="preserve">輸出 OK: registered task: SolarWeeklyMaintenance 表示成功。下次觸發時間在 Task Scheduler GUI 可看：taskschd.msc。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7.3 手動執行測試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.\solar_weekly_run.ps1                                          # 直接跑（看 console 輸出）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Start-ScheduledTask -TaskName 'SolarWeeklyMaintenance'           # 用 Task Scheduler 跑（背景）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Get-ScheduledTask -TaskName 'SolarWeeklyMaintenance' | Get-ScheduledTaskInfo  # 查狀態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7.4 解除註冊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Unregister-ScheduledTask -TaskName 'SolarWeeklyMaintenance' -Confirm:$false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7.5 報告解讀</w:t>
      </w:r>
    </w:p>
    <w:p>
      <w:pPr>
        <w:spacing w:after="60" w:before="60"/>
      </w:pPr>
      <w:r>
        <w:rPr>
          <w:sz w:val="22"/>
          <w:szCs w:val="22"/>
        </w:rPr>
        <w:t xml:space="preserve">每次執行寫入 logs\solar_weekly_YYYY-MM-DD.log 與 logs\latest_report.txt。正常情況四項全綠：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Backend health : OK (Up X hours)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Token status   : OK (9 days left)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Data collection: OK new=23602 total=926499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Cache reload   : OK reloaded (...)</w:t>
      </w:r>
    </w:p>
    <w:p>
      <w:pPr>
        <w:spacing w:after="60" w:before="60"/>
      </w:pPr>
      <w:r>
        <w:rPr>
          <w:sz w:val="22"/>
          <w:szCs w:val="22"/>
        </w:rPr>
        <w:t xml:space="preserve">符號意義：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符號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意義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可繼續，但提醒留意（token 7 天內過期）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URGENT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緊急（token 剩 &lt; 3 天）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失敗（pipeline 出錯 / token 已過期）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0B1E3F"/>
          <w:sz w:val="36"/>
          <w:szCs w:val="36"/>
        </w:rPr>
        <w:t xml:space="preserve">第八章　Z3A Token 手動更新 SOP（v2.4 新增）</w:t>
      </w:r>
    </w:p>
    <w:p>
      <w:pPr>
        <w:spacing w:after="60" w:before="60"/>
      </w:pPr>
      <w:r>
        <w:rPr>
          <w:sz w:val="22"/>
          <w:szCs w:val="22"/>
        </w:rPr>
        <w:t xml:space="preserve">Z3A 雲端登入強制圖形驗證碼，沒辦法純自動。約每 10 天 token 過期，需手動更新（流程約 2 分鐘）。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8.1 何時要更新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 剩餘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排程行為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你要做的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7 天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正常抓取，安靜結束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沒事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3-7 天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抓取 + WARN 通知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本週找空檔做一次更新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1-3 天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抓取 + URGENT 通知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立刻更新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 天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跳過抓取，只發通知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馬上更新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已過期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完全跳過 + 通知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必須立即更新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隨時想查狀態跑：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z3a_check_token.py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8.2 更新步驟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Step 1：開啟 Fiddler Classic</w:t>
      </w:r>
    </w:p>
    <w:p>
      <w:pPr>
        <w:spacing w:after="60" w:before="60"/>
      </w:pPr>
      <w:r>
        <w:rPr>
          <w:sz w:val="22"/>
          <w:szCs w:val="22"/>
        </w:rPr>
        <w:t xml:space="preserve">確認 Tools → Options → HTTPS：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Capture HTTPS CONNECTs 勾選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Decrypt HTTPS traffic 勾選（from all processes）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Actions → Trust Root Certificate</w:t>
      </w:r>
    </w:p>
    <w:p>
      <w:pPr>
        <w:spacing w:after="60" w:before="60"/>
      </w:pPr>
      <w:r>
        <w:rPr>
          <w:sz w:val="22"/>
          <w:szCs w:val="22"/>
        </w:rPr>
        <w:t xml:space="preserve">確認左下角顯示「Capturing」（F12 切換）。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Step 2：重新登入啟雲物聯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完全關掉啟雲物聯桌面 App（含背景）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重開 App，輸入帳號 + 密碼 + 圖形驗證碼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按登入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Step 3：在 Fiddler 找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Ctrl+F 搜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找到 POST https://server.qiyunwulian.com:12341/user/login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右上 Inspectors → Response Body</w:t>
      </w:r>
    </w:p>
    <w:p>
      <w:pPr>
        <w:spacing w:after="60" w:before="60"/>
      </w:pPr>
      <w:r>
        <w:rPr>
          <w:sz w:val="22"/>
          <w:szCs w:val="22"/>
        </w:rPr>
        <w:t xml:space="preserve">會看到 JSON：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{"code":0,"msg":"","data":{"tokenString":"eyJhbGc...","tokenString2":"eyJhbGc..."}}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Step 4：貼進 .env.dev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Z3A_TOKEN=&lt;貼上 data.tokenString 的完整字串&gt;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Z3A_REFRESH_TOKEN=&lt;貼上 data.tokenString2 的完整字串&gt;</w:t>
      </w:r>
    </w:p>
    <w:p>
      <w:pPr>
        <w:shd w:fill="FBF6E5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注意：值兩邊不要有引號。tokenString2 是 3 個月有效的 refresh token，雖然雲端目前無 refresh 端點，仍保留以備未來啟用。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Step 5：重啟 backend 載入新 token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docker-compose-dev.yml up -d --force-recreate backend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Start-Sleep -Seconds 10</w:t>
      </w:r>
    </w:p>
    <w:p>
      <w:pPr>
        <w:shd w:fill="FFEAEA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⚠ docker restart 無效 — 它不重讀 env_file。必須用 --force-recreate 才會載入新的 .env.dev。</w:t>
      </w:r>
    </w:p>
    <w:p>
      <w:pPr>
        <w:pStyle w:val="Heading3"/>
        <w:spacing w:after="100" w:before="200"/>
      </w:pPr>
      <w:r>
        <w:rPr>
          <w:b/>
          <w:bCs/>
          <w:color w:val="1A3563"/>
          <w:sz w:val="24"/>
          <w:szCs w:val="24"/>
        </w:rPr>
        <w:t xml:space="preserve">Step 6：驗證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z3a_check_token.py</w:t>
      </w:r>
    </w:p>
    <w:p>
      <w:pPr>
        <w:spacing w:after="60" w:before="60"/>
      </w:pPr>
      <w:r>
        <w:rPr>
          <w:sz w:val="22"/>
          <w:szCs w:val="22"/>
        </w:rPr>
        <w:t xml:space="preserve">看到「OK ─ 剩 9-10 天」就完成。同時 dashboard 的 Z3A 採集頁應該不再顯示「Token 已過期或未設定」。</w:t>
      </w:r>
    </w:p>
    <w:p>
      <w:pPr>
        <w:pStyle w:val="Heading1"/>
        <w:pageBreakBefore/>
        <w:spacing w:after="240" w:before="480"/>
      </w:pPr>
      <w:r>
        <w:rPr>
          <w:b/>
          <w:bCs/>
          <w:color w:val="0B1E3F"/>
          <w:sz w:val="36"/>
          <w:szCs w:val="36"/>
        </w:rPr>
        <w:t xml:space="preserve">第九章　照度資料更新（v2.4 新工具）</w:t>
      </w:r>
    </w:p>
    <w:p>
      <w:pPr>
        <w:spacing w:after="60" w:before="60"/>
      </w:pPr>
      <w:r>
        <w:rPr>
          <w:sz w:val="22"/>
          <w:szCs w:val="22"/>
        </w:rPr>
        <w:t xml:space="preserve">v2.4 起，提供獨立工具 merge_illumination_csv.py 從 Mongo 匯出 CSV 一鍵合併到主 CSV，取代過去透過 step4 內建匯入的方式。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9.1 從 MongoDB Atlas 匯出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登入 MongoDB Atlas → solar 資料庫 → radiation-v2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匯出所需日期範圍的資料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存為 solar.radiation-v2_YYYYMMDD.csv 到 D:\宇靖\先鋒\太陽能板採集數據\照度\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9.2 CSV 格式（Mongo 匯出標準）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範例值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_id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68214360...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ObjectId（匯入時忽略）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PMP-TPE-11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站點識別碼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2025-05-12T08:40:00.000Z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時間（看似 UTC 但實際是台北時間）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data.max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296.359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分鐘內最大照度（W/m²）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data.min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115.611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分鐘內最小照度（W/m²）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data.avg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208.988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分鐘內平均照度（W/m²）← 匯入此欄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samples_count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取樣點數（匯入時忽略）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9.3 執行合併</w:t>
      </w:r>
    </w:p>
    <w:p>
      <w:pPr>
        <w:spacing w:after="60" w:before="60"/>
      </w:pPr>
      <w:r>
        <w:rPr>
          <w:sz w:val="22"/>
          <w:szCs w:val="22"/>
        </w:rPr>
        <w:t xml:space="preserve">Dry-run 預覽（不寫檔）：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merge_illumination_csv.py --csv "D:\宇靖\先鋒\太陽能板採集數據\照度\solar.radiation-v2_YYYYMMDD.csv" --dry-run</w:t>
      </w:r>
    </w:p>
    <w:p>
      <w:pPr>
        <w:spacing w:after="60" w:before="60"/>
      </w:pPr>
      <w:r>
        <w:rPr>
          <w:sz w:val="22"/>
          <w:szCs w:val="22"/>
        </w:rPr>
        <w:t xml:space="preserve">正式合併：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merge_illumination_csv.py --csv "D:\宇靖\先鋒\太陽能板採集數據\照度\solar.radiation-v2_YYYYMMDD.csv"</w:t>
      </w:r>
    </w:p>
    <w:p>
      <w:pPr>
        <w:spacing w:after="60" w:before="60"/>
      </w:pPr>
      <w:r>
        <w:rPr>
          <w:sz w:val="22"/>
          <w:szCs w:val="22"/>
        </w:rPr>
        <w:t xml:space="preserve">執行後：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自動偵測 datetime / data.avg 欄位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主 CSV 已有照度的時間點 → 保留原值（舊優先）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主 CSV 為空的時間點 → 用新 CSV 填入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自動 .bak.illumination.YYYYMMDD_HHMMSS.csv 備份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最後通知 backend reload：Invoke-RestMethod -Method POST http://localhost:8000/api/fixed-panels/reload/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9.4 時區處理重要說明</w:t>
      </w:r>
    </w:p>
    <w:p>
      <w:pPr>
        <w:shd w:fill="FFEAEA" w:val="clear"/>
        <w:spacing w:after="80" w:before="80"/>
        <w:ind w:left="240" w:right="240"/>
      </w:pPr>
      <w:r>
        <w:rPr>
          <w:i/>
          <w:iCs/>
          <w:sz w:val="22"/>
          <w:szCs w:val="22"/>
        </w:rPr>
        <w:t xml:space="preserve">⚠ Mongo CSV 的 datetime 雖帶 Z 後綴看似 UTC，實際上是台北時間（資料管線寫入時誤標）。</w:t>
      </w:r>
    </w:p>
    <w:p>
      <w:pPr>
        <w:spacing w:after="60" w:before="60"/>
      </w:pPr>
      <w:r>
        <w:rPr>
          <w:sz w:val="22"/>
          <w:szCs w:val="22"/>
        </w:rPr>
        <w:t xml:space="preserve">merge_illumination_csv.py 的 load_new_csv() 已正確處理：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out['timestamp'] = pd.to_datetime(out['timestamp'], errors='coerce', utc=True)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out['timestamp'] = out['timestamp'].dt.tz_localize(None)   # 丟掉 fake Z</w:t>
      </w:r>
    </w:p>
    <w:p>
      <w:pPr>
        <w:spacing w:after="60" w:before="60"/>
      </w:pPr>
      <w:r>
        <w:rPr>
          <w:sz w:val="22"/>
          <w:szCs w:val="22"/>
        </w:rPr>
        <w:t xml:space="preserve">驗證方式：合併後在 dashboard 看 5/12 那天的照度峰值應落在中午 11~13 點（跟功率峰值對齊），而非晚上 20:00。</w:t>
      </w:r>
    </w:p>
    <w:p>
      <w:pPr>
        <w:pStyle w:val="Heading1"/>
        <w:pageBreakBefore/>
        <w:spacing w:after="240" w:before="480"/>
      </w:pPr>
      <w:r>
        <w:rPr>
          <w:b/>
          <w:bCs/>
          <w:color w:val="0B1E3F"/>
          <w:sz w:val="36"/>
          <w:szCs w:val="36"/>
        </w:rPr>
        <w:t xml:space="preserve">第十章　常用指令速查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10.1 Z3A 工具集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z3a_check_token.py                   # 查 token 剩多少天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z3a_ping.py                          # 確認雲端可連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z3a_collect.py --pipeline --days 7   # 抓最近 7 天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z3a_collect.py --pipeline --start 2026-04-07 --end 2026-04-20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check_completeness.py                # 檢查完整度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10.2 照度合併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merge_illumination_csv.py --csv "path/to/solar.radiation-v2_YYYYMMDD.csv"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10.3 Docker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docker-compose-dev.yml up -d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docker-compose-dev.yml down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docker-compose-dev.yml up -d --build               # 重新建置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docker-compose -f docker-compose-dev.yml up -d --force-recreate backend  # 重讀 .env.dev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logs solar_backend --tail 50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10.4 Backend reload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Invoke-RestMethod -Method POST http://localhost:8000/api/fixed-panels/reload/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10.5 排程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.\register_task_scheduler.ps1                              # 註冊（一次性）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.\solar_weekly_run.ps1                                      # 手動跑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Start-ScheduledTask -TaskName 'SolarWeeklyMaintenance'      # 透過 TS 跑</w:t>
      </w:r>
    </w:p>
    <w:p>
      <w:pPr>
        <w:shd w:fill="F5F5F5" w:val="clear"/>
        <w:spacing w:after="30" w:before="3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Get-ScheduledTask -TaskName 'SolarWeeklyMaintenance' | Get-ScheduledTaskInfo</w:t>
      </w:r>
    </w:p>
    <w:p>
      <w:pPr>
        <w:pStyle w:val="Heading1"/>
        <w:pageBreakBefore/>
        <w:spacing w:after="240" w:before="480"/>
      </w:pPr>
      <w:r>
        <w:rPr>
          <w:b/>
          <w:bCs/>
          <w:color w:val="0B1E3F"/>
          <w:sz w:val="36"/>
          <w:szCs w:val="36"/>
        </w:rPr>
        <w:t xml:space="preserve">第十一章　疑難排解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11.1 Z3A 採集頁顯示「Token 已過期或未設定」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先跑 python z3a_check_token.py 確認 .env.dev 的 token 是否還有效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有效但 dashboard 仍顯示過期 → docker-compose up -d --force-recreate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無效 → 依第八章 SOP 用 Fiddler 抓新 token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11.2 Dashboard 502 / Connection refused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docker ps | findstr solar_backend 看 container 是否在跑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沒在跑就 docker-compose up -d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跑了但仍 502 → docker logs solar_backend --tail 30 看 Python 錯誤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11.3 CSV 進階分析頁載入卡住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49 MB 首次載入需 5-15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F12 看 Network → /api/fixed-panels/raw-csv/ 應該回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Backend 503 → 還在啟動，等 docker logs 看到 'Starting development server' 再重整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11.4 Z3A 抓取後 dashboard 沒看到新資料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確認 logs\latest_report.txt 的 Cache reload 是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不是 OK → 手動 Invoke-RestMethod -Method POST http://localhost:8000/api/fixed-panels/reload/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仍沒新資料 → 看 logs\solar_weekly_*.log 找錯誤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11.5 PowerShell 跑 .ps1 中文亂碼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PowerShell 5.1 預設用 CP950，需 UTF-8 BOM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已內建處理：solar_weekly_run.ps1 跟 register_task_scheduler.ps1 都有 BOM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建議設環境變數：[System.Environment]::SetEnvironmentVariable('PYTHONUTF8', '1', 'User')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11.6 照度峰值出現在傍晚而非中午</w:t>
      </w:r>
    </w:p>
    <w:p>
      <w:pPr>
        <w:spacing w:after="60" w:before="60"/>
      </w:pPr>
      <w:r>
        <w:rPr>
          <w:sz w:val="22"/>
          <w:szCs w:val="22"/>
        </w:rPr>
        <w:t xml:space="preserve">這是 v2.3 之前的問題（step4 把 Mongo CSV 的 Z 後綴當 UTC 多加 8 小時）。</w:t>
      </w:r>
    </w:p>
    <w:p>
      <w:pPr>
        <w:spacing w:after="60" w:before="60"/>
      </w:pPr>
      <w:r>
        <w:rPr>
          <w:sz w:val="22"/>
          <w:szCs w:val="22"/>
        </w:rPr>
        <w:t xml:space="preserve">解法：用 v2.4 的 merge_illumination_csv.py 重新合併，並先還原 .bak.illumination.YYYYMMDD_HHMMSS.csv 備份。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11.7 Tailscale 容器無法連線（x509 憑證錯誤）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原因：Fiddler 開啟 HTTPS 解密攔截 Tailscale TLS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解法：關閉 Fiddler → docker-compose down → docker-compose up -d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11.8 Pipeline step 4 失敗 UnicodeEncodeError cp950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Z3A 雲端 CSV 含簡體字（如「时间」），Python 預設 stdout 用 cp950 不能編碼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solar_weekly_run.ps1 已內建 $env:PYTHONUTF8 = '1' + python -X utf8 解決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手動跑時也設定：$env:PYTHONUTF8 = '1' 再跑 python</w:t>
      </w:r>
    </w:p>
    <w:p>
      <w:pPr>
        <w:pStyle w:val="Heading1"/>
        <w:pageBreakBefore/>
        <w:spacing w:after="240" w:before="480"/>
      </w:pPr>
      <w:r>
        <w:rPr>
          <w:b/>
          <w:bCs/>
          <w:color w:val="0B1E3F"/>
          <w:sz w:val="36"/>
          <w:szCs w:val="36"/>
        </w:rPr>
        <w:t xml:space="preserve">第十二章　重要路徑與環境變數</w:t>
      </w:r>
    </w:p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12.1 主要檔案路徑（D:\宇靖\solar-tracking-dashboard\）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data\combined_solar_data_*_processed.csv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主資料集（49 MB，每週累積）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data\*.bak.*.csv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每次 pipeline 跑前的備份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z3a_collect.py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 抓取主腳本（支援 --pipeline）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z3a_check_token.py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(新) Token 狀態檢查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z3a_ping.py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(新) Z3A 雲端連線確認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merge_illumination_csv.py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(新) 照度 CSV 一鍵合併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solar_weekly_run.ps1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(新) Windows 每週運維主腳本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register_task_scheduler.ps1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(新) 註冊 Task Scheduler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Z3A_TOKEN_SOP.md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(新) Token 更新 SOP（本手冊第八章來源）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check_completeness.py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完整度檢查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fixed_data_process_visualization\solar_data_pipeline.py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GUI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docker-compose-dev.yml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設定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.env.dev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環境變數（含 Token，不上 git）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backend\static\dashboard.html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前端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backend\static\theme.css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(新) Design tokens（深藍/金黃）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backend\dashboard\fixed_panel_api.py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後端 API 主檔（含 KPI endpoint）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logs\solar_weekly_*.log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(新) 每週運維詳細 log</w:t>
            </w:r>
          </w:p>
        </w:tc>
      </w:tr>
      <w:tr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logs\latest_report.txt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(新) 最近一次運維精簡報告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B1E3F"/>
          <w:sz w:val="28"/>
          <w:szCs w:val="28"/>
        </w:rPr>
        <w:t xml:space="preserve">12.2 重要環境變數（.env.dev）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變數名稱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B1E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Z3A_BASE_URL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https://server.qiyunwulian.com:12341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Z3A_PHONE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七雲物聯帳號手機號（13584809353）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Z3A_PASSWORD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七雲物聯帳號密碼（驗證碼擋住純自動登入，僅備而不用）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Z3A_TOKEN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token，約 10 天有效，每週 Task Scheduler 用這個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Z3A_REFRESH_TOKEN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(v2.4 新) tokenString2，3 個月有效（雲端目前無 refresh 端點，備用）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Z3A_CSV_PATH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(v2.4 新) z3a_collect 目標 CSV（docker 容器內路徑）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TS_AUTHKEY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Tailscale Auth Key（Reusable + No Expiry + tag:container）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SQL_ROOT_PASSWORD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root 密碼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SQL_USER / SQL_PASSWORD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app credentials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DJANGO_ALLOWED_HOSTS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包含 solar-dashboard.tail7c1eb9.ts.net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CSRF_TRUSTED_ORIGINS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https://solar-dashboard.tail7c1eb9.ts.net</w:t>
            </w:r>
          </w:p>
        </w:tc>
      </w:tr>
    </w:tbl>
    <w:p>
      <w:pPr>
        <w:spacing w:before="480"/>
        <w:jc w:val="center"/>
      </w:pPr>
      <w:r>
        <w:rPr>
          <w:i/>
          <w:iCs/>
          <w:color w:val="B8860B"/>
        </w:rPr>
        <w:t xml:space="preserve">─── 文件結束 ───</w:t>
      </w:r>
    </w:p>
    <w:p>
      <w:pPr>
        <w:jc w:val="center"/>
      </w:pPr>
      <w:r>
        <w:rPr>
          <w:color w:val="94A3B8"/>
          <w:sz w:val="18"/>
          <w:szCs w:val="18"/>
        </w:rPr>
        <w:t xml:space="preserve">v2.4 整合版 · 2026-05-18</w:t>
      </w:r>
    </w:p>
    <w:p>
      <w:pPr>
        <w:jc w:val="center"/>
      </w:pPr>
      <w:r>
        <w:rPr>
          <w:color w:val="94A3B8"/>
          <w:sz w:val="18"/>
          <w:szCs w:val="18"/>
        </w:rPr>
        <w:t xml:space="preserve">Chung Yu-Ching · 先鋒金土地公廟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4A8C6"/>
        <w:sz w:val="18"/>
        <w:szCs w:val="18"/>
      </w:rPr>
      <w:t xml:space="preserve">Chung Yu-Ching · 先鋒金土地公廟</w:t>
    </w:r>
    <w:r>
      <w:t xml:space="preserve">	</w:t>
    </w:r>
    <w:r>
      <w:rPr>
        <w:color w:val="94A8C6"/>
        <w:sz w:val="18"/>
        <w:szCs w:val="18"/>
      </w:rPr>
      <w:t xml:space="preserve">第 </w:t>
    </w:r>
    <w:r>
      <w:rPr>
        <w:color w:val="94A8C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8C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94A8C6"/>
        <w:sz w:val="18"/>
        <w:szCs w:val="18"/>
      </w:rPr>
      <w:t xml:space="preserve">太陽能追日系統使用手冊 v2.4</w:t>
    </w:r>
    <w:r>
      <w:t xml:space="preserve">	</w:t>
    </w:r>
    <w:r>
      <w:rPr>
        <w:color w:val="94A8C6"/>
        <w:sz w:val="18"/>
        <w:szCs w:val="18"/>
      </w:rPr>
      <w:t xml:space="preserve">2026-05-18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JhengHei" w:cs="Microsoft JhengHei" w:eastAsia="Microsoft JhengHei" w:hAnsi="Microsoft JhengHei"/>
      <w:b/>
      <w:bCs/>
      <w:color w:val="0B1E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JhengHei" w:cs="Microsoft JhengHei" w:eastAsia="Microsoft JhengHei" w:hAnsi="Microsoft JhengHei"/>
      <w:b/>
      <w:bCs/>
      <w:color w:val="0B1E3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JhengHei" w:cs="Microsoft JhengHei" w:eastAsia="Microsoft JhengHei" w:hAnsi="Microsoft JhengHei"/>
      <w:b/>
      <w:bCs/>
      <w:color w:val="1A3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2026-05-18T03:02:37.412Z</dcterms:created>
  <dcterms:modified xsi:type="dcterms:W3CDTF">2026-05-18T03:02:37.412Z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