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7BCB5" w14:textId="77777777" w:rsidR="0043317D" w:rsidRPr="0043317D" w:rsidRDefault="0043317D" w:rsidP="0043317D">
      <w:pPr>
        <w:spacing w:after="32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Учреждение образования </w:t>
      </w:r>
    </w:p>
    <w:p w14:paraId="655F2586" w14:textId="77777777" w:rsidR="0043317D" w:rsidRPr="0043317D" w:rsidRDefault="0043317D" w:rsidP="0043317D">
      <w:pPr>
        <w:spacing w:after="11" w:line="271" w:lineRule="auto"/>
        <w:ind w:left="1155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БЕЛОРУССКИЙ ГОСУДАРСТВЕННЫЙ УНИВЕРСИТЕТ </w:t>
      </w:r>
    </w:p>
    <w:p w14:paraId="0E2F613F" w14:textId="77777777" w:rsidR="0043317D" w:rsidRPr="0043317D" w:rsidRDefault="0043317D" w:rsidP="0043317D">
      <w:pPr>
        <w:spacing w:after="0" w:line="271" w:lineRule="auto"/>
        <w:ind w:left="1913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ИНФОРМАТИКИ И РАДИОЭЛЕКТРОНИКИ </w:t>
      </w:r>
    </w:p>
    <w:p w14:paraId="4AB26003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81A40C9" w14:textId="77777777" w:rsidR="0043317D" w:rsidRPr="0043317D" w:rsidRDefault="0043317D" w:rsidP="0043317D">
      <w:pPr>
        <w:spacing w:after="25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23435DC" w14:textId="77777777" w:rsidR="0043317D" w:rsidRPr="0043317D" w:rsidRDefault="0043317D" w:rsidP="0043317D">
      <w:pPr>
        <w:spacing w:after="0" w:line="271" w:lineRule="auto"/>
        <w:ind w:left="2089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Факультет компьютерного проектирования </w:t>
      </w:r>
    </w:p>
    <w:p w14:paraId="080326C5" w14:textId="77777777" w:rsidR="0043317D" w:rsidRPr="0043317D" w:rsidRDefault="0043317D" w:rsidP="0043317D">
      <w:pPr>
        <w:spacing w:after="27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BF311FA" w14:textId="77777777" w:rsidR="0043317D" w:rsidRPr="0043317D" w:rsidRDefault="0043317D" w:rsidP="0043317D">
      <w:pPr>
        <w:spacing w:after="0" w:line="271" w:lineRule="auto"/>
        <w:ind w:left="610" w:right="66" w:hanging="10"/>
        <w:jc w:val="both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Кафедра «Проектирования информационно-компьютерных систем» </w:t>
      </w:r>
    </w:p>
    <w:p w14:paraId="3705AFC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035978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303B46B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02D4FB3" w14:textId="77777777" w:rsidR="0043317D" w:rsidRPr="0043317D" w:rsidRDefault="0043317D" w:rsidP="0043317D">
      <w:pPr>
        <w:spacing w:after="71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577644" w14:textId="77777777" w:rsidR="0043317D" w:rsidRPr="0043317D" w:rsidRDefault="0043317D" w:rsidP="0043317D">
      <w:pPr>
        <w:keepNext/>
        <w:keepLines/>
        <w:spacing w:after="162"/>
        <w:ind w:left="10" w:right="77" w:hanging="10"/>
        <w:jc w:val="center"/>
        <w:outlineLvl w:val="0"/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</w:pPr>
      <w:r w:rsidRPr="0043317D">
        <w:rPr>
          <w:rFonts w:ascii="Times New Roman" w:eastAsia="Times New Roman" w:hAnsi="Times New Roman" w:cs="Times New Roman"/>
          <w:b/>
          <w:color w:val="000000"/>
          <w:sz w:val="32"/>
          <w:lang w:eastAsia="ru-RU"/>
        </w:rPr>
        <w:t xml:space="preserve">ОТЧЕТ </w:t>
      </w:r>
    </w:p>
    <w:p w14:paraId="376112A7" w14:textId="04153137" w:rsidR="0043317D" w:rsidRPr="0043317D" w:rsidRDefault="0043317D" w:rsidP="0043317D">
      <w:pPr>
        <w:spacing w:after="193"/>
        <w:ind w:left="10" w:right="75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лабораторн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ой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работ</w:t>
      </w:r>
      <w:r w:rsidR="00D00DF5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е №</w:t>
      </w:r>
      <w:r w:rsidR="007B59FB">
        <w:rPr>
          <w:rFonts w:ascii="Times New Roman" w:eastAsia="Times New Roman" w:hAnsi="Times New Roman" w:cs="Times New Roman"/>
          <w:color w:val="000000"/>
          <w:sz w:val="28"/>
          <w:lang w:eastAsia="ru-RU"/>
        </w:rPr>
        <w:t>3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2156590" w14:textId="77D1F9D3" w:rsidR="0043317D" w:rsidRPr="0043317D" w:rsidRDefault="0043317D" w:rsidP="0043317D">
      <w:pPr>
        <w:spacing w:after="125" w:line="271" w:lineRule="auto"/>
        <w:ind w:left="137" w:right="66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по дисциплине «С</w:t>
      </w:r>
      <w:r w:rsidR="00AD5D00"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истемы и методы управления базами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29E61770" w14:textId="71DA9C58" w:rsidR="0043317D" w:rsidRPr="0043317D" w:rsidRDefault="0043317D" w:rsidP="0043317D">
      <w:pPr>
        <w:spacing w:after="114" w:line="271" w:lineRule="auto"/>
        <w:ind w:left="3147" w:right="66" w:hanging="2953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На тему: «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Проектирование базы данных</w:t>
      </w: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»</w:t>
      </w:r>
    </w:p>
    <w:p w14:paraId="7B1DDA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434732C2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D730AA1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616B8745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531588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011E138E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7020BC0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7CEF4B89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6663EE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5CB12A5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2D5D2845" w14:textId="77777777" w:rsidR="006F0336" w:rsidRDefault="006F0336" w:rsidP="00983FEB">
      <w:pPr>
        <w:spacing w:after="0" w:line="271" w:lineRule="auto"/>
        <w:ind w:left="5245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6F95A6ED" w14:textId="41E51E1C" w:rsidR="0043317D" w:rsidRDefault="0043317D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                                                                  </w:t>
      </w:r>
      <w:r w:rsidR="00983FEB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Выполнила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 w:rsidR="00983FEB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студентка гр.91430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2</w:t>
      </w:r>
    </w:p>
    <w:p w14:paraId="29F119EC" w14:textId="0C093A3E" w:rsidR="00983FEB" w:rsidRPr="00F24CC0" w:rsidRDefault="00F24CC0" w:rsidP="00F24CC0">
      <w:pPr>
        <w:spacing w:after="0" w:line="271" w:lineRule="auto"/>
        <w:ind w:left="5103" w:right="66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Медведская Ю.И.</w:t>
      </w:r>
    </w:p>
    <w:p w14:paraId="00A5B861" w14:textId="0DC0DCCF" w:rsidR="006F0336" w:rsidRPr="0043317D" w:rsidRDefault="006F0336" w:rsidP="00F24CC0">
      <w:pPr>
        <w:spacing w:after="0" w:line="271" w:lineRule="auto"/>
        <w:ind w:left="5103" w:right="66"/>
        <w:rPr>
          <w:rFonts w:ascii="Calibri" w:eastAsia="Calibri" w:hAnsi="Calibri" w:cs="Calibri"/>
          <w:color w:val="000000"/>
          <w:lang w:eastAsia="ru-RU"/>
        </w:rPr>
      </w:pPr>
      <w:r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Проверил</w:t>
      </w:r>
      <w:r w:rsid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а</w:t>
      </w:r>
      <w:r w:rsidR="00F24CC0" w:rsidRPr="00F24CC0">
        <w:rPr>
          <w:rFonts w:ascii="Times New Roman" w:eastAsia="Times New Roman" w:hAnsi="Times New Roman" w:cs="Times New Roman"/>
          <w:b/>
          <w:color w:val="000000"/>
          <w:sz w:val="28"/>
          <w:lang w:eastAsia="ru-RU"/>
        </w:rPr>
        <w:t>:</w:t>
      </w:r>
      <w:r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  <w:r w:rsidR="00F24CC0" w:rsidRP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Лукашевич А. Э</w:t>
      </w:r>
      <w:r w:rsidR="00F24CC0">
        <w:rPr>
          <w:rFonts w:ascii="Times New Roman" w:eastAsia="Times New Roman" w:hAnsi="Times New Roman" w:cs="Times New Roman"/>
          <w:color w:val="000000"/>
          <w:sz w:val="28"/>
          <w:lang w:eastAsia="ru-RU"/>
        </w:rPr>
        <w:t>.</w:t>
      </w:r>
    </w:p>
    <w:p w14:paraId="5B31B228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1C8C7D47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4AED0FA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193EBE6" w14:textId="77777777" w:rsidR="0043317D" w:rsidRPr="0043317D" w:rsidRDefault="0043317D" w:rsidP="0043317D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216BFC01" w14:textId="2FE5C150" w:rsidR="00AD5D00" w:rsidRPr="006F0336" w:rsidRDefault="0043317D" w:rsidP="006F0336">
      <w:pPr>
        <w:spacing w:after="0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307F4E13" w14:textId="1EE2F1F7" w:rsidR="00AD5D00" w:rsidRDefault="00AD5D00" w:rsidP="006F0336">
      <w:pPr>
        <w:spacing w:after="0"/>
        <w:ind w:right="4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016B99AD" w14:textId="77777777" w:rsidR="00AD5D00" w:rsidRPr="0043317D" w:rsidRDefault="00AD5D00" w:rsidP="0043317D">
      <w:pPr>
        <w:spacing w:after="0"/>
        <w:ind w:right="4"/>
        <w:jc w:val="center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</w:p>
    <w:p w14:paraId="4BC5BFCA" w14:textId="77777777" w:rsidR="0043317D" w:rsidRPr="0043317D" w:rsidRDefault="0043317D" w:rsidP="0043317D">
      <w:pPr>
        <w:spacing w:after="0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7C5B7E9F" w14:textId="77777777" w:rsidR="0043317D" w:rsidRPr="0043317D" w:rsidRDefault="0043317D" w:rsidP="0043317D">
      <w:pPr>
        <w:spacing w:after="4"/>
        <w:ind w:right="4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 xml:space="preserve"> </w:t>
      </w:r>
    </w:p>
    <w:p w14:paraId="5D159C96" w14:textId="77777777" w:rsidR="0043317D" w:rsidRPr="0043317D" w:rsidRDefault="0043317D" w:rsidP="0043317D">
      <w:pPr>
        <w:spacing w:after="32"/>
        <w:ind w:left="10" w:right="74" w:hanging="10"/>
        <w:jc w:val="center"/>
        <w:rPr>
          <w:rFonts w:ascii="Calibri" w:eastAsia="Calibri" w:hAnsi="Calibri" w:cs="Calibri"/>
          <w:color w:val="000000"/>
          <w:lang w:eastAsia="ru-RU"/>
        </w:rPr>
      </w:pPr>
      <w:r w:rsidRPr="0043317D">
        <w:rPr>
          <w:rFonts w:ascii="Times New Roman" w:eastAsia="Times New Roman" w:hAnsi="Times New Roman" w:cs="Times New Roman"/>
          <w:color w:val="000000"/>
          <w:sz w:val="28"/>
          <w:lang w:eastAsia="ru-RU"/>
        </w:rPr>
        <w:t>Минск 2022</w:t>
      </w:r>
    </w:p>
    <w:p w14:paraId="36C580B6" w14:textId="75A4E474" w:rsidR="00D746A8" w:rsidRPr="007B59FB" w:rsidRDefault="00C944EE" w:rsidP="00D746A8">
      <w:pPr>
        <w:ind w:firstLine="709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lastRenderedPageBreak/>
        <w:t>Название:</w:t>
      </w:r>
      <w:r w:rsidRPr="00AA36DC">
        <w:rPr>
          <w:rFonts w:ascii="Times New Roman" w:hAnsi="Times New Roman" w:cs="Times New Roman"/>
          <w:sz w:val="24"/>
          <w:szCs w:val="24"/>
        </w:rPr>
        <w:t xml:space="preserve"> </w:t>
      </w:r>
      <w:r w:rsidR="00D746A8" w:rsidRPr="00D746A8">
        <w:rPr>
          <w:rFonts w:ascii="Times New Roman" w:hAnsi="Times New Roman" w:cs="Times New Roman"/>
          <w:b/>
          <w:bCs/>
          <w:sz w:val="24"/>
          <w:szCs w:val="24"/>
        </w:rPr>
        <w:t>установка соединения с сервером MICROSOFT SQL SERVER и принципы создания баз данных</w:t>
      </w:r>
    </w:p>
    <w:p w14:paraId="10709ACC" w14:textId="048328EB" w:rsidR="002A1E5E" w:rsidRPr="00AA36DC" w:rsidRDefault="002A1E5E" w:rsidP="00D746A8">
      <w:pPr>
        <w:spacing w:after="0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36DC">
        <w:rPr>
          <w:rFonts w:ascii="Times New Roman" w:hAnsi="Times New Roman" w:cs="Times New Roman"/>
          <w:b/>
          <w:bCs/>
          <w:sz w:val="24"/>
          <w:szCs w:val="24"/>
        </w:rPr>
        <w:t>Цель практической работы</w:t>
      </w:r>
      <w:r w:rsidR="00C944EE" w:rsidRPr="00AA36D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2521019" w14:textId="3FF5C923" w:rsidR="00F62885" w:rsidRDefault="007B59FB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B59FB">
        <w:rPr>
          <w:rFonts w:ascii="Times New Roman" w:hAnsi="Times New Roman" w:cs="Times New Roman"/>
          <w:sz w:val="24"/>
          <w:szCs w:val="24"/>
        </w:rPr>
        <w:t xml:space="preserve">Изучение структурированного языка запросов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Transact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- SQL, являющегося основой системы программирования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, и приобретение навыков применение инструментальных средств разработки и программирования объектов создаваемых баз данных. Изучить SQL-операторы для работы с таблицами и индексами. Изучить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- команды для создания, изменения и удаления таблиц. Изучить используемые в SQL </w:t>
      </w:r>
      <w:proofErr w:type="spellStart"/>
      <w:r w:rsidRPr="007B59FB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7B59FB">
        <w:rPr>
          <w:rFonts w:ascii="Times New Roman" w:hAnsi="Times New Roman" w:cs="Times New Roman"/>
          <w:sz w:val="24"/>
          <w:szCs w:val="24"/>
        </w:rPr>
        <w:t xml:space="preserve"> типы ограничений. Изучить SQL-операторы для работы с ограничениями.</w:t>
      </w:r>
    </w:p>
    <w:p w14:paraId="53320B0C" w14:textId="41DEA234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15016C60" w14:textId="4E95DCBD" w:rsidR="00CE52AD" w:rsidRPr="00BB4A4E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Создание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базы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BB4A4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64212F4" w14:textId="0FDE01BF" w:rsidR="00CE52AD" w:rsidRPr="00BB4A4E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  <w:lang w:val="en-US"/>
        </w:rPr>
      </w:pPr>
    </w:p>
    <w:p w14:paraId="1326F84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organization]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90FC8E2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Id_organization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D9A6110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name_organization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8A904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activity_type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nvarchar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CCE0274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[country]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641165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[city]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A03381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[address]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50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88A8E96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header_surname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68CE2FD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header_name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5ECDD3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header_patronymic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AEFC153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PK_organization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355F15" w14:textId="570FB3AD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Id_organization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7D8D749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6BF3F3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1E80F6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EA3724E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64E14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workers]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5C23D49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id_worker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5A040E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[surname]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FE6F51F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A56953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[patronymic]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6A7D2A6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[position]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F48F87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D70654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is_man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[bit]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EA97F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residence_address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60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1D558C4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[birthday] [date]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BB3637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[PK_Table_1]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32B7F7" w14:textId="106CE7EA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id_worker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5BC866CE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321CD224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16B678B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1428CF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7340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workers] 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[FK_Table_1_department]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802D477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department]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F9DCBB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9D40AB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C6860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workers]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[FK_Table_1_department]</w:t>
      </w:r>
    </w:p>
    <w:p w14:paraId="5510DDA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31486C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83F0E3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1BD17D2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E47BE9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[name]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nchar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30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1675E8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[floor]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15A23963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[phone]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0B80445D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header_id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52CB5C8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PK_department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267BD4" w14:textId="48113449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769361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2A4D653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6313D7B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A10889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554B9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contract]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E41E34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id_contract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0B90B90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creation_date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45FD54F3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[cost]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22B0CC9D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id_organization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3A670CF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PK_contract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42A3DE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3E95606D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id_contract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03A11B34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69D590E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6D6E4CA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B7F389F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AC0E2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contract] 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FK_Table_Organization_Table_Contract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id_organization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A767DF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organization]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Id_organization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248CC54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DD35EB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00E5BF7E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8F007E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6C45E4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contract]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FK_Table_Organization_Table_Contract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3C235C7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4C95CB6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A97D3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project]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635B3C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53E720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start_date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37A9016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[date]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9A7D99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contract_id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67530B0F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[int]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NULL,</w:t>
      </w:r>
    </w:p>
    <w:p w14:paraId="77DC27C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PK_project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PRIMARY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CLUSTERED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3EFA5C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2BB7E06B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</w:p>
    <w:p w14:paraId="48293EE3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proofErr w:type="gramEnd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PAD_INDEX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STATISTICS_NORECOMPUTE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IGNORE_DUP_KEY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ALLOW_ROW_LOCKS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ALLOW_PAGE_LOCKS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OPTIMIZE_FOR_SEQUENTIAL_KEY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OFF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715E7862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[PRIMARY]</w:t>
      </w:r>
    </w:p>
    <w:p w14:paraId="503D335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6E7BEF6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95D736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project] 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FK_project_contract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contract_id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66DDF0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contract]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id_contract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7012C48B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1B0B0BFF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D80716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project]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FK_project_contract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7949B7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0B1D71E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7C247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project] 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FK_project_department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FOREIGN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KEY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5D4CDF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REFERENCES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department]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5FEE9B6D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5FCD99D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CASCADE</w:t>
      </w:r>
    </w:p>
    <w:p w14:paraId="6D947106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72C0E6CB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2DE13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TABLE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proofErr w:type="spellEnd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project]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CHECK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CONSTRAINT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FK_project_department</w:t>
      </w:r>
      <w:proofErr w:type="spell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2F5AD77" w14:textId="3D09BD59" w:rsidR="00CE52AD" w:rsidRDefault="00CE52AD" w:rsidP="00CE52AD">
      <w:pPr>
        <w:spacing w:after="0"/>
        <w:ind w:firstLine="709"/>
        <w:contextualSpacing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B1C1CB" w14:textId="3FEAAF0A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Заполнение базы данных данными:</w:t>
      </w:r>
    </w:p>
    <w:p w14:paraId="2949D638" w14:textId="10ABF60B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7BA03E1A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7B6FD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proofErr w:type="gramEnd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37E9833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id_worker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7AA19120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is_man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49661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residence_address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1DE8F1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224668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Андрей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Шваков</w:t>
      </w:r>
      <w:proofErr w:type="spellEnd"/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Васисльевич</w:t>
      </w:r>
      <w:proofErr w:type="spellEnd"/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97E4EF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директор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DA73DB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Минск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FF0000"/>
          <w:sz w:val="19"/>
          <w:szCs w:val="19"/>
        </w:rPr>
        <w:t>Серебрянка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3F80207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2B15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workers</w:t>
      </w:r>
      <w:proofErr w:type="spellEnd"/>
      <w:proofErr w:type="gramEnd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709440B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id_worker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surname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patronymic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844F1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position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is_man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3DBBB6B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residence_address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FB1ADF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values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1E6BE27B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2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Юлия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Медведская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Игоревна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BDC44ED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директор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C4D1370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Минск.Якуба.Коласа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EF7345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'Виктория'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'Дурович'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'Евгеньевна'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4261820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'директор'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478596C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'Минск.Якуба.Коласа'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80B36E3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'Екатерина'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'Дворник'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'Игоревна'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1457437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'разработчик'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0A60FED" w14:textId="0C56066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'Минск.Якуба.Коласа'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BDCEB0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department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55AF1CBD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id_department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39EE6098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name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8FC6A3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FF00FF"/>
          <w:sz w:val="19"/>
          <w:szCs w:val="19"/>
          <w:lang w:val="en-US"/>
        </w:rPr>
        <w:t>floor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56833590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</w:t>
      </w:r>
      <w:proofErr w:type="gram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phone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02AACC0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header_id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6D60EB0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3A261D67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Бухгалтерия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233445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6342D48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</w:rPr>
        <w:t>продаж</w:t>
      </w:r>
      <w:r w:rsidRPr="00BB4A4E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234444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15DF3BC6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'раз-ки моб приложений'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225577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2164CF9" w14:textId="4451AC91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'раз-ки веб-приложений'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335577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C93C1A6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organization</w:t>
      </w:r>
      <w:proofErr w:type="spellEnd"/>
      <w:proofErr w:type="gramEnd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7B78EB4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id_organization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name_organization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68E7B553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activity_type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country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address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1C240E97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header_name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header_patronymic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header_surname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E507DBD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values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0F48F0E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'OMYGOG'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120EC4C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'экономика'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'Воронеж'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 Ленина 5'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15DBC8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'ВАСЯ'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'Шнуров'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C9D35A9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'Я_ХОЧУ_НА_РУЧКИ'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6208276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'экономика'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'россия'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'Сочи'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'ул Аэродромная 8'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FB7F456" w14:textId="491C33E5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'Евгений'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'Васильевич'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'Работягин'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F254369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 xml:space="preserve">contract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397E784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id_contract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5997AA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proofErr w:type="gram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creation_date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C0378B7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contract</w:t>
      </w:r>
      <w:proofErr w:type="gram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cost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id_organization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C3ADDB9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958C280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20000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5C372194" w14:textId="59FFC5BC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60000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);</w:t>
      </w:r>
    </w:p>
    <w:p w14:paraId="4A1012B1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insert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into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dbo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project</w:t>
      </w:r>
      <w:proofErr w:type="spellEnd"/>
      <w:proofErr w:type="gram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65A9E7AA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id_project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start_date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end_date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</w:p>
    <w:p w14:paraId="42295D05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contract_id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department_id</w:t>
      </w:r>
      <w:proofErr w:type="spellEnd"/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7E250BF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>values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040979C" w14:textId="77777777" w:rsidR="00CE52AD" w:rsidRPr="00BB4A4E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B4A4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(),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4A4E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>dd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 xml:space="preserve"> 120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BB4A4E">
        <w:rPr>
          <w:rFonts w:ascii="Consolas" w:hAnsi="Consolas" w:cs="Consolas"/>
          <w:color w:val="FF00FF"/>
          <w:sz w:val="19"/>
          <w:szCs w:val="19"/>
          <w:lang w:val="en-US"/>
        </w:rPr>
        <w:t>GETDATE</w:t>
      </w:r>
      <w:r w:rsidRPr="00BB4A4E">
        <w:rPr>
          <w:rFonts w:ascii="Consolas" w:hAnsi="Consolas" w:cs="Consolas"/>
          <w:color w:val="808080"/>
          <w:sz w:val="19"/>
          <w:szCs w:val="19"/>
          <w:lang w:val="en-US"/>
        </w:rPr>
        <w:t>()),</w:t>
      </w:r>
    </w:p>
    <w:p w14:paraId="59052EE9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4A4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6E5886C" w14:textId="77777777" w:rsidR="00CE52AD" w:rsidRDefault="00CE52AD" w:rsidP="00CE52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DATEADD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180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()),</w:t>
      </w:r>
    </w:p>
    <w:p w14:paraId="300AB35A" w14:textId="5B405B15" w:rsidR="00CE52AD" w:rsidRDefault="00CE52AD" w:rsidP="00CE52AD">
      <w:pPr>
        <w:spacing w:after="0"/>
        <w:ind w:firstLine="709"/>
        <w:contextualSpacing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F32146" w14:textId="605062CE" w:rsidR="00CE52AD" w:rsidRDefault="00CE52AD" w:rsidP="00CE52AD">
      <w:pPr>
        <w:spacing w:after="0"/>
        <w:ind w:firstLine="709"/>
        <w:contextualSpacing/>
        <w:rPr>
          <w:rFonts w:ascii="Times New Roman" w:hAnsi="Times New Roman" w:cs="Times New Roman"/>
          <w:sz w:val="24"/>
          <w:szCs w:val="24"/>
        </w:rPr>
      </w:pPr>
    </w:p>
    <w:p w14:paraId="06EB53A7" w14:textId="0E828FEA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выборку данных и отбор строк по условию:</w:t>
      </w:r>
    </w:p>
    <w:p w14:paraId="41D7BD2E" w14:textId="0C8157E5" w:rsidR="00CE52AD" w:rsidRPr="00EE30C4" w:rsidRDefault="00CE52AD" w:rsidP="00EE30C4">
      <w:pPr>
        <w:tabs>
          <w:tab w:val="left" w:pos="993"/>
        </w:tabs>
        <w:spacing w:after="0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91598EC" w14:textId="52E49950" w:rsidR="00CE52AD" w:rsidRPr="00EE30C4" w:rsidRDefault="00CE52AD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операторов сравнения</w:t>
      </w:r>
    </w:p>
    <w:p w14:paraId="26DA853B" w14:textId="2835E2E1" w:rsidR="00CE52AD" w:rsidRPr="00EE30C4" w:rsidRDefault="00CE52A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64D9F4A" w14:textId="0F4F1B15" w:rsidR="00CE52AD" w:rsidRPr="00EE30C4" w:rsidRDefault="00CE52A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0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BE67DD" wp14:editId="07C8158B">
            <wp:extent cx="3941618" cy="2831031"/>
            <wp:effectExtent l="0" t="0" r="190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1961" cy="283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BEE8" w14:textId="7C868DA3" w:rsidR="00FC7C53" w:rsidRPr="00EE30C4" w:rsidRDefault="00FC7C53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ED1B2D" w14:textId="21EF2F31" w:rsidR="00FC7C53" w:rsidRDefault="00FC7C53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 xml:space="preserve"> Запросы с использованием логических операторов AND, OR и NOT</w:t>
      </w:r>
    </w:p>
    <w:p w14:paraId="6FF23F64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1117D4" w14:textId="24A2D138" w:rsidR="00FC7C53" w:rsidRPr="00EE30C4" w:rsidRDefault="00FC7C53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30C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E1426A" wp14:editId="7AEC4F67">
            <wp:extent cx="4184073" cy="2127495"/>
            <wp:effectExtent l="0" t="0" r="698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144" cy="213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10E57" w14:textId="77777777" w:rsidR="00FD191D" w:rsidRPr="00EE30C4" w:rsidRDefault="00FD191D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0F4B1BB" w14:textId="09C4E691" w:rsidR="00FC7C53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принадлежность множеству</w:t>
      </w:r>
    </w:p>
    <w:p w14:paraId="61CE0E22" w14:textId="212A704A" w:rsidR="00FD191D" w:rsidRPr="00EE30C4" w:rsidRDefault="00FD191D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229627" w14:textId="56AF1B47" w:rsidR="00FD191D" w:rsidRDefault="00FD191D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5CC3B" wp14:editId="381641DB">
            <wp:extent cx="4572000" cy="208683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6474" cy="20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4C2F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89D69F" w14:textId="002FD4A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проверкой на принадлежность диапазону значений</w:t>
      </w:r>
    </w:p>
    <w:p w14:paraId="45FD279D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01A1393" w14:textId="1BE586EF" w:rsidR="00BB4A4E" w:rsidRPr="00EE30C4" w:rsidRDefault="00BB4A4E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4B8B37" wp14:editId="1C76D1AB">
            <wp:extent cx="4571083" cy="1468582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0380" cy="149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38F8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1F8CCCA" w14:textId="05745A23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соответствие шаблону</w:t>
      </w:r>
    </w:p>
    <w:p w14:paraId="5BB2B499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E35BB74" w14:textId="35066A81" w:rsidR="00BB4A4E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84CB2F" wp14:editId="0E6E357B">
            <wp:extent cx="4689230" cy="92932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2245" cy="93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0E4" w14:textId="77777777" w:rsidR="00352C20" w:rsidRPr="00EE30C4" w:rsidRDefault="00352C20" w:rsidP="00EE30C4">
      <w:pPr>
        <w:pStyle w:val="a5"/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73998A5" w14:textId="67F8D57C" w:rsidR="00FD191D" w:rsidRPr="00EE30C4" w:rsidRDefault="00FD191D" w:rsidP="00EE30C4">
      <w:pPr>
        <w:pStyle w:val="a5"/>
        <w:numPr>
          <w:ilvl w:val="0"/>
          <w:numId w:val="1"/>
        </w:numPr>
        <w:tabs>
          <w:tab w:val="left" w:pos="993"/>
          <w:tab w:val="left" w:pos="1134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проверкой на неопределенное значение</w:t>
      </w:r>
    </w:p>
    <w:p w14:paraId="7A4A00A1" w14:textId="2E99365A" w:rsidR="00FD191D" w:rsidRPr="00EE30C4" w:rsidRDefault="00FD191D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C6E746" w14:textId="0C16BD46" w:rsidR="00352C20" w:rsidRPr="00EE30C4" w:rsidRDefault="00352C20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3317F1" wp14:editId="3FEB4184">
            <wp:extent cx="4963233" cy="194656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2324" cy="199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CBF8" w14:textId="6CED1278" w:rsidR="00352C20" w:rsidRPr="00EE30C4" w:rsidRDefault="00352C20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EA7430" w14:textId="6DF46896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декартового произведения таблиц</w:t>
      </w:r>
    </w:p>
    <w:p w14:paraId="545D3163" w14:textId="1DDFC7F4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D068AC6" w14:textId="5EC91635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A021A5" wp14:editId="5DA1CB33">
            <wp:extent cx="4350328" cy="256136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2608" cy="2574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CA97" w14:textId="77777777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6A6FE0D" w14:textId="2DE6F6AC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соединения двух таблиц по равенству</w:t>
      </w:r>
    </w:p>
    <w:p w14:paraId="1091FA6E" w14:textId="2DA04652" w:rsidR="00454199" w:rsidRPr="00EE30C4" w:rsidRDefault="00454199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B68736" w14:textId="1C557C5C" w:rsidR="00454199" w:rsidRPr="00EE30C4" w:rsidRDefault="00AA350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0D211F" wp14:editId="270F9E44">
            <wp:extent cx="5282097" cy="2680855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4315" cy="2702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08AD9" w14:textId="77777777" w:rsidR="00AA3504" w:rsidRPr="00EE30C4" w:rsidRDefault="00AA350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1C2A11" w14:textId="3F3D4A55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двух таблиц по равенству и условием отбора</w:t>
      </w:r>
    </w:p>
    <w:p w14:paraId="2D596F81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722989F" w14:textId="1F244981" w:rsidR="00AA3504" w:rsidRDefault="00AA350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8A839" wp14:editId="0160F5B0">
            <wp:extent cx="4597718" cy="278476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5261" cy="2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4A7DD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2FEEB4" w14:textId="2C9144F3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соединения по трём таблицам</w:t>
      </w:r>
    </w:p>
    <w:p w14:paraId="5C0EEF20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153F0D5" w14:textId="6F48A67E" w:rsidR="00AA3504" w:rsidRDefault="00AA350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A30290" wp14:editId="217D480B">
            <wp:extent cx="5145469" cy="171796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787" cy="17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2E7A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7BCBB69" w14:textId="1D375E7D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с использованием левого внешнего соединения</w:t>
      </w:r>
    </w:p>
    <w:p w14:paraId="70309555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7E9D9EC" w14:textId="456EDC25" w:rsidR="00AA3504" w:rsidRDefault="00AA3504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2C2E6" wp14:editId="141D5C69">
            <wp:extent cx="4741805" cy="1683328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9124" cy="168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05387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7E18A0" w14:textId="12DDD95D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использование правого внешнего соединения</w:t>
      </w:r>
    </w:p>
    <w:p w14:paraId="63E88572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BF9C35F" w14:textId="623EEAF1" w:rsidR="00AA3504" w:rsidRDefault="00AA350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5E4FC5" wp14:editId="584ECDED">
            <wp:extent cx="5389418" cy="1591765"/>
            <wp:effectExtent l="0" t="0" r="1905" b="889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7599" cy="160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0455" w14:textId="77777777" w:rsidR="00EE30C4" w:rsidRPr="00EE30C4" w:rsidRDefault="00EE30C4" w:rsidP="00EE30C4">
      <w:pPr>
        <w:tabs>
          <w:tab w:val="left" w:pos="993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1EA72FD" w14:textId="6E5AF01E" w:rsidR="00EE30C4" w:rsidRDefault="00EE30C4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симметричного соединения и удаление избыточности.</w:t>
      </w:r>
    </w:p>
    <w:p w14:paraId="31BA946D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5D1C400" w14:textId="5DDCF83B" w:rsidR="00EE30C4" w:rsidRDefault="00EE30C4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EDC3C7" wp14:editId="2C7C677C">
            <wp:extent cx="5210902" cy="1562318"/>
            <wp:effectExtent l="0" t="0" r="889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D916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C0176EF" w14:textId="14BCF098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. Запросы с использованием функции COUNT, SUM, UPPER, LOWER</w:t>
      </w:r>
    </w:p>
    <w:p w14:paraId="2F66A826" w14:textId="45C40EF4" w:rsidR="00AA3504" w:rsidRDefault="00AA350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24F9C8D" wp14:editId="4C3F3604">
            <wp:extent cx="3198482" cy="3803073"/>
            <wp:effectExtent l="0" t="0" r="2540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1116" cy="381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E8BDF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44201B" w14:textId="4AC8ACB3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spacing w:after="0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временных функций</w:t>
      </w:r>
    </w:p>
    <w:p w14:paraId="0F961BD5" w14:textId="77777777" w:rsidR="00EE30C4" w:rsidRPr="00EE30C4" w:rsidRDefault="00EE30C4" w:rsidP="00EE30C4">
      <w:pPr>
        <w:pStyle w:val="a5"/>
        <w:tabs>
          <w:tab w:val="left" w:pos="993"/>
        </w:tabs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90951D8" w14:textId="56FED7B8" w:rsidR="00AA3504" w:rsidRDefault="00AA350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661B59" wp14:editId="62127772">
            <wp:extent cx="3304563" cy="214052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9659" cy="216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690AE" w14:textId="77777777" w:rsidR="00EE30C4" w:rsidRPr="00EE30C4" w:rsidRDefault="00EE30C4" w:rsidP="00EE30C4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37DFEAA" w14:textId="2331E74E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группировки по одному столбцу</w:t>
      </w:r>
    </w:p>
    <w:p w14:paraId="4C83673D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F2C591C" w14:textId="24179A41" w:rsidR="00AA3504" w:rsidRPr="00EE30C4" w:rsidRDefault="00AA3504" w:rsidP="00EE30C4">
      <w:pPr>
        <w:tabs>
          <w:tab w:val="left" w:pos="993"/>
        </w:tabs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858256" wp14:editId="1F0F2602">
            <wp:extent cx="3318164" cy="1915716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31874" cy="192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89131" w14:textId="797D3411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использование группировки по нескольким столбцам</w:t>
      </w:r>
    </w:p>
    <w:p w14:paraId="5343605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575C7C1" w14:textId="5AD3E6A9" w:rsidR="00AA3504" w:rsidRDefault="00AA350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EF6160" wp14:editId="17EBBE0A">
            <wp:extent cx="2923309" cy="2622493"/>
            <wp:effectExtent l="0" t="0" r="0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48322" cy="264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4C14E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B3386D5" w14:textId="2EF7566C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условия отбора групп HAVING</w:t>
      </w:r>
      <w:r w:rsidR="004F3022" w:rsidRPr="00EE30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1BB2F78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4446916" w14:textId="17413160" w:rsidR="003D5D16" w:rsidRDefault="003D5D1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05FFF8" wp14:editId="199C2B98">
            <wp:extent cx="3519055" cy="1295357"/>
            <wp:effectExtent l="0" t="0" r="5715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1548" cy="1303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EA78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42E77D8" w14:textId="6CA2D914" w:rsidR="00352C20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фразы HAVING без фразы GROUP BY</w:t>
      </w:r>
    </w:p>
    <w:p w14:paraId="3E6ECC27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47652F6D" w14:textId="4E60A229" w:rsidR="003D5D16" w:rsidRDefault="003D5D1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480861" wp14:editId="2875E861">
            <wp:extent cx="3622964" cy="1287998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78091" cy="130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9DF53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BCEB79C" w14:textId="2377FE68" w:rsidR="00352C20" w:rsidRPr="00EE30C4" w:rsidRDefault="00352C20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с использованием сортировки по столбцу;</w:t>
      </w:r>
    </w:p>
    <w:p w14:paraId="4D67AFB3" w14:textId="40116403" w:rsidR="003D5D16" w:rsidRDefault="003D5D1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784A4C2" wp14:editId="4F8F1B26">
            <wp:extent cx="4026968" cy="179416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43699" cy="180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D72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273215" w14:textId="49E64BD8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lastRenderedPageBreak/>
        <w:t>Запросы на добавление новых данных в таблицу</w:t>
      </w:r>
    </w:p>
    <w:p w14:paraId="22F86F84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7104946" w14:textId="2FDAF0D2" w:rsidR="003D5D16" w:rsidRDefault="003D5D1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56A8A53" wp14:editId="03494E53">
            <wp:extent cx="3400900" cy="1267002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8845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A537A6" w14:textId="5559B30E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добавление новых данных по результатам запроса в качестве вставляемого значения</w:t>
      </w:r>
    </w:p>
    <w:p w14:paraId="6D3700D1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12CB109B" w14:textId="72273EDE" w:rsidR="003D5D16" w:rsidRDefault="003D5D1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A94DA1" wp14:editId="1D14137A">
            <wp:extent cx="3781953" cy="1324160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CF0B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7603E66" w14:textId="354AD7B3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в таблице</w:t>
      </w:r>
    </w:p>
    <w:p w14:paraId="1341CDCA" w14:textId="77777777" w:rsidR="00EE30C4" w:rsidRPr="00EE30C4" w:rsidRDefault="00EE30C4" w:rsidP="00EE30C4">
      <w:pPr>
        <w:pStyle w:val="a5"/>
        <w:tabs>
          <w:tab w:val="left" w:pos="993"/>
        </w:tabs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76FB7DF7" w14:textId="5E80771A" w:rsidR="003D5D16" w:rsidRDefault="003D5D1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FA008" wp14:editId="558B1883">
            <wp:extent cx="3467584" cy="1486107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0D8C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4995F3F1" w14:textId="32EDB0B9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обновление существующих данных по результатам подзапроса во фразе WHERE</w:t>
      </w:r>
    </w:p>
    <w:p w14:paraId="63A17868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F61035D" w14:textId="4647ED94" w:rsidR="003D5D16" w:rsidRPr="00EE30C4" w:rsidRDefault="003D5D16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0721284" wp14:editId="6DADE130">
            <wp:extent cx="3346938" cy="875989"/>
            <wp:effectExtent l="0" t="0" r="6350" b="63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66079" cy="88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07CBB" w14:textId="3E062C92" w:rsidR="00454199" w:rsidRDefault="00454199" w:rsidP="00EE30C4">
      <w:pPr>
        <w:pStyle w:val="a5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E30C4">
        <w:rPr>
          <w:rFonts w:ascii="Times New Roman" w:hAnsi="Times New Roman" w:cs="Times New Roman"/>
          <w:sz w:val="24"/>
          <w:szCs w:val="24"/>
        </w:rPr>
        <w:t>Запросы на удаление существующих данных</w:t>
      </w:r>
    </w:p>
    <w:p w14:paraId="0DE8B17D" w14:textId="77777777" w:rsidR="00EE30C4" w:rsidRPr="00EE30C4" w:rsidRDefault="00EE30C4" w:rsidP="00EE30C4">
      <w:pPr>
        <w:pStyle w:val="a5"/>
        <w:tabs>
          <w:tab w:val="left" w:pos="993"/>
        </w:tabs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971082" w14:textId="2AA6CA0A" w:rsidR="003D5D16" w:rsidRPr="00352C20" w:rsidRDefault="003D5D16" w:rsidP="003D5D16">
      <w:pPr>
        <w:pStyle w:val="a5"/>
        <w:ind w:left="1069"/>
        <w:jc w:val="both"/>
        <w:rPr>
          <w:rFonts w:ascii="Times New Roman" w:hAnsi="Times New Roman" w:cs="Times New Roman"/>
          <w:sz w:val="28"/>
          <w:szCs w:val="28"/>
        </w:rPr>
      </w:pPr>
      <w:r w:rsidRPr="003D5D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A1AE48" wp14:editId="2AF7C962">
            <wp:extent cx="3675184" cy="296904"/>
            <wp:effectExtent l="0" t="0" r="190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87406" cy="30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5D16" w:rsidRPr="00352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A6E1A"/>
    <w:multiLevelType w:val="hybridMultilevel"/>
    <w:tmpl w:val="9B8CFA50"/>
    <w:lvl w:ilvl="0" w:tplc="18F490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FB5"/>
    <w:rsid w:val="00030CD2"/>
    <w:rsid w:val="000327D1"/>
    <w:rsid w:val="000657EE"/>
    <w:rsid w:val="00087445"/>
    <w:rsid w:val="00141E3D"/>
    <w:rsid w:val="00153827"/>
    <w:rsid w:val="001A2335"/>
    <w:rsid w:val="001A7C14"/>
    <w:rsid w:val="001B0804"/>
    <w:rsid w:val="001F277C"/>
    <w:rsid w:val="00207068"/>
    <w:rsid w:val="00216FB5"/>
    <w:rsid w:val="00220F07"/>
    <w:rsid w:val="00232230"/>
    <w:rsid w:val="00237ABA"/>
    <w:rsid w:val="00246F5C"/>
    <w:rsid w:val="0029367E"/>
    <w:rsid w:val="002A1E5E"/>
    <w:rsid w:val="002A4149"/>
    <w:rsid w:val="002B740F"/>
    <w:rsid w:val="002E5F39"/>
    <w:rsid w:val="00316729"/>
    <w:rsid w:val="00352C20"/>
    <w:rsid w:val="00354E47"/>
    <w:rsid w:val="00355198"/>
    <w:rsid w:val="00360F33"/>
    <w:rsid w:val="00365EF4"/>
    <w:rsid w:val="003C2B6D"/>
    <w:rsid w:val="003D0F0E"/>
    <w:rsid w:val="003D0FB3"/>
    <w:rsid w:val="003D5D16"/>
    <w:rsid w:val="003F0AAE"/>
    <w:rsid w:val="003F48BF"/>
    <w:rsid w:val="00415487"/>
    <w:rsid w:val="0043317D"/>
    <w:rsid w:val="00454199"/>
    <w:rsid w:val="00463711"/>
    <w:rsid w:val="0046398E"/>
    <w:rsid w:val="004839A2"/>
    <w:rsid w:val="00485786"/>
    <w:rsid w:val="004F3022"/>
    <w:rsid w:val="004F58BF"/>
    <w:rsid w:val="00571901"/>
    <w:rsid w:val="00595E31"/>
    <w:rsid w:val="005B5580"/>
    <w:rsid w:val="005D3052"/>
    <w:rsid w:val="005F29C6"/>
    <w:rsid w:val="00614C8B"/>
    <w:rsid w:val="006238ED"/>
    <w:rsid w:val="00663087"/>
    <w:rsid w:val="00697CDA"/>
    <w:rsid w:val="006D134B"/>
    <w:rsid w:val="006F0336"/>
    <w:rsid w:val="006F07C0"/>
    <w:rsid w:val="00700504"/>
    <w:rsid w:val="007A1631"/>
    <w:rsid w:val="007B525E"/>
    <w:rsid w:val="007B59FB"/>
    <w:rsid w:val="007D2335"/>
    <w:rsid w:val="007F277E"/>
    <w:rsid w:val="00816A41"/>
    <w:rsid w:val="00817EC0"/>
    <w:rsid w:val="00836869"/>
    <w:rsid w:val="008661D5"/>
    <w:rsid w:val="00880226"/>
    <w:rsid w:val="00904BF6"/>
    <w:rsid w:val="009145B3"/>
    <w:rsid w:val="009475CE"/>
    <w:rsid w:val="00950C2D"/>
    <w:rsid w:val="00981037"/>
    <w:rsid w:val="00983FEB"/>
    <w:rsid w:val="00985625"/>
    <w:rsid w:val="009B3728"/>
    <w:rsid w:val="009C79A6"/>
    <w:rsid w:val="009E51AE"/>
    <w:rsid w:val="00A26735"/>
    <w:rsid w:val="00A3700C"/>
    <w:rsid w:val="00A57CCD"/>
    <w:rsid w:val="00A67A3E"/>
    <w:rsid w:val="00AA3504"/>
    <w:rsid w:val="00AA36DC"/>
    <w:rsid w:val="00AC292E"/>
    <w:rsid w:val="00AD5D00"/>
    <w:rsid w:val="00B2019D"/>
    <w:rsid w:val="00B43B1A"/>
    <w:rsid w:val="00BB4A4E"/>
    <w:rsid w:val="00BD3BE5"/>
    <w:rsid w:val="00BE7419"/>
    <w:rsid w:val="00C11B1C"/>
    <w:rsid w:val="00C23EF4"/>
    <w:rsid w:val="00C45518"/>
    <w:rsid w:val="00C52B31"/>
    <w:rsid w:val="00C63A3A"/>
    <w:rsid w:val="00C66727"/>
    <w:rsid w:val="00C758D8"/>
    <w:rsid w:val="00C76475"/>
    <w:rsid w:val="00C83967"/>
    <w:rsid w:val="00C90DC5"/>
    <w:rsid w:val="00C944EE"/>
    <w:rsid w:val="00C95589"/>
    <w:rsid w:val="00CB441D"/>
    <w:rsid w:val="00CB6C00"/>
    <w:rsid w:val="00CD6B23"/>
    <w:rsid w:val="00CE3BB5"/>
    <w:rsid w:val="00CE52AD"/>
    <w:rsid w:val="00D00DF5"/>
    <w:rsid w:val="00D030D2"/>
    <w:rsid w:val="00D15997"/>
    <w:rsid w:val="00D51304"/>
    <w:rsid w:val="00D702D3"/>
    <w:rsid w:val="00D7163C"/>
    <w:rsid w:val="00D72D3B"/>
    <w:rsid w:val="00D746A8"/>
    <w:rsid w:val="00D84EA8"/>
    <w:rsid w:val="00DA35A4"/>
    <w:rsid w:val="00DA6CDB"/>
    <w:rsid w:val="00E0046E"/>
    <w:rsid w:val="00E136D7"/>
    <w:rsid w:val="00E14523"/>
    <w:rsid w:val="00E33594"/>
    <w:rsid w:val="00E50049"/>
    <w:rsid w:val="00E63A27"/>
    <w:rsid w:val="00E718DD"/>
    <w:rsid w:val="00EA6A4E"/>
    <w:rsid w:val="00EA7069"/>
    <w:rsid w:val="00EB68A8"/>
    <w:rsid w:val="00ED44EB"/>
    <w:rsid w:val="00EE30C4"/>
    <w:rsid w:val="00EE5493"/>
    <w:rsid w:val="00EE6103"/>
    <w:rsid w:val="00EF2248"/>
    <w:rsid w:val="00F16DEA"/>
    <w:rsid w:val="00F24CC0"/>
    <w:rsid w:val="00F56A21"/>
    <w:rsid w:val="00F62885"/>
    <w:rsid w:val="00F94132"/>
    <w:rsid w:val="00FB324B"/>
    <w:rsid w:val="00FC7C53"/>
    <w:rsid w:val="00FD1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974C3"/>
  <w15:chartTrackingRefBased/>
  <w15:docId w15:val="{97F63403-4CD8-4713-845C-A60C7F72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6103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6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BD3BE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BD3BE5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styleId="1">
    <w:name w:val="toc 1"/>
    <w:basedOn w:val="a"/>
    <w:uiPriority w:val="1"/>
    <w:qFormat/>
    <w:rsid w:val="00C52B3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F56A21"/>
    <w:pPr>
      <w:widowControl w:val="0"/>
      <w:autoSpaceDE w:val="0"/>
      <w:autoSpaceDN w:val="0"/>
      <w:spacing w:after="0" w:line="240" w:lineRule="auto"/>
      <w:ind w:left="232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4">
    <w:name w:val="Основной текст Знак"/>
    <w:basedOn w:val="a0"/>
    <w:link w:val="a3"/>
    <w:uiPriority w:val="1"/>
    <w:rsid w:val="00F56A21"/>
    <w:rPr>
      <w:rFonts w:ascii="Times New Roman" w:eastAsia="Times New Roman" w:hAnsi="Times New Roman" w:cs="Times New Roman"/>
      <w:sz w:val="26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D746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CE52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84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11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Юлия Медведская</cp:lastModifiedBy>
  <cp:revision>8</cp:revision>
  <dcterms:created xsi:type="dcterms:W3CDTF">2022-10-08T15:01:00Z</dcterms:created>
  <dcterms:modified xsi:type="dcterms:W3CDTF">2022-11-06T12:24:00Z</dcterms:modified>
</cp:coreProperties>
</file>