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115644" w14:textId="3F9BBE15" w:rsidR="00650DE0" w:rsidRDefault="00650DE0" w:rsidP="00650DE0">
      <w:pPr>
        <w:pBdr>
          <w:bottom w:val="single" w:sz="6" w:space="4" w:color="EAECEF"/>
        </w:pBdr>
        <w:spacing w:before="100" w:beforeAutospacing="1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proofErr w:type="spellStart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Yuliang</w:t>
      </w:r>
      <w:proofErr w:type="spellEnd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 xml:space="preserve"> </w:t>
      </w:r>
      <w:proofErr w:type="spellStart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Jin</w:t>
      </w:r>
      <w:proofErr w:type="spellEnd"/>
      <w:r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 xml:space="preserve"> 986381</w:t>
      </w:r>
    </w:p>
    <w:p w14:paraId="03E7BCC6" w14:textId="2CDF9985" w:rsidR="00650DE0" w:rsidRPr="00650DE0" w:rsidRDefault="00650DE0" w:rsidP="00650DE0">
      <w:pPr>
        <w:pBdr>
          <w:bottom w:val="single" w:sz="6" w:space="4" w:color="EAECEF"/>
        </w:pBdr>
        <w:spacing w:before="100" w:beforeAutospacing="1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bookmarkStart w:id="0" w:name="_GoBack"/>
      <w:r w:rsidRPr="00650DE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1</w:t>
      </w:r>
    </w:p>
    <w:p w14:paraId="6F8DC586" w14:textId="77777777" w:rsid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color w:val="24292E"/>
        </w:rPr>
        <w:t xml:space="preserve">Determine whether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InsertionSort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,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BubbleSort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,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SelectionSort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are stable sorting algorithms, and in each case, explain your answer. </w:t>
      </w:r>
    </w:p>
    <w:p w14:paraId="6C419CDE" w14:textId="2F5BCB2A" w:rsidR="00650DE0" w:rsidRP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proofErr w:type="spellStart"/>
      <w:r w:rsidRPr="00650DE0">
        <w:rPr>
          <w:rFonts w:ascii="Helvetica" w:eastAsia="Times New Roman" w:hAnsi="Helvetica" w:cs="Times New Roman"/>
          <w:color w:val="24292E"/>
        </w:rPr>
        <w:t>InsertionSort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is stable, because the process if from front to the end so same values maintains the sequence after the sorting.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BubbleSort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is also stable because two equal elements will not swap.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SelectionSort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is also stable because the algorithm does not swap for two equal values when find the next small value.</w:t>
      </w:r>
    </w:p>
    <w:p w14:paraId="2C2BDF8B" w14:textId="77777777" w:rsidR="00650DE0" w:rsidRPr="00650DE0" w:rsidRDefault="00650DE0" w:rsidP="00650DE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Problem2</w:t>
      </w:r>
    </w:p>
    <w:p w14:paraId="2A2BAABE" w14:textId="0B1EF3C1" w:rsidR="00650DE0" w:rsidRP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noProof/>
          <w:color w:val="0366D6"/>
        </w:rPr>
        <w:drawing>
          <wp:inline distT="0" distB="0" distL="0" distR="0" wp14:anchorId="35949621" wp14:editId="274487EA">
            <wp:extent cx="5943600" cy="4457700"/>
            <wp:effectExtent l="0" t="0" r="0" b="0"/>
            <wp:docPr id="3" name="Picture 3" descr="Anser of question 2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ser of question 2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20D4B" w14:textId="77777777" w:rsidR="00650DE0" w:rsidRPr="00650DE0" w:rsidRDefault="00650DE0" w:rsidP="00650DE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Problem 3</w:t>
      </w:r>
    </w:p>
    <w:p w14:paraId="4904E105" w14:textId="77777777" w:rsidR="00650DE0" w:rsidRP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color w:val="24292E"/>
        </w:rPr>
        <w:lastRenderedPageBreak/>
        <w:t xml:space="preserve">Sometimes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MergeSort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is supplemented with a secondary sorting routine (typically,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InsertionSort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is used) in the following way: During the recursion in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MergeSort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, the size of the array being sorted becomes smaller and smaller. To create a hybrid sorting routine, when a recursive call requires the algorithm to process an array with 20 or fewer elements, give this array to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InsertionSort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and patch in the result after it has finished. Call this hybrid algorithm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MergeSortPlus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>.</w:t>
      </w:r>
    </w:p>
    <w:p w14:paraId="5B39506F" w14:textId="77777777" w:rsidR="00650DE0" w:rsidRPr="00650DE0" w:rsidRDefault="00650DE0" w:rsidP="00650DE0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pseudo code</w:t>
      </w:r>
    </w:p>
    <w:p w14:paraId="40CFA770" w14:textId="4389DEEC" w:rsidR="00650DE0" w:rsidRP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color w:val="24292E"/>
        </w:rPr>
        <w:t xml:space="preserve">Express the steps of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MergeSortPlus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in the pseudo-code language we are using in class </w:t>
      </w:r>
      <w:r w:rsidRPr="00650DE0">
        <w:rPr>
          <w:rFonts w:ascii="Helvetica" w:eastAsia="Times New Roman" w:hAnsi="Helvetica" w:cs="Times New Roman"/>
          <w:noProof/>
          <w:color w:val="0366D6"/>
        </w:rPr>
        <w:drawing>
          <wp:inline distT="0" distB="0" distL="0" distR="0" wp14:anchorId="2050323A" wp14:editId="66902936">
            <wp:extent cx="5943600" cy="4457700"/>
            <wp:effectExtent l="0" t="0" r="0" b="0"/>
            <wp:docPr id="2" name="Picture 2" descr="Anser of question 2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er of question 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49DA" w14:textId="77777777" w:rsidR="00650DE0" w:rsidRPr="00650DE0" w:rsidRDefault="00650DE0" w:rsidP="00650DE0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Code</w:t>
      </w:r>
    </w:p>
    <w:p w14:paraId="24B92C0E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void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mergeSort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[</w:t>
      </w:r>
      <w:proofErr w:type="gram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]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lower,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upper) {</w:t>
      </w:r>
    </w:p>
    <w:p w14:paraId="6EDBD24D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if(lower==</w:t>
      </w:r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upper){</w:t>
      </w:r>
      <w:proofErr w:type="gramEnd"/>
    </w:p>
    <w:p w14:paraId="021FBD2D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return;</w:t>
      </w:r>
    </w:p>
    <w:p w14:paraId="16A91BBA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14:paraId="709960C6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4722713C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//Use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InsertionSort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to process</w:t>
      </w:r>
    </w:p>
    <w:p w14:paraId="0F5ED474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if(</w:t>
      </w:r>
      <w:proofErr w:type="gram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upper &lt; lower + 20) {</w:t>
      </w:r>
    </w:p>
    <w:p w14:paraId="44092ED2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lastRenderedPageBreak/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len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= upper - lower + 1;</w:t>
      </w:r>
    </w:p>
    <w:p w14:paraId="2F560F79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temp = 0;</w:t>
      </w:r>
    </w:p>
    <w:p w14:paraId="139C5EFD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j = 0;</w:t>
      </w:r>
    </w:p>
    <w:p w14:paraId="70F4D511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for(</w:t>
      </w:r>
      <w:proofErr w:type="spellStart"/>
      <w:proofErr w:type="gram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= 1;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&lt;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len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; ++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) {</w:t>
      </w:r>
    </w:p>
    <w:p w14:paraId="7B9EE01D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temp =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[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];</w:t>
      </w:r>
    </w:p>
    <w:p w14:paraId="1908AAF4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j=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;</w:t>
      </w:r>
    </w:p>
    <w:p w14:paraId="7C931433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 xml:space="preserve">while(j&gt;0 &amp;&amp; temp &lt;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[j-1</w:t>
      </w:r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]){</w:t>
      </w:r>
      <w:proofErr w:type="gramEnd"/>
    </w:p>
    <w:p w14:paraId="317AE642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[j] = 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[j-1];</w:t>
      </w:r>
    </w:p>
    <w:p w14:paraId="52E04406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j--;</w:t>
      </w:r>
    </w:p>
    <w:p w14:paraId="009E700D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14:paraId="593D5C57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[j]=temp;</w:t>
      </w:r>
    </w:p>
    <w:p w14:paraId="220C6999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14:paraId="513BD86A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return;</w:t>
      </w:r>
    </w:p>
    <w:p w14:paraId="7FEA3F6F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14:paraId="589078DD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397993B9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else {</w:t>
      </w:r>
    </w:p>
    <w:p w14:paraId="0824E718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mid = (</w:t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lower+upper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)/2;</w:t>
      </w:r>
    </w:p>
    <w:p w14:paraId="0AC230C1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mergeSort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tempStorage,lower</w:t>
      </w:r>
      <w:proofErr w:type="gram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,mid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);  //sort left half</w:t>
      </w:r>
    </w:p>
    <w:p w14:paraId="56D515F5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proofErr w:type="spellStart"/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mergeSort</w:t>
      </w:r>
      <w:proofErr w:type="spell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(</w:t>
      </w:r>
      <w:proofErr w:type="gram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tempStorage,mid+1, upper); //sort right half</w:t>
      </w:r>
    </w:p>
    <w:p w14:paraId="47B83A89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merge(</w:t>
      </w:r>
      <w:proofErr w:type="gramStart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tempStorage,lower</w:t>
      </w:r>
      <w:proofErr w:type="gramEnd"/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,mid+1,upper); //merge them</w:t>
      </w:r>
    </w:p>
    <w:p w14:paraId="01AA6E25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14:paraId="025022CA" w14:textId="77777777" w:rsidR="00650DE0" w:rsidRPr="00650DE0" w:rsidRDefault="00650DE0" w:rsidP="00650DE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650DE0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}</w:t>
      </w:r>
    </w:p>
    <w:p w14:paraId="57534C57" w14:textId="77777777" w:rsidR="00650DE0" w:rsidRPr="00650DE0" w:rsidRDefault="00650DE0" w:rsidP="00650DE0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Comparison</w:t>
      </w:r>
    </w:p>
    <w:p w14:paraId="31A495D8" w14:textId="77777777" w:rsidR="00650DE0" w:rsidRP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color w:val="24292E"/>
        </w:rPr>
        <w:t xml:space="preserve">The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MergeSortPlus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is more efficient than the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MergeSort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because for array less than 20 elements the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InsertionSort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 xml:space="preserve"> is better than </w:t>
      </w:r>
      <w:proofErr w:type="spellStart"/>
      <w:r w:rsidRPr="00650DE0">
        <w:rPr>
          <w:rFonts w:ascii="Helvetica" w:eastAsia="Times New Roman" w:hAnsi="Helvetica" w:cs="Times New Roman"/>
          <w:color w:val="24292E"/>
        </w:rPr>
        <w:t>MergeSort</w:t>
      </w:r>
      <w:proofErr w:type="spellEnd"/>
      <w:r w:rsidRPr="00650DE0">
        <w:rPr>
          <w:rFonts w:ascii="Helvetica" w:eastAsia="Times New Roman" w:hAnsi="Helvetica" w:cs="Times New Roman"/>
          <w:color w:val="24292E"/>
        </w:rPr>
        <w:t>.</w:t>
      </w:r>
    </w:p>
    <w:p w14:paraId="1215556A" w14:textId="77777777" w:rsidR="00650DE0" w:rsidRPr="00650DE0" w:rsidRDefault="00650DE0" w:rsidP="00650DE0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Binary Trees. A binary tree is a tree in which every node has at most two children.</w:t>
      </w:r>
    </w:p>
    <w:p w14:paraId="577A8418" w14:textId="77777777" w:rsidR="00650DE0" w:rsidRPr="00650DE0" w:rsidRDefault="00650DE0" w:rsidP="00650DE0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Write out 4 different binary trees, each having height = 3 – make sure that no two of your trees have the same number of nodes. (There is no need to give labels to the nodes.)</w:t>
      </w:r>
    </w:p>
    <w:bookmarkEnd w:id="0"/>
    <w:p w14:paraId="122A7C97" w14:textId="41B83454" w:rsidR="00650DE0" w:rsidRP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noProof/>
          <w:color w:val="0366D6"/>
        </w:rPr>
        <w:lastRenderedPageBreak/>
        <w:drawing>
          <wp:inline distT="0" distB="0" distL="0" distR="0" wp14:anchorId="3FA3A46D" wp14:editId="078CDAF2">
            <wp:extent cx="5943600" cy="4457700"/>
            <wp:effectExtent l="0" t="0" r="0" b="0"/>
            <wp:docPr id="1" name="Picture 1" descr="Anser of question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ser of question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679A" w14:textId="77777777" w:rsidR="00650DE0" w:rsidRPr="00650DE0" w:rsidRDefault="00650DE0" w:rsidP="00650DE0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Examine the trees you have drawn and decide whether the following statement is true or false:</w:t>
      </w:r>
    </w:p>
    <w:p w14:paraId="5B654201" w14:textId="77777777" w:rsidR="00650DE0" w:rsidRPr="00650DE0" w:rsidRDefault="00650DE0" w:rsidP="00650DE0">
      <w:pPr>
        <w:spacing w:after="240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color w:val="24292E"/>
        </w:rPr>
        <w:t xml:space="preserve">Every binary tree of height 3 has at most 2^3=8 leaves. This is true. Because in a binary tree, each node has at most </w:t>
      </w:r>
      <w:proofErr w:type="gramStart"/>
      <w:r w:rsidRPr="00650DE0">
        <w:rPr>
          <w:rFonts w:ascii="Helvetica" w:eastAsia="Times New Roman" w:hAnsi="Helvetica" w:cs="Times New Roman"/>
          <w:color w:val="24292E"/>
        </w:rPr>
        <w:t>two child</w:t>
      </w:r>
      <w:proofErr w:type="gramEnd"/>
      <w:r w:rsidRPr="00650DE0">
        <w:rPr>
          <w:rFonts w:ascii="Helvetica" w:eastAsia="Times New Roman" w:hAnsi="Helvetica" w:cs="Times New Roman"/>
          <w:color w:val="24292E"/>
        </w:rPr>
        <w:t xml:space="preserve"> node. </w:t>
      </w:r>
      <w:proofErr w:type="gramStart"/>
      <w:r w:rsidRPr="00650DE0">
        <w:rPr>
          <w:rFonts w:ascii="Helvetica" w:eastAsia="Times New Roman" w:hAnsi="Helvetica" w:cs="Times New Roman"/>
          <w:color w:val="24292E"/>
        </w:rPr>
        <w:t>So</w:t>
      </w:r>
      <w:proofErr w:type="gramEnd"/>
      <w:r w:rsidRPr="00650DE0">
        <w:rPr>
          <w:rFonts w:ascii="Helvetica" w:eastAsia="Times New Roman" w:hAnsi="Helvetica" w:cs="Times New Roman"/>
          <w:color w:val="24292E"/>
        </w:rPr>
        <w:t xml:space="preserve"> a tree with height 3 has at most 2^3 = 8 nodes.</w:t>
      </w:r>
    </w:p>
    <w:p w14:paraId="56A21002" w14:textId="77777777" w:rsidR="00650DE0" w:rsidRPr="00650DE0" w:rsidRDefault="00650DE0" w:rsidP="00650DE0">
      <w:pPr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650DE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Based on your answer to b, what do you think is true in general about the number of leaves of a binary tree of height n?</w:t>
      </w:r>
    </w:p>
    <w:p w14:paraId="224CFFEF" w14:textId="77777777" w:rsidR="00650DE0" w:rsidRPr="00650DE0" w:rsidRDefault="00650DE0" w:rsidP="00650DE0">
      <w:pPr>
        <w:spacing w:after="100" w:afterAutospacing="1"/>
        <w:rPr>
          <w:rFonts w:ascii="Helvetica" w:eastAsia="Times New Roman" w:hAnsi="Helvetica" w:cs="Times New Roman"/>
          <w:color w:val="24292E"/>
        </w:rPr>
      </w:pPr>
      <w:r w:rsidRPr="00650DE0">
        <w:rPr>
          <w:rFonts w:ascii="Helvetica" w:eastAsia="Times New Roman" w:hAnsi="Helvetica" w:cs="Times New Roman"/>
          <w:color w:val="24292E"/>
        </w:rPr>
        <w:t>2 ^ n</w:t>
      </w:r>
    </w:p>
    <w:p w14:paraId="1EBAABF3" w14:textId="708B0756" w:rsidR="004D7DA1" w:rsidRDefault="00175E6C"/>
    <w:sectPr w:rsidR="004D7DA1" w:rsidSect="00987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DE0"/>
    <w:rsid w:val="00175E6C"/>
    <w:rsid w:val="00650DE0"/>
    <w:rsid w:val="0098717F"/>
    <w:rsid w:val="00E2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0CC808"/>
  <w15:chartTrackingRefBased/>
  <w15:docId w15:val="{B4E07BFD-7D42-B649-AB5A-D1C9E9DD9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0DE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50DE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0DE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50DE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50DE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0D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0DE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50DE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0DE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DE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uliangjin1985/mum-algorithm/blob/master/assignments/pics/IMG_4212.JP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yuliangjin1985/mum-algorithm/blob/master/assignments/pics/IMG_4205.JPG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github.com/yuliangjin1985/mum-algorithm/blob/master/assignments/pics/IMG_4204.JPG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YULIANG  JIN</dc:creator>
  <cp:keywords/>
  <dc:description/>
  <cp:lastModifiedBy>YULIANG  JIN</cp:lastModifiedBy>
  <cp:revision>1</cp:revision>
  <cp:lastPrinted>2018-07-30T14:26:00Z</cp:lastPrinted>
  <dcterms:created xsi:type="dcterms:W3CDTF">2018-07-30T14:25:00Z</dcterms:created>
  <dcterms:modified xsi:type="dcterms:W3CDTF">2018-07-30T18:30:00Z</dcterms:modified>
</cp:coreProperties>
</file>