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4C1D95"/>
          <w:sz w:val="56"/>
          <w:szCs w:val="56"/>
        </w:rPr>
        <w:t xml:space="preserve">BookQuest</w:t>
      </w:r>
    </w:p>
    <w:p>
      <w:pPr>
        <w:spacing w:after="400"/>
        <w:jc w:val="center"/>
      </w:pPr>
      <w:r>
        <w:rPr>
          <w:rFonts w:ascii="Arial" w:cs="Arial" w:eastAsia="Arial" w:hAnsi="Arial"/>
          <w:color w:val="7C3AED"/>
          <w:sz w:val="36"/>
          <w:szCs w:val="36"/>
        </w:rPr>
        <w:t xml:space="preserve">카드 배틀 일러스트 생성 프롬프트 가이드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총 70종 아바타 × 7시트 (4~12캐릭터/시트)</w:t>
      </w:r>
    </w:p>
    <w:p>
      <w:pPr>
        <w:spacing w:after="6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2026.04.25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이미지 생성 AI: Midjourney / DALL-E / Stable Diffusion 등</w:t>
      </w:r>
    </w:p>
    <w:p>
      <w:pPr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한 장에 여러 캐릭터를 배치하여 생성 → 편집 프로그램으로 잘라서 사용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공통 생성 가이드</w:t>
      </w:r>
    </w:p>
    <w:p>
      <w:pPr>
        <w:pStyle w:val="Heading2"/>
      </w:pPr>
      <w:r>
        <w:t xml:space="preserve">카드 디자인 규격</w:t>
      </w:r>
    </w:p>
    <w:p>
      <w:pPr>
        <w:spacing w:after="120"/>
      </w:pPr>
      <w:r>
        <w:rPr>
          <w:b/>
          <w:bCs/>
        </w:rPr>
        <w:t xml:space="preserve">최종 사용 크기: </w:t>
      </w:r>
      <w:r>
        <w:t xml:space="preserve">142×155px (2배 출력: 284×310px)</w:t>
      </w:r>
    </w:p>
    <w:p>
      <w:pPr>
        <w:spacing w:after="120"/>
      </w:pPr>
      <w:r>
        <w:rPr>
          <w:b/>
          <w:bCs/>
        </w:rPr>
        <w:t xml:space="preserve">카드 구성: </w:t>
      </w:r>
      <w:r>
        <w:t xml:space="preserve">캐릭터 이미지 영역(92px) + 하단 정보 영역(HP바 등)은 CSS로 처리. 캐릭터 이미지만 필요.</w:t>
      </w:r>
    </w:p>
    <w:p>
      <w:pPr>
        <w:spacing w:after="120"/>
      </w:pPr>
      <w:r>
        <w:rPr>
          <w:b/>
          <w:bCs/>
        </w:rPr>
        <w:t xml:space="preserve">배경: </w:t>
      </w:r>
      <w:r>
        <w:t xml:space="preserve">투명 배경 불필요. 카드 배경은 CSS gradient로 처리되므로, 캐릭터가 단색 배경 위에 있어도 OK.</w:t>
      </w:r>
    </w:p>
    <w:p>
      <w:pPr>
        <w:spacing w:after="200"/>
      </w:pPr>
      <w:r>
        <w:rPr>
          <w:b/>
          <w:bCs/>
        </w:rPr>
        <w:t xml:space="preserve">시트 배치: </w:t>
      </w:r>
      <w:r>
        <w:t xml:space="preserve">2×2 또는 2×3 그리드로 한 장에 4~6캐릭터 배치. 각 캐릭터 사이 여백 충분히.</w:t>
      </w:r>
    </w:p>
    <w:p>
      <w:pPr>
        <w:pStyle w:val="Heading2"/>
      </w:pPr>
      <w:r>
        <w:t xml:space="preserve">공통 프롬프트 템플릿 (Midjourney)</w:t>
      </w:r>
    </w:p>
    <w:p>
      <w:pPr>
        <w:spacing w:after="80"/>
      </w:pPr>
      <w:r>
        <w:rPr>
          <w:b/>
          <w:bCs/>
          <w:color w:val="4C1D95"/>
        </w:rPr>
        <w:t xml:space="preserve">아래 템플릿을 기본으로 사용하고, []부분을 각 시트별로 교체: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2"/>
              <w:left w:val="single" w:color="4C1D95" w:sz="2"/>
              <w:bottom w:val="single" w:color="4C1D95" w:sz="2"/>
              <w:right w:val="single" w:color="4C1D95" w:sz="2"/>
            </w:tcBorders>
            <w:shd w:fill="F5F3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color w:val="4C1D95"/>
                <w:sz w:val="18"/>
                <w:szCs w:val="18"/>
              </w:rPr>
              <w:t xml:space="preserve">A grid sheet of [4/6] chibi-style game character cards for a children’s reading battle app, 2x2 (or 2x3) layout with clear spacing between each character. Each character stands in a dynamic battle pose on a simple colored background matching their theme color. Style: cute chibi proportions (big head, small body), colorful, clean lines, game card art, digital illustration.</w:t>
            </w:r>
          </w:p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C1D95"/>
                <w:sz w:val="18"/>
                <w:szCs w:val="18"/>
              </w:rPr>
              <w:t xml:space="preserve">Characters on this sheet:</w:t>
            </w:r>
          </w:p>
          <w:p>
            <w:pPr>
              <w:spacing w:after="100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[1] [Name] - [concept/pose/effects description]</w:t>
            </w:r>
          </w:p>
          <w:p>
            <w:pPr>
              <w:spacing w:after="100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[2] [Name] - [concept/pose/effects description]</w:t>
            </w:r>
          </w:p>
          <w:p>
            <w:pPr>
              <w:spacing w:after="100"/>
            </w:pPr>
            <w:r>
              <w:rPr>
                <w:rFonts w:ascii="Consolas" w:cs="Consolas" w:eastAsia="Consolas" w:hAnsi="Consolas"/>
                <w:color w:val="9CA3AF"/>
                <w:sz w:val="18"/>
                <w:szCs w:val="18"/>
              </w:rPr>
              <w:t xml:space="preserve">...</w:t>
            </w:r>
          </w:p>
          <w:p>
            <w:r>
              <w:rPr>
                <w:rFonts w:ascii="Consolas" w:cs="Consolas" w:eastAsia="Consolas" w:hAnsi="Consolas"/>
                <w:color w:val="6B7280"/>
                <w:sz w:val="18"/>
                <w:szCs w:val="18"/>
              </w:rPr>
              <w:t xml:space="preserve">--ar 1:1 --style raw --v 6.1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생성 후 편집 가이드</w:t>
      </w:r>
    </w:p>
    <w:p>
      <w:pPr>
        <w:spacing w:after="120"/>
      </w:pPr>
      <w:r>
        <w:t xml:space="preserve">1. 생성된 시트 이미지를 Photoshop/Figma/Canva 등으로 열기</w:t>
      </w:r>
    </w:p>
    <w:p>
      <w:pPr>
        <w:spacing w:after="120"/>
      </w:pPr>
      <w:r>
        <w:t xml:space="preserve">2. 각 캐릭터를 개별로 잘라내기 (284×310px 또는 비율 맞춰서)</w:t>
      </w:r>
    </w:p>
    <w:p>
      <w:pPr>
        <w:spacing w:after="120"/>
      </w:pPr>
      <w:r>
        <w:t xml:space="preserve">3. 파일명: avatars/cards/{id}_card.png 형식으로 저장</w:t>
      </w:r>
    </w:p>
    <w:p>
      <w:pPr>
        <w:spacing w:after="120"/>
      </w:pPr>
      <w:r>
        <w:t xml:space="preserve">4. 코드에서 cardImg 필드 추가하면 카드 배틀 UI에 자동 반영</w:t>
      </w:r>
    </w:p>
    <w:p>
      <w:pPr>
        <w:spacing w:after="200"/>
      </w:pPr>
      <w:r>
        <w:rPr>
          <w:b/>
          <w:bCs/>
        </w:rPr>
        <w:t xml:space="preserve">팁: </w:t>
      </w:r>
      <w:r>
        <w:t xml:space="preserve">배경 제거가 필요하면 remove.bg 또는 Photoshop 자동선택 사용. 하지만 CSS로 카드 배경을 처리하므로 반드시 투명일 필요는 없음.</w:t>
      </w:r>
    </w:p>
    <w:p>
      <w:pPr>
        <w:pStyle w:val="Heading2"/>
      </w:pPr>
      <w:r>
        <w:t xml:space="preserve">DALL-E 사용 시 팀</w:t>
      </w:r>
    </w:p>
    <w:p>
      <w:pPr>
        <w:spacing w:after="120"/>
      </w:pPr>
      <w:r>
        <w:t xml:space="preserve">DALL-E는 텍스트를 잘 넓으므로 시트 배치 설명을 더 구체적으로:</w:t>
      </w:r>
    </w:p>
    <w:p>
      <w:pPr>
        <w:spacing w:after="200"/>
      </w:pPr>
      <w:r>
        <w:rPr>
          <w:rFonts w:ascii="Consolas" w:cs="Consolas" w:eastAsia="Consolas" w:hAnsi="Consolas"/>
          <w:color w:val="4C1D95"/>
          <w:sz w:val="18"/>
          <w:szCs w:val="18"/>
        </w:rPr>
        <w:t xml:space="preserve">"Draw exactly 4 separate characters arranged in a 2x2 grid on a white background, each in their own square section with clear dividing lines. Each character should be clearly distinct:"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Sheet 1: 전설 등급 (Legendary) 8종</w:t>
      </w:r>
    </w:p>
    <w:p>
      <w:pPr>
        <w:spacing w:after="200"/>
      </w:pPr>
      <w:r>
        <w:rPr>
          <w:i/>
          <w:iCs/>
          <w:color w:val="6B7280"/>
        </w:rPr>
        <w:t xml:space="preserve">가장 희귀한 등급. 강렬한 포즈와 화려한 이펙트로 카드의 위엄을 표현.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600"/>
        <w:gridCol w:w="5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카드 컨셉/포즈/이펙트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shadow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섀도우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어둠 속에서 나타나는 그림자 닌자. 검은 연기/그림자 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엠버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불꽃을 다루는 소녀. 화염 이펙트, 불꽃이 손에서 타오름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kenji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켄지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붉은 갑옷 무사. 카타나를 들고 참격 포즈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cordelius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코델리우스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보라빛 마법사. 마법진/룬 이펙트, 신비로운 느낌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elprimo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엘 프리모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루차도르 레슬러. 근육질, 불꽃 주먹 포즈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R-T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레트로 로봇. 안테나에서 전기 스파크, 사이버 느낌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mortis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모티스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뱀파이어 백작. 망토를 펄럭이며 삽을 들고 있음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클랜시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숲의 수호자. 나뭇잎/덩굴 이펙트, 녹색 갑옷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복사해서 쓰는 프롬프트</w:t>
      </w:r>
    </w:p>
    <w:p>
      <w:pPr>
        <w:spacing w:after="40" w:before="160"/>
      </w:pPr>
      <w:r>
        <w:rPr>
          <w:b/>
          <w:bCs/>
          <w:color w:val="4C1D95"/>
          <w:sz w:val="20"/>
          <w:szCs w:val="20"/>
        </w:rPr>
        <w:t xml:space="preserve">프롬프트 1 (섀도우, 엠버, 켄지, 코델리우스)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 grid sheet of 4 chibi-style game character cards for a children's reading battle app, 2x2 layout with clear spacing between each character. Each character stands in a dynamic battle pose on a simple colored background matching their theme color. Style: cute chibi proportions (big head, small body), colorful, clean lines, game card art, digital illustration.</w:t>
            </w:r>
          </w:p>
          <w:p>
            <w:pPr>
              <w:spacing w:after="60"/>
            </w:pPr>
            <w:r>
              <w:rPr>
                <w:sz w:val="10"/>
                <w:szCs w:val="1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Characters on this sheet: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[1] 섀도우 - 어둠 속에서 나타나는 그림자 닌자. 검은 연기/그림자 이펙트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[2] 엠버 - 불꽃을 다루는 소녀. 화염 이펙트, 불꽃이 손에서 타오름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[3] 켄지 - 붉은 갑옷 무사. 카타나를 들고 참격 포즈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[4] 코델리우스 - 보라빛 마법사. 마법진/룬 이펙트, 신비로운 느낌</w:t>
            </w:r>
          </w:p>
          <w:p>
            <w:pPr>
              <w:spacing w:before="60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--ar 1:1 --style raw --v 6.1</w:t>
            </w:r>
          </w:p>
        </w:tc>
      </w:tr>
    </w:tbl>
    <w:p>
      <w:pPr>
        <w:spacing w:after="40" w:before="160"/>
      </w:pPr>
      <w:r>
        <w:rPr>
          <w:b/>
          <w:bCs/>
          <w:color w:val="4C1D95"/>
          <w:sz w:val="20"/>
          <w:szCs w:val="20"/>
        </w:rPr>
        <w:t xml:space="preserve">프롬프트 2 (엘 프리모, R-T, 모티스, 클랜시)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 grid sheet of 4 chibi-style game character cards for a children's reading battle app, 2x2 layout with clear spacing between each character. Each character stands in a dynamic battle pose on a simple colored background matching their theme color. Style: cute chibi proportions (big head, small body), colorful, clean lines, game card art, digital illustration.</w:t>
            </w:r>
          </w:p>
          <w:p>
            <w:pPr>
              <w:spacing w:after="60"/>
            </w:pPr>
            <w:r>
              <w:rPr>
                <w:sz w:val="10"/>
                <w:szCs w:val="1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Characters on this sheet: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[5] 엘 프리모 - 루차도르 레슬러. 근육질, 불꽃 주먹 포즈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[6] R-T - 레트로 로봇. 안테나에서 전기 스파크, 사이버 느낌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[7] 모티스 - 뱀파이어 백작. 망토를 펄럭이며 삽을 들고 있음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[8] 클랜시 - 숲의 수호자. 나뭇잎/덩굴 이펙트, 녹색 갑옷</w:t>
            </w:r>
          </w:p>
          <w:p>
            <w:pPr>
              <w:spacing w:before="60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--ar 1:1 --style raw --v 6.1</w:t>
            </w:r>
          </w:p>
        </w:tc>
      </w:tr>
    </w:tbl>
    <w:p>
      <w:pPr>
        <w:spacing w:before="300"/>
      </w:pPr>
    </w:p>
    <w:p>
      <w:pPr>
        <w:pStyle w:val="Heading3"/>
      </w:pPr>
      <w:r>
        <w:t xml:space="preserve">저장 파일명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avatars/cards/shadow_card.png</w:t>
      </w:r>
      <w:r>
        <w:rPr>
          <w:color w:val="9CA3AF"/>
          <w:sz w:val="18"/>
          <w:szCs w:val="18"/>
        </w:rPr>
        <w:t xml:space="preserve">  ← 섀도우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avatars/cards/amber_card.png</w:t>
      </w:r>
      <w:r>
        <w:rPr>
          <w:color w:val="9CA3AF"/>
          <w:sz w:val="18"/>
          <w:szCs w:val="18"/>
        </w:rPr>
        <w:t xml:space="preserve">  ← 엠버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avatars/cards/kenji_card.png</w:t>
      </w:r>
      <w:r>
        <w:rPr>
          <w:color w:val="9CA3AF"/>
          <w:sz w:val="18"/>
          <w:szCs w:val="18"/>
        </w:rPr>
        <w:t xml:space="preserve">  ← 켄지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avatars/cards/cordelius_card.png</w:t>
      </w:r>
      <w:r>
        <w:rPr>
          <w:color w:val="9CA3AF"/>
          <w:sz w:val="18"/>
          <w:szCs w:val="18"/>
        </w:rPr>
        <w:t xml:space="preserve">  ← 코델리우스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avatars/cards/elprimo_card.png</w:t>
      </w:r>
      <w:r>
        <w:rPr>
          <w:color w:val="9CA3AF"/>
          <w:sz w:val="18"/>
          <w:szCs w:val="18"/>
        </w:rPr>
        <w:t xml:space="preserve">  ← 엘 프리모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avatars/cards/rt_card.png</w:t>
      </w:r>
      <w:r>
        <w:rPr>
          <w:color w:val="9CA3AF"/>
          <w:sz w:val="18"/>
          <w:szCs w:val="18"/>
        </w:rPr>
        <w:t xml:space="preserve">  ← R-T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avatars/cards/mortis_card.png</w:t>
      </w:r>
      <w:r>
        <w:rPr>
          <w:color w:val="9CA3AF"/>
          <w:sz w:val="18"/>
          <w:szCs w:val="18"/>
        </w:rPr>
        <w:t xml:space="preserve">  ← 모티스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avatars/cards/clancy_card.png</w:t>
      </w:r>
      <w:r>
        <w:rPr>
          <w:color w:val="9CA3AF"/>
          <w:sz w:val="18"/>
          <w:szCs w:val="18"/>
        </w:rPr>
        <w:t xml:space="preserve">  ← 클랜시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Sheet 2: 에픽 등급 (Epic) 1/2 - 10종</w:t>
      </w:r>
    </w:p>
    <w:p>
      <w:pPr>
        <w:spacing w:after="200"/>
      </w:pPr>
      <w:r>
        <w:rPr>
          <w:i/>
          <w:iCs/>
          <w:color w:val="6B7280"/>
        </w:rPr>
        <w:t xml:space="preserve">고급 캐릭터. 역동적 포즈와 속성별 이펙트 강조.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600"/>
        <w:gridCol w:w="5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카드 컨셉/포즈/이펙트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릭스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황금 기사. 빛나는 갑옷, 금빛 검을 들고 공격 포즈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제로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붉은 사이보그. 레이저 눈, 메카닉 팔 강조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팽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쿵푸 파이터. 발차기 포즈, 기 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edgar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에드거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후드 입은 어쌔신. 날카로운 발톱, 그림자 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maverick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매버릭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카우보이 모험가. 쌍권총, 먼지 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sandy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샌디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졸린 모래 마법사. 모래 바람, 별 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byron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바이런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독약사. 보라색 독병, 연기 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미코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원숭이 록스타. 기타 치는 포즈, 음표 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행크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물풍선 장인. 물 이펙트, 물방울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비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꿀벌 소녀. 벌 날개, 꿀 이펙트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복사해서 쓰는 프롬프트</w:t>
      </w:r>
    </w:p>
    <w:p>
      <w:pPr>
        <w:spacing w:after="40" w:before="160"/>
      </w:pPr>
      <w:r>
        <w:rPr>
          <w:b/>
          <w:bCs/>
          <w:color w:val="4C1D95"/>
          <w:sz w:val="20"/>
          <w:szCs w:val="20"/>
        </w:rPr>
        <w:t xml:space="preserve">프롬프트 1 (릭스, 제로, 팽, 에드거)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 grid sheet of 4 chibi-style game character cards for a children's reading battle app, 2x2 layout with clear spacing between each character. Each character stands in a dynamic battle pose on a simple colored background matching their theme color. Style: cute chibi proportions (big head, small body), colorful, clean lines, game card art, digital illustration.</w:t>
            </w:r>
          </w:p>
          <w:p>
            <w:pPr>
              <w:spacing w:after="60"/>
            </w:pPr>
            <w:r>
              <w:rPr>
                <w:sz w:val="10"/>
                <w:szCs w:val="1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Characters on this sheet: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[1] 릭스 - 황금 기사. 빛나는 갑옷, 금빛 검을 들고 공격 포즈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[2] 제로 - 붉은 사이보그. 레이저 눈, 메카닉 팔 강조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[3] 팽 - 쿵푸 파이터. 발차기 포즈, 기 이펙트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[4] 에드거 - 후드 입은 어쌔신. 날카로운 발톱, 그림자 이펙트</w:t>
            </w:r>
          </w:p>
          <w:p>
            <w:pPr>
              <w:spacing w:before="60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--ar 1:1 --style raw --v 6.1</w:t>
            </w:r>
          </w:p>
        </w:tc>
      </w:tr>
    </w:tbl>
    <w:p>
      <w:pPr>
        <w:spacing w:after="40" w:before="160"/>
      </w:pPr>
      <w:r>
        <w:rPr>
          <w:b/>
          <w:bCs/>
          <w:color w:val="4C1D95"/>
          <w:sz w:val="20"/>
          <w:szCs w:val="20"/>
        </w:rPr>
        <w:t xml:space="preserve">프롬프트 2 (매버릭, 샌디, 바이런, 미코)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 grid sheet of 4 chibi-style game character cards for a children's reading battle app, 2x2 layout with clear spacing between each character. Each character stands in a dynamic battle pose on a simple colored background matching their theme color. Style: cute chibi proportions (big head, small body), colorful, clean lines, game card art, digital illustration.</w:t>
            </w:r>
          </w:p>
          <w:p>
            <w:pPr>
              <w:spacing w:after="60"/>
            </w:pPr>
            <w:r>
              <w:rPr>
                <w:sz w:val="10"/>
                <w:szCs w:val="1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Characters on this sheet: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[5] 매버릭 - 카우보이 모험가. 쌍권총, 먼지 이펙트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[6] 샌디 - 졸린 모래 마법사. 모래 바람, 별 이펙트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[7] 바이런 - 독약사. 보라색 독병, 연기 이펙트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[8] 미코 - 원숭이 록스타. 기타 치는 포즈, 음표 이펙트</w:t>
            </w:r>
          </w:p>
          <w:p>
            <w:pPr>
              <w:spacing w:before="60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--ar 1:1 --style raw --v 6.1</w:t>
            </w:r>
          </w:p>
        </w:tc>
      </w:tr>
    </w:tbl>
    <w:p>
      <w:pPr>
        <w:spacing w:after="40" w:before="160"/>
      </w:pPr>
      <w:r>
        <w:rPr>
          <w:b/>
          <w:bCs/>
          <w:color w:val="4C1D95"/>
          <w:sz w:val="20"/>
          <w:szCs w:val="20"/>
        </w:rPr>
        <w:t xml:space="preserve">프롬프트 3 (행크, 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 grid sheet of 2 chibi-style game character cards for a children's reading battle app, 2x2 layout with clear spacing between each character. Each character stands in a dynamic battle pose on a simple colored background matching their theme color. Style: cute chibi proportions (big head, small body), colorful, clean lines, game card art, digital illustration.</w:t>
            </w:r>
          </w:p>
          <w:p>
            <w:pPr>
              <w:spacing w:after="60"/>
            </w:pPr>
            <w:r>
              <w:rPr>
                <w:sz w:val="10"/>
                <w:szCs w:val="1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Characters on this sheet: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[9] 행크 - 물풍선 장인. 물 이펙트, 물방울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[10] 비 - 꿀벌 소녀. 벌 날개, 꿀 이펙트</w:t>
            </w:r>
          </w:p>
          <w:p>
            <w:pPr>
              <w:spacing w:before="60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--ar 1:1 --style raw --v 6.1</w:t>
            </w:r>
          </w:p>
        </w:tc>
      </w:tr>
    </w:tbl>
    <w:p>
      <w:pPr>
        <w:spacing w:before="300"/>
      </w:pPr>
    </w:p>
    <w:p>
      <w:pPr>
        <w:pStyle w:val="Heading3"/>
      </w:pPr>
      <w:r>
        <w:t xml:space="preserve">저장 파일명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avatars/cards/rix_card.png</w:t>
      </w:r>
      <w:r>
        <w:rPr>
          <w:color w:val="9CA3AF"/>
          <w:sz w:val="18"/>
          <w:szCs w:val="18"/>
        </w:rPr>
        <w:t xml:space="preserve">  ← 릭스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avatars/cards/zero_card.png</w:t>
      </w:r>
      <w:r>
        <w:rPr>
          <w:color w:val="9CA3AF"/>
          <w:sz w:val="18"/>
          <w:szCs w:val="18"/>
        </w:rPr>
        <w:t xml:space="preserve">  ← 제로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avatars/cards/fang_card.png</w:t>
      </w:r>
      <w:r>
        <w:rPr>
          <w:color w:val="9CA3AF"/>
          <w:sz w:val="18"/>
          <w:szCs w:val="18"/>
        </w:rPr>
        <w:t xml:space="preserve">  ← 팽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avatars/cards/edgar_card.png</w:t>
      </w:r>
      <w:r>
        <w:rPr>
          <w:color w:val="9CA3AF"/>
          <w:sz w:val="18"/>
          <w:szCs w:val="18"/>
        </w:rPr>
        <w:t xml:space="preserve">  ← 에드거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avatars/cards/maverick_card.png</w:t>
      </w:r>
      <w:r>
        <w:rPr>
          <w:color w:val="9CA3AF"/>
          <w:sz w:val="18"/>
          <w:szCs w:val="18"/>
        </w:rPr>
        <w:t xml:space="preserve">  ← 매버릭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avatars/cards/sandy_card.png</w:t>
      </w:r>
      <w:r>
        <w:rPr>
          <w:color w:val="9CA3AF"/>
          <w:sz w:val="18"/>
          <w:szCs w:val="18"/>
        </w:rPr>
        <w:t xml:space="preserve">  ← 샌디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avatars/cards/byron_card.png</w:t>
      </w:r>
      <w:r>
        <w:rPr>
          <w:color w:val="9CA3AF"/>
          <w:sz w:val="18"/>
          <w:szCs w:val="18"/>
        </w:rPr>
        <w:t xml:space="preserve">  ← 바이런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avatars/cards/mico_card.png</w:t>
      </w:r>
      <w:r>
        <w:rPr>
          <w:color w:val="9CA3AF"/>
          <w:sz w:val="18"/>
          <w:szCs w:val="18"/>
        </w:rPr>
        <w:t xml:space="preserve">  ← 미코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avatars/cards/hank_card.png</w:t>
      </w:r>
      <w:r>
        <w:rPr>
          <w:color w:val="9CA3AF"/>
          <w:sz w:val="18"/>
          <w:szCs w:val="18"/>
        </w:rPr>
        <w:t xml:space="preserve">  ← 행크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avatars/cards/bea_card.png</w:t>
      </w:r>
      <w:r>
        <w:rPr>
          <w:color w:val="9CA3AF"/>
          <w:sz w:val="18"/>
          <w:szCs w:val="18"/>
        </w:rPr>
        <w:t xml:space="preserve">  ← 비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Sheet 3: 에픽 등급 (Epic) 2/2 - 10종</w:t>
      </w:r>
    </w:p>
    <w:p>
      <w:pPr>
        <w:spacing w:after="200"/>
      </w:pPr>
      <w:r>
        <w:rPr>
          <w:i/>
          <w:iCs/>
          <w:color w:val="6B7280"/>
        </w:rPr>
        <w:t xml:space="preserve">고급 캐릭터 후반부. 속성 이펙트와 개성 강조.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600"/>
        <w:gridCol w:w="5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카드 컨셉/포즈/이펙트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belle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벨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전기 저격수. 번개 이펙트, 라이플 겨냥 포즈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게일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눈보라 할아버지. 눈꽃 이펙트, 바람 소용돌이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buzz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버즈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해변 경비원. 구명 부표, 파도 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그롬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폭발물 전문가. 미사일/폭발 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서지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에너지드링크 로봇. 전기 충전, 파워업 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lola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롤라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패션 디바. 분홍 별 이펙트, 포즈 잡는 모습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체스터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마술사 광대. 카드/모자 마술 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이브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외계 식물 생명체. 녹색 촉수/꽃 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melodie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멜로디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음악 소녀. 음표가 떠다니는 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squawk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스쿼크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보라색 앵무새. 깃털 이펙트, 날개짓 포즈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복사해서 쓰는 프롬프트</w:t>
      </w:r>
    </w:p>
    <w:p>
      <w:pPr>
        <w:spacing w:after="40" w:before="160"/>
      </w:pPr>
      <w:r>
        <w:rPr>
          <w:b/>
          <w:bCs/>
          <w:color w:val="4C1D95"/>
          <w:sz w:val="20"/>
          <w:szCs w:val="20"/>
        </w:rPr>
        <w:t xml:space="preserve">프롬프트 1 (벨, 게일, 버즈, 그롬)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 grid sheet of 4 chibi-style game character cards for a children's reading battle app, 2x2 layout with clear spacing between each character. Each character stands in a dynamic battle pose on a simple colored background matching their theme color. Style: cute chibi proportions (big head, small body), colorful, clean lines, game card art, digital illustration.</w:t>
            </w:r>
          </w:p>
          <w:p>
            <w:pPr>
              <w:spacing w:after="60"/>
            </w:pPr>
            <w:r>
              <w:rPr>
                <w:sz w:val="10"/>
                <w:szCs w:val="1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Characters on this sheet: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[1] 벨 - 전기 저격수. 번개 이펙트, 라이플 겨냥 포즈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[2] 게일 - 눈보라 할아버지. 눈꽃 이펙트, 바람 소용돌이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[3] 버즈 - 해변 경비원. 구명 부표, 파도 이펙트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[4] 그롬 - 폭발물 전문가. 미사일/폭발 이펙트</w:t>
            </w:r>
          </w:p>
          <w:p>
            <w:pPr>
              <w:spacing w:before="60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--ar 1:1 --style raw --v 6.1</w:t>
            </w:r>
          </w:p>
        </w:tc>
      </w:tr>
    </w:tbl>
    <w:p>
      <w:pPr>
        <w:spacing w:after="40" w:before="160"/>
      </w:pPr>
      <w:r>
        <w:rPr>
          <w:b/>
          <w:bCs/>
          <w:color w:val="4C1D95"/>
          <w:sz w:val="20"/>
          <w:szCs w:val="20"/>
        </w:rPr>
        <w:t xml:space="preserve">프롬프트 2 (서지, 롤라, 체스터, 이브)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 grid sheet of 4 chibi-style game character cards for a children's reading battle app, 2x2 layout with clear spacing between each character. Each character stands in a dynamic battle pose on a simple colored background matching their theme color. Style: cute chibi proportions (big head, small body), colorful, clean lines, game card art, digital illustration.</w:t>
            </w:r>
          </w:p>
          <w:p>
            <w:pPr>
              <w:spacing w:after="60"/>
            </w:pPr>
            <w:r>
              <w:rPr>
                <w:sz w:val="10"/>
                <w:szCs w:val="1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Characters on this sheet: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[5] 서지 - 에너지드링크 로봇. 전기 충전, 파워업 이펙트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[6] 롤라 - 패션 디바. 분홍 별 이펙트, 포즈 잡는 모습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[7] 체스터 - 마술사 광대. 카드/모자 마술 이펙트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[8] 이브 - 외계 식물 생명체. 녹색 촉수/꽃 이펙트</w:t>
            </w:r>
          </w:p>
          <w:p>
            <w:pPr>
              <w:spacing w:before="60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--ar 1:1 --style raw --v 6.1</w:t>
            </w:r>
          </w:p>
        </w:tc>
      </w:tr>
    </w:tbl>
    <w:p>
      <w:pPr>
        <w:spacing w:after="40" w:before="160"/>
      </w:pPr>
      <w:r>
        <w:rPr>
          <w:b/>
          <w:bCs/>
          <w:color w:val="4C1D95"/>
          <w:sz w:val="20"/>
          <w:szCs w:val="20"/>
        </w:rPr>
        <w:t xml:space="preserve">프롬프트 3 (멜로디, 스쿼크)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 grid sheet of 2 chibi-style game character cards for a children's reading battle app, 2x2 layout with clear spacing between each character. Each character stands in a dynamic battle pose on a simple colored background matching their theme color. Style: cute chibi proportions (big head, small body), colorful, clean lines, game card art, digital illustration.</w:t>
            </w:r>
          </w:p>
          <w:p>
            <w:pPr>
              <w:spacing w:after="60"/>
            </w:pPr>
            <w:r>
              <w:rPr>
                <w:sz w:val="10"/>
                <w:szCs w:val="1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Characters on this sheet: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[9] 멜로디 - 음악 소녀. 음표가 떠다니는 이펙트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[10] 스쿼크 - 보라색 앵무새. 깃털 이펙트, 날개짓 포즈</w:t>
            </w:r>
          </w:p>
          <w:p>
            <w:pPr>
              <w:spacing w:before="60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--ar 1:1 --style raw --v 6.1</w:t>
            </w:r>
          </w:p>
        </w:tc>
      </w:tr>
    </w:tbl>
    <w:p>
      <w:pPr>
        <w:spacing w:before="300"/>
      </w:pPr>
    </w:p>
    <w:p>
      <w:pPr>
        <w:pStyle w:val="Heading3"/>
      </w:pPr>
      <w:r>
        <w:t xml:space="preserve">저장 파일명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avatars/cards/belle_card.png</w:t>
      </w:r>
      <w:r>
        <w:rPr>
          <w:color w:val="9CA3AF"/>
          <w:sz w:val="18"/>
          <w:szCs w:val="18"/>
        </w:rPr>
        <w:t xml:space="preserve">  ← 벨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avatars/cards/gale_card.png</w:t>
      </w:r>
      <w:r>
        <w:rPr>
          <w:color w:val="9CA3AF"/>
          <w:sz w:val="18"/>
          <w:szCs w:val="18"/>
        </w:rPr>
        <w:t xml:space="preserve">  ← 게일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avatars/cards/buzz_card.png</w:t>
      </w:r>
      <w:r>
        <w:rPr>
          <w:color w:val="9CA3AF"/>
          <w:sz w:val="18"/>
          <w:szCs w:val="18"/>
        </w:rPr>
        <w:t xml:space="preserve">  ← 버즈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avatars/cards/grom_card.png</w:t>
      </w:r>
      <w:r>
        <w:rPr>
          <w:color w:val="9CA3AF"/>
          <w:sz w:val="18"/>
          <w:szCs w:val="18"/>
        </w:rPr>
        <w:t xml:space="preserve">  ← 그롬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avatars/cards/surge_card.png</w:t>
      </w:r>
      <w:r>
        <w:rPr>
          <w:color w:val="9CA3AF"/>
          <w:sz w:val="18"/>
          <w:szCs w:val="18"/>
        </w:rPr>
        <w:t xml:space="preserve">  ← 서지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avatars/cards/lola_card.png</w:t>
      </w:r>
      <w:r>
        <w:rPr>
          <w:color w:val="9CA3AF"/>
          <w:sz w:val="18"/>
          <w:szCs w:val="18"/>
        </w:rPr>
        <w:t xml:space="preserve">  ← 롤라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avatars/cards/chester_card.png</w:t>
      </w:r>
      <w:r>
        <w:rPr>
          <w:color w:val="9CA3AF"/>
          <w:sz w:val="18"/>
          <w:szCs w:val="18"/>
        </w:rPr>
        <w:t xml:space="preserve">  ← 체스터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avatars/cards/eve_card.png</w:t>
      </w:r>
      <w:r>
        <w:rPr>
          <w:color w:val="9CA3AF"/>
          <w:sz w:val="18"/>
          <w:szCs w:val="18"/>
        </w:rPr>
        <w:t xml:space="preserve">  ← 이브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avatars/cards/melodie_card.png</w:t>
      </w:r>
      <w:r>
        <w:rPr>
          <w:color w:val="9CA3AF"/>
          <w:sz w:val="18"/>
          <w:szCs w:val="18"/>
        </w:rPr>
        <w:t xml:space="preserve">  ← 멜로디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avatars/cards/squawk_card.png</w:t>
      </w:r>
      <w:r>
        <w:rPr>
          <w:color w:val="9CA3AF"/>
          <w:sz w:val="18"/>
          <w:szCs w:val="18"/>
        </w:rPr>
        <w:t xml:space="preserve">  ← 스쿼크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Sheet 4: 역사 영웅 (Hero) 12종</w:t>
      </w:r>
    </w:p>
    <w:p>
      <w:pPr>
        <w:spacing w:after="200"/>
      </w:pPr>
      <w:r>
        <w:rPr>
          <w:i/>
          <w:iCs/>
          <w:color w:val="6B7280"/>
        </w:rPr>
        <w:t xml:space="preserve">실존 인물 기반. 인물의 상징적 아이템/업적을 카드 이펙트로 표현.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600"/>
        <w:gridCol w:w="5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카드 컨셉/포즈/이펙트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sejong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세종대왕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훈민정음 두루마리를 펼치며 한글 글자가 빛나는 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yi_sunsin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이순신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거북선 앞에서 칼을 든 장군. 파도/거북선 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davinci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다빈치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설계도를 펼치며 발명품 스케치가 떠오르는 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einstein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아인슈타인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E=mc² 수식이 빛나며, 우주/원자 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marie_curie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마리 퀴리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실험실에서 빛나는 라듐병을 들고 있음. 녹색 형광 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helen_keller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헬렌 켈러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점자책을 읽으며 빛의 파동이 퍼지는 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mozart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모차르트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피아노 연주 포즈. 금빛 음표가 떠다니는 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shakespeare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셰익스피어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깃펜으로 글 쓰는 포즈. 잉크에서 캐릭터가 나타남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malala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말랄라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책을 높이 들고 있는 포즈. 빛줄기 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louis_braille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루이 브라이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점자판 위에 손을 올리며 점들이 빛나는 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jang_yeongsil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장영실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측우기/해시계를 조립하며 톱니바퀴 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yu_gwansun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유관순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태극기를 높이 들고 외치는 포즈. 빛 이펙트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복사해서 쓰는 프롬프트</w:t>
      </w:r>
    </w:p>
    <w:p>
      <w:pPr>
        <w:spacing w:after="40" w:before="160"/>
      </w:pPr>
      <w:r>
        <w:rPr>
          <w:b/>
          <w:bCs/>
          <w:color w:val="4C1D95"/>
          <w:sz w:val="20"/>
          <w:szCs w:val="20"/>
        </w:rPr>
        <w:t xml:space="preserve">프롬프트 1 (세종대왕, 이순신, 다빈치, 아인슈타인)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 grid sheet of 4 chibi-style game character cards for a children's reading battle app, 2x2 layout with clear spacing between each character. Each character stands in a dynamic battle pose on a simple colored background matching their theme color. Style: cute chibi proportions (big head, small body), colorful, clean lines, game card art, digital illustration.</w:t>
            </w:r>
          </w:p>
          <w:p>
            <w:pPr>
              <w:spacing w:after="60"/>
            </w:pPr>
            <w:r>
              <w:rPr>
                <w:sz w:val="10"/>
                <w:szCs w:val="1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Characters on this sheet: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[1] 세종대왕 - 훈민정음 두루마리를 펼치며 한글 글자가 빛나는 이펙트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[2] 이순신 - 거북선 앞에서 칼을 든 장군. 파도/거북선 이펙트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[3] 다빈치 - 설계도를 펼치며 발명품 스케치가 떠오르는 이펙트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[4] 아인슈타인 - E=mc² 수식이 빛나며, 우주/원자 이펙트</w:t>
            </w:r>
          </w:p>
          <w:p>
            <w:pPr>
              <w:spacing w:before="60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--ar 1:1 --style raw --v 6.1</w:t>
            </w:r>
          </w:p>
        </w:tc>
      </w:tr>
    </w:tbl>
    <w:p>
      <w:pPr>
        <w:spacing w:after="40" w:before="160"/>
      </w:pPr>
      <w:r>
        <w:rPr>
          <w:b/>
          <w:bCs/>
          <w:color w:val="4C1D95"/>
          <w:sz w:val="20"/>
          <w:szCs w:val="20"/>
        </w:rPr>
        <w:t xml:space="preserve">프롬프트 2 (마리 퀴리, 헬렌 켈러, 모차르트, 셰익스피어)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 grid sheet of 4 chibi-style game character cards for a children's reading battle app, 2x2 layout with clear spacing between each character. Each character stands in a dynamic battle pose on a simple colored background matching their theme color. Style: cute chibi proportions (big head, small body), colorful, clean lines, game card art, digital illustration.</w:t>
            </w:r>
          </w:p>
          <w:p>
            <w:pPr>
              <w:spacing w:after="60"/>
            </w:pPr>
            <w:r>
              <w:rPr>
                <w:sz w:val="10"/>
                <w:szCs w:val="1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Characters on this sheet: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[5] 마리 퀴리 - 실험실에서 빛나는 라듐병을 들고 있음. 녹색 형광 이펙트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[6] 헬렌 켈러 - 점자책을 읽으며 빛의 파동이 퍼지는 이펙트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[7] 모차르트 - 피아노 연주 포즈. 금빛 음표가 떠다니는 이펙트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[8] 셰익스피어 - 깃펜으로 글 쓰는 포즈. 잉크에서 캐릭터가 나타남</w:t>
            </w:r>
          </w:p>
          <w:p>
            <w:pPr>
              <w:spacing w:before="60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--ar 1:1 --style raw --v 6.1</w:t>
            </w:r>
          </w:p>
        </w:tc>
      </w:tr>
    </w:tbl>
    <w:p>
      <w:pPr>
        <w:spacing w:after="40" w:before="160"/>
      </w:pPr>
      <w:r>
        <w:rPr>
          <w:b/>
          <w:bCs/>
          <w:color w:val="4C1D95"/>
          <w:sz w:val="20"/>
          <w:szCs w:val="20"/>
        </w:rPr>
        <w:t xml:space="preserve">프롬프트 3 (말랄라, 루이 브라이, 장영실, 유관순)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 grid sheet of 4 chibi-style game character cards for a children's reading battle app, 2x2 layout with clear spacing between each character. Each character stands in a dynamic battle pose on a simple colored background matching their theme color. Style: cute chibi proportions (big head, small body), colorful, clean lines, game card art, digital illustration.</w:t>
            </w:r>
          </w:p>
          <w:p>
            <w:pPr>
              <w:spacing w:after="60"/>
            </w:pPr>
            <w:r>
              <w:rPr>
                <w:sz w:val="10"/>
                <w:szCs w:val="1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Characters on this sheet: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[9] 말랄라 - 책을 높이 들고 있는 포즈. 빛줄기 이펙트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[10] 루이 브라이 - 점자판 위에 손을 올리며 점들이 빛나는 이펙트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[11] 장영실 - 측우기/해시계를 조립하며 톱니바퀴 이펙트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[12] 유관순 - 태극기를 높이 들고 외치는 포즈. 빛 이펙트</w:t>
            </w:r>
          </w:p>
          <w:p>
            <w:pPr>
              <w:spacing w:before="60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--ar 1:1 --style raw --v 6.1</w:t>
            </w:r>
          </w:p>
        </w:tc>
      </w:tr>
    </w:tbl>
    <w:p>
      <w:pPr>
        <w:spacing w:before="300"/>
      </w:pPr>
    </w:p>
    <w:p>
      <w:pPr>
        <w:pStyle w:val="Heading3"/>
      </w:pPr>
      <w:r>
        <w:t xml:space="preserve">저장 파일명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avatars/cards/sejong_card.png</w:t>
      </w:r>
      <w:r>
        <w:rPr>
          <w:color w:val="9CA3AF"/>
          <w:sz w:val="18"/>
          <w:szCs w:val="18"/>
        </w:rPr>
        <w:t xml:space="preserve">  ← 세종대왕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avatars/cards/yi_sunsin_card.png</w:t>
      </w:r>
      <w:r>
        <w:rPr>
          <w:color w:val="9CA3AF"/>
          <w:sz w:val="18"/>
          <w:szCs w:val="18"/>
        </w:rPr>
        <w:t xml:space="preserve">  ← 이순신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avatars/cards/davinci_card.png</w:t>
      </w:r>
      <w:r>
        <w:rPr>
          <w:color w:val="9CA3AF"/>
          <w:sz w:val="18"/>
          <w:szCs w:val="18"/>
        </w:rPr>
        <w:t xml:space="preserve">  ← 다빈치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avatars/cards/einstein_card.png</w:t>
      </w:r>
      <w:r>
        <w:rPr>
          <w:color w:val="9CA3AF"/>
          <w:sz w:val="18"/>
          <w:szCs w:val="18"/>
        </w:rPr>
        <w:t xml:space="preserve">  ← 아인슈타인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avatars/cards/marie_curie_card.png</w:t>
      </w:r>
      <w:r>
        <w:rPr>
          <w:color w:val="9CA3AF"/>
          <w:sz w:val="18"/>
          <w:szCs w:val="18"/>
        </w:rPr>
        <w:t xml:space="preserve">  ← 마리 퀴리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avatars/cards/helen_keller_card.png</w:t>
      </w:r>
      <w:r>
        <w:rPr>
          <w:color w:val="9CA3AF"/>
          <w:sz w:val="18"/>
          <w:szCs w:val="18"/>
        </w:rPr>
        <w:t xml:space="preserve">  ← 헬렌 켈러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avatars/cards/mozart_card.png</w:t>
      </w:r>
      <w:r>
        <w:rPr>
          <w:color w:val="9CA3AF"/>
          <w:sz w:val="18"/>
          <w:szCs w:val="18"/>
        </w:rPr>
        <w:t xml:space="preserve">  ← 모차르트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avatars/cards/shakespeare_card.png</w:t>
      </w:r>
      <w:r>
        <w:rPr>
          <w:color w:val="9CA3AF"/>
          <w:sz w:val="18"/>
          <w:szCs w:val="18"/>
        </w:rPr>
        <w:t xml:space="preserve">  ← 셰익스피어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avatars/cards/malala_card.png</w:t>
      </w:r>
      <w:r>
        <w:rPr>
          <w:color w:val="9CA3AF"/>
          <w:sz w:val="18"/>
          <w:szCs w:val="18"/>
        </w:rPr>
        <w:t xml:space="preserve">  ← 말랄라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avatars/cards/louis_braille_card.png</w:t>
      </w:r>
      <w:r>
        <w:rPr>
          <w:color w:val="9CA3AF"/>
          <w:sz w:val="18"/>
          <w:szCs w:val="18"/>
        </w:rPr>
        <w:t xml:space="preserve">  ← 루이 브라이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avatars/cards/jang_yeongsil_card.png</w:t>
      </w:r>
      <w:r>
        <w:rPr>
          <w:color w:val="9CA3AF"/>
          <w:sz w:val="18"/>
          <w:szCs w:val="18"/>
        </w:rPr>
        <w:t xml:space="preserve">  ← 장영실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avatars/cards/yu_gwansun_card.png</w:t>
      </w:r>
      <w:r>
        <w:rPr>
          <w:color w:val="9CA3AF"/>
          <w:sz w:val="18"/>
          <w:szCs w:val="18"/>
        </w:rPr>
        <w:t xml:space="preserve">  ← 유관순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Sheet 5: 전설 영웅 (Legendary Heroes) 10종</w:t>
      </w:r>
    </w:p>
    <w:p>
      <w:pPr>
        <w:spacing w:after="200"/>
      </w:pPr>
      <w:r>
        <w:rPr>
          <w:i/>
          <w:iCs/>
          <w:color w:val="6B7280"/>
        </w:rPr>
        <w:t xml:space="preserve">전설/신화 속 영웅. 판타지 이펙트와 상징 무기 강조.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600"/>
        <w:gridCol w:w="5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카드 컨셉/포즈/이펙트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arthur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아서 왕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엑스칼리버를 뽑는 포즈. 금빛 검 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robinhood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로빈 후드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활 시위를 당기는 포즈. 숲/나뭇잎 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honggildong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홍길동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분신술 포즈. 그림자 분신이 뒤에 2~3명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wukong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손오공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여의봉을 휘두르며 구름 위에 서있는 포즈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잔 다르크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깃발을 들고 말 위에 올라탄 포즈. 빛 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aladdin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알라딘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마법 양탄자 위에서 램프를 문지르는 포즈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이반 왕자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불사조와 함께 있는 포즈. 불꽃/깃털 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momotaro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모모타로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복숭아에서 나오며 칼을 든 포즈. 꽃잎 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anansi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아난시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거미줄 위에 앉아 이야기를 풀어놓는 포즈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토르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묠니르를 높이 치켜들며 번개 이펙트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복사해서 쓰는 프롬프트</w:t>
      </w:r>
    </w:p>
    <w:p>
      <w:pPr>
        <w:spacing w:after="40" w:before="160"/>
      </w:pPr>
      <w:r>
        <w:rPr>
          <w:b/>
          <w:bCs/>
          <w:color w:val="4C1D95"/>
          <w:sz w:val="20"/>
          <w:szCs w:val="20"/>
        </w:rPr>
        <w:t xml:space="preserve">프롬프트 1 (아서 왕, 로빈 후드, 홍길동, 손오공)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 grid sheet of 4 chibi-style game character cards for a children's reading battle app, 2x2 layout with clear spacing between each character. Each character stands in a dynamic battle pose on a simple colored background matching their theme color. Style: cute chibi proportions (big head, small body), colorful, clean lines, game card art, digital illustration.</w:t>
            </w:r>
          </w:p>
          <w:p>
            <w:pPr>
              <w:spacing w:after="60"/>
            </w:pPr>
            <w:r>
              <w:rPr>
                <w:sz w:val="10"/>
                <w:szCs w:val="1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Characters on this sheet: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[1] 아서 왕 - 엑스칼리버를 뽑는 포즈. 금빛 검 이펙트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[2] 로빈 후드 - 활 시위를 당기는 포즈. 숲/나뭇잎 이펙트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[3] 홍길동 - 분신술 포즈. 그림자 분신이 뒤에 2~3명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[4] 손오공 - 여의봉을 휘두르며 구름 위에 서있는 포즈</w:t>
            </w:r>
          </w:p>
          <w:p>
            <w:pPr>
              <w:spacing w:before="60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--ar 1:1 --style raw --v 6.1</w:t>
            </w:r>
          </w:p>
        </w:tc>
      </w:tr>
    </w:tbl>
    <w:p>
      <w:pPr>
        <w:spacing w:after="40" w:before="160"/>
      </w:pPr>
      <w:r>
        <w:rPr>
          <w:b/>
          <w:bCs/>
          <w:color w:val="4C1D95"/>
          <w:sz w:val="20"/>
          <w:szCs w:val="20"/>
        </w:rPr>
        <w:t xml:space="preserve">프롬프트 2 (잔 다르크, 알라딘, 이반 왕자, 모모타로)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 grid sheet of 4 chibi-style game character cards for a children's reading battle app, 2x2 layout with clear spacing between each character. Each character stands in a dynamic battle pose on a simple colored background matching their theme color. Style: cute chibi proportions (big head, small body), colorful, clean lines, game card art, digital illustration.</w:t>
            </w:r>
          </w:p>
          <w:p>
            <w:pPr>
              <w:spacing w:after="60"/>
            </w:pPr>
            <w:r>
              <w:rPr>
                <w:sz w:val="10"/>
                <w:szCs w:val="1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Characters on this sheet: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[5] 잔 다르크 - 깃발을 들고 말 위에 올라탄 포즈. 빛 이펙트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[6] 알라딘 - 마법 양탄자 위에서 램프를 문지르는 포즈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[7] 이반 왕자 - 불사조와 함께 있는 포즈. 불꽃/깃털 이펙트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[8] 모모타로 - 복숭아에서 나오며 칼을 든 포즈. 꽃잎 이펙트</w:t>
            </w:r>
          </w:p>
          <w:p>
            <w:pPr>
              <w:spacing w:before="60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--ar 1:1 --style raw --v 6.1</w:t>
            </w:r>
          </w:p>
        </w:tc>
      </w:tr>
    </w:tbl>
    <w:p>
      <w:pPr>
        <w:spacing w:after="40" w:before="160"/>
      </w:pPr>
      <w:r>
        <w:rPr>
          <w:b/>
          <w:bCs/>
          <w:color w:val="4C1D95"/>
          <w:sz w:val="20"/>
          <w:szCs w:val="20"/>
        </w:rPr>
        <w:t xml:space="preserve">프롬프트 3 (아난시, 토르)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 grid sheet of 2 chibi-style game character cards for a children's reading battle app, 2x2 layout with clear spacing between each character. Each character stands in a dynamic battle pose on a simple colored background matching their theme color. Style: cute chibi proportions (big head, small body), colorful, clean lines, game card art, digital illustration.</w:t>
            </w:r>
          </w:p>
          <w:p>
            <w:pPr>
              <w:spacing w:after="60"/>
            </w:pPr>
            <w:r>
              <w:rPr>
                <w:sz w:val="10"/>
                <w:szCs w:val="1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Characters on this sheet: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[9] 아난시 - 거미줄 위에 앉아 이야기를 풀어놓는 포즈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[10] 토르 - 묠니르를 높이 치켜들며 번개 이펙트</w:t>
            </w:r>
          </w:p>
          <w:p>
            <w:pPr>
              <w:spacing w:before="60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--ar 1:1 --style raw --v 6.1</w:t>
            </w:r>
          </w:p>
        </w:tc>
      </w:tr>
    </w:tbl>
    <w:p>
      <w:pPr>
        <w:spacing w:before="300"/>
      </w:pPr>
    </w:p>
    <w:p>
      <w:pPr>
        <w:pStyle w:val="Heading3"/>
      </w:pPr>
      <w:r>
        <w:t xml:space="preserve">저장 파일명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avatars/cards/arthur_card.png</w:t>
      </w:r>
      <w:r>
        <w:rPr>
          <w:color w:val="9CA3AF"/>
          <w:sz w:val="18"/>
          <w:szCs w:val="18"/>
        </w:rPr>
        <w:t xml:space="preserve">  ← 아서 왕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avatars/cards/robinhood_card.png</w:t>
      </w:r>
      <w:r>
        <w:rPr>
          <w:color w:val="9CA3AF"/>
          <w:sz w:val="18"/>
          <w:szCs w:val="18"/>
        </w:rPr>
        <w:t xml:space="preserve">  ← 로빈 후드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avatars/cards/honggildong_card.png</w:t>
      </w:r>
      <w:r>
        <w:rPr>
          <w:color w:val="9CA3AF"/>
          <w:sz w:val="18"/>
          <w:szCs w:val="18"/>
        </w:rPr>
        <w:t xml:space="preserve">  ← 홍길동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avatars/cards/wukong_card.png</w:t>
      </w:r>
      <w:r>
        <w:rPr>
          <w:color w:val="9CA3AF"/>
          <w:sz w:val="18"/>
          <w:szCs w:val="18"/>
        </w:rPr>
        <w:t xml:space="preserve">  ← 손오공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avatars/cards/joan_card.png</w:t>
      </w:r>
      <w:r>
        <w:rPr>
          <w:color w:val="9CA3AF"/>
          <w:sz w:val="18"/>
          <w:szCs w:val="18"/>
        </w:rPr>
        <w:t xml:space="preserve">  ← 잔 다르크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avatars/cards/aladdin_card.png</w:t>
      </w:r>
      <w:r>
        <w:rPr>
          <w:color w:val="9CA3AF"/>
          <w:sz w:val="18"/>
          <w:szCs w:val="18"/>
        </w:rPr>
        <w:t xml:space="preserve">  ← 알라딘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avatars/cards/ivan_card.png</w:t>
      </w:r>
      <w:r>
        <w:rPr>
          <w:color w:val="9CA3AF"/>
          <w:sz w:val="18"/>
          <w:szCs w:val="18"/>
        </w:rPr>
        <w:t xml:space="preserve">  ← 이반 왕자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avatars/cards/momotaro_card.png</w:t>
      </w:r>
      <w:r>
        <w:rPr>
          <w:color w:val="9CA3AF"/>
          <w:sz w:val="18"/>
          <w:szCs w:val="18"/>
        </w:rPr>
        <w:t xml:space="preserve">  ← 모모타로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avatars/cards/anansi_card.png</w:t>
      </w:r>
      <w:r>
        <w:rPr>
          <w:color w:val="9CA3AF"/>
          <w:sz w:val="18"/>
          <w:szCs w:val="18"/>
        </w:rPr>
        <w:t xml:space="preserve">  ← 아난시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avatars/cards/thor_card.png</w:t>
      </w:r>
      <w:r>
        <w:rPr>
          <w:color w:val="9CA3AF"/>
          <w:sz w:val="18"/>
          <w:szCs w:val="18"/>
        </w:rPr>
        <w:t xml:space="preserve">  ← 토르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Sheet 6: 신화 (Mythic) 10종</w:t>
      </w:r>
    </w:p>
    <w:p>
      <w:pPr>
        <w:spacing w:after="200"/>
      </w:pPr>
      <w:r>
        <w:rPr>
          <w:i/>
          <w:iCs/>
          <w:color w:val="6B7280"/>
        </w:rPr>
        <w:t xml:space="preserve">신급 존재. 신성한 빛/원소 이펙트를 극대화.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600"/>
        <w:gridCol w:w="5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카드 컨셉/포즈/이펙트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제우스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번개를 내리치며 구름 왕좌에 앉은 포즈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athena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아테나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방패와 창을 든 전쟁의 여신. 올리브 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anubis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아누비스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저울을 들고 영혼을 재는 포즈. 이집트 문양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amaterasu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아마테라스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태양을 등 뒤에 두고 빛줄기가 퍼지는 포즈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이시스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날개를 활짝 펼친 여신. 마법 구체 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ganesha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가네샤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코끼리 신. 4팔에 각각 아이템, 금빛 후광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quetzal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케찰코아틀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깃털 달린 뱀 신. 바람/깃털 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nezha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나타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풍화륜을 밟고 창을 든 소년신. 불꽃 바퀴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gumiho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구미호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9개 꼬리의 여우 요괴. 푸른 여우불 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dragonking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용왕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바다 위에서 용이 솟아오르는 포즈. 물기둥/파도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복사해서 쓰는 프롬프트</w:t>
      </w:r>
    </w:p>
    <w:p>
      <w:pPr>
        <w:spacing w:after="40" w:before="160"/>
      </w:pPr>
      <w:r>
        <w:rPr>
          <w:b/>
          <w:bCs/>
          <w:color w:val="4C1D95"/>
          <w:sz w:val="20"/>
          <w:szCs w:val="20"/>
        </w:rPr>
        <w:t xml:space="preserve">프롬프트 1 (제우스, 아테나, 아누비스, 아마테라스)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 grid sheet of 4 chibi-style game character cards for a children's reading battle app, 2x2 layout with clear spacing between each character. Each character stands in a dynamic battle pose on a simple colored background matching their theme color. Style: cute chibi proportions (big head, small body), colorful, clean lines, game card art, digital illustration.</w:t>
            </w:r>
          </w:p>
          <w:p>
            <w:pPr>
              <w:spacing w:after="60"/>
            </w:pPr>
            <w:r>
              <w:rPr>
                <w:sz w:val="10"/>
                <w:szCs w:val="1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Characters on this sheet: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[1] 제우스 - 번개를 내리치며 구름 왕좌에 앉은 포즈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[2] 아테나 - 방패와 창을 든 전쟁의 여신. 올리브 이펙트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[3] 아누비스 - 저울을 들고 영혼을 재는 포즈. 이집트 문양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[4] 아마테라스 - 태양을 등 뒤에 두고 빛줄기가 퍼지는 포즈</w:t>
            </w:r>
          </w:p>
          <w:p>
            <w:pPr>
              <w:spacing w:before="60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--ar 1:1 --style raw --v 6.1</w:t>
            </w:r>
          </w:p>
        </w:tc>
      </w:tr>
    </w:tbl>
    <w:p>
      <w:pPr>
        <w:spacing w:after="40" w:before="160"/>
      </w:pPr>
      <w:r>
        <w:rPr>
          <w:b/>
          <w:bCs/>
          <w:color w:val="4C1D95"/>
          <w:sz w:val="20"/>
          <w:szCs w:val="20"/>
        </w:rPr>
        <w:t xml:space="preserve">프롬프트 2 (이시스, 가네샤, 케찰코아틀, 나타)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 grid sheet of 4 chibi-style game character cards for a children's reading battle app, 2x2 layout with clear spacing between each character. Each character stands in a dynamic battle pose on a simple colored background matching their theme color. Style: cute chibi proportions (big head, small body), colorful, clean lines, game card art, digital illustration.</w:t>
            </w:r>
          </w:p>
          <w:p>
            <w:pPr>
              <w:spacing w:after="60"/>
            </w:pPr>
            <w:r>
              <w:rPr>
                <w:sz w:val="10"/>
                <w:szCs w:val="1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Characters on this sheet: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[5] 이시스 - 날개를 활짝 펼친 여신. 마법 구체 이펙트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[6] 가네샤 - 코끼리 신. 4팔에 각각 아이템, 금빛 후광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[7] 케찰코아틀 - 깃털 달린 뱀 신. 바람/깃털 이펙트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[8] 나타 - 풍화륜을 밟고 창을 든 소년신. 불꽃 바퀴</w:t>
            </w:r>
          </w:p>
          <w:p>
            <w:pPr>
              <w:spacing w:before="60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--ar 1:1 --style raw --v 6.1</w:t>
            </w:r>
          </w:p>
        </w:tc>
      </w:tr>
    </w:tbl>
    <w:p>
      <w:pPr>
        <w:spacing w:after="40" w:before="160"/>
      </w:pPr>
      <w:r>
        <w:rPr>
          <w:b/>
          <w:bCs/>
          <w:color w:val="4C1D95"/>
          <w:sz w:val="20"/>
          <w:szCs w:val="20"/>
        </w:rPr>
        <w:t xml:space="preserve">프롬프트 3 (구미호, 용왕)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 grid sheet of 2 chibi-style game character cards for a children's reading battle app, 2x2 layout with clear spacing between each character. Each character stands in a dynamic battle pose on a simple colored background matching their theme color. Style: cute chibi proportions (big head, small body), colorful, clean lines, game card art, digital illustration.</w:t>
            </w:r>
          </w:p>
          <w:p>
            <w:pPr>
              <w:spacing w:after="60"/>
            </w:pPr>
            <w:r>
              <w:rPr>
                <w:sz w:val="10"/>
                <w:szCs w:val="1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Characters on this sheet: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[9] 구미호 - 9개 꼬리의 여우 요괴. 푸른 여우불 이펙트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[10] 용왕 - 바다 위에서 용이 솟아오르는 포즈. 물기둥/파도</w:t>
            </w:r>
          </w:p>
          <w:p>
            <w:pPr>
              <w:spacing w:before="60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--ar 1:1 --style raw --v 6.1</w:t>
            </w:r>
          </w:p>
        </w:tc>
      </w:tr>
    </w:tbl>
    <w:p>
      <w:pPr>
        <w:spacing w:before="300"/>
      </w:pPr>
    </w:p>
    <w:p>
      <w:pPr>
        <w:pStyle w:val="Heading3"/>
      </w:pPr>
      <w:r>
        <w:t xml:space="preserve">저장 파일명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avatars/cards/zeus_card.png</w:t>
      </w:r>
      <w:r>
        <w:rPr>
          <w:color w:val="9CA3AF"/>
          <w:sz w:val="18"/>
          <w:szCs w:val="18"/>
        </w:rPr>
        <w:t xml:space="preserve">  ← 제우스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avatars/cards/athena_card.png</w:t>
      </w:r>
      <w:r>
        <w:rPr>
          <w:color w:val="9CA3AF"/>
          <w:sz w:val="18"/>
          <w:szCs w:val="18"/>
        </w:rPr>
        <w:t xml:space="preserve">  ← 아테나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avatars/cards/anubis_card.png</w:t>
      </w:r>
      <w:r>
        <w:rPr>
          <w:color w:val="9CA3AF"/>
          <w:sz w:val="18"/>
          <w:szCs w:val="18"/>
        </w:rPr>
        <w:t xml:space="preserve">  ← 아누비스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avatars/cards/amaterasu_card.png</w:t>
      </w:r>
      <w:r>
        <w:rPr>
          <w:color w:val="9CA3AF"/>
          <w:sz w:val="18"/>
          <w:szCs w:val="18"/>
        </w:rPr>
        <w:t xml:space="preserve">  ← 아마테라스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avatars/cards/isis_card.png</w:t>
      </w:r>
      <w:r>
        <w:rPr>
          <w:color w:val="9CA3AF"/>
          <w:sz w:val="18"/>
          <w:szCs w:val="18"/>
        </w:rPr>
        <w:t xml:space="preserve">  ← 이시스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avatars/cards/ganesha_card.png</w:t>
      </w:r>
      <w:r>
        <w:rPr>
          <w:color w:val="9CA3AF"/>
          <w:sz w:val="18"/>
          <w:szCs w:val="18"/>
        </w:rPr>
        <w:t xml:space="preserve">  ← 가네샤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avatars/cards/quetzal_card.png</w:t>
      </w:r>
      <w:r>
        <w:rPr>
          <w:color w:val="9CA3AF"/>
          <w:sz w:val="18"/>
          <w:szCs w:val="18"/>
        </w:rPr>
        <w:t xml:space="preserve">  ← 케찰코아틀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avatars/cards/nezha_card.png</w:t>
      </w:r>
      <w:r>
        <w:rPr>
          <w:color w:val="9CA3AF"/>
          <w:sz w:val="18"/>
          <w:szCs w:val="18"/>
        </w:rPr>
        <w:t xml:space="preserve">  ← 나타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avatars/cards/gumiho_card.png</w:t>
      </w:r>
      <w:r>
        <w:rPr>
          <w:color w:val="9CA3AF"/>
          <w:sz w:val="18"/>
          <w:szCs w:val="18"/>
        </w:rPr>
        <w:t xml:space="preserve">  ← 구미호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avatars/cards/dragonking_card.png</w:t>
      </w:r>
      <w:r>
        <w:rPr>
          <w:color w:val="9CA3AF"/>
          <w:sz w:val="18"/>
          <w:szCs w:val="18"/>
        </w:rPr>
        <w:t xml:space="preserve">  ← 용왕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Sheet 7: 히든 레전드 (Hidden Legends) 10종</w:t>
      </w:r>
    </w:p>
    <w:p>
      <w:pPr>
        <w:spacing w:after="200"/>
      </w:pPr>
      <w:r>
        <w:rPr>
          <w:i/>
          <w:iCs/>
          <w:color w:val="6B7280"/>
        </w:rPr>
        <w:t xml:space="preserve">최상위 수집 등급. 홀로그램 카드 느낌의 환상적 이펙트.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600"/>
        <w:gridCol w:w="5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1B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카드 컨셉/포즈/이펙트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homer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호메로스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하프를 연주하며 서사시 글자가 떠오르는 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scheherazade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셰헤라자데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이야기를 풀어놓으며 마법 문양이 펼쳐짐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hypatia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히파티아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천체관측 도구와 별자리 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merlin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멀린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마법 지팡이에서 빛이 뿜어지는 대마법사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confucius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공자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대나무 숲에서 경전을 펴들고 가르치는 포즈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socrates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소크라테스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아고라에서 제자들에게 설파하는 포즈. 빛줄기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cleopatra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클레오파트라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황금 왕좌에 앉은 이집트 여왕. 코브라/보석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galileo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갈릴레오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망원경으로 별을 보며 행성 궤도 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musashi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무사시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이도류 검술 포즈. 벚꽃/참격 이펙트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sage_archivist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성소의 파수꾼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마법 도서관에서 빛나는 책을 펼치는 수호자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복사해서 쓰는 프롬프트</w:t>
      </w:r>
    </w:p>
    <w:p>
      <w:pPr>
        <w:spacing w:after="40" w:before="160"/>
      </w:pPr>
      <w:r>
        <w:rPr>
          <w:b/>
          <w:bCs/>
          <w:color w:val="4C1D95"/>
          <w:sz w:val="20"/>
          <w:szCs w:val="20"/>
        </w:rPr>
        <w:t xml:space="preserve">프롬프트 1 (호메로스, 셰헤라자데, 히파티아, 멀린)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 grid sheet of 4 chibi-style game character cards for a children's reading battle app, 2x2 layout with clear spacing between each character. Each character stands in a dynamic battle pose on a simple colored background matching their theme color. Style: cute chibi proportions (big head, small body), colorful, clean lines, game card art, digital illustration.</w:t>
            </w:r>
          </w:p>
          <w:p>
            <w:pPr>
              <w:spacing w:after="60"/>
            </w:pPr>
            <w:r>
              <w:rPr>
                <w:sz w:val="10"/>
                <w:szCs w:val="1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Characters on this sheet: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[1] 호메로스 - 하프를 연주하며 서사시 글자가 떠오르는 이펙트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[2] 셰헤라자데 - 이야기를 풀어놓으며 마법 문양이 펼쳐짐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[3] 히파티아 - 천체관측 도구와 별자리 이펙트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[4] 멀린 - 마법 지팡이에서 빛이 뿜어지는 대마법사</w:t>
            </w:r>
          </w:p>
          <w:p>
            <w:pPr>
              <w:spacing w:before="60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--ar 1:1 --style raw --v 6.1</w:t>
            </w:r>
          </w:p>
        </w:tc>
      </w:tr>
    </w:tbl>
    <w:p>
      <w:pPr>
        <w:spacing w:after="40" w:before="160"/>
      </w:pPr>
      <w:r>
        <w:rPr>
          <w:b/>
          <w:bCs/>
          <w:color w:val="4C1D95"/>
          <w:sz w:val="20"/>
          <w:szCs w:val="20"/>
        </w:rPr>
        <w:t xml:space="preserve">프롬프트 2 (공자, 소크라테스, 클레오파트라, 갈릴레오)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 grid sheet of 4 chibi-style game character cards for a children's reading battle app, 2x2 layout with clear spacing between each character. Each character stands in a dynamic battle pose on a simple colored background matching their theme color. Style: cute chibi proportions (big head, small body), colorful, clean lines, game card art, digital illustration.</w:t>
            </w:r>
          </w:p>
          <w:p>
            <w:pPr>
              <w:spacing w:after="60"/>
            </w:pPr>
            <w:r>
              <w:rPr>
                <w:sz w:val="10"/>
                <w:szCs w:val="1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Characters on this sheet: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[5] 공자 - 대나무 숲에서 경전을 펴들고 가르치는 포즈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[6] 소크라테스 - 아고라에서 제자들에게 설파하는 포즈. 빛줄기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[7] 클레오파트라 - 황금 왕좌에 앉은 이집트 여왕. 코브라/보석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[8] 갈릴레오 - 망원경으로 별을 보며 행성 궤도 이펙트</w:t>
            </w:r>
          </w:p>
          <w:p>
            <w:pPr>
              <w:spacing w:before="60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--ar 1:1 --style raw --v 6.1</w:t>
            </w:r>
          </w:p>
        </w:tc>
      </w:tr>
    </w:tbl>
    <w:p>
      <w:pPr>
        <w:spacing w:after="40" w:before="160"/>
      </w:pPr>
      <w:r>
        <w:rPr>
          <w:b/>
          <w:bCs/>
          <w:color w:val="4C1D95"/>
          <w:sz w:val="20"/>
          <w:szCs w:val="20"/>
        </w:rPr>
        <w:t xml:space="preserve">프롬프트 3 (무사시, 성소의 파수꾼)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 grid sheet of 2 chibi-style game character cards for a children's reading battle app, 2x2 layout with clear spacing between each character. Each character stands in a dynamic battle pose on a simple colored background matching their theme color. Style: cute chibi proportions (big head, small body), colorful, clean lines, game card art, digital illustration.</w:t>
            </w:r>
          </w:p>
          <w:p>
            <w:pPr>
              <w:spacing w:after="60"/>
            </w:pPr>
            <w:r>
              <w:rPr>
                <w:sz w:val="10"/>
                <w:szCs w:val="1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Characters on this sheet: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[9] 무사시 - 이도류 검술 포즈. 벚꽃/참격 이펙트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4C1D95"/>
                <w:sz w:val="17"/>
                <w:szCs w:val="17"/>
              </w:rPr>
              <w:t xml:space="preserve">[10] 성소의 파수꾼 - 마법 도서관에서 빛나는 책을 펼치는 수호자</w:t>
            </w:r>
          </w:p>
          <w:p>
            <w:pPr>
              <w:spacing w:before="60"/>
            </w:pPr>
            <w:r>
              <w:rPr>
                <w:rFonts w:ascii="Consolas" w:cs="Consolas" w:eastAsia="Consolas" w:hAnsi="Consolas"/>
                <w:color w:val="9CA3AF"/>
                <w:sz w:val="17"/>
                <w:szCs w:val="17"/>
              </w:rPr>
              <w:t xml:space="preserve">--ar 1:1 --style raw --v 6.1</w:t>
            </w:r>
          </w:p>
        </w:tc>
      </w:tr>
    </w:tbl>
    <w:p>
      <w:pPr>
        <w:spacing w:before="300"/>
      </w:pPr>
    </w:p>
    <w:p>
      <w:pPr>
        <w:pStyle w:val="Heading3"/>
      </w:pPr>
      <w:r>
        <w:t xml:space="preserve">저장 파일명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avatars/cards/homer_card.png</w:t>
      </w:r>
      <w:r>
        <w:rPr>
          <w:color w:val="9CA3AF"/>
          <w:sz w:val="18"/>
          <w:szCs w:val="18"/>
        </w:rPr>
        <w:t xml:space="preserve">  ← 호메로스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avatars/cards/scheherazade_card.png</w:t>
      </w:r>
      <w:r>
        <w:rPr>
          <w:color w:val="9CA3AF"/>
          <w:sz w:val="18"/>
          <w:szCs w:val="18"/>
        </w:rPr>
        <w:t xml:space="preserve">  ← 셰헤라자데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avatars/cards/hypatia_card.png</w:t>
      </w:r>
      <w:r>
        <w:rPr>
          <w:color w:val="9CA3AF"/>
          <w:sz w:val="18"/>
          <w:szCs w:val="18"/>
        </w:rPr>
        <w:t xml:space="preserve">  ← 히파티아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avatars/cards/merlin_card.png</w:t>
      </w:r>
      <w:r>
        <w:rPr>
          <w:color w:val="9CA3AF"/>
          <w:sz w:val="18"/>
          <w:szCs w:val="18"/>
        </w:rPr>
        <w:t xml:space="preserve">  ← 멀린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avatars/cards/confucius_card.png</w:t>
      </w:r>
      <w:r>
        <w:rPr>
          <w:color w:val="9CA3AF"/>
          <w:sz w:val="18"/>
          <w:szCs w:val="18"/>
        </w:rPr>
        <w:t xml:space="preserve">  ← 공자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avatars/cards/socrates_card.png</w:t>
      </w:r>
      <w:r>
        <w:rPr>
          <w:color w:val="9CA3AF"/>
          <w:sz w:val="18"/>
          <w:szCs w:val="18"/>
        </w:rPr>
        <w:t xml:space="preserve">  ← 소크라테스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avatars/cards/cleopatra_card.png</w:t>
      </w:r>
      <w:r>
        <w:rPr>
          <w:color w:val="9CA3AF"/>
          <w:sz w:val="18"/>
          <w:szCs w:val="18"/>
        </w:rPr>
        <w:t xml:space="preserve">  ← 클레오파트라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avatars/cards/galileo_card.png</w:t>
      </w:r>
      <w:r>
        <w:rPr>
          <w:color w:val="9CA3AF"/>
          <w:sz w:val="18"/>
          <w:szCs w:val="18"/>
        </w:rPr>
        <w:t xml:space="preserve">  ← 갈릴레오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avatars/cards/musashi_card.png</w:t>
      </w:r>
      <w:r>
        <w:rPr>
          <w:color w:val="9CA3AF"/>
          <w:sz w:val="18"/>
          <w:szCs w:val="18"/>
        </w:rPr>
        <w:t xml:space="preserve">  ← 무사시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avatars/cards/sage_archivist_card.png</w:t>
      </w:r>
      <w:r>
        <w:rPr>
          <w:color w:val="9CA3AF"/>
          <w:sz w:val="18"/>
          <w:szCs w:val="18"/>
        </w:rPr>
        <w:t xml:space="preserve">  ← 성소의 파수꾼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Arial" w:cs="Arial" w:eastAsia="Arial" w:hAnsi="Arial"/>
      <w:b/>
      <w:bCs/>
      <w:color w:val="2D1B6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</w:pPr>
    <w:rPr>
      <w:rFonts w:ascii="Arial" w:cs="Arial" w:eastAsia="Arial" w:hAnsi="Arial"/>
      <w:b/>
      <w:bCs/>
      <w:color w:val="4C1D9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2026-04-25T11:24:06.936Z</dcterms:created>
  <dcterms:modified xsi:type="dcterms:W3CDTF">2026-04-25T11:24:06.937Z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