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FB2C" w14:textId="36AD7EAC" w:rsidR="00DA661E" w:rsidRDefault="00DA661E" w:rsidP="2A94B13C">
      <w:pPr>
        <w:jc w:val="center"/>
        <w:rPr>
          <w:rStyle w:val="10"/>
          <w:rFonts w:hint="eastAsia"/>
        </w:rPr>
      </w:pPr>
      <w:bookmarkStart w:id="0" w:name="_Toc220776403"/>
      <w:r w:rsidRPr="2A94B13C">
        <w:rPr>
          <w:rStyle w:val="10"/>
        </w:rPr>
        <w:t>云</w:t>
      </w:r>
      <w:proofErr w:type="gramStart"/>
      <w:r w:rsidRPr="2A94B13C">
        <w:rPr>
          <w:rStyle w:val="10"/>
        </w:rPr>
        <w:t>猫国际</w:t>
      </w:r>
      <w:proofErr w:type="gramEnd"/>
      <w:r w:rsidRPr="2A94B13C">
        <w:rPr>
          <w:rStyle w:val="10"/>
        </w:rPr>
        <w:t>网络加速服务</w:t>
      </w:r>
      <w:bookmarkEnd w:id="0"/>
    </w:p>
    <w:p w14:paraId="3EA77F49" w14:textId="4E7F3D3C" w:rsidR="00DA661E" w:rsidRPr="00C817F3" w:rsidRDefault="00DA661E" w:rsidP="00C817F3">
      <w:pPr>
        <w:pStyle w:val="1"/>
        <w:rPr>
          <w:rFonts w:hint="eastAsia"/>
        </w:rPr>
      </w:pPr>
      <w:bookmarkStart w:id="1" w:name="_Toc220776404"/>
      <w:r w:rsidRPr="2A94B13C">
        <w:rPr>
          <w:rStyle w:val="10"/>
        </w:rPr>
        <w:t>写在前面</w:t>
      </w:r>
      <w:bookmarkEnd w:id="1"/>
      <w:r>
        <w:t xml:space="preserve"> </w:t>
      </w:r>
    </w:p>
    <w:p w14:paraId="3EAA1BE4" w14:textId="77777777" w:rsidR="00DA661E" w:rsidRDefault="00DA661E" w:rsidP="00DA661E">
      <w:pPr>
        <w:pStyle w:val="2"/>
        <w:rPr>
          <w:rFonts w:hint="eastAsia"/>
        </w:rPr>
      </w:pPr>
      <w:bookmarkStart w:id="2" w:name="_Toc220776405"/>
      <w:r w:rsidRPr="2A94B13C">
        <w:rPr>
          <w:rStyle w:val="20"/>
        </w:rPr>
        <w:t>关于我们</w:t>
      </w:r>
      <w:bookmarkEnd w:id="2"/>
      <w:r>
        <w:t xml:space="preserve"> </w:t>
      </w:r>
    </w:p>
    <w:p w14:paraId="627F6DBE" w14:textId="48FC84F5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>我们是专业人士，专为专业人士提供专业的</w:t>
      </w:r>
      <w:r w:rsidR="00E45D19">
        <w:rPr>
          <w:rFonts w:ascii="华文新魏" w:eastAsia="华文新魏" w:hint="eastAsia"/>
        </w:rPr>
        <w:t>网络</w:t>
      </w:r>
      <w:r w:rsidRPr="00E45D19">
        <w:rPr>
          <w:rFonts w:ascii="华文新魏" w:eastAsia="华文新魏" w:hint="eastAsia"/>
        </w:rPr>
        <w:t xml:space="preserve">服务。 </w:t>
      </w:r>
    </w:p>
    <w:p w14:paraId="5A213517" w14:textId="77777777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 xml:space="preserve">作为专业人士，我们掌握着核心技术。 </w:t>
      </w:r>
    </w:p>
    <w:p w14:paraId="31612779" w14:textId="77777777" w:rsidR="00DA661E" w:rsidRDefault="00DA661E" w:rsidP="00E45D19">
      <w:pPr>
        <w:widowControl/>
        <w:ind w:firstLineChars="200" w:firstLine="440"/>
        <w:rPr>
          <w:rFonts w:hint="eastAsia"/>
        </w:rPr>
      </w:pPr>
      <w:r w:rsidRPr="00E45D19">
        <w:rPr>
          <w:rFonts w:ascii="华文新魏" w:eastAsia="华文新魏" w:hint="eastAsia"/>
        </w:rPr>
        <w:t>我们尽可能使用自己研发的技术来为您提供专业的服务。</w:t>
      </w:r>
      <w:r>
        <w:t xml:space="preserve"> </w:t>
      </w:r>
    </w:p>
    <w:p w14:paraId="16060997" w14:textId="77777777" w:rsidR="00DA661E" w:rsidRDefault="00DA661E" w:rsidP="00DA661E">
      <w:pPr>
        <w:pStyle w:val="2"/>
        <w:rPr>
          <w:rFonts w:hint="eastAsia"/>
        </w:rPr>
      </w:pPr>
      <w:bookmarkStart w:id="3" w:name="_Toc220776406"/>
      <w:r>
        <w:t>我们的坐标</w:t>
      </w:r>
      <w:bookmarkEnd w:id="3"/>
      <w:r>
        <w:t xml:space="preserve"> </w:t>
      </w:r>
    </w:p>
    <w:p w14:paraId="2BA0E55D" w14:textId="7600AA89" w:rsidR="00DA661E" w:rsidRDefault="00DA661E" w:rsidP="00E45D19">
      <w:pPr>
        <w:widowControl/>
        <w:ind w:firstLineChars="200" w:firstLine="440"/>
        <w:rPr>
          <w:rFonts w:hint="eastAsia"/>
        </w:rPr>
      </w:pPr>
      <w:r>
        <w:t xml:space="preserve">• 永久官方网站： </w:t>
      </w:r>
      <w:hyperlink r:id="rId8" w:history="1">
        <w:r w:rsidR="00785E05">
          <w:rPr>
            <w:rStyle w:val="af2"/>
          </w:rPr>
          <w:t>https://</w:t>
        </w:r>
        <w:r w:rsidR="002B1DAA">
          <w:rPr>
            <w:rStyle w:val="af2"/>
          </w:rPr>
          <w:t>cloud.yuncat.top</w:t>
        </w:r>
      </w:hyperlink>
    </w:p>
    <w:p w14:paraId="00EED80C" w14:textId="7BF1E2DD" w:rsidR="00DA661E" w:rsidRDefault="00DA661E" w:rsidP="00E45D19">
      <w:pPr>
        <w:widowControl/>
        <w:ind w:firstLineChars="200" w:firstLine="440"/>
        <w:rPr>
          <w:rFonts w:hint="eastAsia"/>
        </w:rPr>
      </w:pPr>
      <w:r>
        <w:t xml:space="preserve">• 应急联系邮箱： </w:t>
      </w:r>
      <w:hyperlink r:id="rId9" w:history="1">
        <w:r w:rsidR="003E0DC7">
          <w:rPr>
            <w:rStyle w:val="af2"/>
          </w:rPr>
          <w:t>email@yuncat.top</w:t>
        </w:r>
      </w:hyperlink>
    </w:p>
    <w:p w14:paraId="45B7A414" w14:textId="318338CF" w:rsidR="00DA661E" w:rsidRDefault="00DA661E" w:rsidP="00E45D19">
      <w:pPr>
        <w:widowControl/>
        <w:ind w:firstLineChars="200" w:firstLine="440"/>
        <w:rPr>
          <w:rFonts w:hint="eastAsia"/>
        </w:rPr>
      </w:pPr>
      <w:r>
        <w:t>• 官方Telegram群组：</w:t>
      </w:r>
      <w:hyperlink r:id="rId10" w:history="1">
        <w:r w:rsidR="00C817F3">
          <w:rPr>
            <w:rStyle w:val="af2"/>
          </w:rPr>
          <w:t>https://t.me/yunmao_t3</w:t>
        </w:r>
      </w:hyperlink>
    </w:p>
    <w:p w14:paraId="01CB9777" w14:textId="2149B75C" w:rsidR="00DA661E" w:rsidRPr="00DA661E" w:rsidRDefault="00DA661E" w:rsidP="00DA661E">
      <w:pPr>
        <w:pStyle w:val="2"/>
        <w:rPr>
          <w:rFonts w:hint="eastAsia"/>
        </w:rPr>
      </w:pPr>
      <w:bookmarkStart w:id="4" w:name="_Toc220776407"/>
      <w:r w:rsidRPr="2A94B13C">
        <w:rPr>
          <w:rStyle w:val="20"/>
        </w:rPr>
        <w:t>只想看如何使用软件？</w:t>
      </w:r>
      <w:bookmarkEnd w:id="4"/>
      <w:r w:rsidRPr="2A94B13C">
        <w:rPr>
          <w:rStyle w:val="20"/>
        </w:rPr>
        <w:t xml:space="preserve"> </w:t>
      </w:r>
    </w:p>
    <w:p w14:paraId="3A9D51AE" w14:textId="4CB4F04F" w:rsidR="003660D7" w:rsidRPr="003660D7" w:rsidRDefault="003660D7">
      <w:pPr>
        <w:widowControl/>
        <w:rPr>
          <w:rFonts w:hint="eastAsia"/>
        </w:rPr>
      </w:pPr>
      <w:r>
        <w:rPr>
          <w:rFonts w:hint="eastAsia"/>
        </w:rPr>
        <w:t>如果你</w:t>
      </w:r>
      <w:proofErr w:type="gramStart"/>
      <w:r>
        <w:rPr>
          <w:rFonts w:hint="eastAsia"/>
        </w:rPr>
        <w:t>已经已经</w:t>
      </w:r>
      <w:proofErr w:type="gramEnd"/>
      <w:r>
        <w:rPr>
          <w:rFonts w:hint="eastAsia"/>
        </w:rPr>
        <w:t>购买了服务或还在试用期</w:t>
      </w:r>
    </w:p>
    <w:p w14:paraId="3DC198FE" w14:textId="67942D5E" w:rsidR="00DA661E" w:rsidRDefault="00DA661E">
      <w:pPr>
        <w:widowControl/>
        <w:rPr>
          <w:rFonts w:hint="eastAsia"/>
        </w:rPr>
      </w:pPr>
      <w:r>
        <w:t>传送门：</w:t>
      </w:r>
      <w:hyperlink w:anchor="_2.使用教程：" w:history="1">
        <w:r w:rsidRPr="00DA661E">
          <w:rPr>
            <w:rStyle w:val="af2"/>
          </w:rPr>
          <w:t>《软件使用教程》</w:t>
        </w:r>
      </w:hyperlink>
    </w:p>
    <w:p w14:paraId="7345C2F4" w14:textId="21802430" w:rsidR="00DA661E" w:rsidRPr="00DA661E" w:rsidRDefault="00DA661E">
      <w:pPr>
        <w:widowControl/>
        <w:rPr>
          <w:rFonts w:hint="eastAsia"/>
        </w:rPr>
      </w:pPr>
      <w:r>
        <w:br w:type="page"/>
      </w:r>
    </w:p>
    <w:bookmarkStart w:id="5" w:name="_Toc220776408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4"/>
        </w:rPr>
        <w:id w:val="386388250"/>
        <w:docPartObj>
          <w:docPartGallery w:val="Table of Contents"/>
          <w:docPartUnique/>
        </w:docPartObj>
      </w:sdtPr>
      <w:sdtContent>
        <w:p w14:paraId="2BEE74B1" w14:textId="37E29E48" w:rsidR="00C817F3" w:rsidRDefault="00C817F3" w:rsidP="2A94B13C">
          <w:pPr>
            <w:pStyle w:val="TOC"/>
            <w:rPr>
              <w:rFonts w:hint="eastAsia"/>
              <w:lang w:val="zh-CN"/>
            </w:rPr>
          </w:pPr>
          <w:r w:rsidRPr="2A94B13C">
            <w:rPr>
              <w:lang w:val="zh-CN"/>
            </w:rPr>
            <w:t>目录</w:t>
          </w:r>
          <w:bookmarkEnd w:id="5"/>
        </w:p>
        <w:p w14:paraId="6002A5AD" w14:textId="181F8EAA" w:rsidR="00FE1EC9" w:rsidRDefault="001026A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 w:rsidR="00C817F3">
            <w:instrText>TOC \o "1-3" \z \u \h</w:instrText>
          </w:r>
          <w:r>
            <w:fldChar w:fldCharType="separate"/>
          </w:r>
          <w:hyperlink w:anchor="_Toc220776403" w:history="1">
            <w:r w:rsidR="00FE1EC9" w:rsidRPr="00EC1884">
              <w:rPr>
                <w:rStyle w:val="af2"/>
                <w:noProof/>
              </w:rPr>
              <w:t>云猫国际网络加速服务</w:t>
            </w:r>
            <w:r w:rsidR="00FE1EC9">
              <w:rPr>
                <w:rFonts w:hint="eastAsia"/>
                <w:noProof/>
                <w:webHidden/>
              </w:rPr>
              <w:tab/>
            </w:r>
            <w:r w:rsidR="00FE1EC9">
              <w:rPr>
                <w:rFonts w:hint="eastAsia"/>
                <w:noProof/>
                <w:webHidden/>
              </w:rPr>
              <w:fldChar w:fldCharType="begin"/>
            </w:r>
            <w:r w:rsidR="00FE1EC9">
              <w:rPr>
                <w:rFonts w:hint="eastAsia"/>
                <w:noProof/>
                <w:webHidden/>
              </w:rPr>
              <w:instrText xml:space="preserve"> </w:instrText>
            </w:r>
            <w:r w:rsidR="00FE1EC9">
              <w:rPr>
                <w:noProof/>
                <w:webHidden/>
              </w:rPr>
              <w:instrText>PAGEREF _Toc220776403 \h</w:instrText>
            </w:r>
            <w:r w:rsidR="00FE1EC9">
              <w:rPr>
                <w:rFonts w:hint="eastAsia"/>
                <w:noProof/>
                <w:webHidden/>
              </w:rPr>
              <w:instrText xml:space="preserve"> </w:instrText>
            </w:r>
            <w:r w:rsidR="00FE1EC9">
              <w:rPr>
                <w:rFonts w:hint="eastAsia"/>
                <w:noProof/>
                <w:webHidden/>
              </w:rPr>
            </w:r>
            <w:r w:rsidR="00FE1EC9"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1</w:t>
            </w:r>
            <w:r w:rsidR="00FE1EC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ABE47" w14:textId="756BF4CE" w:rsidR="00FE1EC9" w:rsidRDefault="00FE1EC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404" w:history="1">
            <w:r w:rsidRPr="00EC1884">
              <w:rPr>
                <w:rStyle w:val="af2"/>
                <w:noProof/>
              </w:rPr>
              <w:t>写在前面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2A13B" w14:textId="6B0AEA51" w:rsidR="00FE1EC9" w:rsidRDefault="00FE1EC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05" w:history="1">
            <w:r w:rsidRPr="00EC1884">
              <w:rPr>
                <w:rStyle w:val="af2"/>
                <w:noProof/>
              </w:rPr>
              <w:t>关于我们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701C70" w14:textId="5A6E359E" w:rsidR="00FE1EC9" w:rsidRDefault="00FE1EC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06" w:history="1">
            <w:r w:rsidRPr="00EC1884">
              <w:rPr>
                <w:rStyle w:val="af2"/>
                <w:noProof/>
              </w:rPr>
              <w:t>我们的坐标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FE3E1" w14:textId="4CD9B4A6" w:rsidR="00FE1EC9" w:rsidRDefault="00FE1EC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07" w:history="1">
            <w:r w:rsidRPr="00EC1884">
              <w:rPr>
                <w:rStyle w:val="af2"/>
                <w:noProof/>
              </w:rPr>
              <w:t>只想看如何使用软件？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61DDB" w14:textId="70490B2F" w:rsidR="00FE1EC9" w:rsidRDefault="00FE1EC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408" w:history="1">
            <w:r w:rsidRPr="00EC1884">
              <w:rPr>
                <w:rStyle w:val="af2"/>
                <w:noProof/>
                <w:lang w:val="zh-CN"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4442B5" w14:textId="3723AFFC" w:rsidR="00FE1EC9" w:rsidRDefault="00FE1EC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409" w:history="1">
            <w:r w:rsidRPr="00EC1884">
              <w:rPr>
                <w:rStyle w:val="af2"/>
                <w:noProof/>
              </w:rPr>
              <w:t>1.使用教程：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00606" w14:textId="341836BC" w:rsidR="00FE1EC9" w:rsidRDefault="00FE1EC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10" w:history="1">
            <w:r w:rsidRPr="00EC1884">
              <w:rPr>
                <w:rStyle w:val="af2"/>
                <w:noProof/>
              </w:rPr>
              <w:t>1.1.电脑端使用教程：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B40013" w14:textId="1C5C96D4" w:rsidR="00FE1EC9" w:rsidRDefault="00FE1EC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11" w:history="1">
            <w:r w:rsidRPr="00EC1884">
              <w:rPr>
                <w:rStyle w:val="af2"/>
                <w:noProof/>
              </w:rPr>
              <w:t>1.1.1.下载和安装V2RayN软件：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3C852" w14:textId="1CDA9935" w:rsidR="00FE1EC9" w:rsidRDefault="00FE1EC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12" w:history="1">
            <w:r w:rsidRPr="00EC1884">
              <w:rPr>
                <w:rStyle w:val="af2"/>
                <w:noProof/>
              </w:rPr>
              <w:t>1.1.2.添加订阅链接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D8CF73" w14:textId="3615AFE5" w:rsidR="00FE1EC9" w:rsidRDefault="00FE1EC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13" w:history="1">
            <w:r w:rsidRPr="00EC1884">
              <w:rPr>
                <w:rStyle w:val="af2"/>
                <w:noProof/>
              </w:rPr>
              <w:t>1.1.3更新订阅：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9B4A91" w14:textId="069B0145" w:rsidR="00FE1EC9" w:rsidRDefault="00FE1EC9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14" w:history="1">
            <w:r w:rsidRPr="00EC1884">
              <w:rPr>
                <w:rStyle w:val="af2"/>
                <w:noProof/>
              </w:rPr>
              <w:t>1.1.4开始使用：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863B6" w14:textId="3DE88019" w:rsidR="00FE1EC9" w:rsidRDefault="00FE1EC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415" w:history="1">
            <w:r w:rsidRPr="00EC1884">
              <w:rPr>
                <w:rStyle w:val="af2"/>
                <w:noProof/>
              </w:rPr>
              <w:t>2.使用限制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5F816" w14:textId="27BA3415" w:rsidR="00FE1EC9" w:rsidRDefault="00FE1EC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16" w:history="1">
            <w:r w:rsidRPr="00EC1884">
              <w:rPr>
                <w:rStyle w:val="af2"/>
                <w:noProof/>
              </w:rPr>
              <w:t>2.1. 24 小时流量限制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B3BF5" w14:textId="42966457" w:rsidR="00FE1EC9" w:rsidRDefault="00FE1EC9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776417" w:history="1">
            <w:r w:rsidRPr="00EC1884">
              <w:rPr>
                <w:rStyle w:val="af2"/>
                <w:noProof/>
              </w:rPr>
              <w:t>2.2. 服务访问限制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80949" w14:textId="34FDBAA9" w:rsidR="00FE1EC9" w:rsidRDefault="00FE1EC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776418" w:history="1">
            <w:r w:rsidRPr="00EC1884">
              <w:rPr>
                <w:rStyle w:val="af2"/>
                <w:noProof/>
              </w:rPr>
              <w:t>3. 修订日志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_Toc220776418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07F01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66CA7" w14:textId="143902D9" w:rsidR="001026AA" w:rsidRDefault="001026AA" w:rsidP="2A94B13C">
          <w:pPr>
            <w:pStyle w:val="TOC1"/>
            <w:tabs>
              <w:tab w:val="right" w:leader="dot" w:pos="8295"/>
            </w:tabs>
            <w:rPr>
              <w:rStyle w:val="af2"/>
              <w:rFonts w:hint="eastAsia"/>
              <w:noProof/>
            </w:rPr>
          </w:pPr>
          <w:r>
            <w:fldChar w:fldCharType="end"/>
          </w:r>
        </w:p>
      </w:sdtContent>
    </w:sdt>
    <w:p w14:paraId="75FF6438" w14:textId="7CEFD982" w:rsidR="00C817F3" w:rsidRDefault="00C817F3">
      <w:pPr>
        <w:rPr>
          <w:rFonts w:hint="eastAsia"/>
        </w:rPr>
      </w:pPr>
    </w:p>
    <w:p w14:paraId="7E4D475B" w14:textId="26D3582E" w:rsidR="47D51EDA" w:rsidRDefault="47D51EDA">
      <w:pPr>
        <w:rPr>
          <w:rFonts w:hint="eastAsia"/>
        </w:rPr>
      </w:pPr>
      <w:r>
        <w:br w:type="page"/>
      </w:r>
    </w:p>
    <w:p w14:paraId="40320AF4" w14:textId="3CBB31C8" w:rsidR="00D27F90" w:rsidRPr="00D27F90" w:rsidRDefault="369994C5" w:rsidP="2A94B13C">
      <w:pPr>
        <w:pStyle w:val="1"/>
        <w:rPr>
          <w:rFonts w:hint="eastAsia"/>
        </w:rPr>
      </w:pPr>
      <w:bookmarkStart w:id="6" w:name="_2.使用教程："/>
      <w:bookmarkStart w:id="7" w:name="_Toc220776409"/>
      <w:bookmarkEnd w:id="6"/>
      <w:r>
        <w:lastRenderedPageBreak/>
        <w:t>1</w:t>
      </w:r>
      <w:r w:rsidR="47D51EDA">
        <w:t>.使用教程：</w:t>
      </w:r>
      <w:bookmarkEnd w:id="7"/>
    </w:p>
    <w:p w14:paraId="412C9A36" w14:textId="7A312DD5" w:rsidR="00D27F90" w:rsidRDefault="6F844EDF" w:rsidP="2A94B13C">
      <w:pPr>
        <w:pStyle w:val="2"/>
        <w:rPr>
          <w:rFonts w:hint="eastAsia"/>
        </w:rPr>
      </w:pPr>
      <w:bookmarkStart w:id="8" w:name="_Toc220776410"/>
      <w:r>
        <w:t>1</w:t>
      </w:r>
      <w:r w:rsidR="47D51EDA">
        <w:t>.</w:t>
      </w:r>
      <w:r w:rsidR="003660D7">
        <w:t>1</w:t>
      </w:r>
      <w:r w:rsidR="47D51EDA">
        <w:t>.电脑端使用教程：</w:t>
      </w:r>
      <w:bookmarkEnd w:id="8"/>
    </w:p>
    <w:p w14:paraId="32A812D5" w14:textId="37CFE851" w:rsidR="003660D7" w:rsidRPr="003660D7" w:rsidRDefault="003660D7" w:rsidP="003660D7">
      <w:pPr>
        <w:rPr>
          <w:rFonts w:hint="eastAsia"/>
          <w:color w:val="FF0000"/>
          <w:sz w:val="24"/>
        </w:rPr>
      </w:pPr>
      <w:r w:rsidRPr="005C2052">
        <w:rPr>
          <w:rFonts w:hint="eastAsia"/>
          <w:color w:val="FF0000"/>
          <w:sz w:val="24"/>
        </w:rPr>
        <w:t>前提调件：你已经按照前面注册了账号，购买了服务，订阅服务还有效</w:t>
      </w:r>
      <w:r>
        <w:rPr>
          <w:rFonts w:hint="eastAsia"/>
          <w:color w:val="FF0000"/>
          <w:sz w:val="24"/>
        </w:rPr>
        <w:t>!!!</w:t>
      </w:r>
    </w:p>
    <w:p w14:paraId="6724D72A" w14:textId="03AF7D8B" w:rsidR="00D27F90" w:rsidRPr="00D27F90" w:rsidRDefault="5ACBE2BD" w:rsidP="2A94B13C">
      <w:pPr>
        <w:pStyle w:val="3"/>
        <w:rPr>
          <w:rFonts w:hint="eastAsia"/>
        </w:rPr>
      </w:pPr>
      <w:bookmarkStart w:id="9" w:name="_Toc220776411"/>
      <w:r>
        <w:t>1</w:t>
      </w:r>
      <w:r w:rsidR="47D51EDA">
        <w:t>.</w:t>
      </w:r>
      <w:r w:rsidR="003660D7">
        <w:t>1</w:t>
      </w:r>
      <w:r w:rsidR="47D51EDA">
        <w:t>.1.下载和安装V2RayN软件：</w:t>
      </w:r>
      <w:bookmarkEnd w:id="9"/>
    </w:p>
    <w:p w14:paraId="3FD1A2AC" w14:textId="0E7AE337" w:rsidR="00D77B55" w:rsidRPr="00D77B55" w:rsidRDefault="00160C61" w:rsidP="00D77B55">
      <w:pPr>
        <w:rPr>
          <w:rFonts w:ascii="Segoe UI" w:eastAsia="宋体" w:hAnsi="Segoe UI" w:cs="Segoe UI"/>
          <w:color w:val="333333"/>
          <w:kern w:val="0"/>
          <w:sz w:val="21"/>
          <w:szCs w:val="21"/>
          <w14:ligatures w14:val="none"/>
        </w:rPr>
      </w:pPr>
      <w:r>
        <w:rPr>
          <w:rStyle w:val="normaltextrun"/>
          <w:rFonts w:cs="Segoe UI" w:hint="eastAsia"/>
          <w:color w:val="333333"/>
          <w:sz w:val="21"/>
          <w:szCs w:val="21"/>
        </w:rPr>
        <w:t>官网上面下载软件,</w:t>
      </w:r>
      <w:r w:rsidR="00D77B55" w:rsidRPr="00D77B55">
        <w:rPr>
          <w:rStyle w:val="normaltextrun"/>
          <w:rFonts w:cs="Segoe UI" w:hint="eastAsia"/>
          <w:color w:val="333333"/>
          <w:sz w:val="21"/>
          <w:szCs w:val="21"/>
        </w:rPr>
        <w:t>下载后解压文件</w:t>
      </w:r>
      <w:r w:rsidR="00D77B55" w:rsidRPr="00D77B55">
        <w:rPr>
          <w:rStyle w:val="normaltextrun"/>
          <w:rFonts w:ascii="Segoe UI" w:hAnsi="Segoe UI" w:cs="Segoe UI"/>
          <w:color w:val="333333"/>
          <w:sz w:val="21"/>
          <w:szCs w:val="21"/>
        </w:rPr>
        <w:t>(</w:t>
      </w:r>
      <w:r w:rsidR="00D77B55" w:rsidRPr="00D77B55">
        <w:rPr>
          <w:rStyle w:val="normaltextrun"/>
          <w:rFonts w:cs="Segoe UI" w:hint="eastAsia"/>
          <w:color w:val="333333"/>
          <w:sz w:val="21"/>
          <w:szCs w:val="21"/>
        </w:rPr>
        <w:t>如果打不开可以下载一个</w:t>
      </w:r>
      <w:r w:rsidR="00D77B55" w:rsidRPr="00D77B55">
        <w:rPr>
          <w:rStyle w:val="normaltextrun"/>
          <w:rFonts w:ascii="Segoe UI" w:hAnsi="Segoe UI" w:cs="Segoe UI"/>
          <w:color w:val="333333"/>
          <w:sz w:val="21"/>
          <w:szCs w:val="21"/>
        </w:rPr>
        <w:t>360</w:t>
      </w:r>
      <w:r w:rsidR="00D77B55" w:rsidRPr="00D77B55">
        <w:rPr>
          <w:rStyle w:val="normaltextrun"/>
          <w:rFonts w:cs="Segoe UI" w:hint="eastAsia"/>
          <w:color w:val="333333"/>
          <w:sz w:val="21"/>
          <w:szCs w:val="21"/>
        </w:rPr>
        <w:t>压缩</w:t>
      </w:r>
      <w:r w:rsidR="00D77B55" w:rsidRPr="00D77B55">
        <w:rPr>
          <w:rStyle w:val="normaltextrun"/>
          <w:rFonts w:ascii="Segoe UI" w:hAnsi="Segoe UI" w:cs="Segoe UI"/>
          <w:color w:val="333333"/>
          <w:sz w:val="21"/>
          <w:szCs w:val="21"/>
        </w:rPr>
        <w:t>)</w:t>
      </w:r>
      <w:r w:rsidR="00D77B55" w:rsidRPr="00D77B55">
        <w:rPr>
          <w:rStyle w:val="eop"/>
          <w:rFonts w:ascii="Segoe UI" w:hAnsi="Segoe UI" w:cs="Segoe UI"/>
          <w:color w:val="333333"/>
          <w:sz w:val="21"/>
          <w:szCs w:val="21"/>
        </w:rPr>
        <w:t> </w:t>
      </w:r>
    </w:p>
    <w:p w14:paraId="5A09C12F" w14:textId="1E22C7D6" w:rsidR="00D77B55" w:rsidRPr="00D77B55" w:rsidRDefault="00D77B55" w:rsidP="5C657134">
      <w:pPr>
        <w:rPr>
          <w:rFonts w:ascii="宋体" w:hAnsi="宋体" w:cs="宋体" w:hint="eastAsia"/>
          <w:sz w:val="24"/>
        </w:rPr>
      </w:pPr>
      <w:r>
        <w:rPr>
          <w:noProof/>
        </w:rPr>
        <w:drawing>
          <wp:inline distT="0" distB="0" distL="0" distR="0" wp14:anchorId="1DA1E1CE" wp14:editId="69B0FE48">
            <wp:extent cx="5274310" cy="2348230"/>
            <wp:effectExtent l="0" t="0" r="0" b="0"/>
            <wp:docPr id="126292228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657134">
        <w:rPr>
          <w:rStyle w:val="eop"/>
          <w:rFonts w:ascii="Segoe UI" w:hAnsi="Segoe UI" w:cs="Segoe UI"/>
          <w:color w:val="333333"/>
          <w:sz w:val="21"/>
          <w:szCs w:val="21"/>
        </w:rPr>
        <w:t> </w:t>
      </w:r>
    </w:p>
    <w:p w14:paraId="2F34DED6" w14:textId="4A7ECF10" w:rsidR="00D77B55" w:rsidRPr="00D77B55" w:rsidRDefault="00D77B55" w:rsidP="00D77B55">
      <w:pPr>
        <w:rPr>
          <w:rFonts w:hint="eastAsia"/>
        </w:rPr>
      </w:pPr>
      <w:r>
        <w:br w:type="page"/>
      </w:r>
    </w:p>
    <w:p w14:paraId="736C844D" w14:textId="2E999D7C" w:rsidR="00D77B55" w:rsidRPr="00D77B55" w:rsidRDefault="00D77B55" w:rsidP="5C657134">
      <w:pPr>
        <w:rPr>
          <w:rFonts w:ascii="宋体" w:hAnsi="宋体" w:cs="宋体" w:hint="eastAsia"/>
          <w:sz w:val="24"/>
        </w:rPr>
      </w:pPr>
      <w:r w:rsidRPr="5C657134">
        <w:rPr>
          <w:rStyle w:val="normaltextrun"/>
          <w:rFonts w:cs="Segoe UI"/>
          <w:color w:val="333333"/>
          <w:sz w:val="21"/>
          <w:szCs w:val="21"/>
        </w:rPr>
        <w:lastRenderedPageBreak/>
        <w:t>建议创建运行程序的</w:t>
      </w:r>
      <w:r w:rsidRPr="00C35EBF">
        <w:rPr>
          <w:rStyle w:val="normaltextrun"/>
          <w:rFonts w:cs="Segoe UI"/>
          <w:b/>
          <w:bCs/>
          <w:color w:val="00B0F0"/>
          <w:sz w:val="24"/>
        </w:rPr>
        <w:t>桌面快捷方式</w:t>
      </w:r>
      <w:r w:rsidRPr="5C657134">
        <w:rPr>
          <w:rStyle w:val="normaltextrun"/>
          <w:rFonts w:cs="Segoe UI"/>
          <w:color w:val="333333"/>
          <w:sz w:val="21"/>
          <w:szCs w:val="21"/>
        </w:rPr>
        <w:t>。</w:t>
      </w:r>
      <w:r w:rsidRPr="5C657134">
        <w:rPr>
          <w:rStyle w:val="eop"/>
          <w:rFonts w:cs="Segoe UI"/>
          <w:color w:val="333333"/>
          <w:sz w:val="21"/>
          <w:szCs w:val="21"/>
        </w:rPr>
        <w:t> </w:t>
      </w:r>
    </w:p>
    <w:p w14:paraId="51B10FA1" w14:textId="20540680" w:rsidR="00D77B55" w:rsidRDefault="00D77B55" w:rsidP="00D77B55">
      <w:pPr>
        <w:pStyle w:val="paragraph"/>
        <w:shd w:val="clear" w:color="auto" w:fill="FFFFFF"/>
        <w:spacing w:before="0" w:after="0" w:afterAutospacing="0"/>
        <w:textAlignment w:val="baseline"/>
        <w:rPr>
          <w:rFonts w:hint="eastAsia"/>
        </w:rPr>
      </w:pPr>
      <w:r>
        <w:rPr>
          <w:rStyle w:val="wacimagecontainer"/>
          <w:noProof/>
        </w:rPr>
        <w:drawing>
          <wp:inline distT="0" distB="0" distL="0" distR="0" wp14:anchorId="6660536E" wp14:editId="4A60D3F5">
            <wp:extent cx="5272405" cy="3738068"/>
            <wp:effectExtent l="0" t="0" r="0" b="0"/>
            <wp:docPr id="677322922" name="图片 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22922" name="图片 5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999" cy="374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Segoe UI" w:hAnsi="Segoe UI" w:cs="Segoe UI"/>
          <w:color w:val="333333"/>
          <w:sz w:val="21"/>
          <w:szCs w:val="21"/>
        </w:rPr>
        <w:t> </w:t>
      </w:r>
    </w:p>
    <w:p w14:paraId="10B1659D" w14:textId="0400729B" w:rsidR="00D77B55" w:rsidRDefault="00D77B55" w:rsidP="00D77B55">
      <w:pPr>
        <w:rPr>
          <w:rFonts w:ascii="Segoe UI" w:hAnsi="Segoe UI"/>
        </w:rPr>
      </w:pPr>
      <w:r>
        <w:rPr>
          <w:rStyle w:val="normaltextrun"/>
          <w:rFonts w:cs="Segoe UI" w:hint="eastAsia"/>
          <w:color w:val="333333"/>
          <w:sz w:val="21"/>
          <w:szCs w:val="21"/>
        </w:rPr>
        <w:t>双击解压后的文件夹里面或桌面的</w:t>
      </w:r>
      <w:r>
        <w:rPr>
          <w:rStyle w:val="normaltextrun"/>
          <w:rFonts w:ascii="Segoe UI" w:hAnsi="Segoe UI" w:cs="Segoe UI"/>
          <w:color w:val="333333"/>
          <w:sz w:val="21"/>
          <w:szCs w:val="21"/>
        </w:rPr>
        <w:t>v2rayN.exe</w:t>
      </w:r>
      <w:r>
        <w:rPr>
          <w:rStyle w:val="normaltextrun"/>
          <w:rFonts w:cs="Segoe UI" w:hint="eastAsia"/>
          <w:color w:val="333333"/>
          <w:sz w:val="21"/>
          <w:szCs w:val="21"/>
        </w:rPr>
        <w:t>运行程序。</w:t>
      </w:r>
      <w:r>
        <w:rPr>
          <w:rStyle w:val="eop"/>
          <w:rFonts w:cs="Segoe UI" w:hint="eastAsia"/>
          <w:color w:val="333333"/>
          <w:sz w:val="21"/>
          <w:szCs w:val="21"/>
        </w:rPr>
        <w:t> </w:t>
      </w:r>
    </w:p>
    <w:p w14:paraId="14479CB2" w14:textId="48AB61C7" w:rsidR="5C657134" w:rsidRDefault="00D77B55" w:rsidP="002B1DAA">
      <w:pPr>
        <w:rPr>
          <w:rFonts w:hint="eastAsia"/>
        </w:rPr>
      </w:pPr>
      <w:r>
        <w:rPr>
          <w:noProof/>
        </w:rPr>
        <w:drawing>
          <wp:inline distT="0" distB="0" distL="0" distR="0" wp14:anchorId="186D9AA0" wp14:editId="1B6B7DD0">
            <wp:extent cx="5274310" cy="2220595"/>
            <wp:effectExtent l="0" t="0" r="0" b="0"/>
            <wp:docPr id="2078477509" name="图片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CE6C" w14:textId="3C67E83D" w:rsidR="2BF96B5D" w:rsidRDefault="2BF96B5D">
      <w:pPr>
        <w:rPr>
          <w:rFonts w:hint="eastAsia"/>
        </w:rPr>
      </w:pPr>
      <w:r>
        <w:br w:type="page"/>
      </w:r>
    </w:p>
    <w:p w14:paraId="5C98C76A" w14:textId="3D41363A" w:rsidR="00221091" w:rsidRDefault="19E7F2A5" w:rsidP="5C657134">
      <w:pPr>
        <w:pStyle w:val="3"/>
        <w:rPr>
          <w:rFonts w:hint="eastAsia"/>
        </w:rPr>
      </w:pPr>
      <w:bookmarkStart w:id="10" w:name="_Toc220776412"/>
      <w:r>
        <w:lastRenderedPageBreak/>
        <w:t>1</w:t>
      </w:r>
      <w:r w:rsidR="47D51EDA">
        <w:t>.</w:t>
      </w:r>
      <w:r w:rsidR="003660D7">
        <w:t>1</w:t>
      </w:r>
      <w:r w:rsidR="47D51EDA">
        <w:t>.2.添加订阅链接</w:t>
      </w:r>
      <w:bookmarkEnd w:id="10"/>
    </w:p>
    <w:p w14:paraId="5D9BB246" w14:textId="1F5294D7" w:rsidR="29FE777A" w:rsidRPr="00221091" w:rsidRDefault="6302CAA5" w:rsidP="00FE1EC9">
      <w:pPr>
        <w:pStyle w:val="4"/>
        <w:rPr>
          <w:rFonts w:hint="eastAsia"/>
        </w:rPr>
      </w:pPr>
      <w:proofErr w:type="gramStart"/>
      <w:r>
        <w:t>一</w:t>
      </w:r>
      <w:proofErr w:type="gramEnd"/>
      <w:r>
        <w:t>:</w:t>
      </w:r>
      <w:r w:rsidR="49E9CB20">
        <w:t>复制订阅地址</w:t>
      </w:r>
    </w:p>
    <w:p w14:paraId="6784F85E" w14:textId="04D942B8" w:rsidR="29FE777A" w:rsidRPr="00221091" w:rsidRDefault="00EC3FC6" w:rsidP="5C657134">
      <w:pPr>
        <w:widowControl/>
        <w:rPr>
          <w:rFonts w:hint="eastAsia"/>
        </w:rPr>
      </w:pPr>
      <w:r>
        <w:t>可以在</w:t>
      </w:r>
      <w:r w:rsidR="02FD88E9">
        <w:t>下面</w:t>
      </w:r>
      <w:r>
        <w:t>网</w:t>
      </w:r>
      <w:r w:rsidR="6A91186E">
        <w:t>址</w:t>
      </w:r>
      <w:r w:rsidR="21DD0FBC">
        <w:t>登录你的账号后 仪表盘 &gt; 一键订阅 &gt; 复制订阅地址 获取到订阅链接</w:t>
      </w:r>
    </w:p>
    <w:p w14:paraId="6098EC7D" w14:textId="2BED4636" w:rsidR="29FE777A" w:rsidRDefault="5F72744F" w:rsidP="2A94B13C">
      <w:pPr>
        <w:spacing w:before="60" w:after="60"/>
        <w:jc w:val="both"/>
        <w:rPr>
          <w:rFonts w:hint="eastAsia"/>
        </w:rPr>
      </w:pPr>
      <w:r w:rsidRPr="2A94B13C">
        <w:rPr>
          <w:rFonts w:ascii="微软雅黑" w:eastAsia="微软雅黑" w:hAnsi="微软雅黑" w:cs="微软雅黑"/>
          <w:color w:val="333333"/>
          <w:szCs w:val="22"/>
        </w:rPr>
        <w:t>官方网址：</w:t>
      </w:r>
      <w:hyperlink r:id="rId14">
        <w:r w:rsidRPr="2A94B13C">
          <w:rPr>
            <w:rStyle w:val="af2"/>
            <w:rFonts w:ascii="微软雅黑" w:eastAsia="微软雅黑" w:hAnsi="微软雅黑" w:cs="微软雅黑"/>
            <w:szCs w:val="22"/>
          </w:rPr>
          <w:t>https://</w:t>
        </w:r>
        <w:r w:rsidR="002B1DAA">
          <w:rPr>
            <w:rStyle w:val="af2"/>
            <w:rFonts w:ascii="微软雅黑" w:eastAsia="微软雅黑" w:hAnsi="微软雅黑" w:cs="微软雅黑"/>
            <w:szCs w:val="22"/>
          </w:rPr>
          <w:t>cloud.yuncat.top</w:t>
        </w:r>
      </w:hyperlink>
    </w:p>
    <w:p w14:paraId="34650BDB" w14:textId="00DE2B8C" w:rsidR="29FE777A" w:rsidRPr="00221091" w:rsidRDefault="002B1DAA" w:rsidP="5C657134">
      <w:pPr>
        <w:widowControl/>
        <w:rPr>
          <w:rFonts w:hint="eastAsia"/>
        </w:rPr>
      </w:pPr>
      <w:r>
        <w:rPr>
          <w:noProof/>
        </w:rPr>
        <w:drawing>
          <wp:inline distT="0" distB="0" distL="0" distR="0" wp14:anchorId="66394803" wp14:editId="58B79BF6">
            <wp:extent cx="5553075" cy="4524375"/>
            <wp:effectExtent l="0" t="0" r="9525" b="9525"/>
            <wp:docPr id="193621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1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9180" w14:textId="31234805" w:rsidR="6DB00F23" w:rsidRDefault="6DB00F23" w:rsidP="5C657134">
      <w:pPr>
        <w:pStyle w:val="4"/>
        <w:rPr>
          <w:rFonts w:hint="eastAsia"/>
        </w:rPr>
      </w:pPr>
      <w:r>
        <w:lastRenderedPageBreak/>
        <w:t>二:打开软件导入分享链接</w:t>
      </w:r>
    </w:p>
    <w:p w14:paraId="33E94E83" w14:textId="31148A49" w:rsidR="46D9D32C" w:rsidRDefault="46D9D32C">
      <w:pPr>
        <w:rPr>
          <w:rFonts w:hint="eastAsia"/>
        </w:rPr>
      </w:pPr>
      <w:r>
        <w:rPr>
          <w:noProof/>
        </w:rPr>
        <w:drawing>
          <wp:inline distT="0" distB="0" distL="0" distR="0" wp14:anchorId="5F88A6AE" wp14:editId="62DD6E0D">
            <wp:extent cx="4857750" cy="3848098"/>
            <wp:effectExtent l="0" t="0" r="0" b="0"/>
            <wp:docPr id="1353773590" name="图片 135377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DED6" w14:textId="50E7D2CE" w:rsidR="00D27F90" w:rsidRPr="00D27F90" w:rsidRDefault="00F244CC" w:rsidP="00F244CC">
      <w:pPr>
        <w:pStyle w:val="4"/>
        <w:rPr>
          <w:rFonts w:hint="eastAsia"/>
        </w:rPr>
      </w:pPr>
      <w:bookmarkStart w:id="11" w:name="_Toc220776413"/>
      <w:r>
        <w:rPr>
          <w:rFonts w:hint="eastAsia"/>
        </w:rPr>
        <w:lastRenderedPageBreak/>
        <w:t>三:</w:t>
      </w:r>
      <w:r w:rsidR="47D51EDA">
        <w:t>更新订阅：</w:t>
      </w:r>
      <w:bookmarkEnd w:id="11"/>
    </w:p>
    <w:p w14:paraId="502475B8" w14:textId="1DD3223C" w:rsidR="00F22A3B" w:rsidRDefault="00F22A3B" w:rsidP="5C657134">
      <w:pPr>
        <w:widowControl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71649B" wp14:editId="3A11659F">
            <wp:simplePos x="0" y="0"/>
            <wp:positionH relativeFrom="margin">
              <wp:posOffset>-409575</wp:posOffset>
            </wp:positionH>
            <wp:positionV relativeFrom="paragraph">
              <wp:posOffset>574675</wp:posOffset>
            </wp:positionV>
            <wp:extent cx="6124575" cy="5534025"/>
            <wp:effectExtent l="0" t="0" r="9525" b="9525"/>
            <wp:wrapTopAndBottom/>
            <wp:docPr id="153826629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66298" name="图片 1" descr="图形用户界面, 文本, 应用程序, 电子邮件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A360DE9">
        <w:t xml:space="preserve">             </w:t>
      </w:r>
      <w:r w:rsidR="00D27F90">
        <w:t>回到主界面，</w:t>
      </w:r>
      <w:r w:rsidR="00375ACA">
        <w:t>选中菜单栏下方你刚刚添加的订阅</w:t>
      </w:r>
      <w:r w:rsidR="37361AAF">
        <w:t xml:space="preserve"> import sub</w:t>
      </w:r>
      <w:r w:rsidR="00375ACA">
        <w:t>，再点击</w:t>
      </w:r>
      <w:r w:rsidR="00D27F90">
        <w:t>菜单栏的“订阅</w:t>
      </w:r>
      <w:r w:rsidR="00375ACA">
        <w:t>分组</w:t>
      </w:r>
      <w:r w:rsidR="00D27F90">
        <w:t>”→“更新</w:t>
      </w:r>
      <w:r w:rsidR="5EDB03E1">
        <w:t>全部</w:t>
      </w:r>
      <w:r w:rsidR="00D27F90">
        <w:t>订阅（不通过代理）”</w:t>
      </w:r>
    </w:p>
    <w:p w14:paraId="1C39406A" w14:textId="77777777" w:rsidR="00F22A3B" w:rsidRDefault="00F22A3B" w:rsidP="5C657134">
      <w:pPr>
        <w:widowControl/>
        <w:rPr>
          <w:rFonts w:hint="eastAsia"/>
        </w:rPr>
      </w:pPr>
    </w:p>
    <w:p w14:paraId="01E0BAB3" w14:textId="47D52785" w:rsidR="00F22A3B" w:rsidRDefault="00F22A3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759FD58" w14:textId="77777777" w:rsidR="00F22A3B" w:rsidRPr="00F22A3B" w:rsidRDefault="00F22A3B" w:rsidP="5C657134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</w:p>
    <w:p w14:paraId="72DACC76" w14:textId="6689A45D" w:rsidR="00C35EBF" w:rsidRDefault="00C35EBF" w:rsidP="00C35EBF">
      <w:pPr>
        <w:pStyle w:val="3"/>
        <w:widowControl/>
        <w:rPr>
          <w:rFonts w:hint="eastAsia"/>
        </w:rPr>
      </w:pPr>
      <w:bookmarkStart w:id="12" w:name="_Toc220776414"/>
      <w:r>
        <w:t>1.1.</w:t>
      </w:r>
      <w:r w:rsidR="007C48A4">
        <w:rPr>
          <w:rFonts w:hint="eastAsia"/>
        </w:rPr>
        <w:t>4</w:t>
      </w:r>
      <w:r>
        <w:rPr>
          <w:rFonts w:hint="eastAsia"/>
        </w:rPr>
        <w:t>开始使用</w:t>
      </w:r>
      <w:r>
        <w:t>：</w:t>
      </w:r>
      <w:bookmarkEnd w:id="12"/>
    </w:p>
    <w:p w14:paraId="27A67317" w14:textId="64C0F2F7" w:rsidR="00D27F90" w:rsidRPr="00D27F90" w:rsidRDefault="00D27F90" w:rsidP="5C657134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  <w:r w:rsidRPr="00D27F90">
        <w:t>回到主界面，选中</w:t>
      </w:r>
      <w:r w:rsidR="007C48A4">
        <w:rPr>
          <w:rFonts w:hint="eastAsia"/>
        </w:rPr>
        <w:t>前面推荐的</w:t>
      </w:r>
      <w:r w:rsidRPr="00D27F90">
        <w:t>节点。</w:t>
      </w:r>
    </w:p>
    <w:p w14:paraId="379A0209" w14:textId="14E2BB3A" w:rsidR="00D27F90" w:rsidRPr="00D27F90" w:rsidRDefault="00D27F90" w:rsidP="5C657134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  <w:r w:rsidRPr="00D27F90">
        <w:t>右键点击节点并选择“设为活动”。</w:t>
      </w:r>
    </w:p>
    <w:p w14:paraId="2A4CF474" w14:textId="11FC3DFD" w:rsidR="00D27F90" w:rsidRDefault="00D27F90" w:rsidP="5C657134">
      <w:pPr>
        <w:widowControl/>
        <w:rPr>
          <w:rFonts w:hint="eastAsia"/>
        </w:rPr>
      </w:pPr>
      <w:r w:rsidRPr="00D27F90">
        <w:t>选择自动配置系统代理</w:t>
      </w:r>
      <w:proofErr w:type="gramStart"/>
      <w:r w:rsidRPr="00D27F90">
        <w:t>”</w:t>
      </w:r>
      <w:proofErr w:type="gramEnd"/>
      <w:r w:rsidRPr="00D27F90">
        <w:t>和“路由”→“绕过大陆”即可开始使用。</w:t>
      </w:r>
    </w:p>
    <w:p w14:paraId="6DF4020B" w14:textId="4D195F0D" w:rsidR="007C48A4" w:rsidRPr="00D27F90" w:rsidRDefault="007C48A4" w:rsidP="5C657134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  <w:r>
        <w:rPr>
          <w:rFonts w:hint="eastAsia"/>
        </w:rPr>
        <w:t>如下图</w:t>
      </w:r>
    </w:p>
    <w:p w14:paraId="0E4B3342" w14:textId="59189BE7" w:rsidR="46957AA5" w:rsidRDefault="4180D761" w:rsidP="2BF96B5D">
      <w:pPr>
        <w:widowControl/>
        <w:spacing w:beforeAutospacing="1" w:after="120" w:line="240" w:lineRule="auto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A017B0" wp14:editId="6F8299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057775" cy="3663913"/>
            <wp:effectExtent l="0" t="0" r="0" b="0"/>
            <wp:wrapSquare wrapText="bothSides"/>
            <wp:docPr id="736873332" name="图片 1653469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534695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663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CDECD" w14:textId="77777777" w:rsidR="00221091" w:rsidRDefault="00221091" w:rsidP="2BF96B5D">
      <w:pPr>
        <w:rPr>
          <w:rFonts w:hint="eastAsia"/>
        </w:rPr>
      </w:pPr>
    </w:p>
    <w:p w14:paraId="7637EBA6" w14:textId="77777777" w:rsidR="00221091" w:rsidRDefault="00221091" w:rsidP="2BF96B5D">
      <w:pPr>
        <w:rPr>
          <w:rFonts w:hint="eastAsia"/>
        </w:rPr>
      </w:pPr>
    </w:p>
    <w:p w14:paraId="20D14DE7" w14:textId="77777777" w:rsidR="00EC3FC6" w:rsidRDefault="00EC3FC6" w:rsidP="2BF96B5D">
      <w:pPr>
        <w:rPr>
          <w:rFonts w:hint="eastAsia"/>
        </w:rPr>
      </w:pPr>
    </w:p>
    <w:p w14:paraId="439F9B64" w14:textId="77777777" w:rsidR="00EC3FC6" w:rsidRDefault="00EC3FC6" w:rsidP="2BF96B5D">
      <w:pPr>
        <w:rPr>
          <w:rFonts w:hint="eastAsia"/>
        </w:rPr>
      </w:pPr>
    </w:p>
    <w:p w14:paraId="7CB4F8CD" w14:textId="77777777" w:rsidR="00EC3FC6" w:rsidRPr="00221091" w:rsidRDefault="00EC3FC6" w:rsidP="00221091">
      <w:pPr>
        <w:rPr>
          <w:rFonts w:hint="eastAsia"/>
        </w:rPr>
      </w:pPr>
    </w:p>
    <w:p w14:paraId="471237C2" w14:textId="491E131E" w:rsidR="5C657134" w:rsidRDefault="5C657134">
      <w:pPr>
        <w:rPr>
          <w:rFonts w:hint="eastAsia"/>
        </w:rPr>
      </w:pPr>
      <w:r>
        <w:br w:type="page"/>
      </w:r>
    </w:p>
    <w:p w14:paraId="65925D72" w14:textId="491E131E" w:rsidR="00605F06" w:rsidRPr="00605F06" w:rsidRDefault="2900CFFC" w:rsidP="2A94B13C">
      <w:pPr>
        <w:pStyle w:val="1"/>
        <w:rPr>
          <w:rFonts w:hint="eastAsia"/>
        </w:rPr>
      </w:pPr>
      <w:bookmarkStart w:id="13" w:name="_2.4无法更新订阅怎么办?"/>
      <w:bookmarkStart w:id="14" w:name="_Toc220776415"/>
      <w:bookmarkEnd w:id="13"/>
      <w:r>
        <w:lastRenderedPageBreak/>
        <w:t>2</w:t>
      </w:r>
      <w:r w:rsidR="00605F06">
        <w:t>.使用限制</w:t>
      </w:r>
      <w:bookmarkEnd w:id="14"/>
    </w:p>
    <w:p w14:paraId="4349F9E8" w14:textId="77777777" w:rsidR="00605F06" w:rsidRDefault="00605F06" w:rsidP="00DA2419">
      <w:pPr>
        <w:ind w:firstLineChars="200" w:firstLine="440"/>
        <w:rPr>
          <w:rFonts w:hint="eastAsia"/>
        </w:rPr>
      </w:pPr>
      <w:r>
        <w:t xml:space="preserve">为了所有用户都能平等、长久地使用我们的服务，我们会适当对您的使用行为做出限制。 </w:t>
      </w:r>
    </w:p>
    <w:p w14:paraId="7D666806" w14:textId="36326E17" w:rsidR="00605F06" w:rsidRPr="00392670" w:rsidRDefault="53AF3C87" w:rsidP="2A94B13C">
      <w:pPr>
        <w:pStyle w:val="2"/>
        <w:rPr>
          <w:rFonts w:hint="eastAsia"/>
        </w:rPr>
      </w:pPr>
      <w:bookmarkStart w:id="15" w:name="_Toc220776416"/>
      <w:r w:rsidRPr="2A94B13C">
        <w:rPr>
          <w:rStyle w:val="20"/>
        </w:rPr>
        <w:t>2</w:t>
      </w:r>
      <w:r w:rsidR="00605F06" w:rsidRPr="2A94B13C">
        <w:rPr>
          <w:rStyle w:val="20"/>
        </w:rPr>
        <w:t>.1.</w:t>
      </w:r>
      <w:r w:rsidR="00605F06">
        <w:t xml:space="preserve"> 24 小时流量限制</w:t>
      </w:r>
      <w:bookmarkEnd w:id="15"/>
    </w:p>
    <w:p w14:paraId="29D09B43" w14:textId="561592A8" w:rsidR="00605F06" w:rsidRDefault="00605F06" w:rsidP="00DA2419">
      <w:pPr>
        <w:ind w:firstLineChars="200" w:firstLine="440"/>
        <w:rPr>
          <w:rFonts w:hint="eastAsia"/>
        </w:rPr>
      </w:pPr>
      <w:r>
        <w:t>当24小时内流量用满时，您的账号会暂时</w:t>
      </w:r>
      <w:proofErr w:type="gramStart"/>
      <w:r>
        <w:t>不</w:t>
      </w:r>
      <w:proofErr w:type="gramEnd"/>
      <w:r>
        <w:t>可用，直到流量回退到允许的范围内。值得注意 的是这个24小时内流量指的是时间窗口，即当前时间的24小时之前到现在的这段时间内所 使用的流量。</w:t>
      </w:r>
    </w:p>
    <w:p w14:paraId="35E22587" w14:textId="5BB25F0C" w:rsidR="00605F06" w:rsidRDefault="2D6029CB" w:rsidP="00392670">
      <w:pPr>
        <w:pStyle w:val="2"/>
        <w:rPr>
          <w:rFonts w:hint="eastAsia"/>
        </w:rPr>
      </w:pPr>
      <w:bookmarkStart w:id="16" w:name="_Toc220776417"/>
      <w:r w:rsidRPr="2A94B13C">
        <w:rPr>
          <w:rStyle w:val="20"/>
        </w:rPr>
        <w:t>2</w:t>
      </w:r>
      <w:r w:rsidR="00605F06" w:rsidRPr="2A94B13C">
        <w:rPr>
          <w:rStyle w:val="20"/>
        </w:rPr>
        <w:t>.2. 服务访问限制</w:t>
      </w:r>
      <w:bookmarkEnd w:id="16"/>
      <w:r w:rsidR="00605F06">
        <w:t xml:space="preserve"> </w:t>
      </w:r>
    </w:p>
    <w:p w14:paraId="38CF5D3D" w14:textId="24719EB4" w:rsidR="00605F06" w:rsidRDefault="00605F06" w:rsidP="00DA2419">
      <w:pPr>
        <w:ind w:firstLineChars="200" w:firstLine="440"/>
        <w:rPr>
          <w:rFonts w:hint="eastAsia"/>
        </w:rPr>
      </w:pPr>
      <w:r>
        <w:t>部分网站或服务是对我们的系统运行是有害的，例如政府、政治敏感、恶意程式、敏感金融、 侵权等。当您发现有的网站通过我们的服务无法正常访问，那很可能是触发了我们的</w:t>
      </w:r>
      <w:proofErr w:type="gramStart"/>
      <w:r>
        <w:t>限制机</w:t>
      </w:r>
      <w:proofErr w:type="gramEnd"/>
      <w:r>
        <w:t xml:space="preserve"> 制。但请您放心，此机制以无日志模式运行，我们不会记录这些信息。</w:t>
      </w:r>
    </w:p>
    <w:p w14:paraId="3A20C21A" w14:textId="5BE2ECF5" w:rsidR="2BF96B5D" w:rsidRDefault="2BF96B5D">
      <w:pPr>
        <w:rPr>
          <w:rFonts w:hint="eastAsia"/>
        </w:rPr>
      </w:pPr>
      <w:r>
        <w:br w:type="page"/>
      </w:r>
    </w:p>
    <w:p w14:paraId="68EFDF17" w14:textId="30D818BE" w:rsidR="00DA661E" w:rsidRPr="00C817F3" w:rsidRDefault="7C5CCF40" w:rsidP="2BF96B5D">
      <w:pPr>
        <w:pStyle w:val="1"/>
        <w:widowControl/>
        <w:rPr>
          <w:rFonts w:hint="eastAsia"/>
        </w:rPr>
      </w:pPr>
      <w:bookmarkStart w:id="17" w:name="_Toc220776418"/>
      <w:r>
        <w:lastRenderedPageBreak/>
        <w:t>3</w:t>
      </w:r>
      <w:r w:rsidR="00DA661E">
        <w:t>.</w:t>
      </w:r>
      <w:r w:rsidR="00C817F3">
        <w:t xml:space="preserve"> 修订日志</w:t>
      </w:r>
      <w:bookmarkEnd w:id="17"/>
    </w:p>
    <w:p w14:paraId="170CBCB4" w14:textId="28F2426A" w:rsidR="00C817F3" w:rsidRDefault="00C817F3" w:rsidP="00C817F3">
      <w:pPr>
        <w:rPr>
          <w:rFonts w:hint="eastAsia"/>
        </w:rPr>
      </w:pPr>
      <w:r>
        <w:t>本文档最后更新于202</w:t>
      </w:r>
      <w:r w:rsidR="397F2881">
        <w:t>4</w:t>
      </w:r>
      <w:r>
        <w:t xml:space="preserve">年6月19日。 </w:t>
      </w:r>
    </w:p>
    <w:p w14:paraId="3228805B" w14:textId="413CE35E" w:rsidR="00C817F3" w:rsidRPr="00C817F3" w:rsidRDefault="00C817F3" w:rsidP="00C817F3">
      <w:pPr>
        <w:rPr>
          <w:rFonts w:hint="eastAsia"/>
        </w:rPr>
      </w:pPr>
      <w:r>
        <w:t>202</w:t>
      </w:r>
      <w:r w:rsidR="7EAA22F8">
        <w:t>4</w:t>
      </w:r>
      <w:r>
        <w:t xml:space="preserve"> 年6月19日： 文档初始化。</w:t>
      </w:r>
    </w:p>
    <w:sectPr w:rsidR="00C817F3" w:rsidRPr="00C817F3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CD3B6" w14:textId="77777777" w:rsidR="00CA2B2D" w:rsidRDefault="00CA2B2D" w:rsidP="00D27F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D0B807" w14:textId="77777777" w:rsidR="00CA2B2D" w:rsidRDefault="00CA2B2D" w:rsidP="00D27F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6FEF1EA9" w14:textId="77777777" w:rsidTr="47D51EDA">
      <w:trPr>
        <w:trHeight w:val="300"/>
      </w:trPr>
      <w:tc>
        <w:tcPr>
          <w:tcW w:w="2765" w:type="dxa"/>
        </w:tcPr>
        <w:p w14:paraId="648C1D81" w14:textId="7FE747E9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40FF3EFA" w14:textId="05D7690F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72DA1404" w14:textId="2C0BF058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06406D1B" w14:textId="1CF4227C" w:rsidR="47D51EDA" w:rsidRDefault="47D51EDA" w:rsidP="47D51ED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8039D" w14:textId="77777777" w:rsidR="00CA2B2D" w:rsidRDefault="00CA2B2D" w:rsidP="00D27F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D96F43" w14:textId="77777777" w:rsidR="00CA2B2D" w:rsidRDefault="00CA2B2D" w:rsidP="00D27F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06E5BB85" w14:textId="77777777" w:rsidTr="47D51EDA">
      <w:trPr>
        <w:trHeight w:val="300"/>
      </w:trPr>
      <w:tc>
        <w:tcPr>
          <w:tcW w:w="2765" w:type="dxa"/>
        </w:tcPr>
        <w:p w14:paraId="610AB7E1" w14:textId="59236A7D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5B6232D1" w14:textId="785D3092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2A1F4428" w14:textId="0979CDCB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184CDA3A" w14:textId="705970C8" w:rsidR="47D51EDA" w:rsidRDefault="47D51EDA" w:rsidP="47D51ED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0D2C"/>
    <w:multiLevelType w:val="multilevel"/>
    <w:tmpl w:val="257EA8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319A5"/>
    <w:multiLevelType w:val="multilevel"/>
    <w:tmpl w:val="2C729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7287321"/>
    <w:multiLevelType w:val="hybridMultilevel"/>
    <w:tmpl w:val="8E5842FC"/>
    <w:lvl w:ilvl="0" w:tplc="484AB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2CC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AAC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E3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A8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80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AF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E9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23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D9F3E"/>
    <w:multiLevelType w:val="hybridMultilevel"/>
    <w:tmpl w:val="EFAA0C36"/>
    <w:lvl w:ilvl="0" w:tplc="BEC064E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212A73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1ADE268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164FFA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80FE1BA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3D36CE2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9C00423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65EEDCB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174C95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3E374B0"/>
    <w:multiLevelType w:val="multilevel"/>
    <w:tmpl w:val="B9F6C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589E61BC"/>
    <w:multiLevelType w:val="multilevel"/>
    <w:tmpl w:val="7906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38D33"/>
    <w:multiLevelType w:val="hybridMultilevel"/>
    <w:tmpl w:val="7CA896F6"/>
    <w:lvl w:ilvl="0" w:tplc="CB0AE37A">
      <w:start w:val="1"/>
      <w:numFmt w:val="bullet"/>
      <w:lvlText w:val="o"/>
      <w:lvlJc w:val="left"/>
      <w:pPr>
        <w:ind w:left="420" w:hanging="420"/>
      </w:pPr>
      <w:rPr>
        <w:rFonts w:ascii="Courier New" w:hAnsi="Courier New" w:hint="default"/>
      </w:rPr>
    </w:lvl>
    <w:lvl w:ilvl="1" w:tplc="4CA8324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6D8401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3B667C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F88097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0489BC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61E23A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41B4F72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50C500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7E16EBE"/>
    <w:multiLevelType w:val="hybridMultilevel"/>
    <w:tmpl w:val="01A80AC4"/>
    <w:lvl w:ilvl="0" w:tplc="F1607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D0531D0"/>
    <w:multiLevelType w:val="multilevel"/>
    <w:tmpl w:val="692A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F2E26"/>
    <w:multiLevelType w:val="multilevel"/>
    <w:tmpl w:val="30688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116692">
    <w:abstractNumId w:val="3"/>
  </w:num>
  <w:num w:numId="2" w16cid:durableId="1916473174">
    <w:abstractNumId w:val="2"/>
  </w:num>
  <w:num w:numId="3" w16cid:durableId="368990419">
    <w:abstractNumId w:val="6"/>
  </w:num>
  <w:num w:numId="4" w16cid:durableId="1439450477">
    <w:abstractNumId w:val="8"/>
  </w:num>
  <w:num w:numId="5" w16cid:durableId="416051146">
    <w:abstractNumId w:val="5"/>
  </w:num>
  <w:num w:numId="6" w16cid:durableId="425880428">
    <w:abstractNumId w:val="0"/>
  </w:num>
  <w:num w:numId="7" w16cid:durableId="1678650129">
    <w:abstractNumId w:val="7"/>
  </w:num>
  <w:num w:numId="8" w16cid:durableId="1781752550">
    <w:abstractNumId w:val="4"/>
  </w:num>
  <w:num w:numId="9" w16cid:durableId="2046054152">
    <w:abstractNumId w:val="1"/>
  </w:num>
  <w:num w:numId="10" w16cid:durableId="2051681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D5"/>
    <w:rsid w:val="000071A1"/>
    <w:rsid w:val="000108B0"/>
    <w:rsid w:val="00033434"/>
    <w:rsid w:val="000A3035"/>
    <w:rsid w:val="001026AA"/>
    <w:rsid w:val="00104DB9"/>
    <w:rsid w:val="00107D28"/>
    <w:rsid w:val="00130EBE"/>
    <w:rsid w:val="00131FEF"/>
    <w:rsid w:val="00137A2A"/>
    <w:rsid w:val="00160C61"/>
    <w:rsid w:val="001666B8"/>
    <w:rsid w:val="00170209"/>
    <w:rsid w:val="001B21ED"/>
    <w:rsid w:val="001D5A59"/>
    <w:rsid w:val="001E52BD"/>
    <w:rsid w:val="00205920"/>
    <w:rsid w:val="00207001"/>
    <w:rsid w:val="00221091"/>
    <w:rsid w:val="0022302C"/>
    <w:rsid w:val="00226923"/>
    <w:rsid w:val="00247DFF"/>
    <w:rsid w:val="002616FD"/>
    <w:rsid w:val="002619DB"/>
    <w:rsid w:val="00281AD8"/>
    <w:rsid w:val="00283030"/>
    <w:rsid w:val="00294B1A"/>
    <w:rsid w:val="0029713D"/>
    <w:rsid w:val="002A04F5"/>
    <w:rsid w:val="002A05CC"/>
    <w:rsid w:val="002B1DAA"/>
    <w:rsid w:val="002D2BAA"/>
    <w:rsid w:val="00307ED3"/>
    <w:rsid w:val="003660D7"/>
    <w:rsid w:val="00375648"/>
    <w:rsid w:val="00375ACA"/>
    <w:rsid w:val="00380609"/>
    <w:rsid w:val="003821E8"/>
    <w:rsid w:val="00392670"/>
    <w:rsid w:val="003951EC"/>
    <w:rsid w:val="003B5D7B"/>
    <w:rsid w:val="003E0DC7"/>
    <w:rsid w:val="003F2E21"/>
    <w:rsid w:val="004051B7"/>
    <w:rsid w:val="004246E6"/>
    <w:rsid w:val="0045317B"/>
    <w:rsid w:val="004606E8"/>
    <w:rsid w:val="00461249"/>
    <w:rsid w:val="004A7449"/>
    <w:rsid w:val="004B5FED"/>
    <w:rsid w:val="004F79FF"/>
    <w:rsid w:val="00506B75"/>
    <w:rsid w:val="005136E8"/>
    <w:rsid w:val="0051682B"/>
    <w:rsid w:val="0054472B"/>
    <w:rsid w:val="00565383"/>
    <w:rsid w:val="005660EF"/>
    <w:rsid w:val="005B55B9"/>
    <w:rsid w:val="005D05CC"/>
    <w:rsid w:val="005D47D7"/>
    <w:rsid w:val="005D4F7A"/>
    <w:rsid w:val="005E33FB"/>
    <w:rsid w:val="00605F06"/>
    <w:rsid w:val="00616D28"/>
    <w:rsid w:val="00632BF6"/>
    <w:rsid w:val="0067108F"/>
    <w:rsid w:val="00673E49"/>
    <w:rsid w:val="006741C9"/>
    <w:rsid w:val="006A242C"/>
    <w:rsid w:val="006A552B"/>
    <w:rsid w:val="006B0C70"/>
    <w:rsid w:val="006B486B"/>
    <w:rsid w:val="006E2DE7"/>
    <w:rsid w:val="00713805"/>
    <w:rsid w:val="00716026"/>
    <w:rsid w:val="0074579B"/>
    <w:rsid w:val="00771DB2"/>
    <w:rsid w:val="00784D56"/>
    <w:rsid w:val="00785E05"/>
    <w:rsid w:val="00796DC1"/>
    <w:rsid w:val="007B4378"/>
    <w:rsid w:val="007B6401"/>
    <w:rsid w:val="007C48A4"/>
    <w:rsid w:val="007D4EB5"/>
    <w:rsid w:val="007E687F"/>
    <w:rsid w:val="00802214"/>
    <w:rsid w:val="00815311"/>
    <w:rsid w:val="00830873"/>
    <w:rsid w:val="00830E95"/>
    <w:rsid w:val="0084646E"/>
    <w:rsid w:val="00873B3A"/>
    <w:rsid w:val="00896658"/>
    <w:rsid w:val="008C3420"/>
    <w:rsid w:val="008E1F64"/>
    <w:rsid w:val="00907730"/>
    <w:rsid w:val="009202D5"/>
    <w:rsid w:val="009364B2"/>
    <w:rsid w:val="009449AC"/>
    <w:rsid w:val="009531DA"/>
    <w:rsid w:val="009637FD"/>
    <w:rsid w:val="0097437E"/>
    <w:rsid w:val="009B5D26"/>
    <w:rsid w:val="009B63D1"/>
    <w:rsid w:val="009F43C0"/>
    <w:rsid w:val="00A045F6"/>
    <w:rsid w:val="00A56AE1"/>
    <w:rsid w:val="00B72920"/>
    <w:rsid w:val="00B730F9"/>
    <w:rsid w:val="00B97FB7"/>
    <w:rsid w:val="00BD3F30"/>
    <w:rsid w:val="00BF1DE0"/>
    <w:rsid w:val="00C32E85"/>
    <w:rsid w:val="00C35EBF"/>
    <w:rsid w:val="00C466AE"/>
    <w:rsid w:val="00C51730"/>
    <w:rsid w:val="00C56425"/>
    <w:rsid w:val="00C57C3F"/>
    <w:rsid w:val="00C755B3"/>
    <w:rsid w:val="00C817F3"/>
    <w:rsid w:val="00C83053"/>
    <w:rsid w:val="00C90E21"/>
    <w:rsid w:val="00CA2B2D"/>
    <w:rsid w:val="00CB0E6F"/>
    <w:rsid w:val="00CB693A"/>
    <w:rsid w:val="00CE2A37"/>
    <w:rsid w:val="00CF411A"/>
    <w:rsid w:val="00D27F90"/>
    <w:rsid w:val="00D5060E"/>
    <w:rsid w:val="00D77B55"/>
    <w:rsid w:val="00D97E9A"/>
    <w:rsid w:val="00DA2419"/>
    <w:rsid w:val="00DA4E8A"/>
    <w:rsid w:val="00DA661E"/>
    <w:rsid w:val="00DC27D5"/>
    <w:rsid w:val="00DC728D"/>
    <w:rsid w:val="00DF18AD"/>
    <w:rsid w:val="00E07F01"/>
    <w:rsid w:val="00E31D50"/>
    <w:rsid w:val="00E3225A"/>
    <w:rsid w:val="00E32D81"/>
    <w:rsid w:val="00E44262"/>
    <w:rsid w:val="00E454D5"/>
    <w:rsid w:val="00E45D19"/>
    <w:rsid w:val="00E45EE5"/>
    <w:rsid w:val="00EB3BFF"/>
    <w:rsid w:val="00EC3FC6"/>
    <w:rsid w:val="00EC5729"/>
    <w:rsid w:val="00EE2570"/>
    <w:rsid w:val="00F10A1B"/>
    <w:rsid w:val="00F219C0"/>
    <w:rsid w:val="00F22A3B"/>
    <w:rsid w:val="00F244CC"/>
    <w:rsid w:val="00F266CB"/>
    <w:rsid w:val="00F806BE"/>
    <w:rsid w:val="00F85674"/>
    <w:rsid w:val="00F97BAD"/>
    <w:rsid w:val="00FD71DA"/>
    <w:rsid w:val="00FE1EC9"/>
    <w:rsid w:val="00FE5558"/>
    <w:rsid w:val="00FE60EC"/>
    <w:rsid w:val="02FD88E9"/>
    <w:rsid w:val="05C1E72F"/>
    <w:rsid w:val="067505B4"/>
    <w:rsid w:val="0C4AE13C"/>
    <w:rsid w:val="1014C829"/>
    <w:rsid w:val="1824A0F0"/>
    <w:rsid w:val="18CA6EDF"/>
    <w:rsid w:val="19E7F2A5"/>
    <w:rsid w:val="1A6ADC54"/>
    <w:rsid w:val="1F8D77F3"/>
    <w:rsid w:val="21DD0FBC"/>
    <w:rsid w:val="24A9FA6C"/>
    <w:rsid w:val="2900CFFC"/>
    <w:rsid w:val="29FE777A"/>
    <w:rsid w:val="2A94B13C"/>
    <w:rsid w:val="2BF96B5D"/>
    <w:rsid w:val="2D6029CB"/>
    <w:rsid w:val="2EC26903"/>
    <w:rsid w:val="3292B00D"/>
    <w:rsid w:val="32EC9647"/>
    <w:rsid w:val="354AC044"/>
    <w:rsid w:val="364FC4F0"/>
    <w:rsid w:val="365CB847"/>
    <w:rsid w:val="369994C5"/>
    <w:rsid w:val="37361AAF"/>
    <w:rsid w:val="397F2881"/>
    <w:rsid w:val="4053CD02"/>
    <w:rsid w:val="4180D761"/>
    <w:rsid w:val="43D1AFDF"/>
    <w:rsid w:val="46957AA5"/>
    <w:rsid w:val="46D9D32C"/>
    <w:rsid w:val="4762E20F"/>
    <w:rsid w:val="47D51EDA"/>
    <w:rsid w:val="49E9CB20"/>
    <w:rsid w:val="4A360DE9"/>
    <w:rsid w:val="53AF3C87"/>
    <w:rsid w:val="58A5C600"/>
    <w:rsid w:val="58CA2B11"/>
    <w:rsid w:val="594F6FD7"/>
    <w:rsid w:val="59B72F70"/>
    <w:rsid w:val="5AAF6E3C"/>
    <w:rsid w:val="5ACBE2BD"/>
    <w:rsid w:val="5C335EC9"/>
    <w:rsid w:val="5C657134"/>
    <w:rsid w:val="5E18B845"/>
    <w:rsid w:val="5EDB03E1"/>
    <w:rsid w:val="5F72744F"/>
    <w:rsid w:val="610C634F"/>
    <w:rsid w:val="6302CAA5"/>
    <w:rsid w:val="63C613B9"/>
    <w:rsid w:val="63F6ABB1"/>
    <w:rsid w:val="667A3969"/>
    <w:rsid w:val="67031C89"/>
    <w:rsid w:val="6A91186E"/>
    <w:rsid w:val="6C3D2E04"/>
    <w:rsid w:val="6CED3EC1"/>
    <w:rsid w:val="6DB00F23"/>
    <w:rsid w:val="6F844EDF"/>
    <w:rsid w:val="6F9C236A"/>
    <w:rsid w:val="760ADD3E"/>
    <w:rsid w:val="790D4DE6"/>
    <w:rsid w:val="7B2CC8CF"/>
    <w:rsid w:val="7C5CCF40"/>
    <w:rsid w:val="7EAA22F8"/>
    <w:rsid w:val="7F76E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6BDB0"/>
  <w15:docId w15:val="{94894C9E-D832-49F2-B2C7-2EEA0F76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B5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47D51E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47D5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47D51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4F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47D51E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47D51E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47D51E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47D51E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47D51E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8"/>
      <w:szCs w:val="48"/>
      <w:lang w:eastAsia="zh-CN"/>
    </w:rPr>
  </w:style>
  <w:style w:type="character" w:customStyle="1" w:styleId="20">
    <w:name w:val="标题 2 字符"/>
    <w:basedOn w:val="a0"/>
    <w:link w:val="2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eastAsia="zh-CN"/>
    </w:rPr>
  </w:style>
  <w:style w:type="character" w:customStyle="1" w:styleId="30">
    <w:name w:val="标题 3 字符"/>
    <w:basedOn w:val="a0"/>
    <w:link w:val="3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rsid w:val="005D4F7A"/>
    <w:rPr>
      <w:rFonts w:cstheme="majorBidi"/>
      <w:color w:val="0F4761" w:themeColor="accent1" w:themeShade="BF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47D51EDA"/>
    <w:rPr>
      <w:rFonts w:asciiTheme="minorHAnsi" w:eastAsiaTheme="minorEastAsia" w:hAnsiTheme="minorHAnsi" w:cstheme="majorBidi"/>
      <w:noProof w:val="0"/>
      <w:color w:val="0F4761" w:themeColor="accent1" w:themeShade="BF"/>
      <w:sz w:val="24"/>
      <w:szCs w:val="24"/>
      <w:lang w:eastAsia="zh-CN"/>
    </w:rPr>
  </w:style>
  <w:style w:type="character" w:customStyle="1" w:styleId="60">
    <w:name w:val="标题 6 字符"/>
    <w:basedOn w:val="a0"/>
    <w:link w:val="6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0F4761" w:themeColor="accent1" w:themeShade="BF"/>
      <w:lang w:eastAsia="zh-CN"/>
    </w:rPr>
  </w:style>
  <w:style w:type="character" w:customStyle="1" w:styleId="70">
    <w:name w:val="标题 7 字符"/>
    <w:basedOn w:val="a0"/>
    <w:link w:val="7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595959" w:themeColor="text1" w:themeTint="A6"/>
      <w:lang w:eastAsia="zh-CN"/>
    </w:rPr>
  </w:style>
  <w:style w:type="character" w:customStyle="1" w:styleId="80">
    <w:name w:val="标题 8 字符"/>
    <w:basedOn w:val="a0"/>
    <w:link w:val="8"/>
    <w:uiPriority w:val="9"/>
    <w:semiHidden/>
    <w:rsid w:val="47D51EDA"/>
    <w:rPr>
      <w:rFonts w:asciiTheme="minorHAnsi" w:eastAsiaTheme="minorEastAsia" w:hAnsiTheme="minorHAnsi" w:cstheme="majorBidi"/>
      <w:noProof w:val="0"/>
      <w:color w:val="595959" w:themeColor="text1" w:themeTint="A6"/>
      <w:lang w:eastAsia="zh-CN"/>
    </w:rPr>
  </w:style>
  <w:style w:type="character" w:customStyle="1" w:styleId="90">
    <w:name w:val="标题 9 字符"/>
    <w:basedOn w:val="a0"/>
    <w:link w:val="9"/>
    <w:uiPriority w:val="9"/>
    <w:semiHidden/>
    <w:rsid w:val="47D51EDA"/>
    <w:rPr>
      <w:rFonts w:asciiTheme="minorHAnsi" w:eastAsiaTheme="majorEastAsia" w:hAnsiTheme="minorHAnsi" w:cstheme="majorBidi"/>
      <w:noProof w:val="0"/>
      <w:color w:val="595959" w:themeColor="text1" w:themeTint="A6"/>
      <w:lang w:eastAsia="zh-CN"/>
    </w:rPr>
  </w:style>
  <w:style w:type="paragraph" w:styleId="a3">
    <w:name w:val="Title"/>
    <w:basedOn w:val="a"/>
    <w:next w:val="a"/>
    <w:link w:val="a4"/>
    <w:uiPriority w:val="10"/>
    <w:qFormat/>
    <w:rsid w:val="47D51EDA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47D51EDA"/>
    <w:rPr>
      <w:rFonts w:asciiTheme="majorHAnsi" w:eastAsiaTheme="majorEastAsia" w:hAnsiTheme="majorHAnsi" w:cstheme="majorBidi"/>
      <w:noProof w:val="0"/>
      <w:sz w:val="56"/>
      <w:szCs w:val="56"/>
      <w:lang w:eastAsia="zh-CN"/>
    </w:rPr>
  </w:style>
  <w:style w:type="paragraph" w:styleId="a5">
    <w:name w:val="Subtitle"/>
    <w:basedOn w:val="a"/>
    <w:next w:val="a"/>
    <w:link w:val="a6"/>
    <w:uiPriority w:val="11"/>
    <w:qFormat/>
    <w:rsid w:val="47D51EDA"/>
    <w:pPr>
      <w:jc w:val="center"/>
    </w:pPr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47D51EDA"/>
    <w:rPr>
      <w:rFonts w:asciiTheme="majorHAnsi" w:eastAsiaTheme="majorEastAsia" w:hAnsiTheme="majorHAnsi" w:cstheme="majorBidi"/>
      <w:noProof w:val="0"/>
      <w:color w:val="595959" w:themeColor="text1" w:themeTint="A6"/>
      <w:sz w:val="28"/>
      <w:szCs w:val="28"/>
      <w:lang w:eastAsia="zh-CN"/>
    </w:rPr>
  </w:style>
  <w:style w:type="paragraph" w:styleId="a7">
    <w:name w:val="Quote"/>
    <w:basedOn w:val="a"/>
    <w:next w:val="a"/>
    <w:link w:val="a8"/>
    <w:uiPriority w:val="29"/>
    <w:qFormat/>
    <w:rsid w:val="47D5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47D51EDA"/>
    <w:rPr>
      <w:i/>
      <w:iCs/>
      <w:noProof w:val="0"/>
      <w:color w:val="404040" w:themeColor="text1" w:themeTint="BF"/>
      <w:lang w:eastAsia="zh-CN"/>
    </w:rPr>
  </w:style>
  <w:style w:type="paragraph" w:styleId="a9">
    <w:name w:val="List Paragraph"/>
    <w:basedOn w:val="a"/>
    <w:uiPriority w:val="34"/>
    <w:qFormat/>
    <w:rsid w:val="47D51E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7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47D51EDA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47D51EDA"/>
    <w:rPr>
      <w:i/>
      <w:iCs/>
      <w:noProof w:val="0"/>
      <w:color w:val="0F4761" w:themeColor="accent1" w:themeShade="BF"/>
      <w:lang w:eastAsia="zh-CN"/>
    </w:rPr>
  </w:style>
  <w:style w:type="character" w:styleId="ad">
    <w:name w:val="Intense Reference"/>
    <w:basedOn w:val="a0"/>
    <w:uiPriority w:val="32"/>
    <w:qFormat/>
    <w:rsid w:val="00DC27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47D51ED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47D51EDA"/>
    <w:rPr>
      <w:noProof w:val="0"/>
      <w:sz w:val="18"/>
      <w:szCs w:val="18"/>
      <w:lang w:eastAsia="zh-CN"/>
    </w:rPr>
  </w:style>
  <w:style w:type="paragraph" w:styleId="af0">
    <w:name w:val="footer"/>
    <w:basedOn w:val="a"/>
    <w:link w:val="af1"/>
    <w:uiPriority w:val="99"/>
    <w:unhideWhenUsed/>
    <w:rsid w:val="47D51ED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47D51EDA"/>
    <w:rPr>
      <w:noProof w:val="0"/>
      <w:sz w:val="18"/>
      <w:szCs w:val="18"/>
      <w:lang w:eastAsia="zh-CN"/>
    </w:rPr>
  </w:style>
  <w:style w:type="character" w:styleId="af2">
    <w:name w:val="Hyperlink"/>
    <w:basedOn w:val="a0"/>
    <w:uiPriority w:val="99"/>
    <w:unhideWhenUsed/>
    <w:rsid w:val="00D27F90"/>
    <w:rPr>
      <w:color w:val="0000F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47D51EDA"/>
    <w:pPr>
      <w:widowControl/>
      <w:spacing w:before="240" w:after="0"/>
    </w:pPr>
    <w:rPr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47D51EDA"/>
  </w:style>
  <w:style w:type="paragraph" w:styleId="TOC2">
    <w:name w:val="toc 2"/>
    <w:basedOn w:val="a"/>
    <w:next w:val="a"/>
    <w:uiPriority w:val="39"/>
    <w:unhideWhenUsed/>
    <w:rsid w:val="47D51EDA"/>
    <w:pPr>
      <w:widowControl/>
      <w:spacing w:after="100"/>
      <w:ind w:left="220"/>
    </w:pPr>
    <w:rPr>
      <w:rFonts w:cs="Times New Roman"/>
    </w:rPr>
  </w:style>
  <w:style w:type="paragraph" w:styleId="TOC3">
    <w:name w:val="toc 3"/>
    <w:basedOn w:val="a"/>
    <w:next w:val="a"/>
    <w:uiPriority w:val="39"/>
    <w:unhideWhenUsed/>
    <w:rsid w:val="47D51EDA"/>
    <w:pPr>
      <w:widowControl/>
      <w:spacing w:after="100"/>
      <w:ind w:left="440"/>
    </w:pPr>
    <w:rPr>
      <w:rFonts w:cs="Times New Roman"/>
    </w:rPr>
  </w:style>
  <w:style w:type="paragraph" w:styleId="af3">
    <w:name w:val="No Spacing"/>
    <w:uiPriority w:val="1"/>
    <w:qFormat/>
    <w:rsid w:val="002619DB"/>
    <w:pPr>
      <w:widowControl w:val="0"/>
      <w:spacing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C32E85"/>
    <w:rPr>
      <w:color w:val="605E5C"/>
      <w:shd w:val="clear" w:color="auto" w:fill="E1DFDD"/>
    </w:rPr>
  </w:style>
  <w:style w:type="paragraph" w:styleId="TOC4">
    <w:name w:val="toc 4"/>
    <w:basedOn w:val="a"/>
    <w:next w:val="a"/>
    <w:uiPriority w:val="39"/>
    <w:unhideWhenUsed/>
    <w:rsid w:val="47D51EDA"/>
    <w:pPr>
      <w:ind w:left="1260"/>
    </w:pPr>
  </w:style>
  <w:style w:type="paragraph" w:styleId="TOC5">
    <w:name w:val="toc 5"/>
    <w:basedOn w:val="a"/>
    <w:next w:val="a"/>
    <w:uiPriority w:val="39"/>
    <w:unhideWhenUsed/>
    <w:rsid w:val="47D51EDA"/>
    <w:pPr>
      <w:ind w:left="1680"/>
    </w:pPr>
  </w:style>
  <w:style w:type="paragraph" w:styleId="TOC6">
    <w:name w:val="toc 6"/>
    <w:basedOn w:val="a"/>
    <w:next w:val="a"/>
    <w:uiPriority w:val="39"/>
    <w:unhideWhenUsed/>
    <w:rsid w:val="47D51EDA"/>
    <w:pPr>
      <w:ind w:left="2100"/>
    </w:pPr>
  </w:style>
  <w:style w:type="paragraph" w:styleId="TOC7">
    <w:name w:val="toc 7"/>
    <w:basedOn w:val="a"/>
    <w:next w:val="a"/>
    <w:uiPriority w:val="39"/>
    <w:unhideWhenUsed/>
    <w:rsid w:val="47D51EDA"/>
    <w:pPr>
      <w:ind w:left="2520"/>
    </w:pPr>
  </w:style>
  <w:style w:type="paragraph" w:styleId="TOC8">
    <w:name w:val="toc 8"/>
    <w:basedOn w:val="a"/>
    <w:next w:val="a"/>
    <w:uiPriority w:val="39"/>
    <w:unhideWhenUsed/>
    <w:rsid w:val="47D51EDA"/>
    <w:pPr>
      <w:ind w:left="2940"/>
    </w:pPr>
  </w:style>
  <w:style w:type="paragraph" w:styleId="TOC9">
    <w:name w:val="toc 9"/>
    <w:basedOn w:val="a"/>
    <w:next w:val="a"/>
    <w:uiPriority w:val="39"/>
    <w:unhideWhenUsed/>
    <w:rsid w:val="47D51EDA"/>
    <w:pPr>
      <w:ind w:left="3360"/>
    </w:pPr>
  </w:style>
  <w:style w:type="paragraph" w:styleId="af5">
    <w:name w:val="endnote text"/>
    <w:basedOn w:val="a"/>
    <w:link w:val="af6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6">
    <w:name w:val="尾注文本 字符"/>
    <w:basedOn w:val="a0"/>
    <w:link w:val="af5"/>
    <w:uiPriority w:val="99"/>
    <w:semiHidden/>
    <w:rsid w:val="47D51EDA"/>
    <w:rPr>
      <w:noProof w:val="0"/>
      <w:sz w:val="20"/>
      <w:szCs w:val="20"/>
      <w:lang w:eastAsia="zh-CN"/>
    </w:rPr>
  </w:style>
  <w:style w:type="paragraph" w:styleId="af7">
    <w:name w:val="footnote text"/>
    <w:basedOn w:val="a"/>
    <w:link w:val="af8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8">
    <w:name w:val="脚注文本 字符"/>
    <w:basedOn w:val="a0"/>
    <w:link w:val="af7"/>
    <w:uiPriority w:val="99"/>
    <w:semiHidden/>
    <w:rsid w:val="47D51EDA"/>
    <w:rPr>
      <w:noProof w:val="0"/>
      <w:sz w:val="20"/>
      <w:szCs w:val="20"/>
      <w:lang w:eastAsia="zh-CN"/>
    </w:rPr>
  </w:style>
  <w:style w:type="table" w:styleId="af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a">
    <w:name w:val="FollowedHyperlink"/>
    <w:basedOn w:val="a0"/>
    <w:uiPriority w:val="99"/>
    <w:semiHidden/>
    <w:unhideWhenUsed/>
    <w:rsid w:val="00C817F3"/>
    <w:rPr>
      <w:color w:val="96607D" w:themeColor="followedHyperlink"/>
      <w:u w:val="single"/>
    </w:rPr>
  </w:style>
  <w:style w:type="paragraph" w:customStyle="1" w:styleId="paragraph">
    <w:name w:val="paragraph"/>
    <w:basedOn w:val="a"/>
    <w:rsid w:val="00D77B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normaltextrun">
    <w:name w:val="normaltextrun"/>
    <w:basedOn w:val="a0"/>
    <w:rsid w:val="00D77B55"/>
  </w:style>
  <w:style w:type="character" w:customStyle="1" w:styleId="eop">
    <w:name w:val="eop"/>
    <w:basedOn w:val="a0"/>
    <w:rsid w:val="00D77B55"/>
  </w:style>
  <w:style w:type="character" w:customStyle="1" w:styleId="wacimagecontainer">
    <w:name w:val="wacimagecontainer"/>
    <w:basedOn w:val="a0"/>
    <w:rsid w:val="00D77B55"/>
  </w:style>
  <w:style w:type="paragraph" w:styleId="afb">
    <w:name w:val="caption"/>
    <w:basedOn w:val="a"/>
    <w:next w:val="a"/>
    <w:uiPriority w:val="35"/>
    <w:unhideWhenUsed/>
    <w:qFormat/>
    <w:rsid w:val="00C35EBF"/>
    <w:rPr>
      <w:rFonts w:asciiTheme="majorHAnsi" w:eastAsia="SimHei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yuncat.top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t.me/yunmao_t3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mail@yuncat.top" TargetMode="External"/><Relationship Id="rId14" Type="http://schemas.openxmlformats.org/officeDocument/2006/relationships/hyperlink" Target="https://cloud.yuncat.to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754A3-D540-44EE-8B9B-F85AF3900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886</Words>
  <Characters>1082</Characters>
  <Application>Microsoft Office Word</Application>
  <DocSecurity>0</DocSecurity>
  <Lines>89</Lines>
  <Paragraphs>59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2549193309 @qq.com</dc:creator>
  <cp:keywords/>
  <dc:description/>
  <cp:lastModifiedBy>root</cp:lastModifiedBy>
  <cp:revision>27</cp:revision>
  <cp:lastPrinted>2026-04-16T08:20:00Z</cp:lastPrinted>
  <dcterms:created xsi:type="dcterms:W3CDTF">2024-03-27T21:14:00Z</dcterms:created>
  <dcterms:modified xsi:type="dcterms:W3CDTF">2026-04-16T08:23:00Z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2024-06-17T08:21:50Z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4240a6d3-d38e-4fce-9050-059ef5ab83fa</vt:lpwstr>
  </property>
  <property fmtid="{D5CDD505-2E9C-101B-9397-08002B2CF9AE}" pid="7" name="MSIP_Label_defa4170-0d19-0005-0004-bc88714345d2_ActionId">
    <vt:lpwstr>88b0fc72-975c-4e1d-b821-0e115b35c532</vt:lpwstr>
  </property>
  <property fmtid="{D5CDD505-2E9C-101B-9397-08002B2CF9AE}" pid="8" name="MSIP_Label_defa4170-0d19-0005-0004-bc88714345d2_ContentBits">
    <vt:lpwstr>0</vt:lpwstr>
  </property>
</Properties>
</file>