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AA2" w:rsidRPr="00225AA2" w:rsidRDefault="00225AA2" w:rsidP="00225AA2">
      <w:pPr>
        <w:jc w:val="center"/>
        <w:rPr>
          <w:rFonts w:ascii="微软雅黑" w:eastAsia="微软雅黑" w:hAnsi="微软雅黑" w:hint="eastAsia"/>
          <w:color w:val="333333"/>
          <w:sz w:val="44"/>
          <w:szCs w:val="44"/>
          <w:shd w:val="clear" w:color="auto" w:fill="FFFFFF"/>
        </w:rPr>
      </w:pPr>
      <w:r w:rsidRPr="00225AA2">
        <w:rPr>
          <w:rFonts w:ascii="微软雅黑" w:eastAsia="微软雅黑" w:hAnsi="微软雅黑"/>
          <w:color w:val="FF0000"/>
          <w:sz w:val="44"/>
          <w:szCs w:val="44"/>
          <w:shd w:val="clear" w:color="auto" w:fill="FFFFFF"/>
        </w:rPr>
        <w:t>React Native</w:t>
      </w:r>
      <w:r w:rsidRPr="00225AA2">
        <w:rPr>
          <w:rFonts w:ascii="微软雅黑" w:eastAsia="微软雅黑" w:hAnsi="微软雅黑" w:hint="eastAsia"/>
          <w:color w:val="FF0000"/>
          <w:sz w:val="44"/>
          <w:szCs w:val="44"/>
          <w:shd w:val="clear" w:color="auto" w:fill="FFFFFF"/>
        </w:rPr>
        <w:t>开发移动端的详细教程</w:t>
      </w:r>
    </w:p>
    <w:p w:rsidR="008A2B35" w:rsidRPr="005A4BFF" w:rsidRDefault="00225AA2">
      <w:pP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</w:pPr>
      <w:r w:rsidRPr="005A4BFF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1.</w:t>
      </w:r>
      <w:r w:rsidR="00D320E4" w:rsidRPr="005A4BFF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安装</w:t>
      </w:r>
      <w:r w:rsidR="004F0431" w:rsidRPr="005A4BFF">
        <w:rPr>
          <w:rFonts w:ascii="微软雅黑" w:eastAsia="微软雅黑" w:hAnsi="微软雅黑" w:cs="Segoe UI"/>
          <w:color w:val="24292E"/>
          <w:sz w:val="28"/>
          <w:szCs w:val="28"/>
          <w:shd w:val="clear" w:color="auto" w:fill="F5FCFF"/>
        </w:rPr>
        <w:t>Node</w:t>
      </w:r>
      <w:r w:rsidR="00D320E4" w:rsidRPr="005A4BFF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.</w:t>
      </w:r>
      <w:r w:rsidR="00D320E4" w:rsidRPr="005A4BFF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js</w:t>
      </w:r>
    </w:p>
    <w:p w:rsidR="00225AA2" w:rsidRDefault="005A4BFF" w:rsidP="00225AA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2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.</w:t>
      </w:r>
      <w:r w:rsidR="00225AA2" w:rsidRPr="005A4BFF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将python-2.7.11.msi执行文件下载到电脑之后点击安装</w:t>
      </w:r>
      <w:r w:rsidR="00E27965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(这里可以更改安装的路劲</w:t>
      </w:r>
      <w:r w:rsidR="00E27965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)</w:t>
      </w:r>
      <w:r w:rsidR="00540089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——</w:t>
      </w:r>
      <w:r w:rsidR="00540089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如出现</w:t>
      </w:r>
      <w:r w:rsidR="00540089" w:rsidRPr="00540089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pip和Add python.exe to Path</w:t>
      </w:r>
      <w:r w:rsidR="00540089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，则需要特别的</w:t>
      </w:r>
      <w:r w:rsidR="00391504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勾选上</w:t>
      </w:r>
    </w:p>
    <w:p w:rsidR="000D6D84" w:rsidRDefault="000D6D84" w:rsidP="00225AA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:rsidR="000D6D84" w:rsidRPr="005A4BFF" w:rsidRDefault="000D6D84" w:rsidP="00225AA2">
      <w:pPr>
        <w:rPr>
          <w:rFonts w:ascii="微软雅黑" w:eastAsia="微软雅黑" w:hAnsi="微软雅黑" w:hint="eastAsia"/>
          <w:sz w:val="28"/>
          <w:szCs w:val="28"/>
        </w:rPr>
      </w:pPr>
      <w:r w:rsidRPr="000D6D84">
        <w:rPr>
          <w:rFonts w:ascii="微软雅黑" w:eastAsia="微软雅黑" w:hAnsi="微软雅黑"/>
          <w:sz w:val="28"/>
          <w:szCs w:val="28"/>
        </w:rPr>
        <w:t>https://www.cnblogs.com/yc8930143/p/8258386.html</w:t>
      </w:r>
      <w:bookmarkStart w:id="0" w:name="_GoBack"/>
      <w:bookmarkEnd w:id="0"/>
    </w:p>
    <w:p w:rsidR="00225AA2" w:rsidRPr="00225AA2" w:rsidRDefault="00225AA2">
      <w:pPr>
        <w:rPr>
          <w:rFonts w:hint="eastAsia"/>
        </w:rPr>
      </w:pPr>
    </w:p>
    <w:sectPr w:rsidR="00225AA2" w:rsidRPr="00225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653"/>
    <w:rsid w:val="000D6D84"/>
    <w:rsid w:val="00225AA2"/>
    <w:rsid w:val="00391504"/>
    <w:rsid w:val="00437828"/>
    <w:rsid w:val="004F0431"/>
    <w:rsid w:val="00540089"/>
    <w:rsid w:val="005A4BFF"/>
    <w:rsid w:val="006D5421"/>
    <w:rsid w:val="008A2B35"/>
    <w:rsid w:val="00D320E4"/>
    <w:rsid w:val="00E27965"/>
    <w:rsid w:val="00EE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32093-63FA-4E9E-BFE2-ABC32C2E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余其方</dc:creator>
  <cp:keywords/>
  <dc:description/>
  <cp:lastModifiedBy>余其方</cp:lastModifiedBy>
  <cp:revision>15</cp:revision>
  <dcterms:created xsi:type="dcterms:W3CDTF">2018-12-29T06:55:00Z</dcterms:created>
  <dcterms:modified xsi:type="dcterms:W3CDTF">2018-12-29T07:39:00Z</dcterms:modified>
</cp:coreProperties>
</file>