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Apostila de Lógica de Programação - Parte 4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Relação de Exercícios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Páginas </w:t>
        <w:tab/>
        <w:t xml:space="preserve">100, 103, 106, 107, 110, 113, 116, 118, 122, 124</w:t>
      </w:r>
    </w:p>
    <w:p w:rsidR="00000000" w:rsidDel="00000000" w:rsidP="00000000" w:rsidRDefault="00000000" w:rsidRPr="00000000" w14:paraId="00000004">
      <w:pPr>
        <w:ind w:left="720" w:firstLine="72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125, 126, 127, 128, 129, 131, 133, 134, 135, 136</w:t>
      </w:r>
    </w:p>
    <w:p w:rsidR="00000000" w:rsidDel="00000000" w:rsidP="00000000" w:rsidRDefault="00000000" w:rsidRPr="00000000" w14:paraId="00000005">
      <w:pPr>
        <w:ind w:left="720" w:firstLine="72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137, 138.</w:t>
      </w:r>
    </w:p>
    <w:p w:rsidR="00000000" w:rsidDel="00000000" w:rsidP="00000000" w:rsidRDefault="00000000" w:rsidRPr="00000000" w14:paraId="00000006">
      <w:pPr>
        <w:ind w:left="720" w:firstLine="72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100(Desafio):</w:t>
      </w:r>
    </w:p>
    <w:p w:rsidR="00000000" w:rsidDel="00000000" w:rsidP="00000000" w:rsidRDefault="00000000" w:rsidRPr="00000000" w14:paraId="00000008">
      <w:pPr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color w:val="3c404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Leva a vaca.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color w:val="3c404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Volta e leva o feno.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color w:val="3c404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Volta com a Vaca.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color w:val="3c404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Leva o leão.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color w:val="3c404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Volta sozinho.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color w:val="3c404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Leva a vaca.</w:t>
      </w:r>
    </w:p>
    <w:p w:rsidR="00000000" w:rsidDel="00000000" w:rsidP="00000000" w:rsidRDefault="00000000" w:rsidRPr="00000000" w14:paraId="0000000F">
      <w:pPr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103:</w:t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4219575" cy="49768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7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106: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color w:val="3c4043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M&lt;=4 e m&gt;7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color w:val="3c4043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(tipo = “01” ou tipo=”15” ou tipo= “07”) e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salMed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&gt; 2000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color w:val="3c4043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l1 = l2 e l2 = l3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color w:val="3c4043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peso &gt;= 35 e peso &lt;= 120 e idade &gt; 10 e idade &lt; 55 e NOT(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cardiaco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color w:val="3c4043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idade &gt;= 16 e idade &lt;=26 e peso &gt;= 45 e peso &lt;= 65 e (idade &lt;18 e autor.(true))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107: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A)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(tipo=CC ou tipo=PP ou tipo=PJ) e saldo&gt;30000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B)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altura&gt;2 ou (homem=”olho verde” ou homem=”cabelo loiro”)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C)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curso=”CC” ou curso=”SI” e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media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=7 ou (curso=”adm” e media=5)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D)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qte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&gt;100 e assunto=astronomia” e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(emprestado)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111: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1 -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situação 4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2 -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situação 3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3 -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situação 3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4 -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situação 2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113: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A)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med = (8+7+3+9+4) / 5 -&gt; med = 6.2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B)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med = (8*1+7*2+3*3+9*4+4*5) / 15 -&gt; med = 5.8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C)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med = (8*7*3*9*4) ^ 1/5 -&gt; med = 5.7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116: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a)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perH =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qtdh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/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populacao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* 100%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b)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nq = q * 1.35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c)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qc = c * 0.7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d)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nca = ca * (1+x/100)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e)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ntf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= tf * (1-x/100)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118:</w:t>
      </w:r>
    </w:p>
    <w:p w:rsidR="00000000" w:rsidDel="00000000" w:rsidP="00000000" w:rsidRDefault="00000000" w:rsidRPr="00000000" w14:paraId="0000003A">
      <w:pPr>
        <w:rPr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A)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Contador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B)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Acumulador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C)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Contador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D)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Acumulador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Contador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Contador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G)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Acumulador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H)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Acumulador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122: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A) 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boi = 0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enquanto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boi &lt;= 1000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boi = boi + 1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fim-enquanto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B) 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enquanto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&lt;&gt; 0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fim-enquanto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C)  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enquanto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participantes &lt;= 200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participantes = participantes + 1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fim-enquanto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D)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nrCandidato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= 0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enquanto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nrCandidato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&lt;= 9999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nrCandidato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nrCandidato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+ 1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fim-enquanto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124: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A) 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algoritmo </w:t>
      </w:r>
      <w:r w:rsidDel="00000000" w:rsidR="00000000" w:rsidRPr="00000000">
        <w:rPr>
          <w:color w:val="3c4043"/>
          <w:rtl w:val="0"/>
        </w:rPr>
        <w:t xml:space="preserve">ProcessaPessoa</w:t>
      </w: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ab/>
      </w:r>
      <w:r w:rsidDel="00000000" w:rsidR="00000000" w:rsidRPr="00000000">
        <w:rPr>
          <w:color w:val="3c4043"/>
          <w:rtl w:val="0"/>
        </w:rPr>
        <w:t xml:space="preserve">contador = 0</w:t>
      </w:r>
      <w:r w:rsidDel="00000000" w:rsidR="00000000" w:rsidRPr="00000000">
        <w:rPr>
          <w:b w:val="1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faça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    receba </w:t>
      </w:r>
      <w:r w:rsidDel="00000000" w:rsidR="00000000" w:rsidRPr="00000000">
        <w:rPr>
          <w:color w:val="3c4043"/>
          <w:rtl w:val="0"/>
        </w:rPr>
        <w:t xml:space="preserve">nome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</w:t>
        <w:tab/>
        <w:t xml:space="preserve">exiba </w:t>
      </w:r>
      <w:r w:rsidDel="00000000" w:rsidR="00000000" w:rsidRPr="00000000">
        <w:rPr>
          <w:color w:val="3c4043"/>
          <w:rtl w:val="0"/>
        </w:rPr>
        <w:t xml:space="preserve">nome</w:t>
      </w:r>
      <w:r w:rsidDel="00000000" w:rsidR="00000000" w:rsidRPr="00000000">
        <w:rPr>
          <w:b w:val="1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</w:t>
        <w:tab/>
      </w:r>
      <w:r w:rsidDel="00000000" w:rsidR="00000000" w:rsidRPr="00000000">
        <w:rPr>
          <w:color w:val="3c4043"/>
          <w:rtl w:val="0"/>
        </w:rPr>
        <w:t xml:space="preserve">contador = contador + 1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enquanto </w:t>
      </w:r>
      <w:r w:rsidDel="00000000" w:rsidR="00000000" w:rsidRPr="00000000">
        <w:rPr>
          <w:color w:val="3c4043"/>
          <w:rtl w:val="0"/>
        </w:rPr>
        <w:t xml:space="preserve">contador &lt; 25000   </w:t>
      </w:r>
      <w:r w:rsidDel="00000000" w:rsidR="00000000" w:rsidRPr="00000000">
        <w:rPr>
          <w:b w:val="1"/>
          <w:color w:val="3c4043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fim-algoritmo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B)</w:t>
      </w:r>
      <w:r w:rsidDel="00000000" w:rsidR="00000000" w:rsidRPr="00000000">
        <w:rPr>
          <w:b w:val="1"/>
          <w:color w:val="3c4043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algoritmo </w:t>
      </w:r>
      <w:r w:rsidDel="00000000" w:rsidR="00000000" w:rsidRPr="00000000">
        <w:rPr>
          <w:color w:val="3c4043"/>
          <w:rtl w:val="0"/>
        </w:rPr>
        <w:t xml:space="preserve">ProcessaDados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ab/>
      </w:r>
      <w:r w:rsidDel="00000000" w:rsidR="00000000" w:rsidRPr="00000000">
        <w:rPr>
          <w:color w:val="3c4043"/>
          <w:rtl w:val="0"/>
        </w:rPr>
        <w:t xml:space="preserve">validador = “N”</w:t>
      </w:r>
      <w:r w:rsidDel="00000000" w:rsidR="00000000" w:rsidRPr="00000000">
        <w:rPr>
          <w:b w:val="1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faça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    receba</w:t>
      </w:r>
      <w:r w:rsidDel="00000000" w:rsidR="00000000" w:rsidRPr="00000000">
        <w:rPr>
          <w:color w:val="3c4043"/>
          <w:rtl w:val="0"/>
        </w:rPr>
        <w:t xml:space="preserve"> nome</w:t>
      </w:r>
      <w:r w:rsidDel="00000000" w:rsidR="00000000" w:rsidRPr="00000000">
        <w:rPr>
          <w:b w:val="1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    Exiba </w:t>
      </w:r>
      <w:r w:rsidDel="00000000" w:rsidR="00000000" w:rsidRPr="00000000">
        <w:rPr>
          <w:color w:val="3c4043"/>
          <w:rtl w:val="0"/>
        </w:rPr>
        <w:t xml:space="preserve">“Digite S para continuar e N para encerrar”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    receba </w:t>
      </w:r>
      <w:r w:rsidDel="00000000" w:rsidR="00000000" w:rsidRPr="00000000">
        <w:rPr>
          <w:color w:val="3c4043"/>
          <w:rtl w:val="0"/>
        </w:rPr>
        <w:t xml:space="preserve">validador</w:t>
      </w:r>
      <w:r w:rsidDel="00000000" w:rsidR="00000000" w:rsidRPr="00000000">
        <w:rPr>
          <w:b w:val="1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</w:t>
        <w:tab/>
        <w:t xml:space="preserve">exiba </w:t>
      </w:r>
      <w:r w:rsidDel="00000000" w:rsidR="00000000" w:rsidRPr="00000000">
        <w:rPr>
          <w:color w:val="3c4043"/>
          <w:rtl w:val="0"/>
        </w:rPr>
        <w:t xml:space="preserve">nome</w:t>
      </w:r>
      <w:r w:rsidDel="00000000" w:rsidR="00000000" w:rsidRPr="00000000">
        <w:rPr>
          <w:b w:val="1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enquanto </w:t>
      </w:r>
      <w:r w:rsidDel="00000000" w:rsidR="00000000" w:rsidRPr="00000000">
        <w:rPr>
          <w:color w:val="3c4043"/>
          <w:rtl w:val="0"/>
        </w:rPr>
        <w:t xml:space="preserve">validador = “S”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fim-algoritmo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C)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algoritmo </w:t>
      </w:r>
      <w:r w:rsidDel="00000000" w:rsidR="00000000" w:rsidRPr="00000000">
        <w:rPr>
          <w:color w:val="3c4043"/>
          <w:rtl w:val="0"/>
        </w:rPr>
        <w:t xml:space="preserve">ProcessaBoi</w:t>
      </w:r>
      <w:r w:rsidDel="00000000" w:rsidR="00000000" w:rsidRPr="00000000">
        <w:rPr>
          <w:b w:val="1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faça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    receba </w:t>
      </w:r>
      <w:r w:rsidDel="00000000" w:rsidR="00000000" w:rsidRPr="00000000">
        <w:rPr>
          <w:color w:val="3c4043"/>
          <w:rtl w:val="0"/>
        </w:rPr>
        <w:t xml:space="preserve">identificacao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   enquanto</w:t>
      </w:r>
      <w:r w:rsidDel="00000000" w:rsidR="00000000" w:rsidRPr="00000000">
        <w:rPr>
          <w:color w:val="3c4043"/>
          <w:rtl w:val="0"/>
        </w:rPr>
        <w:t xml:space="preserve"> identificacao &lt;&gt; 99999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fim-algoritmo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D)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algoritmo</w:t>
      </w:r>
      <w:r w:rsidDel="00000000" w:rsidR="00000000" w:rsidRPr="00000000">
        <w:rPr>
          <w:color w:val="3c4043"/>
          <w:rtl w:val="0"/>
        </w:rPr>
        <w:t xml:space="preserve"> ProcessaCompetidor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ab/>
      </w:r>
      <w:r w:rsidDel="00000000" w:rsidR="00000000" w:rsidRPr="00000000">
        <w:rPr>
          <w:color w:val="3c4043"/>
          <w:rtl w:val="0"/>
        </w:rPr>
        <w:t xml:space="preserve">contador = 0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faça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    receba </w:t>
      </w:r>
      <w:r w:rsidDel="00000000" w:rsidR="00000000" w:rsidRPr="00000000">
        <w:rPr>
          <w:color w:val="3c4043"/>
          <w:rtl w:val="0"/>
        </w:rPr>
        <w:t xml:space="preserve">competidor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</w:t>
        <w:tab/>
        <w:t xml:space="preserve">exiba </w:t>
      </w:r>
      <w:r w:rsidDel="00000000" w:rsidR="00000000" w:rsidRPr="00000000">
        <w:rPr>
          <w:color w:val="3c4043"/>
          <w:rtl w:val="0"/>
        </w:rPr>
        <w:t xml:space="preserve">competidor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</w:t>
        <w:tab/>
      </w:r>
      <w:r w:rsidDel="00000000" w:rsidR="00000000" w:rsidRPr="00000000">
        <w:rPr>
          <w:color w:val="3c4043"/>
          <w:rtl w:val="0"/>
        </w:rPr>
        <w:t xml:space="preserve">contador = contador + 1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enquanto </w:t>
      </w:r>
      <w:r w:rsidDel="00000000" w:rsidR="00000000" w:rsidRPr="00000000">
        <w:rPr>
          <w:color w:val="3c4043"/>
          <w:rtl w:val="0"/>
        </w:rPr>
        <w:t xml:space="preserve">contador &lt; 200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fim-algoritmo 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125: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algoritmo </w:t>
      </w:r>
      <w:r w:rsidDel="00000000" w:rsidR="00000000" w:rsidRPr="00000000">
        <w:rPr>
          <w:b w:val="1"/>
          <w:color w:val="3c4043"/>
          <w:rtl w:val="0"/>
        </w:rPr>
        <w:t xml:space="preserve">MediaClasse</w:t>
      </w: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declare nrAlunos, nota, novaNota mediaClasse numerico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nrAlunos = 0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nota = 0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mediaClasse = 0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</w:t>
      </w:r>
      <w:r w:rsidDel="00000000" w:rsidR="00000000" w:rsidRPr="00000000">
        <w:rPr>
          <w:b w:val="1"/>
          <w:color w:val="3c4043"/>
          <w:rtl w:val="0"/>
        </w:rPr>
        <w:t xml:space="preserve">faça</w:t>
      </w: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 </w:t>
      </w:r>
      <w:r w:rsidDel="00000000" w:rsidR="00000000" w:rsidRPr="00000000">
        <w:rPr>
          <w:b w:val="1"/>
          <w:color w:val="3c4043"/>
          <w:rtl w:val="0"/>
        </w:rPr>
        <w:t xml:space="preserve">receba </w:t>
      </w:r>
      <w:r w:rsidDel="00000000" w:rsidR="00000000" w:rsidRPr="00000000">
        <w:rPr>
          <w:color w:val="3c4043"/>
          <w:rtl w:val="0"/>
        </w:rPr>
        <w:t xml:space="preserve">novaNota 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</w:t>
        <w:tab/>
        <w:t xml:space="preserve">nota = nota + novaNota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    </w:t>
      </w:r>
      <w:r w:rsidDel="00000000" w:rsidR="00000000" w:rsidRPr="00000000">
        <w:rPr>
          <w:color w:val="3c4043"/>
          <w:rtl w:val="0"/>
        </w:rPr>
        <w:t xml:space="preserve">nrAlunos = nrAlunos + 1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</w:t>
      </w:r>
      <w:r w:rsidDel="00000000" w:rsidR="00000000" w:rsidRPr="00000000">
        <w:rPr>
          <w:b w:val="1"/>
          <w:color w:val="3c4043"/>
          <w:rtl w:val="0"/>
        </w:rPr>
        <w:t xml:space="preserve">enquanto </w:t>
      </w:r>
      <w:r w:rsidDel="00000000" w:rsidR="00000000" w:rsidRPr="00000000">
        <w:rPr>
          <w:color w:val="3c4043"/>
          <w:rtl w:val="0"/>
        </w:rPr>
        <w:t xml:space="preserve">nrAlunos &lt; 50    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mediaClasse = nota / 50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</w:t>
      </w:r>
      <w:r w:rsidDel="00000000" w:rsidR="00000000" w:rsidRPr="00000000">
        <w:rPr>
          <w:b w:val="1"/>
          <w:color w:val="3c4043"/>
          <w:rtl w:val="0"/>
        </w:rPr>
        <w:t xml:space="preserve">exiba </w:t>
      </w:r>
      <w:r w:rsidDel="00000000" w:rsidR="00000000" w:rsidRPr="00000000">
        <w:rPr>
          <w:color w:val="3c4043"/>
          <w:rtl w:val="0"/>
        </w:rPr>
        <w:t xml:space="preserve">“A media da classe é: “ media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fim-algoritmo</w:t>
      </w: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126: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4572000" cy="402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127: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algoritmo</w:t>
      </w:r>
      <w:r w:rsidDel="00000000" w:rsidR="00000000" w:rsidRPr="00000000">
        <w:rPr>
          <w:color w:val="3c4043"/>
          <w:rtl w:val="0"/>
        </w:rPr>
        <w:t xml:space="preserve"> calculoIMC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</w:t>
      </w:r>
      <w:r w:rsidDel="00000000" w:rsidR="00000000" w:rsidRPr="00000000">
        <w:rPr>
          <w:b w:val="1"/>
          <w:color w:val="3c4043"/>
          <w:rtl w:val="0"/>
        </w:rPr>
        <w:t xml:space="preserve">declare</w:t>
      </w:r>
      <w:r w:rsidDel="00000000" w:rsidR="00000000" w:rsidRPr="00000000">
        <w:rPr>
          <w:color w:val="3c4043"/>
          <w:rtl w:val="0"/>
        </w:rPr>
        <w:t xml:space="preserve"> contador, peso, altura, imc </w:t>
      </w:r>
      <w:r w:rsidDel="00000000" w:rsidR="00000000" w:rsidRPr="00000000">
        <w:rPr>
          <w:b w:val="1"/>
          <w:color w:val="3c4043"/>
          <w:rtl w:val="0"/>
        </w:rPr>
        <w:t xml:space="preserve">numerico</w:t>
      </w: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contador = 0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</w:t>
      </w:r>
      <w:r w:rsidDel="00000000" w:rsidR="00000000" w:rsidRPr="00000000">
        <w:rPr>
          <w:b w:val="1"/>
          <w:color w:val="3c4043"/>
          <w:rtl w:val="0"/>
        </w:rPr>
        <w:t xml:space="preserve">faça</w:t>
      </w: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  </w:t>
      </w:r>
      <w:r w:rsidDel="00000000" w:rsidR="00000000" w:rsidRPr="00000000">
        <w:rPr>
          <w:b w:val="1"/>
          <w:color w:val="3c4043"/>
          <w:rtl w:val="0"/>
        </w:rPr>
        <w:t xml:space="preserve">receba</w:t>
      </w:r>
      <w:r w:rsidDel="00000000" w:rsidR="00000000" w:rsidRPr="00000000">
        <w:rPr>
          <w:color w:val="3c4043"/>
          <w:rtl w:val="0"/>
        </w:rPr>
        <w:t xml:space="preserve"> peso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  </w:t>
      </w:r>
      <w:r w:rsidDel="00000000" w:rsidR="00000000" w:rsidRPr="00000000">
        <w:rPr>
          <w:b w:val="1"/>
          <w:color w:val="3c4043"/>
          <w:rtl w:val="0"/>
        </w:rPr>
        <w:t xml:space="preserve">receba</w:t>
      </w:r>
      <w:r w:rsidDel="00000000" w:rsidR="00000000" w:rsidRPr="00000000">
        <w:rPr>
          <w:color w:val="3c4043"/>
          <w:rtl w:val="0"/>
        </w:rPr>
        <w:t xml:space="preserve"> altura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  imc = peso / (altura^2)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</w:t>
      </w:r>
      <w:r w:rsidDel="00000000" w:rsidR="00000000" w:rsidRPr="00000000">
        <w:rPr>
          <w:b w:val="1"/>
          <w:color w:val="3c4043"/>
          <w:rtl w:val="0"/>
        </w:rPr>
        <w:t xml:space="preserve">se</w:t>
      </w:r>
      <w:r w:rsidDel="00000000" w:rsidR="00000000" w:rsidRPr="00000000">
        <w:rPr>
          <w:color w:val="3c4043"/>
          <w:rtl w:val="0"/>
        </w:rPr>
        <w:t xml:space="preserve"> imc &lt; 18.5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      </w:t>
      </w:r>
      <w:r w:rsidDel="00000000" w:rsidR="00000000" w:rsidRPr="00000000">
        <w:rPr>
          <w:b w:val="1"/>
          <w:color w:val="3c4043"/>
          <w:rtl w:val="0"/>
        </w:rPr>
        <w:t xml:space="preserve">exiba</w:t>
      </w:r>
      <w:r w:rsidDel="00000000" w:rsidR="00000000" w:rsidRPr="00000000">
        <w:rPr>
          <w:color w:val="3c4043"/>
          <w:rtl w:val="0"/>
        </w:rPr>
        <w:t xml:space="preserve"> "Abaixo do peso"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</w:t>
      </w:r>
      <w:r w:rsidDel="00000000" w:rsidR="00000000" w:rsidRPr="00000000">
        <w:rPr>
          <w:b w:val="1"/>
          <w:color w:val="3c4043"/>
          <w:rtl w:val="0"/>
        </w:rPr>
        <w:t xml:space="preserve">senão</w:t>
      </w: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       </w:t>
      </w:r>
      <w:r w:rsidDel="00000000" w:rsidR="00000000" w:rsidRPr="00000000">
        <w:rPr>
          <w:b w:val="1"/>
          <w:color w:val="3c4043"/>
          <w:rtl w:val="0"/>
        </w:rPr>
        <w:t xml:space="preserve">se</w:t>
      </w:r>
      <w:r w:rsidDel="00000000" w:rsidR="00000000" w:rsidRPr="00000000">
        <w:rPr>
          <w:color w:val="3c4043"/>
          <w:rtl w:val="0"/>
        </w:rPr>
        <w:t xml:space="preserve"> imc &gt; 18.6 E imc &lt; 24.9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            </w:t>
      </w:r>
      <w:r w:rsidDel="00000000" w:rsidR="00000000" w:rsidRPr="00000000">
        <w:rPr>
          <w:b w:val="1"/>
          <w:color w:val="3c4043"/>
          <w:rtl w:val="0"/>
        </w:rPr>
        <w:t xml:space="preserve">exiba</w:t>
      </w:r>
      <w:r w:rsidDel="00000000" w:rsidR="00000000" w:rsidRPr="00000000">
        <w:rPr>
          <w:color w:val="3c4043"/>
          <w:rtl w:val="0"/>
        </w:rPr>
        <w:t xml:space="preserve"> "Peso ideal (Parabéns)"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senão</w:t>
      </w: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    se </w:t>
      </w:r>
      <w:r w:rsidDel="00000000" w:rsidR="00000000" w:rsidRPr="00000000">
        <w:rPr>
          <w:color w:val="3c4043"/>
          <w:rtl w:val="0"/>
        </w:rPr>
        <w:t xml:space="preserve">imc &gt; 25 E imc &lt; 29.9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       </w:t>
      </w:r>
      <w:r w:rsidDel="00000000" w:rsidR="00000000" w:rsidRPr="00000000">
        <w:rPr>
          <w:b w:val="1"/>
          <w:color w:val="3c4043"/>
          <w:rtl w:val="0"/>
        </w:rPr>
        <w:t xml:space="preserve">exiba</w:t>
      </w:r>
      <w:r w:rsidDel="00000000" w:rsidR="00000000" w:rsidRPr="00000000">
        <w:rPr>
          <w:color w:val="3c4043"/>
          <w:rtl w:val="0"/>
        </w:rPr>
        <w:t xml:space="preserve"> “Levemente acima do peso”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 </w:t>
      </w:r>
      <w:r w:rsidDel="00000000" w:rsidR="00000000" w:rsidRPr="00000000">
        <w:rPr>
          <w:b w:val="1"/>
          <w:color w:val="3c4043"/>
          <w:rtl w:val="0"/>
        </w:rPr>
        <w:t xml:space="preserve">senão</w:t>
      </w: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              se </w:t>
      </w:r>
      <w:r w:rsidDel="00000000" w:rsidR="00000000" w:rsidRPr="00000000">
        <w:rPr>
          <w:color w:val="3c4043"/>
          <w:rtl w:val="0"/>
        </w:rPr>
        <w:t xml:space="preserve">imc &gt; 30 E imc &lt; 34.9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20" w:firstLine="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</w:t>
      </w:r>
      <w:r w:rsidDel="00000000" w:rsidR="00000000" w:rsidRPr="00000000">
        <w:rPr>
          <w:b w:val="1"/>
          <w:color w:val="3c4043"/>
          <w:rtl w:val="0"/>
        </w:rPr>
        <w:t xml:space="preserve">exiba </w:t>
      </w:r>
      <w:r w:rsidDel="00000000" w:rsidR="00000000" w:rsidRPr="00000000">
        <w:rPr>
          <w:color w:val="3c4043"/>
          <w:rtl w:val="0"/>
        </w:rPr>
        <w:t xml:space="preserve">“Obesidade grau I”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20" w:firstLine="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</w:t>
      </w:r>
      <w:r w:rsidDel="00000000" w:rsidR="00000000" w:rsidRPr="00000000">
        <w:rPr>
          <w:b w:val="1"/>
          <w:color w:val="3c4043"/>
          <w:rtl w:val="0"/>
        </w:rPr>
        <w:t xml:space="preserve">senão</w:t>
      </w: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20" w:firstLine="700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se </w:t>
      </w:r>
      <w:r w:rsidDel="00000000" w:rsidR="00000000" w:rsidRPr="00000000">
        <w:rPr>
          <w:color w:val="3c4043"/>
          <w:rtl w:val="0"/>
        </w:rPr>
        <w:t xml:space="preserve">imc &gt;35 E imc &gt;39.9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20" w:firstLine="70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</w:t>
      </w:r>
      <w:r w:rsidDel="00000000" w:rsidR="00000000" w:rsidRPr="00000000">
        <w:rPr>
          <w:b w:val="1"/>
          <w:color w:val="3c4043"/>
          <w:rtl w:val="0"/>
        </w:rPr>
        <w:t xml:space="preserve">exiba </w:t>
      </w:r>
      <w:r w:rsidDel="00000000" w:rsidR="00000000" w:rsidRPr="00000000">
        <w:rPr>
          <w:color w:val="3c4043"/>
          <w:rtl w:val="0"/>
        </w:rPr>
        <w:t xml:space="preserve">“Obesidade grau II”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20" w:firstLine="700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Senão</w:t>
      </w: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20" w:firstLine="0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  </w:t>
        <w:tab/>
        <w:t xml:space="preserve">exiba </w:t>
      </w:r>
      <w:r w:rsidDel="00000000" w:rsidR="00000000" w:rsidRPr="00000000">
        <w:rPr>
          <w:color w:val="3c4043"/>
          <w:rtl w:val="0"/>
        </w:rPr>
        <w:t xml:space="preserve">“Obesidade grau III (mórbida)”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20" w:firstLine="700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fim-se</w:t>
      </w: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20" w:firstLine="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</w:t>
      </w:r>
      <w:r w:rsidDel="00000000" w:rsidR="00000000" w:rsidRPr="00000000">
        <w:rPr>
          <w:b w:val="1"/>
          <w:color w:val="3c4043"/>
          <w:rtl w:val="0"/>
        </w:rPr>
        <w:t xml:space="preserve">fim-se</w:t>
      </w: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  </w:t>
      </w:r>
      <w:r w:rsidDel="00000000" w:rsidR="00000000" w:rsidRPr="00000000">
        <w:rPr>
          <w:b w:val="1"/>
          <w:color w:val="3c4043"/>
          <w:rtl w:val="0"/>
        </w:rPr>
        <w:t xml:space="preserve">fim-se</w:t>
      </w: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        </w:t>
      </w:r>
      <w:r w:rsidDel="00000000" w:rsidR="00000000" w:rsidRPr="00000000">
        <w:rPr>
          <w:b w:val="1"/>
          <w:color w:val="3c4043"/>
          <w:rtl w:val="0"/>
        </w:rPr>
        <w:t xml:space="preserve">fim-se</w:t>
      </w: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     </w:t>
      </w:r>
      <w:r w:rsidDel="00000000" w:rsidR="00000000" w:rsidRPr="00000000">
        <w:rPr>
          <w:b w:val="1"/>
          <w:color w:val="3c4043"/>
          <w:rtl w:val="0"/>
        </w:rPr>
        <w:t xml:space="preserve">fim-se</w:t>
      </w: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  </w:t>
        <w:tab/>
        <w:t xml:space="preserve">contador = contador + 1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 </w:t>
      </w:r>
      <w:r w:rsidDel="00000000" w:rsidR="00000000" w:rsidRPr="00000000">
        <w:rPr>
          <w:b w:val="1"/>
          <w:color w:val="3c4043"/>
          <w:rtl w:val="0"/>
        </w:rPr>
        <w:t xml:space="preserve">enquanto</w:t>
      </w:r>
      <w:r w:rsidDel="00000000" w:rsidR="00000000" w:rsidRPr="00000000">
        <w:rPr>
          <w:color w:val="3c4043"/>
          <w:rtl w:val="0"/>
        </w:rPr>
        <w:t xml:space="preserve"> contador &lt;= 20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fim-algoritmo</w:t>
      </w:r>
      <w:r w:rsidDel="00000000" w:rsidR="00000000" w:rsidRPr="00000000">
        <w:rPr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128: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2768600" cy="49657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129: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Algoritmo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identTriangulo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declare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cont, L1, L2, L3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numérico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cont=0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enquanto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cont &lt; 10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70ad4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0ad47"/>
          <w:rtl w:val="0"/>
        </w:rPr>
        <w:t xml:space="preserve">// receber os dados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  receba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L1, L2, L3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70ad4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0ad47"/>
          <w:rtl w:val="0"/>
        </w:rPr>
        <w:t xml:space="preserve">// verificar se é triângulo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  se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L1&lt;L2+L3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L2&lt;L1+L3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L3&lt;L1+L2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    se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L1=L2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L1=L3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   </w:t>
        <w:tab/>
        <w:t xml:space="preserve">exiba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“Triangulo Equilátero”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    senão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  </w:t>
        <w:tab/>
        <w:t xml:space="preserve">se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L1&lt;&gt;L2 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L1&lt;&gt;L3 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L2&lt;&gt;L3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         </w:t>
        <w:tab/>
        <w:t xml:space="preserve">exiba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“Triangulo Escaleno”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  </w:t>
        <w:tab/>
        <w:t xml:space="preserve">senão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         </w:t>
        <w:tab/>
        <w:t xml:space="preserve">exiba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“Triangulo Isósceles”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      fim-se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    fim-se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 senão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 </w:t>
        <w:tab/>
        <w:t xml:space="preserve">exiba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“Medidas não formam um triângulo”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 fim-se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cont = cont + 1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 fim-enquanto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Fim-Algoritmo</w:t>
      </w:r>
      <w:r w:rsidDel="00000000" w:rsidR="00000000" w:rsidRPr="00000000">
        <w:rPr>
          <w:rFonts w:ascii="Courier New" w:cs="Courier New" w:eastAsia="Courier New" w:hAnsi="Courier New"/>
          <w:color w:val="3c4043"/>
          <w:rtl w:val="0"/>
        </w:rPr>
        <w:t xml:space="preserve">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131: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A)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algoritmo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vagas 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  <w:tab/>
        <w:t xml:space="preserve">id, idade, qt, x, menor_idade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inteiro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sexo, exp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id = 0, x = 0, menor_idade = 1000 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“Quantos candidatos você quer inserir?”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leia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qt 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faça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“Numero de inscricao do candidato”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    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id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    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“Sexo do candidato (m ou f)” 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    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sexo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“Idade do candidato” 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</w:t>
        <w:tab/>
        <w:t xml:space="preserve">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idade 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“Digite se o candidato possui experiencia no serviço (s ou n)” 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</w:t>
        <w:tab/>
        <w:t xml:space="preserve">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exp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 x = x + 1 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</w:t>
        <w:tab/>
        <w:t xml:space="preserve">se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exp = ’s’ e sexo=’f’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entao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se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idade &lt; menor_idade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entao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       menor_idade = idade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    fim-se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     fim-se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enquanto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&lt; qt 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ab/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“A menor idade entre as mulheres que já tem exp no serviço é ”, menor_idade 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fim-algoritmo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B)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algoritmo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vagas 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  <w:tab/>
        <w:t xml:space="preserve">id, idade, qt, x, qtMulher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inteiro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  <w:tab/>
        <w:t xml:space="preserve">sexo, exp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id = 0, x = 0, qtMulher = 0 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“Quantos candidatos você quer inserir?”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leia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qt 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faça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“Numero de inscricao do candidato”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</w:t>
        <w:tab/>
        <w:t xml:space="preserve">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id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</w:t>
        <w:tab/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“Sexo do candidato (m ou f)”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</w:t>
        <w:tab/>
        <w:t xml:space="preserve">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sexo 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“Idade do candidato” 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</w:t>
        <w:tab/>
        <w:t xml:space="preserve">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idade 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“Digite se o candidato possui experiencia no serviço (s ou n)” 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</w:t>
        <w:tab/>
        <w:t xml:space="preserve">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exp 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</w:t>
        <w:tab/>
        <w:t xml:space="preserve">x = x + 1 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</w:t>
        <w:tab/>
        <w:t xml:space="preserve">se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exp = ’s’ e idade &lt; 35 e sexo=’f’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entao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qtMulher = qtMulher + 1 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     fim-se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enquanto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&lt; qt 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ab/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“A quantidade de mulheres com idade menor que 35 anos e com experencia em   serviço é de  ”, qtMulher 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fim-algoritmo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C)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algoritmo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vagas 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  <w:tab/>
        <w:t xml:space="preserve">id, idade, qt, x, qtHomem, qtHomemTotal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inteiro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porcentagem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real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  <w:tab/>
        <w:t xml:space="preserve">sexo, exp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id = 0, x = 0, qtHomem, qtHomemTotal = 0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“Quantos candidatos você quer inserir?” 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leia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qt 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faça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“Numero de inscricao do candidato” 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</w:t>
        <w:tab/>
        <w:t xml:space="preserve">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id 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</w:t>
        <w:tab/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“Sexo do candidato (m ou f)” 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</w:t>
        <w:tab/>
        <w:t xml:space="preserve">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sexo 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“Idade do candidato” 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</w:t>
        <w:tab/>
        <w:t xml:space="preserve">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idade 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“Digite se o candidato possui experiencia no serviço (s ou n)” 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</w:t>
        <w:tab/>
        <w:t xml:space="preserve">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exp 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</w:t>
        <w:tab/>
        <w:t xml:space="preserve">x = x + 1 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</w:t>
        <w:tab/>
        <w:t xml:space="preserve">se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sexo = ’m’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entao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   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qtHomemTotal = qtHomemTotal + 1 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</w:t>
        <w:tab/>
        <w:t xml:space="preserve">se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idade &gt; 45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entao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20" w:firstLine="0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qtHomem = qtHomem + 1 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           fim-se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enquanto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&lt; qt 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ab/>
        <w:t xml:space="preserve">porcentagem = (100 * qtHomem) / qtHomemTotal 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ab/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“A porcentagem dos homens com mais de 45 entre o total é “, qtHomem 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fim-algoritmo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133, 134, 135 e 136: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A) 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= 1 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tot = 0 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enquanto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&lt;= 100 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tot = tot + x 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x = x + 1 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tot 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fim-enquanto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B)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= 2 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tot = 0 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enquanto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&lt;= 100 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tot = tot + x 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  <w:tab/>
        <w:t xml:space="preserve">x = x + 2 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tot 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fim-enquanto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C)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= 1 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tot = 0 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enquanto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&lt; 100 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tot = tot + x 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  <w:tab/>
        <w:t xml:space="preserve">x = x + 2 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tot 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fim-enquanto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D)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= 1, tot =1 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enquanto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&lt;= 10 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tot = tot * x 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  <w:tab/>
        <w:t xml:space="preserve">x = x + 1 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tot 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fim-enquanto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= 1 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tot = 0 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enquanto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&lt;= 100 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tot = tot + x 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se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&gt;= 0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entao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  </w:t>
        <w:tab/>
        <w:t xml:space="preserve">x = (x + 1) * -1 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senao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      x = (x  - 1) * -1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tot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fim-enquanto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= 1/1 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tot = 0 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enquanto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&lt;= (1/100) 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tot = tot + x 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  <w:tab/>
        <w:t xml:space="preserve">x = x + (1/x) 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tot 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fim-enquanto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G)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= 1/2 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tot = 0 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enquanto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&lt;= (99/100) 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tot = tot + x 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  <w:tab/>
        <w:t xml:space="preserve">x = x + (2/2) 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tot 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fim-enquanto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H)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= 1 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tot = 0 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enquanto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x &lt;= 1024 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  tot = tot + x 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  <w:tab/>
        <w:t xml:space="preserve">x = x + x </w:t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tot 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fim-enquanto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137: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</w:rPr>
        <w:drawing>
          <wp:inline distB="114300" distT="114300" distL="114300" distR="114300">
            <wp:extent cx="3403600" cy="478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Página 138:</w:t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algoritmo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dinheiro 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declare</w:t>
        <w:tab/>
        <w:t xml:space="preserve">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idFunc, qtHoras, salHora, salFunc, c200, c100, c50 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</w:t>
        <w:tab/>
        <w:tab/>
        <w:t xml:space="preserve">c20, c10, c5, c2, c1, aculSal numericas </w:t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acuSal = 0 </w:t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c200 = 0 </w:t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c100 = 0 </w:t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c50 = 0 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c20 = 0  </w:t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c10 = 0 </w:t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c5 = 0 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c2 = 0 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c1 = 0 </w:t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"Informe o id do funcionario" </w:t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idFunc 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enquanto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idFunc &lt;&gt; 0  </w:t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"Informe horas trabalhadas" </w:t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  <w:tab/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qtHoras </w:t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  <w:tab/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"Informe o salario hora" </w:t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salHora </w:t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</w:t>
        <w:tab/>
        <w:t xml:space="preserve">salFunc = qtHoras * salHora </w:t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</w:t>
        <w:tab/>
        <w:t xml:space="preserve">c200 = c200 + salFunc\200 </w:t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</w:t>
        <w:tab/>
        <w:t xml:space="preserve">salFunc = salFunc % 200 </w:t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</w:t>
        <w:tab/>
        <w:t xml:space="preserve">c100 = c100 + salFunc\100 </w:t>
      </w:r>
    </w:p>
    <w:p w:rsidR="00000000" w:rsidDel="00000000" w:rsidP="00000000" w:rsidRDefault="00000000" w:rsidRPr="00000000" w14:paraId="000001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</w:t>
        <w:tab/>
        <w:t xml:space="preserve">salFunc = salFunc % 100 </w:t>
      </w:r>
    </w:p>
    <w:p w:rsidR="00000000" w:rsidDel="00000000" w:rsidP="00000000" w:rsidRDefault="00000000" w:rsidRPr="00000000" w14:paraId="000001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</w:t>
        <w:tab/>
        <w:t xml:space="preserve">c50 = c50 + salFunc\50 </w:t>
      </w:r>
    </w:p>
    <w:p w:rsidR="00000000" w:rsidDel="00000000" w:rsidP="00000000" w:rsidRDefault="00000000" w:rsidRPr="00000000" w14:paraId="000001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</w:t>
        <w:tab/>
        <w:t xml:space="preserve">salFunc = salFunc % 50 </w:t>
      </w:r>
    </w:p>
    <w:p w:rsidR="00000000" w:rsidDel="00000000" w:rsidP="00000000" w:rsidRDefault="00000000" w:rsidRPr="00000000" w14:paraId="000001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</w:t>
        <w:tab/>
        <w:t xml:space="preserve">c20 = c20 + salFunc\20 </w:t>
      </w:r>
    </w:p>
    <w:p w:rsidR="00000000" w:rsidDel="00000000" w:rsidP="00000000" w:rsidRDefault="00000000" w:rsidRPr="00000000" w14:paraId="000001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</w:t>
        <w:tab/>
        <w:t xml:space="preserve">salFunc = salFunc % 20 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</w:t>
        <w:tab/>
        <w:t xml:space="preserve">c10 = c10 + salFunc\10 </w:t>
      </w:r>
    </w:p>
    <w:p w:rsidR="00000000" w:rsidDel="00000000" w:rsidP="00000000" w:rsidRDefault="00000000" w:rsidRPr="00000000" w14:paraId="000001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</w:t>
        <w:tab/>
        <w:t xml:space="preserve">salFunc = salFunc % 10 </w:t>
      </w:r>
    </w:p>
    <w:p w:rsidR="00000000" w:rsidDel="00000000" w:rsidP="00000000" w:rsidRDefault="00000000" w:rsidRPr="00000000" w14:paraId="000001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</w:t>
        <w:tab/>
        <w:t xml:space="preserve">c5 = c5 + salFunc\5 </w:t>
      </w:r>
    </w:p>
    <w:p w:rsidR="00000000" w:rsidDel="00000000" w:rsidP="00000000" w:rsidRDefault="00000000" w:rsidRPr="00000000" w14:paraId="000001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</w:t>
        <w:tab/>
        <w:t xml:space="preserve">salFunc = salFunc % 5 </w:t>
      </w:r>
    </w:p>
    <w:p w:rsidR="00000000" w:rsidDel="00000000" w:rsidP="00000000" w:rsidRDefault="00000000" w:rsidRPr="00000000" w14:paraId="000001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</w:t>
        <w:tab/>
        <w:t xml:space="preserve">c2 = c2 + salFunc\2 </w:t>
      </w:r>
    </w:p>
    <w:p w:rsidR="00000000" w:rsidDel="00000000" w:rsidP="00000000" w:rsidRDefault="00000000" w:rsidRPr="00000000" w14:paraId="000001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</w:t>
        <w:tab/>
        <w:t xml:space="preserve">salFunc = salFunc % 2 </w:t>
      </w:r>
    </w:p>
    <w:p w:rsidR="00000000" w:rsidDel="00000000" w:rsidP="00000000" w:rsidRDefault="00000000" w:rsidRPr="00000000" w14:paraId="000001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</w:t>
        <w:tab/>
        <w:t xml:space="preserve">c1 = c1 + salFunc\1 </w:t>
      </w:r>
    </w:p>
    <w:p w:rsidR="00000000" w:rsidDel="00000000" w:rsidP="00000000" w:rsidRDefault="00000000" w:rsidRPr="00000000" w14:paraId="000001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</w:t>
        <w:tab/>
        <w:t xml:space="preserve">salFunc = salFunc % 1 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"Informe o id do funcionario" </w:t>
      </w:r>
    </w:p>
    <w:p w:rsidR="00000000" w:rsidDel="00000000" w:rsidP="00000000" w:rsidRDefault="00000000" w:rsidRPr="00000000" w14:paraId="000001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receba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idFunc </w:t>
      </w:r>
    </w:p>
    <w:p w:rsidR="00000000" w:rsidDel="00000000" w:rsidP="00000000" w:rsidRDefault="00000000" w:rsidRPr="00000000" w14:paraId="000001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fim-enquanto</w:t>
      </w:r>
    </w:p>
    <w:p w:rsidR="00000000" w:rsidDel="00000000" w:rsidP="00000000" w:rsidRDefault="00000000" w:rsidRPr="00000000" w14:paraId="000001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"Total pago aos funcionarios" acusal </w:t>
      </w:r>
    </w:p>
    <w:p w:rsidR="00000000" w:rsidDel="00000000" w:rsidP="00000000" w:rsidRDefault="00000000" w:rsidRPr="00000000" w14:paraId="000001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"Notas de R$ 200,00 =&gt; " c200 </w:t>
      </w:r>
    </w:p>
    <w:p w:rsidR="00000000" w:rsidDel="00000000" w:rsidP="00000000" w:rsidRDefault="00000000" w:rsidRPr="00000000" w14:paraId="000001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"Notas de R$ 100,00 =&gt; " c100 </w:t>
      </w:r>
    </w:p>
    <w:p w:rsidR="00000000" w:rsidDel="00000000" w:rsidP="00000000" w:rsidRDefault="00000000" w:rsidRPr="00000000" w14:paraId="000001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"Notas de R$ 50,00 =&gt; " c50 </w:t>
      </w:r>
    </w:p>
    <w:p w:rsidR="00000000" w:rsidDel="00000000" w:rsidP="00000000" w:rsidRDefault="00000000" w:rsidRPr="00000000" w14:paraId="000001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"Notas de R$ 20,00 =&gt; " c20 </w:t>
      </w:r>
    </w:p>
    <w:p w:rsidR="00000000" w:rsidDel="00000000" w:rsidP="00000000" w:rsidRDefault="00000000" w:rsidRPr="00000000" w14:paraId="000001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"Notas de R$ 10,00 =&gt; " c10 </w:t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"Notas de R$ 5,00 =&gt; " c5 </w:t>
      </w:r>
    </w:p>
    <w:p w:rsidR="00000000" w:rsidDel="00000000" w:rsidP="00000000" w:rsidRDefault="00000000" w:rsidRPr="00000000" w14:paraId="000001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"Notas de R$ 2,00 =&gt; " c2 </w:t>
      </w:r>
    </w:p>
    <w:p w:rsidR="00000000" w:rsidDel="00000000" w:rsidP="00000000" w:rsidRDefault="00000000" w:rsidRPr="00000000" w14:paraId="000001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exiba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"Notas de R$ 1,00 =&gt; " c1 </w:t>
      </w:r>
    </w:p>
    <w:p w:rsidR="00000000" w:rsidDel="00000000" w:rsidP="00000000" w:rsidRDefault="00000000" w:rsidRPr="00000000" w14:paraId="000001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fim-algoritmo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