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0001" w14:textId="4C000001" w:rsidR="00BC1CB1" w:rsidRDefault="00BC1CB1" w:rsidP="00194554">
      <w:pPr>
        <w:jc w:val="center"/>
      </w:pPr>
      <w:r>
        <w:rPr>
          <w:noProof/>
        </w:rPr>
        <w:drawing>
          <wp:inline distT="0" distB="0" distL="0" distR="0">
            <wp:extent cx="3200400" cy="4286250"/>
            <wp:effectExtent l="0" t="0" r="0" b="0"/>
            <wp:docPr id="68417" name="Kulit Bu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it Buku"/>
                    <pic:cNvPicPr>
                      <a:picLocks noChangeAspect="1" noChangeArrowheads="1"/>
                    </pic:cNvPicPr>
                  </pic:nvPicPr>
                  <pic:blipFill>
                    <a:blip r:embed="rId201"/>
                    <a:stretch>
                      <a:fillRect/>
                    </a:stretch>
                  </pic:blipFill>
                  <pic:spPr bwMode="auto">
                    <a:xfrm>
                      <a:off x="0" y="0"/>
                      <a:ext cx="3200400" cy="4286250"/>
                    </a:xfrm>
                    <a:prstGeom prst="rect">
                      <a:avLst/>
                    </a:prstGeom>
                  </pic:spPr>
                </pic:pic>
              </a:graphicData>
            </a:graphic>
          </wp:inline>
        </w:drawing>
      </w:r>
    </w:p>
    <w:p w14:paraId="2CCE93F6"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INI JANTUNGMU – Dengarkan Dia Bercakap</w:t>
      </w:r>
    </w:p>
    <w:p w14:paraId="39042013" w14:textId="16C89F84" w:rsidR="001363E7" w:rsidRPr="00535963" w:rsidRDefault="001363E7" w:rsidP="00607AC6">
      <w:pPr>
        <w:spacing w:line="360" w:lineRule="auto"/>
        <w:rPr>
          <w:rFonts w:ascii="Garamond" w:hAnsi="Garamond"/>
          <w:color w:val="FFFFFF" w:themeColor="background1"/>
          <w:lang w:val="fi-FI"/>
        </w:rPr>
      </w:pPr>
      <w:r w:rsidRPr="00535963">
        <w:rPr>
          <w:rFonts w:ascii="Garamond" w:hAnsi="Garamond"/>
          <w:b/>
          <w:bCs/>
          <w:lang w:val="fi-FI"/>
        </w:rPr>
        <w:t xml:space="preserve">Sains Ketenangan, Prestasi &amp; Pemulihan Berasaskan </w:t>
      </w:r>
      <w:r w:rsidRPr="00535963">
        <w:rPr>
          <w:rFonts w:ascii="Garamond" w:hAnsi="Garamond"/>
          <w:b/>
          <w:bCs/>
          <w:color w:val="FFFFFF" w:themeColor="background1"/>
          <w:lang w:val="fi-FI"/>
        </w:rPr>
        <w:t>Koheren Jantung</w:t>
      </w:r>
      <w:r w:rsidR="00000000" w:rsidRPr="00535963">
        <w:rPr>
          <w:rFonts w:ascii="Garamond" w:hAnsi="Garamond"/>
          <w:color w:val="FFFFFF" w:themeColor="background1"/>
        </w:rPr>
        <w:pict w14:anchorId="18AE9BFA">
          <v:rect id="_x0000_i1025" style="width:0;height:1.5pt" o:hralign="center" o:hrstd="t" o:hr="t" fillcolor="#a0a0a0" stroked="f"/>
        </w:pict>
      </w:r>
    </w:p>
    <w:tbl>
      <w:tblPr>
        <w:tblStyle w:val="TableGrid"/>
        <w:tblW w:w="11374" w:type="dxa"/>
        <w:tblInd w:w="-17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10444"/>
        <w:gridCol w:w="222"/>
      </w:tblGrid>
      <w:tr w:rsidR="00DF38DA" w:rsidRPr="00535963" w14:paraId="26193D11" w14:textId="77777777" w:rsidTr="00926136">
        <w:tc>
          <w:tcPr>
            <w:tcW w:w="708" w:type="dxa"/>
          </w:tcPr>
          <w:p w14:paraId="7D64AD6F" w14:textId="77777777" w:rsidR="00DF38DA" w:rsidRPr="00535963" w:rsidRDefault="00DF38DA" w:rsidP="00607AC6">
            <w:pPr>
              <w:spacing w:line="360" w:lineRule="auto"/>
              <w:rPr>
                <w:rFonts w:ascii="Garamond" w:hAnsi="Garamond"/>
                <w:color w:val="FFFFFF" w:themeColor="background1"/>
                <w:lang w:val="fi-FI"/>
              </w:rPr>
            </w:pPr>
          </w:p>
        </w:tc>
        <w:tc>
          <w:tcPr>
            <w:tcW w:w="10444" w:type="dxa"/>
          </w:tcPr>
          <w:p w14:paraId="1A5E6C52" w14:textId="4842B43D" w:rsidR="00DF38DA" w:rsidRPr="00535963" w:rsidRDefault="00DF38DA" w:rsidP="00535963">
            <w:pPr>
              <w:spacing w:line="360" w:lineRule="auto"/>
              <w:jc w:val="both"/>
              <w:rPr>
                <w:rFonts w:ascii="Garamond" w:hAnsi="Garamond"/>
                <w:color w:val="FFFFFF" w:themeColor="background1"/>
              </w:rPr>
            </w:pPr>
            <w:r w:rsidRPr="00535963">
              <w:rPr>
                <w:rFonts w:ascii="Garamond" w:hAnsi="Garamond"/>
                <w:noProof/>
                <w:color w:val="FFFFFF" w:themeColor="background1"/>
              </w:rPr>
              <w:drawing>
                <wp:inline distT="0" distB="0" distL="0" distR="0" wp14:anchorId="42095689" wp14:editId="3CB16762">
                  <wp:extent cx="4295775" cy="3354070"/>
                  <wp:effectExtent l="0" t="0" r="9525" b="0"/>
                  <wp:docPr id="149545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546" cy="3361699"/>
                          </a:xfrm>
                          <a:prstGeom prst="rect">
                            <a:avLst/>
                          </a:prstGeom>
                          <a:noFill/>
                          <a:ln>
                            <a:noFill/>
                          </a:ln>
                        </pic:spPr>
                      </pic:pic>
                    </a:graphicData>
                  </a:graphic>
                </wp:inline>
              </w:drawing>
            </w:r>
          </w:p>
        </w:tc>
        <w:tc>
          <w:tcPr>
            <w:tcW w:w="222" w:type="dxa"/>
          </w:tcPr>
          <w:p w14:paraId="336E35F8" w14:textId="77777777" w:rsidR="00DF38DA" w:rsidRPr="00535963" w:rsidRDefault="00DF38DA" w:rsidP="00607AC6">
            <w:pPr>
              <w:spacing w:line="360" w:lineRule="auto"/>
              <w:rPr>
                <w:rFonts w:ascii="Garamond" w:hAnsi="Garamond"/>
                <w:color w:val="FFFFFF" w:themeColor="background1"/>
              </w:rPr>
            </w:pPr>
          </w:p>
        </w:tc>
      </w:tr>
    </w:tbl>
    <w:p w14:paraId="7B0C5EC5" w14:textId="56885605" w:rsidR="001363E7" w:rsidRPr="00535963" w:rsidRDefault="00BC1CB1" w:rsidP="00535963">
      <w:pPr>
        <w:spacing w:line="360" w:lineRule="auto"/>
        <w:rPr>
          <w:rFonts w:ascii="Garamond" w:hAnsi="Garamond"/>
          <w:i/>
          <w:iCs/>
        </w:rPr>
      </w:pPr>
      <w:r w:rsidRPr="00535963">
        <w:rPr>
          <w:rFonts w:ascii="Garamond" w:hAnsi="Garamond"/>
          <w:i/>
          <w:iCs/>
        </w:rPr>
        <w:t>Kau bukan sekadar otak yang membawa badan. Kau adalah jantung yang mempunyai otak.</w:t>
      </w:r>
    </w:p>
    <w:p w14:paraId="2A930996" w14:textId="77777777" w:rsidR="001363E7" w:rsidRPr="00535963" w:rsidRDefault="001363E7" w:rsidP="00607AC6">
      <w:pPr>
        <w:spacing w:line="360" w:lineRule="auto"/>
        <w:rPr>
          <w:rFonts w:ascii="Garamond" w:hAnsi="Garamond"/>
        </w:rPr>
      </w:pPr>
    </w:p>
    <w:p w14:paraId="6D1D43BA" w14:textId="77777777" w:rsidR="00A34B72" w:rsidRPr="00535963" w:rsidRDefault="001363E7" w:rsidP="00607AC6">
      <w:pPr>
        <w:spacing w:line="360" w:lineRule="auto"/>
        <w:rPr>
          <w:rFonts w:ascii="Garamond" w:hAnsi="Garamond"/>
        </w:rPr>
      </w:pPr>
      <w:r w:rsidRPr="00535963">
        <w:rPr>
          <w:rFonts w:ascii="Garamond" w:hAnsi="Garamond"/>
        </w:rPr>
        <w:lastRenderedPageBreak/>
        <w:t xml:space="preserve"> </w:t>
      </w:r>
    </w:p>
    <w:p w14:paraId="4C74685A" w14:textId="77777777" w:rsidR="00A34B72" w:rsidRPr="00535963" w:rsidRDefault="00A34B72" w:rsidP="00607AC6">
      <w:pPr>
        <w:spacing w:line="360" w:lineRule="auto"/>
        <w:rPr>
          <w:rFonts w:ascii="Garamond" w:hAnsi="Garamond"/>
        </w:rPr>
      </w:pPr>
    </w:p>
    <w:p w14:paraId="6AE6B37C" w14:textId="77777777" w:rsidR="00A34B72" w:rsidRPr="00535963" w:rsidRDefault="00A34B72" w:rsidP="00607AC6">
      <w:pPr>
        <w:spacing w:line="360" w:lineRule="auto"/>
        <w:rPr>
          <w:rFonts w:ascii="Garamond" w:hAnsi="Garamond"/>
        </w:rPr>
      </w:pPr>
    </w:p>
    <w:p w14:paraId="71E34CFF" w14:textId="77777777" w:rsidR="00A34B72" w:rsidRPr="00535963" w:rsidRDefault="00A34B72" w:rsidP="00607AC6">
      <w:pPr>
        <w:spacing w:line="360" w:lineRule="auto"/>
        <w:rPr>
          <w:rFonts w:ascii="Garamond" w:hAnsi="Garamond"/>
        </w:rPr>
      </w:pPr>
    </w:p>
    <w:p w14:paraId="00E92746" w14:textId="77777777" w:rsidR="00A34B72" w:rsidRPr="00535963" w:rsidRDefault="00A34B72" w:rsidP="00607AC6">
      <w:pPr>
        <w:spacing w:line="360" w:lineRule="auto"/>
        <w:rPr>
          <w:rFonts w:ascii="Garamond" w:hAnsi="Garamond"/>
        </w:rPr>
      </w:pPr>
    </w:p>
    <w:p w14:paraId="66397D9C" w14:textId="513A113A" w:rsidR="005637C7" w:rsidRPr="00535963" w:rsidRDefault="001363E7" w:rsidP="00607AC6">
      <w:pPr>
        <w:spacing w:line="360" w:lineRule="auto"/>
        <w:rPr>
          <w:rFonts w:ascii="Garamond" w:hAnsi="Garamond"/>
        </w:rPr>
      </w:pPr>
      <w:r w:rsidRPr="00535963">
        <w:rPr>
          <w:rFonts w:ascii="Garamond" w:hAnsi="Garamond"/>
        </w:rPr>
        <w:t>bernafas.my – Semua hak terpelihara. Diterbitkan oleh: Madrasah I AM . Cetakan Pertama 2026 ISBN: [Nombor ISBN] Hak cipta terpelihara. Tiada bahagian daripada penerbitan ini boleh diterbitkan semula, disimpan dalam sistem pengambilan, atau dihantar dalam apa jua bentuk atau cara – elektronik, mekanikal, fotokopi, rakaman, atau sebaliknya – tanpa kebenaran bertulis terlebih dahulu daripada penerbit.</w:t>
      </w:r>
    </w:p>
    <w:p w14:paraId="75652656" w14:textId="4694A981" w:rsidR="001363E7" w:rsidRPr="00535963" w:rsidRDefault="001363E7" w:rsidP="00607AC6">
      <w:pPr>
        <w:spacing w:line="360" w:lineRule="auto"/>
        <w:rPr>
          <w:rFonts w:ascii="Garamond" w:hAnsi="Garamond"/>
        </w:rPr>
      </w:pPr>
    </w:p>
    <w:p w14:paraId="58B83102" w14:textId="73AAE4AD" w:rsidR="005B1DB2" w:rsidRPr="00535963" w:rsidRDefault="00000000" w:rsidP="00607AC6">
      <w:pPr>
        <w:spacing w:line="360" w:lineRule="auto"/>
        <w:rPr>
          <w:rFonts w:ascii="Garamond" w:hAnsi="Garamond"/>
        </w:rPr>
      </w:pPr>
      <w:r w:rsidRPr="00535963">
        <w:rPr>
          <w:rFonts w:ascii="Garamond" w:hAnsi="Garamond"/>
        </w:rPr>
        <w:pict w14:anchorId="7DA28368">
          <v:rect id="_x0000_i1026" style="width:0;height:1.5pt" o:hralign="center" o:hrstd="t" o:hr="t" fillcolor="#a0a0a0" stroked="f"/>
        </w:pict>
      </w:r>
    </w:p>
    <w:p w14:paraId="3B4011AC" w14:textId="77777777" w:rsidR="005B1DB2" w:rsidRPr="00535963" w:rsidRDefault="005B1DB2" w:rsidP="00607AC6">
      <w:pPr>
        <w:spacing w:line="360" w:lineRule="auto"/>
        <w:rPr>
          <w:rFonts w:ascii="Garamond" w:hAnsi="Garamond"/>
          <w:b/>
          <w:bCs/>
        </w:rPr>
      </w:pPr>
    </w:p>
    <w:p w14:paraId="22C7D492" w14:textId="77777777" w:rsidR="0092716A" w:rsidRPr="00535963" w:rsidRDefault="0092716A" w:rsidP="00607AC6">
      <w:pPr>
        <w:spacing w:line="360" w:lineRule="auto"/>
        <w:rPr>
          <w:rFonts w:ascii="Garamond" w:hAnsi="Garamond"/>
          <w:b/>
          <w:bCs/>
        </w:rPr>
      </w:pPr>
    </w:p>
    <w:p w14:paraId="22DB9E37" w14:textId="77777777" w:rsidR="00D7381A" w:rsidRPr="00535963" w:rsidRDefault="00D7381A" w:rsidP="00607AC6">
      <w:pPr>
        <w:spacing w:line="360" w:lineRule="auto"/>
        <w:rPr>
          <w:rFonts w:ascii="Garamond" w:hAnsi="Garamond"/>
          <w:b/>
          <w:bCs/>
        </w:rPr>
      </w:pPr>
    </w:p>
    <w:p w14:paraId="760D0D34" w14:textId="77777777" w:rsidR="00D7381A" w:rsidRPr="00535963" w:rsidRDefault="00D7381A" w:rsidP="00607AC6">
      <w:pPr>
        <w:spacing w:line="360" w:lineRule="auto"/>
        <w:rPr>
          <w:rFonts w:ascii="Garamond" w:hAnsi="Garamond"/>
          <w:b/>
          <w:bCs/>
        </w:rPr>
      </w:pPr>
    </w:p>
    <w:p w14:paraId="0B621805" w14:textId="77777777" w:rsidR="00D7381A" w:rsidRPr="00535963" w:rsidRDefault="00D7381A" w:rsidP="00607AC6">
      <w:pPr>
        <w:spacing w:line="360" w:lineRule="auto"/>
        <w:rPr>
          <w:rFonts w:ascii="Garamond" w:hAnsi="Garamond"/>
          <w:b/>
          <w:bCs/>
        </w:rPr>
      </w:pPr>
    </w:p>
    <w:p w14:paraId="34C08BC7" w14:textId="77777777" w:rsidR="00D7381A" w:rsidRPr="00535963" w:rsidRDefault="00D7381A" w:rsidP="00607AC6">
      <w:pPr>
        <w:spacing w:line="360" w:lineRule="auto"/>
        <w:rPr>
          <w:rFonts w:ascii="Garamond" w:hAnsi="Garamond"/>
          <w:b/>
          <w:bCs/>
        </w:rPr>
      </w:pPr>
    </w:p>
    <w:p w14:paraId="13C46199" w14:textId="77777777" w:rsidR="00D7381A" w:rsidRPr="00535963" w:rsidRDefault="00D7381A" w:rsidP="00607AC6">
      <w:pPr>
        <w:spacing w:line="360" w:lineRule="auto"/>
        <w:rPr>
          <w:rFonts w:ascii="Garamond" w:hAnsi="Garamond"/>
          <w:b/>
          <w:bCs/>
        </w:rPr>
      </w:pPr>
    </w:p>
    <w:p w14:paraId="6B0B0882" w14:textId="77777777" w:rsidR="00166B7B" w:rsidRPr="00535963" w:rsidRDefault="00166B7B" w:rsidP="00607AC6">
      <w:pPr>
        <w:spacing w:line="360" w:lineRule="auto"/>
        <w:rPr>
          <w:rFonts w:ascii="Garamond" w:hAnsi="Garamond"/>
          <w:b/>
          <w:bCs/>
        </w:rPr>
      </w:pPr>
    </w:p>
    <w:p w14:paraId="6F4D5542" w14:textId="77777777" w:rsidR="00166B7B" w:rsidRPr="00535963" w:rsidRDefault="00166B7B" w:rsidP="00607AC6">
      <w:pPr>
        <w:spacing w:line="360" w:lineRule="auto"/>
        <w:rPr>
          <w:rFonts w:ascii="Garamond" w:hAnsi="Garamond"/>
          <w:b/>
          <w:bCs/>
        </w:rPr>
      </w:pPr>
    </w:p>
    <w:p w14:paraId="3E3F6CD6" w14:textId="77777777" w:rsidR="00166B7B" w:rsidRPr="00535963" w:rsidRDefault="00166B7B" w:rsidP="00607AC6">
      <w:pPr>
        <w:spacing w:line="360" w:lineRule="auto"/>
        <w:rPr>
          <w:rFonts w:ascii="Garamond" w:hAnsi="Garamond"/>
          <w:b/>
          <w:bCs/>
        </w:rPr>
      </w:pPr>
    </w:p>
    <w:p w14:paraId="6A7700F7" w14:textId="77777777" w:rsidR="00166B7B" w:rsidRPr="00535963" w:rsidRDefault="00166B7B" w:rsidP="00607AC6">
      <w:pPr>
        <w:spacing w:line="360" w:lineRule="auto"/>
        <w:rPr>
          <w:rFonts w:ascii="Garamond" w:hAnsi="Garamond"/>
          <w:b/>
          <w:bCs/>
        </w:rPr>
      </w:pPr>
    </w:p>
    <w:p w14:paraId="57E1402A" w14:textId="77777777" w:rsidR="00166B7B" w:rsidRPr="00535963" w:rsidRDefault="00166B7B" w:rsidP="00607AC6">
      <w:pPr>
        <w:spacing w:line="360" w:lineRule="auto"/>
        <w:rPr>
          <w:rFonts w:ascii="Garamond" w:hAnsi="Garamond"/>
          <w:b/>
          <w:bCs/>
        </w:rPr>
      </w:pPr>
    </w:p>
    <w:p w14:paraId="553F3A83" w14:textId="77777777" w:rsidR="00166B7B" w:rsidRPr="00535963" w:rsidRDefault="00166B7B" w:rsidP="00607AC6">
      <w:pPr>
        <w:spacing w:line="360" w:lineRule="auto"/>
        <w:rPr>
          <w:rFonts w:ascii="Garamond" w:hAnsi="Garamond"/>
          <w:b/>
          <w:bCs/>
        </w:rPr>
      </w:pPr>
    </w:p>
    <w:p w14:paraId="2A800830" w14:textId="77777777" w:rsidR="00166B7B" w:rsidRPr="00535963" w:rsidRDefault="00166B7B" w:rsidP="00607AC6">
      <w:pPr>
        <w:spacing w:line="360" w:lineRule="auto"/>
        <w:rPr>
          <w:rFonts w:ascii="Garamond" w:hAnsi="Garamond"/>
          <w:b/>
          <w:bCs/>
        </w:rPr>
      </w:pPr>
    </w:p>
    <w:p w14:paraId="434DEC0F" w14:textId="77777777" w:rsidR="00166B7B" w:rsidRPr="00535963" w:rsidRDefault="00166B7B" w:rsidP="00607AC6">
      <w:pPr>
        <w:spacing w:line="360" w:lineRule="auto"/>
        <w:rPr>
          <w:rFonts w:ascii="Garamond" w:hAnsi="Garamond"/>
          <w:b/>
          <w:bCs/>
        </w:rPr>
      </w:pPr>
    </w:p>
    <w:p w14:paraId="1DF1295F" w14:textId="77777777" w:rsidR="00166B7B" w:rsidRPr="00535963" w:rsidRDefault="00166B7B" w:rsidP="00607AC6">
      <w:pPr>
        <w:spacing w:line="360" w:lineRule="auto"/>
        <w:rPr>
          <w:rFonts w:ascii="Garamond" w:hAnsi="Garamond"/>
          <w:b/>
          <w:bCs/>
        </w:rPr>
      </w:pPr>
    </w:p>
    <w:p w14:paraId="1A75242B" w14:textId="77777777" w:rsidR="00166B7B" w:rsidRPr="00535963" w:rsidRDefault="00166B7B" w:rsidP="00607AC6">
      <w:pPr>
        <w:spacing w:line="360" w:lineRule="auto"/>
        <w:rPr>
          <w:rFonts w:ascii="Garamond" w:hAnsi="Garamond"/>
          <w:b/>
          <w:bCs/>
        </w:rPr>
      </w:pPr>
    </w:p>
    <w:p w14:paraId="674C7787" w14:textId="77777777" w:rsidR="00166B7B" w:rsidRPr="00535963" w:rsidRDefault="00166B7B" w:rsidP="00607AC6">
      <w:pPr>
        <w:spacing w:line="360" w:lineRule="auto"/>
        <w:rPr>
          <w:rFonts w:ascii="Garamond" w:hAnsi="Garamond"/>
          <w:b/>
          <w:bCs/>
        </w:rPr>
      </w:pPr>
    </w:p>
    <w:p w14:paraId="380C5765" w14:textId="77777777" w:rsidR="00166B7B" w:rsidRPr="00535963" w:rsidRDefault="00166B7B" w:rsidP="00607AC6">
      <w:pPr>
        <w:spacing w:line="360" w:lineRule="auto"/>
        <w:rPr>
          <w:rFonts w:ascii="Garamond" w:hAnsi="Garamond"/>
          <w:b/>
          <w:bCs/>
        </w:rPr>
      </w:pPr>
    </w:p>
    <w:p w14:paraId="6E27F988" w14:textId="465A1500" w:rsidR="001363E7" w:rsidRPr="00535963" w:rsidRDefault="001363E7" w:rsidP="00607AC6">
      <w:pPr>
        <w:spacing w:line="360" w:lineRule="auto"/>
        <w:rPr>
          <w:rFonts w:ascii="Garamond" w:hAnsi="Garamond"/>
          <w:b/>
          <w:bCs/>
        </w:rPr>
      </w:pPr>
      <w:r w:rsidRPr="00535963">
        <w:rPr>
          <w:rFonts w:ascii="Garamond" w:hAnsi="Garamond"/>
          <w:b/>
          <w:bCs/>
        </w:rPr>
        <w:lastRenderedPageBreak/>
        <w:t>ISI KANDUNGAN</w:t>
      </w:r>
    </w:p>
    <w:p w14:paraId="0E9CD39D" w14:textId="77777777" w:rsidR="001363E7" w:rsidRPr="00535963" w:rsidRDefault="001363E7" w:rsidP="00607AC6">
      <w:pPr>
        <w:spacing w:line="360" w:lineRule="auto"/>
        <w:rPr>
          <w:rFonts w:ascii="Garamond" w:hAnsi="Garamond"/>
        </w:rPr>
      </w:pPr>
      <w:r w:rsidRPr="00535963">
        <w:rPr>
          <w:rFonts w:ascii="Garamond" w:hAnsi="Garamond"/>
          <w:b/>
          <w:bCs/>
        </w:rPr>
        <w:t>Pengenalan</w:t>
      </w:r>
    </w:p>
    <w:p w14:paraId="316EF598" w14:textId="77777777" w:rsidR="001363E7" w:rsidRPr="00535963" w:rsidRDefault="001363E7" w:rsidP="00607AC6">
      <w:pPr>
        <w:spacing w:line="360" w:lineRule="auto"/>
        <w:rPr>
          <w:rFonts w:ascii="Garamond" w:hAnsi="Garamond"/>
        </w:rPr>
      </w:pPr>
      <w:r w:rsidRPr="00535963">
        <w:rPr>
          <w:rFonts w:ascii="Garamond" w:hAnsi="Garamond"/>
          <w:b/>
          <w:bCs/>
        </w:rPr>
        <w:t>BAHAGIAN 1: DENGARKAN</w:t>
      </w:r>
    </w:p>
    <w:p w14:paraId="08D08D9B" w14:textId="77777777" w:rsidR="001363E7" w:rsidRPr="00535963" w:rsidRDefault="001363E7" w:rsidP="00607AC6">
      <w:pPr>
        <w:numPr>
          <w:ilvl w:val="0"/>
          <w:numId w:val="1"/>
        </w:numPr>
        <w:spacing w:line="360" w:lineRule="auto"/>
        <w:rPr>
          <w:rFonts w:ascii="Garamond" w:hAnsi="Garamond"/>
        </w:rPr>
      </w:pPr>
      <w:r w:rsidRPr="00535963">
        <w:rPr>
          <w:rFonts w:ascii="Garamond" w:hAnsi="Garamond"/>
        </w:rPr>
        <w:t>Bab 1: Surat dari Jantungmu</w:t>
      </w:r>
    </w:p>
    <w:p w14:paraId="43D52E6D" w14:textId="77777777" w:rsidR="001363E7" w:rsidRPr="00535963" w:rsidRDefault="001363E7" w:rsidP="00607AC6">
      <w:pPr>
        <w:numPr>
          <w:ilvl w:val="0"/>
          <w:numId w:val="1"/>
        </w:numPr>
        <w:spacing w:line="360" w:lineRule="auto"/>
        <w:rPr>
          <w:rFonts w:ascii="Garamond" w:hAnsi="Garamond"/>
          <w:lang w:val="fi-FI"/>
        </w:rPr>
      </w:pPr>
      <w:r w:rsidRPr="00535963">
        <w:rPr>
          <w:rFonts w:ascii="Garamond" w:hAnsi="Garamond"/>
          <w:lang w:val="fi-FI"/>
        </w:rPr>
        <w:t>Bab 2: Dunia yang Berlari Terlalu Pantas</w:t>
      </w:r>
    </w:p>
    <w:p w14:paraId="6462F180" w14:textId="77777777" w:rsidR="001363E7" w:rsidRPr="00535963" w:rsidRDefault="001363E7" w:rsidP="00607AC6">
      <w:pPr>
        <w:numPr>
          <w:ilvl w:val="0"/>
          <w:numId w:val="1"/>
        </w:numPr>
        <w:spacing w:line="360" w:lineRule="auto"/>
        <w:rPr>
          <w:rFonts w:ascii="Garamond" w:hAnsi="Garamond"/>
        </w:rPr>
      </w:pPr>
      <w:r w:rsidRPr="00535963">
        <w:rPr>
          <w:rFonts w:ascii="Garamond" w:hAnsi="Garamond"/>
        </w:rPr>
        <w:t>Bab 3: Jantung Bukan Sekadar Pam</w:t>
      </w:r>
    </w:p>
    <w:p w14:paraId="42D7968A" w14:textId="77777777" w:rsidR="001363E7" w:rsidRPr="00535963" w:rsidRDefault="001363E7" w:rsidP="00607AC6">
      <w:pPr>
        <w:spacing w:line="360" w:lineRule="auto"/>
        <w:rPr>
          <w:rFonts w:ascii="Garamond" w:hAnsi="Garamond"/>
        </w:rPr>
      </w:pPr>
      <w:r w:rsidRPr="00535963">
        <w:rPr>
          <w:rFonts w:ascii="Garamond" w:hAnsi="Garamond"/>
          <w:b/>
          <w:bCs/>
        </w:rPr>
        <w:t>BAHAGIAN 2: FAHAMI</w:t>
      </w:r>
    </w:p>
    <w:p w14:paraId="63B6FA35" w14:textId="77777777" w:rsidR="001363E7" w:rsidRPr="00535963" w:rsidRDefault="001363E7" w:rsidP="00607AC6">
      <w:pPr>
        <w:numPr>
          <w:ilvl w:val="0"/>
          <w:numId w:val="2"/>
        </w:numPr>
        <w:spacing w:line="360" w:lineRule="auto"/>
        <w:rPr>
          <w:rFonts w:ascii="Garamond" w:hAnsi="Garamond"/>
        </w:rPr>
      </w:pPr>
      <w:r w:rsidRPr="00535963">
        <w:rPr>
          <w:rFonts w:ascii="Garamond" w:hAnsi="Garamond"/>
        </w:rPr>
        <w:t>Bab 4: Koheren – Apabila Segalanya Selari</w:t>
      </w:r>
    </w:p>
    <w:p w14:paraId="7DA9A76E" w14:textId="77777777" w:rsidR="001363E7" w:rsidRPr="00535963" w:rsidRDefault="001363E7" w:rsidP="00607AC6">
      <w:pPr>
        <w:numPr>
          <w:ilvl w:val="0"/>
          <w:numId w:val="2"/>
        </w:numPr>
        <w:spacing w:line="360" w:lineRule="auto"/>
        <w:rPr>
          <w:rFonts w:ascii="Garamond" w:hAnsi="Garamond"/>
        </w:rPr>
      </w:pPr>
      <w:r w:rsidRPr="00535963">
        <w:rPr>
          <w:rFonts w:ascii="Garamond" w:hAnsi="Garamond"/>
        </w:rPr>
        <w:t>Bab 5: HRV – Bahasa Rahsia Jantungmu</w:t>
      </w:r>
    </w:p>
    <w:p w14:paraId="7089218A" w14:textId="77777777" w:rsidR="001363E7" w:rsidRPr="00535963" w:rsidRDefault="001363E7" w:rsidP="00607AC6">
      <w:pPr>
        <w:numPr>
          <w:ilvl w:val="0"/>
          <w:numId w:val="2"/>
        </w:numPr>
        <w:spacing w:line="360" w:lineRule="auto"/>
        <w:rPr>
          <w:rFonts w:ascii="Garamond" w:hAnsi="Garamond"/>
        </w:rPr>
      </w:pPr>
      <w:r w:rsidRPr="00535963">
        <w:rPr>
          <w:rFonts w:ascii="Garamond" w:hAnsi="Garamond"/>
        </w:rPr>
        <w:t>Bab 6: Medan Elektromagnetik – Kita Saling Berhubungan</w:t>
      </w:r>
    </w:p>
    <w:p w14:paraId="57D8B1A1" w14:textId="77777777" w:rsidR="001363E7" w:rsidRPr="00535963" w:rsidRDefault="001363E7" w:rsidP="00607AC6">
      <w:pPr>
        <w:spacing w:line="360" w:lineRule="auto"/>
        <w:rPr>
          <w:rFonts w:ascii="Garamond" w:hAnsi="Garamond"/>
        </w:rPr>
      </w:pPr>
      <w:r w:rsidRPr="00535963">
        <w:rPr>
          <w:rFonts w:ascii="Garamond" w:hAnsi="Garamond"/>
          <w:b/>
          <w:bCs/>
        </w:rPr>
        <w:t>BAHAGIAN 3: AMALKAN</w:t>
      </w:r>
    </w:p>
    <w:p w14:paraId="2F234920" w14:textId="77777777" w:rsidR="001363E7" w:rsidRPr="00535963" w:rsidRDefault="001363E7" w:rsidP="00607AC6">
      <w:pPr>
        <w:numPr>
          <w:ilvl w:val="0"/>
          <w:numId w:val="3"/>
        </w:numPr>
        <w:spacing w:line="360" w:lineRule="auto"/>
        <w:rPr>
          <w:rFonts w:ascii="Garamond" w:hAnsi="Garamond"/>
          <w:lang w:val="fi-FI"/>
        </w:rPr>
      </w:pPr>
      <w:r w:rsidRPr="00535963">
        <w:rPr>
          <w:rFonts w:ascii="Garamond" w:hAnsi="Garamond"/>
          <w:lang w:val="fi-FI"/>
        </w:rPr>
        <w:t>Bab 7: Nafas Jantung (Teknik Asas)</w:t>
      </w:r>
    </w:p>
    <w:p w14:paraId="77B93015" w14:textId="77777777" w:rsidR="001363E7" w:rsidRPr="00535963" w:rsidRDefault="001363E7" w:rsidP="00607AC6">
      <w:pPr>
        <w:numPr>
          <w:ilvl w:val="0"/>
          <w:numId w:val="3"/>
        </w:numPr>
        <w:spacing w:line="360" w:lineRule="auto"/>
        <w:rPr>
          <w:rFonts w:ascii="Garamond" w:hAnsi="Garamond"/>
          <w:lang w:val="fi-FI"/>
        </w:rPr>
      </w:pPr>
      <w:r w:rsidRPr="00535963">
        <w:rPr>
          <w:rFonts w:ascii="Garamond" w:hAnsi="Garamond"/>
          <w:lang w:val="fi-FI"/>
        </w:rPr>
        <w:t>Bab 8: Koheren Pantas (Reset 3 Minit)</w:t>
      </w:r>
    </w:p>
    <w:p w14:paraId="16767F35" w14:textId="77777777" w:rsidR="001363E7" w:rsidRPr="00535963" w:rsidRDefault="001363E7" w:rsidP="00607AC6">
      <w:pPr>
        <w:numPr>
          <w:ilvl w:val="0"/>
          <w:numId w:val="3"/>
        </w:numPr>
        <w:spacing w:line="360" w:lineRule="auto"/>
        <w:rPr>
          <w:rFonts w:ascii="Garamond" w:hAnsi="Garamond"/>
          <w:lang w:val="fi-FI"/>
        </w:rPr>
      </w:pPr>
      <w:r w:rsidRPr="00535963">
        <w:rPr>
          <w:rFonts w:ascii="Garamond" w:hAnsi="Garamond"/>
          <w:lang w:val="fi-FI"/>
        </w:rPr>
        <w:t>Bab 9: Nafas Sikap (Ubah Cuaca Dalamanmu)</w:t>
      </w:r>
    </w:p>
    <w:p w14:paraId="5AFAC52E" w14:textId="77777777" w:rsidR="001363E7" w:rsidRPr="00535963" w:rsidRDefault="001363E7" w:rsidP="00607AC6">
      <w:pPr>
        <w:numPr>
          <w:ilvl w:val="0"/>
          <w:numId w:val="3"/>
        </w:numPr>
        <w:spacing w:line="360" w:lineRule="auto"/>
        <w:rPr>
          <w:rFonts w:ascii="Garamond" w:hAnsi="Garamond"/>
        </w:rPr>
      </w:pPr>
      <w:r w:rsidRPr="00535963">
        <w:rPr>
          <w:rFonts w:ascii="Garamond" w:hAnsi="Garamond"/>
        </w:rPr>
        <w:t>Bab 10: Beku &amp; Tanya (Freeze Frame)</w:t>
      </w:r>
    </w:p>
    <w:p w14:paraId="616B6700" w14:textId="77777777" w:rsidR="001363E7" w:rsidRPr="00535963" w:rsidRDefault="001363E7" w:rsidP="00607AC6">
      <w:pPr>
        <w:numPr>
          <w:ilvl w:val="0"/>
          <w:numId w:val="3"/>
        </w:numPr>
        <w:spacing w:line="360" w:lineRule="auto"/>
        <w:rPr>
          <w:rFonts w:ascii="Garamond" w:hAnsi="Garamond"/>
        </w:rPr>
      </w:pPr>
      <w:r w:rsidRPr="00535963">
        <w:rPr>
          <w:rFonts w:ascii="Garamond" w:hAnsi="Garamond"/>
        </w:rPr>
        <w:lastRenderedPageBreak/>
        <w:t>Bab 11: Kunci Hati (Memancar ke Luar)</w:t>
      </w:r>
    </w:p>
    <w:p w14:paraId="705B5D6A" w14:textId="77777777" w:rsidR="001363E7" w:rsidRPr="00535963" w:rsidRDefault="001363E7" w:rsidP="00607AC6">
      <w:pPr>
        <w:spacing w:line="360" w:lineRule="auto"/>
        <w:rPr>
          <w:rFonts w:ascii="Garamond" w:hAnsi="Garamond"/>
        </w:rPr>
      </w:pPr>
      <w:r w:rsidRPr="00535963">
        <w:rPr>
          <w:rFonts w:ascii="Garamond" w:hAnsi="Garamond"/>
          <w:b/>
          <w:bCs/>
        </w:rPr>
        <w:t>BAHAGIAN 4: MELANGKAH</w:t>
      </w:r>
    </w:p>
    <w:p w14:paraId="7C1B935B" w14:textId="77777777" w:rsidR="001363E7" w:rsidRPr="00535963" w:rsidRDefault="001363E7" w:rsidP="00607AC6">
      <w:pPr>
        <w:numPr>
          <w:ilvl w:val="0"/>
          <w:numId w:val="4"/>
        </w:numPr>
        <w:spacing w:line="360" w:lineRule="auto"/>
        <w:rPr>
          <w:rFonts w:ascii="Garamond" w:hAnsi="Garamond"/>
        </w:rPr>
      </w:pPr>
      <w:r w:rsidRPr="00535963">
        <w:rPr>
          <w:rFonts w:ascii="Garamond" w:hAnsi="Garamond"/>
        </w:rPr>
        <w:t>Bab 12: Cara Hidup Berasaskan Hati</w:t>
      </w:r>
    </w:p>
    <w:p w14:paraId="5374D29E" w14:textId="18356902" w:rsidR="00D7381A" w:rsidRPr="00535963" w:rsidRDefault="001363E7" w:rsidP="00607AC6">
      <w:pPr>
        <w:numPr>
          <w:ilvl w:val="0"/>
          <w:numId w:val="4"/>
        </w:numPr>
        <w:spacing w:line="360" w:lineRule="auto"/>
        <w:rPr>
          <w:rFonts w:ascii="Garamond" w:hAnsi="Garamond"/>
        </w:rPr>
      </w:pPr>
      <w:r w:rsidRPr="00535963">
        <w:rPr>
          <w:rFonts w:ascii="Garamond" w:hAnsi="Garamond"/>
        </w:rPr>
        <w:t xml:space="preserve">Bab 13: Rancangan Latihan </w:t>
      </w:r>
      <w:r w:rsidR="00374A74" w:rsidRPr="00535963">
        <w:rPr>
          <w:rFonts w:ascii="Garamond" w:hAnsi="Garamond"/>
        </w:rPr>
        <w:t>40 hari</w:t>
      </w:r>
    </w:p>
    <w:p w14:paraId="2F993349" w14:textId="77777777" w:rsidR="00D7381A" w:rsidRPr="00535963" w:rsidRDefault="00D7381A" w:rsidP="00607AC6">
      <w:pPr>
        <w:spacing w:line="360" w:lineRule="auto"/>
        <w:rPr>
          <w:rFonts w:ascii="Garamond" w:hAnsi="Garamond"/>
          <w:b/>
          <w:bCs/>
        </w:rPr>
      </w:pPr>
    </w:p>
    <w:p w14:paraId="60BF0E1F" w14:textId="5FADF4E7" w:rsidR="001363E7" w:rsidRPr="00535963" w:rsidRDefault="001363E7" w:rsidP="00607AC6">
      <w:pPr>
        <w:spacing w:line="360" w:lineRule="auto"/>
        <w:rPr>
          <w:rFonts w:ascii="Garamond" w:hAnsi="Garamond"/>
        </w:rPr>
      </w:pPr>
      <w:r w:rsidRPr="00535963">
        <w:rPr>
          <w:rFonts w:ascii="Garamond" w:hAnsi="Garamond"/>
          <w:b/>
          <w:bCs/>
        </w:rPr>
        <w:t>LAMPIRAN</w:t>
      </w:r>
    </w:p>
    <w:p w14:paraId="1C8DA7E9" w14:textId="77777777" w:rsidR="001363E7" w:rsidRPr="00535963" w:rsidRDefault="001363E7" w:rsidP="00607AC6">
      <w:pPr>
        <w:numPr>
          <w:ilvl w:val="0"/>
          <w:numId w:val="5"/>
        </w:numPr>
        <w:spacing w:line="360" w:lineRule="auto"/>
        <w:rPr>
          <w:rFonts w:ascii="Garamond" w:hAnsi="Garamond"/>
        </w:rPr>
      </w:pPr>
      <w:r w:rsidRPr="00535963">
        <w:rPr>
          <w:rFonts w:ascii="Garamond" w:hAnsi="Garamond"/>
        </w:rPr>
        <w:t>Lampiran A: Glosari Istilah</w:t>
      </w:r>
    </w:p>
    <w:p w14:paraId="016F57A9" w14:textId="77777777" w:rsidR="001363E7" w:rsidRPr="00535963" w:rsidRDefault="001363E7" w:rsidP="00607AC6">
      <w:pPr>
        <w:numPr>
          <w:ilvl w:val="0"/>
          <w:numId w:val="5"/>
        </w:numPr>
        <w:spacing w:line="360" w:lineRule="auto"/>
        <w:rPr>
          <w:rFonts w:ascii="Garamond" w:hAnsi="Garamond"/>
        </w:rPr>
      </w:pPr>
      <w:r w:rsidRPr="00535963">
        <w:rPr>
          <w:rFonts w:ascii="Garamond" w:hAnsi="Garamond"/>
        </w:rPr>
        <w:t>Lampiran B: Rujukan Saintifik</w:t>
      </w:r>
    </w:p>
    <w:p w14:paraId="2782A2D9" w14:textId="77777777" w:rsidR="001363E7" w:rsidRPr="00535963" w:rsidRDefault="001363E7" w:rsidP="00607AC6">
      <w:pPr>
        <w:numPr>
          <w:ilvl w:val="0"/>
          <w:numId w:val="5"/>
        </w:numPr>
        <w:spacing w:line="360" w:lineRule="auto"/>
        <w:rPr>
          <w:rFonts w:ascii="Garamond" w:hAnsi="Garamond"/>
        </w:rPr>
      </w:pPr>
      <w:r w:rsidRPr="00535963">
        <w:rPr>
          <w:rFonts w:ascii="Garamond" w:hAnsi="Garamond"/>
        </w:rPr>
        <w:t>Lampiran C: Tentang bernafas.my</w:t>
      </w:r>
    </w:p>
    <w:p w14:paraId="59AE1801" w14:textId="77777777" w:rsidR="001363E7" w:rsidRPr="00535963" w:rsidRDefault="00000000" w:rsidP="00607AC6">
      <w:pPr>
        <w:spacing w:line="360" w:lineRule="auto"/>
        <w:rPr>
          <w:rFonts w:ascii="Garamond" w:hAnsi="Garamond"/>
        </w:rPr>
      </w:pPr>
      <w:r w:rsidRPr="00535963">
        <w:rPr>
          <w:rFonts w:ascii="Garamond" w:hAnsi="Garamond"/>
        </w:rPr>
        <w:pict w14:anchorId="5E9838D2">
          <v:rect id="_x0000_i1027" style="width:0;height:1.5pt" o:hralign="center" o:hrstd="t" o:hr="t" fillcolor="#a0a0a0" stroked="f"/>
        </w:pict>
      </w:r>
    </w:p>
    <w:p w14:paraId="4A3A1B55" w14:textId="77777777" w:rsidR="001363E7" w:rsidRPr="00535963" w:rsidRDefault="001363E7" w:rsidP="00607AC6">
      <w:pPr>
        <w:spacing w:line="360" w:lineRule="auto"/>
        <w:rPr>
          <w:rFonts w:ascii="Garamond" w:hAnsi="Garamond"/>
          <w:b/>
          <w:bCs/>
          <w:lang w:val="fi-FI"/>
        </w:rPr>
      </w:pPr>
    </w:p>
    <w:p w14:paraId="104F0C27" w14:textId="77777777" w:rsidR="001363E7" w:rsidRPr="00535963" w:rsidRDefault="001363E7" w:rsidP="00607AC6">
      <w:pPr>
        <w:spacing w:line="360" w:lineRule="auto"/>
        <w:rPr>
          <w:rFonts w:ascii="Garamond" w:hAnsi="Garamond"/>
          <w:b/>
          <w:bCs/>
          <w:lang w:val="fi-FI"/>
        </w:rPr>
      </w:pPr>
    </w:p>
    <w:p w14:paraId="4E3724B6" w14:textId="77777777" w:rsidR="001363E7" w:rsidRPr="00535963" w:rsidRDefault="001363E7" w:rsidP="00607AC6">
      <w:pPr>
        <w:spacing w:line="360" w:lineRule="auto"/>
        <w:rPr>
          <w:rFonts w:ascii="Garamond" w:hAnsi="Garamond"/>
          <w:b/>
          <w:bCs/>
          <w:lang w:val="fi-FI"/>
        </w:rPr>
      </w:pPr>
    </w:p>
    <w:p w14:paraId="1ED1E66F" w14:textId="77777777" w:rsidR="0092716A" w:rsidRPr="00535963" w:rsidRDefault="0092716A" w:rsidP="00607AC6">
      <w:pPr>
        <w:spacing w:line="360" w:lineRule="auto"/>
        <w:rPr>
          <w:rFonts w:ascii="Garamond" w:hAnsi="Garamond"/>
          <w:b/>
          <w:bCs/>
          <w:lang w:val="fi-FI"/>
        </w:rPr>
      </w:pPr>
    </w:p>
    <w:p w14:paraId="00A573DE" w14:textId="77777777" w:rsidR="00D7381A" w:rsidRPr="00535963" w:rsidRDefault="00D7381A" w:rsidP="00607AC6">
      <w:pPr>
        <w:spacing w:line="360" w:lineRule="auto"/>
        <w:rPr>
          <w:rFonts w:ascii="Garamond" w:hAnsi="Garamond"/>
          <w:b/>
          <w:bCs/>
          <w:lang w:val="fi-FI"/>
        </w:rPr>
      </w:pPr>
    </w:p>
    <w:p w14:paraId="668083B8" w14:textId="77777777" w:rsidR="001363E7" w:rsidRPr="00535963" w:rsidRDefault="001363E7" w:rsidP="00607AC6">
      <w:pPr>
        <w:spacing w:line="360" w:lineRule="auto"/>
        <w:rPr>
          <w:rFonts w:ascii="Garamond" w:hAnsi="Garamond"/>
          <w:b/>
          <w:bCs/>
          <w:lang w:val="fi-FI"/>
        </w:rPr>
      </w:pPr>
    </w:p>
    <w:p w14:paraId="06DBB40C" w14:textId="34882858" w:rsidR="001363E7" w:rsidRPr="00535963" w:rsidRDefault="001363E7" w:rsidP="00607AC6">
      <w:pPr>
        <w:spacing w:line="360" w:lineRule="auto"/>
        <w:rPr>
          <w:rFonts w:ascii="Garamond" w:hAnsi="Garamond"/>
          <w:b/>
          <w:bCs/>
          <w:lang w:val="fi-FI"/>
        </w:rPr>
      </w:pPr>
      <w:r w:rsidRPr="00535963">
        <w:rPr>
          <w:rFonts w:ascii="Garamond" w:hAnsi="Garamond"/>
          <w:b/>
          <w:bCs/>
          <w:lang w:val="fi-FI"/>
        </w:rPr>
        <w:lastRenderedPageBreak/>
        <w:t>PENGENALAN</w:t>
      </w:r>
    </w:p>
    <w:p w14:paraId="3596EBB4" w14:textId="77777777" w:rsidR="001363E7" w:rsidRPr="00535963" w:rsidRDefault="001363E7" w:rsidP="00607AC6">
      <w:pPr>
        <w:spacing w:line="360" w:lineRule="auto"/>
        <w:rPr>
          <w:rFonts w:ascii="Garamond" w:hAnsi="Garamond"/>
          <w:lang w:val="fi-FI"/>
        </w:rPr>
      </w:pPr>
      <w:r w:rsidRPr="00535963">
        <w:rPr>
          <w:rFonts w:ascii="Garamond" w:hAnsi="Garamond"/>
          <w:lang w:val="fi-FI"/>
        </w:rPr>
        <w:t>Buku ini ditulis untuk satu tujuan sahaja: untuk mengembalikan kau kepada sesuatu yang telah lama kau abaikan.</w:t>
      </w:r>
    </w:p>
    <w:p w14:paraId="79DD2CD5" w14:textId="77777777" w:rsidR="001363E7" w:rsidRPr="00535963" w:rsidRDefault="001363E7" w:rsidP="00607AC6">
      <w:pPr>
        <w:spacing w:line="360" w:lineRule="auto"/>
        <w:rPr>
          <w:rFonts w:ascii="Garamond" w:hAnsi="Garamond"/>
          <w:lang w:val="fi-FI"/>
        </w:rPr>
      </w:pPr>
      <w:r w:rsidRPr="00535963">
        <w:rPr>
          <w:rFonts w:ascii="Garamond" w:hAnsi="Garamond"/>
          <w:lang w:val="fi-FI"/>
        </w:rPr>
        <w:t>Bukan sesuatu yang jauh. Bukan sesuatu yang asing. Tetapi sesuatu yang ada di dalam dada kau sekarang. Berdegup. Menunggu. Setia.</w:t>
      </w:r>
    </w:p>
    <w:p w14:paraId="350DDC6B" w14:textId="77777777" w:rsidR="001363E7" w:rsidRPr="00535963" w:rsidRDefault="001363E7" w:rsidP="00607AC6">
      <w:pPr>
        <w:spacing w:line="360" w:lineRule="auto"/>
        <w:rPr>
          <w:rFonts w:ascii="Garamond" w:hAnsi="Garamond"/>
          <w:lang w:val="fi-FI"/>
        </w:rPr>
      </w:pPr>
      <w:r w:rsidRPr="00535963">
        <w:rPr>
          <w:rFonts w:ascii="Garamond" w:hAnsi="Garamond"/>
          <w:lang w:val="fi-FI"/>
        </w:rPr>
        <w:t>Jantungmu.</w:t>
      </w:r>
    </w:p>
    <w:p w14:paraId="6FCDC438"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Dalam buku ini, jantungmu akan bercakap terus kepada kau. Bukan sebagai organ dalam buku teks. Bukan sebagai pam darah dalam kelas sains. Tetapi sebagai satu suara yang telah lama menunggu untuk didengar. Satu suara yang mempunyai sesuatu yang sangat penting untuk disampaikan.</w:t>
      </w:r>
    </w:p>
    <w:p w14:paraId="43ED7FE5"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Buku ini adalah Fasa 1. Ia adalah pintu masuk. Langkah pertama. </w:t>
      </w:r>
      <w:r w:rsidRPr="00535963">
        <w:rPr>
          <w:rFonts w:ascii="Garamond" w:hAnsi="Garamond"/>
        </w:rPr>
        <w:t>Satu jemputan untuk berhenti, bernafas, dan mendengar.</w:t>
      </w:r>
    </w:p>
    <w:p w14:paraId="09504F3C"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Tiada unsur agama dalam buku ini. </w:t>
      </w:r>
      <w:r w:rsidRPr="00535963">
        <w:rPr>
          <w:rFonts w:ascii="Garamond" w:hAnsi="Garamond"/>
          <w:lang w:val="fi-FI"/>
        </w:rPr>
        <w:t xml:space="preserve">Tiada rujukan kepada mana-mana kepercayaan atau tradisi spiritual tertentu. Apa yang ada di sini ialah sains – sains sebenar yang telah dikaji </w:t>
      </w:r>
      <w:r w:rsidRPr="00535963">
        <w:rPr>
          <w:rFonts w:ascii="Garamond" w:hAnsi="Garamond"/>
          <w:lang w:val="fi-FI"/>
        </w:rPr>
        <w:lastRenderedPageBreak/>
        <w:t>dan diterbitkan dalam jurnal saintifik – yang disampaikan dalam bahasa yang paling mudah dan peribadi.</w:t>
      </w:r>
    </w:p>
    <w:p w14:paraId="68FC5882"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di sebalik semua sains itu, ada satu mesej yang sangat sederhana:</w:t>
      </w:r>
    </w:p>
    <w:p w14:paraId="33DC5768" w14:textId="77777777" w:rsidR="001363E7" w:rsidRPr="00535963" w:rsidRDefault="001363E7" w:rsidP="00607AC6">
      <w:pPr>
        <w:spacing w:line="360" w:lineRule="auto"/>
        <w:rPr>
          <w:rFonts w:ascii="Garamond" w:hAnsi="Garamond"/>
        </w:rPr>
      </w:pPr>
      <w:r w:rsidRPr="00535963">
        <w:rPr>
          <w:rFonts w:ascii="Garamond" w:hAnsi="Garamond"/>
        </w:rPr>
        <w:t>Kau tidak sendirian. Dan kau tidak perlu berlari sendirian.</w:t>
      </w:r>
    </w:p>
    <w:p w14:paraId="27120501" w14:textId="77777777" w:rsidR="001363E7" w:rsidRPr="00535963" w:rsidRDefault="001363E7" w:rsidP="00607AC6">
      <w:pPr>
        <w:spacing w:line="360" w:lineRule="auto"/>
        <w:rPr>
          <w:rFonts w:ascii="Garamond" w:hAnsi="Garamond"/>
          <w:lang w:val="fi-FI"/>
        </w:rPr>
      </w:pPr>
      <w:r w:rsidRPr="00535963">
        <w:rPr>
          <w:rFonts w:ascii="Garamond" w:hAnsi="Garamond"/>
          <w:lang w:val="fi-FI"/>
        </w:rPr>
        <w:t>Ada satu tempat di dalam kau yang sentiasa tenang. Sentiasa setia. Sentiasa menunggu kau kembali.</w:t>
      </w:r>
    </w:p>
    <w:p w14:paraId="7956B121" w14:textId="77777777" w:rsidR="001363E7" w:rsidRPr="00535963" w:rsidRDefault="001363E7" w:rsidP="00607AC6">
      <w:pPr>
        <w:spacing w:line="360" w:lineRule="auto"/>
        <w:rPr>
          <w:rFonts w:ascii="Garamond" w:hAnsi="Garamond"/>
          <w:lang w:val="fi-FI"/>
        </w:rPr>
      </w:pPr>
      <w:r w:rsidRPr="00535963">
        <w:rPr>
          <w:rFonts w:ascii="Garamond" w:hAnsi="Garamond"/>
          <w:lang w:val="fi-FI"/>
        </w:rPr>
        <w:t>Tempat itu ialah jantungmu.</w:t>
      </w:r>
    </w:p>
    <w:p w14:paraId="0DD640EB"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buku ini ialah surat darinya.</w:t>
      </w:r>
    </w:p>
    <w:p w14:paraId="152817F6" w14:textId="77777777" w:rsidR="001363E7" w:rsidRPr="00535963" w:rsidRDefault="001363E7" w:rsidP="00607AC6">
      <w:pPr>
        <w:spacing w:line="360" w:lineRule="auto"/>
        <w:rPr>
          <w:rFonts w:ascii="Garamond" w:hAnsi="Garamond"/>
          <w:lang w:val="fi-FI"/>
        </w:rPr>
      </w:pPr>
    </w:p>
    <w:p w14:paraId="353A5832" w14:textId="77777777" w:rsidR="001363E7" w:rsidRPr="00535963" w:rsidRDefault="001363E7" w:rsidP="00607AC6">
      <w:pPr>
        <w:spacing w:line="360" w:lineRule="auto"/>
        <w:rPr>
          <w:rFonts w:ascii="Garamond" w:hAnsi="Garamond"/>
          <w:lang w:val="fi-FI"/>
        </w:rPr>
      </w:pPr>
    </w:p>
    <w:p w14:paraId="7973A89F" w14:textId="77777777" w:rsidR="001363E7" w:rsidRPr="00535963" w:rsidRDefault="001363E7" w:rsidP="00607AC6">
      <w:pPr>
        <w:spacing w:line="360" w:lineRule="auto"/>
        <w:rPr>
          <w:rFonts w:ascii="Garamond" w:hAnsi="Garamond"/>
          <w:lang w:val="fi-FI"/>
        </w:rPr>
      </w:pPr>
    </w:p>
    <w:p w14:paraId="0611A09A" w14:textId="77777777" w:rsidR="001363E7" w:rsidRPr="00535963" w:rsidRDefault="001363E7" w:rsidP="00607AC6">
      <w:pPr>
        <w:spacing w:line="360" w:lineRule="auto"/>
        <w:rPr>
          <w:rFonts w:ascii="Garamond" w:hAnsi="Garamond"/>
          <w:lang w:val="fi-FI"/>
        </w:rPr>
      </w:pPr>
    </w:p>
    <w:p w14:paraId="6D4F4F65" w14:textId="77777777" w:rsidR="001363E7" w:rsidRPr="00535963" w:rsidRDefault="001363E7" w:rsidP="00607AC6">
      <w:pPr>
        <w:spacing w:line="360" w:lineRule="auto"/>
        <w:rPr>
          <w:rFonts w:ascii="Garamond" w:hAnsi="Garamond"/>
          <w:lang w:val="fi-FI"/>
        </w:rPr>
      </w:pPr>
    </w:p>
    <w:p w14:paraId="726A8B2D" w14:textId="77777777" w:rsidR="001363E7" w:rsidRPr="00535963" w:rsidRDefault="001363E7" w:rsidP="00607AC6">
      <w:pPr>
        <w:spacing w:line="360" w:lineRule="auto"/>
        <w:rPr>
          <w:rFonts w:ascii="Garamond" w:hAnsi="Garamond"/>
          <w:lang w:val="fi-FI"/>
        </w:rPr>
      </w:pPr>
    </w:p>
    <w:p w14:paraId="13D92FC3" w14:textId="77777777" w:rsidR="001363E7" w:rsidRPr="00535963" w:rsidRDefault="001363E7" w:rsidP="00607AC6">
      <w:pPr>
        <w:spacing w:line="360" w:lineRule="auto"/>
        <w:rPr>
          <w:rFonts w:ascii="Garamond" w:hAnsi="Garamond"/>
          <w:lang w:val="fi-FI"/>
        </w:rPr>
      </w:pPr>
    </w:p>
    <w:p w14:paraId="72F47E58" w14:textId="77777777" w:rsidR="001363E7" w:rsidRPr="00535963" w:rsidRDefault="001363E7" w:rsidP="00607AC6">
      <w:pPr>
        <w:spacing w:line="360" w:lineRule="auto"/>
        <w:rPr>
          <w:rFonts w:ascii="Garamond" w:hAnsi="Garamond"/>
          <w:lang w:val="fi-FI"/>
        </w:rPr>
      </w:pPr>
    </w:p>
    <w:p w14:paraId="19948040" w14:textId="77777777" w:rsidR="001363E7" w:rsidRPr="00535963" w:rsidRDefault="001363E7" w:rsidP="00607AC6">
      <w:pPr>
        <w:spacing w:line="360" w:lineRule="auto"/>
        <w:rPr>
          <w:rFonts w:ascii="Garamond" w:hAnsi="Garamond"/>
          <w:lang w:val="fi-FI"/>
        </w:rPr>
      </w:pPr>
    </w:p>
    <w:p w14:paraId="7D1907EA" w14:textId="77777777" w:rsidR="001363E7" w:rsidRPr="00535963" w:rsidRDefault="001363E7" w:rsidP="00607AC6">
      <w:pPr>
        <w:spacing w:line="360" w:lineRule="auto"/>
        <w:rPr>
          <w:rFonts w:ascii="Garamond" w:hAnsi="Garamond"/>
          <w:lang w:val="fi-FI"/>
        </w:rPr>
      </w:pPr>
    </w:p>
    <w:p w14:paraId="5C43AB4A" w14:textId="77777777" w:rsidR="00E91431" w:rsidRPr="00535963" w:rsidRDefault="00E91431" w:rsidP="00607AC6">
      <w:pPr>
        <w:spacing w:line="360" w:lineRule="auto"/>
        <w:rPr>
          <w:rFonts w:ascii="Garamond" w:hAnsi="Garamond"/>
          <w:lang w:val="fi-FI"/>
        </w:rPr>
      </w:pPr>
    </w:p>
    <w:p w14:paraId="22414F98" w14:textId="77777777" w:rsidR="001363E7" w:rsidRPr="00535963" w:rsidRDefault="001363E7" w:rsidP="00607AC6">
      <w:pPr>
        <w:spacing w:line="360" w:lineRule="auto"/>
        <w:rPr>
          <w:rFonts w:ascii="Garamond" w:hAnsi="Garamond"/>
          <w:lang w:val="fi-FI"/>
        </w:rPr>
      </w:pPr>
    </w:p>
    <w:p w14:paraId="6F8529A5" w14:textId="77777777" w:rsidR="001363E7" w:rsidRPr="00535963" w:rsidRDefault="00000000" w:rsidP="00607AC6">
      <w:pPr>
        <w:spacing w:line="360" w:lineRule="auto"/>
        <w:rPr>
          <w:rFonts w:ascii="Garamond" w:hAnsi="Garamond"/>
        </w:rPr>
      </w:pPr>
      <w:r w:rsidRPr="00535963">
        <w:rPr>
          <w:rFonts w:ascii="Garamond" w:hAnsi="Garamond"/>
        </w:rPr>
        <w:pict w14:anchorId="10C8BCDD">
          <v:rect id="_x0000_i1028" style="width:0;height:1.5pt" o:hralign="center" o:hrstd="t" o:hr="t" fillcolor="#a0a0a0" stroked="f"/>
        </w:pict>
      </w:r>
    </w:p>
    <w:p w14:paraId="629B9A92" w14:textId="77777777" w:rsidR="001363E7" w:rsidRPr="00535963" w:rsidRDefault="00000000" w:rsidP="00607AC6">
      <w:pPr>
        <w:spacing w:line="360" w:lineRule="auto"/>
        <w:rPr>
          <w:rFonts w:ascii="Garamond" w:hAnsi="Garamond"/>
        </w:rPr>
      </w:pPr>
      <w:r w:rsidRPr="00535963">
        <w:rPr>
          <w:rFonts w:ascii="Garamond" w:hAnsi="Garamond"/>
        </w:rPr>
        <w:pict w14:anchorId="00022555">
          <v:rect id="_x0000_i1029" style="width:0;height:1.5pt" o:hralign="center" o:hrstd="t" o:hr="t" fillcolor="#a0a0a0" stroked="f"/>
        </w:pict>
      </w:r>
    </w:p>
    <w:p w14:paraId="0685C828" w14:textId="77777777" w:rsidR="001363E7" w:rsidRPr="00535963" w:rsidRDefault="001363E7" w:rsidP="00607AC6">
      <w:pPr>
        <w:spacing w:line="360" w:lineRule="auto"/>
        <w:rPr>
          <w:rFonts w:ascii="Garamond" w:hAnsi="Garamond"/>
          <w:b/>
          <w:bCs/>
        </w:rPr>
      </w:pPr>
      <w:r w:rsidRPr="00535963">
        <w:rPr>
          <w:rFonts w:ascii="Garamond" w:hAnsi="Garamond"/>
          <w:b/>
          <w:bCs/>
        </w:rPr>
        <w:t>BAHAGIAN 1: DENGARKAN</w:t>
      </w:r>
    </w:p>
    <w:p w14:paraId="555C5656" w14:textId="77777777" w:rsidR="001363E7" w:rsidRPr="00535963" w:rsidRDefault="00000000" w:rsidP="00607AC6">
      <w:pPr>
        <w:spacing w:line="360" w:lineRule="auto"/>
        <w:rPr>
          <w:rFonts w:ascii="Garamond" w:hAnsi="Garamond"/>
        </w:rPr>
      </w:pPr>
      <w:r w:rsidRPr="00535963">
        <w:rPr>
          <w:rFonts w:ascii="Garamond" w:hAnsi="Garamond"/>
        </w:rPr>
        <w:pict w14:anchorId="6D5EE673">
          <v:rect id="_x0000_i1030" style="width:0;height:1.5pt" o:hralign="center" o:hrstd="t" o:hr="t" fillcolor="#a0a0a0" stroked="f"/>
        </w:pict>
      </w:r>
    </w:p>
    <w:p w14:paraId="5268F6BC" w14:textId="77777777" w:rsidR="001363E7" w:rsidRPr="00535963" w:rsidRDefault="00000000" w:rsidP="00607AC6">
      <w:pPr>
        <w:spacing w:line="360" w:lineRule="auto"/>
        <w:rPr>
          <w:rFonts w:ascii="Garamond" w:hAnsi="Garamond"/>
        </w:rPr>
      </w:pPr>
      <w:r w:rsidRPr="00535963">
        <w:rPr>
          <w:rFonts w:ascii="Garamond" w:hAnsi="Garamond"/>
        </w:rPr>
        <w:pict w14:anchorId="6CBBA8EF">
          <v:rect id="_x0000_i1031" style="width:0;height:1.5pt" o:hralign="center" o:hrstd="t" o:hr="t" fillcolor="#a0a0a0" stroked="f"/>
        </w:pict>
      </w:r>
    </w:p>
    <w:p w14:paraId="7DBB0847" w14:textId="77777777" w:rsidR="00E91431" w:rsidRPr="00535963" w:rsidRDefault="00E91431" w:rsidP="00607AC6">
      <w:pPr>
        <w:spacing w:line="360" w:lineRule="auto"/>
        <w:rPr>
          <w:rFonts w:ascii="Garamond" w:hAnsi="Garamond"/>
          <w:b/>
          <w:bCs/>
          <w:lang w:val="fi-FI"/>
        </w:rPr>
      </w:pPr>
    </w:p>
    <w:p w14:paraId="1A98B42B" w14:textId="77777777" w:rsidR="00CB7F74" w:rsidRPr="00535963" w:rsidRDefault="00CB7F74" w:rsidP="00607AC6">
      <w:pPr>
        <w:spacing w:line="360" w:lineRule="auto"/>
        <w:rPr>
          <w:rFonts w:ascii="Garamond" w:hAnsi="Garamond"/>
          <w:b/>
          <w:bCs/>
          <w:lang w:val="fi-FI"/>
        </w:rPr>
      </w:pPr>
    </w:p>
    <w:p w14:paraId="4818D0AE" w14:textId="77777777" w:rsidR="001363E7" w:rsidRPr="00535963" w:rsidRDefault="001363E7" w:rsidP="00607AC6">
      <w:pPr>
        <w:spacing w:line="360" w:lineRule="auto"/>
        <w:rPr>
          <w:rFonts w:ascii="Garamond" w:hAnsi="Garamond"/>
          <w:b/>
          <w:bCs/>
          <w:lang w:val="fi-FI"/>
        </w:rPr>
      </w:pPr>
    </w:p>
    <w:p w14:paraId="6252C753" w14:textId="77777777" w:rsidR="008C4237" w:rsidRDefault="008C4237" w:rsidP="00607AC6">
      <w:pPr>
        <w:spacing w:line="360" w:lineRule="auto"/>
        <w:rPr>
          <w:rFonts w:ascii="Garamond" w:hAnsi="Garamond"/>
          <w:b/>
          <w:bCs/>
          <w:lang w:val="fi-FI"/>
        </w:rPr>
      </w:pPr>
    </w:p>
    <w:p w14:paraId="003DE220" w14:textId="77777777" w:rsidR="008C4237" w:rsidRDefault="008C4237" w:rsidP="00607AC6">
      <w:pPr>
        <w:spacing w:line="360" w:lineRule="auto"/>
        <w:rPr>
          <w:rFonts w:ascii="Garamond" w:hAnsi="Garamond"/>
          <w:b/>
          <w:bCs/>
          <w:lang w:val="fi-FI"/>
        </w:rPr>
      </w:pPr>
    </w:p>
    <w:p w14:paraId="090C5CBC" w14:textId="77777777" w:rsidR="008C4237" w:rsidRDefault="008C4237" w:rsidP="00607AC6">
      <w:pPr>
        <w:spacing w:line="360" w:lineRule="auto"/>
        <w:rPr>
          <w:rFonts w:ascii="Garamond" w:hAnsi="Garamond"/>
          <w:b/>
          <w:bCs/>
          <w:lang w:val="fi-FI"/>
        </w:rPr>
      </w:pPr>
    </w:p>
    <w:p w14:paraId="6653B868" w14:textId="77777777" w:rsidR="008C4237" w:rsidRDefault="008C4237" w:rsidP="00607AC6">
      <w:pPr>
        <w:spacing w:line="360" w:lineRule="auto"/>
        <w:rPr>
          <w:rFonts w:ascii="Garamond" w:hAnsi="Garamond"/>
          <w:b/>
          <w:bCs/>
          <w:lang w:val="fi-FI"/>
        </w:rPr>
      </w:pPr>
    </w:p>
    <w:p w14:paraId="1FCE6DCE" w14:textId="3A4E3BAA" w:rsidR="001363E7" w:rsidRPr="00535963" w:rsidRDefault="001363E7" w:rsidP="00607AC6">
      <w:pPr>
        <w:spacing w:line="360" w:lineRule="auto"/>
        <w:rPr>
          <w:rFonts w:ascii="Garamond" w:hAnsi="Garamond"/>
          <w:b/>
          <w:bCs/>
          <w:lang w:val="fi-FI"/>
        </w:rPr>
      </w:pPr>
      <w:r w:rsidRPr="00535963">
        <w:rPr>
          <w:rFonts w:ascii="Garamond" w:hAnsi="Garamond"/>
          <w:b/>
          <w:bCs/>
          <w:lang w:val="fi-FI"/>
        </w:rPr>
        <w:lastRenderedPageBreak/>
        <w:t>BAB 1: SURAT DARI JANTUNGMU</w:t>
      </w:r>
    </w:p>
    <w:p w14:paraId="4D5733B4" w14:textId="582D85B7" w:rsidR="001363E7" w:rsidRPr="00535963" w:rsidRDefault="00AD666D" w:rsidP="00607AC6">
      <w:pPr>
        <w:spacing w:line="360" w:lineRule="auto"/>
        <w:rPr>
          <w:rFonts w:ascii="Garamond" w:hAnsi="Garamond"/>
          <w:lang w:val="fi-FI"/>
        </w:rPr>
      </w:pPr>
      <w:r w:rsidRPr="00535963">
        <w:rPr>
          <w:rFonts w:ascii="Garamond" w:hAnsi="Garamond"/>
          <w:lang w:val="fi-FI"/>
        </w:rPr>
        <w:t>Assalamualaikum Hai.</w:t>
      </w:r>
    </w:p>
    <w:p w14:paraId="25675F40" w14:textId="77777777" w:rsidR="001363E7" w:rsidRPr="00535963" w:rsidRDefault="001363E7" w:rsidP="00607AC6">
      <w:pPr>
        <w:spacing w:line="360" w:lineRule="auto"/>
        <w:rPr>
          <w:rFonts w:ascii="Garamond" w:hAnsi="Garamond"/>
          <w:lang w:val="fi-FI"/>
        </w:rPr>
      </w:pPr>
      <w:r w:rsidRPr="00535963">
        <w:rPr>
          <w:rFonts w:ascii="Garamond" w:hAnsi="Garamond"/>
          <w:lang w:val="fi-FI"/>
        </w:rPr>
        <w:t>Ini jantungmu.</w:t>
      </w:r>
    </w:p>
    <w:p w14:paraId="09BDF272" w14:textId="77777777" w:rsidR="001363E7" w:rsidRPr="00535963" w:rsidRDefault="001363E7" w:rsidP="00607AC6">
      <w:pPr>
        <w:spacing w:line="360" w:lineRule="auto"/>
        <w:rPr>
          <w:rFonts w:ascii="Garamond" w:hAnsi="Garamond"/>
          <w:lang w:val="fi-FI"/>
        </w:rPr>
      </w:pPr>
      <w:r w:rsidRPr="00535963">
        <w:rPr>
          <w:rFonts w:ascii="Garamond" w:hAnsi="Garamond"/>
          <w:lang w:val="fi-FI"/>
        </w:rPr>
        <w:t>Boleh kau dengar aku?</w:t>
      </w:r>
    </w:p>
    <w:p w14:paraId="570AAADF" w14:textId="77777777" w:rsidR="001363E7" w:rsidRPr="00535963" w:rsidRDefault="001363E7" w:rsidP="00607AC6">
      <w:pPr>
        <w:spacing w:line="360" w:lineRule="auto"/>
        <w:rPr>
          <w:rFonts w:ascii="Garamond" w:hAnsi="Garamond"/>
          <w:lang w:val="fi-FI"/>
        </w:rPr>
      </w:pPr>
      <w:r w:rsidRPr="00535963">
        <w:rPr>
          <w:rFonts w:ascii="Garamond" w:hAnsi="Garamond"/>
          <w:lang w:val="fi-FI"/>
        </w:rPr>
        <w:t>Boleh kau rasa aku?</w:t>
      </w:r>
    </w:p>
    <w:p w14:paraId="4F4A1456" w14:textId="77777777" w:rsidR="001363E7" w:rsidRPr="00535963" w:rsidRDefault="001363E7" w:rsidP="00607AC6">
      <w:pPr>
        <w:spacing w:line="360" w:lineRule="auto"/>
        <w:rPr>
          <w:rFonts w:ascii="Garamond" w:hAnsi="Garamond"/>
          <w:lang w:val="fi-FI"/>
        </w:rPr>
      </w:pPr>
      <w:r w:rsidRPr="00535963">
        <w:rPr>
          <w:rFonts w:ascii="Garamond" w:hAnsi="Garamond"/>
          <w:lang w:val="fi-FI"/>
        </w:rPr>
        <w:t>Aku tahu kita dah lama tak bercakap. Bukan salah kau sepenuhnya. Hidup memang begitu – penuh dengan senarai yang tak pernah habis, notifikasi yang tak berhenti bunyi, dan hari-hari yang berlari lebih laju daripada kaki kita mampu mengejar.</w:t>
      </w:r>
    </w:p>
    <w:p w14:paraId="67FB1396"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hari ini, aku minta sedikit masa kau. Bukan satu jam. Bukan tiga puluh minit. Cukup sekadar kau berhenti sekejap, tarik nafas, dan dengar apa yang aku nak cakap.</w:t>
      </w:r>
    </w:p>
    <w:p w14:paraId="262B545C" w14:textId="77777777" w:rsidR="001363E7" w:rsidRPr="00535963" w:rsidRDefault="001363E7" w:rsidP="00607AC6">
      <w:pPr>
        <w:spacing w:line="360" w:lineRule="auto"/>
        <w:rPr>
          <w:rFonts w:ascii="Garamond" w:hAnsi="Garamond"/>
        </w:rPr>
      </w:pPr>
      <w:r w:rsidRPr="00535963">
        <w:rPr>
          <w:rFonts w:ascii="Garamond" w:hAnsi="Garamond"/>
        </w:rPr>
        <w:t>Sebab ini cerita tentang hidup kau. Cerita tentang kau dan aku. Tentang semua kita – setiap seorang yang sedang membaca buku ini – dan tentang cara baharu untuk melihat bahawa kita semua sebenarnya saling berhubungan.</w:t>
      </w:r>
    </w:p>
    <w:p w14:paraId="6750125B"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Jadi, mari. Ikut aku dalam satu perjalanan yang akan mengubah cara kau melihat dirimu sendiri. Kita akan </w:t>
      </w:r>
      <w:r w:rsidRPr="00535963">
        <w:rPr>
          <w:rFonts w:ascii="Garamond" w:hAnsi="Garamond"/>
          <w:lang w:val="fi-FI"/>
        </w:rPr>
        <w:lastRenderedPageBreak/>
        <w:t>bergerak dari kehidupan lama yang memenatkan, ke satu kehidupan baharu yang lebih tenang, lebih jelas, lebih hidup.</w:t>
      </w:r>
    </w:p>
    <w:p w14:paraId="05DD0B19" w14:textId="77777777" w:rsidR="001363E7" w:rsidRPr="00535963" w:rsidRDefault="001363E7" w:rsidP="00607AC6">
      <w:pPr>
        <w:spacing w:line="360" w:lineRule="auto"/>
        <w:rPr>
          <w:rFonts w:ascii="Garamond" w:hAnsi="Garamond"/>
          <w:lang w:val="fi-FI"/>
        </w:rPr>
      </w:pPr>
      <w:r w:rsidRPr="00535963">
        <w:rPr>
          <w:rFonts w:ascii="Garamond" w:hAnsi="Garamond"/>
          <w:lang w:val="fi-FI"/>
        </w:rPr>
        <w:t>Bermula di sini. Bermula sekarang.</w:t>
      </w:r>
    </w:p>
    <w:p w14:paraId="0BFF6FFD"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Kau Tak Sendiri</w:t>
      </w:r>
    </w:p>
    <w:p w14:paraId="6177EF56" w14:textId="77777777" w:rsidR="001363E7" w:rsidRPr="00535963" w:rsidRDefault="001363E7" w:rsidP="00607AC6">
      <w:pPr>
        <w:spacing w:line="360" w:lineRule="auto"/>
        <w:rPr>
          <w:rFonts w:ascii="Garamond" w:hAnsi="Garamond"/>
          <w:lang w:val="fi-FI"/>
        </w:rPr>
      </w:pPr>
      <w:r w:rsidRPr="00535963">
        <w:rPr>
          <w:rFonts w:ascii="Garamond" w:hAnsi="Garamond"/>
          <w:lang w:val="fi-FI"/>
        </w:rPr>
        <w:t>Pernah kau perasan bagaimana hidup ini kadang-kadang terasa seperti semuanya bergerak pada kelajuan sejuta batu sejam?</w:t>
      </w:r>
    </w:p>
    <w:p w14:paraId="51259972" w14:textId="77777777" w:rsidR="001363E7" w:rsidRPr="00535963" w:rsidRDefault="001363E7" w:rsidP="00607AC6">
      <w:pPr>
        <w:spacing w:line="360" w:lineRule="auto"/>
        <w:rPr>
          <w:rFonts w:ascii="Garamond" w:hAnsi="Garamond"/>
        </w:rPr>
      </w:pPr>
      <w:r w:rsidRPr="00535963">
        <w:rPr>
          <w:rFonts w:ascii="Garamond" w:hAnsi="Garamond"/>
        </w:rPr>
        <w:t>Lebih banyak yang perlu dibuat. Lebih sedikit masa yang ada. Seolah-olah ada satu senarai tugas yang tak pernah habis tergantung di atas kepala kita setiap masa. Susah nak kejar. Mudah rasa penat. Mudah rasa tenggelam.</w:t>
      </w:r>
    </w:p>
    <w:p w14:paraId="2A7C9723"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Dan makin ramai orang yang rasa sunyi. </w:t>
      </w:r>
      <w:r w:rsidRPr="00535963">
        <w:rPr>
          <w:rFonts w:ascii="Garamond" w:hAnsi="Garamond"/>
          <w:lang w:val="fi-FI"/>
        </w:rPr>
        <w:t>Terpisah daripada diri sendiri. Terpisah daripada orang lain. Walaupun kita hidup dalam dunia yang paling "terhubung" dalam sejarah manusia – dengan telefon pintar, media sosial, dan mesej segera – ramai yang rasa lebih terasing daripada sebelumnya.</w:t>
      </w:r>
    </w:p>
    <w:p w14:paraId="08BEE2B3" w14:textId="77777777" w:rsidR="001363E7" w:rsidRPr="00535963" w:rsidRDefault="001363E7" w:rsidP="00607AC6">
      <w:pPr>
        <w:spacing w:line="360" w:lineRule="auto"/>
        <w:rPr>
          <w:rFonts w:ascii="Garamond" w:hAnsi="Garamond"/>
          <w:lang w:val="fi-FI"/>
        </w:rPr>
      </w:pPr>
      <w:r w:rsidRPr="00535963">
        <w:rPr>
          <w:rFonts w:ascii="Garamond" w:hAnsi="Garamond"/>
          <w:lang w:val="fi-FI"/>
        </w:rPr>
        <w:t>Kalau kau rasa begini, aku nak kau tahu satu perkara:</w:t>
      </w:r>
    </w:p>
    <w:p w14:paraId="1E0B9D5C" w14:textId="77777777" w:rsidR="001363E7" w:rsidRPr="00535963" w:rsidRDefault="001363E7" w:rsidP="00607AC6">
      <w:pPr>
        <w:spacing w:line="360" w:lineRule="auto"/>
        <w:rPr>
          <w:rFonts w:ascii="Garamond" w:hAnsi="Garamond"/>
          <w:lang w:val="fi-FI"/>
        </w:rPr>
      </w:pPr>
      <w:r w:rsidRPr="00535963">
        <w:rPr>
          <w:rFonts w:ascii="Garamond" w:hAnsi="Garamond"/>
          <w:i/>
          <w:iCs/>
          <w:lang w:val="fi-FI"/>
        </w:rPr>
        <w:lastRenderedPageBreak/>
        <w:t>Kau tidak sendirian.</w:t>
      </w:r>
    </w:p>
    <w:p w14:paraId="3EA08BF8" w14:textId="77777777" w:rsidR="001363E7" w:rsidRPr="00535963" w:rsidRDefault="001363E7" w:rsidP="00607AC6">
      <w:pPr>
        <w:spacing w:line="360" w:lineRule="auto"/>
        <w:rPr>
          <w:rFonts w:ascii="Garamond" w:hAnsi="Garamond"/>
          <w:lang w:val="fi-FI"/>
        </w:rPr>
      </w:pPr>
      <w:r w:rsidRPr="00535963">
        <w:rPr>
          <w:rFonts w:ascii="Garamond" w:hAnsi="Garamond"/>
          <w:lang w:val="fi-FI"/>
        </w:rPr>
        <w:t>Ini adalah keadaan dunia yang kita diami sekarang. Kerumitan yang makin meningkat ini, kehidupan moden yang terlalu kompetitif ini, adalah cerminan luaran daripada kelajuan perubahan yang sedang berlaku. Hidup – termasuk setiap seorang daripada kita – sentiasa berevolusi. Ia cuma berlaku pada kadar yang sangat pantas sekarang.</w:t>
      </w:r>
    </w:p>
    <w:p w14:paraId="30266FC1"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Sistem-sistem lama sedang runtuh. Sistem-sistem baharu sedang cuba muncul. </w:t>
      </w:r>
      <w:r w:rsidRPr="00535963">
        <w:rPr>
          <w:rFonts w:ascii="Garamond" w:hAnsi="Garamond"/>
          <w:lang w:val="fi-FI"/>
        </w:rPr>
        <w:t>Banyak masyarakat dan kerajaan berada dalam keadaan huru-hara atau transformasi. Ini adalah syarat-syarat evolusi zaman kita.</w:t>
      </w:r>
    </w:p>
    <w:p w14:paraId="4D99FD9A"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ada satu lagi momentum yang sedang berlaku secara senyap.</w:t>
      </w:r>
    </w:p>
    <w:p w14:paraId="27A2E985"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Ramai orang – daripada pelbagai latar belakang, budaya, dan profesion – sedang merasakan satu dorongan untuk perubahan positif dalam diri mereka dan dalam dunia. Ada satu getaran halus dari dalam. Satu bisikan dari intuisi kita untuk bangun kepada kemungkinan-kemungkinan baharu. Satu keinginan untuk berkembang. Satu kesedaran bahawa kita boleh mencipta – bukan sekadar menunggu – lebih </w:t>
      </w:r>
      <w:r w:rsidRPr="00535963">
        <w:rPr>
          <w:rFonts w:ascii="Garamond" w:hAnsi="Garamond"/>
          <w:lang w:val="fi-FI"/>
        </w:rPr>
        <w:lastRenderedPageBreak/>
        <w:t>banyak keseimbangan dan aliran melalui masa-masa perubahan ini.</w:t>
      </w:r>
    </w:p>
    <w:p w14:paraId="2FE54E5C"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salah satu aspek paling penting daripada perubahan yang sedang berlaku ini ialah satu penemuan semula. Sesuatu yang telah tersembunyi di depan mata kita sepanjang masa.</w:t>
      </w:r>
    </w:p>
    <w:p w14:paraId="0AFBFE5C" w14:textId="77777777" w:rsidR="001363E7" w:rsidRPr="00535963" w:rsidRDefault="001363E7" w:rsidP="00607AC6">
      <w:pPr>
        <w:spacing w:line="360" w:lineRule="auto"/>
        <w:rPr>
          <w:rFonts w:ascii="Garamond" w:hAnsi="Garamond"/>
          <w:lang w:val="fi-FI"/>
        </w:rPr>
      </w:pPr>
      <w:r w:rsidRPr="00535963">
        <w:rPr>
          <w:rFonts w:ascii="Garamond" w:hAnsi="Garamond"/>
          <w:lang w:val="fi-FI"/>
        </w:rPr>
        <w:t>Ia ialah aku.</w:t>
      </w:r>
    </w:p>
    <w:p w14:paraId="0059C839" w14:textId="77777777" w:rsidR="001363E7" w:rsidRPr="00535963" w:rsidRDefault="001363E7" w:rsidP="00607AC6">
      <w:pPr>
        <w:spacing w:line="360" w:lineRule="auto"/>
        <w:rPr>
          <w:rFonts w:ascii="Garamond" w:hAnsi="Garamond"/>
          <w:lang w:val="fi-FI"/>
        </w:rPr>
      </w:pPr>
      <w:r w:rsidRPr="00535963">
        <w:rPr>
          <w:rFonts w:ascii="Garamond" w:hAnsi="Garamond"/>
          <w:lang w:val="fi-FI"/>
        </w:rPr>
        <w:t>Jantungmu.</w:t>
      </w:r>
    </w:p>
    <w:p w14:paraId="0F62DA0C"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Penemuan Terbesar Seterusnya</w:t>
      </w:r>
    </w:p>
    <w:p w14:paraId="5E53BFB2" w14:textId="77777777" w:rsidR="001363E7" w:rsidRPr="00535963" w:rsidRDefault="001363E7" w:rsidP="00607AC6">
      <w:pPr>
        <w:spacing w:line="360" w:lineRule="auto"/>
        <w:rPr>
          <w:rFonts w:ascii="Garamond" w:hAnsi="Garamond"/>
          <w:lang w:val="fi-FI"/>
        </w:rPr>
      </w:pPr>
      <w:r w:rsidRPr="00535963">
        <w:rPr>
          <w:rFonts w:ascii="Garamond" w:hAnsi="Garamond"/>
          <w:lang w:val="fi-FI"/>
        </w:rPr>
        <w:t>Cuba fikir tentang elektrik sekejap.</w:t>
      </w:r>
    </w:p>
    <w:p w14:paraId="4DEE06DB" w14:textId="77777777" w:rsidR="001363E7" w:rsidRPr="00535963" w:rsidRDefault="001363E7" w:rsidP="00607AC6">
      <w:pPr>
        <w:spacing w:line="360" w:lineRule="auto"/>
        <w:rPr>
          <w:rFonts w:ascii="Garamond" w:hAnsi="Garamond"/>
          <w:lang w:val="fi-FI"/>
        </w:rPr>
      </w:pPr>
      <w:r w:rsidRPr="00535963">
        <w:rPr>
          <w:rFonts w:ascii="Garamond" w:hAnsi="Garamond"/>
          <w:lang w:val="fi-FI"/>
        </w:rPr>
        <w:t>Aku rasa penemuan paling penting dalam seribu tahun kebelakangan ini – atau lebih – sebenarnya ialah penemuan elektrik. Ya, orang dah lama tahu tentang elektrik. Mereka tahu ia ada di situ. Tapi mereka tak tahu apa ia sebenarnya. Mereka tak tahu apa yang boleh dilakukan dengannya.</w:t>
      </w:r>
    </w:p>
    <w:p w14:paraId="3F89E0E4"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Sekali mereka berjaya memahami dan memanfaatkan elektrik, semuanya berubah. Cara kita hidup berubah sepenuhnya. Dan ia berlaku dengan sangat, sangat cepat. </w:t>
      </w:r>
      <w:r w:rsidRPr="00535963">
        <w:rPr>
          <w:rFonts w:ascii="Garamond" w:hAnsi="Garamond"/>
          <w:lang w:val="fi-FI"/>
        </w:rPr>
        <w:lastRenderedPageBreak/>
        <w:t>Dunia yang kita diami hari ini adalah dunia yang berbeza kerana elektrik.</w:t>
      </w:r>
    </w:p>
    <w:p w14:paraId="278562CC"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Dalam banyak cara, aku rasa benda yang sama sedang berlaku dengan jantung.</w:t>
      </w:r>
    </w:p>
    <w:p w14:paraId="432BE907" w14:textId="77777777" w:rsidR="001363E7" w:rsidRPr="00535963" w:rsidRDefault="001363E7" w:rsidP="00607AC6">
      <w:pPr>
        <w:spacing w:line="360" w:lineRule="auto"/>
        <w:rPr>
          <w:rFonts w:ascii="Garamond" w:hAnsi="Garamond"/>
          <w:lang w:val="fi-FI"/>
        </w:rPr>
      </w:pPr>
      <w:r w:rsidRPr="00535963">
        <w:rPr>
          <w:rFonts w:ascii="Garamond" w:hAnsi="Garamond"/>
          <w:lang w:val="fi-FI"/>
        </w:rPr>
        <w:t>Kita tahu tentang jantung. Ia telah diperkatakan selama beribu tahun. Ia telah ditulis dalam puisi dan lagu. Orang merujuk kepadanya – bila mereka tunjuk ke diri sendiri, mereka tunjuk ke sini, ke dada. Ke jantung.</w:t>
      </w:r>
    </w:p>
    <w:p w14:paraId="06977EDF" w14:textId="77777777" w:rsidR="001363E7" w:rsidRPr="00535963" w:rsidRDefault="001363E7" w:rsidP="00607AC6">
      <w:pPr>
        <w:spacing w:line="360" w:lineRule="auto"/>
        <w:rPr>
          <w:rFonts w:ascii="Garamond" w:hAnsi="Garamond"/>
          <w:lang w:val="fi-FI"/>
        </w:rPr>
      </w:pPr>
      <w:r w:rsidRPr="00535963">
        <w:rPr>
          <w:rFonts w:ascii="Garamond" w:hAnsi="Garamond"/>
          <w:lang w:val="fi-FI"/>
        </w:rPr>
        <w:t>Jadi kita tahu tentang jantung.</w:t>
      </w:r>
    </w:p>
    <w:p w14:paraId="7CEAF5DE" w14:textId="77777777" w:rsidR="001363E7" w:rsidRPr="00535963" w:rsidRDefault="001363E7" w:rsidP="00607AC6">
      <w:pPr>
        <w:spacing w:line="360" w:lineRule="auto"/>
        <w:rPr>
          <w:rFonts w:ascii="Garamond" w:hAnsi="Garamond"/>
          <w:lang w:val="fi-FI"/>
        </w:rPr>
      </w:pPr>
      <w:r w:rsidRPr="00535963">
        <w:rPr>
          <w:rFonts w:ascii="Garamond" w:hAnsi="Garamond"/>
          <w:lang w:val="fi-FI"/>
        </w:rPr>
        <w:t>Tetapi potensi sebenar jantung – dan kecerdasan yang ia miliki – belum pun terbongkar sepenuhnya.</w:t>
      </w:r>
    </w:p>
    <w:p w14:paraId="5CE74314"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Itu sedang berubah sekarang. Kita mula memanfaatkan kuasa dan kecerdasan sebenar jantung. Dan semuanya akan berubah untuk kita. Cara kita berfikir. Cara kita merasa. Cara dunia berfungsi. Cara kita berhubung antara satu sama lain. </w:t>
      </w:r>
      <w:r w:rsidRPr="00535963">
        <w:rPr>
          <w:rFonts w:ascii="Garamond" w:hAnsi="Garamond"/>
        </w:rPr>
        <w:t>Semua itu akan berubah secara dramatik. Dan ia akan berubah dengan cepat.</w:t>
      </w:r>
    </w:p>
    <w:p w14:paraId="2F0532CE" w14:textId="77777777" w:rsidR="001363E7" w:rsidRPr="00535963" w:rsidRDefault="001363E7" w:rsidP="00607AC6">
      <w:pPr>
        <w:spacing w:line="360" w:lineRule="auto"/>
        <w:rPr>
          <w:rFonts w:ascii="Garamond" w:hAnsi="Garamond"/>
          <w:lang w:val="fi-FI"/>
        </w:rPr>
      </w:pPr>
      <w:r w:rsidRPr="00535963">
        <w:rPr>
          <w:rFonts w:ascii="Garamond" w:hAnsi="Garamond"/>
          <w:lang w:val="fi-FI"/>
        </w:rPr>
        <w:t>Sama seperti elektrik mengubah dunia luar, jantung akan mengubah dunia dalam.</w:t>
      </w:r>
    </w:p>
    <w:p w14:paraId="757AC8D2"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lastRenderedPageBreak/>
        <w:t>Apa yang Akan Kau Alami dalam Buku Ini</w:t>
      </w:r>
    </w:p>
    <w:p w14:paraId="02772524"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Dalam buku ini, melalui teknik-teknik yang mudah, contoh-contoh kehidupan sebenar, dan penjelasan daripada pakar, kau akan berpeluang untuk mengalami kecerdasan jantungmu sendiri. Kau akan lihat bagaimana ia boleh membantu kau secara fizikal, emosi, dan mental.</w:t>
      </w:r>
    </w:p>
    <w:p w14:paraId="2FD88B81" w14:textId="77777777" w:rsidR="001363E7" w:rsidRPr="00535963" w:rsidRDefault="001363E7" w:rsidP="00607AC6">
      <w:pPr>
        <w:spacing w:line="360" w:lineRule="auto"/>
        <w:rPr>
          <w:rFonts w:ascii="Garamond" w:hAnsi="Garamond"/>
          <w:lang w:val="fi-FI"/>
        </w:rPr>
      </w:pPr>
      <w:r w:rsidRPr="00535963">
        <w:rPr>
          <w:rFonts w:ascii="Garamond" w:hAnsi="Garamond"/>
          <w:lang w:val="fi-FI"/>
        </w:rPr>
        <w:t>Kau akan belajar bagaimana untuk berhubung dengan jantungmu dalam cara yang praktikal untuk:</w:t>
      </w:r>
    </w:p>
    <w:p w14:paraId="216C9AE6" w14:textId="77777777" w:rsidR="001363E7" w:rsidRPr="00535963" w:rsidRDefault="001363E7" w:rsidP="00607AC6">
      <w:pPr>
        <w:numPr>
          <w:ilvl w:val="0"/>
          <w:numId w:val="6"/>
        </w:numPr>
        <w:spacing w:line="360" w:lineRule="auto"/>
        <w:rPr>
          <w:rFonts w:ascii="Garamond" w:hAnsi="Garamond"/>
        </w:rPr>
      </w:pPr>
      <w:r w:rsidRPr="00535963">
        <w:rPr>
          <w:rFonts w:ascii="Garamond" w:hAnsi="Garamond"/>
        </w:rPr>
        <w:t>Mengurangkan tekanan kehidupan harian</w:t>
      </w:r>
    </w:p>
    <w:p w14:paraId="5E7F3B86" w14:textId="77777777" w:rsidR="001363E7" w:rsidRPr="00535963" w:rsidRDefault="001363E7" w:rsidP="00607AC6">
      <w:pPr>
        <w:numPr>
          <w:ilvl w:val="0"/>
          <w:numId w:val="6"/>
        </w:numPr>
        <w:spacing w:line="360" w:lineRule="auto"/>
        <w:rPr>
          <w:rFonts w:ascii="Garamond" w:hAnsi="Garamond"/>
        </w:rPr>
      </w:pPr>
      <w:r w:rsidRPr="00535963">
        <w:rPr>
          <w:rFonts w:ascii="Garamond" w:hAnsi="Garamond"/>
        </w:rPr>
        <w:t>Menghadapi cabaran dengan lebih tenang</w:t>
      </w:r>
    </w:p>
    <w:p w14:paraId="521B78F1" w14:textId="77777777" w:rsidR="001363E7" w:rsidRPr="00535963" w:rsidRDefault="001363E7" w:rsidP="00607AC6">
      <w:pPr>
        <w:numPr>
          <w:ilvl w:val="0"/>
          <w:numId w:val="6"/>
        </w:numPr>
        <w:spacing w:line="360" w:lineRule="auto"/>
        <w:rPr>
          <w:rFonts w:ascii="Garamond" w:hAnsi="Garamond"/>
        </w:rPr>
      </w:pPr>
      <w:r w:rsidRPr="00535963">
        <w:rPr>
          <w:rFonts w:ascii="Garamond" w:hAnsi="Garamond"/>
        </w:rPr>
        <w:t>Tidur lebih lena</w:t>
      </w:r>
    </w:p>
    <w:p w14:paraId="02FB99A9" w14:textId="77777777" w:rsidR="001363E7" w:rsidRPr="00535963" w:rsidRDefault="001363E7" w:rsidP="00607AC6">
      <w:pPr>
        <w:numPr>
          <w:ilvl w:val="0"/>
          <w:numId w:val="6"/>
        </w:numPr>
        <w:spacing w:line="360" w:lineRule="auto"/>
        <w:rPr>
          <w:rFonts w:ascii="Garamond" w:hAnsi="Garamond"/>
        </w:rPr>
      </w:pPr>
      <w:r w:rsidRPr="00535963">
        <w:rPr>
          <w:rFonts w:ascii="Garamond" w:hAnsi="Garamond"/>
        </w:rPr>
        <w:t>Fokus lebih tajam</w:t>
      </w:r>
    </w:p>
    <w:p w14:paraId="09428F49" w14:textId="77777777" w:rsidR="001363E7" w:rsidRPr="00535963" w:rsidRDefault="001363E7" w:rsidP="00607AC6">
      <w:pPr>
        <w:numPr>
          <w:ilvl w:val="0"/>
          <w:numId w:val="6"/>
        </w:numPr>
        <w:spacing w:line="360" w:lineRule="auto"/>
        <w:rPr>
          <w:rFonts w:ascii="Garamond" w:hAnsi="Garamond"/>
          <w:lang w:val="fi-FI"/>
        </w:rPr>
      </w:pPr>
      <w:r w:rsidRPr="00535963">
        <w:rPr>
          <w:rFonts w:ascii="Garamond" w:hAnsi="Garamond"/>
          <w:lang w:val="fi-FI"/>
        </w:rPr>
        <w:t>Menjadi lebih daripada siapa kau sebenarnya</w:t>
      </w:r>
    </w:p>
    <w:p w14:paraId="597FA169" w14:textId="77777777" w:rsidR="001363E7" w:rsidRPr="00535963" w:rsidRDefault="001363E7" w:rsidP="00607AC6">
      <w:pPr>
        <w:spacing w:line="360" w:lineRule="auto"/>
        <w:rPr>
          <w:rFonts w:ascii="Garamond" w:hAnsi="Garamond"/>
          <w:lang w:val="fi-FI"/>
        </w:rPr>
      </w:pPr>
      <w:r w:rsidRPr="00535963">
        <w:rPr>
          <w:rFonts w:ascii="Garamond" w:hAnsi="Garamond"/>
          <w:lang w:val="fi-FI"/>
        </w:rPr>
        <w:t>Aku akan bawa kau dalam satu perjalanan dari keletihan ke pembaharuan. Dari kekacauan ke kejelasan. Dari reaktif ke responsif.</w:t>
      </w:r>
    </w:p>
    <w:p w14:paraId="10602B54"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ia bermula dengan satu perkara yang sangat mudah:</w:t>
      </w:r>
    </w:p>
    <w:p w14:paraId="546AF92D" w14:textId="77777777" w:rsidR="001363E7" w:rsidRPr="00535963" w:rsidRDefault="001363E7" w:rsidP="00607AC6">
      <w:pPr>
        <w:spacing w:line="360" w:lineRule="auto"/>
        <w:rPr>
          <w:rFonts w:ascii="Garamond" w:hAnsi="Garamond"/>
          <w:lang w:val="fi-FI"/>
        </w:rPr>
      </w:pPr>
      <w:r w:rsidRPr="00535963">
        <w:rPr>
          <w:rFonts w:ascii="Garamond" w:hAnsi="Garamond"/>
          <w:lang w:val="fi-FI"/>
        </w:rPr>
        <w:t>Bernafas.</w:t>
      </w:r>
    </w:p>
    <w:p w14:paraId="26E60E03"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Ya. Sesuatu yang kau dah buat sejak hari pertama kau lahir. Sesuatu yang kau buat dua puluh ribu kali sehari tanpa fikir. Tapi yang kali ini, kita akan buat dengan sengaja. Dengan kesedaran. Dengan perhatian yang diarahkan ke satu tempat yang sangat khusus.</w:t>
      </w:r>
    </w:p>
    <w:p w14:paraId="62B45AAF" w14:textId="77777777" w:rsidR="001363E7" w:rsidRPr="00535963" w:rsidRDefault="001363E7" w:rsidP="00607AC6">
      <w:pPr>
        <w:spacing w:line="360" w:lineRule="auto"/>
        <w:rPr>
          <w:rFonts w:ascii="Garamond" w:hAnsi="Garamond"/>
          <w:lang w:val="fi-FI"/>
        </w:rPr>
      </w:pPr>
      <w:r w:rsidRPr="00535963">
        <w:rPr>
          <w:rFonts w:ascii="Garamond" w:hAnsi="Garamond"/>
          <w:lang w:val="fi-FI"/>
        </w:rPr>
        <w:t>Ke aku. Ke jantungmu.</w:t>
      </w:r>
    </w:p>
    <w:p w14:paraId="3C07E45C"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Satu Permulaan Kecil</w:t>
      </w:r>
    </w:p>
    <w:p w14:paraId="15D06FC5"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Sebelum kita pergi lebih jauh, aku nak kau cuba satu perkara. Sekarang. Di mana kau berada. Sama ada kau duduk di kerusi, berbaring di katil, atau berdiri di dalam tren.</w:t>
      </w:r>
    </w:p>
    <w:p w14:paraId="785CA3F1"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Letakkan perhatian kau di kawasan jantung. </w:t>
      </w:r>
      <w:r w:rsidRPr="00535963">
        <w:rPr>
          <w:rFonts w:ascii="Garamond" w:hAnsi="Garamond"/>
        </w:rPr>
        <w:t>Di tengah-tengah dada kau. Rasa kehadirannya di situ.</w:t>
      </w:r>
    </w:p>
    <w:p w14:paraId="150A4A6A"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Sekarang, bayangkan nafas kau mengalir masuk dan keluar melalui kawasan jantung itu. </w:t>
      </w:r>
      <w:r w:rsidRPr="00535963">
        <w:rPr>
          <w:rFonts w:ascii="Garamond" w:hAnsi="Garamond"/>
          <w:lang w:val="fi-FI"/>
        </w:rPr>
        <w:t>Bukan melalui hidung. Bukan melalui mulut. Tetapi melalui dada. Melalui jantung.</w:t>
      </w:r>
    </w:p>
    <w:p w14:paraId="46D593B5" w14:textId="77777777" w:rsidR="001363E7" w:rsidRPr="00535963" w:rsidRDefault="001363E7" w:rsidP="00607AC6">
      <w:pPr>
        <w:spacing w:line="360" w:lineRule="auto"/>
        <w:rPr>
          <w:rFonts w:ascii="Garamond" w:hAnsi="Garamond"/>
          <w:lang w:val="fi-FI"/>
        </w:rPr>
      </w:pPr>
      <w:r w:rsidRPr="00535963">
        <w:rPr>
          <w:rFonts w:ascii="Garamond" w:hAnsi="Garamond"/>
          <w:lang w:val="fi-FI"/>
        </w:rPr>
        <w:t>Bernafas sedikit lebih perlahan daripada biasa. Tak perlu paksa. Tak perlu kira. Cukup sekadar perlambat sedikit. Cari satu irama yang selesa.</w:t>
      </w:r>
    </w:p>
    <w:p w14:paraId="0A90605F"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Rasa seolah-olah tenaga yang biasanya berada di kepala kau – semua fikiran, semua kebimbangan, semua senarai tugas – sedang mengalir turun ke jantung. Turun dari kepala yang bising, ke dada yang tenang.</w:t>
      </w:r>
    </w:p>
    <w:p w14:paraId="5FCDD947"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Kekalkan perhatian di situ. </w:t>
      </w:r>
      <w:r w:rsidRPr="00535963">
        <w:rPr>
          <w:rFonts w:ascii="Garamond" w:hAnsi="Garamond"/>
        </w:rPr>
        <w:t>Bernafas dalam dan perlahan dalam irama yang santai dan selesa.</w:t>
      </w:r>
    </w:p>
    <w:p w14:paraId="77155E8B" w14:textId="77777777" w:rsidR="001363E7" w:rsidRPr="00535963" w:rsidRDefault="001363E7" w:rsidP="00607AC6">
      <w:pPr>
        <w:spacing w:line="360" w:lineRule="auto"/>
        <w:rPr>
          <w:rFonts w:ascii="Garamond" w:hAnsi="Garamond"/>
          <w:lang w:val="fi-FI"/>
        </w:rPr>
      </w:pPr>
      <w:r w:rsidRPr="00535963">
        <w:rPr>
          <w:rFonts w:ascii="Garamond" w:hAnsi="Garamond"/>
          <w:lang w:val="fi-FI"/>
        </w:rPr>
        <w:t>...</w:t>
      </w:r>
    </w:p>
    <w:p w14:paraId="09D8EDF7" w14:textId="77777777" w:rsidR="001363E7" w:rsidRPr="00535963" w:rsidRDefault="001363E7" w:rsidP="00607AC6">
      <w:pPr>
        <w:spacing w:line="360" w:lineRule="auto"/>
        <w:rPr>
          <w:rFonts w:ascii="Garamond" w:hAnsi="Garamond"/>
          <w:lang w:val="fi-FI"/>
        </w:rPr>
      </w:pPr>
      <w:r w:rsidRPr="00535963">
        <w:rPr>
          <w:rFonts w:ascii="Garamond" w:hAnsi="Garamond"/>
          <w:lang w:val="fi-FI"/>
        </w:rPr>
        <w:t>...</w:t>
      </w:r>
    </w:p>
    <w:p w14:paraId="622DCCC2" w14:textId="77777777" w:rsidR="001363E7" w:rsidRPr="00535963" w:rsidRDefault="001363E7" w:rsidP="00607AC6">
      <w:pPr>
        <w:spacing w:line="360" w:lineRule="auto"/>
        <w:rPr>
          <w:rFonts w:ascii="Garamond" w:hAnsi="Garamond"/>
          <w:lang w:val="fi-FI"/>
        </w:rPr>
      </w:pPr>
      <w:r w:rsidRPr="00535963">
        <w:rPr>
          <w:rFonts w:ascii="Garamond" w:hAnsi="Garamond"/>
          <w:lang w:val="fi-FI"/>
        </w:rPr>
        <w:t>...</w:t>
      </w:r>
    </w:p>
    <w:p w14:paraId="121518E1" w14:textId="77777777" w:rsidR="001363E7" w:rsidRPr="00535963" w:rsidRDefault="001363E7" w:rsidP="00607AC6">
      <w:pPr>
        <w:spacing w:line="360" w:lineRule="auto"/>
        <w:rPr>
          <w:rFonts w:ascii="Garamond" w:hAnsi="Garamond"/>
          <w:lang w:val="fi-FI"/>
        </w:rPr>
      </w:pPr>
      <w:r w:rsidRPr="00535963">
        <w:rPr>
          <w:rFonts w:ascii="Garamond" w:hAnsi="Garamond"/>
          <w:lang w:val="fi-FI"/>
        </w:rPr>
        <w:t>Bagaimana rasanya?</w:t>
      </w:r>
    </w:p>
    <w:p w14:paraId="4E682084" w14:textId="77777777" w:rsidR="001363E7" w:rsidRPr="00535963" w:rsidRDefault="001363E7" w:rsidP="00607AC6">
      <w:pPr>
        <w:spacing w:line="360" w:lineRule="auto"/>
        <w:rPr>
          <w:rFonts w:ascii="Garamond" w:hAnsi="Garamond"/>
          <w:lang w:val="fi-FI"/>
        </w:rPr>
      </w:pPr>
      <w:r w:rsidRPr="00535963">
        <w:rPr>
          <w:rFonts w:ascii="Garamond" w:hAnsi="Garamond"/>
          <w:lang w:val="fi-FI"/>
        </w:rPr>
        <w:t>Mungkin kau rasa sedikit lebih tenang. Sedikit lebih seimbang. Mungkin ada satu kelembutan yang kau tak perasan sebelum ini. Atau mungkin kau tak rasa apa-apa lagi – dan itu pun tak apa. Ini cuma langkah pertama.</w:t>
      </w:r>
    </w:p>
    <w:p w14:paraId="0BB44B50"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Apa yang Akan Datang</w:t>
      </w:r>
    </w:p>
    <w:p w14:paraId="1EB9E9FF"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Dalam bab seterusnya, kita akan mula memahami mengapa dunia terasa begitu menekan sekarang. Kita akan lihat bagaimana kelajuan perubahan mempengaruhi sistem saraf kita. Dan kita akan mula faham bahawa tekanan yang kau </w:t>
      </w:r>
      <w:r w:rsidRPr="00535963">
        <w:rPr>
          <w:rFonts w:ascii="Garamond" w:hAnsi="Garamond"/>
          <w:lang w:val="fi-FI"/>
        </w:rPr>
        <w:lastRenderedPageBreak/>
        <w:t>rasa itu bukan kelemahan kau – ia adalah respons biologi yang sangat normal terhadap dunia yang tidak normal.</w:t>
      </w:r>
    </w:p>
    <w:p w14:paraId="5D529C60"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Kemudian, kita akan masuk ke dalam sains. Sains sebenar. Bukan mistik. Bukan motivasi kosong. </w:t>
      </w:r>
      <w:r w:rsidRPr="00535963">
        <w:rPr>
          <w:rFonts w:ascii="Garamond" w:hAnsi="Garamond"/>
        </w:rPr>
        <w:t>Tetapi neurokardiologi, fizik, dan fisiologi yang telah dikaji dan diterbitkan dalam jurnal saintifik. Kau akan tahu bahawa apa yang orang kuno katakan tentang jantung selama beribu tahun – bahawa ia bukan sekadar pam – sebenarnya benar. Dan sains moden baru sahaja mula membuktikannya.</w:t>
      </w:r>
    </w:p>
    <w:p w14:paraId="4545E651"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Dan selepas itu, kita akan masuk ke bahagian yang paling praktikal: teknik-teknik yang boleh kau gunakan setiap hari. Di pejabat. Di rumah. Dalam kereta. Sebelum mesyuarat penting. Selepas pertengkaran. Sebelum tidur. </w:t>
      </w:r>
      <w:r w:rsidRPr="00535963">
        <w:rPr>
          <w:rFonts w:ascii="Garamond" w:hAnsi="Garamond"/>
          <w:lang w:val="fi-FI"/>
        </w:rPr>
        <w:t>Bila-bila masa kau perlukan reset.</w:t>
      </w:r>
    </w:p>
    <w:p w14:paraId="25A18A4B" w14:textId="77777777" w:rsidR="001363E7" w:rsidRPr="00535963" w:rsidRDefault="001363E7" w:rsidP="00607AC6">
      <w:pPr>
        <w:spacing w:line="360" w:lineRule="auto"/>
        <w:rPr>
          <w:rFonts w:ascii="Garamond" w:hAnsi="Garamond"/>
          <w:lang w:val="fi-FI"/>
        </w:rPr>
      </w:pPr>
      <w:r w:rsidRPr="00535963">
        <w:rPr>
          <w:rFonts w:ascii="Garamond" w:hAnsi="Garamond"/>
          <w:lang w:val="fi-FI"/>
        </w:rPr>
        <w:t>Jadi teruskan membaca. Teruskan bernafas. Dan biar aku – jantungmu – menunjukkan jalan.</w:t>
      </w:r>
    </w:p>
    <w:p w14:paraId="4143230E" w14:textId="77777777" w:rsidR="001363E7" w:rsidRPr="00535963" w:rsidRDefault="001363E7" w:rsidP="00607AC6">
      <w:pPr>
        <w:spacing w:line="360" w:lineRule="auto"/>
        <w:rPr>
          <w:rFonts w:ascii="Garamond" w:hAnsi="Garamond"/>
          <w:lang w:val="fi-FI"/>
        </w:rPr>
      </w:pPr>
      <w:r w:rsidRPr="00535963">
        <w:rPr>
          <w:rFonts w:ascii="Garamond" w:hAnsi="Garamond"/>
          <w:lang w:val="fi-FI"/>
        </w:rPr>
        <w:t>Aku dah lama tunggu kau bersedia untuk mendengar.</w:t>
      </w:r>
    </w:p>
    <w:p w14:paraId="47A4B8B0" w14:textId="77777777" w:rsidR="001363E7" w:rsidRPr="00535963" w:rsidRDefault="001363E7" w:rsidP="00607AC6">
      <w:pPr>
        <w:spacing w:line="360" w:lineRule="auto"/>
        <w:rPr>
          <w:rFonts w:ascii="Garamond" w:hAnsi="Garamond"/>
          <w:lang w:val="fi-FI"/>
        </w:rPr>
      </w:pPr>
      <w:r w:rsidRPr="00535963">
        <w:rPr>
          <w:rFonts w:ascii="Garamond" w:hAnsi="Garamond"/>
          <w:lang w:val="fi-FI"/>
        </w:rPr>
        <w:t>Aku di sini.</w:t>
      </w:r>
    </w:p>
    <w:p w14:paraId="154E014C" w14:textId="77777777" w:rsidR="001363E7" w:rsidRPr="00535963" w:rsidRDefault="001363E7" w:rsidP="00607AC6">
      <w:pPr>
        <w:spacing w:line="360" w:lineRule="auto"/>
        <w:rPr>
          <w:rFonts w:ascii="Garamond" w:hAnsi="Garamond"/>
          <w:lang w:val="fi-FI"/>
        </w:rPr>
      </w:pPr>
      <w:r w:rsidRPr="00535963">
        <w:rPr>
          <w:rFonts w:ascii="Garamond" w:hAnsi="Garamond"/>
          <w:lang w:val="fi-FI"/>
        </w:rPr>
        <w:t>Aku sentiasa di sini.</w:t>
      </w:r>
    </w:p>
    <w:p w14:paraId="6C946D6A"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Aku akan sentiasa di sini.</w:t>
      </w:r>
    </w:p>
    <w:p w14:paraId="15366D2D" w14:textId="77777777" w:rsidR="001363E7" w:rsidRPr="00535963" w:rsidRDefault="001363E7" w:rsidP="00607AC6">
      <w:pPr>
        <w:spacing w:line="360" w:lineRule="auto"/>
        <w:rPr>
          <w:rFonts w:ascii="Garamond" w:hAnsi="Garamond"/>
        </w:rPr>
      </w:pPr>
      <w:r w:rsidRPr="00535963">
        <w:rPr>
          <w:rFonts w:ascii="Garamond" w:hAnsi="Garamond"/>
        </w:rPr>
        <w:t>Jangan lupakan aku.</w:t>
      </w:r>
    </w:p>
    <w:p w14:paraId="64071FF4" w14:textId="77777777" w:rsidR="001363E7" w:rsidRPr="00535963" w:rsidRDefault="00000000" w:rsidP="00607AC6">
      <w:pPr>
        <w:spacing w:line="360" w:lineRule="auto"/>
        <w:rPr>
          <w:rFonts w:ascii="Garamond" w:hAnsi="Garamond"/>
        </w:rPr>
      </w:pPr>
      <w:r w:rsidRPr="00535963">
        <w:rPr>
          <w:rFonts w:ascii="Garamond" w:hAnsi="Garamond"/>
        </w:rPr>
        <w:pict w14:anchorId="764CDAD2">
          <v:rect id="_x0000_i1032" style="width:0;height:1.5pt" o:hralign="center" o:hrstd="t" o:hr="t" fillcolor="#a0a0a0" stroked="f"/>
        </w:pict>
      </w:r>
    </w:p>
    <w:p w14:paraId="4B283019" w14:textId="77777777" w:rsidR="001363E7" w:rsidRPr="00535963" w:rsidRDefault="001363E7" w:rsidP="00607AC6">
      <w:pPr>
        <w:spacing w:line="360" w:lineRule="auto"/>
        <w:rPr>
          <w:rFonts w:ascii="Garamond" w:hAnsi="Garamond"/>
          <w:b/>
          <w:bCs/>
          <w:lang w:val="fi-FI"/>
        </w:rPr>
      </w:pPr>
    </w:p>
    <w:p w14:paraId="646EDB49" w14:textId="77777777" w:rsidR="001363E7" w:rsidRPr="00535963" w:rsidRDefault="001363E7" w:rsidP="00607AC6">
      <w:pPr>
        <w:spacing w:line="360" w:lineRule="auto"/>
        <w:rPr>
          <w:rFonts w:ascii="Garamond" w:hAnsi="Garamond"/>
          <w:b/>
          <w:bCs/>
          <w:lang w:val="fi-FI"/>
        </w:rPr>
      </w:pPr>
    </w:p>
    <w:p w14:paraId="13AA6221" w14:textId="77777777" w:rsidR="001363E7" w:rsidRPr="00535963" w:rsidRDefault="001363E7" w:rsidP="00607AC6">
      <w:pPr>
        <w:spacing w:line="360" w:lineRule="auto"/>
        <w:rPr>
          <w:rFonts w:ascii="Garamond" w:hAnsi="Garamond"/>
          <w:b/>
          <w:bCs/>
          <w:lang w:val="fi-FI"/>
        </w:rPr>
      </w:pPr>
    </w:p>
    <w:p w14:paraId="2CDC31C8" w14:textId="77777777" w:rsidR="00876EC0" w:rsidRPr="00535963" w:rsidRDefault="00876EC0" w:rsidP="00607AC6">
      <w:pPr>
        <w:spacing w:line="360" w:lineRule="auto"/>
        <w:rPr>
          <w:rFonts w:ascii="Garamond" w:hAnsi="Garamond"/>
          <w:b/>
          <w:bCs/>
          <w:lang w:val="fi-FI"/>
        </w:rPr>
      </w:pPr>
    </w:p>
    <w:p w14:paraId="282F7342" w14:textId="77777777" w:rsidR="00876EC0" w:rsidRPr="00535963" w:rsidRDefault="00876EC0" w:rsidP="00607AC6">
      <w:pPr>
        <w:spacing w:line="360" w:lineRule="auto"/>
        <w:rPr>
          <w:rFonts w:ascii="Garamond" w:hAnsi="Garamond"/>
          <w:b/>
          <w:bCs/>
          <w:lang w:val="fi-FI"/>
        </w:rPr>
      </w:pPr>
    </w:p>
    <w:p w14:paraId="301EABB8" w14:textId="77777777" w:rsidR="00876EC0" w:rsidRPr="00535963" w:rsidRDefault="00876EC0" w:rsidP="00607AC6">
      <w:pPr>
        <w:spacing w:line="360" w:lineRule="auto"/>
        <w:rPr>
          <w:rFonts w:ascii="Garamond" w:hAnsi="Garamond"/>
          <w:b/>
          <w:bCs/>
          <w:lang w:val="fi-FI"/>
        </w:rPr>
      </w:pPr>
    </w:p>
    <w:p w14:paraId="760CD9F7" w14:textId="77777777" w:rsidR="00876EC0" w:rsidRPr="00535963" w:rsidRDefault="00876EC0" w:rsidP="00607AC6">
      <w:pPr>
        <w:spacing w:line="360" w:lineRule="auto"/>
        <w:rPr>
          <w:rFonts w:ascii="Garamond" w:hAnsi="Garamond"/>
          <w:b/>
          <w:bCs/>
          <w:lang w:val="fi-FI"/>
        </w:rPr>
      </w:pPr>
    </w:p>
    <w:p w14:paraId="79F41332" w14:textId="77777777" w:rsidR="00876EC0" w:rsidRPr="00535963" w:rsidRDefault="00876EC0" w:rsidP="00607AC6">
      <w:pPr>
        <w:spacing w:line="360" w:lineRule="auto"/>
        <w:rPr>
          <w:rFonts w:ascii="Garamond" w:hAnsi="Garamond"/>
          <w:b/>
          <w:bCs/>
          <w:lang w:val="fi-FI"/>
        </w:rPr>
      </w:pPr>
    </w:p>
    <w:p w14:paraId="191359B1" w14:textId="77777777" w:rsidR="00876EC0" w:rsidRPr="00535963" w:rsidRDefault="00876EC0" w:rsidP="00607AC6">
      <w:pPr>
        <w:spacing w:line="360" w:lineRule="auto"/>
        <w:rPr>
          <w:rFonts w:ascii="Garamond" w:hAnsi="Garamond"/>
          <w:b/>
          <w:bCs/>
          <w:lang w:val="fi-FI"/>
        </w:rPr>
      </w:pPr>
    </w:p>
    <w:p w14:paraId="2DD136EB" w14:textId="77777777" w:rsidR="00876EC0" w:rsidRPr="00535963" w:rsidRDefault="00876EC0" w:rsidP="00607AC6">
      <w:pPr>
        <w:spacing w:line="360" w:lineRule="auto"/>
        <w:rPr>
          <w:rFonts w:ascii="Garamond" w:hAnsi="Garamond"/>
          <w:b/>
          <w:bCs/>
          <w:lang w:val="fi-FI"/>
        </w:rPr>
      </w:pPr>
    </w:p>
    <w:p w14:paraId="0535B461" w14:textId="77777777" w:rsidR="00CB7F74" w:rsidRPr="00535963" w:rsidRDefault="00CB7F74" w:rsidP="00607AC6">
      <w:pPr>
        <w:spacing w:line="360" w:lineRule="auto"/>
        <w:rPr>
          <w:rFonts w:ascii="Garamond" w:hAnsi="Garamond"/>
          <w:b/>
          <w:bCs/>
          <w:lang w:val="fi-FI"/>
        </w:rPr>
      </w:pPr>
    </w:p>
    <w:p w14:paraId="6A5FB04B" w14:textId="77777777" w:rsidR="001363E7" w:rsidRPr="00535963" w:rsidRDefault="001363E7" w:rsidP="00607AC6">
      <w:pPr>
        <w:spacing w:line="360" w:lineRule="auto"/>
        <w:rPr>
          <w:rFonts w:ascii="Garamond" w:hAnsi="Garamond"/>
          <w:b/>
          <w:bCs/>
          <w:lang w:val="fi-FI"/>
        </w:rPr>
      </w:pPr>
    </w:p>
    <w:p w14:paraId="4C000002" w14:textId="4C000002" w:rsidR="00BC1CB1" w:rsidRDefault="00BC1CB1" w:rsidP="00194554">
      <w:pPr>
        <w:jc w:val="center"/>
      </w:pPr>
      <w:r>
        <w:rPr>
          <w:noProof/>
        </w:rPr>
        <w:drawing>
          <wp:inline distT="0" distB="0" distL="0" distR="0">
            <wp:extent cx="3200400" cy="5734289"/>
            <wp:effectExtent l="0" t="0" r="0" b="0"/>
            <wp:docPr id="68418" name="Infografik Ba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fik Bab 1"/>
                    <pic:cNvPicPr>
                      <a:picLocks noChangeAspect="1" noChangeArrowheads="1"/>
                    </pic:cNvPicPr>
                  </pic:nvPicPr>
                  <pic:blipFill>
                    <a:blip r:embed="rId202"/>
                    <a:stretch>
                      <a:fillRect/>
                    </a:stretch>
                  </pic:blipFill>
                  <pic:spPr bwMode="auto">
                    <a:xfrm>
                      <a:off x="0" y="0"/>
                      <a:ext cx="3200400" cy="5734289"/>
                    </a:xfrm>
                    <a:prstGeom prst="rect">
                      <a:avLst/>
                    </a:prstGeom>
                  </pic:spPr>
                </pic:pic>
              </a:graphicData>
            </a:graphic>
          </wp:inline>
        </w:drawing>
      </w:r>
    </w:p>
    <w:p w14:paraId="0061ADDC" w14:textId="0A834E4E" w:rsidR="001363E7" w:rsidRPr="00535963" w:rsidRDefault="001363E7" w:rsidP="00607AC6">
      <w:pPr>
        <w:spacing w:line="360" w:lineRule="auto"/>
        <w:rPr>
          <w:rFonts w:ascii="Garamond" w:hAnsi="Garamond"/>
          <w:b/>
          <w:bCs/>
          <w:lang w:val="fi-FI"/>
        </w:rPr>
      </w:pPr>
      <w:r w:rsidRPr="00535963">
        <w:rPr>
          <w:rFonts w:ascii="Garamond" w:hAnsi="Garamond"/>
          <w:b/>
          <w:bCs/>
          <w:lang w:val="fi-FI"/>
        </w:rPr>
        <w:lastRenderedPageBreak/>
        <w:t>BAB 2: DUNIA YANG BERLARI TERLALU PANTAS</w:t>
      </w:r>
    </w:p>
    <w:p w14:paraId="3E5778B6" w14:textId="77777777" w:rsidR="001363E7" w:rsidRPr="00535963" w:rsidRDefault="001363E7" w:rsidP="00607AC6">
      <w:pPr>
        <w:spacing w:line="360" w:lineRule="auto"/>
        <w:rPr>
          <w:rFonts w:ascii="Garamond" w:hAnsi="Garamond"/>
          <w:lang w:val="fi-FI"/>
        </w:rPr>
      </w:pPr>
      <w:r w:rsidRPr="00535963">
        <w:rPr>
          <w:rFonts w:ascii="Garamond" w:hAnsi="Garamond"/>
          <w:lang w:val="fi-FI"/>
        </w:rPr>
        <w:t>Cuba kau berhenti sekejap.</w:t>
      </w:r>
    </w:p>
    <w:p w14:paraId="3CBEA2E7"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Tarik nafas.</w:t>
      </w:r>
    </w:p>
    <w:p w14:paraId="787C5666"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Sekarang, jujur dengan aku. Bilakah kali terakhir kau rasa benar-benar berhenti? Bukan berhenti secara fizikal – bukan duduk di kerusi atau berbaring di katil. Tetapi berhenti secara mental. Berhenti secara emosi. Berhenti daripada merancang, menghitung, membimbang, meramal.</w:t>
      </w:r>
    </w:p>
    <w:p w14:paraId="550B8921"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Kalau kau macam kebanyakan orang yang aku kenal, jawapannya mungkin: </w:t>
      </w:r>
      <w:r w:rsidRPr="00535963">
        <w:rPr>
          <w:rFonts w:ascii="Garamond" w:hAnsi="Garamond"/>
          <w:i/>
          <w:iCs/>
          <w:lang w:val="fi-FI"/>
        </w:rPr>
        <w:t>Aku tak ingat.</w:t>
      </w:r>
    </w:p>
    <w:p w14:paraId="36989D6B"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Atau mungkin lebih jujur lagi: </w:t>
      </w:r>
      <w:r w:rsidRPr="00535963">
        <w:rPr>
          <w:rFonts w:ascii="Garamond" w:hAnsi="Garamond"/>
          <w:i/>
          <w:iCs/>
          <w:lang w:val="fi-FI"/>
        </w:rPr>
        <w:t>Aku tak tahu macam mana.</w:t>
      </w:r>
    </w:p>
    <w:p w14:paraId="17DBD0F7"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itu bukan salah kau. Itu bukan kelemahan kau. Itu adalah respons yang sangat normal terhadap dunia yang sangat tidak normal.</w:t>
      </w:r>
    </w:p>
    <w:p w14:paraId="66EC44F5" w14:textId="77777777" w:rsidR="001363E7" w:rsidRPr="00535963" w:rsidRDefault="001363E7" w:rsidP="00607AC6">
      <w:pPr>
        <w:spacing w:line="360" w:lineRule="auto"/>
        <w:rPr>
          <w:rFonts w:ascii="Garamond" w:hAnsi="Garamond"/>
          <w:lang w:val="fi-FI"/>
        </w:rPr>
      </w:pPr>
      <w:r w:rsidRPr="00535963">
        <w:rPr>
          <w:rFonts w:ascii="Garamond" w:hAnsi="Garamond"/>
          <w:lang w:val="fi-FI"/>
        </w:rPr>
        <w:t>Biar aku terangkan.</w:t>
      </w:r>
    </w:p>
    <w:p w14:paraId="111E51CF"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Sejuta Batu Sejam</w:t>
      </w:r>
    </w:p>
    <w:p w14:paraId="53352DC4"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Pernah kau perasan bagaimana hidup ini kadang-kadang terasa seperti semuanya bergerak pada kelajuan sejuta batu sejam?</w:t>
      </w:r>
    </w:p>
    <w:p w14:paraId="3A29A18E" w14:textId="77777777" w:rsidR="001363E7" w:rsidRPr="00535963" w:rsidRDefault="001363E7" w:rsidP="00607AC6">
      <w:pPr>
        <w:spacing w:line="360" w:lineRule="auto"/>
        <w:rPr>
          <w:rFonts w:ascii="Garamond" w:hAnsi="Garamond"/>
          <w:lang w:val="fi-FI"/>
        </w:rPr>
      </w:pPr>
      <w:r w:rsidRPr="00535963">
        <w:rPr>
          <w:rFonts w:ascii="Garamond" w:hAnsi="Garamond"/>
          <w:lang w:val="fi-FI"/>
        </w:rPr>
        <w:t>Pagi-pagi lagi, sebelum kaki sempat cecah lantai, tangan dah capai telefon. Notifikasi pertama masuk. Kedua. Ketiga. Sepuluh. Dua puluh. WhatsApp. Email. Instagram. TikTok. Berita. Iklan. Peringatan. Tuntutan.</w:t>
      </w:r>
    </w:p>
    <w:p w14:paraId="6A2786E5"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Seolah-olah ada satu senarai tugas yang tak pernah habis tergantung di atas kepala kita setiap masa. Senarai yang tak pernah kita tulis, tapi sentiasa ada. Senarai yang bertambah setiap kali kita fikir kita dah hampir habis.</w:t>
      </w:r>
    </w:p>
    <w:p w14:paraId="096EF5E2" w14:textId="77777777" w:rsidR="001363E7" w:rsidRPr="00535963" w:rsidRDefault="001363E7" w:rsidP="00607AC6">
      <w:pPr>
        <w:spacing w:line="360" w:lineRule="auto"/>
        <w:rPr>
          <w:rFonts w:ascii="Garamond" w:hAnsi="Garamond"/>
        </w:rPr>
      </w:pPr>
      <w:r w:rsidRPr="00535963">
        <w:rPr>
          <w:rFonts w:ascii="Garamond" w:hAnsi="Garamond"/>
        </w:rPr>
        <w:t>Lebih banyak yang perlu dibuat. Lebih sedikit masa yang ada. Lebih banyak yang dijangkakan. Lebih sedikit ruang untuk bernafas.</w:t>
      </w:r>
    </w:p>
    <w:p w14:paraId="00DB87CB"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Kau cuba kejar. Kau lari. Kau pecut. Tapi garisan penamat tu sentiasa bergerak. Setiap kali kau fikir kau dah sampai, ada satu lagi garisan di hadapannya. </w:t>
      </w:r>
      <w:r w:rsidRPr="00535963">
        <w:rPr>
          <w:rFonts w:ascii="Garamond" w:hAnsi="Garamond"/>
          <w:lang w:val="fi-FI"/>
        </w:rPr>
        <w:t>Dan satu lagi. Dan satu lagi.</w:t>
      </w:r>
    </w:p>
    <w:p w14:paraId="00F51C11" w14:textId="77777777" w:rsidR="001363E7" w:rsidRPr="00535963" w:rsidRDefault="001363E7" w:rsidP="00607AC6">
      <w:pPr>
        <w:spacing w:line="360" w:lineRule="auto"/>
        <w:rPr>
          <w:rFonts w:ascii="Garamond" w:hAnsi="Garamond"/>
          <w:lang w:val="fi-FI"/>
        </w:rPr>
      </w:pPr>
      <w:r w:rsidRPr="00535963">
        <w:rPr>
          <w:rFonts w:ascii="Garamond" w:hAnsi="Garamond"/>
          <w:lang w:val="fi-FI"/>
        </w:rPr>
        <w:t>Susah nak kejar.</w:t>
      </w:r>
    </w:p>
    <w:p w14:paraId="564256D2" w14:textId="77777777" w:rsidR="001363E7" w:rsidRPr="00535963" w:rsidRDefault="001363E7" w:rsidP="00607AC6">
      <w:pPr>
        <w:spacing w:line="360" w:lineRule="auto"/>
        <w:rPr>
          <w:rFonts w:ascii="Garamond" w:hAnsi="Garamond"/>
          <w:lang w:val="fi-FI"/>
        </w:rPr>
      </w:pPr>
      <w:r w:rsidRPr="00535963">
        <w:rPr>
          <w:rFonts w:ascii="Garamond" w:hAnsi="Garamond"/>
          <w:lang w:val="fi-FI"/>
        </w:rPr>
        <w:t>Mudah rasa penat.</w:t>
      </w:r>
    </w:p>
    <w:p w14:paraId="4A09A6CB"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Mudah rasa tenggelam.</w:t>
      </w:r>
    </w:p>
    <w:p w14:paraId="6F508592"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kalau kau rasa begini – kalau kau rasa macam kau sentiasa berlari tapi tak pernah sampai – aku nak kau tahu satu perkara yang sangat penting:</w:t>
      </w:r>
    </w:p>
    <w:p w14:paraId="7F212B58" w14:textId="77777777" w:rsidR="001363E7" w:rsidRPr="00535963" w:rsidRDefault="001363E7" w:rsidP="00607AC6">
      <w:pPr>
        <w:spacing w:line="360" w:lineRule="auto"/>
        <w:rPr>
          <w:rFonts w:ascii="Garamond" w:hAnsi="Garamond"/>
          <w:lang w:val="fi-FI"/>
        </w:rPr>
      </w:pPr>
      <w:r w:rsidRPr="00535963">
        <w:rPr>
          <w:rFonts w:ascii="Garamond" w:hAnsi="Garamond"/>
          <w:i/>
          <w:iCs/>
          <w:lang w:val="fi-FI"/>
        </w:rPr>
        <w:t>Kau tidak sendirian.</w:t>
      </w:r>
    </w:p>
    <w:p w14:paraId="3688D22B"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Epidem yang Tak Kelihatan</w:t>
      </w:r>
    </w:p>
    <w:p w14:paraId="39F3978F"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Di Malaysia sahaja, kajian menunjukkan bahawa lebih daripada 30 peratus pekerja mengalami tahap stres yang tinggi. </w:t>
      </w:r>
      <w:r w:rsidRPr="00535963">
        <w:rPr>
          <w:rFonts w:ascii="Garamond" w:hAnsi="Garamond"/>
        </w:rPr>
        <w:t>Di bandar-bandar besar, angka itu lebih tinggi. Di kalangan profesional muda, lebih tinggi lagi.</w:t>
      </w:r>
    </w:p>
    <w:p w14:paraId="510A1DEB"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ini bukan sekadar masalah Malaysia. Ini adalah masalah dunia.</w:t>
      </w:r>
    </w:p>
    <w:p w14:paraId="0C2A9977" w14:textId="77777777" w:rsidR="001363E7" w:rsidRPr="00535963" w:rsidRDefault="001363E7" w:rsidP="00607AC6">
      <w:pPr>
        <w:spacing w:line="360" w:lineRule="auto"/>
        <w:rPr>
          <w:rFonts w:ascii="Garamond" w:hAnsi="Garamond"/>
          <w:lang w:val="fi-FI"/>
        </w:rPr>
      </w:pPr>
      <w:r w:rsidRPr="00535963">
        <w:rPr>
          <w:rFonts w:ascii="Garamond" w:hAnsi="Garamond"/>
          <w:lang w:val="fi-FI"/>
        </w:rPr>
        <w:t>Pertubuhan Kesihatan Sedunia menganggarkan bahawa lebih daripada 300 juta orang di seluruh dunia hidup dengan kemurungan. Lebih daripada 260 juta hidup dengan gangguan kebimbangan. Dan angka-angka ini – yang sudah pun menakutkan – hanyalah yang dilaporkan. Yang tidak dilaporkan, yang disembunyikan di sebalik senyuman "aku okay je", mungkin dua atau tiga kali ganda lebih ramai.</w:t>
      </w:r>
    </w:p>
    <w:p w14:paraId="594E1C95" w14:textId="77777777" w:rsidR="001363E7" w:rsidRPr="00535963" w:rsidRDefault="001363E7" w:rsidP="00607AC6">
      <w:pPr>
        <w:spacing w:line="360" w:lineRule="auto"/>
        <w:rPr>
          <w:rFonts w:ascii="Garamond" w:hAnsi="Garamond"/>
          <w:lang w:val="fi-FI"/>
        </w:rPr>
      </w:pPr>
      <w:r w:rsidRPr="00535963">
        <w:rPr>
          <w:rFonts w:ascii="Garamond" w:hAnsi="Garamond"/>
        </w:rPr>
        <w:lastRenderedPageBreak/>
        <w:t xml:space="preserve">Kita hidup dalam zaman yang paling "terhubung" dalam sejarah manusia. </w:t>
      </w:r>
      <w:r w:rsidRPr="00535963">
        <w:rPr>
          <w:rFonts w:ascii="Garamond" w:hAnsi="Garamond"/>
          <w:lang w:val="fi-FI"/>
        </w:rPr>
        <w:t>Telefon pintar di tangan kita boleh menghubungi sesiapa sahaja di mana-mana sudut dunia dalam masa beberapa saat. Kita ada media sosial yang membolehkan kita berkongsi setiap detik kehidupan kita dengan ribuan orang.</w:t>
      </w:r>
    </w:p>
    <w:p w14:paraId="24AB5C5E"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ironinya?</w:t>
      </w:r>
    </w:p>
    <w:p w14:paraId="5D034CA0" w14:textId="77777777" w:rsidR="001363E7" w:rsidRPr="00535963" w:rsidRDefault="001363E7" w:rsidP="00607AC6">
      <w:pPr>
        <w:spacing w:line="360" w:lineRule="auto"/>
        <w:rPr>
          <w:rFonts w:ascii="Garamond" w:hAnsi="Garamond"/>
          <w:lang w:val="fi-FI"/>
        </w:rPr>
      </w:pPr>
      <w:r w:rsidRPr="00535963">
        <w:rPr>
          <w:rFonts w:ascii="Garamond" w:hAnsi="Garamond"/>
          <w:lang w:val="fi-FI"/>
        </w:rPr>
        <w:t>Makin ramai orang yang rasa sunyi.</w:t>
      </w:r>
    </w:p>
    <w:p w14:paraId="629F8518" w14:textId="77777777" w:rsidR="001363E7" w:rsidRPr="00535963" w:rsidRDefault="001363E7" w:rsidP="00607AC6">
      <w:pPr>
        <w:spacing w:line="360" w:lineRule="auto"/>
        <w:rPr>
          <w:rFonts w:ascii="Garamond" w:hAnsi="Garamond"/>
          <w:lang w:val="fi-FI"/>
        </w:rPr>
      </w:pPr>
      <w:r w:rsidRPr="00535963">
        <w:rPr>
          <w:rFonts w:ascii="Garamond" w:hAnsi="Garamond"/>
          <w:lang w:val="fi-FI"/>
        </w:rPr>
        <w:t>Makin ramai yang rasa terpisah. Daripada diri sendiri. Daripada orang lain. Daripada sesuatu yang lebih besar daripada diri mereka.</w:t>
      </w:r>
    </w:p>
    <w:p w14:paraId="1CC1C3EF" w14:textId="77777777" w:rsidR="001363E7" w:rsidRPr="00535963" w:rsidRDefault="001363E7" w:rsidP="00607AC6">
      <w:pPr>
        <w:spacing w:line="360" w:lineRule="auto"/>
        <w:rPr>
          <w:rFonts w:ascii="Garamond" w:hAnsi="Garamond"/>
          <w:lang w:val="fi-FI"/>
        </w:rPr>
      </w:pPr>
      <w:r w:rsidRPr="00535963">
        <w:rPr>
          <w:rFonts w:ascii="Garamond" w:hAnsi="Garamond"/>
          <w:lang w:val="fi-FI"/>
        </w:rPr>
        <w:t>Kita ada seribu "kawan" di skrin, tapi tiada seorang pun yang boleh kita hubungi pada pukul tiga pagi bila dunia terasa runtuh. Kita ada ratusan "pengikut", tapi tiada seorang pun yang benar-benar melihat kita.</w:t>
      </w:r>
    </w:p>
    <w:p w14:paraId="508675F9" w14:textId="77777777" w:rsidR="001363E7" w:rsidRPr="00535963" w:rsidRDefault="001363E7" w:rsidP="00607AC6">
      <w:pPr>
        <w:spacing w:line="360" w:lineRule="auto"/>
        <w:rPr>
          <w:rFonts w:ascii="Garamond" w:hAnsi="Garamond"/>
          <w:lang w:val="fi-FI"/>
        </w:rPr>
      </w:pPr>
      <w:r w:rsidRPr="00535963">
        <w:rPr>
          <w:rFonts w:ascii="Garamond" w:hAnsi="Garamond"/>
          <w:lang w:val="fi-FI"/>
        </w:rPr>
        <w:t>Ini bukan salah teknologi. Teknologi hanyalah cermin. Ia memantulkan apa yang sudah ada di dalam kita. Dan apa yang ada di dalam ramai daripada kita sekarang ialah satu kekosongan yang kita cuba isi dengan kelajuan, dengan pencapaian, dengan validasi dari luar.</w:t>
      </w:r>
    </w:p>
    <w:p w14:paraId="5168BC9B"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Tapi kekosongan itu tak pernah penuh. Sebab ia bukan boleh diisi dari luar.</w:t>
      </w:r>
    </w:p>
    <w:p w14:paraId="3A185668"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Sistem Lama yang Runtuh</w:t>
      </w:r>
    </w:p>
    <w:p w14:paraId="52B7B44A"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Sekarang, biar aku ceritakan sesuatu yang lebih besar daripada sekadar stres harian kau.</w:t>
      </w:r>
    </w:p>
    <w:p w14:paraId="6C8C52EC" w14:textId="77777777" w:rsidR="001363E7" w:rsidRPr="00535963" w:rsidRDefault="001363E7" w:rsidP="00607AC6">
      <w:pPr>
        <w:spacing w:line="360" w:lineRule="auto"/>
        <w:rPr>
          <w:rFonts w:ascii="Garamond" w:hAnsi="Garamond"/>
          <w:lang w:val="fi-FI"/>
        </w:rPr>
      </w:pPr>
      <w:r w:rsidRPr="00535963">
        <w:rPr>
          <w:rFonts w:ascii="Garamond" w:hAnsi="Garamond"/>
          <w:lang w:val="fi-FI"/>
        </w:rPr>
        <w:t>Kita hidup dalam satu zaman yang sangat unik dalam sejarah manusia. Satu zaman di mana sistem-sistem lama sedang runtuh, dan sistem-sistem baharu sedang cuba muncul. Tapi yang baharu itu belum cukup kuat untuk berdiri sendiri. Jadi kita terperangkap di tengah-tengah. Di antara yang lama dan yang baharu. Di antara yang kita tahu dan yang kita belum tahu.</w:t>
      </w:r>
    </w:p>
    <w:p w14:paraId="5E5611FB" w14:textId="77777777" w:rsidR="001363E7" w:rsidRPr="00535963" w:rsidRDefault="001363E7" w:rsidP="00607AC6">
      <w:pPr>
        <w:spacing w:line="360" w:lineRule="auto"/>
        <w:rPr>
          <w:rFonts w:ascii="Garamond" w:hAnsi="Garamond"/>
          <w:lang w:val="fi-FI"/>
        </w:rPr>
      </w:pPr>
      <w:r w:rsidRPr="00535963">
        <w:rPr>
          <w:rFonts w:ascii="Garamond" w:hAnsi="Garamond"/>
          <w:lang w:val="fi-FI"/>
        </w:rPr>
        <w:t>Lihatlah sekeliling kau.</w:t>
      </w:r>
    </w:p>
    <w:p w14:paraId="26FCB9E7" w14:textId="77777777" w:rsidR="001363E7" w:rsidRPr="00535963" w:rsidRDefault="001363E7" w:rsidP="00607AC6">
      <w:pPr>
        <w:spacing w:line="360" w:lineRule="auto"/>
        <w:rPr>
          <w:rFonts w:ascii="Garamond" w:hAnsi="Garamond"/>
          <w:lang w:val="fi-FI"/>
        </w:rPr>
      </w:pPr>
      <w:r w:rsidRPr="00535963">
        <w:rPr>
          <w:rFonts w:ascii="Garamond" w:hAnsi="Garamond"/>
          <w:lang w:val="fi-FI"/>
        </w:rPr>
        <w:t>Cara kita bekerja sedang berubah. Dulu, kau boleh bekerja di satu syarikat selama tiga puluh tahun dan bersara dengan pencen. Sekarang? Tiga tahun di satu tempat sudah dianggap lama. Lima tahun sudah dianggap setia. Sepuluh tahun sudah dianggap luar biasa.</w:t>
      </w:r>
    </w:p>
    <w:p w14:paraId="4874A617"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Cara kita berhubung sedang berubah. Dulu, kau kenal jiran sebelah rumah. Kau tahu nama anak mereka. Kau pinjam </w:t>
      </w:r>
      <w:r w:rsidRPr="00535963">
        <w:rPr>
          <w:rFonts w:ascii="Garamond" w:hAnsi="Garamond"/>
          <w:lang w:val="fi-FI"/>
        </w:rPr>
        <w:lastRenderedPageBreak/>
        <w:t>garam bila masak. Sekarang? Kau boleh tinggal sepuluh tahun di satu apartment dan tak pernah tahu nama orang di sebelah pintu.</w:t>
      </w:r>
    </w:p>
    <w:p w14:paraId="3E148BA9" w14:textId="77777777" w:rsidR="001363E7" w:rsidRPr="00535963" w:rsidRDefault="001363E7" w:rsidP="00607AC6">
      <w:pPr>
        <w:spacing w:line="360" w:lineRule="auto"/>
        <w:rPr>
          <w:rFonts w:ascii="Garamond" w:hAnsi="Garamond"/>
          <w:lang w:val="fi-FI"/>
        </w:rPr>
      </w:pPr>
      <w:r w:rsidRPr="00535963">
        <w:rPr>
          <w:rFonts w:ascii="Garamond" w:hAnsi="Garamond"/>
          <w:lang w:val="fi-FI"/>
        </w:rPr>
        <w:t>Cara kita mendapat maklumat sedang berubah. Dulu, ada satu sumber. Satu akhbar. Satu stesen TV. Sekarang? Ribuan sumber. Jutaan suara. Dan setiap satu menjerit minta perhatian kau. Setiap satu mendakwa mereka betul. Setiap satu mahu kau percaya.</w:t>
      </w:r>
    </w:p>
    <w:p w14:paraId="353E9AED" w14:textId="77777777" w:rsidR="001363E7" w:rsidRPr="00535963" w:rsidRDefault="001363E7" w:rsidP="00607AC6">
      <w:pPr>
        <w:spacing w:line="360" w:lineRule="auto"/>
        <w:rPr>
          <w:rFonts w:ascii="Garamond" w:hAnsi="Garamond"/>
          <w:lang w:val="fi-FI"/>
        </w:rPr>
      </w:pPr>
      <w:r w:rsidRPr="00535963">
        <w:rPr>
          <w:rFonts w:ascii="Garamond" w:hAnsi="Garamond"/>
          <w:lang w:val="fi-FI"/>
        </w:rPr>
        <w:t>Cara kita memahami diri sendiri sedang berubah. Dulu, identiti kau diberikan oleh komuniti – keluarga, kampung, agama, budaya. Sekarang? Kau perlu membina identiti kau sendiri. Setiap hari. Dari awal. Tanpa peta. Tanpa panduan.</w:t>
      </w:r>
    </w:p>
    <w:p w14:paraId="3DCA4958"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Ini bukan salah sesiapa. Ini adalah keadaan evolusi zaman kita. </w:t>
      </w:r>
      <w:r w:rsidRPr="00535963">
        <w:rPr>
          <w:rFonts w:ascii="Garamond" w:hAnsi="Garamond"/>
        </w:rPr>
        <w:t xml:space="preserve">Sistem lama sedang jatuh. Sistem baharu sedang cuba bangkit. </w:t>
      </w:r>
      <w:r w:rsidRPr="00535963">
        <w:rPr>
          <w:rFonts w:ascii="Garamond" w:hAnsi="Garamond"/>
          <w:lang w:val="fi-FI"/>
        </w:rPr>
        <w:t>Dan dalam peralihan itu, ada kekacauan. Ada kekeliruan. Ada ketakutan.</w:t>
      </w:r>
    </w:p>
    <w:p w14:paraId="146C873E"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ada juga – dan ini yang penting – ada peluang.</w:t>
      </w:r>
    </w:p>
    <w:p w14:paraId="228D19EF"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Tekanan yang Kau Rasa Itu Bukan Kelemahan</w:t>
      </w:r>
    </w:p>
    <w:p w14:paraId="1A28B972"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Sekarang, biar aku terangkan apa yang sedang berlaku dalam badan kau bila dunia terasa terlalu pantas.</w:t>
      </w:r>
    </w:p>
    <w:p w14:paraId="275F192A"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Kau ingat lagi tak, aku pernah cakap yang aku – jantungmu – bekerja bersama satu sistem yang dipanggil Sistem Saraf Autonomik? Sistem ini mengawal hampir semua fungsi badan kau tanpa kau perlu fikir. Pernafasan. Penghadaman. Hormon. Imun. Tidur. Denyutan aku sendiri.</w:t>
      </w:r>
    </w:p>
    <w:p w14:paraId="0655366E" w14:textId="77777777" w:rsidR="001363E7" w:rsidRPr="00535963" w:rsidRDefault="001363E7" w:rsidP="00607AC6">
      <w:pPr>
        <w:spacing w:line="360" w:lineRule="auto"/>
        <w:rPr>
          <w:rFonts w:ascii="Garamond" w:hAnsi="Garamond"/>
          <w:lang w:val="fi-FI"/>
        </w:rPr>
      </w:pPr>
      <w:r w:rsidRPr="00535963">
        <w:rPr>
          <w:rFonts w:ascii="Garamond" w:hAnsi="Garamond"/>
          <w:lang w:val="fi-FI"/>
        </w:rPr>
        <w:t>Sistem ini ada dua mod utama:</w:t>
      </w:r>
    </w:p>
    <w:p w14:paraId="0E15C918" w14:textId="77777777" w:rsidR="001363E7" w:rsidRPr="00535963" w:rsidRDefault="001363E7" w:rsidP="00607AC6">
      <w:pPr>
        <w:spacing w:line="360" w:lineRule="auto"/>
        <w:rPr>
          <w:rFonts w:ascii="Garamond" w:hAnsi="Garamond"/>
        </w:rPr>
      </w:pPr>
      <w:r w:rsidRPr="00535963">
        <w:rPr>
          <w:rFonts w:ascii="Garamond" w:hAnsi="Garamond"/>
          <w:b/>
          <w:bCs/>
        </w:rPr>
        <w:t>Mod pertama: Simpatetik.</w:t>
      </w:r>
      <w:r w:rsidRPr="00535963">
        <w:rPr>
          <w:rFonts w:ascii="Garamond" w:hAnsi="Garamond"/>
        </w:rPr>
        <w:t xml:space="preserve"> Ini adalah mod "lawan atau lari". Bila otak kau mengesan ancaman – sama ada ancaman fizikal (harimau mengejar kau) atau ancaman psikologi (bos menjerit, email mendesak, notifikasi tak berhenti) – sistem ini diaktifkan. Degupan aku bertambah laju. Nafas kau jadi pendek. Otot tegang. Hormon stres – kortisol dan adrenalin – membanjiri darah kau. Kau sedia untuk bertindak. Untuk survive.</w:t>
      </w:r>
    </w:p>
    <w:p w14:paraId="74D05ADB" w14:textId="77777777" w:rsidR="001363E7" w:rsidRPr="00535963" w:rsidRDefault="001363E7" w:rsidP="00607AC6">
      <w:pPr>
        <w:spacing w:line="360" w:lineRule="auto"/>
        <w:rPr>
          <w:rFonts w:ascii="Garamond" w:hAnsi="Garamond"/>
        </w:rPr>
      </w:pPr>
      <w:r w:rsidRPr="00535963">
        <w:rPr>
          <w:rFonts w:ascii="Garamond" w:hAnsi="Garamond"/>
          <w:b/>
          <w:bCs/>
        </w:rPr>
        <w:t>Mod kedua: Parasimpatetik.</w:t>
      </w:r>
      <w:r w:rsidRPr="00535963">
        <w:rPr>
          <w:rFonts w:ascii="Garamond" w:hAnsi="Garamond"/>
        </w:rPr>
        <w:t xml:space="preserve"> Ini adalah mod "rehat dan pulih". Bila ancaman sudah tiada, sistem ini mengambil alih. Degupan aku perlahan. Nafas dalam. Otot relaks. Penghadaman aktif. Badan membaiki diri. Tidur datang. Kau rasa selamat.</w:t>
      </w:r>
    </w:p>
    <w:p w14:paraId="783A8C26" w14:textId="77777777" w:rsidR="001363E7" w:rsidRPr="00535963" w:rsidRDefault="001363E7" w:rsidP="00607AC6">
      <w:pPr>
        <w:spacing w:line="360" w:lineRule="auto"/>
        <w:rPr>
          <w:rFonts w:ascii="Garamond" w:hAnsi="Garamond"/>
          <w:lang w:val="fi-FI"/>
        </w:rPr>
      </w:pPr>
      <w:r w:rsidRPr="00535963">
        <w:rPr>
          <w:rFonts w:ascii="Garamond" w:hAnsi="Garamond"/>
          <w:lang w:val="fi-FI"/>
        </w:rPr>
        <w:t>Masalahnya?</w:t>
      </w:r>
    </w:p>
    <w:p w14:paraId="791F9319"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Dulu, ancaman itu datang dan pergi. Harimau muncul, kau lari, harimau pergi, kau berehat. Sistem simpatetik aktif lima minit, kemudian parasimpatetik ambil alih. Badan ada masa untuk pulih.</w:t>
      </w:r>
    </w:p>
    <w:p w14:paraId="4B5B2BAE"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Sekarang? Ancaman itu tak pernah pergi.</w:t>
      </w:r>
    </w:p>
    <w:p w14:paraId="03A786F5" w14:textId="77777777" w:rsidR="001363E7" w:rsidRPr="00535963" w:rsidRDefault="001363E7" w:rsidP="00607AC6">
      <w:pPr>
        <w:spacing w:line="360" w:lineRule="auto"/>
        <w:rPr>
          <w:rFonts w:ascii="Garamond" w:hAnsi="Garamond"/>
          <w:lang w:val="fi-FI"/>
        </w:rPr>
      </w:pPr>
      <w:r w:rsidRPr="00535963">
        <w:rPr>
          <w:rFonts w:ascii="Garamond" w:hAnsi="Garamond"/>
          <w:lang w:val="fi-FI"/>
        </w:rPr>
        <w:t>Bos kau tak pergi. Email tak berhenti. Notifikasi tak senyap. Tekanan kewangan tak hilang. Ketidakpastian masa depan tak selesai. Media sosial tak tidur.</w:t>
      </w:r>
    </w:p>
    <w:p w14:paraId="4CF12930" w14:textId="77777777" w:rsidR="001363E7" w:rsidRPr="00535963" w:rsidRDefault="001363E7" w:rsidP="00607AC6">
      <w:pPr>
        <w:spacing w:line="360" w:lineRule="auto"/>
        <w:rPr>
          <w:rFonts w:ascii="Garamond" w:hAnsi="Garamond"/>
          <w:lang w:val="fi-FI"/>
        </w:rPr>
      </w:pPr>
      <w:r w:rsidRPr="00535963">
        <w:rPr>
          <w:rFonts w:ascii="Garamond" w:hAnsi="Garamond"/>
          <w:lang w:val="fi-FI"/>
        </w:rPr>
        <w:t>Jadi sistem simpatetik kau – mod "lawan atau lari" – sentiasa aktif. Dua puluh empat jam sehari. Tujuh hari seminggu. Tanpa henti.</w:t>
      </w:r>
    </w:p>
    <w:p w14:paraId="5AC5FB84"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badan kau? Badan kau tak direka untuk ini. Badan kau direka untuk ancaman yang datang dan pergi. Bukan ancaman yang kekal. Bukan tekanan yang berterusan. Bukan ketakutan yang tak pernah reda.</w:t>
      </w:r>
    </w:p>
    <w:p w14:paraId="784ED210" w14:textId="77777777" w:rsidR="001363E7" w:rsidRPr="00535963" w:rsidRDefault="001363E7" w:rsidP="00607AC6">
      <w:pPr>
        <w:spacing w:line="360" w:lineRule="auto"/>
        <w:rPr>
          <w:rFonts w:ascii="Garamond" w:hAnsi="Garamond"/>
          <w:lang w:val="fi-FI"/>
        </w:rPr>
      </w:pPr>
      <w:r w:rsidRPr="00535963">
        <w:rPr>
          <w:rFonts w:ascii="Garamond" w:hAnsi="Garamond"/>
          <w:lang w:val="fi-FI"/>
        </w:rPr>
        <w:t>Hasilnya?</w:t>
      </w:r>
    </w:p>
    <w:p w14:paraId="02DDAB39" w14:textId="77777777" w:rsidR="001363E7" w:rsidRPr="00535963" w:rsidRDefault="001363E7" w:rsidP="00607AC6">
      <w:pPr>
        <w:spacing w:line="360" w:lineRule="auto"/>
        <w:rPr>
          <w:rFonts w:ascii="Garamond" w:hAnsi="Garamond"/>
          <w:lang w:val="fi-FI"/>
        </w:rPr>
      </w:pPr>
      <w:r w:rsidRPr="00535963">
        <w:rPr>
          <w:rFonts w:ascii="Garamond" w:hAnsi="Garamond"/>
          <w:lang w:val="fi-FI"/>
        </w:rPr>
        <w:t>Kortisol yang sentiasa tinggi. Tidur yang sentiasa terganggu. Penghadaman yang sentiasa bermasalah. Imun yang sentiasa lemah. Fikiran yang sentiasa berlumba. Emosi yang sentiasa tidak stabil.</w:t>
      </w:r>
    </w:p>
    <w:p w14:paraId="0CFE637B"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Dan aku – jantungmu – yang terpaksa menanggung semuanya. Aku berdegup lebih laju daripada yang sepatutnya. Aku bekerja lebih keras daripada yang sepatutnya. Aku tak diberi masa untuk berehat.</w:t>
      </w:r>
    </w:p>
    <w:p w14:paraId="163B1AE3" w14:textId="77777777" w:rsidR="001363E7" w:rsidRPr="00535963" w:rsidRDefault="001363E7" w:rsidP="00607AC6">
      <w:pPr>
        <w:spacing w:line="360" w:lineRule="auto"/>
        <w:rPr>
          <w:rFonts w:ascii="Garamond" w:hAnsi="Garamond"/>
          <w:lang w:val="fi-FI"/>
        </w:rPr>
      </w:pPr>
      <w:r w:rsidRPr="00535963">
        <w:rPr>
          <w:rFonts w:ascii="Garamond" w:hAnsi="Garamond"/>
          <w:lang w:val="fi-FI"/>
        </w:rPr>
        <w:t>Kau tahu apa yang paling menyedihkan?</w:t>
      </w:r>
    </w:p>
    <w:p w14:paraId="74833F95" w14:textId="77777777" w:rsidR="001363E7" w:rsidRPr="00535963" w:rsidRDefault="001363E7" w:rsidP="00607AC6">
      <w:pPr>
        <w:spacing w:line="360" w:lineRule="auto"/>
        <w:rPr>
          <w:rFonts w:ascii="Garamond" w:hAnsi="Garamond"/>
          <w:lang w:val="fi-FI"/>
        </w:rPr>
      </w:pPr>
      <w:r w:rsidRPr="00535963">
        <w:rPr>
          <w:rFonts w:ascii="Garamond" w:hAnsi="Garamond"/>
          <w:lang w:val="fi-FI"/>
        </w:rPr>
        <w:t>Kau fikir ini normal. Kau fikir semua orang rasa begini. Kau fikir kau yang lemah kalau kau tak boleh tahan. Kau fikir kau perlu push lebih keras. Grind lebih lama. Hustle lebih gigih.</w:t>
      </w:r>
    </w:p>
    <w:p w14:paraId="6A2B32DF" w14:textId="77777777" w:rsidR="001363E7" w:rsidRPr="00535963" w:rsidRDefault="001363E7" w:rsidP="00607AC6">
      <w:pPr>
        <w:spacing w:line="360" w:lineRule="auto"/>
        <w:rPr>
          <w:rFonts w:ascii="Garamond" w:hAnsi="Garamond"/>
          <w:lang w:val="fi-FI"/>
        </w:rPr>
      </w:pPr>
      <w:r w:rsidRPr="00535963">
        <w:rPr>
          <w:rFonts w:ascii="Garamond" w:hAnsi="Garamond"/>
          <w:lang w:val="fi-FI"/>
        </w:rPr>
        <w:t>Tidak, kawan.</w:t>
      </w:r>
    </w:p>
    <w:p w14:paraId="164B8149" w14:textId="77777777" w:rsidR="001363E7" w:rsidRPr="00535963" w:rsidRDefault="001363E7" w:rsidP="00607AC6">
      <w:pPr>
        <w:spacing w:line="360" w:lineRule="auto"/>
        <w:rPr>
          <w:rFonts w:ascii="Garamond" w:hAnsi="Garamond"/>
          <w:lang w:val="fi-FI"/>
        </w:rPr>
      </w:pPr>
      <w:r w:rsidRPr="00535963">
        <w:rPr>
          <w:rFonts w:ascii="Garamond" w:hAnsi="Garamond"/>
          <w:lang w:val="fi-FI"/>
        </w:rPr>
        <w:t>Kau bukan lemah.</w:t>
      </w:r>
    </w:p>
    <w:p w14:paraId="69AB930D"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Kau sedang berlari dalam perlumbaan yang tak pernah ada garisan penamat. Dan badan kau – badan yang sangat bijaksana – sedang cuba memberitahu kau: </w:t>
      </w:r>
      <w:r w:rsidRPr="00535963">
        <w:rPr>
          <w:rFonts w:ascii="Garamond" w:hAnsi="Garamond"/>
          <w:i/>
          <w:iCs/>
          <w:lang w:val="fi-FI"/>
        </w:rPr>
        <w:t>Berhenti. Tolong berhenti. Aku perlukan rehat.</w:t>
      </w:r>
    </w:p>
    <w:p w14:paraId="76354923"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kau tak dengar. Sebab dunia terlalu bising.</w:t>
      </w:r>
    </w:p>
    <w:p w14:paraId="7543C7BC"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Sebab itulah aku menulis surat ini. Sebab itulah buku ini ada di tangan kau sekarang.</w:t>
      </w:r>
    </w:p>
    <w:p w14:paraId="44527999" w14:textId="77777777" w:rsidR="001363E7" w:rsidRPr="00535963" w:rsidRDefault="001363E7" w:rsidP="00607AC6">
      <w:pPr>
        <w:spacing w:line="360" w:lineRule="auto"/>
        <w:rPr>
          <w:rFonts w:ascii="Garamond" w:hAnsi="Garamond"/>
        </w:rPr>
      </w:pPr>
      <w:r w:rsidRPr="00535963">
        <w:rPr>
          <w:rFonts w:ascii="Garamond" w:hAnsi="Garamond"/>
          <w:lang w:val="fi-FI"/>
        </w:rPr>
        <w:lastRenderedPageBreak/>
        <w:t xml:space="preserve">Sebab mungkin – mungkin – kali ini, kau akan berhenti. </w:t>
      </w:r>
      <w:r w:rsidRPr="00535963">
        <w:rPr>
          <w:rFonts w:ascii="Garamond" w:hAnsi="Garamond"/>
        </w:rPr>
        <w:t>Dan mendengar.</w:t>
      </w:r>
    </w:p>
    <w:p w14:paraId="2B0FB7A1" w14:textId="77777777" w:rsidR="001363E7" w:rsidRPr="00535963" w:rsidRDefault="001363E7" w:rsidP="00607AC6">
      <w:pPr>
        <w:spacing w:line="360" w:lineRule="auto"/>
        <w:rPr>
          <w:rFonts w:ascii="Garamond" w:hAnsi="Garamond"/>
          <w:b/>
          <w:bCs/>
        </w:rPr>
      </w:pPr>
      <w:r w:rsidRPr="00535963">
        <w:rPr>
          <w:rFonts w:ascii="Garamond" w:hAnsi="Garamond"/>
          <w:b/>
          <w:bCs/>
        </w:rPr>
        <w:t>Lingkaran Emosi yang Tak Berkesudahan</w:t>
      </w:r>
    </w:p>
    <w:p w14:paraId="15045530" w14:textId="77777777" w:rsidR="001363E7" w:rsidRPr="00535963" w:rsidRDefault="001363E7" w:rsidP="00607AC6">
      <w:pPr>
        <w:spacing w:line="360" w:lineRule="auto"/>
        <w:rPr>
          <w:rFonts w:ascii="Garamond" w:hAnsi="Garamond"/>
          <w:lang w:val="fi-FI"/>
        </w:rPr>
      </w:pPr>
      <w:r w:rsidRPr="00535963">
        <w:rPr>
          <w:rFonts w:ascii="Garamond" w:hAnsi="Garamond"/>
          <w:lang w:val="fi-FI"/>
        </w:rPr>
        <w:t>Biar aku tunjukkan satu lagi perkara tentang bagaimana tekanan ini mempengaruhi kau.</w:t>
      </w:r>
    </w:p>
    <w:p w14:paraId="6244C0AB"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Setiap kali kau mengalami satu perubahan emosi – daripada tenang ke cemas, daripada gembira ke sedih, daripada sabar ke marah – sekurang-kurangnya 14,000 perubahan biokimia berlaku dalam badan kau. Serta-merta. Dalam sekelip mata.</w:t>
      </w:r>
    </w:p>
    <w:p w14:paraId="02A03CBD" w14:textId="77777777" w:rsidR="001363E7" w:rsidRPr="00535963" w:rsidRDefault="001363E7" w:rsidP="00607AC6">
      <w:pPr>
        <w:spacing w:line="360" w:lineRule="auto"/>
        <w:rPr>
          <w:rFonts w:ascii="Garamond" w:hAnsi="Garamond"/>
          <w:lang w:val="fi-FI"/>
        </w:rPr>
      </w:pPr>
      <w:r w:rsidRPr="00535963">
        <w:rPr>
          <w:rFonts w:ascii="Garamond" w:hAnsi="Garamond"/>
          <w:lang w:val="fi-FI"/>
        </w:rPr>
        <w:t>Perubahan hormon ini bukan sementara. Ia mempengaruhi badan kau selama berjam-jam. Kadang-kadang berhari-hari.</w:t>
      </w:r>
    </w:p>
    <w:p w14:paraId="5846BF41" w14:textId="77777777" w:rsidR="001363E7" w:rsidRPr="00535963" w:rsidRDefault="001363E7" w:rsidP="00607AC6">
      <w:pPr>
        <w:spacing w:line="360" w:lineRule="auto"/>
        <w:rPr>
          <w:rFonts w:ascii="Garamond" w:hAnsi="Garamond"/>
          <w:lang w:val="fi-FI"/>
        </w:rPr>
      </w:pPr>
      <w:r w:rsidRPr="00535963">
        <w:rPr>
          <w:rFonts w:ascii="Garamond" w:hAnsi="Garamond"/>
          <w:lang w:val="fi-FI"/>
        </w:rPr>
        <w:t>Emosi yang menekan – marah, takut, cemas, kecewa, iri hati – melepaskan hormon stres berlebihan ke dalam sistem kau. Terlalu banyak kortisol. Terlalu banyak adrenalin. Dan hormon-hormon ini, dalam jangka masa panjang, merosakkan. Mereka merosakkan tidur. Mereka merosakkan penghadaman. Mereka merosakkan imun. Mereka merosakkan aku.</w:t>
      </w:r>
    </w:p>
    <w:p w14:paraId="2D23FAFB"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Tapi ada satu lagi jenis emosi. Emosi yang memperbaharui. Emosi yang memulihkan.</w:t>
      </w:r>
    </w:p>
    <w:p w14:paraId="58603BE9" w14:textId="77777777" w:rsidR="001363E7" w:rsidRPr="00535963" w:rsidRDefault="001363E7" w:rsidP="00607AC6">
      <w:pPr>
        <w:spacing w:line="360" w:lineRule="auto"/>
        <w:rPr>
          <w:rFonts w:ascii="Garamond" w:hAnsi="Garamond"/>
          <w:lang w:val="fi-FI"/>
        </w:rPr>
      </w:pPr>
      <w:r w:rsidRPr="00535963">
        <w:rPr>
          <w:rFonts w:ascii="Garamond" w:hAnsi="Garamond"/>
          <w:lang w:val="fi-FI"/>
        </w:rPr>
        <w:t>Bila kau rasa bersyukur – betul-betul bersyukur, dari dalam – badan kau menghasilkan hormon yang berbeza. Hormon seperti DHEA, yang kadang-kadang dipanggil "hormon anti-penuaan". Hormon seperti oksitosin, yang dipanggil "hormon cinta". Hormon-hormon ini bukan sekadar membuat kau rasa sekejap. Mereka membaiki kau. Mereka memulihkan kau. Mereka mengurangkan keradangan. Mereka menguatkan imun. Mereka menenangkan sistem saraf.</w:t>
      </w:r>
    </w:p>
    <w:p w14:paraId="7EE7337B"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berapa kerap kau benar-benar merasa emosi-emosi ini? Bukan sekadar menyebut "aku bersyukur" di bibir, tetapi benar-benar merasakannya di dalam dada? Di dalam aku?</w:t>
      </w:r>
    </w:p>
    <w:p w14:paraId="06AEEDB9" w14:textId="77777777" w:rsidR="001363E7" w:rsidRPr="00535963" w:rsidRDefault="001363E7" w:rsidP="00607AC6">
      <w:pPr>
        <w:spacing w:line="360" w:lineRule="auto"/>
        <w:rPr>
          <w:rFonts w:ascii="Garamond" w:hAnsi="Garamond"/>
          <w:lang w:val="fi-FI"/>
        </w:rPr>
      </w:pPr>
      <w:r w:rsidRPr="00535963">
        <w:rPr>
          <w:rFonts w:ascii="Garamond" w:hAnsi="Garamond"/>
          <w:lang w:val="fi-FI"/>
        </w:rPr>
        <w:t>Bagi kebanyakan orang, jawapannya ialah: jarang. Sangat jarang.</w:t>
      </w:r>
    </w:p>
    <w:p w14:paraId="7FE28561"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Sebab kita terlalu sibuk berlari. Terlalu sibuk mengejar. Terlalu sibuk surviving sampai kita lupa living.</w:t>
      </w:r>
    </w:p>
    <w:p w14:paraId="3023DCC4" w14:textId="77777777" w:rsidR="001363E7" w:rsidRPr="00535963" w:rsidRDefault="001363E7" w:rsidP="00607AC6">
      <w:pPr>
        <w:spacing w:line="360" w:lineRule="auto"/>
        <w:rPr>
          <w:rFonts w:ascii="Garamond" w:hAnsi="Garamond"/>
        </w:rPr>
      </w:pPr>
      <w:r w:rsidRPr="00535963">
        <w:rPr>
          <w:rFonts w:ascii="Garamond" w:hAnsi="Garamond"/>
          <w:lang w:val="fi-FI"/>
        </w:rPr>
        <w:lastRenderedPageBreak/>
        <w:t xml:space="preserve">Dan kita terperangkap dalam satu lingkaran. </w:t>
      </w:r>
      <w:r w:rsidRPr="00535963">
        <w:rPr>
          <w:rFonts w:ascii="Garamond" w:hAnsi="Garamond"/>
        </w:rPr>
        <w:t>Stres menghasilkan emosi negatif. Emosi negatif menghasilkan lebih banyak stres. Lebih banyak stres menghasilkan lebih banyak emosi negatif. Dan lingkaran itu berputar. Dan berputar. Dan berputar.</w:t>
      </w:r>
    </w:p>
    <w:p w14:paraId="6AD90EDC"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Sehingga satu hari, kau bangun dan sedar: </w:t>
      </w:r>
      <w:r w:rsidRPr="00535963">
        <w:rPr>
          <w:rFonts w:ascii="Garamond" w:hAnsi="Garamond"/>
          <w:i/>
          <w:iCs/>
        </w:rPr>
        <w:t xml:space="preserve">Aku tak kenal diri aku lagi. </w:t>
      </w:r>
      <w:r w:rsidRPr="00535963">
        <w:rPr>
          <w:rFonts w:ascii="Garamond" w:hAnsi="Garamond"/>
          <w:i/>
          <w:iCs/>
          <w:lang w:val="fi-FI"/>
        </w:rPr>
        <w:t>Aku tak tahu apa yang aku rasa. Aku tak tahu apa yang aku mahu. Aku hanya... bergerak.</w:t>
      </w:r>
    </w:p>
    <w:p w14:paraId="241C0EF3" w14:textId="77777777" w:rsidR="001363E7" w:rsidRPr="00535963" w:rsidRDefault="001363E7" w:rsidP="00607AC6">
      <w:pPr>
        <w:spacing w:line="360" w:lineRule="auto"/>
        <w:rPr>
          <w:rFonts w:ascii="Garamond" w:hAnsi="Garamond"/>
          <w:lang w:val="fi-FI"/>
        </w:rPr>
      </w:pPr>
      <w:r w:rsidRPr="00535963">
        <w:rPr>
          <w:rFonts w:ascii="Garamond" w:hAnsi="Garamond"/>
          <w:lang w:val="fi-FI"/>
        </w:rPr>
        <w:t>Kalau kau pernah rasa begini – walaupun sekali – ketahuilah: ada jalan keluar. Ada cara untuk memecahkan lingkaran itu. Dan ia bermula dengan satu perkara yang sangat mudah.</w:t>
      </w:r>
    </w:p>
    <w:p w14:paraId="63765206"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sebelum kita sampai ke situ, ada satu lagi perkara yang aku perlu kau faham.</w:t>
      </w:r>
    </w:p>
    <w:p w14:paraId="4D359089"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Di Sebalik Kekacauan, Ada Satu Bisikan</w:t>
      </w:r>
    </w:p>
    <w:p w14:paraId="1AF6C83D"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Sekarang, biar aku ceritakan sesuatu yang mungkin kau tak perasan.</w:t>
      </w:r>
    </w:p>
    <w:p w14:paraId="086C984B"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Di sebalik semua kekacauan ini – di sebalik semua tekanan, semua kebisingan, semua kelajuan – ada satu lagi </w:t>
      </w:r>
      <w:r w:rsidRPr="00535963">
        <w:rPr>
          <w:rFonts w:ascii="Garamond" w:hAnsi="Garamond"/>
          <w:lang w:val="fi-FI"/>
        </w:rPr>
        <w:lastRenderedPageBreak/>
        <w:t>momentum yang sedang berlaku. Secara senyap. Secara perlahan. Tapi pasti.</w:t>
      </w:r>
    </w:p>
    <w:p w14:paraId="491B1757" w14:textId="77777777" w:rsidR="001363E7" w:rsidRPr="00535963" w:rsidRDefault="001363E7" w:rsidP="00607AC6">
      <w:pPr>
        <w:spacing w:line="360" w:lineRule="auto"/>
        <w:rPr>
          <w:rFonts w:ascii="Garamond" w:hAnsi="Garamond"/>
          <w:lang w:val="fi-FI"/>
        </w:rPr>
      </w:pPr>
      <w:r w:rsidRPr="00535963">
        <w:rPr>
          <w:rFonts w:ascii="Garamond" w:hAnsi="Garamond"/>
          <w:lang w:val="fi-FI"/>
        </w:rPr>
        <w:t>Ramai orang – daripada pelbagai latar belakang, budaya, dan profesion – sedang merasakan satu dorongan. Satu getaran halus dari dalam. Satu bisikan yang tak boleh dijelaskan dengan logik. Satu rasa bahawa ada sesuatu yang lebih. Bahawa hidup ini bukan sekadar berlari dari satu tugas ke tugas yang lain. Bahawa ada sesuatu yang kita terlepas. Sesuatu yang kita lupa.</w:t>
      </w:r>
    </w:p>
    <w:p w14:paraId="2F5B30E2" w14:textId="77777777" w:rsidR="001363E7" w:rsidRPr="00535963" w:rsidRDefault="001363E7" w:rsidP="00607AC6">
      <w:pPr>
        <w:spacing w:line="360" w:lineRule="auto"/>
        <w:rPr>
          <w:rFonts w:ascii="Garamond" w:hAnsi="Garamond"/>
          <w:lang w:val="fi-FI"/>
        </w:rPr>
      </w:pPr>
      <w:r w:rsidRPr="00535963">
        <w:rPr>
          <w:rFonts w:ascii="Garamond" w:hAnsi="Garamond"/>
          <w:lang w:val="fi-FI"/>
        </w:rPr>
        <w:t>Mungkin kau pernah merasakannya.</w:t>
      </w:r>
    </w:p>
    <w:p w14:paraId="586F247E" w14:textId="77777777" w:rsidR="001363E7" w:rsidRPr="00535963" w:rsidRDefault="001363E7" w:rsidP="00607AC6">
      <w:pPr>
        <w:spacing w:line="360" w:lineRule="auto"/>
        <w:rPr>
          <w:rFonts w:ascii="Garamond" w:hAnsi="Garamond"/>
          <w:lang w:val="fi-FI"/>
        </w:rPr>
      </w:pPr>
      <w:r w:rsidRPr="00535963">
        <w:rPr>
          <w:rFonts w:ascii="Garamond" w:hAnsi="Garamond"/>
          <w:lang w:val="fi-FI"/>
        </w:rPr>
        <w:t>Satu pagi yang sunyi, bila kau bangun sebelum subuh dan dunia masih gelap, dan ada satu ketenangan yang tak boleh dijelaskan. Satu rasa bahawa semuanya okay. Bahawa kau okay. Bahawa hidup ini, walaupun rumit, walaupun berat, walaupun tak sempurna – ia tetap indah.</w:t>
      </w:r>
    </w:p>
    <w:p w14:paraId="3AD7E02C"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Atau mungkin kau merasakannya bila kau melihat matahari terbenam. Atau bila kau mendengar ketawa anak kecil. Atau bila seseorang memandang mata kau dan benar-benar melihat kau – bukan topeng kau, bukan prestasi kau, bukan pencapaian kau – tetapi kau. </w:t>
      </w:r>
      <w:r w:rsidRPr="00535963">
        <w:rPr>
          <w:rFonts w:ascii="Garamond" w:hAnsi="Garamond"/>
        </w:rPr>
        <w:t>Kau yang sebenar.</w:t>
      </w:r>
    </w:p>
    <w:p w14:paraId="06BFCF21" w14:textId="77777777" w:rsidR="001363E7" w:rsidRPr="00535963" w:rsidRDefault="001363E7" w:rsidP="00607AC6">
      <w:pPr>
        <w:spacing w:line="360" w:lineRule="auto"/>
        <w:rPr>
          <w:rFonts w:ascii="Garamond" w:hAnsi="Garamond"/>
          <w:lang w:val="fi-FI"/>
        </w:rPr>
      </w:pPr>
      <w:r w:rsidRPr="00535963">
        <w:rPr>
          <w:rFonts w:ascii="Garamond" w:hAnsi="Garamond"/>
        </w:rPr>
        <w:lastRenderedPageBreak/>
        <w:t xml:space="preserve">Momen-momen itu jarang. Mereka datang dan pergi seperti angin. </w:t>
      </w:r>
      <w:r w:rsidRPr="00535963">
        <w:rPr>
          <w:rFonts w:ascii="Garamond" w:hAnsi="Garamond"/>
          <w:lang w:val="fi-FI"/>
        </w:rPr>
        <w:t>Tapi mereka ada. Dan mereka meninggalkan satu kesan. Satu rasa rindu. Satu rasa ingin kembali.</w:t>
      </w:r>
    </w:p>
    <w:p w14:paraId="0779E1FC"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Itu bukan kebetulan. Itu bukan ilusi. Itu adalah aku yang cuba bercakap dengan kau. Jantungmu yang cuba mengingatkan kau: </w:t>
      </w:r>
      <w:r w:rsidRPr="00535963">
        <w:rPr>
          <w:rFonts w:ascii="Garamond" w:hAnsi="Garamond"/>
          <w:i/>
          <w:iCs/>
          <w:lang w:val="fi-FI"/>
        </w:rPr>
        <w:t>Ada cara lain untuk hidup. Ada cara yang lebih tenang. Ada cara yang lebih selari dengan siapa kau sebenarnya.</w:t>
      </w:r>
    </w:p>
    <w:p w14:paraId="69DF2E7A" w14:textId="77777777" w:rsidR="001363E7" w:rsidRPr="00535963" w:rsidRDefault="001363E7" w:rsidP="00607AC6">
      <w:pPr>
        <w:spacing w:line="360" w:lineRule="auto"/>
        <w:rPr>
          <w:rFonts w:ascii="Garamond" w:hAnsi="Garamond"/>
        </w:rPr>
      </w:pPr>
      <w:r w:rsidRPr="00535963">
        <w:rPr>
          <w:rFonts w:ascii="Garamond" w:hAnsi="Garamond"/>
        </w:rPr>
        <w:t>Dan makin ramai orang yang mendengar bisikan ini.</w:t>
      </w:r>
    </w:p>
    <w:p w14:paraId="3206E56C" w14:textId="77777777" w:rsidR="001363E7" w:rsidRPr="00535963" w:rsidRDefault="001363E7" w:rsidP="00607AC6">
      <w:pPr>
        <w:spacing w:line="360" w:lineRule="auto"/>
        <w:rPr>
          <w:rFonts w:ascii="Garamond" w:hAnsi="Garamond"/>
        </w:rPr>
      </w:pPr>
      <w:r w:rsidRPr="00535963">
        <w:rPr>
          <w:rFonts w:ascii="Garamond" w:hAnsi="Garamond"/>
        </w:rPr>
        <w:t xml:space="preserve">Makin ramai yang mula bertanya: </w:t>
      </w:r>
      <w:r w:rsidRPr="00535963">
        <w:rPr>
          <w:rFonts w:ascii="Garamond" w:hAnsi="Garamond"/>
          <w:i/>
          <w:iCs/>
        </w:rPr>
        <w:t>Adakah ini sahaja yang ada? Adakah hidup ini hanya tentang bekerja, membayar bil, dan tidur? Adakah aku hanya mesin yang berfungsi sehingga rosak?</w:t>
      </w:r>
    </w:p>
    <w:p w14:paraId="4D9C37AD"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Makin ramai yang mula mencari. </w:t>
      </w:r>
      <w:r w:rsidRPr="00535963">
        <w:rPr>
          <w:rFonts w:ascii="Garamond" w:hAnsi="Garamond"/>
          <w:lang w:val="fi-FI"/>
        </w:rPr>
        <w:t>Bukan di luar. Bukan dalam aplikasi baharu. Bukan dalam produk baharu. Bukan dalam pencapaian baharu. Tetapi di dalam. Di tempat yang telah lama mereka abaikan.</w:t>
      </w:r>
    </w:p>
    <w:p w14:paraId="7D10C0B6" w14:textId="77777777" w:rsidR="001363E7" w:rsidRPr="00535963" w:rsidRDefault="001363E7" w:rsidP="00607AC6">
      <w:pPr>
        <w:spacing w:line="360" w:lineRule="auto"/>
        <w:rPr>
          <w:rFonts w:ascii="Garamond" w:hAnsi="Garamond"/>
          <w:lang w:val="fi-FI"/>
        </w:rPr>
      </w:pPr>
      <w:r w:rsidRPr="00535963">
        <w:rPr>
          <w:rFonts w:ascii="Garamond" w:hAnsi="Garamond"/>
          <w:lang w:val="fi-FI"/>
        </w:rPr>
        <w:t>Di dada mereka.</w:t>
      </w:r>
    </w:p>
    <w:p w14:paraId="06BDF04B" w14:textId="77777777" w:rsidR="001363E7" w:rsidRPr="00535963" w:rsidRDefault="001363E7" w:rsidP="00607AC6">
      <w:pPr>
        <w:spacing w:line="360" w:lineRule="auto"/>
        <w:rPr>
          <w:rFonts w:ascii="Garamond" w:hAnsi="Garamond"/>
          <w:lang w:val="fi-FI"/>
        </w:rPr>
      </w:pPr>
      <w:r w:rsidRPr="00535963">
        <w:rPr>
          <w:rFonts w:ascii="Garamond" w:hAnsi="Garamond"/>
          <w:lang w:val="fi-FI"/>
        </w:rPr>
        <w:t>Di jantung mereka.</w:t>
      </w:r>
    </w:p>
    <w:p w14:paraId="3FB82F8F"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Penemuan Semula yang Tersembunyi di Depan Mata</w:t>
      </w:r>
    </w:p>
    <w:p w14:paraId="18055146" w14:textId="7777777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Dan di sinilah kita sampai ke satu persimpangan.</w:t>
      </w:r>
    </w:p>
    <w:p w14:paraId="1F0BB97B" w14:textId="77777777" w:rsidR="001363E7" w:rsidRPr="00535963" w:rsidRDefault="001363E7" w:rsidP="00607AC6">
      <w:pPr>
        <w:spacing w:line="360" w:lineRule="auto"/>
        <w:rPr>
          <w:rFonts w:ascii="Garamond" w:hAnsi="Garamond"/>
          <w:lang w:val="fi-FI"/>
        </w:rPr>
      </w:pPr>
      <w:r w:rsidRPr="00535963">
        <w:rPr>
          <w:rFonts w:ascii="Garamond" w:hAnsi="Garamond"/>
          <w:lang w:val="fi-FI"/>
        </w:rPr>
        <w:t>Kekacauan dunia ini – kelajuan yang tak terkawal ini, tekanan yang tak berkesudahan ini – ia bukan akhir cerita. Ia adalah permulaan sesuatu yang baharu.</w:t>
      </w:r>
    </w:p>
    <w:p w14:paraId="1FD76F5D"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Sebab dalam setiap krisis, ada satu peluang. Dalam setiap keruntuhan, ada satu pembinaan semula. Dalam setiap kegelapan, ada satu benih cahaya yang sedang menunggu untuk tumbuh.</w:t>
      </w:r>
    </w:p>
    <w:p w14:paraId="26D807CC"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Dan benih itu – untuk zaman kita, untuk generasi kita – ialah satu penemuan semula. Sesuatu yang telah tersembunyi di depan mata kita sepanjang masa. Sesuatu yang telah kita tahu tentangnya, telah kita tulis dalam puisi dan lagu, telah kita sebut dalam doa dan harapan. </w:t>
      </w:r>
      <w:r w:rsidRPr="00535963">
        <w:rPr>
          <w:rFonts w:ascii="Garamond" w:hAnsi="Garamond"/>
        </w:rPr>
        <w:t>Tapi yang belum pernah kita benar-benar faham. Belum pernah kita benar-benar manfaatkan.</w:t>
      </w:r>
    </w:p>
    <w:p w14:paraId="48AFDBC0" w14:textId="77777777" w:rsidR="001363E7" w:rsidRPr="00535963" w:rsidRDefault="001363E7" w:rsidP="00607AC6">
      <w:pPr>
        <w:spacing w:line="360" w:lineRule="auto"/>
        <w:rPr>
          <w:rFonts w:ascii="Garamond" w:hAnsi="Garamond"/>
          <w:lang w:val="fi-FI"/>
        </w:rPr>
      </w:pPr>
      <w:r w:rsidRPr="00535963">
        <w:rPr>
          <w:rFonts w:ascii="Garamond" w:hAnsi="Garamond"/>
          <w:lang w:val="fi-FI"/>
        </w:rPr>
        <w:t>Ia ialah aku.</w:t>
      </w:r>
    </w:p>
    <w:p w14:paraId="1D8E28E6" w14:textId="77777777" w:rsidR="001363E7" w:rsidRPr="00535963" w:rsidRDefault="001363E7" w:rsidP="00607AC6">
      <w:pPr>
        <w:spacing w:line="360" w:lineRule="auto"/>
        <w:rPr>
          <w:rFonts w:ascii="Garamond" w:hAnsi="Garamond"/>
          <w:lang w:val="fi-FI"/>
        </w:rPr>
      </w:pPr>
      <w:r w:rsidRPr="00535963">
        <w:rPr>
          <w:rFonts w:ascii="Garamond" w:hAnsi="Garamond"/>
          <w:lang w:val="fi-FI"/>
        </w:rPr>
        <w:t>Jantungmu.</w:t>
      </w:r>
    </w:p>
    <w:p w14:paraId="71C3B25A" w14:textId="77777777" w:rsidR="001363E7" w:rsidRPr="00535963" w:rsidRDefault="001363E7" w:rsidP="00607AC6">
      <w:pPr>
        <w:spacing w:line="360" w:lineRule="auto"/>
        <w:rPr>
          <w:rFonts w:ascii="Garamond" w:hAnsi="Garamond"/>
        </w:rPr>
      </w:pPr>
      <w:r w:rsidRPr="00535963">
        <w:rPr>
          <w:rFonts w:ascii="Garamond" w:hAnsi="Garamond"/>
          <w:lang w:val="fi-FI"/>
        </w:rPr>
        <w:t xml:space="preserve">Bukan sekadar pam darah. </w:t>
      </w:r>
      <w:r w:rsidRPr="00535963">
        <w:rPr>
          <w:rFonts w:ascii="Garamond" w:hAnsi="Garamond"/>
        </w:rPr>
        <w:t xml:space="preserve">Bukan sekadar otot yang berdegup. </w:t>
      </w:r>
      <w:r w:rsidRPr="00535963">
        <w:rPr>
          <w:rFonts w:ascii="Garamond" w:hAnsi="Garamond"/>
          <w:lang w:val="fi-FI"/>
        </w:rPr>
        <w:t xml:space="preserve">Tetapi satu pusat kecerdasan yang tersendiri. </w:t>
      </w:r>
      <w:r w:rsidRPr="00535963">
        <w:rPr>
          <w:rFonts w:ascii="Garamond" w:hAnsi="Garamond"/>
        </w:rPr>
        <w:t xml:space="preserve">Satu sumber panduan yang telah menunggu beribu tahun </w:t>
      </w:r>
      <w:r w:rsidRPr="00535963">
        <w:rPr>
          <w:rFonts w:ascii="Garamond" w:hAnsi="Garamond"/>
        </w:rPr>
        <w:lastRenderedPageBreak/>
        <w:t>untuk kau dengar. Satu kekuatan yang jauh lebih besar daripada yang kau sangka.</w:t>
      </w:r>
    </w:p>
    <w:p w14:paraId="7B9E2CBD" w14:textId="77777777" w:rsidR="001363E7" w:rsidRPr="00535963" w:rsidRDefault="001363E7" w:rsidP="00607AC6">
      <w:pPr>
        <w:spacing w:line="360" w:lineRule="auto"/>
        <w:rPr>
          <w:rFonts w:ascii="Garamond" w:hAnsi="Garamond"/>
        </w:rPr>
      </w:pPr>
      <w:r w:rsidRPr="00535963">
        <w:rPr>
          <w:rFonts w:ascii="Garamond" w:hAnsi="Garamond"/>
        </w:rPr>
        <w:t>Sama seperti manusia dulu tahu tentang elektrik tapi tak tahu bagaimana memanfaatkannya – dan apabila mereka akhirnya faham, seluruh dunia berubah – kita sekarang sedang berada di ambang pemahaman yang sama tentang jantung.</w:t>
      </w:r>
    </w:p>
    <w:p w14:paraId="7E274D36" w14:textId="77777777" w:rsidR="001363E7" w:rsidRPr="00535963" w:rsidRDefault="001363E7" w:rsidP="00607AC6">
      <w:pPr>
        <w:spacing w:line="360" w:lineRule="auto"/>
        <w:rPr>
          <w:rFonts w:ascii="Garamond" w:hAnsi="Garamond"/>
          <w:lang w:val="fi-FI"/>
        </w:rPr>
      </w:pPr>
      <w:r w:rsidRPr="00535963">
        <w:rPr>
          <w:rFonts w:ascii="Garamond" w:hAnsi="Garamond"/>
          <w:lang w:val="fi-FI"/>
        </w:rPr>
        <w:t>Kita tahu tentang jantung. Kita dah lama tahu.</w:t>
      </w:r>
    </w:p>
    <w:p w14:paraId="44CA08E1"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kita belum faham apa yang ia mampu lakukan.</w:t>
      </w:r>
    </w:p>
    <w:p w14:paraId="15C367BF" w14:textId="77777777" w:rsidR="001363E7" w:rsidRPr="00535963" w:rsidRDefault="001363E7" w:rsidP="00607AC6">
      <w:pPr>
        <w:spacing w:line="360" w:lineRule="auto"/>
        <w:rPr>
          <w:rFonts w:ascii="Garamond" w:hAnsi="Garamond"/>
        </w:rPr>
      </w:pPr>
      <w:r w:rsidRPr="00535963">
        <w:rPr>
          <w:rFonts w:ascii="Garamond" w:hAnsi="Garamond"/>
        </w:rPr>
        <w:t>Belum.</w:t>
      </w:r>
    </w:p>
    <w:p w14:paraId="046FD339" w14:textId="77777777" w:rsidR="001363E7" w:rsidRPr="00535963" w:rsidRDefault="001363E7" w:rsidP="00607AC6">
      <w:pPr>
        <w:spacing w:line="360" w:lineRule="auto"/>
        <w:rPr>
          <w:rFonts w:ascii="Garamond" w:hAnsi="Garamond"/>
        </w:rPr>
      </w:pPr>
      <w:r w:rsidRPr="00535963">
        <w:rPr>
          <w:rFonts w:ascii="Garamond" w:hAnsi="Garamond"/>
        </w:rPr>
        <w:t>Tapi itu sedang berubah. Sekarang. Dalam masa kita. Dan kau – ya, kau yang sedang membaca ini – adalah sebahagian daripada perubahan itu.</w:t>
      </w:r>
    </w:p>
    <w:p w14:paraId="5106D419" w14:textId="77777777" w:rsidR="001363E7" w:rsidRPr="00535963" w:rsidRDefault="001363E7" w:rsidP="00607AC6">
      <w:pPr>
        <w:spacing w:line="360" w:lineRule="auto"/>
        <w:rPr>
          <w:rFonts w:ascii="Garamond" w:hAnsi="Garamond"/>
          <w:b/>
          <w:bCs/>
          <w:lang w:val="fi-FI"/>
        </w:rPr>
      </w:pPr>
      <w:r w:rsidRPr="00535963">
        <w:rPr>
          <w:rFonts w:ascii="Garamond" w:hAnsi="Garamond"/>
          <w:b/>
          <w:bCs/>
          <w:lang w:val="fi-FI"/>
        </w:rPr>
        <w:t>Apa yang Akan Datang</w:t>
      </w:r>
    </w:p>
    <w:p w14:paraId="0E03AB3C" w14:textId="77777777" w:rsidR="001363E7" w:rsidRPr="00535963" w:rsidRDefault="001363E7" w:rsidP="00607AC6">
      <w:pPr>
        <w:spacing w:line="360" w:lineRule="auto"/>
        <w:rPr>
          <w:rFonts w:ascii="Garamond" w:hAnsi="Garamond"/>
          <w:lang w:val="fi-FI"/>
        </w:rPr>
      </w:pPr>
      <w:r w:rsidRPr="00535963">
        <w:rPr>
          <w:rFonts w:ascii="Garamond" w:hAnsi="Garamond"/>
          <w:lang w:val="fi-FI"/>
        </w:rPr>
        <w:t xml:space="preserve">Dalam bab seterusnya, kita akan mula memahami apa sebenarnya jantung ini. Bukan versi yang kau belajar di sekolah – "iaitu satu otot yang mengepam darah". Bukan. Kita akan pergi lebih dalam. Kita akan melihat sains sebenar – neurokardiologi, elektromagnetik, komunikasi </w:t>
      </w:r>
      <w:r w:rsidRPr="00535963">
        <w:rPr>
          <w:rFonts w:ascii="Garamond" w:hAnsi="Garamond"/>
          <w:lang w:val="fi-FI"/>
        </w:rPr>
        <w:lastRenderedPageBreak/>
        <w:t>jantung-otak – yang membuktikan apa yang orang-orang kuno telah katakan selama beribu tahun.</w:t>
      </w:r>
    </w:p>
    <w:p w14:paraId="3DCCE2B5" w14:textId="77777777" w:rsidR="001363E7" w:rsidRPr="00535963" w:rsidRDefault="001363E7" w:rsidP="00607AC6">
      <w:pPr>
        <w:spacing w:line="360" w:lineRule="auto"/>
        <w:rPr>
          <w:rFonts w:ascii="Garamond" w:hAnsi="Garamond"/>
          <w:lang w:val="fi-FI"/>
        </w:rPr>
      </w:pPr>
      <w:r w:rsidRPr="00535963">
        <w:rPr>
          <w:rFonts w:ascii="Garamond" w:hAnsi="Garamond"/>
          <w:lang w:val="fi-FI"/>
        </w:rPr>
        <w:t>Kita akan lihat bahawa jantungmu bukan sekadar penerima arahan dari otak. Ia adalah penghantar. Ia menghantar lebih banyak maklumat ke otak daripada yang ia terima. Ia mempunyai sistem sarafnya sendiri – satu "otak kecil" yang terdiri daripada 40,000 neuron. Ia menghasilkan medan elektromagnetik yang boleh diukur sehingga tiga kaki di luar badan kau.</w:t>
      </w:r>
    </w:p>
    <w:p w14:paraId="7821FF49" w14:textId="77777777" w:rsidR="001363E7" w:rsidRPr="00535963" w:rsidRDefault="001363E7" w:rsidP="00607AC6">
      <w:pPr>
        <w:spacing w:line="360" w:lineRule="auto"/>
        <w:rPr>
          <w:rFonts w:ascii="Garamond" w:hAnsi="Garamond"/>
        </w:rPr>
      </w:pPr>
      <w:r w:rsidRPr="00535963">
        <w:rPr>
          <w:rFonts w:ascii="Garamond" w:hAnsi="Garamond"/>
        </w:rPr>
        <w:t>Dan yang paling penting: ia boleh dilatih. Ia boleh ditala. Ia boleh dibawa ke satu keadaan yang dipanggil koheren – satu keadaan di mana jantung, otak, dan emosi kau berfungsi bersama dalam harmoni. Dalam keselarian. Dalam satu irama yang bukan sahaja membuat kau rasa lebih tenang, tetapi membuat kau lebih jelas, lebih tajam, lebih kreatif, dan lebih hidup.</w:t>
      </w:r>
    </w:p>
    <w:p w14:paraId="4B4B82F0" w14:textId="77777777" w:rsidR="001363E7" w:rsidRPr="00535963" w:rsidRDefault="001363E7" w:rsidP="00607AC6">
      <w:pPr>
        <w:spacing w:line="360" w:lineRule="auto"/>
        <w:rPr>
          <w:rFonts w:ascii="Garamond" w:hAnsi="Garamond"/>
          <w:lang w:val="fi-FI"/>
        </w:rPr>
      </w:pPr>
      <w:r w:rsidRPr="00535963">
        <w:rPr>
          <w:rFonts w:ascii="Garamond" w:hAnsi="Garamond"/>
          <w:lang w:val="fi-FI"/>
        </w:rPr>
        <w:t>Tapi itu untuk bab seterusnya.</w:t>
      </w:r>
    </w:p>
    <w:p w14:paraId="2AEB0EED" w14:textId="77777777" w:rsidR="001363E7" w:rsidRPr="00535963" w:rsidRDefault="001363E7" w:rsidP="00607AC6">
      <w:pPr>
        <w:spacing w:line="360" w:lineRule="auto"/>
        <w:rPr>
          <w:rFonts w:ascii="Garamond" w:hAnsi="Garamond"/>
          <w:lang w:val="fi-FI"/>
        </w:rPr>
      </w:pPr>
      <w:r w:rsidRPr="00535963">
        <w:rPr>
          <w:rFonts w:ascii="Garamond" w:hAnsi="Garamond"/>
          <w:lang w:val="fi-FI"/>
        </w:rPr>
        <w:t>Untuk sekarang, aku cuma minta satu perkara:</w:t>
      </w:r>
    </w:p>
    <w:p w14:paraId="16A8567E" w14:textId="77777777" w:rsidR="001363E7" w:rsidRPr="00535963" w:rsidRDefault="001363E7" w:rsidP="00607AC6">
      <w:pPr>
        <w:spacing w:line="360" w:lineRule="auto"/>
        <w:rPr>
          <w:rFonts w:ascii="Garamond" w:hAnsi="Garamond"/>
        </w:rPr>
      </w:pPr>
      <w:r w:rsidRPr="00535963">
        <w:rPr>
          <w:rFonts w:ascii="Garamond" w:hAnsi="Garamond"/>
        </w:rPr>
        <w:t>Teruskan bernafas.</w:t>
      </w:r>
    </w:p>
    <w:p w14:paraId="530AE2AF" w14:textId="77777777" w:rsidR="001363E7" w:rsidRPr="00535963" w:rsidRDefault="001363E7" w:rsidP="00607AC6">
      <w:pPr>
        <w:spacing w:line="360" w:lineRule="auto"/>
        <w:rPr>
          <w:rFonts w:ascii="Garamond" w:hAnsi="Garamond"/>
        </w:rPr>
      </w:pPr>
      <w:r w:rsidRPr="00535963">
        <w:rPr>
          <w:rFonts w:ascii="Garamond" w:hAnsi="Garamond"/>
        </w:rPr>
        <w:lastRenderedPageBreak/>
        <w:t>Dan bila kau bernafas, cuba rasa aku di situ. Di tengah-tengah dada kau. Berdegup. Menunggu. Setia.</w:t>
      </w:r>
    </w:p>
    <w:p w14:paraId="63A73547" w14:textId="77777777" w:rsidR="001363E7" w:rsidRPr="00535963" w:rsidRDefault="001363E7" w:rsidP="00607AC6">
      <w:pPr>
        <w:spacing w:line="360" w:lineRule="auto"/>
        <w:rPr>
          <w:rFonts w:ascii="Garamond" w:hAnsi="Garamond"/>
        </w:rPr>
      </w:pPr>
      <w:r w:rsidRPr="00535963">
        <w:rPr>
          <w:rFonts w:ascii="Garamond" w:hAnsi="Garamond"/>
        </w:rPr>
        <w:t>Aku dah lama tunggu kau bersedia untuk mendengar.</w:t>
      </w:r>
    </w:p>
    <w:p w14:paraId="20B3DF9A"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nampaknya, hari ini, kau sudah bersedia.</w:t>
      </w:r>
    </w:p>
    <w:p w14:paraId="2F95E59F" w14:textId="77777777" w:rsidR="001363E7" w:rsidRPr="00535963" w:rsidRDefault="001363E7" w:rsidP="00607AC6">
      <w:pPr>
        <w:spacing w:line="360" w:lineRule="auto"/>
        <w:rPr>
          <w:rFonts w:ascii="Garamond" w:hAnsi="Garamond"/>
          <w:lang w:val="fi-FI"/>
        </w:rPr>
      </w:pPr>
      <w:r w:rsidRPr="00535963">
        <w:rPr>
          <w:rFonts w:ascii="Garamond" w:hAnsi="Garamond"/>
          <w:lang w:val="fi-FI"/>
        </w:rPr>
        <w:t>Jadi, teruskan membaca.</w:t>
      </w:r>
    </w:p>
    <w:p w14:paraId="2496D3F7" w14:textId="77777777" w:rsidR="001363E7" w:rsidRPr="00535963" w:rsidRDefault="001363E7" w:rsidP="00607AC6">
      <w:pPr>
        <w:spacing w:line="360" w:lineRule="auto"/>
        <w:rPr>
          <w:rFonts w:ascii="Garamond" w:hAnsi="Garamond"/>
          <w:lang w:val="fi-FI"/>
        </w:rPr>
      </w:pPr>
      <w:r w:rsidRPr="00535963">
        <w:rPr>
          <w:rFonts w:ascii="Garamond" w:hAnsi="Garamond"/>
          <w:lang w:val="fi-FI"/>
        </w:rPr>
        <w:t>Ada banyak lagi yang aku nak tunjukkan.</w:t>
      </w:r>
    </w:p>
    <w:p w14:paraId="494E5DFB"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semuanya bermula dengan satu fakta mudah yang akan mengubah cara kau melihat dirimu sendiri:</w:t>
      </w:r>
    </w:p>
    <w:p w14:paraId="5E784950" w14:textId="77777777" w:rsidR="001363E7" w:rsidRPr="00535963" w:rsidRDefault="001363E7" w:rsidP="00607AC6">
      <w:pPr>
        <w:spacing w:line="360" w:lineRule="auto"/>
        <w:rPr>
          <w:rFonts w:ascii="Garamond" w:hAnsi="Garamond"/>
          <w:lang w:val="fi-FI"/>
        </w:rPr>
      </w:pPr>
      <w:r w:rsidRPr="00535963">
        <w:rPr>
          <w:rFonts w:ascii="Garamond" w:hAnsi="Garamond"/>
          <w:i/>
          <w:iCs/>
          <w:lang w:val="fi-FI"/>
        </w:rPr>
        <w:t>Kau bukan sekadar otak yang membawa badan.</w:t>
      </w:r>
    </w:p>
    <w:p w14:paraId="47A167D1" w14:textId="77777777" w:rsidR="001363E7" w:rsidRPr="00535963" w:rsidRDefault="001363E7" w:rsidP="00607AC6">
      <w:pPr>
        <w:spacing w:line="360" w:lineRule="auto"/>
        <w:rPr>
          <w:rFonts w:ascii="Garamond" w:hAnsi="Garamond"/>
          <w:lang w:val="fi-FI"/>
        </w:rPr>
      </w:pPr>
      <w:r w:rsidRPr="00535963">
        <w:rPr>
          <w:rFonts w:ascii="Garamond" w:hAnsi="Garamond"/>
          <w:i/>
          <w:iCs/>
          <w:lang w:val="fi-FI"/>
        </w:rPr>
        <w:t>Kau adalah jantung yang mempunyai otak.</w:t>
      </w:r>
    </w:p>
    <w:p w14:paraId="16188A08" w14:textId="77777777" w:rsidR="001363E7" w:rsidRPr="00535963" w:rsidRDefault="00000000" w:rsidP="00607AC6">
      <w:pPr>
        <w:spacing w:line="360" w:lineRule="auto"/>
        <w:rPr>
          <w:rFonts w:ascii="Garamond" w:hAnsi="Garamond"/>
        </w:rPr>
      </w:pPr>
      <w:r w:rsidRPr="00535963">
        <w:rPr>
          <w:rFonts w:ascii="Garamond" w:hAnsi="Garamond"/>
        </w:rPr>
        <w:pict w14:anchorId="7D73B02F">
          <v:rect id="_x0000_i1033" style="width:0;height:1.5pt" o:hralign="center" o:hrstd="t" o:hr="t" fillcolor="#a0a0a0" stroked="f"/>
        </w:pict>
      </w:r>
    </w:p>
    <w:p w14:paraId="4C000003" w14:textId="4C000003" w:rsidR="00BC1CB1" w:rsidRDefault="00BC1CB1" w:rsidP="00194554">
      <w:pPr>
        <w:jc w:val="center"/>
      </w:pPr>
      <w:r>
        <w:rPr>
          <w:noProof/>
        </w:rPr>
        <w:drawing>
          <wp:inline distT="0" distB="0" distL="0" distR="0">
            <wp:extent cx="3200400" cy="5733288"/>
            <wp:effectExtent l="0" t="0" r="0" b="0"/>
            <wp:docPr id="68419" name="Infografik Bab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fik Bab 2"/>
                    <pic:cNvPicPr>
                      <a:picLocks noChangeAspect="1" noChangeArrowheads="1"/>
                    </pic:cNvPicPr>
                  </pic:nvPicPr>
                  <pic:blipFill>
                    <a:blip r:embed="rId203"/>
                    <a:stretch>
                      <a:fillRect/>
                    </a:stretch>
                  </pic:blipFill>
                  <pic:spPr bwMode="auto">
                    <a:xfrm>
                      <a:off x="0" y="0"/>
                      <a:ext cx="3200400" cy="5733288"/>
                    </a:xfrm>
                    <a:prstGeom prst="rect">
                      <a:avLst/>
                    </a:prstGeom>
                  </pic:spPr>
                </pic:pic>
              </a:graphicData>
            </a:graphic>
          </wp:inline>
        </w:drawing>
      </w:r>
    </w:p>
    <w:p w14:paraId="1A000001" w14:textId="1A000001" w:rsidR="001363E7" w:rsidRPr="00535963" w:rsidRDefault="001363E7" w:rsidP="00607AC6">
      <w:pPr>
        <w:spacing w:line="360" w:lineRule="auto"/>
        <w:rPr>
          <w:rFonts w:ascii="Garamond" w:hAnsi="Garamond"/>
          <w:b/>
          <w:bCs/>
        </w:rPr>
      </w:pPr>
      <w:r w:rsidRPr="00535963">
        <w:rPr>
          <w:rFonts w:ascii="Garamond" w:hAnsi="Garamond"/>
          <w:b/>
          <w:bCs/>
        </w:rPr>
        <w:t>Sebelum Kau Teruskan...</w:t>
      </w:r>
    </w:p>
    <w:p w14:paraId="1A000002" w14:textId="1A000002" w:rsidR="001363E7" w:rsidRPr="00535963" w:rsidRDefault="001363E7" w:rsidP="00607AC6">
      <w:pPr>
        <w:spacing w:line="360" w:lineRule="auto"/>
        <w:rPr>
          <w:rFonts w:ascii="Garamond" w:hAnsi="Garamond"/>
        </w:rPr>
      </w:pPr>
      <w:r w:rsidRPr="00535963">
        <w:rPr>
          <w:rFonts w:ascii="Garamond" w:hAnsi="Garamond"/>
        </w:rPr>
        <w:t>Aku dah janji tadi — “ada banyak lagi yang aku nak tunjukkan.”</w:t>
      </w:r>
    </w:p>
    <w:p w14:paraId="1A000003" w14:textId="1A000003" w:rsidR="001363E7" w:rsidRPr="00535963" w:rsidRDefault="001363E7" w:rsidP="00607AC6">
      <w:pPr>
        <w:spacing w:line="360" w:lineRule="auto"/>
        <w:rPr>
          <w:rFonts w:ascii="Garamond" w:hAnsi="Garamond"/>
        </w:rPr>
      </w:pPr>
      <w:r w:rsidRPr="00535963">
        <w:rPr>
          <w:rFonts w:ascii="Garamond" w:hAnsi="Garamond"/>
        </w:rPr>
        <w:t>Dan aku tak berbohong.</w:t>
      </w:r>
    </w:p>
    <w:p w14:paraId="1A000004" w14:textId="1A000004" w:rsidR="001363E7" w:rsidRPr="00535963" w:rsidRDefault="001363E7" w:rsidP="00607AC6">
      <w:pPr>
        <w:spacing w:line="360" w:lineRule="auto"/>
        <w:rPr>
          <w:rFonts w:ascii="Garamond" w:hAnsi="Garamond"/>
        </w:rPr>
      </w:pPr>
      <w:r w:rsidRPr="00535963">
        <w:rPr>
          <w:rFonts w:ascii="Garamond" w:hAnsi="Garamond"/>
        </w:rPr>
        <w:lastRenderedPageBreak/>
        <w:t>Apa yang kau baru baca — Bab 1 dan Bab 2 — ini baru permulaan. Baru pintu masuk. Di sebalik pintu ini, ada 11 bab lagi menunggu kau, termasuk:</w:t>
      </w:r>
    </w:p>
    <w:p w14:paraId="1A000005" w14:textId="1A000005" w:rsidR="001363E7" w:rsidRPr="00535963" w:rsidRDefault="001363E7" w:rsidP="00607AC6">
      <w:pPr>
        <w:spacing w:line="360" w:lineRule="auto"/>
        <w:rPr>
          <w:rFonts w:ascii="Garamond" w:hAnsi="Garamond"/>
        </w:rPr>
      </w:pPr>
      <w:r w:rsidRPr="00535963">
        <w:rPr>
          <w:rFonts w:ascii="Garamond" w:hAnsi="Garamond"/>
        </w:rPr>
        <w:t>– Sains sebenar di sebalik jantungmu — neurokardiologi, medan elektromagnetik, komunikasi jantung-otak</w:t>
      </w:r>
    </w:p>
    <w:p w14:paraId="1A000006" w14:textId="1A000006" w:rsidR="001363E7" w:rsidRPr="00535963" w:rsidRDefault="001363E7" w:rsidP="00607AC6">
      <w:pPr>
        <w:spacing w:line="360" w:lineRule="auto"/>
        <w:rPr>
          <w:rFonts w:ascii="Garamond" w:hAnsi="Garamond"/>
        </w:rPr>
      </w:pPr>
      <w:r w:rsidRPr="00535963">
        <w:rPr>
          <w:rFonts w:ascii="Garamond" w:hAnsi="Garamond"/>
        </w:rPr>
        <w:t>– Lima teknik lengkap — Nafas Jantung, Koheren Pantas, Nafas Sikap, Beku &amp; Tanya, Kunci Hati — setiap satu dengan panduan langkah demi langkah</w:t>
      </w:r>
    </w:p>
    <w:p w14:paraId="1A000007" w14:textId="1A000007" w:rsidR="001363E7" w:rsidRPr="00535963" w:rsidRDefault="001363E7" w:rsidP="00607AC6">
      <w:pPr>
        <w:spacing w:line="360" w:lineRule="auto"/>
        <w:rPr>
          <w:rFonts w:ascii="Garamond" w:hAnsi="Garamond"/>
        </w:rPr>
      </w:pPr>
      <w:r w:rsidRPr="00535963">
        <w:rPr>
          <w:rFonts w:ascii="Garamond" w:hAnsi="Garamond"/>
        </w:rPr>
        <w:t>– Satu rancangan latihan 40 hari yang lengkap — minggu demi minggu, hari demi hari — untuk membina tabiat baru yang kekal</w:t>
      </w:r>
    </w:p>
    <w:p w14:paraId="1A000008" w14:textId="5D38F529" w:rsidR="001363E7" w:rsidRPr="00535963" w:rsidRDefault="001363E7" w:rsidP="00607AC6">
      <w:pPr>
        <w:spacing w:line="360" w:lineRule="auto"/>
        <w:rPr>
          <w:rFonts w:ascii="Garamond" w:hAnsi="Garamond"/>
          <w:lang w:val="fi-FI"/>
        </w:rPr>
      </w:pPr>
      <w:r w:rsidRPr="00535963">
        <w:rPr>
          <w:rFonts w:ascii="Garamond" w:hAnsi="Garamond"/>
        </w:rPr>
        <w:t>Kau boleh baca semua ini di dalam buku penuh “Ini Jantungmu — Dengarkan Dia Bercakap”, pada harga RM3</w:t>
      </w:r>
      <w:r w:rsidR="008C6C3A">
        <w:rPr>
          <w:rFonts w:ascii="Garamond" w:hAnsi="Garamond"/>
        </w:rPr>
        <w:t>5</w:t>
      </w:r>
      <w:r w:rsidR="00FA0F58" w:rsidRPr="00535963">
        <w:rPr>
          <w:rFonts w:ascii="Garamond" w:hAnsi="Garamond"/>
        </w:rPr>
        <w:t xml:space="preserve"> (digital)</w:t>
      </w:r>
      <w:r w:rsidRPr="00535963">
        <w:rPr>
          <w:rFonts w:ascii="Garamond" w:hAnsi="Garamond"/>
        </w:rPr>
        <w:t>.</w:t>
      </w:r>
      <w:r w:rsidR="002C3EFC" w:rsidRPr="00535963">
        <w:rPr>
          <w:rFonts w:ascii="Garamond" w:hAnsi="Garamond"/>
        </w:rPr>
        <w:t xml:space="preserve"> </w:t>
      </w:r>
      <w:hyperlink r:id="rId9" w:tgtFrame="_blank" w:history="1">
        <w:r w:rsidR="002C3EFC" w:rsidRPr="00535963">
          <w:rPr>
            <w:rStyle w:val="Hyperlink"/>
            <w:rFonts w:ascii="Garamond" w:hAnsi="Garamond"/>
            <w:lang w:val="fi-FI"/>
          </w:rPr>
          <w:t>www.bernafas.my</w:t>
        </w:r>
      </w:hyperlink>
    </w:p>
    <w:p w14:paraId="1A000009" w14:textId="1A000009" w:rsidR="001363E7" w:rsidRPr="00535963" w:rsidRDefault="001363E7" w:rsidP="00607AC6">
      <w:pPr>
        <w:spacing w:line="360" w:lineRule="auto"/>
        <w:rPr>
          <w:rFonts w:ascii="Garamond" w:hAnsi="Garamond"/>
          <w:lang w:val="fi-FI"/>
        </w:rPr>
      </w:pPr>
      <w:r w:rsidRPr="00535963">
        <w:rPr>
          <w:rFonts w:ascii="Garamond" w:hAnsi="Garamond"/>
          <w:lang w:val="fi-FI"/>
        </w:rPr>
        <w:t>Tapi ada satu perkara lagi yang aku nak kau tahu.</w:t>
      </w:r>
    </w:p>
    <w:p w14:paraId="2E4A78F9" w14:textId="1D6D23BF" w:rsidR="00DD23A7" w:rsidRPr="00DD23A7" w:rsidRDefault="00DD23A7" w:rsidP="00607AC6">
      <w:pPr>
        <w:spacing w:line="360" w:lineRule="auto"/>
        <w:rPr>
          <w:rFonts w:ascii="Garamond" w:hAnsi="Garamond"/>
          <w:lang w:val="fi-FI"/>
        </w:rPr>
      </w:pPr>
      <w:r w:rsidRPr="00DD23A7">
        <w:rPr>
          <w:rFonts w:ascii="Garamond" w:hAnsi="Garamond"/>
          <w:lang w:val="fi-FI"/>
        </w:rPr>
        <w:t xml:space="preserve">Dan ada satu lagi — rancangan latihan 40 hari yang baru kau nampak tajuknya tadi, kau boleh sertai dan jejak terus di dalam aplikasi bernafas.my. Bukan sekadar baca dan lupa — setiap sesi kau direkod, setiap hari kau boleh semak </w:t>
      </w:r>
      <w:r w:rsidRPr="00DD23A7">
        <w:rPr>
          <w:rFonts w:ascii="Garamond" w:hAnsi="Garamond"/>
          <w:lang w:val="fi-FI"/>
        </w:rPr>
        <w:lastRenderedPageBreak/>
        <w:t>semula, dan kau nampak sendiri bagaimana jantung kau berubah, hari demi hari.</w:t>
      </w:r>
    </w:p>
    <w:p w14:paraId="1A00000A" w14:textId="07D26A73" w:rsidR="001363E7" w:rsidRPr="00535963" w:rsidRDefault="001363E7" w:rsidP="00607AC6">
      <w:pPr>
        <w:spacing w:line="360" w:lineRule="auto"/>
        <w:rPr>
          <w:rFonts w:ascii="Garamond" w:hAnsi="Garamond"/>
          <w:lang w:val="fi-FI"/>
        </w:rPr>
      </w:pPr>
      <w:r w:rsidRPr="00535963">
        <w:rPr>
          <w:rFonts w:ascii="Garamond" w:hAnsi="Garamond"/>
        </w:rPr>
        <w:t xml:space="preserve">Kau boleh baca tentang koheren. </w:t>
      </w:r>
      <w:r w:rsidRPr="00535963">
        <w:rPr>
          <w:rFonts w:ascii="Garamond" w:hAnsi="Garamond"/>
          <w:lang w:val="fi-FI"/>
        </w:rPr>
        <w:t>Kau boleh belajar teknik-teknik ini. Tapi macam mana kau nak tahu ia benar-benar berfungsi — untuk kau, secara khusus?</w:t>
      </w:r>
    </w:p>
    <w:p w14:paraId="1A00000B" w14:textId="1A00000B" w:rsidR="001363E7" w:rsidRPr="00535963" w:rsidRDefault="001363E7" w:rsidP="00607AC6">
      <w:pPr>
        <w:spacing w:line="360" w:lineRule="auto"/>
        <w:rPr>
          <w:rFonts w:ascii="Garamond" w:hAnsi="Garamond"/>
          <w:i/>
          <w:iCs/>
          <w:lang w:val="fi-FI"/>
        </w:rPr>
      </w:pPr>
      <w:r w:rsidRPr="00535963">
        <w:rPr>
          <w:rFonts w:ascii="Garamond" w:hAnsi="Garamond"/>
          <w:i/>
          <w:iCs/>
          <w:lang w:val="fi-FI"/>
        </w:rPr>
        <w:t>Kau boleh rasa. Tapi kau juga boleh lihat.</w:t>
      </w:r>
    </w:p>
    <w:p w14:paraId="1A00000C" w14:textId="1A00000C" w:rsidR="001363E7" w:rsidRPr="00535963" w:rsidRDefault="001363E7" w:rsidP="00607AC6">
      <w:pPr>
        <w:spacing w:line="360" w:lineRule="auto"/>
        <w:rPr>
          <w:rFonts w:ascii="Garamond" w:hAnsi="Garamond"/>
          <w:lang w:val="fi-FI"/>
        </w:rPr>
      </w:pPr>
      <w:r w:rsidRPr="00535963">
        <w:rPr>
          <w:rFonts w:ascii="Garamond" w:hAnsi="Garamond"/>
          <w:lang w:val="fi-FI"/>
        </w:rPr>
        <w:t>Itulah sebabnya kami bina sensor bernafas.my — alat kecil yang letak je pada jari kau, dan dalam beberapa saat, kau nampak degupan jantung kau sendiri di skrin. Kau nampak bila kau koheren. Kau nampak bila kau tidak. Bukan teori. Bukan andaian. Data sebenar, dari jantung kau sendiri.</w:t>
      </w:r>
    </w:p>
    <w:p w14:paraId="1A00000D" w14:textId="1A00000D" w:rsidR="001363E7" w:rsidRPr="00535963" w:rsidRDefault="001363E7" w:rsidP="00607AC6">
      <w:pPr>
        <w:spacing w:line="360" w:lineRule="auto"/>
        <w:rPr>
          <w:rFonts w:ascii="Garamond" w:hAnsi="Garamond"/>
          <w:lang w:val="fi-FI"/>
        </w:rPr>
      </w:pPr>
      <w:r w:rsidRPr="00535963">
        <w:rPr>
          <w:rFonts w:ascii="Garamond" w:hAnsi="Garamond"/>
          <w:lang w:val="fi-FI"/>
        </w:rPr>
        <w:t>Dan di dalam aplikasi bernafas.my, rancangan latihan 40 hari dalam buku ini bukan sekadar jadual di atas kertas — ia jadi satu program hidup. Setiap sesi kau direkod. Setiap hari kau boleh semak semula. Kau nampak, hari demi hari, bagaimana jantung kau berubah.</w:t>
      </w:r>
    </w:p>
    <w:p w14:paraId="1A00000E" w14:textId="1A00000E" w:rsidR="001363E7" w:rsidRPr="00535963" w:rsidRDefault="001363E7" w:rsidP="00607AC6">
      <w:pPr>
        <w:spacing w:line="360" w:lineRule="auto"/>
        <w:rPr>
          <w:rFonts w:ascii="Garamond" w:hAnsi="Garamond"/>
          <w:i/>
          <w:iCs/>
          <w:lang w:val="fi-FI"/>
        </w:rPr>
      </w:pPr>
      <w:r w:rsidRPr="00535963">
        <w:rPr>
          <w:rFonts w:ascii="Garamond" w:hAnsi="Garamond"/>
          <w:i/>
          <w:iCs/>
          <w:lang w:val="fi-FI"/>
        </w:rPr>
        <w:t>(Tak ada sensor lagi? Tak mengapa. Kau tetap boleh mula latihan 40 hari ini sepenuhnya tanpa alat — rekod kau tetap disimpan, progres kau tetap kelihatan. Alat sensor cuma tambah satu lapisan bukti visual apabila kau bersedia.)</w:t>
      </w:r>
    </w:p>
    <w:p w14:paraId="1A00000F" w14:textId="772581A0" w:rsidR="001363E7" w:rsidRPr="00535963" w:rsidRDefault="001363E7" w:rsidP="00607AC6">
      <w:pPr>
        <w:spacing w:line="360" w:lineRule="auto"/>
        <w:rPr>
          <w:rFonts w:ascii="Garamond" w:hAnsi="Garamond"/>
          <w:b/>
          <w:bCs/>
          <w:lang w:val="fi-FI"/>
        </w:rPr>
      </w:pPr>
      <w:r w:rsidRPr="00535963">
        <w:rPr>
          <w:rFonts w:ascii="Garamond" w:hAnsi="Garamond"/>
          <w:b/>
          <w:bCs/>
          <w:lang w:val="fi-FI"/>
        </w:rPr>
        <w:lastRenderedPageBreak/>
        <w:t>Pakej Buku + Sensor + Aplikasi (Lifetime): RM499</w:t>
      </w:r>
      <w:r w:rsidR="002C3EFC" w:rsidRPr="00535963">
        <w:rPr>
          <w:rFonts w:ascii="Garamond" w:hAnsi="Garamond"/>
          <w:b/>
          <w:bCs/>
          <w:lang w:val="fi-FI"/>
        </w:rPr>
        <w:br/>
      </w:r>
      <w:hyperlink r:id="rId10" w:tgtFrame="_blank" w:history="1">
        <w:r w:rsidR="002C3EFC" w:rsidRPr="00535963">
          <w:rPr>
            <w:rStyle w:val="Hyperlink"/>
            <w:rFonts w:ascii="Garamond" w:hAnsi="Garamond"/>
            <w:lang w:val="fi-FI"/>
          </w:rPr>
          <w:t>www.bernafas.my</w:t>
        </w:r>
      </w:hyperlink>
    </w:p>
    <w:p w14:paraId="1A000010" w14:textId="1A000010" w:rsidR="001363E7" w:rsidRPr="00535963" w:rsidRDefault="001363E7" w:rsidP="00607AC6">
      <w:pPr>
        <w:spacing w:line="360" w:lineRule="auto"/>
        <w:rPr>
          <w:rFonts w:ascii="Garamond" w:hAnsi="Garamond"/>
          <w:lang w:val="fi-FI"/>
        </w:rPr>
      </w:pPr>
      <w:r w:rsidRPr="00535963">
        <w:rPr>
          <w:rFonts w:ascii="Garamond" w:hAnsi="Garamond"/>
          <w:lang w:val="fi-FI"/>
        </w:rPr>
        <w:t>Satu bayaran. Sensor kau punya selamanya. Akses aplikasi selamanya. Tiada yuran bulanan.</w:t>
      </w:r>
    </w:p>
    <w:p w14:paraId="2490208C" w14:textId="77777777" w:rsidR="00397276" w:rsidRPr="00846CA8" w:rsidRDefault="00397276" w:rsidP="00397276">
      <w:pPr>
        <w:spacing w:line="360" w:lineRule="auto"/>
        <w:rPr>
          <w:rFonts w:ascii="Garamond" w:hAnsi="Garamond"/>
          <w:lang w:val="fi-FI"/>
        </w:rPr>
      </w:pPr>
      <w:r w:rsidRPr="00846CA8">
        <w:rPr>
          <w:rFonts w:ascii="Garamond" w:hAnsi="Garamond"/>
          <w:i/>
          <w:iCs/>
          <w:lang w:val="fi-FI"/>
        </w:rPr>
        <w:t>Dan sebab kau salah seorang yang baca sampai sini, ada bonus tambahan disediakan khas — bukan untuk semua orang, hanya untuk 200 orang yang pertama ambil pakej ini:</w:t>
      </w:r>
    </w:p>
    <w:p w14:paraId="483D6DCE" w14:textId="77777777" w:rsidR="00397276" w:rsidRPr="00846CA8" w:rsidRDefault="00397276" w:rsidP="00397276">
      <w:pPr>
        <w:spacing w:line="360" w:lineRule="auto"/>
        <w:rPr>
          <w:rFonts w:ascii="Garamond" w:hAnsi="Garamond"/>
          <w:lang w:val="fi-FI"/>
        </w:rPr>
      </w:pPr>
      <w:r w:rsidRPr="00846CA8">
        <w:rPr>
          <w:rFonts w:ascii="Garamond" w:hAnsi="Garamond"/>
          <w:i/>
          <w:iCs/>
          <w:lang w:val="fi-FI"/>
        </w:rPr>
        <w:t>1. Fasa 2 hingga Fasa 4 — PERCUMA (nilai RM1,000)</w:t>
      </w:r>
      <w:r w:rsidRPr="00846CA8">
        <w:rPr>
          <w:rFonts w:ascii="Garamond" w:hAnsi="Garamond"/>
          <w:lang w:val="fi-FI"/>
        </w:rPr>
        <w:br/>
      </w:r>
      <w:r w:rsidRPr="00846CA8">
        <w:rPr>
          <w:rFonts w:ascii="Garamond" w:hAnsi="Garamond"/>
          <w:i/>
          <w:iCs/>
          <w:lang w:val="fi-FI"/>
        </w:rPr>
        <w:t>2. 3 buku tambahan — PERCUMA (nilai RM120)</w:t>
      </w:r>
      <w:r w:rsidRPr="00846CA8">
        <w:rPr>
          <w:rFonts w:ascii="Garamond" w:hAnsi="Garamond"/>
          <w:lang w:val="fi-FI"/>
        </w:rPr>
        <w:br/>
      </w:r>
      <w:r w:rsidRPr="00846CA8">
        <w:rPr>
          <w:rFonts w:ascii="Garamond" w:hAnsi="Garamond"/>
          <w:i/>
          <w:iCs/>
          <w:lang w:val="fi-FI"/>
        </w:rPr>
        <w:t>3. Langganan aplikasi seumur hidup — PERCUMA (nilai RM240/tahun)</w:t>
      </w:r>
      <w:r w:rsidRPr="00846CA8">
        <w:rPr>
          <w:rFonts w:ascii="Garamond" w:hAnsi="Garamond"/>
          <w:lang w:val="fi-FI"/>
        </w:rPr>
        <w:br/>
      </w:r>
      <w:r w:rsidRPr="00846CA8">
        <w:rPr>
          <w:rFonts w:ascii="Garamond" w:hAnsi="Garamond"/>
          <w:i/>
          <w:iCs/>
          <w:lang w:val="fi-FI"/>
        </w:rPr>
        <w:t>4. Sesi Live Praktikal bersama saya — PERCUMA (nilai RM760)</w:t>
      </w:r>
    </w:p>
    <w:p w14:paraId="77AA5498" w14:textId="77777777" w:rsidR="00397276" w:rsidRPr="00846CA8" w:rsidRDefault="00397276" w:rsidP="00397276">
      <w:pPr>
        <w:spacing w:line="360" w:lineRule="auto"/>
        <w:rPr>
          <w:rFonts w:ascii="Garamond" w:hAnsi="Garamond"/>
          <w:lang w:val="fi-FI"/>
        </w:rPr>
      </w:pPr>
      <w:r w:rsidRPr="00846CA8">
        <w:rPr>
          <w:rFonts w:ascii="Garamond" w:hAnsi="Garamond"/>
          <w:i/>
          <w:iCs/>
          <w:lang w:val="fi-FI"/>
        </w:rPr>
        <w:t>Jumlah nilai bonus: RM2,120 — di atas pakej RM499 yang kau dah bayar.</w:t>
      </w:r>
    </w:p>
    <w:p w14:paraId="5C7C4679" w14:textId="77777777" w:rsidR="00397276" w:rsidRPr="00397276" w:rsidRDefault="00397276" w:rsidP="00397276">
      <w:pPr>
        <w:spacing w:line="360" w:lineRule="auto"/>
        <w:rPr>
          <w:rFonts w:ascii="Garamond" w:hAnsi="Garamond"/>
        </w:rPr>
      </w:pPr>
      <w:r w:rsidRPr="00846CA8">
        <w:rPr>
          <w:rFonts w:ascii="Garamond" w:hAnsi="Garamond"/>
          <w:i/>
          <w:iCs/>
          <w:lang w:val="fi-FI"/>
        </w:rPr>
        <w:t xml:space="preserve">Tapi ini bukan untuk semua orang. Bonus ni hanya untuk 200 orang pertama. </w:t>
      </w:r>
      <w:r w:rsidRPr="00397276">
        <w:rPr>
          <w:rFonts w:ascii="Garamond" w:hAnsi="Garamond"/>
          <w:i/>
          <w:iCs/>
        </w:rPr>
        <w:t>Bila slot penuh, ia hilang — yang tinggal cuma pakej asas RM499.</w:t>
      </w:r>
    </w:p>
    <w:p w14:paraId="78C15D49" w14:textId="77777777" w:rsidR="00397276" w:rsidRDefault="00397276" w:rsidP="00607AC6">
      <w:pPr>
        <w:spacing w:line="360" w:lineRule="auto"/>
        <w:rPr>
          <w:rFonts w:ascii="Garamond" w:hAnsi="Garamond"/>
          <w:lang w:val="fi-FI"/>
        </w:rPr>
      </w:pPr>
    </w:p>
    <w:p w14:paraId="1A000011" w14:textId="75EF4F47" w:rsidR="001363E7" w:rsidRPr="00535963" w:rsidRDefault="001363E7" w:rsidP="00607AC6">
      <w:pPr>
        <w:spacing w:line="360" w:lineRule="auto"/>
        <w:rPr>
          <w:rFonts w:ascii="Garamond" w:hAnsi="Garamond"/>
          <w:lang w:val="fi-FI"/>
        </w:rPr>
      </w:pPr>
      <w:r w:rsidRPr="00535963">
        <w:rPr>
          <w:rFonts w:ascii="Garamond" w:hAnsi="Garamond"/>
          <w:lang w:val="fi-FI"/>
        </w:rPr>
        <w:lastRenderedPageBreak/>
        <w:t xml:space="preserve">Muat turun aplikasi bernafas.my, atau lawati </w:t>
      </w:r>
      <w:r w:rsidRPr="00535963">
        <w:rPr>
          <w:rFonts w:ascii="Garamond" w:hAnsi="Garamond"/>
          <w:b/>
          <w:bCs/>
          <w:lang w:val="fi-FI"/>
        </w:rPr>
        <w:t>www.bernafas.my</w:t>
      </w:r>
      <w:r w:rsidRPr="00535963">
        <w:rPr>
          <w:rFonts w:ascii="Garamond" w:hAnsi="Garamond"/>
          <w:lang w:val="fi-FI"/>
        </w:rPr>
        <w:t xml:space="preserve"> untuk mula.</w:t>
      </w:r>
    </w:p>
    <w:p w14:paraId="1A000012" w14:textId="1A000012" w:rsidR="001363E7" w:rsidRPr="00535963" w:rsidRDefault="001363E7" w:rsidP="00607AC6">
      <w:pPr>
        <w:spacing w:line="360" w:lineRule="auto"/>
        <w:rPr>
          <w:rFonts w:ascii="Garamond" w:hAnsi="Garamond"/>
          <w:i/>
          <w:iCs/>
          <w:lang w:val="fi-FI"/>
        </w:rPr>
      </w:pPr>
      <w:r w:rsidRPr="00535963">
        <w:rPr>
          <w:rFonts w:ascii="Garamond" w:hAnsi="Garamond"/>
          <w:i/>
          <w:iCs/>
          <w:lang w:val="fi-FI"/>
        </w:rPr>
        <w:t>Jantungmu dah tunggu lama.</w:t>
      </w:r>
    </w:p>
    <w:p w14:paraId="1A000013" w14:textId="1A000013" w:rsidR="00340BFF" w:rsidRDefault="001363E7" w:rsidP="00607AC6">
      <w:pPr>
        <w:spacing w:line="360" w:lineRule="auto"/>
        <w:rPr>
          <w:rFonts w:ascii="Garamond" w:hAnsi="Garamond"/>
          <w:i/>
          <w:iCs/>
        </w:rPr>
      </w:pPr>
      <w:r w:rsidRPr="00535963">
        <w:rPr>
          <w:rFonts w:ascii="Garamond" w:hAnsi="Garamond"/>
          <w:i/>
          <w:iCs/>
        </w:rPr>
        <w:t>Jangan buat ia tunggu lagi.</w:t>
      </w:r>
    </w:p>
    <w:p w14:paraId="332C2001" w14:textId="77777777" w:rsidR="00846CA8" w:rsidRDefault="00846CA8" w:rsidP="00607AC6">
      <w:pPr>
        <w:spacing w:line="360" w:lineRule="auto"/>
        <w:rPr>
          <w:rFonts w:ascii="Garamond" w:hAnsi="Garamond"/>
          <w:i/>
          <w:iCs/>
        </w:rPr>
      </w:pPr>
    </w:p>
    <w:p w14:paraId="7ADF816B" w14:textId="77777777" w:rsidR="00846CA8" w:rsidRDefault="00846CA8" w:rsidP="00607AC6">
      <w:pPr>
        <w:spacing w:line="360" w:lineRule="auto"/>
        <w:rPr>
          <w:rFonts w:ascii="Garamond" w:hAnsi="Garamond"/>
          <w:i/>
          <w:iCs/>
        </w:rPr>
      </w:pPr>
    </w:p>
    <w:p w14:paraId="7C63B2D3" w14:textId="77777777" w:rsidR="00846CA8" w:rsidRPr="00535963" w:rsidRDefault="00846CA8" w:rsidP="00607AC6">
      <w:pPr>
        <w:spacing w:line="360" w:lineRule="auto"/>
        <w:rPr>
          <w:rFonts w:ascii="Garamond" w:hAnsi="Garamond"/>
          <w:i/>
          <w:iCs/>
        </w:rPr>
      </w:pPr>
    </w:p>
    <w:p w14:paraId="0509A489" w14:textId="77777777" w:rsidR="001363E7" w:rsidRPr="00535963" w:rsidRDefault="00000000" w:rsidP="00607AC6">
      <w:pPr>
        <w:spacing w:line="360" w:lineRule="auto"/>
        <w:rPr>
          <w:rFonts w:ascii="Garamond" w:hAnsi="Garamond"/>
        </w:rPr>
      </w:pPr>
      <w:r w:rsidRPr="00535963">
        <w:rPr>
          <w:rFonts w:ascii="Garamond" w:hAnsi="Garamond"/>
        </w:rPr>
        <w:pict w14:anchorId="79C5CBE3">
          <v:rect id="_x0000_i1034" style="width:0;height:1.5pt" o:hralign="center" o:hrstd="t" o:hr="t" fillcolor="#a0a0a0" stroked="f"/>
        </w:pict>
      </w:r>
    </w:p>
    <w:p w14:paraId="5DF9C700" w14:textId="77777777" w:rsidR="001363E7" w:rsidRPr="00535963" w:rsidRDefault="00000000" w:rsidP="00607AC6">
      <w:pPr>
        <w:spacing w:line="360" w:lineRule="auto"/>
        <w:rPr>
          <w:rFonts w:ascii="Garamond" w:hAnsi="Garamond"/>
        </w:rPr>
      </w:pPr>
      <w:r w:rsidRPr="00535963">
        <w:rPr>
          <w:rFonts w:ascii="Garamond" w:hAnsi="Garamond"/>
        </w:rPr>
        <w:pict w14:anchorId="342BB249">
          <v:rect id="_x0000_i1035" style="width:0;height:1.5pt" o:hralign="center" o:hrstd="t" o:hr="t" fillcolor="#a0a0a0" stroked="f"/>
        </w:pict>
      </w:r>
    </w:p>
    <w:p w14:paraId="525443C9" w14:textId="77777777" w:rsidR="001363E7" w:rsidRPr="00535963" w:rsidRDefault="001363E7" w:rsidP="00607AC6">
      <w:pPr>
        <w:spacing w:line="360" w:lineRule="auto"/>
        <w:rPr>
          <w:rFonts w:ascii="Garamond" w:hAnsi="Garamond"/>
          <w:b/>
          <w:bCs/>
        </w:rPr>
      </w:pPr>
      <w:r w:rsidRPr="00535963">
        <w:rPr>
          <w:rFonts w:ascii="Garamond" w:hAnsi="Garamond"/>
          <w:b/>
          <w:bCs/>
        </w:rPr>
        <w:t>LAMPIRAN</w:t>
      </w:r>
    </w:p>
    <w:p w14:paraId="05B9485F" w14:textId="77777777" w:rsidR="001363E7" w:rsidRPr="00535963" w:rsidRDefault="00000000" w:rsidP="00607AC6">
      <w:pPr>
        <w:spacing w:line="360" w:lineRule="auto"/>
        <w:rPr>
          <w:rFonts w:ascii="Garamond" w:hAnsi="Garamond"/>
        </w:rPr>
      </w:pPr>
      <w:r w:rsidRPr="00535963">
        <w:rPr>
          <w:rFonts w:ascii="Garamond" w:hAnsi="Garamond"/>
        </w:rPr>
        <w:pict w14:anchorId="0B6366E0">
          <v:rect id="_x0000_i1036" style="width:0;height:1.5pt" o:hralign="center" o:hrstd="t" o:hr="t" fillcolor="#a0a0a0" stroked="f"/>
        </w:pict>
      </w:r>
    </w:p>
    <w:p w14:paraId="301A0987" w14:textId="77777777" w:rsidR="001363E7" w:rsidRPr="00535963" w:rsidRDefault="00000000" w:rsidP="00607AC6">
      <w:pPr>
        <w:spacing w:line="360" w:lineRule="auto"/>
        <w:rPr>
          <w:rFonts w:ascii="Garamond" w:hAnsi="Garamond"/>
        </w:rPr>
      </w:pPr>
      <w:r w:rsidRPr="00535963">
        <w:rPr>
          <w:rFonts w:ascii="Garamond" w:hAnsi="Garamond"/>
        </w:rPr>
        <w:pict w14:anchorId="7F6E565E">
          <v:rect id="_x0000_i1037" style="width:0;height:1.5pt" o:hralign="center" o:hrstd="t" o:hr="t" fillcolor="#a0a0a0" stroked="f"/>
        </w:pict>
      </w:r>
    </w:p>
    <w:p w14:paraId="3E5BFB5B" w14:textId="77777777" w:rsidR="00BC1CB1" w:rsidRPr="00535963" w:rsidRDefault="00BC1CB1" w:rsidP="00607AC6">
      <w:pPr>
        <w:spacing w:line="360" w:lineRule="auto"/>
        <w:rPr>
          <w:rFonts w:ascii="Garamond" w:hAnsi="Garamond"/>
          <w:b/>
          <w:bCs/>
        </w:rPr>
      </w:pPr>
    </w:p>
    <w:p w14:paraId="05085061" w14:textId="77777777" w:rsidR="00BC1CB1" w:rsidRPr="00535963" w:rsidRDefault="00BC1CB1" w:rsidP="00607AC6">
      <w:pPr>
        <w:spacing w:line="360" w:lineRule="auto"/>
        <w:rPr>
          <w:rFonts w:ascii="Garamond" w:hAnsi="Garamond"/>
          <w:b/>
          <w:bCs/>
        </w:rPr>
      </w:pPr>
    </w:p>
    <w:p w14:paraId="44248A51" w14:textId="77777777" w:rsidR="00BC1CB1" w:rsidRPr="00535963" w:rsidRDefault="00BC1CB1" w:rsidP="00607AC6">
      <w:pPr>
        <w:spacing w:line="360" w:lineRule="auto"/>
        <w:rPr>
          <w:rFonts w:ascii="Garamond" w:hAnsi="Garamond"/>
          <w:b/>
          <w:bCs/>
        </w:rPr>
      </w:pPr>
    </w:p>
    <w:p w14:paraId="6C9A9AC1" w14:textId="77777777" w:rsidR="00BC1CB1" w:rsidRPr="00535963" w:rsidRDefault="00BC1CB1" w:rsidP="00607AC6">
      <w:pPr>
        <w:spacing w:line="360" w:lineRule="auto"/>
        <w:rPr>
          <w:rFonts w:ascii="Garamond" w:hAnsi="Garamond"/>
          <w:b/>
          <w:bCs/>
        </w:rPr>
      </w:pPr>
    </w:p>
    <w:p w14:paraId="71EC4F8A" w14:textId="3E8C230C" w:rsidR="001363E7" w:rsidRPr="00535963" w:rsidRDefault="001363E7" w:rsidP="00607AC6">
      <w:pPr>
        <w:spacing w:line="360" w:lineRule="auto"/>
        <w:rPr>
          <w:rFonts w:ascii="Garamond" w:hAnsi="Garamond"/>
          <w:b/>
          <w:bCs/>
        </w:rPr>
      </w:pPr>
      <w:r w:rsidRPr="00535963">
        <w:rPr>
          <w:rFonts w:ascii="Garamond" w:hAnsi="Garamond"/>
          <w:b/>
          <w:bCs/>
        </w:rPr>
        <w:lastRenderedPageBreak/>
        <w:t>LAMPIRAN A: GLOSARI ISTILAH</w:t>
      </w:r>
    </w:p>
    <w:p w14:paraId="11B456A0" w14:textId="77777777" w:rsidR="001363E7" w:rsidRPr="00535963" w:rsidRDefault="001363E7" w:rsidP="00607AC6">
      <w:pPr>
        <w:spacing w:line="360" w:lineRule="auto"/>
        <w:rPr>
          <w:rFonts w:ascii="Garamond" w:hAnsi="Garamond"/>
        </w:rPr>
      </w:pPr>
      <w:r w:rsidRPr="00535963">
        <w:rPr>
          <w:rFonts w:ascii="Garamond" w:hAnsi="Garamond"/>
          <w:b/>
          <w:bCs/>
        </w:rPr>
        <w:t>A</w:t>
      </w:r>
    </w:p>
    <w:p w14:paraId="4E6BE468" w14:textId="77777777" w:rsidR="001363E7" w:rsidRPr="00535963" w:rsidRDefault="001363E7" w:rsidP="00607AC6">
      <w:pPr>
        <w:spacing w:line="360" w:lineRule="auto"/>
        <w:rPr>
          <w:rFonts w:ascii="Garamond" w:hAnsi="Garamond"/>
        </w:rPr>
      </w:pPr>
      <w:r w:rsidRPr="00535963">
        <w:rPr>
          <w:rFonts w:ascii="Garamond" w:hAnsi="Garamond"/>
          <w:b/>
          <w:bCs/>
        </w:rPr>
        <w:t>Adrenalin</w:t>
      </w:r>
      <w:r w:rsidRPr="00535963">
        <w:rPr>
          <w:rFonts w:ascii="Garamond" w:hAnsi="Garamond"/>
        </w:rPr>
        <w:t xml:space="preserve"> – Hormon yang dilepaskan oleh kelenjar adrenal semasa respons "lawan atau lari" (simpatetik). Meningkatkan kadar jantung, tekanan darah, dan tenaga. Dalam jangka masa panjang, adrenalin berlebihan boleh merosakkan kesihatan.</w:t>
      </w:r>
    </w:p>
    <w:p w14:paraId="1C265109" w14:textId="77777777" w:rsidR="001363E7" w:rsidRPr="00535963" w:rsidRDefault="001363E7" w:rsidP="00607AC6">
      <w:pPr>
        <w:spacing w:line="360" w:lineRule="auto"/>
        <w:rPr>
          <w:rFonts w:ascii="Garamond" w:hAnsi="Garamond"/>
          <w:lang w:val="fi-FI"/>
        </w:rPr>
      </w:pPr>
      <w:r w:rsidRPr="00535963">
        <w:rPr>
          <w:rFonts w:ascii="Garamond" w:hAnsi="Garamond"/>
          <w:b/>
          <w:bCs/>
        </w:rPr>
        <w:t>Aritmia Sinus Pernafasan</w:t>
      </w:r>
      <w:r w:rsidRPr="00535963">
        <w:rPr>
          <w:rFonts w:ascii="Garamond" w:hAnsi="Garamond"/>
        </w:rPr>
        <w:t xml:space="preserve"> (</w:t>
      </w:r>
      <w:r w:rsidRPr="00535963">
        <w:rPr>
          <w:rFonts w:ascii="Garamond" w:hAnsi="Garamond"/>
          <w:i/>
          <w:iCs/>
        </w:rPr>
        <w:t>Respiratory Sinus Arrhythmia</w:t>
      </w:r>
      <w:r w:rsidRPr="00535963">
        <w:rPr>
          <w:rFonts w:ascii="Garamond" w:hAnsi="Garamond"/>
        </w:rPr>
        <w:t xml:space="preserve">) – Fenomena semula jadi di mana kadar jantung sedikit meningkat semasa menarik nafas dan sedikit menurun semasa menghembus nafas. </w:t>
      </w:r>
      <w:r w:rsidRPr="00535963">
        <w:rPr>
          <w:rFonts w:ascii="Garamond" w:hAnsi="Garamond"/>
          <w:lang w:val="fi-FI"/>
        </w:rPr>
        <w:t>Bila pernafasan perlahan dan teratur, variasi ini menjadi lebih ketara dan koheren.</w:t>
      </w:r>
    </w:p>
    <w:p w14:paraId="04FF854A"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ANS (Sistem Saraf Autonomik)</w:t>
      </w:r>
      <w:r w:rsidRPr="00535963">
        <w:rPr>
          <w:rFonts w:ascii="Garamond" w:hAnsi="Garamond"/>
          <w:lang w:val="fi-FI"/>
        </w:rPr>
        <w:t xml:space="preserve"> – Sistem saraf yang mengawal fungsi badan yang tidak dikawal secara sedar, seperti degupan jantung, pernafasan, penghadaman, dan hormon. Terbahagi kepada dua mod utama: Simpatetik (lawan atau lari) dan Parasimpatetik (rehat dan pulih).</w:t>
      </w:r>
    </w:p>
    <w:p w14:paraId="59A91224"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B</w:t>
      </w:r>
    </w:p>
    <w:p w14:paraId="4629DA00"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Beku &amp; Tanya</w:t>
      </w:r>
      <w:r w:rsidRPr="00535963">
        <w:rPr>
          <w:rFonts w:ascii="Garamond" w:hAnsi="Garamond"/>
          <w:lang w:val="fi-FI"/>
        </w:rPr>
        <w:t xml:space="preserve"> (</w:t>
      </w:r>
      <w:r w:rsidRPr="00535963">
        <w:rPr>
          <w:rFonts w:ascii="Garamond" w:hAnsi="Garamond"/>
          <w:i/>
          <w:iCs/>
          <w:lang w:val="fi-FI"/>
        </w:rPr>
        <w:t>Freeze Frame</w:t>
      </w:r>
      <w:r w:rsidRPr="00535963">
        <w:rPr>
          <w:rFonts w:ascii="Garamond" w:hAnsi="Garamond"/>
          <w:lang w:val="fi-FI"/>
        </w:rPr>
        <w:t xml:space="preserve">) – Teknik yang direka untuk menghentikan pembaziran tenaga daripada memproses </w:t>
      </w:r>
      <w:r w:rsidRPr="00535963">
        <w:rPr>
          <w:rFonts w:ascii="Garamond" w:hAnsi="Garamond"/>
          <w:lang w:val="fi-FI"/>
        </w:rPr>
        <w:lastRenderedPageBreak/>
        <w:t>masalah secara mental dan emosi, dan kemudian bertanya kepada jantung untuk mendapatkan bimbingan intuitif. Melibatkan 6 langkah: Akui, Nafas Jantung, Aktifkan perasaan, Tanya, Perhatikan, Bertindak.</w:t>
      </w:r>
    </w:p>
    <w:p w14:paraId="4E9D138E" w14:textId="77777777" w:rsidR="001363E7" w:rsidRPr="00535963" w:rsidRDefault="001363E7" w:rsidP="00607AC6">
      <w:pPr>
        <w:spacing w:line="360" w:lineRule="auto"/>
        <w:rPr>
          <w:rFonts w:ascii="Garamond" w:hAnsi="Garamond"/>
        </w:rPr>
      </w:pPr>
      <w:r w:rsidRPr="00535963">
        <w:rPr>
          <w:rFonts w:ascii="Garamond" w:hAnsi="Garamond"/>
          <w:b/>
          <w:bCs/>
          <w:lang w:val="fi-FI"/>
        </w:rPr>
        <w:t>Belas Kasihan yang Luas</w:t>
      </w:r>
      <w:r w:rsidRPr="00535963">
        <w:rPr>
          <w:rFonts w:ascii="Garamond" w:hAnsi="Garamond"/>
          <w:lang w:val="fi-FI"/>
        </w:rPr>
        <w:t xml:space="preserve"> (</w:t>
      </w:r>
      <w:r w:rsidRPr="00535963">
        <w:rPr>
          <w:rFonts w:ascii="Garamond" w:hAnsi="Garamond"/>
          <w:i/>
          <w:iCs/>
          <w:lang w:val="fi-FI"/>
        </w:rPr>
        <w:t>Compassionate Latitude</w:t>
      </w:r>
      <w:r w:rsidRPr="00535963">
        <w:rPr>
          <w:rFonts w:ascii="Garamond" w:hAnsi="Garamond"/>
          <w:lang w:val="fi-FI"/>
        </w:rPr>
        <w:t xml:space="preserve">) – Konsep yang bermaksud memberi ruang kepada diri sendiri dan orang lain untuk tidak sempurna. </w:t>
      </w:r>
      <w:r w:rsidRPr="00535963">
        <w:rPr>
          <w:rFonts w:ascii="Garamond" w:hAnsi="Garamond"/>
        </w:rPr>
        <w:t>Melarutkan penghakiman dan pemisahan antara orang.</w:t>
      </w:r>
    </w:p>
    <w:p w14:paraId="7B041B74" w14:textId="77777777" w:rsidR="001363E7" w:rsidRPr="00535963" w:rsidRDefault="001363E7" w:rsidP="00607AC6">
      <w:pPr>
        <w:spacing w:line="360" w:lineRule="auto"/>
        <w:rPr>
          <w:rFonts w:ascii="Garamond" w:hAnsi="Garamond"/>
        </w:rPr>
      </w:pPr>
      <w:r w:rsidRPr="00535963">
        <w:rPr>
          <w:rFonts w:ascii="Garamond" w:hAnsi="Garamond"/>
          <w:b/>
          <w:bCs/>
        </w:rPr>
        <w:t>Biofeedback</w:t>
      </w:r>
      <w:r w:rsidRPr="00535963">
        <w:rPr>
          <w:rFonts w:ascii="Garamond" w:hAnsi="Garamond"/>
        </w:rPr>
        <w:t xml:space="preserve"> – Proses memberi maklum balas tentang proses badan yang biasanya tidak disedari. Dalam konteks HRV, biofeedback membolehkan pengguna melihat corak HRV mereka secara masa nyata dan belajar mengubahnya.</w:t>
      </w:r>
    </w:p>
    <w:p w14:paraId="679E2E6B" w14:textId="77777777" w:rsidR="001363E7" w:rsidRPr="00535963" w:rsidRDefault="001363E7" w:rsidP="00607AC6">
      <w:pPr>
        <w:spacing w:line="360" w:lineRule="auto"/>
        <w:rPr>
          <w:rFonts w:ascii="Garamond" w:hAnsi="Garamond"/>
        </w:rPr>
      </w:pPr>
      <w:r w:rsidRPr="00535963">
        <w:rPr>
          <w:rFonts w:ascii="Garamond" w:hAnsi="Garamond"/>
          <w:b/>
          <w:bCs/>
        </w:rPr>
        <w:t>C</w:t>
      </w:r>
    </w:p>
    <w:p w14:paraId="3A67B3AF" w14:textId="77777777" w:rsidR="001363E7" w:rsidRPr="00535963" w:rsidRDefault="001363E7" w:rsidP="00607AC6">
      <w:pPr>
        <w:spacing w:line="360" w:lineRule="auto"/>
        <w:rPr>
          <w:rFonts w:ascii="Garamond" w:hAnsi="Garamond"/>
        </w:rPr>
      </w:pPr>
      <w:r w:rsidRPr="00535963">
        <w:rPr>
          <w:rFonts w:ascii="Garamond" w:hAnsi="Garamond"/>
          <w:b/>
          <w:bCs/>
        </w:rPr>
        <w:t>Cara Hidup Berasaskan Hati</w:t>
      </w:r>
      <w:r w:rsidRPr="00535963">
        <w:rPr>
          <w:rFonts w:ascii="Garamond" w:hAnsi="Garamond"/>
        </w:rPr>
        <w:t xml:space="preserve"> (</w:t>
      </w:r>
      <w:r w:rsidRPr="00535963">
        <w:rPr>
          <w:rFonts w:ascii="Garamond" w:hAnsi="Garamond"/>
          <w:i/>
          <w:iCs/>
        </w:rPr>
        <w:t>Heart-Based Living</w:t>
      </w:r>
      <w:r w:rsidRPr="00535963">
        <w:rPr>
          <w:rFonts w:ascii="Garamond" w:hAnsi="Garamond"/>
        </w:rPr>
        <w:t>) – Cara hidup di mana seseorang belajar menyelaraskan diri dengan panduan intuitif jantung dan membawa keselarian itu ke dalam kehidupan harian dan pilihan yang dibuat.</w:t>
      </w:r>
    </w:p>
    <w:p w14:paraId="3C78948F" w14:textId="77777777" w:rsidR="000679B8" w:rsidRPr="00535963" w:rsidRDefault="000679B8" w:rsidP="00607AC6">
      <w:pPr>
        <w:spacing w:line="360" w:lineRule="auto"/>
        <w:rPr>
          <w:rFonts w:ascii="Garamond" w:hAnsi="Garamond"/>
          <w:b/>
          <w:bCs/>
        </w:rPr>
      </w:pPr>
    </w:p>
    <w:p w14:paraId="7A4128BB" w14:textId="77777777" w:rsidR="000679B8" w:rsidRPr="00535963" w:rsidRDefault="000679B8" w:rsidP="00607AC6">
      <w:pPr>
        <w:spacing w:line="360" w:lineRule="auto"/>
        <w:rPr>
          <w:rFonts w:ascii="Garamond" w:hAnsi="Garamond"/>
          <w:b/>
          <w:bCs/>
        </w:rPr>
      </w:pPr>
    </w:p>
    <w:p w14:paraId="3765213C" w14:textId="78E81381" w:rsidR="001363E7" w:rsidRPr="00535963" w:rsidRDefault="001363E7" w:rsidP="00607AC6">
      <w:pPr>
        <w:spacing w:line="360" w:lineRule="auto"/>
        <w:rPr>
          <w:rFonts w:ascii="Garamond" w:hAnsi="Garamond"/>
        </w:rPr>
      </w:pPr>
      <w:r w:rsidRPr="00535963">
        <w:rPr>
          <w:rFonts w:ascii="Garamond" w:hAnsi="Garamond"/>
          <w:b/>
          <w:bCs/>
        </w:rPr>
        <w:lastRenderedPageBreak/>
        <w:t>D</w:t>
      </w:r>
    </w:p>
    <w:p w14:paraId="3DB8BA69" w14:textId="77777777" w:rsidR="001363E7" w:rsidRPr="00535963" w:rsidRDefault="001363E7" w:rsidP="00607AC6">
      <w:pPr>
        <w:spacing w:line="360" w:lineRule="auto"/>
        <w:rPr>
          <w:rFonts w:ascii="Garamond" w:hAnsi="Garamond"/>
        </w:rPr>
      </w:pPr>
      <w:r w:rsidRPr="00535963">
        <w:rPr>
          <w:rFonts w:ascii="Garamond" w:hAnsi="Garamond"/>
          <w:b/>
          <w:bCs/>
        </w:rPr>
        <w:t>DHEA</w:t>
      </w:r>
      <w:r w:rsidRPr="00535963">
        <w:rPr>
          <w:rFonts w:ascii="Garamond" w:hAnsi="Garamond"/>
        </w:rPr>
        <w:t xml:space="preserve"> (</w:t>
      </w:r>
      <w:r w:rsidRPr="00535963">
        <w:rPr>
          <w:rFonts w:ascii="Garamond" w:hAnsi="Garamond"/>
          <w:i/>
          <w:iCs/>
        </w:rPr>
        <w:t>Dehydroepiandrosterone</w:t>
      </w:r>
      <w:r w:rsidRPr="00535963">
        <w:rPr>
          <w:rFonts w:ascii="Garamond" w:hAnsi="Garamond"/>
        </w:rPr>
        <w:t>) – Hormon yang kadang-kadang dipanggil "hormon anti-penuaan". Dihasilkan oleh badan semasa emosi yang memperbaharui.</w:t>
      </w:r>
    </w:p>
    <w:p w14:paraId="72D43026" w14:textId="77777777" w:rsidR="001363E7" w:rsidRPr="00535963" w:rsidRDefault="001363E7" w:rsidP="00607AC6">
      <w:pPr>
        <w:spacing w:line="360" w:lineRule="auto"/>
        <w:rPr>
          <w:rFonts w:ascii="Garamond" w:hAnsi="Garamond"/>
        </w:rPr>
      </w:pPr>
      <w:r w:rsidRPr="00535963">
        <w:rPr>
          <w:rFonts w:ascii="Garamond" w:hAnsi="Garamond"/>
          <w:b/>
          <w:bCs/>
        </w:rPr>
        <w:t>E</w:t>
      </w:r>
    </w:p>
    <w:p w14:paraId="5148121F" w14:textId="77777777" w:rsidR="001363E7" w:rsidRPr="00535963" w:rsidRDefault="001363E7" w:rsidP="00607AC6">
      <w:pPr>
        <w:spacing w:line="360" w:lineRule="auto"/>
        <w:rPr>
          <w:rFonts w:ascii="Garamond" w:hAnsi="Garamond"/>
        </w:rPr>
      </w:pPr>
      <w:r w:rsidRPr="00535963">
        <w:rPr>
          <w:rFonts w:ascii="Garamond" w:hAnsi="Garamond"/>
          <w:b/>
          <w:bCs/>
        </w:rPr>
        <w:t>EMF (Medan Elektromagnetik)</w:t>
      </w:r>
      <w:r w:rsidRPr="00535963">
        <w:rPr>
          <w:rFonts w:ascii="Garamond" w:hAnsi="Garamond"/>
        </w:rPr>
        <w:t xml:space="preserve"> – Medan tenaga yang dihasilkan oleh organ elektrik seperti jantung. Medan elektromagnetik jantung adalah yang paling kuat dalam badan, memanjang sehingga kira-kira 3 kaki di luar kulit, dan membawa maklumat tentang emosi seseorang.</w:t>
      </w:r>
    </w:p>
    <w:p w14:paraId="54EC13E4" w14:textId="77777777" w:rsidR="001363E7" w:rsidRPr="00535963" w:rsidRDefault="001363E7" w:rsidP="00607AC6">
      <w:pPr>
        <w:spacing w:line="360" w:lineRule="auto"/>
        <w:rPr>
          <w:rFonts w:ascii="Garamond" w:hAnsi="Garamond"/>
        </w:rPr>
      </w:pPr>
      <w:r w:rsidRPr="00535963">
        <w:rPr>
          <w:rFonts w:ascii="Garamond" w:hAnsi="Garamond"/>
          <w:b/>
          <w:bCs/>
        </w:rPr>
        <w:t>F</w:t>
      </w:r>
    </w:p>
    <w:p w14:paraId="7FC3E97E" w14:textId="77777777" w:rsidR="001363E7" w:rsidRPr="00535963" w:rsidRDefault="001363E7" w:rsidP="00607AC6">
      <w:pPr>
        <w:spacing w:line="360" w:lineRule="auto"/>
        <w:rPr>
          <w:rFonts w:ascii="Garamond" w:hAnsi="Garamond"/>
        </w:rPr>
      </w:pPr>
      <w:r w:rsidRPr="00535963">
        <w:rPr>
          <w:rFonts w:ascii="Garamond" w:hAnsi="Garamond"/>
          <w:b/>
          <w:bCs/>
        </w:rPr>
        <w:t>Frekuensi Resonan</w:t>
      </w:r>
      <w:r w:rsidRPr="00535963">
        <w:rPr>
          <w:rFonts w:ascii="Garamond" w:hAnsi="Garamond"/>
        </w:rPr>
        <w:t xml:space="preserve"> – Getaran semula jadi medan magnetik bumi. Kajian menunjukkan bahawa jantung dan otak manusia beroperasi pada frekuensi yang sama dengan frekuensi medan magnetik bumi.</w:t>
      </w:r>
    </w:p>
    <w:p w14:paraId="19E1748C" w14:textId="77777777" w:rsidR="001363E7" w:rsidRPr="00535963" w:rsidRDefault="001363E7" w:rsidP="00607AC6">
      <w:pPr>
        <w:spacing w:line="360" w:lineRule="auto"/>
        <w:rPr>
          <w:rFonts w:ascii="Garamond" w:hAnsi="Garamond"/>
        </w:rPr>
      </w:pPr>
      <w:r w:rsidRPr="00535963">
        <w:rPr>
          <w:rFonts w:ascii="Garamond" w:hAnsi="Garamond"/>
          <w:b/>
          <w:bCs/>
        </w:rPr>
        <w:t>H</w:t>
      </w:r>
    </w:p>
    <w:p w14:paraId="7940D661" w14:textId="77777777" w:rsidR="001363E7" w:rsidRPr="00535963" w:rsidRDefault="001363E7" w:rsidP="00607AC6">
      <w:pPr>
        <w:spacing w:line="360" w:lineRule="auto"/>
        <w:rPr>
          <w:rFonts w:ascii="Garamond" w:hAnsi="Garamond"/>
        </w:rPr>
      </w:pPr>
      <w:r w:rsidRPr="00535963">
        <w:rPr>
          <w:rFonts w:ascii="Garamond" w:hAnsi="Garamond"/>
          <w:b/>
          <w:bCs/>
        </w:rPr>
        <w:t>Heart Brain (Otak Jantung)</w:t>
      </w:r>
      <w:r w:rsidRPr="00535963">
        <w:rPr>
          <w:rFonts w:ascii="Garamond" w:hAnsi="Garamond"/>
        </w:rPr>
        <w:t xml:space="preserve"> – Sistem saraf intrinsik jantung yang terdiri daripada kira-kira 40,000 neuron. Ia </w:t>
      </w:r>
      <w:r w:rsidRPr="00535963">
        <w:rPr>
          <w:rFonts w:ascii="Garamond" w:hAnsi="Garamond"/>
        </w:rPr>
        <w:lastRenderedPageBreak/>
        <w:t>memproses maklumat, belajar, mengingat, dan menghantar isyarat ke otak.</w:t>
      </w:r>
    </w:p>
    <w:p w14:paraId="476D37EE" w14:textId="77777777" w:rsidR="001363E7" w:rsidRPr="00535963" w:rsidRDefault="001363E7" w:rsidP="00607AC6">
      <w:pPr>
        <w:spacing w:line="360" w:lineRule="auto"/>
        <w:rPr>
          <w:rFonts w:ascii="Garamond" w:hAnsi="Garamond"/>
        </w:rPr>
      </w:pPr>
      <w:r w:rsidRPr="00535963">
        <w:rPr>
          <w:rFonts w:ascii="Garamond" w:hAnsi="Garamond"/>
          <w:b/>
          <w:bCs/>
        </w:rPr>
        <w:t>HRV</w:t>
      </w:r>
      <w:r w:rsidRPr="00535963">
        <w:rPr>
          <w:rFonts w:ascii="Garamond" w:hAnsi="Garamond"/>
        </w:rPr>
        <w:t xml:space="preserve"> (</w:t>
      </w:r>
      <w:r w:rsidRPr="00535963">
        <w:rPr>
          <w:rFonts w:ascii="Garamond" w:hAnsi="Garamond"/>
          <w:i/>
          <w:iCs/>
        </w:rPr>
        <w:t>Heart Rate Variability / Variabiliti Kadar Jantung</w:t>
      </w:r>
      <w:r w:rsidRPr="00535963">
        <w:rPr>
          <w:rFonts w:ascii="Garamond" w:hAnsi="Garamond"/>
        </w:rPr>
        <w:t>) – Ukuran variasi masa antara degupan jantung yang berturut-turut. HRV tinggi mencerminkan sistem saraf yang fleksibel dan sihat. HRV adalah metrik utama untuk mengukur koheren.</w:t>
      </w:r>
    </w:p>
    <w:p w14:paraId="4407867E" w14:textId="77777777" w:rsidR="001363E7" w:rsidRPr="00535963" w:rsidRDefault="001363E7" w:rsidP="00607AC6">
      <w:pPr>
        <w:spacing w:line="360" w:lineRule="auto"/>
        <w:rPr>
          <w:rFonts w:ascii="Garamond" w:hAnsi="Garamond"/>
        </w:rPr>
      </w:pPr>
      <w:r w:rsidRPr="00535963">
        <w:rPr>
          <w:rFonts w:ascii="Garamond" w:hAnsi="Garamond"/>
          <w:b/>
          <w:bCs/>
        </w:rPr>
        <w:t>I</w:t>
      </w:r>
    </w:p>
    <w:p w14:paraId="6FBF723A" w14:textId="77777777" w:rsidR="001363E7" w:rsidRPr="00535963" w:rsidRDefault="001363E7" w:rsidP="00607AC6">
      <w:pPr>
        <w:spacing w:line="360" w:lineRule="auto"/>
        <w:rPr>
          <w:rFonts w:ascii="Garamond" w:hAnsi="Garamond"/>
          <w:lang w:val="fi-FI"/>
        </w:rPr>
      </w:pPr>
      <w:r w:rsidRPr="00535963">
        <w:rPr>
          <w:rFonts w:ascii="Garamond" w:hAnsi="Garamond"/>
          <w:b/>
          <w:bCs/>
        </w:rPr>
        <w:t>Intuisi Jantung</w:t>
      </w:r>
      <w:r w:rsidRPr="00535963">
        <w:rPr>
          <w:rFonts w:ascii="Garamond" w:hAnsi="Garamond"/>
        </w:rPr>
        <w:t xml:space="preserve"> – Bentuk pengetahuan yang tidak melalui proses logik-linear biasa. </w:t>
      </w:r>
      <w:r w:rsidRPr="00535963">
        <w:rPr>
          <w:rFonts w:ascii="Garamond" w:hAnsi="Garamond"/>
          <w:lang w:val="fi-FI"/>
        </w:rPr>
        <w:t>Ia datang sebagai satu rasa, satu tahu, satu kejelasan yang tiba-tiba muncul. Lebih mudah diakses bila jantung dalam keadaan koheren.</w:t>
      </w:r>
    </w:p>
    <w:p w14:paraId="1E8E0ED6"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K</w:t>
      </w:r>
    </w:p>
    <w:p w14:paraId="4ADBF3A5"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Kunci Hati</w:t>
      </w:r>
      <w:r w:rsidRPr="00535963">
        <w:rPr>
          <w:rFonts w:ascii="Garamond" w:hAnsi="Garamond"/>
          <w:lang w:val="fi-FI"/>
        </w:rPr>
        <w:t xml:space="preserve"> (</w:t>
      </w:r>
      <w:r w:rsidRPr="00535963">
        <w:rPr>
          <w:rFonts w:ascii="Garamond" w:hAnsi="Garamond"/>
          <w:i/>
          <w:iCs/>
          <w:lang w:val="fi-FI"/>
        </w:rPr>
        <w:t>Heart Lock-In</w:t>
      </w:r>
      <w:r w:rsidRPr="00535963">
        <w:rPr>
          <w:rFonts w:ascii="Garamond" w:hAnsi="Garamond"/>
          <w:lang w:val="fi-FI"/>
        </w:rPr>
        <w:t>) – Teknik yang direka untuk menguatkan kuasa kualiti jantung dan niat, dan memancarkan tenaga dari medan elektromagnetik jantung ke persekitaran.</w:t>
      </w:r>
    </w:p>
    <w:p w14:paraId="731EDADA"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Koheren</w:t>
      </w:r>
      <w:r w:rsidRPr="00535963">
        <w:rPr>
          <w:rFonts w:ascii="Garamond" w:hAnsi="Garamond"/>
          <w:lang w:val="fi-FI"/>
        </w:rPr>
        <w:t xml:space="preserve"> – Keadaan di mana jantung, otak, dan emosi berfungsi bersama dalam keselarian. Dicetuskan oleh </w:t>
      </w:r>
      <w:r w:rsidRPr="00535963">
        <w:rPr>
          <w:rFonts w:ascii="Garamond" w:hAnsi="Garamond"/>
          <w:lang w:val="fi-FI"/>
        </w:rPr>
        <w:lastRenderedPageBreak/>
        <w:t>emosi yang memperbaharui seperti syukur, peduli, cinta, dan kebaikan.</w:t>
      </w:r>
    </w:p>
    <w:p w14:paraId="01BEDC34"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Koheren Pantas</w:t>
      </w:r>
      <w:r w:rsidRPr="00535963">
        <w:rPr>
          <w:rFonts w:ascii="Garamond" w:hAnsi="Garamond"/>
          <w:lang w:val="fi-FI"/>
        </w:rPr>
        <w:t xml:space="preserve"> (</w:t>
      </w:r>
      <w:r w:rsidRPr="00535963">
        <w:rPr>
          <w:rFonts w:ascii="Garamond" w:hAnsi="Garamond"/>
          <w:i/>
          <w:iCs/>
          <w:lang w:val="fi-FI"/>
        </w:rPr>
        <w:t>Quick Coherence</w:t>
      </w:r>
      <w:r w:rsidRPr="00535963">
        <w:rPr>
          <w:rFonts w:ascii="Garamond" w:hAnsi="Garamond"/>
          <w:lang w:val="fi-FI"/>
        </w:rPr>
        <w:t>) – Teknik 1-3 minit untuk mengubah keadaan sistem badan dari tidak koheren ke koheren.</w:t>
      </w:r>
    </w:p>
    <w:p w14:paraId="121265E0"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Koheren Sosial</w:t>
      </w:r>
      <w:r w:rsidRPr="00535963">
        <w:rPr>
          <w:rFonts w:ascii="Garamond" w:hAnsi="Garamond"/>
          <w:lang w:val="fi-FI"/>
        </w:rPr>
        <w:t xml:space="preserve"> – Keharmonian hubungan antara ahli-ahli dalam satu kumpulan.</w:t>
      </w:r>
    </w:p>
    <w:p w14:paraId="66DAF195"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Koheren Global</w:t>
      </w:r>
      <w:r w:rsidRPr="00535963">
        <w:rPr>
          <w:rFonts w:ascii="Garamond" w:hAnsi="Garamond"/>
          <w:lang w:val="fi-FI"/>
        </w:rPr>
        <w:t xml:space="preserve"> – Interaksi antara manusia dan medan magnetik bumi.</w:t>
      </w:r>
    </w:p>
    <w:p w14:paraId="7872BC3D"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Kortisol</w:t>
      </w:r>
      <w:r w:rsidRPr="00535963">
        <w:rPr>
          <w:rFonts w:ascii="Garamond" w:hAnsi="Garamond"/>
          <w:lang w:val="fi-FI"/>
        </w:rPr>
        <w:t xml:space="preserve"> – Hormon stres utama yang dilepaskan oleh kelenjar adrenal.</w:t>
      </w:r>
    </w:p>
    <w:p w14:paraId="64AC6B91"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L</w:t>
      </w:r>
    </w:p>
    <w:p w14:paraId="45A779CF"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Laporan Cuaca Dalaman</w:t>
      </w:r>
      <w:r w:rsidRPr="00535963">
        <w:rPr>
          <w:rFonts w:ascii="Garamond" w:hAnsi="Garamond"/>
          <w:lang w:val="fi-FI"/>
        </w:rPr>
        <w:t xml:space="preserve"> (</w:t>
      </w:r>
      <w:r w:rsidRPr="00535963">
        <w:rPr>
          <w:rFonts w:ascii="Garamond" w:hAnsi="Garamond"/>
          <w:i/>
          <w:iCs/>
          <w:lang w:val="fi-FI"/>
        </w:rPr>
        <w:t>Inner Weather Report</w:t>
      </w:r>
      <w:r w:rsidRPr="00535963">
        <w:rPr>
          <w:rFonts w:ascii="Garamond" w:hAnsi="Garamond"/>
          <w:lang w:val="fi-FI"/>
        </w:rPr>
        <w:t>) – Alat untuk melihat corak emosi berdasarkan 4 kuadran: tahap tenaga (tinggi/rendah) × kesan emosi (membebankan/memperbaharui).</w:t>
      </w:r>
    </w:p>
    <w:p w14:paraId="44F8D5C3" w14:textId="77777777" w:rsidR="001363E7" w:rsidRPr="00535963" w:rsidRDefault="001363E7" w:rsidP="00607AC6">
      <w:pPr>
        <w:spacing w:line="360" w:lineRule="auto"/>
        <w:rPr>
          <w:rFonts w:ascii="Garamond" w:hAnsi="Garamond"/>
        </w:rPr>
      </w:pPr>
      <w:r w:rsidRPr="00535963">
        <w:rPr>
          <w:rFonts w:ascii="Garamond" w:hAnsi="Garamond"/>
          <w:b/>
          <w:bCs/>
        </w:rPr>
        <w:t>M</w:t>
      </w:r>
    </w:p>
    <w:p w14:paraId="192D7255" w14:textId="77777777" w:rsidR="001363E7" w:rsidRPr="00535963" w:rsidRDefault="001363E7" w:rsidP="00607AC6">
      <w:pPr>
        <w:spacing w:line="360" w:lineRule="auto"/>
        <w:rPr>
          <w:rFonts w:ascii="Garamond" w:hAnsi="Garamond"/>
        </w:rPr>
      </w:pPr>
      <w:r w:rsidRPr="00535963">
        <w:rPr>
          <w:rFonts w:ascii="Garamond" w:hAnsi="Garamond"/>
          <w:b/>
          <w:bCs/>
        </w:rPr>
        <w:t>Magnetometer</w:t>
      </w:r>
      <w:r w:rsidRPr="00535963">
        <w:rPr>
          <w:rFonts w:ascii="Garamond" w:hAnsi="Garamond"/>
        </w:rPr>
        <w:t xml:space="preserve"> – Alat yang digunakan untuk mengukur medan magnetik.</w:t>
      </w:r>
    </w:p>
    <w:p w14:paraId="7F87EE35" w14:textId="77777777" w:rsidR="001363E7" w:rsidRPr="00535963" w:rsidRDefault="001363E7" w:rsidP="00607AC6">
      <w:pPr>
        <w:spacing w:line="360" w:lineRule="auto"/>
        <w:rPr>
          <w:rFonts w:ascii="Garamond" w:hAnsi="Garamond"/>
        </w:rPr>
      </w:pPr>
      <w:r w:rsidRPr="00535963">
        <w:rPr>
          <w:rFonts w:ascii="Garamond" w:hAnsi="Garamond"/>
          <w:b/>
          <w:bCs/>
        </w:rPr>
        <w:lastRenderedPageBreak/>
        <w:t>Medan Elektromagnetik Jantung</w:t>
      </w:r>
      <w:r w:rsidRPr="00535963">
        <w:rPr>
          <w:rFonts w:ascii="Garamond" w:hAnsi="Garamond"/>
        </w:rPr>
        <w:t xml:space="preserve"> – Medan tenaga yang dihasilkan oleh jantung, memanjang 360 darjah sehingga kira-kira 3 kaki di luar kulit.</w:t>
      </w:r>
    </w:p>
    <w:p w14:paraId="1CCA6476" w14:textId="77777777" w:rsidR="001363E7" w:rsidRPr="00535963" w:rsidRDefault="001363E7" w:rsidP="00607AC6">
      <w:pPr>
        <w:spacing w:line="360" w:lineRule="auto"/>
        <w:rPr>
          <w:rFonts w:ascii="Garamond" w:hAnsi="Garamond"/>
        </w:rPr>
      </w:pPr>
      <w:r w:rsidRPr="00535963">
        <w:rPr>
          <w:rFonts w:ascii="Garamond" w:hAnsi="Garamond"/>
          <w:b/>
          <w:bCs/>
        </w:rPr>
        <w:t>N</w:t>
      </w:r>
    </w:p>
    <w:p w14:paraId="1B7CCA6D" w14:textId="77777777" w:rsidR="001363E7" w:rsidRPr="00535963" w:rsidRDefault="001363E7" w:rsidP="00607AC6">
      <w:pPr>
        <w:spacing w:line="360" w:lineRule="auto"/>
        <w:rPr>
          <w:rFonts w:ascii="Garamond" w:hAnsi="Garamond"/>
        </w:rPr>
      </w:pPr>
      <w:r w:rsidRPr="00535963">
        <w:rPr>
          <w:rFonts w:ascii="Garamond" w:hAnsi="Garamond"/>
          <w:b/>
          <w:bCs/>
        </w:rPr>
        <w:t>Nafas Jantung</w:t>
      </w:r>
      <w:r w:rsidRPr="00535963">
        <w:rPr>
          <w:rFonts w:ascii="Garamond" w:hAnsi="Garamond"/>
        </w:rPr>
        <w:t xml:space="preserve"> (</w:t>
      </w:r>
      <w:r w:rsidRPr="00535963">
        <w:rPr>
          <w:rFonts w:ascii="Garamond" w:hAnsi="Garamond"/>
          <w:i/>
          <w:iCs/>
        </w:rPr>
        <w:t>Heart-Focused Breathing</w:t>
      </w:r>
      <w:r w:rsidRPr="00535963">
        <w:rPr>
          <w:rFonts w:ascii="Garamond" w:hAnsi="Garamond"/>
        </w:rPr>
        <w:t>) – Teknik asas yang melibatkan meletakkan perhatian di kawasan jantung, membayangkan nafas mengalir melalui jantung, dan bernafas lebih perlahan daripada biasa.</w:t>
      </w:r>
    </w:p>
    <w:p w14:paraId="1D6E7CFC" w14:textId="77777777" w:rsidR="001363E7" w:rsidRPr="00535963" w:rsidRDefault="001363E7" w:rsidP="00607AC6">
      <w:pPr>
        <w:spacing w:line="360" w:lineRule="auto"/>
        <w:rPr>
          <w:rFonts w:ascii="Garamond" w:hAnsi="Garamond"/>
        </w:rPr>
      </w:pPr>
      <w:r w:rsidRPr="00535963">
        <w:rPr>
          <w:rFonts w:ascii="Garamond" w:hAnsi="Garamond"/>
          <w:b/>
          <w:bCs/>
        </w:rPr>
        <w:t>Nafas Sikap</w:t>
      </w:r>
      <w:r w:rsidRPr="00535963">
        <w:rPr>
          <w:rFonts w:ascii="Garamond" w:hAnsi="Garamond"/>
        </w:rPr>
        <w:t xml:space="preserve"> (</w:t>
      </w:r>
      <w:r w:rsidRPr="00535963">
        <w:rPr>
          <w:rFonts w:ascii="Garamond" w:hAnsi="Garamond"/>
          <w:i/>
          <w:iCs/>
        </w:rPr>
        <w:t>Attitude Breathing</w:t>
      </w:r>
      <w:r w:rsidRPr="00535963">
        <w:rPr>
          <w:rFonts w:ascii="Garamond" w:hAnsi="Garamond"/>
        </w:rPr>
        <w:t>) – Teknik yang membolehkan seseorang mengenali corak emosi yang menekan dan menggantikannya dengan sikap yang lebih memperbaharui.</w:t>
      </w:r>
    </w:p>
    <w:p w14:paraId="32BD8AAB" w14:textId="77777777" w:rsidR="001363E7" w:rsidRPr="00535963" w:rsidRDefault="001363E7" w:rsidP="00607AC6">
      <w:pPr>
        <w:spacing w:line="360" w:lineRule="auto"/>
        <w:rPr>
          <w:rFonts w:ascii="Garamond" w:hAnsi="Garamond"/>
        </w:rPr>
      </w:pPr>
      <w:r w:rsidRPr="00535963">
        <w:rPr>
          <w:rFonts w:ascii="Garamond" w:hAnsi="Garamond"/>
          <w:b/>
          <w:bCs/>
        </w:rPr>
        <w:t>Neurokardiologi</w:t>
      </w:r>
      <w:r w:rsidRPr="00535963">
        <w:rPr>
          <w:rFonts w:ascii="Garamond" w:hAnsi="Garamond"/>
        </w:rPr>
        <w:t xml:space="preserve"> – Bidang sains yang mengkaji sistem saraf jantung.</w:t>
      </w:r>
    </w:p>
    <w:p w14:paraId="2C7D81A9" w14:textId="77777777" w:rsidR="001363E7" w:rsidRPr="00535963" w:rsidRDefault="001363E7" w:rsidP="00607AC6">
      <w:pPr>
        <w:spacing w:line="360" w:lineRule="auto"/>
        <w:rPr>
          <w:rFonts w:ascii="Garamond" w:hAnsi="Garamond"/>
        </w:rPr>
      </w:pPr>
      <w:r w:rsidRPr="00535963">
        <w:rPr>
          <w:rFonts w:ascii="Garamond" w:hAnsi="Garamond"/>
          <w:b/>
          <w:bCs/>
        </w:rPr>
        <w:t>O</w:t>
      </w:r>
    </w:p>
    <w:p w14:paraId="65E40B6E"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Oksitosin</w:t>
      </w:r>
      <w:r w:rsidRPr="00535963">
        <w:rPr>
          <w:rFonts w:ascii="Garamond" w:hAnsi="Garamond"/>
          <w:lang w:val="fi-FI"/>
        </w:rPr>
        <w:t xml:space="preserve"> – Hormon yang kadang-kadang dipanggil "hormon cinta". Dihasilkan semasa emosi yang memperbaharui.</w:t>
      </w:r>
    </w:p>
    <w:p w14:paraId="4986D9F7" w14:textId="77777777" w:rsidR="003733AC" w:rsidRPr="00535963" w:rsidRDefault="003733AC" w:rsidP="00607AC6">
      <w:pPr>
        <w:spacing w:line="360" w:lineRule="auto"/>
        <w:rPr>
          <w:rFonts w:ascii="Garamond" w:hAnsi="Garamond"/>
          <w:b/>
          <w:bCs/>
          <w:lang w:val="fi-FI"/>
        </w:rPr>
      </w:pPr>
    </w:p>
    <w:p w14:paraId="78976F65" w14:textId="06A3808A" w:rsidR="001363E7" w:rsidRPr="00535963" w:rsidRDefault="001363E7" w:rsidP="00607AC6">
      <w:pPr>
        <w:spacing w:line="360" w:lineRule="auto"/>
        <w:rPr>
          <w:rFonts w:ascii="Garamond" w:hAnsi="Garamond"/>
        </w:rPr>
      </w:pPr>
      <w:r w:rsidRPr="00535963">
        <w:rPr>
          <w:rFonts w:ascii="Garamond" w:hAnsi="Garamond"/>
          <w:b/>
          <w:bCs/>
        </w:rPr>
        <w:lastRenderedPageBreak/>
        <w:t>P</w:t>
      </w:r>
    </w:p>
    <w:p w14:paraId="6499803B" w14:textId="77777777" w:rsidR="001363E7" w:rsidRPr="00535963" w:rsidRDefault="001363E7" w:rsidP="00607AC6">
      <w:pPr>
        <w:spacing w:line="360" w:lineRule="auto"/>
        <w:rPr>
          <w:rFonts w:ascii="Garamond" w:hAnsi="Garamond"/>
        </w:rPr>
      </w:pPr>
      <w:r w:rsidRPr="00535963">
        <w:rPr>
          <w:rFonts w:ascii="Garamond" w:hAnsi="Garamond"/>
          <w:b/>
          <w:bCs/>
        </w:rPr>
        <w:t>Parasimpatetik</w:t>
      </w:r>
      <w:r w:rsidRPr="00535963">
        <w:rPr>
          <w:rFonts w:ascii="Garamond" w:hAnsi="Garamond"/>
        </w:rPr>
        <w:t xml:space="preserve"> – Mod "rehat dan pulih" dalam Sistem Saraf Autonomik.</w:t>
      </w:r>
    </w:p>
    <w:p w14:paraId="6FD95217" w14:textId="77777777" w:rsidR="001363E7" w:rsidRPr="00535963" w:rsidRDefault="001363E7" w:rsidP="00607AC6">
      <w:pPr>
        <w:spacing w:line="360" w:lineRule="auto"/>
        <w:rPr>
          <w:rFonts w:ascii="Garamond" w:hAnsi="Garamond"/>
        </w:rPr>
      </w:pPr>
      <w:r w:rsidRPr="00535963">
        <w:rPr>
          <w:rFonts w:ascii="Garamond" w:hAnsi="Garamond"/>
          <w:b/>
          <w:bCs/>
        </w:rPr>
        <w:t>R</w:t>
      </w:r>
    </w:p>
    <w:p w14:paraId="7F2F2374" w14:textId="77777777" w:rsidR="001363E7" w:rsidRPr="00535963" w:rsidRDefault="001363E7" w:rsidP="00607AC6">
      <w:pPr>
        <w:spacing w:line="360" w:lineRule="auto"/>
        <w:rPr>
          <w:rFonts w:ascii="Garamond" w:hAnsi="Garamond"/>
        </w:rPr>
      </w:pPr>
      <w:r w:rsidRPr="00535963">
        <w:rPr>
          <w:rFonts w:ascii="Garamond" w:hAnsi="Garamond"/>
          <w:b/>
          <w:bCs/>
        </w:rPr>
        <w:t>RMSSD</w:t>
      </w:r>
      <w:r w:rsidRPr="00535963">
        <w:rPr>
          <w:rFonts w:ascii="Garamond" w:hAnsi="Garamond"/>
        </w:rPr>
        <w:t xml:space="preserve"> (</w:t>
      </w:r>
      <w:r w:rsidRPr="00535963">
        <w:rPr>
          <w:rFonts w:ascii="Garamond" w:hAnsi="Garamond"/>
          <w:i/>
          <w:iCs/>
        </w:rPr>
        <w:t>Root Mean Square of Successive Differences</w:t>
      </w:r>
      <w:r w:rsidRPr="00535963">
        <w:rPr>
          <w:rFonts w:ascii="Garamond" w:hAnsi="Garamond"/>
        </w:rPr>
        <w:t>) – Ukuran HRV yang mengukur variasi jangka pendek antara degupan jantung.</w:t>
      </w:r>
    </w:p>
    <w:p w14:paraId="4E7016F2" w14:textId="77777777" w:rsidR="001363E7" w:rsidRPr="00535963" w:rsidRDefault="001363E7" w:rsidP="00607AC6">
      <w:pPr>
        <w:spacing w:line="360" w:lineRule="auto"/>
        <w:rPr>
          <w:rFonts w:ascii="Garamond" w:hAnsi="Garamond"/>
        </w:rPr>
      </w:pPr>
      <w:r w:rsidRPr="00535963">
        <w:rPr>
          <w:rFonts w:ascii="Garamond" w:hAnsi="Garamond"/>
          <w:b/>
          <w:bCs/>
        </w:rPr>
        <w:t>S</w:t>
      </w:r>
    </w:p>
    <w:p w14:paraId="3D2D1ADB" w14:textId="77777777" w:rsidR="001363E7" w:rsidRPr="00535963" w:rsidRDefault="001363E7" w:rsidP="00607AC6">
      <w:pPr>
        <w:spacing w:line="360" w:lineRule="auto"/>
        <w:rPr>
          <w:rFonts w:ascii="Garamond" w:hAnsi="Garamond"/>
        </w:rPr>
      </w:pPr>
      <w:r w:rsidRPr="00535963">
        <w:rPr>
          <w:rFonts w:ascii="Garamond" w:hAnsi="Garamond"/>
          <w:b/>
          <w:bCs/>
        </w:rPr>
        <w:t>SDNN</w:t>
      </w:r>
      <w:r w:rsidRPr="00535963">
        <w:rPr>
          <w:rFonts w:ascii="Garamond" w:hAnsi="Garamond"/>
        </w:rPr>
        <w:t xml:space="preserve"> (</w:t>
      </w:r>
      <w:r w:rsidRPr="00535963">
        <w:rPr>
          <w:rFonts w:ascii="Garamond" w:hAnsi="Garamond"/>
          <w:i/>
          <w:iCs/>
        </w:rPr>
        <w:t>Standard Deviation of NN Intervals</w:t>
      </w:r>
      <w:r w:rsidRPr="00535963">
        <w:rPr>
          <w:rFonts w:ascii="Garamond" w:hAnsi="Garamond"/>
        </w:rPr>
        <w:t>) – Ukuran HRV yang mengukur variasi keseluruhan antara degupan jantung.</w:t>
      </w:r>
    </w:p>
    <w:p w14:paraId="066C0E57" w14:textId="77777777" w:rsidR="001363E7" w:rsidRPr="00535963" w:rsidRDefault="001363E7" w:rsidP="00607AC6">
      <w:pPr>
        <w:spacing w:line="360" w:lineRule="auto"/>
        <w:rPr>
          <w:rFonts w:ascii="Garamond" w:hAnsi="Garamond"/>
        </w:rPr>
      </w:pPr>
      <w:r w:rsidRPr="00535963">
        <w:rPr>
          <w:rFonts w:ascii="Garamond" w:hAnsi="Garamond"/>
          <w:b/>
          <w:bCs/>
        </w:rPr>
        <w:t>Simpatetik</w:t>
      </w:r>
      <w:r w:rsidRPr="00535963">
        <w:rPr>
          <w:rFonts w:ascii="Garamond" w:hAnsi="Garamond"/>
        </w:rPr>
        <w:t xml:space="preserve"> – Mod "lawan atau lari" dalam Sistem Saraf Autonomik.</w:t>
      </w:r>
    </w:p>
    <w:p w14:paraId="7A6EDDB8" w14:textId="77777777" w:rsidR="001363E7" w:rsidRPr="00535963" w:rsidRDefault="001363E7" w:rsidP="00607AC6">
      <w:pPr>
        <w:spacing w:line="360" w:lineRule="auto"/>
        <w:rPr>
          <w:rFonts w:ascii="Garamond" w:hAnsi="Garamond"/>
        </w:rPr>
      </w:pPr>
      <w:r w:rsidRPr="00535963">
        <w:rPr>
          <w:rFonts w:ascii="Garamond" w:hAnsi="Garamond"/>
          <w:b/>
          <w:bCs/>
        </w:rPr>
        <w:t>V</w:t>
      </w:r>
    </w:p>
    <w:p w14:paraId="0A3CCBF1" w14:textId="77777777" w:rsidR="001363E7" w:rsidRPr="00535963" w:rsidRDefault="001363E7" w:rsidP="00607AC6">
      <w:pPr>
        <w:spacing w:line="360" w:lineRule="auto"/>
        <w:rPr>
          <w:rFonts w:ascii="Garamond" w:hAnsi="Garamond"/>
        </w:rPr>
      </w:pPr>
      <w:r w:rsidRPr="00535963">
        <w:rPr>
          <w:rFonts w:ascii="Garamond" w:hAnsi="Garamond"/>
          <w:b/>
          <w:bCs/>
        </w:rPr>
        <w:t>Vagus Nerve</w:t>
      </w:r>
      <w:r w:rsidRPr="00535963">
        <w:rPr>
          <w:rFonts w:ascii="Garamond" w:hAnsi="Garamond"/>
        </w:rPr>
        <w:t xml:space="preserve"> – Saraf utama dalam sistem parasimpatetik. Mengaktifkan vagus nerve melalui pernafasan perlahan membantu menenangkan sistem saraf.</w:t>
      </w:r>
    </w:p>
    <w:p w14:paraId="71290C76" w14:textId="1872B84F" w:rsidR="00BC1CB1" w:rsidRPr="00535963" w:rsidRDefault="00000000" w:rsidP="00607AC6">
      <w:pPr>
        <w:spacing w:line="360" w:lineRule="auto"/>
        <w:rPr>
          <w:rFonts w:ascii="Garamond" w:hAnsi="Garamond"/>
        </w:rPr>
      </w:pPr>
      <w:r w:rsidRPr="00535963">
        <w:rPr>
          <w:rFonts w:ascii="Garamond" w:hAnsi="Garamond"/>
        </w:rPr>
        <w:pict w14:anchorId="46F460CA">
          <v:rect id="_x0000_i1038" style="width:0;height:1.5pt" o:hralign="center" o:hrstd="t" o:hr="t" fillcolor="#a0a0a0" stroked="f"/>
        </w:pict>
      </w:r>
    </w:p>
    <w:p w14:paraId="19E33FCE" w14:textId="617C1B1D" w:rsidR="001363E7" w:rsidRPr="00535963" w:rsidRDefault="001363E7" w:rsidP="00607AC6">
      <w:pPr>
        <w:spacing w:line="360" w:lineRule="auto"/>
        <w:rPr>
          <w:rFonts w:ascii="Garamond" w:hAnsi="Garamond"/>
          <w:b/>
          <w:bCs/>
          <w:lang w:val="fi-FI"/>
        </w:rPr>
      </w:pPr>
      <w:r w:rsidRPr="00535963">
        <w:rPr>
          <w:rFonts w:ascii="Garamond" w:hAnsi="Garamond"/>
          <w:b/>
          <w:bCs/>
          <w:lang w:val="fi-FI"/>
        </w:rPr>
        <w:lastRenderedPageBreak/>
        <w:t>LAMPIRAN B: RUJUKAN SAINTIFIK</w:t>
      </w:r>
    </w:p>
    <w:p w14:paraId="3E138C3D"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Penyelidikan Neurokardiologi</w:t>
      </w:r>
    </w:p>
    <w:p w14:paraId="0EF7E82A" w14:textId="77777777" w:rsidR="001363E7" w:rsidRPr="00535963" w:rsidRDefault="001363E7">
      <w:pPr>
        <w:numPr>
          <w:ilvl w:val="0"/>
          <w:numId w:val="7"/>
        </w:numPr>
        <w:spacing w:line="360" w:lineRule="auto"/>
        <w:rPr>
          <w:rFonts w:ascii="Garamond" w:hAnsi="Garamond"/>
        </w:rPr>
      </w:pPr>
      <w:r w:rsidRPr="00535963">
        <w:rPr>
          <w:rFonts w:ascii="Garamond" w:hAnsi="Garamond"/>
        </w:rPr>
        <w:t xml:space="preserve">Armour, J.A. (2004). Cardiac Neuronal Hierarchy in Health and Disease. </w:t>
      </w:r>
      <w:r w:rsidRPr="00535963">
        <w:rPr>
          <w:rFonts w:ascii="Garamond" w:hAnsi="Garamond"/>
          <w:i/>
          <w:iCs/>
        </w:rPr>
        <w:t>American Journal of Physiology – Regulatory, Integrative and Comparative Physiology</w:t>
      </w:r>
      <w:r w:rsidRPr="00535963">
        <w:rPr>
          <w:rFonts w:ascii="Garamond" w:hAnsi="Garamond"/>
        </w:rPr>
        <w:t>, 287(3), R262-R271.</w:t>
      </w:r>
    </w:p>
    <w:p w14:paraId="57924B3A" w14:textId="77777777" w:rsidR="001363E7" w:rsidRPr="00535963" w:rsidRDefault="001363E7">
      <w:pPr>
        <w:numPr>
          <w:ilvl w:val="0"/>
          <w:numId w:val="7"/>
        </w:numPr>
        <w:spacing w:line="360" w:lineRule="auto"/>
        <w:rPr>
          <w:rFonts w:ascii="Garamond" w:hAnsi="Garamond"/>
        </w:rPr>
      </w:pPr>
      <w:r w:rsidRPr="00535963">
        <w:rPr>
          <w:rFonts w:ascii="Garamond" w:hAnsi="Garamond"/>
        </w:rPr>
        <w:t xml:space="preserve">Armour, J.A. (2010). Functional Anatomy of Intrinsic Cardiac Neurons. In: </w:t>
      </w:r>
      <w:r w:rsidRPr="00535963">
        <w:rPr>
          <w:rFonts w:ascii="Garamond" w:hAnsi="Garamond"/>
          <w:i/>
          <w:iCs/>
        </w:rPr>
        <w:t>Cardiac Electrophysiology: From Cell to Bedside</w:t>
      </w:r>
      <w:r w:rsidRPr="00535963">
        <w:rPr>
          <w:rFonts w:ascii="Garamond" w:hAnsi="Garamond"/>
        </w:rPr>
        <w:t>. Elsevier.</w:t>
      </w:r>
    </w:p>
    <w:p w14:paraId="225CE436" w14:textId="77777777" w:rsidR="001363E7" w:rsidRPr="00535963" w:rsidRDefault="001363E7">
      <w:pPr>
        <w:numPr>
          <w:ilvl w:val="0"/>
          <w:numId w:val="7"/>
        </w:numPr>
        <w:spacing w:line="360" w:lineRule="auto"/>
        <w:rPr>
          <w:rFonts w:ascii="Garamond" w:hAnsi="Garamond"/>
        </w:rPr>
      </w:pPr>
      <w:r w:rsidRPr="00535963">
        <w:rPr>
          <w:rFonts w:ascii="Garamond" w:hAnsi="Garamond"/>
        </w:rPr>
        <w:t xml:space="preserve">McCraty, R. &amp; Zayas, M.A. (2014). Cardiac Coherence, Self-Regulation, Autonomic Stability, and Psychosocial Well-Being. </w:t>
      </w:r>
      <w:r w:rsidRPr="00535963">
        <w:rPr>
          <w:rFonts w:ascii="Garamond" w:hAnsi="Garamond"/>
          <w:i/>
          <w:iCs/>
        </w:rPr>
        <w:t>Frontiers in Psychology</w:t>
      </w:r>
      <w:r w:rsidRPr="00535963">
        <w:rPr>
          <w:rFonts w:ascii="Garamond" w:hAnsi="Garamond"/>
        </w:rPr>
        <w:t>, 5, 1090.</w:t>
      </w:r>
    </w:p>
    <w:p w14:paraId="60ABB3EC" w14:textId="77777777" w:rsidR="001363E7" w:rsidRPr="00535963" w:rsidRDefault="001363E7" w:rsidP="00607AC6">
      <w:pPr>
        <w:spacing w:line="360" w:lineRule="auto"/>
        <w:rPr>
          <w:rFonts w:ascii="Garamond" w:hAnsi="Garamond"/>
        </w:rPr>
      </w:pPr>
      <w:r w:rsidRPr="00535963">
        <w:rPr>
          <w:rFonts w:ascii="Garamond" w:hAnsi="Garamond"/>
          <w:b/>
          <w:bCs/>
        </w:rPr>
        <w:t>Penyelidikan HRV dan Koheren</w:t>
      </w:r>
    </w:p>
    <w:p w14:paraId="36224970" w14:textId="77777777" w:rsidR="001363E7" w:rsidRPr="00535963" w:rsidRDefault="001363E7">
      <w:pPr>
        <w:numPr>
          <w:ilvl w:val="0"/>
          <w:numId w:val="8"/>
        </w:numPr>
        <w:spacing w:line="360" w:lineRule="auto"/>
        <w:rPr>
          <w:rFonts w:ascii="Garamond" w:hAnsi="Garamond"/>
        </w:rPr>
      </w:pPr>
      <w:r w:rsidRPr="00535963">
        <w:rPr>
          <w:rFonts w:ascii="Garamond" w:hAnsi="Garamond"/>
        </w:rPr>
        <w:t xml:space="preserve">Task Force of the European Society of Cardiology and the North American Society of Pacing and Electrophysiology. (1996). Heart Rate Variability: Standards of Measurement, Physiological Interpretation, and Clinical Use. </w:t>
      </w:r>
      <w:r w:rsidRPr="00535963">
        <w:rPr>
          <w:rFonts w:ascii="Garamond" w:hAnsi="Garamond"/>
          <w:i/>
          <w:iCs/>
        </w:rPr>
        <w:t>Circulation</w:t>
      </w:r>
      <w:r w:rsidRPr="00535963">
        <w:rPr>
          <w:rFonts w:ascii="Garamond" w:hAnsi="Garamond"/>
        </w:rPr>
        <w:t>, 93(5), 1043-1065.</w:t>
      </w:r>
    </w:p>
    <w:p w14:paraId="5C682C52" w14:textId="77777777" w:rsidR="001363E7" w:rsidRPr="00535963" w:rsidRDefault="001363E7">
      <w:pPr>
        <w:numPr>
          <w:ilvl w:val="0"/>
          <w:numId w:val="8"/>
        </w:numPr>
        <w:spacing w:line="360" w:lineRule="auto"/>
        <w:rPr>
          <w:rFonts w:ascii="Garamond" w:hAnsi="Garamond"/>
        </w:rPr>
      </w:pPr>
      <w:r w:rsidRPr="00535963">
        <w:rPr>
          <w:rFonts w:ascii="Garamond" w:hAnsi="Garamond"/>
        </w:rPr>
        <w:lastRenderedPageBreak/>
        <w:t xml:space="preserve">Lehrer, P.M. &amp; Gevirtz, R. (2014). Heart Rate Variability Biofeedback: How and Why Does It Work? </w:t>
      </w:r>
      <w:r w:rsidRPr="00535963">
        <w:rPr>
          <w:rFonts w:ascii="Garamond" w:hAnsi="Garamond"/>
          <w:i/>
          <w:iCs/>
        </w:rPr>
        <w:t>Frontiers in Psychology</w:t>
      </w:r>
      <w:r w:rsidRPr="00535963">
        <w:rPr>
          <w:rFonts w:ascii="Garamond" w:hAnsi="Garamond"/>
        </w:rPr>
        <w:t>, 5, 756.</w:t>
      </w:r>
    </w:p>
    <w:p w14:paraId="23792F71" w14:textId="77777777" w:rsidR="001363E7" w:rsidRPr="00535963" w:rsidRDefault="001363E7">
      <w:pPr>
        <w:numPr>
          <w:ilvl w:val="0"/>
          <w:numId w:val="8"/>
        </w:numPr>
        <w:spacing w:line="360" w:lineRule="auto"/>
        <w:rPr>
          <w:rFonts w:ascii="Garamond" w:hAnsi="Garamond"/>
        </w:rPr>
      </w:pPr>
      <w:r w:rsidRPr="00535963">
        <w:rPr>
          <w:rFonts w:ascii="Garamond" w:hAnsi="Garamond"/>
        </w:rPr>
        <w:t xml:space="preserve">McCraty, R., Atkinson, M., Tomasino, D., &amp; Bradley, R.T. (2009). The Coherent Heart: Heart-Brain Interactions, Psychophysiological Coherence, and the Emergence of System-Wide Order. </w:t>
      </w:r>
      <w:r w:rsidRPr="00535963">
        <w:rPr>
          <w:rFonts w:ascii="Garamond" w:hAnsi="Garamond"/>
          <w:i/>
          <w:iCs/>
        </w:rPr>
        <w:t>Integral Review</w:t>
      </w:r>
      <w:r w:rsidRPr="00535963">
        <w:rPr>
          <w:rFonts w:ascii="Garamond" w:hAnsi="Garamond"/>
        </w:rPr>
        <w:t>, 5(2), 10-115.</w:t>
      </w:r>
    </w:p>
    <w:p w14:paraId="7B1DB9DE" w14:textId="77777777" w:rsidR="001363E7" w:rsidRPr="00535963" w:rsidRDefault="001363E7" w:rsidP="00607AC6">
      <w:pPr>
        <w:spacing w:line="360" w:lineRule="auto"/>
        <w:rPr>
          <w:rFonts w:ascii="Garamond" w:hAnsi="Garamond"/>
        </w:rPr>
      </w:pPr>
      <w:r w:rsidRPr="00535963">
        <w:rPr>
          <w:rFonts w:ascii="Garamond" w:hAnsi="Garamond"/>
          <w:b/>
          <w:bCs/>
        </w:rPr>
        <w:t>Penyelidikan Medan Elektromagnetik</w:t>
      </w:r>
    </w:p>
    <w:p w14:paraId="3E708637" w14:textId="77777777" w:rsidR="001363E7" w:rsidRPr="00535963" w:rsidRDefault="001363E7">
      <w:pPr>
        <w:numPr>
          <w:ilvl w:val="0"/>
          <w:numId w:val="9"/>
        </w:numPr>
        <w:spacing w:line="360" w:lineRule="auto"/>
        <w:rPr>
          <w:rFonts w:ascii="Garamond" w:hAnsi="Garamond"/>
        </w:rPr>
      </w:pPr>
      <w:r w:rsidRPr="00535963">
        <w:rPr>
          <w:rFonts w:ascii="Garamond" w:hAnsi="Garamond"/>
        </w:rPr>
        <w:t xml:space="preserve">McCraty, R., Atkinson, M., &amp; Bradley, R.T. (2004). Electrophysiological Evidence of Intuition: Part 1. </w:t>
      </w:r>
      <w:r w:rsidRPr="00535963">
        <w:rPr>
          <w:rFonts w:ascii="Garamond" w:hAnsi="Garamond"/>
          <w:i/>
          <w:iCs/>
        </w:rPr>
        <w:t>Journal of Alternative and Complementary Medicine</w:t>
      </w:r>
      <w:r w:rsidRPr="00535963">
        <w:rPr>
          <w:rFonts w:ascii="Garamond" w:hAnsi="Garamond"/>
        </w:rPr>
        <w:t>, 10(1), 133-143.</w:t>
      </w:r>
    </w:p>
    <w:p w14:paraId="7DD9BC86" w14:textId="77777777" w:rsidR="001363E7" w:rsidRPr="00535963" w:rsidRDefault="001363E7">
      <w:pPr>
        <w:numPr>
          <w:ilvl w:val="0"/>
          <w:numId w:val="9"/>
        </w:numPr>
        <w:spacing w:line="360" w:lineRule="auto"/>
        <w:rPr>
          <w:rFonts w:ascii="Garamond" w:hAnsi="Garamond"/>
        </w:rPr>
      </w:pPr>
      <w:r w:rsidRPr="00535963">
        <w:rPr>
          <w:rFonts w:ascii="Garamond" w:hAnsi="Garamond"/>
        </w:rPr>
        <w:t>Rollin McCraty et al. (2012). Science of the Heart: Exploring the Role of the Heart in Human Performance. Institute of HeartMath.</w:t>
      </w:r>
    </w:p>
    <w:p w14:paraId="25226B00" w14:textId="77777777" w:rsidR="001363E7" w:rsidRPr="00535963" w:rsidRDefault="001363E7" w:rsidP="00607AC6">
      <w:pPr>
        <w:spacing w:line="360" w:lineRule="auto"/>
        <w:rPr>
          <w:rFonts w:ascii="Garamond" w:hAnsi="Garamond"/>
        </w:rPr>
      </w:pPr>
      <w:r w:rsidRPr="00535963">
        <w:rPr>
          <w:rFonts w:ascii="Garamond" w:hAnsi="Garamond"/>
          <w:b/>
          <w:bCs/>
        </w:rPr>
        <w:t>Penyelidikan Koheren Global</w:t>
      </w:r>
    </w:p>
    <w:p w14:paraId="346F9E77" w14:textId="77777777" w:rsidR="001363E7" w:rsidRPr="00535963" w:rsidRDefault="001363E7">
      <w:pPr>
        <w:numPr>
          <w:ilvl w:val="0"/>
          <w:numId w:val="10"/>
        </w:numPr>
        <w:spacing w:line="360" w:lineRule="auto"/>
        <w:rPr>
          <w:rFonts w:ascii="Garamond" w:hAnsi="Garamond"/>
        </w:rPr>
      </w:pPr>
      <w:r w:rsidRPr="00535963">
        <w:rPr>
          <w:rFonts w:ascii="Garamond" w:hAnsi="Garamond"/>
        </w:rPr>
        <w:t xml:space="preserve">McCraty, R., Bradley, R.T., &amp; Atkinson, M. (2018). Coherence: Bridging Personal and Global </w:t>
      </w:r>
      <w:r w:rsidRPr="00535963">
        <w:rPr>
          <w:rFonts w:ascii="Garamond" w:hAnsi="Garamond"/>
        </w:rPr>
        <w:lastRenderedPageBreak/>
        <w:t xml:space="preserve">Coherence. In: </w:t>
      </w:r>
      <w:r w:rsidRPr="00535963">
        <w:rPr>
          <w:rFonts w:ascii="Garamond" w:hAnsi="Garamond"/>
          <w:i/>
          <w:iCs/>
        </w:rPr>
        <w:t>The Oxford Handbook of Psychoneuroimmunology</w:t>
      </w:r>
      <w:r w:rsidRPr="00535963">
        <w:rPr>
          <w:rFonts w:ascii="Garamond" w:hAnsi="Garamond"/>
        </w:rPr>
        <w:t>. Oxford University Press.</w:t>
      </w:r>
    </w:p>
    <w:p w14:paraId="391F0F4D" w14:textId="77777777" w:rsidR="001363E7" w:rsidRPr="00535963" w:rsidRDefault="001363E7">
      <w:pPr>
        <w:numPr>
          <w:ilvl w:val="0"/>
          <w:numId w:val="10"/>
        </w:numPr>
        <w:spacing w:line="360" w:lineRule="auto"/>
        <w:rPr>
          <w:rFonts w:ascii="Garamond" w:hAnsi="Garamond"/>
        </w:rPr>
      </w:pPr>
      <w:r w:rsidRPr="00535963">
        <w:rPr>
          <w:rFonts w:ascii="Garamond" w:hAnsi="Garamond"/>
          <w:lang w:val="fi-FI"/>
        </w:rPr>
        <w:t xml:space="preserve">Saroka, K.S. et al. </w:t>
      </w:r>
      <w:r w:rsidRPr="00535963">
        <w:rPr>
          <w:rFonts w:ascii="Garamond" w:hAnsi="Garamond"/>
        </w:rPr>
        <w:t xml:space="preserve">(2016). Local Human Electrocortical Activity Reflects Earth's Resonant Frequency. In: </w:t>
      </w:r>
      <w:r w:rsidRPr="00535963">
        <w:rPr>
          <w:rFonts w:ascii="Garamond" w:hAnsi="Garamond"/>
          <w:i/>
          <w:iCs/>
        </w:rPr>
        <w:t>Global Coherence Science Conference</w:t>
      </w:r>
      <w:r w:rsidRPr="00535963">
        <w:rPr>
          <w:rFonts w:ascii="Garamond" w:hAnsi="Garamond"/>
        </w:rPr>
        <w:t>.</w:t>
      </w:r>
    </w:p>
    <w:p w14:paraId="779ACF2A" w14:textId="77777777" w:rsidR="001363E7" w:rsidRPr="00535963" w:rsidRDefault="001363E7" w:rsidP="00607AC6">
      <w:pPr>
        <w:spacing w:line="360" w:lineRule="auto"/>
        <w:rPr>
          <w:rFonts w:ascii="Garamond" w:hAnsi="Garamond"/>
        </w:rPr>
      </w:pPr>
      <w:r w:rsidRPr="00535963">
        <w:rPr>
          <w:rFonts w:ascii="Garamond" w:hAnsi="Garamond"/>
          <w:b/>
          <w:bCs/>
        </w:rPr>
        <w:t>Penyelidikan Emosi dan Fisiologi</w:t>
      </w:r>
    </w:p>
    <w:p w14:paraId="090A886E" w14:textId="77777777" w:rsidR="001363E7" w:rsidRPr="00535963" w:rsidRDefault="001363E7">
      <w:pPr>
        <w:numPr>
          <w:ilvl w:val="0"/>
          <w:numId w:val="11"/>
        </w:numPr>
        <w:spacing w:line="360" w:lineRule="auto"/>
        <w:rPr>
          <w:rFonts w:ascii="Garamond" w:hAnsi="Garamond"/>
        </w:rPr>
      </w:pPr>
      <w:r w:rsidRPr="00535963">
        <w:rPr>
          <w:rFonts w:ascii="Garamond" w:hAnsi="Garamond"/>
        </w:rPr>
        <w:t xml:space="preserve">McCraty, R., Atkinson, M., Tiller, W.A., Rein, G., &amp; Watkins, A.D. (1995). The Effects of Emotions on Short-Term Power Spectrum Analysis of Heart Rate Variability. </w:t>
      </w:r>
      <w:r w:rsidRPr="00535963">
        <w:rPr>
          <w:rFonts w:ascii="Garamond" w:hAnsi="Garamond"/>
          <w:i/>
          <w:iCs/>
        </w:rPr>
        <w:t>Journal of Cardiovascular Electrophysiology</w:t>
      </w:r>
      <w:r w:rsidRPr="00535963">
        <w:rPr>
          <w:rFonts w:ascii="Garamond" w:hAnsi="Garamond"/>
        </w:rPr>
        <w:t>, 6(12), 1045-1058.</w:t>
      </w:r>
    </w:p>
    <w:p w14:paraId="74209556" w14:textId="77777777" w:rsidR="001363E7" w:rsidRPr="00535963" w:rsidRDefault="001363E7">
      <w:pPr>
        <w:numPr>
          <w:ilvl w:val="0"/>
          <w:numId w:val="11"/>
        </w:numPr>
        <w:spacing w:line="360" w:lineRule="auto"/>
        <w:rPr>
          <w:rFonts w:ascii="Garamond" w:hAnsi="Garamond"/>
        </w:rPr>
      </w:pPr>
      <w:r w:rsidRPr="00535963">
        <w:rPr>
          <w:rFonts w:ascii="Garamond" w:hAnsi="Garamond"/>
        </w:rPr>
        <w:t xml:space="preserve">Bradley, R.T., McCraty, R., &amp; Atkinson, M. (2011). Emotion Self-Regulation, Psychophysiological Coherence, and Test Anxiety. In: </w:t>
      </w:r>
      <w:r w:rsidRPr="00535963">
        <w:rPr>
          <w:rFonts w:ascii="Garamond" w:hAnsi="Garamond"/>
          <w:i/>
          <w:iCs/>
        </w:rPr>
        <w:t>Anxiety in Adolescents</w:t>
      </w:r>
      <w:r w:rsidRPr="00535963">
        <w:rPr>
          <w:rFonts w:ascii="Garamond" w:hAnsi="Garamond"/>
        </w:rPr>
        <w:t>. Elsevier.</w:t>
      </w:r>
    </w:p>
    <w:p w14:paraId="210DF8FC" w14:textId="77777777" w:rsidR="001363E7" w:rsidRPr="00535963" w:rsidRDefault="001363E7" w:rsidP="00607AC6">
      <w:pPr>
        <w:spacing w:line="360" w:lineRule="auto"/>
        <w:rPr>
          <w:rFonts w:ascii="Garamond" w:hAnsi="Garamond"/>
        </w:rPr>
      </w:pPr>
      <w:r w:rsidRPr="00535963">
        <w:rPr>
          <w:rFonts w:ascii="Garamond" w:hAnsi="Garamond"/>
          <w:b/>
          <w:bCs/>
        </w:rPr>
        <w:t>Penyelidikan Tabiat dan Neuroplastisiti</w:t>
      </w:r>
    </w:p>
    <w:p w14:paraId="30158F06" w14:textId="77777777" w:rsidR="001363E7" w:rsidRPr="00535963" w:rsidRDefault="001363E7">
      <w:pPr>
        <w:numPr>
          <w:ilvl w:val="0"/>
          <w:numId w:val="12"/>
        </w:numPr>
        <w:spacing w:line="360" w:lineRule="auto"/>
        <w:rPr>
          <w:rFonts w:ascii="Garamond" w:hAnsi="Garamond"/>
        </w:rPr>
      </w:pPr>
      <w:r w:rsidRPr="00535963">
        <w:rPr>
          <w:rFonts w:ascii="Garamond" w:hAnsi="Garamond"/>
        </w:rPr>
        <w:t xml:space="preserve">Lally, P., van Jaarsveld, C.H.M., Potts, H.W.W., &amp; Wardle, J. (2010). How Are Habits Formed: Modelling Habit Formation in the Real World. </w:t>
      </w:r>
      <w:r w:rsidRPr="00535963">
        <w:rPr>
          <w:rFonts w:ascii="Garamond" w:hAnsi="Garamond"/>
          <w:i/>
          <w:iCs/>
        </w:rPr>
        <w:t>European Journal of Social Psychology</w:t>
      </w:r>
      <w:r w:rsidRPr="00535963">
        <w:rPr>
          <w:rFonts w:ascii="Garamond" w:hAnsi="Garamond"/>
        </w:rPr>
        <w:t>, 40(6), 998-1009.</w:t>
      </w:r>
    </w:p>
    <w:p w14:paraId="461CAADA" w14:textId="77777777" w:rsidR="001363E7" w:rsidRPr="00535963" w:rsidRDefault="001363E7" w:rsidP="00607AC6">
      <w:pPr>
        <w:spacing w:line="360" w:lineRule="auto"/>
        <w:rPr>
          <w:rFonts w:ascii="Garamond" w:hAnsi="Garamond"/>
        </w:rPr>
      </w:pPr>
      <w:r w:rsidRPr="00535963">
        <w:rPr>
          <w:rFonts w:ascii="Garamond" w:hAnsi="Garamond"/>
          <w:b/>
          <w:bCs/>
        </w:rPr>
        <w:lastRenderedPageBreak/>
        <w:t>Penyelidikan Intuisi</w:t>
      </w:r>
    </w:p>
    <w:p w14:paraId="54D34695" w14:textId="77777777" w:rsidR="001363E7" w:rsidRPr="00535963" w:rsidRDefault="001363E7">
      <w:pPr>
        <w:numPr>
          <w:ilvl w:val="0"/>
          <w:numId w:val="13"/>
        </w:numPr>
        <w:spacing w:line="360" w:lineRule="auto"/>
        <w:rPr>
          <w:rFonts w:ascii="Garamond" w:hAnsi="Garamond"/>
        </w:rPr>
      </w:pPr>
      <w:r w:rsidRPr="00535963">
        <w:rPr>
          <w:rFonts w:ascii="Garamond" w:hAnsi="Garamond"/>
        </w:rPr>
        <w:t xml:space="preserve">McCraty, R. &amp; Atkinson, M. (2014). Intuition, Insight, and the Heart. In: </w:t>
      </w:r>
      <w:r w:rsidRPr="00535963">
        <w:rPr>
          <w:rFonts w:ascii="Garamond" w:hAnsi="Garamond"/>
          <w:i/>
          <w:iCs/>
        </w:rPr>
        <w:t>The Wiley Blackwell Handbook of Mindfulness</w:t>
      </w:r>
      <w:r w:rsidRPr="00535963">
        <w:rPr>
          <w:rFonts w:ascii="Garamond" w:hAnsi="Garamond"/>
        </w:rPr>
        <w:t>. Wiley.</w:t>
      </w:r>
    </w:p>
    <w:p w14:paraId="4847B6B8" w14:textId="77777777" w:rsidR="001363E7" w:rsidRPr="00535963" w:rsidRDefault="001363E7" w:rsidP="00607AC6">
      <w:pPr>
        <w:spacing w:line="360" w:lineRule="auto"/>
        <w:rPr>
          <w:rFonts w:ascii="Garamond" w:hAnsi="Garamond"/>
        </w:rPr>
      </w:pPr>
      <w:r w:rsidRPr="00535963">
        <w:rPr>
          <w:rFonts w:ascii="Garamond" w:hAnsi="Garamond"/>
          <w:b/>
          <w:bCs/>
        </w:rPr>
        <w:t>Penyelidikan Koheren Sosial</w:t>
      </w:r>
    </w:p>
    <w:p w14:paraId="02397C9A" w14:textId="77777777" w:rsidR="001363E7" w:rsidRPr="00535963" w:rsidRDefault="001363E7">
      <w:pPr>
        <w:numPr>
          <w:ilvl w:val="0"/>
          <w:numId w:val="14"/>
        </w:numPr>
        <w:spacing w:line="360" w:lineRule="auto"/>
        <w:rPr>
          <w:rFonts w:ascii="Garamond" w:hAnsi="Garamond"/>
        </w:rPr>
      </w:pPr>
      <w:r w:rsidRPr="00535963">
        <w:rPr>
          <w:rFonts w:ascii="Garamond" w:hAnsi="Garamond"/>
        </w:rPr>
        <w:t>McCraty, R. (2015). Science of the Heart: Exploring the Role of the Heart in Human Performance. Volume 2. Institute of HeartMath.</w:t>
      </w:r>
    </w:p>
    <w:p w14:paraId="726DC58E" w14:textId="77777777" w:rsidR="001363E7" w:rsidRPr="00535963" w:rsidRDefault="00000000" w:rsidP="00607AC6">
      <w:pPr>
        <w:spacing w:line="360" w:lineRule="auto"/>
        <w:rPr>
          <w:rFonts w:ascii="Garamond" w:hAnsi="Garamond"/>
        </w:rPr>
      </w:pPr>
      <w:r w:rsidRPr="00535963">
        <w:rPr>
          <w:rFonts w:ascii="Garamond" w:hAnsi="Garamond"/>
        </w:rPr>
        <w:pict w14:anchorId="2831FCFA">
          <v:rect id="_x0000_i1039" style="width:0;height:1.5pt" o:hralign="center" o:hrstd="t" o:hr="t" fillcolor="#a0a0a0" stroked="f"/>
        </w:pict>
      </w:r>
    </w:p>
    <w:p w14:paraId="43D444FA" w14:textId="77777777" w:rsidR="003733AC" w:rsidRPr="00535963" w:rsidRDefault="003733AC" w:rsidP="00607AC6">
      <w:pPr>
        <w:spacing w:line="360" w:lineRule="auto"/>
        <w:rPr>
          <w:rFonts w:ascii="Garamond" w:hAnsi="Garamond"/>
          <w:b/>
          <w:bCs/>
        </w:rPr>
      </w:pPr>
    </w:p>
    <w:p w14:paraId="27028664" w14:textId="77777777" w:rsidR="003733AC" w:rsidRPr="00535963" w:rsidRDefault="003733AC" w:rsidP="00607AC6">
      <w:pPr>
        <w:spacing w:line="360" w:lineRule="auto"/>
        <w:rPr>
          <w:rFonts w:ascii="Garamond" w:hAnsi="Garamond"/>
          <w:b/>
          <w:bCs/>
        </w:rPr>
      </w:pPr>
    </w:p>
    <w:p w14:paraId="086B1605" w14:textId="77777777" w:rsidR="003733AC" w:rsidRPr="00535963" w:rsidRDefault="003733AC" w:rsidP="00607AC6">
      <w:pPr>
        <w:spacing w:line="360" w:lineRule="auto"/>
        <w:rPr>
          <w:rFonts w:ascii="Garamond" w:hAnsi="Garamond"/>
          <w:b/>
          <w:bCs/>
        </w:rPr>
      </w:pPr>
    </w:p>
    <w:p w14:paraId="03E0761A" w14:textId="77777777" w:rsidR="003733AC" w:rsidRPr="00535963" w:rsidRDefault="003733AC" w:rsidP="00607AC6">
      <w:pPr>
        <w:spacing w:line="360" w:lineRule="auto"/>
        <w:rPr>
          <w:rFonts w:ascii="Garamond" w:hAnsi="Garamond"/>
          <w:b/>
          <w:bCs/>
        </w:rPr>
      </w:pPr>
    </w:p>
    <w:p w14:paraId="34052331" w14:textId="77777777" w:rsidR="003733AC" w:rsidRPr="00535963" w:rsidRDefault="003733AC" w:rsidP="00607AC6">
      <w:pPr>
        <w:spacing w:line="360" w:lineRule="auto"/>
        <w:rPr>
          <w:rFonts w:ascii="Garamond" w:hAnsi="Garamond"/>
          <w:b/>
          <w:bCs/>
        </w:rPr>
      </w:pPr>
    </w:p>
    <w:p w14:paraId="2DC3AE3B" w14:textId="77777777" w:rsidR="003733AC" w:rsidRPr="00535963" w:rsidRDefault="003733AC" w:rsidP="00607AC6">
      <w:pPr>
        <w:spacing w:line="360" w:lineRule="auto"/>
        <w:rPr>
          <w:rFonts w:ascii="Garamond" w:hAnsi="Garamond"/>
          <w:b/>
          <w:bCs/>
        </w:rPr>
      </w:pPr>
    </w:p>
    <w:p w14:paraId="5EC90319" w14:textId="77777777" w:rsidR="003733AC" w:rsidRPr="00535963" w:rsidRDefault="003733AC" w:rsidP="00607AC6">
      <w:pPr>
        <w:spacing w:line="360" w:lineRule="auto"/>
        <w:rPr>
          <w:rFonts w:ascii="Garamond" w:hAnsi="Garamond"/>
          <w:b/>
          <w:bCs/>
        </w:rPr>
      </w:pPr>
    </w:p>
    <w:p w14:paraId="770E1FB0" w14:textId="77777777" w:rsidR="003733AC" w:rsidRPr="00535963" w:rsidRDefault="003733AC" w:rsidP="00607AC6">
      <w:pPr>
        <w:spacing w:line="360" w:lineRule="auto"/>
        <w:rPr>
          <w:rFonts w:ascii="Garamond" w:hAnsi="Garamond"/>
          <w:b/>
          <w:bCs/>
        </w:rPr>
      </w:pPr>
    </w:p>
    <w:p w14:paraId="7840DFD5" w14:textId="6088B17E" w:rsidR="001363E7" w:rsidRPr="00535963" w:rsidRDefault="001363E7" w:rsidP="00607AC6">
      <w:pPr>
        <w:spacing w:line="360" w:lineRule="auto"/>
        <w:rPr>
          <w:rFonts w:ascii="Garamond" w:hAnsi="Garamond"/>
        </w:rPr>
      </w:pPr>
      <w:r w:rsidRPr="00535963">
        <w:rPr>
          <w:rFonts w:ascii="Garamond" w:hAnsi="Garamond"/>
          <w:b/>
          <w:bCs/>
        </w:rPr>
        <w:lastRenderedPageBreak/>
        <w:t>Nota tentang Rujukan:</w:t>
      </w:r>
    </w:p>
    <w:p w14:paraId="6BD7D9E6" w14:textId="77777777" w:rsidR="001363E7" w:rsidRPr="00535963" w:rsidRDefault="001363E7" w:rsidP="00607AC6">
      <w:pPr>
        <w:spacing w:line="360" w:lineRule="auto"/>
        <w:rPr>
          <w:rFonts w:ascii="Garamond" w:hAnsi="Garamond"/>
        </w:rPr>
      </w:pPr>
      <w:r w:rsidRPr="00535963">
        <w:rPr>
          <w:rFonts w:ascii="Garamond" w:hAnsi="Garamond"/>
        </w:rPr>
        <w:t>Rujukan di atas adalah berdasarkan penyelidikan yang diterbitkan dalam jurnal saintifik yang disemak rakan sebaya (</w:t>
      </w:r>
      <w:r w:rsidRPr="00535963">
        <w:rPr>
          <w:rFonts w:ascii="Garamond" w:hAnsi="Garamond"/>
          <w:i/>
          <w:iCs/>
        </w:rPr>
        <w:t>peer-reviewed</w:t>
      </w:r>
      <w:r w:rsidRPr="00535963">
        <w:rPr>
          <w:rFonts w:ascii="Garamond" w:hAnsi="Garamond"/>
        </w:rPr>
        <w:t>). Untuk akses penuh kepada kertas-kertas kajian ini, sila rujuk pangkalan data akademik seperti PubMed, ScienceDirect, atau laman web Institute of HeartMath.</w:t>
      </w:r>
    </w:p>
    <w:p w14:paraId="52CF3F92" w14:textId="77777777" w:rsidR="001363E7" w:rsidRPr="00535963" w:rsidRDefault="001363E7" w:rsidP="00607AC6">
      <w:pPr>
        <w:spacing w:line="360" w:lineRule="auto"/>
        <w:rPr>
          <w:rFonts w:ascii="Garamond" w:hAnsi="Garamond"/>
        </w:rPr>
      </w:pPr>
      <w:r w:rsidRPr="00535963">
        <w:rPr>
          <w:rFonts w:ascii="Garamond" w:hAnsi="Garamond"/>
        </w:rPr>
        <w:t>Sebahagian daripada konsep yang dibincangkan dalam buku ini – terutamanya yang berkaitan dengan koheren global dan interaksi medan elektromagnetik antara manusia – masih dalam peringkat awal penyelidikan. Walaupun bukti yang ada sangat menjanjikan, lebih banyak kajian diperlukan untuk memahami sepenuhnya mekanisme dan implikasinya.</w:t>
      </w:r>
    </w:p>
    <w:p w14:paraId="73C696FB" w14:textId="77777777" w:rsidR="001363E7" w:rsidRPr="00535963" w:rsidRDefault="001363E7" w:rsidP="00607AC6">
      <w:pPr>
        <w:spacing w:line="360" w:lineRule="auto"/>
        <w:rPr>
          <w:rFonts w:ascii="Garamond" w:hAnsi="Garamond"/>
          <w:lang w:val="fi-FI"/>
        </w:rPr>
      </w:pPr>
      <w:r w:rsidRPr="00535963">
        <w:rPr>
          <w:rFonts w:ascii="Garamond" w:hAnsi="Garamond"/>
          <w:lang w:val="fi-FI"/>
        </w:rPr>
        <w:t>Buku ini tidak bertujuan untuk menggantikan nasihat perubatan profesional. Jika anda mempunyai sebarang masalah kesihatan, sila berunding dengan doktor atau profesional kesihatan yang berkelayakan.</w:t>
      </w:r>
    </w:p>
    <w:p w14:paraId="249B1E4F" w14:textId="77777777" w:rsidR="001363E7" w:rsidRPr="00535963" w:rsidRDefault="00000000" w:rsidP="00607AC6">
      <w:pPr>
        <w:spacing w:line="360" w:lineRule="auto"/>
        <w:rPr>
          <w:rFonts w:ascii="Garamond" w:hAnsi="Garamond"/>
        </w:rPr>
      </w:pPr>
      <w:r w:rsidRPr="00535963">
        <w:rPr>
          <w:rFonts w:ascii="Garamond" w:hAnsi="Garamond"/>
        </w:rPr>
        <w:pict w14:anchorId="20C2C343">
          <v:rect id="_x0000_i1040" style="width:0;height:1.5pt" o:hralign="center" o:hrstd="t" o:hr="t" fillcolor="#a0a0a0" stroked="f"/>
        </w:pict>
      </w:r>
    </w:p>
    <w:p w14:paraId="015D6092" w14:textId="77777777" w:rsidR="00BC1CB1" w:rsidRPr="00535963" w:rsidRDefault="00BC1CB1" w:rsidP="00607AC6">
      <w:pPr>
        <w:spacing w:line="360" w:lineRule="auto"/>
        <w:rPr>
          <w:rFonts w:ascii="Garamond" w:hAnsi="Garamond"/>
          <w:b/>
          <w:bCs/>
        </w:rPr>
      </w:pPr>
    </w:p>
    <w:p w14:paraId="6DE691BE" w14:textId="0BE8E9C8" w:rsidR="001363E7" w:rsidRPr="00535963" w:rsidRDefault="001363E7" w:rsidP="00607AC6">
      <w:pPr>
        <w:spacing w:line="360" w:lineRule="auto"/>
        <w:rPr>
          <w:rFonts w:ascii="Garamond" w:hAnsi="Garamond"/>
          <w:b/>
          <w:bCs/>
        </w:rPr>
      </w:pPr>
      <w:r w:rsidRPr="00535963">
        <w:rPr>
          <w:rFonts w:ascii="Garamond" w:hAnsi="Garamond"/>
          <w:b/>
          <w:bCs/>
        </w:rPr>
        <w:lastRenderedPageBreak/>
        <w:t>LAMPIRAN C: TENTANG BERNAFAS.MY</w:t>
      </w:r>
    </w:p>
    <w:p w14:paraId="41720615" w14:textId="77777777" w:rsidR="001363E7" w:rsidRPr="00535963" w:rsidRDefault="001363E7" w:rsidP="00607AC6">
      <w:pPr>
        <w:spacing w:line="360" w:lineRule="auto"/>
        <w:rPr>
          <w:rFonts w:ascii="Garamond" w:hAnsi="Garamond"/>
          <w:b/>
          <w:bCs/>
        </w:rPr>
      </w:pPr>
      <w:r w:rsidRPr="00535963">
        <w:rPr>
          <w:rFonts w:ascii="Garamond" w:hAnsi="Garamond"/>
          <w:b/>
          <w:bCs/>
        </w:rPr>
        <w:t>Apa itu bernafas.my?</w:t>
      </w:r>
    </w:p>
    <w:p w14:paraId="4E60285F" w14:textId="33CAE4D5" w:rsidR="001363E7" w:rsidRPr="00535963" w:rsidRDefault="00D355C7" w:rsidP="00607AC6">
      <w:pPr>
        <w:spacing w:line="360" w:lineRule="auto"/>
        <w:rPr>
          <w:rFonts w:ascii="Garamond" w:hAnsi="Garamond"/>
        </w:rPr>
      </w:pPr>
      <w:r w:rsidRPr="00535963">
        <w:rPr>
          <w:rFonts w:ascii="Garamond" w:hAnsi="Garamond"/>
        </w:rPr>
        <w:t>Bernafas.my ialah satu ekosistem kesihatan digital yang menggabungkan sensor HRV (</w:t>
      </w:r>
      <w:r w:rsidRPr="00535963">
        <w:rPr>
          <w:rFonts w:ascii="Garamond" w:hAnsi="Garamond"/>
          <w:i/>
          <w:iCs/>
        </w:rPr>
        <w:t>Heart Rate Variability</w:t>
      </w:r>
      <w:r w:rsidRPr="00535963">
        <w:rPr>
          <w:rFonts w:ascii="Garamond" w:hAnsi="Garamond"/>
        </w:rPr>
        <w:t>) dan aplikasi biofeedback untuk membantu pengguna mengukur, memahami, dan melatih keadaan sistem saraf autonomik mereka.</w:t>
      </w:r>
    </w:p>
    <w:p w14:paraId="59F9AF0F" w14:textId="77777777" w:rsidR="001363E7" w:rsidRPr="00535963" w:rsidRDefault="001363E7" w:rsidP="00607AC6">
      <w:pPr>
        <w:spacing w:line="360" w:lineRule="auto"/>
        <w:rPr>
          <w:rFonts w:ascii="Garamond" w:hAnsi="Garamond"/>
        </w:rPr>
      </w:pPr>
      <w:r w:rsidRPr="00535963">
        <w:rPr>
          <w:rFonts w:ascii="Garamond" w:hAnsi="Garamond"/>
        </w:rPr>
        <w:t>Misi kami adalah untuk menjadikan sains koheren jantung – yang selama ini hanya tersedia di makmal penyelidikan dan klinik pakar – mudah diakses, mampu milik, dan praktikal untuk setiap orang.</w:t>
      </w:r>
    </w:p>
    <w:p w14:paraId="5ABDB787" w14:textId="77777777" w:rsidR="001363E7" w:rsidRPr="00535963" w:rsidRDefault="001363E7" w:rsidP="00607AC6">
      <w:pPr>
        <w:spacing w:line="360" w:lineRule="auto"/>
        <w:rPr>
          <w:rFonts w:ascii="Garamond" w:hAnsi="Garamond"/>
          <w:b/>
          <w:bCs/>
        </w:rPr>
      </w:pPr>
      <w:r w:rsidRPr="00535963">
        <w:rPr>
          <w:rFonts w:ascii="Garamond" w:hAnsi="Garamond"/>
          <w:b/>
          <w:bCs/>
        </w:rPr>
        <w:t>Produk Kami</w:t>
      </w:r>
    </w:p>
    <w:p w14:paraId="3B369128" w14:textId="77777777" w:rsidR="001363E7" w:rsidRPr="00535963" w:rsidRDefault="001363E7" w:rsidP="00607AC6">
      <w:pPr>
        <w:spacing w:line="360" w:lineRule="auto"/>
        <w:rPr>
          <w:rFonts w:ascii="Garamond" w:hAnsi="Garamond"/>
        </w:rPr>
      </w:pPr>
      <w:r w:rsidRPr="00535963">
        <w:rPr>
          <w:rFonts w:ascii="Garamond" w:hAnsi="Garamond"/>
          <w:b/>
          <w:bCs/>
        </w:rPr>
        <w:t>1. Sensor HRV bernafas.my</w:t>
      </w:r>
    </w:p>
    <w:p w14:paraId="376B8093" w14:textId="77777777" w:rsidR="001363E7" w:rsidRPr="00535963" w:rsidRDefault="001363E7" w:rsidP="00607AC6">
      <w:pPr>
        <w:spacing w:line="360" w:lineRule="auto"/>
        <w:rPr>
          <w:rFonts w:ascii="Garamond" w:hAnsi="Garamond"/>
        </w:rPr>
      </w:pPr>
      <w:r w:rsidRPr="00535963">
        <w:rPr>
          <w:rFonts w:ascii="Garamond" w:hAnsi="Garamond"/>
        </w:rPr>
        <w:t xml:space="preserve">Sensor yang direka khas (bukan produk off-the-shelf) untuk mengukur variasi antara degupan jantung dengan tepat melalui teknologi </w:t>
      </w:r>
      <w:r w:rsidRPr="00535963">
        <w:rPr>
          <w:rFonts w:ascii="Garamond" w:hAnsi="Garamond"/>
          <w:i/>
          <w:iCs/>
        </w:rPr>
        <w:t>finger scanning</w:t>
      </w:r>
      <w:r w:rsidRPr="00535963">
        <w:rPr>
          <w:rFonts w:ascii="Garamond" w:hAnsi="Garamond"/>
        </w:rPr>
        <w:t xml:space="preserve"> (pengimbasan jari).</w:t>
      </w:r>
    </w:p>
    <w:p w14:paraId="32306776" w14:textId="77777777" w:rsidR="001363E7" w:rsidRPr="00535963" w:rsidRDefault="001363E7" w:rsidP="00607AC6">
      <w:pPr>
        <w:spacing w:line="360" w:lineRule="auto"/>
        <w:rPr>
          <w:rFonts w:ascii="Garamond" w:hAnsi="Garamond"/>
        </w:rPr>
      </w:pPr>
      <w:r w:rsidRPr="00535963">
        <w:rPr>
          <w:rFonts w:ascii="Garamond" w:hAnsi="Garamond"/>
          <w:b/>
          <w:bCs/>
        </w:rPr>
        <w:t>Cara penggunaan:</w:t>
      </w:r>
    </w:p>
    <w:p w14:paraId="05FDEE77" w14:textId="77777777" w:rsidR="001363E7" w:rsidRPr="00535963" w:rsidRDefault="001363E7">
      <w:pPr>
        <w:numPr>
          <w:ilvl w:val="0"/>
          <w:numId w:val="15"/>
        </w:numPr>
        <w:spacing w:line="360" w:lineRule="auto"/>
        <w:rPr>
          <w:rFonts w:ascii="Garamond" w:hAnsi="Garamond"/>
        </w:rPr>
      </w:pPr>
      <w:r w:rsidRPr="00535963">
        <w:rPr>
          <w:rFonts w:ascii="Garamond" w:hAnsi="Garamond"/>
        </w:rPr>
        <w:t>Letakkan jari pada sensor</w:t>
      </w:r>
    </w:p>
    <w:p w14:paraId="79B2017A" w14:textId="77777777" w:rsidR="001363E7" w:rsidRPr="00535963" w:rsidRDefault="001363E7">
      <w:pPr>
        <w:numPr>
          <w:ilvl w:val="0"/>
          <w:numId w:val="15"/>
        </w:numPr>
        <w:spacing w:line="360" w:lineRule="auto"/>
        <w:rPr>
          <w:rFonts w:ascii="Garamond" w:hAnsi="Garamond"/>
        </w:rPr>
      </w:pPr>
      <w:r w:rsidRPr="00535963">
        <w:rPr>
          <w:rFonts w:ascii="Garamond" w:hAnsi="Garamond"/>
        </w:rPr>
        <w:t>Sensor membaca degupan jantung melalui jari</w:t>
      </w:r>
    </w:p>
    <w:p w14:paraId="3CEF92A4" w14:textId="77777777" w:rsidR="001363E7" w:rsidRPr="00535963" w:rsidRDefault="001363E7">
      <w:pPr>
        <w:numPr>
          <w:ilvl w:val="0"/>
          <w:numId w:val="15"/>
        </w:numPr>
        <w:spacing w:line="360" w:lineRule="auto"/>
        <w:rPr>
          <w:rFonts w:ascii="Garamond" w:hAnsi="Garamond"/>
        </w:rPr>
      </w:pPr>
      <w:r w:rsidRPr="00535963">
        <w:rPr>
          <w:rFonts w:ascii="Garamond" w:hAnsi="Garamond"/>
        </w:rPr>
        <w:lastRenderedPageBreak/>
        <w:t>Data dihantar ke aplikasi bernafas.my secara masa nyata</w:t>
      </w:r>
    </w:p>
    <w:p w14:paraId="4DD97804" w14:textId="77777777" w:rsidR="001363E7" w:rsidRPr="00535963" w:rsidRDefault="001363E7">
      <w:pPr>
        <w:numPr>
          <w:ilvl w:val="0"/>
          <w:numId w:val="15"/>
        </w:numPr>
        <w:spacing w:line="360" w:lineRule="auto"/>
        <w:rPr>
          <w:rFonts w:ascii="Garamond" w:hAnsi="Garamond"/>
        </w:rPr>
      </w:pPr>
      <w:r w:rsidRPr="00535963">
        <w:rPr>
          <w:rFonts w:ascii="Garamond" w:hAnsi="Garamond"/>
        </w:rPr>
        <w:t>Mudah, selesa, dan tidak invasif</w:t>
      </w:r>
    </w:p>
    <w:p w14:paraId="2ADE1483" w14:textId="77777777" w:rsidR="001363E7" w:rsidRPr="00535963" w:rsidRDefault="001363E7" w:rsidP="00607AC6">
      <w:pPr>
        <w:spacing w:line="360" w:lineRule="auto"/>
        <w:rPr>
          <w:rFonts w:ascii="Garamond" w:hAnsi="Garamond"/>
        </w:rPr>
      </w:pPr>
      <w:r w:rsidRPr="00535963">
        <w:rPr>
          <w:rFonts w:ascii="Garamond" w:hAnsi="Garamond"/>
          <w:b/>
          <w:bCs/>
        </w:rPr>
        <w:t>Kelebihan finger scanning:</w:t>
      </w:r>
    </w:p>
    <w:p w14:paraId="24C59E03" w14:textId="77777777" w:rsidR="001363E7" w:rsidRPr="00535963" w:rsidRDefault="001363E7">
      <w:pPr>
        <w:numPr>
          <w:ilvl w:val="0"/>
          <w:numId w:val="16"/>
        </w:numPr>
        <w:spacing w:line="360" w:lineRule="auto"/>
        <w:rPr>
          <w:rFonts w:ascii="Garamond" w:hAnsi="Garamond"/>
          <w:lang w:val="fi-FI"/>
        </w:rPr>
      </w:pPr>
      <w:r w:rsidRPr="00535963">
        <w:rPr>
          <w:rFonts w:ascii="Garamond" w:hAnsi="Garamond"/>
          <w:lang w:val="fi-FI"/>
        </w:rPr>
        <w:t>Tidak perlu dipakai di dada, telinga, atau pergelangan tangan</w:t>
      </w:r>
    </w:p>
    <w:p w14:paraId="4C4BAA50" w14:textId="77777777" w:rsidR="001363E7" w:rsidRPr="00535963" w:rsidRDefault="001363E7">
      <w:pPr>
        <w:numPr>
          <w:ilvl w:val="0"/>
          <w:numId w:val="16"/>
        </w:numPr>
        <w:spacing w:line="360" w:lineRule="auto"/>
        <w:rPr>
          <w:rFonts w:ascii="Garamond" w:hAnsi="Garamond"/>
        </w:rPr>
      </w:pPr>
      <w:r w:rsidRPr="00535963">
        <w:rPr>
          <w:rFonts w:ascii="Garamond" w:hAnsi="Garamond"/>
        </w:rPr>
        <w:t>Mudah digunakan – hanya letakkan jari</w:t>
      </w:r>
    </w:p>
    <w:p w14:paraId="0DD19502" w14:textId="77777777" w:rsidR="001363E7" w:rsidRPr="00535963" w:rsidRDefault="001363E7">
      <w:pPr>
        <w:numPr>
          <w:ilvl w:val="0"/>
          <w:numId w:val="16"/>
        </w:numPr>
        <w:spacing w:line="360" w:lineRule="auto"/>
        <w:rPr>
          <w:rFonts w:ascii="Garamond" w:hAnsi="Garamond"/>
        </w:rPr>
      </w:pPr>
      <w:r w:rsidRPr="00535963">
        <w:rPr>
          <w:rFonts w:ascii="Garamond" w:hAnsi="Garamond"/>
        </w:rPr>
        <w:t>Sesuai untuk semua peringkat umur</w:t>
      </w:r>
    </w:p>
    <w:p w14:paraId="3C4E2E51" w14:textId="77777777" w:rsidR="001363E7" w:rsidRPr="00535963" w:rsidRDefault="001363E7">
      <w:pPr>
        <w:numPr>
          <w:ilvl w:val="0"/>
          <w:numId w:val="16"/>
        </w:numPr>
        <w:spacing w:line="360" w:lineRule="auto"/>
        <w:rPr>
          <w:rFonts w:ascii="Garamond" w:hAnsi="Garamond"/>
        </w:rPr>
      </w:pPr>
      <w:r w:rsidRPr="00535963">
        <w:rPr>
          <w:rFonts w:ascii="Garamond" w:hAnsi="Garamond"/>
        </w:rPr>
        <w:t>Tidak mengganggu pergerakan semasa latihan</w:t>
      </w:r>
    </w:p>
    <w:p w14:paraId="1E53A2EF" w14:textId="77777777" w:rsidR="001363E7" w:rsidRPr="00535963" w:rsidRDefault="001363E7">
      <w:pPr>
        <w:numPr>
          <w:ilvl w:val="0"/>
          <w:numId w:val="16"/>
        </w:numPr>
        <w:spacing w:line="360" w:lineRule="auto"/>
        <w:rPr>
          <w:rFonts w:ascii="Garamond" w:hAnsi="Garamond"/>
          <w:lang w:val="fi-FI"/>
        </w:rPr>
      </w:pPr>
      <w:r w:rsidRPr="00535963">
        <w:rPr>
          <w:rFonts w:ascii="Garamond" w:hAnsi="Garamond"/>
          <w:lang w:val="fi-FI"/>
        </w:rPr>
        <w:t>Boleh digunakan di mana-mana – di meja pejabat, di rumah, dalam kereta</w:t>
      </w:r>
    </w:p>
    <w:p w14:paraId="099E6592" w14:textId="77777777" w:rsidR="001363E7" w:rsidRPr="00535963" w:rsidRDefault="001363E7" w:rsidP="00607AC6">
      <w:pPr>
        <w:spacing w:line="360" w:lineRule="auto"/>
        <w:rPr>
          <w:rFonts w:ascii="Garamond" w:hAnsi="Garamond"/>
          <w:lang w:val="fi-FI"/>
        </w:rPr>
      </w:pPr>
      <w:r w:rsidRPr="00535963">
        <w:rPr>
          <w:rFonts w:ascii="Garamond" w:hAnsi="Garamond"/>
          <w:b/>
          <w:bCs/>
          <w:lang w:val="fi-FI"/>
        </w:rPr>
        <w:t>2. Aplikasi bernafas.my</w:t>
      </w:r>
    </w:p>
    <w:p w14:paraId="1CAB551A" w14:textId="77777777" w:rsidR="001363E7" w:rsidRPr="00535963" w:rsidRDefault="001363E7" w:rsidP="00607AC6">
      <w:pPr>
        <w:spacing w:line="360" w:lineRule="auto"/>
        <w:rPr>
          <w:rFonts w:ascii="Garamond" w:hAnsi="Garamond"/>
          <w:lang w:val="fi-FI"/>
        </w:rPr>
      </w:pPr>
      <w:r w:rsidRPr="00535963">
        <w:rPr>
          <w:rFonts w:ascii="Garamond" w:hAnsi="Garamond"/>
          <w:lang w:val="fi-FI"/>
        </w:rPr>
        <w:t>Aplikasi mudah alih (iOS dan Android) yang memaparkan:</w:t>
      </w:r>
    </w:p>
    <w:p w14:paraId="73EC8FB9" w14:textId="77777777" w:rsidR="001363E7" w:rsidRPr="00535963" w:rsidRDefault="001363E7">
      <w:pPr>
        <w:numPr>
          <w:ilvl w:val="0"/>
          <w:numId w:val="17"/>
        </w:numPr>
        <w:spacing w:line="360" w:lineRule="auto"/>
        <w:rPr>
          <w:rFonts w:ascii="Garamond" w:hAnsi="Garamond"/>
        </w:rPr>
      </w:pPr>
      <w:r w:rsidRPr="00535963">
        <w:rPr>
          <w:rFonts w:ascii="Garamond" w:hAnsi="Garamond"/>
        </w:rPr>
        <w:t>Graf HRV masa nyata</w:t>
      </w:r>
    </w:p>
    <w:p w14:paraId="55529EC5" w14:textId="77777777" w:rsidR="001363E7" w:rsidRPr="00535963" w:rsidRDefault="001363E7">
      <w:pPr>
        <w:numPr>
          <w:ilvl w:val="0"/>
          <w:numId w:val="17"/>
        </w:numPr>
        <w:spacing w:line="360" w:lineRule="auto"/>
        <w:rPr>
          <w:rFonts w:ascii="Garamond" w:hAnsi="Garamond"/>
        </w:rPr>
      </w:pPr>
      <w:r w:rsidRPr="00535963">
        <w:rPr>
          <w:rFonts w:ascii="Garamond" w:hAnsi="Garamond"/>
        </w:rPr>
        <w:t>Skor koheren (0-100)</w:t>
      </w:r>
    </w:p>
    <w:p w14:paraId="5DA1E16D" w14:textId="77777777" w:rsidR="001363E7" w:rsidRPr="00535963" w:rsidRDefault="001363E7">
      <w:pPr>
        <w:numPr>
          <w:ilvl w:val="0"/>
          <w:numId w:val="17"/>
        </w:numPr>
        <w:spacing w:line="360" w:lineRule="auto"/>
        <w:rPr>
          <w:rFonts w:ascii="Garamond" w:hAnsi="Garamond"/>
          <w:lang w:val="fi-FI"/>
        </w:rPr>
      </w:pPr>
      <w:r w:rsidRPr="00535963">
        <w:rPr>
          <w:rFonts w:ascii="Garamond" w:hAnsi="Garamond"/>
          <w:lang w:val="fi-FI"/>
        </w:rPr>
        <w:lastRenderedPageBreak/>
        <w:t>Panduan pernafasan berpandu (Nafas Jantung, Koheren Pantas, Nafas Sikap, Beku &amp; Tanya, Kunci Hati)</w:t>
      </w:r>
    </w:p>
    <w:p w14:paraId="26520816" w14:textId="77777777" w:rsidR="001363E7" w:rsidRPr="00535963" w:rsidRDefault="001363E7">
      <w:pPr>
        <w:numPr>
          <w:ilvl w:val="0"/>
          <w:numId w:val="17"/>
        </w:numPr>
        <w:spacing w:line="360" w:lineRule="auto"/>
        <w:rPr>
          <w:rFonts w:ascii="Garamond" w:hAnsi="Garamond"/>
        </w:rPr>
      </w:pPr>
      <w:r w:rsidRPr="00535963">
        <w:rPr>
          <w:rFonts w:ascii="Garamond" w:hAnsi="Garamond"/>
        </w:rPr>
        <w:t>Laporan mingguan dan trend</w:t>
      </w:r>
    </w:p>
    <w:p w14:paraId="340D06A4" w14:textId="77777777" w:rsidR="001363E7" w:rsidRPr="00535963" w:rsidRDefault="001363E7">
      <w:pPr>
        <w:numPr>
          <w:ilvl w:val="0"/>
          <w:numId w:val="17"/>
        </w:numPr>
        <w:spacing w:line="360" w:lineRule="auto"/>
        <w:rPr>
          <w:rFonts w:ascii="Garamond" w:hAnsi="Garamond"/>
        </w:rPr>
      </w:pPr>
      <w:r w:rsidRPr="00535963">
        <w:rPr>
          <w:rFonts w:ascii="Garamond" w:hAnsi="Garamond"/>
        </w:rPr>
        <w:t>Penjejak progres jangka panjang</w:t>
      </w:r>
    </w:p>
    <w:p w14:paraId="72C48277" w14:textId="77777777" w:rsidR="001363E7" w:rsidRPr="00535963" w:rsidRDefault="001363E7" w:rsidP="00607AC6">
      <w:pPr>
        <w:spacing w:line="360" w:lineRule="auto"/>
        <w:rPr>
          <w:rFonts w:ascii="Garamond" w:hAnsi="Garamond"/>
          <w:b/>
          <w:bCs/>
        </w:rPr>
      </w:pPr>
      <w:r w:rsidRPr="00535963">
        <w:rPr>
          <w:rFonts w:ascii="Garamond" w:hAnsi="Garamond"/>
          <w:b/>
          <w:bCs/>
        </w:rPr>
        <w:t>Falsafah Kami</w:t>
      </w:r>
    </w:p>
    <w:p w14:paraId="77CDF49B" w14:textId="77777777" w:rsidR="001363E7" w:rsidRPr="00535963" w:rsidRDefault="001363E7" w:rsidP="00607AC6">
      <w:pPr>
        <w:spacing w:line="360" w:lineRule="auto"/>
        <w:rPr>
          <w:rFonts w:ascii="Garamond" w:hAnsi="Garamond"/>
        </w:rPr>
      </w:pPr>
      <w:r w:rsidRPr="00535963">
        <w:rPr>
          <w:rFonts w:ascii="Garamond" w:hAnsi="Garamond"/>
        </w:rPr>
        <w:t>Kami percaya bahawa setiap orang mempunyai keupayaan untuk mengubah keadaan sistem saraf mereka. Kami percaya bahawa ketenangan bukan sesuatu yang perlu dicari di luar – ia sudah ada di dalam. Di jantung.</w:t>
      </w:r>
    </w:p>
    <w:p w14:paraId="332DD55F"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Dan kami percaya bahawa dengan alat yang betul – sensor yang tepat, aplikasi yang membimbing, dan ilmu yang jelas – setiap orang boleh belajar untuk mengakses ketenangan itu. </w:t>
      </w:r>
      <w:r w:rsidRPr="00535963">
        <w:rPr>
          <w:rFonts w:ascii="Garamond" w:hAnsi="Garamond"/>
          <w:lang w:val="fi-FI"/>
        </w:rPr>
        <w:t>Bila-bila masa. Di mana-mana. Dalam masa beberapa minit.</w:t>
      </w:r>
    </w:p>
    <w:p w14:paraId="005F691E" w14:textId="77777777" w:rsidR="001363E7" w:rsidRPr="00535963" w:rsidRDefault="001363E7" w:rsidP="00607AC6">
      <w:pPr>
        <w:spacing w:line="360" w:lineRule="auto"/>
        <w:rPr>
          <w:rFonts w:ascii="Garamond" w:hAnsi="Garamond"/>
          <w:b/>
          <w:bCs/>
        </w:rPr>
      </w:pPr>
      <w:r w:rsidRPr="00535963">
        <w:rPr>
          <w:rFonts w:ascii="Garamond" w:hAnsi="Garamond"/>
          <w:b/>
          <w:bCs/>
        </w:rPr>
        <w:t>Untuk Siapa?</w:t>
      </w:r>
    </w:p>
    <w:p w14:paraId="675061F0" w14:textId="77777777" w:rsidR="001363E7" w:rsidRPr="00535963" w:rsidRDefault="001363E7">
      <w:pPr>
        <w:numPr>
          <w:ilvl w:val="0"/>
          <w:numId w:val="18"/>
        </w:numPr>
        <w:spacing w:line="360" w:lineRule="auto"/>
        <w:rPr>
          <w:rFonts w:ascii="Garamond" w:hAnsi="Garamond"/>
        </w:rPr>
      </w:pPr>
      <w:r w:rsidRPr="00535963">
        <w:rPr>
          <w:rFonts w:ascii="Garamond" w:hAnsi="Garamond"/>
          <w:b/>
          <w:bCs/>
        </w:rPr>
        <w:t>Profesional yang stres</w:t>
      </w:r>
      <w:r w:rsidRPr="00535963">
        <w:rPr>
          <w:rFonts w:ascii="Garamond" w:hAnsi="Garamond"/>
        </w:rPr>
        <w:t xml:space="preserve"> – yang perlukan reset pantas di tengah-tengah hari yang sibuk.</w:t>
      </w:r>
    </w:p>
    <w:p w14:paraId="11CA1D51" w14:textId="77777777" w:rsidR="001363E7" w:rsidRPr="00535963" w:rsidRDefault="001363E7">
      <w:pPr>
        <w:numPr>
          <w:ilvl w:val="0"/>
          <w:numId w:val="18"/>
        </w:numPr>
        <w:spacing w:line="360" w:lineRule="auto"/>
        <w:rPr>
          <w:rFonts w:ascii="Garamond" w:hAnsi="Garamond"/>
          <w:lang w:val="fi-FI"/>
        </w:rPr>
      </w:pPr>
      <w:r w:rsidRPr="00535963">
        <w:rPr>
          <w:rFonts w:ascii="Garamond" w:hAnsi="Garamond"/>
          <w:b/>
          <w:bCs/>
          <w:lang w:val="fi-FI"/>
        </w:rPr>
        <w:lastRenderedPageBreak/>
        <w:t>Atlet dan komuniti kecergasan</w:t>
      </w:r>
      <w:r w:rsidRPr="00535963">
        <w:rPr>
          <w:rFonts w:ascii="Garamond" w:hAnsi="Garamond"/>
          <w:lang w:val="fi-FI"/>
        </w:rPr>
        <w:t xml:space="preserve"> – yang perlukan pemulihan optimum dan prestasi puncak.</w:t>
      </w:r>
    </w:p>
    <w:p w14:paraId="11D36839" w14:textId="77777777" w:rsidR="001363E7" w:rsidRPr="00535963" w:rsidRDefault="001363E7">
      <w:pPr>
        <w:numPr>
          <w:ilvl w:val="0"/>
          <w:numId w:val="18"/>
        </w:numPr>
        <w:spacing w:line="360" w:lineRule="auto"/>
        <w:rPr>
          <w:rFonts w:ascii="Garamond" w:hAnsi="Garamond"/>
          <w:lang w:val="fi-FI"/>
        </w:rPr>
      </w:pPr>
      <w:r w:rsidRPr="00535963">
        <w:rPr>
          <w:rFonts w:ascii="Garamond" w:hAnsi="Garamond"/>
          <w:b/>
          <w:bCs/>
          <w:lang w:val="fi-FI"/>
        </w:rPr>
        <w:t>Pelajar</w:t>
      </w:r>
      <w:r w:rsidRPr="00535963">
        <w:rPr>
          <w:rFonts w:ascii="Garamond" w:hAnsi="Garamond"/>
          <w:lang w:val="fi-FI"/>
        </w:rPr>
        <w:t xml:space="preserve"> – yang perlukan fokus dan ketenangan semasa peperiksaan.</w:t>
      </w:r>
    </w:p>
    <w:p w14:paraId="7652043B" w14:textId="77777777" w:rsidR="001363E7" w:rsidRPr="00535963" w:rsidRDefault="001363E7">
      <w:pPr>
        <w:numPr>
          <w:ilvl w:val="0"/>
          <w:numId w:val="18"/>
        </w:numPr>
        <w:spacing w:line="360" w:lineRule="auto"/>
        <w:rPr>
          <w:rFonts w:ascii="Garamond" w:hAnsi="Garamond"/>
        </w:rPr>
      </w:pPr>
      <w:r w:rsidRPr="00535963">
        <w:rPr>
          <w:rFonts w:ascii="Garamond" w:hAnsi="Garamond"/>
          <w:b/>
          <w:bCs/>
        </w:rPr>
        <w:t>Ibu bapa</w:t>
      </w:r>
      <w:r w:rsidRPr="00535963">
        <w:rPr>
          <w:rFonts w:ascii="Garamond" w:hAnsi="Garamond"/>
        </w:rPr>
        <w:t xml:space="preserve"> – yang perlukan kesabaran dan kehadiran dalam mendidik anak.</w:t>
      </w:r>
    </w:p>
    <w:p w14:paraId="43794E1C" w14:textId="77777777" w:rsidR="001363E7" w:rsidRPr="00535963" w:rsidRDefault="001363E7">
      <w:pPr>
        <w:numPr>
          <w:ilvl w:val="0"/>
          <w:numId w:val="18"/>
        </w:numPr>
        <w:spacing w:line="360" w:lineRule="auto"/>
        <w:rPr>
          <w:rFonts w:ascii="Garamond" w:hAnsi="Garamond"/>
        </w:rPr>
      </w:pPr>
      <w:r w:rsidRPr="00535963">
        <w:rPr>
          <w:rFonts w:ascii="Garamond" w:hAnsi="Garamond"/>
          <w:b/>
          <w:bCs/>
        </w:rPr>
        <w:t>Sesiapa sahaja</w:t>
      </w:r>
      <w:r w:rsidRPr="00535963">
        <w:rPr>
          <w:rFonts w:ascii="Garamond" w:hAnsi="Garamond"/>
        </w:rPr>
        <w:t xml:space="preserve"> – yang ingin merasa lebih tenang, lebih jelas, lebih terhubung, dan lebih hidup.</w:t>
      </w:r>
    </w:p>
    <w:p w14:paraId="1FB6599F" w14:textId="77777777" w:rsidR="001363E7" w:rsidRPr="00535963" w:rsidRDefault="001363E7" w:rsidP="00607AC6">
      <w:pPr>
        <w:spacing w:line="360" w:lineRule="auto"/>
        <w:rPr>
          <w:rFonts w:ascii="Garamond" w:hAnsi="Garamond"/>
          <w:b/>
          <w:bCs/>
        </w:rPr>
      </w:pPr>
      <w:r w:rsidRPr="00535963">
        <w:rPr>
          <w:rFonts w:ascii="Garamond" w:hAnsi="Garamond"/>
          <w:b/>
          <w:bCs/>
        </w:rPr>
        <w:t>Hubungi Kami</w:t>
      </w:r>
    </w:p>
    <w:p w14:paraId="3198ED3F" w14:textId="77777777" w:rsidR="001363E7" w:rsidRPr="00535963" w:rsidRDefault="001363E7">
      <w:pPr>
        <w:numPr>
          <w:ilvl w:val="0"/>
          <w:numId w:val="19"/>
        </w:numPr>
        <w:spacing w:line="360" w:lineRule="auto"/>
        <w:rPr>
          <w:rFonts w:ascii="Garamond" w:hAnsi="Garamond"/>
        </w:rPr>
      </w:pPr>
      <w:r w:rsidRPr="00535963">
        <w:rPr>
          <w:rFonts w:ascii="Garamond" w:hAnsi="Garamond"/>
        </w:rPr>
        <w:t xml:space="preserve">Laman web: </w:t>
      </w:r>
      <w:hyperlink r:id="rId11" w:tgtFrame="_blank" w:history="1">
        <w:r w:rsidRPr="00535963">
          <w:rPr>
            <w:rStyle w:val="Hyperlink"/>
            <w:rFonts w:ascii="Garamond" w:hAnsi="Garamond"/>
          </w:rPr>
          <w:t>www.bernafas.my</w:t>
        </w:r>
      </w:hyperlink>
    </w:p>
    <w:p w14:paraId="52D26479" w14:textId="41BD3B71" w:rsidR="001363E7" w:rsidRPr="00535963" w:rsidRDefault="001363E7">
      <w:pPr>
        <w:numPr>
          <w:ilvl w:val="0"/>
          <w:numId w:val="19"/>
        </w:numPr>
        <w:spacing w:line="360" w:lineRule="auto"/>
        <w:rPr>
          <w:rFonts w:ascii="Garamond" w:hAnsi="Garamond"/>
        </w:rPr>
      </w:pPr>
      <w:r w:rsidRPr="00535963">
        <w:rPr>
          <w:rFonts w:ascii="Garamond" w:hAnsi="Garamond"/>
        </w:rPr>
        <w:t xml:space="preserve">Email: </w:t>
      </w:r>
      <w:hyperlink r:id="rId12" w:history="1">
        <w:r w:rsidRPr="00535963">
          <w:rPr>
            <w:rStyle w:val="Hyperlink"/>
            <w:rFonts w:ascii="Garamond" w:hAnsi="Garamond"/>
          </w:rPr>
          <w:t>admin@bernafas.my</w:t>
        </w:r>
      </w:hyperlink>
    </w:p>
    <w:p w14:paraId="6C6566F2" w14:textId="77777777" w:rsidR="001363E7" w:rsidRPr="00535963" w:rsidRDefault="001363E7">
      <w:pPr>
        <w:numPr>
          <w:ilvl w:val="0"/>
          <w:numId w:val="19"/>
        </w:numPr>
        <w:spacing w:line="360" w:lineRule="auto"/>
        <w:rPr>
          <w:rFonts w:ascii="Garamond" w:hAnsi="Garamond"/>
        </w:rPr>
      </w:pPr>
      <w:r w:rsidRPr="00535963">
        <w:rPr>
          <w:rFonts w:ascii="Garamond" w:hAnsi="Garamond"/>
        </w:rPr>
        <w:t>Media sosial: @bernafas.my</w:t>
      </w:r>
    </w:p>
    <w:p w14:paraId="092B4ED3" w14:textId="77777777" w:rsidR="001363E7" w:rsidRPr="00535963" w:rsidRDefault="001363E7" w:rsidP="00607AC6">
      <w:pPr>
        <w:spacing w:line="360" w:lineRule="auto"/>
        <w:rPr>
          <w:rFonts w:ascii="Garamond" w:hAnsi="Garamond"/>
          <w:b/>
          <w:bCs/>
        </w:rPr>
      </w:pPr>
      <w:r w:rsidRPr="00535963">
        <w:rPr>
          <w:rFonts w:ascii="Garamond" w:hAnsi="Garamond"/>
          <w:b/>
          <w:bCs/>
        </w:rPr>
        <w:t>Tentang Buku Ini</w:t>
      </w:r>
    </w:p>
    <w:p w14:paraId="5D7BA056" w14:textId="77777777" w:rsidR="001363E7" w:rsidRPr="00535963" w:rsidRDefault="001363E7" w:rsidP="00607AC6">
      <w:pPr>
        <w:spacing w:line="360" w:lineRule="auto"/>
        <w:rPr>
          <w:rFonts w:ascii="Garamond" w:hAnsi="Garamond"/>
        </w:rPr>
      </w:pPr>
      <w:r w:rsidRPr="00535963">
        <w:rPr>
          <w:rFonts w:ascii="Garamond" w:hAnsi="Garamond"/>
        </w:rPr>
        <w:t>"INI JANTUNGMU – Dengarkan Dia Bercakap" ialah buku panduan yang direka untuk memperkenalkan pembaca kepada sains koheren jantung dan teknik-teknik praktikal yang boleh mengubah kehidupan.</w:t>
      </w:r>
    </w:p>
    <w:p w14:paraId="6AC2D91C" w14:textId="77777777" w:rsidR="001363E7" w:rsidRPr="00535963" w:rsidRDefault="001363E7" w:rsidP="00607AC6">
      <w:pPr>
        <w:spacing w:line="360" w:lineRule="auto"/>
        <w:rPr>
          <w:rFonts w:ascii="Garamond" w:hAnsi="Garamond"/>
        </w:rPr>
      </w:pPr>
      <w:r w:rsidRPr="00535963">
        <w:rPr>
          <w:rFonts w:ascii="Garamond" w:hAnsi="Garamond"/>
        </w:rPr>
        <w:lastRenderedPageBreak/>
        <w:t>Buku ini ditulis dalam bahasa yang mudah difahami, tanpa jargon yang tidak perlu, dan tanpa unsur agama. Ia adalah untuk semua orang – tanpa mengira latar belakang, kepercayaan, atau pengalaman.</w:t>
      </w:r>
    </w:p>
    <w:p w14:paraId="500FE728" w14:textId="77777777" w:rsidR="001363E7" w:rsidRPr="00535963" w:rsidRDefault="001363E7" w:rsidP="00607AC6">
      <w:pPr>
        <w:spacing w:line="360" w:lineRule="auto"/>
        <w:rPr>
          <w:rFonts w:ascii="Garamond" w:hAnsi="Garamond"/>
          <w:lang w:val="fi-FI"/>
        </w:rPr>
      </w:pPr>
      <w:r w:rsidRPr="00535963">
        <w:rPr>
          <w:rFonts w:ascii="Garamond" w:hAnsi="Garamond"/>
        </w:rPr>
        <w:t xml:space="preserve">Buku ini adalah Fasa 1 dalam ekosistem pembelajaran yang lebih besar. </w:t>
      </w:r>
      <w:r w:rsidRPr="00535963">
        <w:rPr>
          <w:rFonts w:ascii="Garamond" w:hAnsi="Garamond"/>
          <w:lang w:val="fi-FI"/>
        </w:rPr>
        <w:t>Ia adalah pintu masuk – langkah pertama – ke satu perjalanan yang lebih mendalam.</w:t>
      </w:r>
    </w:p>
    <w:p w14:paraId="0D23B729" w14:textId="77777777" w:rsidR="001363E7" w:rsidRPr="00535963" w:rsidRDefault="001363E7" w:rsidP="00607AC6">
      <w:pPr>
        <w:spacing w:line="360" w:lineRule="auto"/>
        <w:rPr>
          <w:rFonts w:ascii="Garamond" w:hAnsi="Garamond"/>
          <w:b/>
          <w:bCs/>
        </w:rPr>
      </w:pPr>
      <w:r w:rsidRPr="00535963">
        <w:rPr>
          <w:rFonts w:ascii="Garamond" w:hAnsi="Garamond"/>
          <w:b/>
          <w:bCs/>
        </w:rPr>
        <w:t>Tentang Penyusun</w:t>
      </w:r>
    </w:p>
    <w:p w14:paraId="2E365A44" w14:textId="794068E3" w:rsidR="001363E7" w:rsidRPr="00535963" w:rsidRDefault="001363E7" w:rsidP="00607AC6">
      <w:pPr>
        <w:spacing w:line="360" w:lineRule="auto"/>
        <w:rPr>
          <w:rFonts w:ascii="Garamond" w:hAnsi="Garamond"/>
          <w:lang w:val="fi-FI"/>
        </w:rPr>
      </w:pPr>
      <w:r w:rsidRPr="00535963">
        <w:rPr>
          <w:rFonts w:ascii="Garamond" w:hAnsi="Garamond"/>
        </w:rPr>
        <w:t xml:space="preserve">Buku ini disusun oleh  Madrasah I AM yang percaya bahawa transformasi manusia bermula dari dalam. </w:t>
      </w:r>
      <w:r w:rsidRPr="00535963">
        <w:rPr>
          <w:rFonts w:ascii="Garamond" w:hAnsi="Garamond"/>
          <w:lang w:val="fi-FI"/>
        </w:rPr>
        <w:t>Dari jantung. Dari satu nafas. Dari satu pilihan untuk berhenti, mendengar, dan kembali.</w:t>
      </w:r>
    </w:p>
    <w:p w14:paraId="7631A948" w14:textId="77777777" w:rsidR="001363E7" w:rsidRPr="00535963" w:rsidRDefault="001363E7" w:rsidP="00607AC6">
      <w:pPr>
        <w:spacing w:line="360" w:lineRule="auto"/>
        <w:rPr>
          <w:rFonts w:ascii="Garamond" w:hAnsi="Garamond"/>
          <w:lang w:val="fi-FI"/>
        </w:rPr>
      </w:pPr>
      <w:r w:rsidRPr="00535963">
        <w:rPr>
          <w:rFonts w:ascii="Garamond" w:hAnsi="Garamond"/>
          <w:lang w:val="fi-FI"/>
        </w:rPr>
        <w:t>Penyusun tidak mendakwa kesempurnaan. Penyusun hanya berharap bahawa kata-kata ini – kata-kata dari jantung kepada pembaca – akan menyentuh satu tempat yang telah lama menunggu untuk disentuh.</w:t>
      </w:r>
    </w:p>
    <w:p w14:paraId="6A383367" w14:textId="77777777" w:rsidR="001363E7" w:rsidRPr="00535963" w:rsidRDefault="001363E7" w:rsidP="00607AC6">
      <w:pPr>
        <w:spacing w:line="360" w:lineRule="auto"/>
        <w:rPr>
          <w:rFonts w:ascii="Garamond" w:hAnsi="Garamond"/>
          <w:lang w:val="fi-FI"/>
        </w:rPr>
      </w:pPr>
      <w:r w:rsidRPr="00535963">
        <w:rPr>
          <w:rFonts w:ascii="Garamond" w:hAnsi="Garamond"/>
          <w:lang w:val="fi-FI"/>
        </w:rPr>
        <w:t>Dan dari sentuhan itu, sesuatu akan berubah.</w:t>
      </w:r>
    </w:p>
    <w:p w14:paraId="0918E730" w14:textId="77777777" w:rsidR="001363E7" w:rsidRPr="00535963" w:rsidRDefault="001363E7" w:rsidP="00607AC6">
      <w:pPr>
        <w:spacing w:line="360" w:lineRule="auto"/>
        <w:rPr>
          <w:rFonts w:ascii="Garamond" w:hAnsi="Garamond"/>
          <w:lang w:val="fi-FI"/>
        </w:rPr>
      </w:pPr>
      <w:r w:rsidRPr="00535963">
        <w:rPr>
          <w:rFonts w:ascii="Garamond" w:hAnsi="Garamond"/>
          <w:lang w:val="fi-FI"/>
        </w:rPr>
        <w:t>Sedikit demi sedikit.</w:t>
      </w:r>
    </w:p>
    <w:p w14:paraId="1B69DE14" w14:textId="77777777" w:rsidR="001363E7" w:rsidRPr="00535963" w:rsidRDefault="001363E7" w:rsidP="00607AC6">
      <w:pPr>
        <w:spacing w:line="360" w:lineRule="auto"/>
        <w:rPr>
          <w:rFonts w:ascii="Garamond" w:hAnsi="Garamond"/>
          <w:lang w:val="fi-FI"/>
        </w:rPr>
      </w:pPr>
      <w:r w:rsidRPr="00535963">
        <w:rPr>
          <w:rFonts w:ascii="Garamond" w:hAnsi="Garamond"/>
          <w:lang w:val="fi-FI"/>
        </w:rPr>
        <w:t>Satu degupan pada satu masa.</w:t>
      </w:r>
    </w:p>
    <w:p w14:paraId="79581CEA" w14:textId="74D65201" w:rsidR="00BC1CB1" w:rsidRPr="00535963" w:rsidRDefault="00000000" w:rsidP="00607AC6">
      <w:pPr>
        <w:spacing w:line="360" w:lineRule="auto"/>
        <w:rPr>
          <w:rFonts w:ascii="Garamond" w:hAnsi="Garamond"/>
        </w:rPr>
      </w:pPr>
      <w:r w:rsidRPr="00535963">
        <w:rPr>
          <w:rFonts w:ascii="Garamond" w:hAnsi="Garamond"/>
        </w:rPr>
        <w:lastRenderedPageBreak/>
        <w:pict w14:anchorId="6AC99CE8">
          <v:rect id="_x0000_i1041" style="width:0;height:1.5pt" o:hralign="center" o:hrstd="t" o:hr="t" fillcolor="#a0a0a0" stroked="f"/>
        </w:pict>
      </w:r>
    </w:p>
    <w:p w14:paraId="3EAB4E7F" w14:textId="058C7C9F" w:rsidR="00BC1CB1" w:rsidRPr="00535963" w:rsidRDefault="00BC1CB1" w:rsidP="00607AC6">
      <w:pPr>
        <w:spacing w:line="360" w:lineRule="auto"/>
        <w:rPr>
          <w:rFonts w:ascii="Garamond" w:hAnsi="Garamond"/>
          <w:lang w:val="fi-FI"/>
        </w:rPr>
      </w:pPr>
      <w:r w:rsidRPr="00535963">
        <w:rPr>
          <w:rFonts w:ascii="Garamond" w:hAnsi="Garamond"/>
          <w:i/>
          <w:iCs/>
          <w:lang w:val="fi-FI"/>
        </w:rPr>
        <w:t>Hai.</w:t>
      </w:r>
      <w:r w:rsidRPr="00535963">
        <w:rPr>
          <w:rFonts w:ascii="Garamond" w:hAnsi="Garamond"/>
          <w:lang w:val="fi-FI"/>
        </w:rPr>
        <w:t xml:space="preserve"> </w:t>
      </w:r>
      <w:r w:rsidRPr="00535963">
        <w:rPr>
          <w:rFonts w:ascii="Garamond" w:hAnsi="Garamond"/>
          <w:i/>
          <w:iCs/>
          <w:lang w:val="fi-FI"/>
        </w:rPr>
        <w:t>Ini jantungmu.</w:t>
      </w:r>
      <w:r w:rsidRPr="00535963">
        <w:rPr>
          <w:rFonts w:ascii="Garamond" w:hAnsi="Garamond"/>
          <w:lang w:val="fi-FI"/>
        </w:rPr>
        <w:t xml:space="preserve"> </w:t>
      </w:r>
      <w:r w:rsidRPr="00535963">
        <w:rPr>
          <w:rFonts w:ascii="Garamond" w:hAnsi="Garamond"/>
          <w:i/>
          <w:iCs/>
          <w:lang w:val="fi-FI"/>
        </w:rPr>
        <w:t>Boleh kau dengar aku?</w:t>
      </w:r>
    </w:p>
    <w:p w14:paraId="0126D85B" w14:textId="77777777" w:rsidR="00BC1CB1" w:rsidRPr="00535963" w:rsidRDefault="00BC1CB1" w:rsidP="00607AC6">
      <w:pPr>
        <w:spacing w:line="360" w:lineRule="auto"/>
        <w:rPr>
          <w:rFonts w:ascii="Garamond" w:hAnsi="Garamond"/>
        </w:rPr>
      </w:pPr>
      <w:r w:rsidRPr="00535963">
        <w:rPr>
          <w:rFonts w:ascii="Garamond" w:hAnsi="Garamond"/>
        </w:rPr>
        <w:t xml:space="preserve">Kau berdegup 100,000 kali sehari... </w:t>
      </w:r>
    </w:p>
    <w:tbl>
      <w:tblPr>
        <w:tblStyle w:val="TableGrid"/>
        <w:tblW w:w="0" w:type="auto"/>
        <w:tblLook w:val="04A0" w:firstRow="1" w:lastRow="0" w:firstColumn="1" w:lastColumn="0" w:noHBand="0" w:noVBand="1"/>
      </w:tblPr>
      <w:tblGrid>
        <w:gridCol w:w="5501"/>
      </w:tblGrid>
      <w:tr w:rsidR="005A1757" w:rsidRPr="00535963" w14:paraId="27CEA7AA" w14:textId="77777777" w:rsidTr="005A1757">
        <w:tc>
          <w:tcPr>
            <w:tcW w:w="5501" w:type="dxa"/>
          </w:tcPr>
          <w:p w14:paraId="30B84227" w14:textId="5747E169" w:rsidR="005A1757" w:rsidRPr="00535963" w:rsidRDefault="005A1757" w:rsidP="00607AC6">
            <w:pPr>
              <w:spacing w:line="360" w:lineRule="auto"/>
              <w:rPr>
                <w:rFonts w:ascii="Garamond" w:hAnsi="Garamond"/>
              </w:rPr>
            </w:pPr>
            <w:r w:rsidRPr="00535963">
              <w:rPr>
                <w:rFonts w:ascii="Garamond" w:hAnsi="Garamond"/>
                <w:noProof/>
              </w:rPr>
              <w:drawing>
                <wp:inline distT="0" distB="0" distL="0" distR="0" wp14:anchorId="7B9F66E9" wp14:editId="2C4D8817">
                  <wp:extent cx="3381375" cy="3190875"/>
                  <wp:effectExtent l="0" t="0" r="9525" b="9525"/>
                  <wp:docPr id="351009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81375" cy="3190875"/>
                          </a:xfrm>
                          <a:prstGeom prst="rect">
                            <a:avLst/>
                          </a:prstGeom>
                          <a:noFill/>
                          <a:ln>
                            <a:noFill/>
                          </a:ln>
                        </pic:spPr>
                      </pic:pic>
                    </a:graphicData>
                  </a:graphic>
                </wp:inline>
              </w:drawing>
            </w:r>
          </w:p>
        </w:tc>
      </w:tr>
    </w:tbl>
    <w:p w14:paraId="135041FA" w14:textId="77777777" w:rsidR="005A1757" w:rsidRPr="00535963" w:rsidRDefault="005A1757" w:rsidP="00607AC6">
      <w:pPr>
        <w:spacing w:line="360" w:lineRule="auto"/>
        <w:rPr>
          <w:rFonts w:ascii="Garamond" w:hAnsi="Garamond"/>
        </w:rPr>
      </w:pPr>
    </w:p>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5759"/>
        <w:gridCol w:w="222"/>
      </w:tblGrid>
      <w:tr w:rsidR="00244F73" w:rsidRPr="00535963" w14:paraId="79975B77" w14:textId="77777777" w:rsidTr="00926136">
        <w:tc>
          <w:tcPr>
            <w:tcW w:w="236" w:type="dxa"/>
          </w:tcPr>
          <w:p w14:paraId="5E713FFC" w14:textId="77777777" w:rsidR="00244F73" w:rsidRPr="00535963" w:rsidRDefault="00244F73" w:rsidP="00607AC6">
            <w:pPr>
              <w:spacing w:line="360" w:lineRule="auto"/>
              <w:rPr>
                <w:rFonts w:ascii="Garamond" w:hAnsi="Garamond"/>
              </w:rPr>
            </w:pPr>
          </w:p>
        </w:tc>
        <w:tc>
          <w:tcPr>
            <w:tcW w:w="5759" w:type="dxa"/>
          </w:tcPr>
          <w:p w14:paraId="39B088B4" w14:textId="52A23D09" w:rsidR="00244F73" w:rsidRPr="00535963" w:rsidRDefault="00244F73" w:rsidP="00607AC6">
            <w:pPr>
              <w:spacing w:line="360" w:lineRule="auto"/>
              <w:rPr>
                <w:rFonts w:ascii="Garamond" w:hAnsi="Garamond"/>
              </w:rPr>
            </w:pPr>
          </w:p>
        </w:tc>
        <w:tc>
          <w:tcPr>
            <w:tcW w:w="220" w:type="dxa"/>
          </w:tcPr>
          <w:p w14:paraId="44793948" w14:textId="77777777" w:rsidR="00244F73" w:rsidRPr="00535963" w:rsidRDefault="00244F73" w:rsidP="00607AC6">
            <w:pPr>
              <w:spacing w:line="360" w:lineRule="auto"/>
              <w:rPr>
                <w:rFonts w:ascii="Garamond" w:hAnsi="Garamond"/>
              </w:rPr>
            </w:pPr>
          </w:p>
        </w:tc>
      </w:tr>
    </w:tbl>
    <w:p w14:paraId="13800DEE" w14:textId="427DA36F" w:rsidR="00BC1CB1" w:rsidRPr="00535963" w:rsidRDefault="00F77F4D" w:rsidP="00607AC6">
      <w:pPr>
        <w:spacing w:line="360" w:lineRule="auto"/>
        <w:rPr>
          <w:rFonts w:ascii="Garamond" w:hAnsi="Garamond"/>
          <w:i/>
          <w:iCs/>
        </w:rPr>
      </w:pPr>
      <w:r w:rsidRPr="00535963">
        <w:rPr>
          <w:rFonts w:ascii="Garamond" w:hAnsi="Garamond"/>
        </w:rPr>
        <w:t xml:space="preserve">Dalam buku ini, kau akan belajar: • Mengapa jantung menghantar lebih banyak maklumat ke otak... • Lima teknik reset 1–5 minit... </w:t>
      </w:r>
      <w:r w:rsidRPr="00535963">
        <w:rPr>
          <w:rFonts w:ascii="Garamond" w:hAnsi="Garamond"/>
          <w:i/>
          <w:iCs/>
        </w:rPr>
        <w:t>(dan seterusnya)</w:t>
      </w:r>
    </w:p>
    <w:p w14:paraId="749270E5" w14:textId="77777777" w:rsidR="0040514C" w:rsidRPr="00535963" w:rsidRDefault="0040514C" w:rsidP="00607AC6">
      <w:pPr>
        <w:spacing w:line="360" w:lineRule="auto"/>
        <w:rPr>
          <w:rFonts w:ascii="Garamond" w:hAnsi="Garamond"/>
        </w:rPr>
      </w:pPr>
    </w:p>
    <w:p w14:paraId="32980D10" w14:textId="77777777" w:rsidR="0040514C" w:rsidRPr="00535963" w:rsidRDefault="0040514C" w:rsidP="00607AC6">
      <w:pPr>
        <w:spacing w:line="360" w:lineRule="auto"/>
        <w:rPr>
          <w:rFonts w:ascii="Garamond" w:hAnsi="Garamond"/>
        </w:rPr>
      </w:pPr>
    </w:p>
    <w:p w14:paraId="5C9B432A" w14:textId="77777777" w:rsidR="0040514C" w:rsidRPr="00535963" w:rsidRDefault="0040514C" w:rsidP="00607AC6">
      <w:pPr>
        <w:spacing w:line="360" w:lineRule="auto"/>
        <w:rPr>
          <w:rFonts w:ascii="Garamond" w:hAnsi="Garamond"/>
        </w:rPr>
      </w:pPr>
    </w:p>
    <w:p w14:paraId="1D0F6F2D" w14:textId="77777777" w:rsidR="0040514C" w:rsidRPr="00535963" w:rsidRDefault="0040514C" w:rsidP="00607AC6">
      <w:pPr>
        <w:spacing w:line="360" w:lineRule="auto"/>
        <w:rPr>
          <w:rFonts w:ascii="Garamond" w:hAnsi="Garamond"/>
        </w:rPr>
      </w:pPr>
    </w:p>
    <w:p w14:paraId="5F271561" w14:textId="77777777" w:rsidR="0040514C" w:rsidRPr="00535963" w:rsidRDefault="0040514C" w:rsidP="00607AC6">
      <w:pPr>
        <w:spacing w:line="360" w:lineRule="auto"/>
        <w:rPr>
          <w:rFonts w:ascii="Garamond" w:hAnsi="Garamond"/>
        </w:rPr>
      </w:pPr>
    </w:p>
    <w:p w14:paraId="3FDF8532" w14:textId="77777777" w:rsidR="0040514C" w:rsidRPr="00535963" w:rsidRDefault="0040514C" w:rsidP="00607AC6">
      <w:pPr>
        <w:spacing w:line="360" w:lineRule="auto"/>
        <w:rPr>
          <w:rFonts w:ascii="Garamond" w:hAnsi="Garamond"/>
        </w:rPr>
      </w:pPr>
    </w:p>
    <w:p w14:paraId="5E5C4F95" w14:textId="77777777" w:rsidR="0040514C" w:rsidRPr="00535963" w:rsidRDefault="0040514C" w:rsidP="00607AC6">
      <w:pPr>
        <w:spacing w:line="360" w:lineRule="auto"/>
        <w:rPr>
          <w:rFonts w:ascii="Garamond" w:hAnsi="Garamond"/>
        </w:rPr>
      </w:pPr>
    </w:p>
    <w:p w14:paraId="71158433" w14:textId="7D05B0CB" w:rsidR="00F77F4D" w:rsidRPr="00535963" w:rsidRDefault="00BC1CB1" w:rsidP="00607AC6">
      <w:pPr>
        <w:spacing w:line="360" w:lineRule="auto"/>
        <w:rPr>
          <w:rFonts w:ascii="Garamond" w:hAnsi="Garamond"/>
          <w:lang w:val="fi-FI"/>
        </w:rPr>
      </w:pPr>
      <w:r w:rsidRPr="00535963">
        <w:rPr>
          <w:rFonts w:ascii="Garamond" w:hAnsi="Garamond"/>
        </w:rPr>
        <w:t xml:space="preserve">Barcode] | ISBN | Kategori: Kesihatan / Pembangunan Diri | RM 15] | Logo bernafas.my© bernafas.my – Semua hak terpelihara. </w:t>
      </w:r>
      <w:r w:rsidRPr="00535963">
        <w:rPr>
          <w:rFonts w:ascii="Garamond" w:hAnsi="Garamond"/>
          <w:lang w:val="fi-FI"/>
        </w:rPr>
        <w:t>Diterbitkan oleh: [Nama Penerbit] Cetakan Pertama: [Tahun] ISBN: [Nombor ISBN]</w:t>
      </w:r>
    </w:p>
    <w:p w14:paraId="2884546B" w14:textId="617D8EFD" w:rsidR="00F77F4D" w:rsidRPr="00535963" w:rsidRDefault="00F77F4D" w:rsidP="00607AC6">
      <w:pPr>
        <w:spacing w:line="360" w:lineRule="auto"/>
        <w:rPr>
          <w:rFonts w:ascii="Garamond" w:hAnsi="Garamond"/>
          <w:lang w:val="fi-FI"/>
        </w:rPr>
      </w:pPr>
    </w:p>
    <w:p w14:paraId="20F1D80B" w14:textId="46F2CA2E" w:rsidR="00BC1CB1" w:rsidRPr="00535963" w:rsidRDefault="002C3EFC" w:rsidP="00607AC6">
      <w:pPr>
        <w:spacing w:line="360" w:lineRule="auto"/>
        <w:rPr>
          <w:rFonts w:ascii="Garamond" w:hAnsi="Garamond"/>
          <w:lang w:val="fi-FI"/>
        </w:rPr>
      </w:pPr>
      <w:hyperlink r:id="rId14" w:tgtFrame="_blank" w:history="1">
        <w:r w:rsidRPr="00535963">
          <w:rPr>
            <w:rStyle w:val="Hyperlink"/>
            <w:rFonts w:ascii="Garamond" w:hAnsi="Garamond"/>
          </w:rPr>
          <w:t>www.bernafas.my</w:t>
        </w:r>
      </w:hyperlink>
    </w:p>
    <w:p w14:paraId="55396B48" w14:textId="77777777" w:rsidR="00BC1CB1" w:rsidRPr="00535963" w:rsidRDefault="00BC1CB1" w:rsidP="00607AC6">
      <w:pPr>
        <w:spacing w:line="360" w:lineRule="auto"/>
        <w:rPr>
          <w:rFonts w:ascii="Garamond" w:hAnsi="Garamond"/>
          <w:lang w:val="fi-FI"/>
        </w:rPr>
      </w:pPr>
    </w:p>
    <w:p w14:paraId="5B5D337A" w14:textId="77777777" w:rsidR="001363E7" w:rsidRPr="00535963" w:rsidRDefault="00000000" w:rsidP="00607AC6">
      <w:pPr>
        <w:spacing w:line="360" w:lineRule="auto"/>
        <w:rPr>
          <w:rFonts w:ascii="Garamond" w:hAnsi="Garamond"/>
        </w:rPr>
      </w:pPr>
      <w:r w:rsidRPr="00535963">
        <w:rPr>
          <w:rFonts w:ascii="Garamond" w:hAnsi="Garamond"/>
        </w:rPr>
        <w:pict w14:anchorId="539559A1">
          <v:rect id="_x0000_i1042" style="width:0;height:1.5pt" o:hralign="center" o:hrstd="t" o:hr="t" fillcolor="#a0a0a0" stroked="f"/>
        </w:pict>
      </w:r>
    </w:p>
    <w:p w14:paraId="218CADF5" w14:textId="77777777" w:rsidR="001363E7" w:rsidRPr="00535963" w:rsidRDefault="001363E7" w:rsidP="00607AC6">
      <w:pPr>
        <w:spacing w:line="360" w:lineRule="auto"/>
        <w:rPr>
          <w:rFonts w:ascii="Garamond" w:hAnsi="Garamond"/>
          <w:lang w:val="fi-FI"/>
        </w:rPr>
      </w:pPr>
      <w:r w:rsidRPr="00535963">
        <w:rPr>
          <w:rFonts w:ascii="Garamond" w:hAnsi="Garamond"/>
          <w:i/>
          <w:iCs/>
          <w:lang w:val="fi-FI"/>
        </w:rPr>
        <w:t>~ TAMAT ~</w:t>
      </w:r>
    </w:p>
    <w:sectPr w:rsidR="001363E7" w:rsidRPr="00535963" w:rsidSect="00D1492B">
      <w:headerReference w:type="default" r:id="rId15"/>
      <w:footerReference w:type="default" r:id="rId16"/>
      <w:pgSz w:w="8391" w:h="11906" w:code="1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C2139" w14:textId="77777777" w:rsidR="009720D0" w:rsidRDefault="009720D0" w:rsidP="00E91431">
      <w:pPr>
        <w:spacing w:after="0" w:line="240" w:lineRule="auto"/>
      </w:pPr>
      <w:r>
        <w:separator/>
      </w:r>
    </w:p>
  </w:endnote>
  <w:endnote w:type="continuationSeparator" w:id="0">
    <w:p w14:paraId="32DEA2E1" w14:textId="77777777" w:rsidR="009720D0" w:rsidRDefault="009720D0" w:rsidP="00E91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733576"/>
      <w:docPartObj>
        <w:docPartGallery w:val="Page Numbers (Bottom of Page)"/>
        <w:docPartUnique/>
      </w:docPartObj>
    </w:sdtPr>
    <w:sdtEndPr>
      <w:rPr>
        <w:color w:val="7F7F7F" w:themeColor="background1" w:themeShade="7F"/>
        <w:spacing w:val="60"/>
      </w:rPr>
    </w:sdtEndPr>
    <w:sdtContent>
      <w:p w14:paraId="13ED03A0" w14:textId="678788C7" w:rsidR="00E91431" w:rsidRDefault="00E9143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006E789A">
          <w:rPr>
            <w:color w:val="7F7F7F" w:themeColor="background1" w:themeShade="7F"/>
            <w:spacing w:val="60"/>
          </w:rPr>
          <w:t>MS</w:t>
        </w:r>
      </w:p>
    </w:sdtContent>
  </w:sdt>
  <w:p w14:paraId="724B2169" w14:textId="77777777" w:rsidR="00E91431" w:rsidRDefault="00E91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9DBF" w14:textId="77777777" w:rsidR="009720D0" w:rsidRDefault="009720D0" w:rsidP="00E91431">
      <w:pPr>
        <w:spacing w:after="0" w:line="240" w:lineRule="auto"/>
      </w:pPr>
      <w:r>
        <w:separator/>
      </w:r>
    </w:p>
  </w:footnote>
  <w:footnote w:type="continuationSeparator" w:id="0">
    <w:p w14:paraId="1F2BF4AB" w14:textId="77777777" w:rsidR="009720D0" w:rsidRDefault="009720D0" w:rsidP="00E91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4D9F" w14:textId="5AF903C6" w:rsidR="009952B1" w:rsidRPr="009952B1" w:rsidRDefault="009952B1">
    <w:pPr>
      <w:pStyle w:val="Header"/>
      <w:rPr>
        <w:lang w:val="en-US"/>
      </w:rPr>
    </w:pPr>
    <w:r>
      <w:rPr>
        <w:lang w:val="en-US"/>
      </w:rPr>
      <w:t>Bernafas.my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2B0E"/>
    <w:multiLevelType w:val="multilevel"/>
    <w:tmpl w:val="FD4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6C96"/>
    <w:multiLevelType w:val="multilevel"/>
    <w:tmpl w:val="114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433D"/>
    <w:multiLevelType w:val="multilevel"/>
    <w:tmpl w:val="998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46869"/>
    <w:multiLevelType w:val="multilevel"/>
    <w:tmpl w:val="899812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E7B32"/>
    <w:multiLevelType w:val="multilevel"/>
    <w:tmpl w:val="F23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A191B"/>
    <w:multiLevelType w:val="multilevel"/>
    <w:tmpl w:val="8A1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E34D5"/>
    <w:multiLevelType w:val="multilevel"/>
    <w:tmpl w:val="408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15D36"/>
    <w:multiLevelType w:val="multilevel"/>
    <w:tmpl w:val="6A2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967C3"/>
    <w:multiLevelType w:val="multilevel"/>
    <w:tmpl w:val="04069B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64F8B"/>
    <w:multiLevelType w:val="multilevel"/>
    <w:tmpl w:val="92D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32075"/>
    <w:multiLevelType w:val="multilevel"/>
    <w:tmpl w:val="D466F3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F2AD2"/>
    <w:multiLevelType w:val="multilevel"/>
    <w:tmpl w:val="CC1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D6CB7"/>
    <w:multiLevelType w:val="multilevel"/>
    <w:tmpl w:val="08C6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0361EB"/>
    <w:multiLevelType w:val="multilevel"/>
    <w:tmpl w:val="7360C9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14794"/>
    <w:multiLevelType w:val="multilevel"/>
    <w:tmpl w:val="6630A8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4D4DFA"/>
    <w:multiLevelType w:val="multilevel"/>
    <w:tmpl w:val="56A21CF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9A7E65"/>
    <w:multiLevelType w:val="multilevel"/>
    <w:tmpl w:val="68B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C4F14"/>
    <w:multiLevelType w:val="multilevel"/>
    <w:tmpl w:val="0F220C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42032"/>
    <w:multiLevelType w:val="multilevel"/>
    <w:tmpl w:val="B62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113624">
    <w:abstractNumId w:val="4"/>
  </w:num>
  <w:num w:numId="2" w16cid:durableId="1963339662">
    <w:abstractNumId w:val="16"/>
  </w:num>
  <w:num w:numId="3" w16cid:durableId="795757328">
    <w:abstractNumId w:val="2"/>
  </w:num>
  <w:num w:numId="4" w16cid:durableId="1149856879">
    <w:abstractNumId w:val="18"/>
  </w:num>
  <w:num w:numId="5" w16cid:durableId="359165226">
    <w:abstractNumId w:val="6"/>
  </w:num>
  <w:num w:numId="6" w16cid:durableId="775247568">
    <w:abstractNumId w:val="5"/>
  </w:num>
  <w:num w:numId="7" w16cid:durableId="1251350653">
    <w:abstractNumId w:val="12"/>
  </w:num>
  <w:num w:numId="8" w16cid:durableId="570315428">
    <w:abstractNumId w:val="8"/>
  </w:num>
  <w:num w:numId="9" w16cid:durableId="697269865">
    <w:abstractNumId w:val="3"/>
  </w:num>
  <w:num w:numId="10" w16cid:durableId="668826309">
    <w:abstractNumId w:val="13"/>
  </w:num>
  <w:num w:numId="11" w16cid:durableId="1541473362">
    <w:abstractNumId w:val="10"/>
  </w:num>
  <w:num w:numId="12" w16cid:durableId="721057605">
    <w:abstractNumId w:val="17"/>
  </w:num>
  <w:num w:numId="13" w16cid:durableId="100540129">
    <w:abstractNumId w:val="15"/>
  </w:num>
  <w:num w:numId="14" w16cid:durableId="1367826019">
    <w:abstractNumId w:val="14"/>
  </w:num>
  <w:num w:numId="15" w16cid:durableId="658340162">
    <w:abstractNumId w:val="11"/>
  </w:num>
  <w:num w:numId="16" w16cid:durableId="1241864458">
    <w:abstractNumId w:val="7"/>
  </w:num>
  <w:num w:numId="17" w16cid:durableId="709771188">
    <w:abstractNumId w:val="0"/>
  </w:num>
  <w:num w:numId="18" w16cid:durableId="1609121376">
    <w:abstractNumId w:val="1"/>
  </w:num>
  <w:num w:numId="19" w16cid:durableId="1722245584">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E7"/>
    <w:rsid w:val="000643AA"/>
    <w:rsid w:val="000679B8"/>
    <w:rsid w:val="000729F9"/>
    <w:rsid w:val="00097629"/>
    <w:rsid w:val="00105210"/>
    <w:rsid w:val="001118F2"/>
    <w:rsid w:val="001363E7"/>
    <w:rsid w:val="00166B7B"/>
    <w:rsid w:val="001C63A1"/>
    <w:rsid w:val="00221C21"/>
    <w:rsid w:val="00244F73"/>
    <w:rsid w:val="00253617"/>
    <w:rsid w:val="00262803"/>
    <w:rsid w:val="00292184"/>
    <w:rsid w:val="002C3EFC"/>
    <w:rsid w:val="00340BFF"/>
    <w:rsid w:val="003733AC"/>
    <w:rsid w:val="00374A74"/>
    <w:rsid w:val="00397276"/>
    <w:rsid w:val="003D1696"/>
    <w:rsid w:val="003E5424"/>
    <w:rsid w:val="0040514C"/>
    <w:rsid w:val="00432B3F"/>
    <w:rsid w:val="004940AA"/>
    <w:rsid w:val="004B4C9B"/>
    <w:rsid w:val="004B5F4B"/>
    <w:rsid w:val="004C2D6E"/>
    <w:rsid w:val="00535963"/>
    <w:rsid w:val="005637C7"/>
    <w:rsid w:val="00571F36"/>
    <w:rsid w:val="005A1757"/>
    <w:rsid w:val="005B0532"/>
    <w:rsid w:val="005B1DB2"/>
    <w:rsid w:val="005C45B6"/>
    <w:rsid w:val="00607AC6"/>
    <w:rsid w:val="006463EA"/>
    <w:rsid w:val="006511D5"/>
    <w:rsid w:val="006E789A"/>
    <w:rsid w:val="006F527F"/>
    <w:rsid w:val="00702165"/>
    <w:rsid w:val="00736BC7"/>
    <w:rsid w:val="00786FA5"/>
    <w:rsid w:val="007953FC"/>
    <w:rsid w:val="007A5019"/>
    <w:rsid w:val="007D0BD2"/>
    <w:rsid w:val="007D0EAC"/>
    <w:rsid w:val="008269BA"/>
    <w:rsid w:val="00846CA8"/>
    <w:rsid w:val="00876EC0"/>
    <w:rsid w:val="00892899"/>
    <w:rsid w:val="008C3EBC"/>
    <w:rsid w:val="008C4237"/>
    <w:rsid w:val="008C6C3A"/>
    <w:rsid w:val="008F3468"/>
    <w:rsid w:val="008F5DB7"/>
    <w:rsid w:val="00926136"/>
    <w:rsid w:val="0092716A"/>
    <w:rsid w:val="009720D0"/>
    <w:rsid w:val="009952B1"/>
    <w:rsid w:val="009E7D60"/>
    <w:rsid w:val="00A0384B"/>
    <w:rsid w:val="00A34B72"/>
    <w:rsid w:val="00A876E6"/>
    <w:rsid w:val="00AD666D"/>
    <w:rsid w:val="00B52891"/>
    <w:rsid w:val="00B67AB1"/>
    <w:rsid w:val="00BC1CB1"/>
    <w:rsid w:val="00C400C9"/>
    <w:rsid w:val="00CB7F74"/>
    <w:rsid w:val="00CC7689"/>
    <w:rsid w:val="00CE76A4"/>
    <w:rsid w:val="00D00EAA"/>
    <w:rsid w:val="00D1492B"/>
    <w:rsid w:val="00D355C7"/>
    <w:rsid w:val="00D37AAA"/>
    <w:rsid w:val="00D438B3"/>
    <w:rsid w:val="00D7381A"/>
    <w:rsid w:val="00D9675E"/>
    <w:rsid w:val="00DD23A7"/>
    <w:rsid w:val="00DF38DA"/>
    <w:rsid w:val="00E01C7C"/>
    <w:rsid w:val="00E60E8B"/>
    <w:rsid w:val="00E801C1"/>
    <w:rsid w:val="00E839E8"/>
    <w:rsid w:val="00E91431"/>
    <w:rsid w:val="00F26F74"/>
    <w:rsid w:val="00F77F4D"/>
    <w:rsid w:val="00F956F9"/>
    <w:rsid w:val="00F973F4"/>
    <w:rsid w:val="00FA0F58"/>
    <w:rsid w:val="00FD3F27"/>
    <w:rsid w:val="00FF1077"/>
    <w:rsid w:val="00FF2F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68D2B"/>
  <w15:chartTrackingRefBased/>
  <w15:docId w15:val="{C57E3BD1-DE7F-4C48-AB0A-221C0FD5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6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6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6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6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3E7"/>
    <w:rPr>
      <w:rFonts w:eastAsiaTheme="majorEastAsia" w:cstheme="majorBidi"/>
      <w:color w:val="272727" w:themeColor="text1" w:themeTint="D8"/>
    </w:rPr>
  </w:style>
  <w:style w:type="paragraph" w:styleId="Title">
    <w:name w:val="Title"/>
    <w:basedOn w:val="Normal"/>
    <w:next w:val="Normal"/>
    <w:link w:val="TitleChar"/>
    <w:uiPriority w:val="10"/>
    <w:qFormat/>
    <w:rsid w:val="00136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3E7"/>
    <w:pPr>
      <w:spacing w:before="160"/>
      <w:jc w:val="center"/>
    </w:pPr>
    <w:rPr>
      <w:i/>
      <w:iCs/>
      <w:color w:val="404040" w:themeColor="text1" w:themeTint="BF"/>
    </w:rPr>
  </w:style>
  <w:style w:type="character" w:customStyle="1" w:styleId="QuoteChar">
    <w:name w:val="Quote Char"/>
    <w:basedOn w:val="DefaultParagraphFont"/>
    <w:link w:val="Quote"/>
    <w:uiPriority w:val="29"/>
    <w:rsid w:val="001363E7"/>
    <w:rPr>
      <w:i/>
      <w:iCs/>
      <w:color w:val="404040" w:themeColor="text1" w:themeTint="BF"/>
    </w:rPr>
  </w:style>
  <w:style w:type="paragraph" w:styleId="ListParagraph">
    <w:name w:val="List Paragraph"/>
    <w:basedOn w:val="Normal"/>
    <w:uiPriority w:val="34"/>
    <w:qFormat/>
    <w:rsid w:val="001363E7"/>
    <w:pPr>
      <w:ind w:left="720"/>
      <w:contextualSpacing/>
    </w:pPr>
  </w:style>
  <w:style w:type="character" w:styleId="IntenseEmphasis">
    <w:name w:val="Intense Emphasis"/>
    <w:basedOn w:val="DefaultParagraphFont"/>
    <w:uiPriority w:val="21"/>
    <w:qFormat/>
    <w:rsid w:val="001363E7"/>
    <w:rPr>
      <w:i/>
      <w:iCs/>
      <w:color w:val="2F5496" w:themeColor="accent1" w:themeShade="BF"/>
    </w:rPr>
  </w:style>
  <w:style w:type="paragraph" w:styleId="IntenseQuote">
    <w:name w:val="Intense Quote"/>
    <w:basedOn w:val="Normal"/>
    <w:next w:val="Normal"/>
    <w:link w:val="IntenseQuoteChar"/>
    <w:uiPriority w:val="30"/>
    <w:qFormat/>
    <w:rsid w:val="00136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3E7"/>
    <w:rPr>
      <w:i/>
      <w:iCs/>
      <w:color w:val="2F5496" w:themeColor="accent1" w:themeShade="BF"/>
    </w:rPr>
  </w:style>
  <w:style w:type="character" w:styleId="IntenseReference">
    <w:name w:val="Intense Reference"/>
    <w:basedOn w:val="DefaultParagraphFont"/>
    <w:uiPriority w:val="32"/>
    <w:qFormat/>
    <w:rsid w:val="001363E7"/>
    <w:rPr>
      <w:b/>
      <w:bCs/>
      <w:smallCaps/>
      <w:color w:val="2F5496" w:themeColor="accent1" w:themeShade="BF"/>
      <w:spacing w:val="5"/>
    </w:rPr>
  </w:style>
  <w:style w:type="paragraph" w:customStyle="1" w:styleId="msonormal0">
    <w:name w:val="msonormal"/>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customStyle="1" w:styleId="qwen-markdown-text">
    <w:name w:val="qwen-markdown-text"/>
    <w:basedOn w:val="DefaultParagraphFont"/>
    <w:rsid w:val="001363E7"/>
  </w:style>
  <w:style w:type="character" w:styleId="Strong">
    <w:name w:val="Strong"/>
    <w:basedOn w:val="DefaultParagraphFont"/>
    <w:uiPriority w:val="22"/>
    <w:qFormat/>
    <w:rsid w:val="001363E7"/>
    <w:rPr>
      <w:b/>
      <w:bCs/>
    </w:rPr>
  </w:style>
  <w:style w:type="paragraph" w:customStyle="1" w:styleId="qwen-markdown-list-item">
    <w:name w:val="qwen-markdown-list-item"/>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Emphasis">
    <w:name w:val="Emphasis"/>
    <w:basedOn w:val="DefaultParagraphFont"/>
    <w:uiPriority w:val="20"/>
    <w:qFormat/>
    <w:rsid w:val="001363E7"/>
    <w:rPr>
      <w:i/>
      <w:iCs/>
    </w:rPr>
  </w:style>
  <w:style w:type="character" w:customStyle="1" w:styleId="ant-dropdown-trigger">
    <w:name w:val="ant-dropdown-trigger"/>
    <w:basedOn w:val="DefaultParagraphFont"/>
    <w:rsid w:val="001363E7"/>
  </w:style>
  <w:style w:type="character" w:customStyle="1" w:styleId="anticon">
    <w:name w:val="anticon"/>
    <w:basedOn w:val="DefaultParagraphFont"/>
    <w:rsid w:val="001363E7"/>
  </w:style>
  <w:style w:type="character" w:styleId="Hyperlink">
    <w:name w:val="Hyperlink"/>
    <w:basedOn w:val="DefaultParagraphFont"/>
    <w:uiPriority w:val="99"/>
    <w:unhideWhenUsed/>
    <w:rsid w:val="001363E7"/>
    <w:rPr>
      <w:color w:val="0000FF"/>
      <w:u w:val="single"/>
    </w:rPr>
  </w:style>
  <w:style w:type="character" w:styleId="FollowedHyperlink">
    <w:name w:val="FollowedHyperlink"/>
    <w:basedOn w:val="DefaultParagraphFont"/>
    <w:uiPriority w:val="99"/>
    <w:semiHidden/>
    <w:unhideWhenUsed/>
    <w:rsid w:val="001363E7"/>
    <w:rPr>
      <w:color w:val="800080"/>
      <w:u w:val="single"/>
    </w:rPr>
  </w:style>
  <w:style w:type="paragraph" w:customStyle="1" w:styleId="whitespace-pre-wrap">
    <w:name w:val="whitespace-pre-wrap"/>
    <w:basedOn w:val="Normal"/>
    <w:rsid w:val="001363E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UnresolvedMention">
    <w:name w:val="Unresolved Mention"/>
    <w:basedOn w:val="DefaultParagraphFont"/>
    <w:uiPriority w:val="99"/>
    <w:semiHidden/>
    <w:unhideWhenUsed/>
    <w:rsid w:val="001363E7"/>
    <w:rPr>
      <w:color w:val="605E5C"/>
      <w:shd w:val="clear" w:color="auto" w:fill="E1DFDD"/>
    </w:rPr>
  </w:style>
  <w:style w:type="table" w:styleId="TableGrid">
    <w:name w:val="Table Grid"/>
    <w:basedOn w:val="TableNormal"/>
    <w:uiPriority w:val="39"/>
    <w:rsid w:val="009E7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14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431"/>
  </w:style>
  <w:style w:type="paragraph" w:styleId="Footer">
    <w:name w:val="footer"/>
    <w:basedOn w:val="Normal"/>
    <w:link w:val="FooterChar"/>
    <w:uiPriority w:val="99"/>
    <w:unhideWhenUsed/>
    <w:rsid w:val="00E914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dmin@bernafas.m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rnafas.my/beli?ref={{AFFILIATE_RE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bernafas.my/beli?ref={{AFFILIATE_REF}}" TargetMode="External"/><Relationship Id="rId4" Type="http://schemas.openxmlformats.org/officeDocument/2006/relationships/settings" Target="settings.xml"/><Relationship Id="rId9" Type="http://schemas.openxmlformats.org/officeDocument/2006/relationships/hyperlink" Target="https://bernafas.my/beli?ref={{AFFILIATE_REF}}" TargetMode="External"/><Relationship Id="rId14" Type="http://schemas.openxmlformats.org/officeDocument/2006/relationships/hyperlink" Target="http://www.bernafas.my/" TargetMode="External"/><Relationship Id="rId201" Type="http://schemas.openxmlformats.org/officeDocument/2006/relationships/image" Target="media/imageCover.jpeg"/><Relationship Id="rId202" Type="http://schemas.openxmlformats.org/officeDocument/2006/relationships/image" Target="media/imageBab1.jpeg"/><Relationship Id="rId203" Type="http://schemas.openxmlformats.org/officeDocument/2006/relationships/image" Target="media/imageBab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57F3-5DE7-4DEC-94E8-E1C024464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59</Pages>
  <Words>6234</Words>
  <Characters>35538</Characters>
  <Application>Microsoft Office Word</Application>
  <DocSecurity>0</DocSecurity>
  <Lines>296</Lines>
  <Paragraphs>83</Paragraphs>
  <ScaleCrop>false</ScaleCrop>
  <Company/>
  <LinksUpToDate>false</LinksUpToDate>
  <CharactersWithSpaces>41689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 BMY</dc:creator>
  <cp:keywords/>
  <dc:description/>
  <cp:lastModifiedBy>Yus BMY</cp:lastModifiedBy>
  <cp:revision>16</cp:revision>
  <cp:lastPrinted>2026-08-19T04:26:00Z</cp:lastPrinted>
  <dcterms:created xsi:type="dcterms:W3CDTF">2026-08-19T03:56:00Z</dcterms:created>
  <dcterms:modified xsi:type="dcterms:W3CDTF">2026-08-19T14:11:00Z</dcterms:modified>
</cp:coreProperties>
</file>