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2424" w14:textId="225593C8" w:rsidR="00971376" w:rsidRDefault="00971376" w:rsidP="00971376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  <w: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  <w:t>&lt;</w:t>
      </w:r>
      <w: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>가이드 분석&gt;</w:t>
      </w:r>
    </w:p>
    <w:p w14:paraId="48132F9B" w14:textId="23161FE2" w:rsidR="00617F1A" w:rsidRDefault="00617F1A" w:rsidP="00971376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</w:p>
    <w:p w14:paraId="67CC3850" w14:textId="77777777" w:rsidR="00617F1A" w:rsidRPr="00971376" w:rsidRDefault="00617F1A" w:rsidP="00617F1A">
      <w:pPr>
        <w:rPr>
          <w:rFonts w:ascii="Pretendard" w:eastAsia="Pretendard" w:hAnsi="Pretendard" w:hint="eastAsia"/>
          <w:b/>
          <w:bCs/>
          <w:color w:val="555555"/>
          <w:spacing w:val="4"/>
          <w:szCs w:val="20"/>
          <w:shd w:val="clear" w:color="auto" w:fill="FFFFFF"/>
        </w:rPr>
      </w:pPr>
      <w:r w:rsidRPr="00971376">
        <w:rPr>
          <w:rFonts w:ascii="Pretendard" w:eastAsia="Pretendard" w:hAnsi="Pretendard" w:hint="eastAsia"/>
          <w:b/>
          <w:bCs/>
          <w:color w:val="555555"/>
          <w:spacing w:val="4"/>
          <w:szCs w:val="20"/>
          <w:shd w:val="clear" w:color="auto" w:fill="FFFFFF"/>
        </w:rPr>
        <w:t>(주제2</w:t>
      </w:r>
      <w:r w:rsidRPr="00971376">
        <w:rPr>
          <w:rFonts w:ascii="Pretendard" w:eastAsia="Pretendard" w:hAnsi="Pretendard"/>
          <w:b/>
          <w:bCs/>
          <w:color w:val="555555"/>
          <w:spacing w:val="4"/>
          <w:szCs w:val="20"/>
          <w:shd w:val="clear" w:color="auto" w:fill="FFFFFF"/>
        </w:rPr>
        <w:t>)</w:t>
      </w:r>
      <w:r w:rsidRPr="00971376">
        <w:rPr>
          <w:rFonts w:ascii="Pretendard" w:eastAsia="Pretendard" w:hAnsi="Pretendard" w:hint="eastAsia"/>
          <w:b/>
          <w:bCs/>
          <w:color w:val="555555"/>
          <w:spacing w:val="4"/>
          <w:szCs w:val="20"/>
          <w:shd w:val="clear" w:color="auto" w:fill="FFFFFF"/>
        </w:rPr>
        <w:t xml:space="preserve"> 현대자동차 전기차 시장 점유율 증대 전략 제</w:t>
      </w:r>
      <w:r>
        <w:rPr>
          <w:rFonts w:ascii="Pretendard" w:eastAsia="Pretendard" w:hAnsi="Pretendard" w:hint="eastAsia"/>
          <w:b/>
          <w:bCs/>
          <w:color w:val="555555"/>
          <w:spacing w:val="4"/>
          <w:szCs w:val="20"/>
          <w:shd w:val="clear" w:color="auto" w:fill="FFFFFF"/>
        </w:rPr>
        <w:t>안</w:t>
      </w:r>
    </w:p>
    <w:p w14:paraId="20994BAD" w14:textId="77777777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자동차 시장의 전기차 점유율 증대가 아닌 </w:t>
      </w:r>
      <w:r w:rsidRPr="00971376">
        <w:rPr>
          <w:rFonts w:ascii="Pretendard" w:eastAsia="Pretendard" w:hAnsi="Pretendard" w:hint="eastAsia"/>
          <w:b/>
          <w:bCs/>
        </w:rPr>
        <w:t>전기차 시장에서 현대차의 점유율을 높이는 방안</w:t>
      </w:r>
      <w:r>
        <w:rPr>
          <w:rFonts w:ascii="Pretendard" w:eastAsia="Pretendard" w:hAnsi="Pretendard" w:hint="eastAsia"/>
        </w:rPr>
        <w:t>을 제시</w:t>
      </w:r>
    </w:p>
    <w:p w14:paraId="33F8F3EE" w14:textId="77777777" w:rsidR="00617F1A" w:rsidRPr="00971376" w:rsidRDefault="00617F1A" w:rsidP="00617F1A">
      <w:pPr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</w:rPr>
        <w:t>보조금</w:t>
      </w:r>
      <w:r>
        <w:rPr>
          <w:rFonts w:ascii="Pretendard" w:eastAsia="Pretendard" w:hAnsi="Pretendard"/>
        </w:rPr>
        <w:t xml:space="preserve">, </w:t>
      </w:r>
      <w:r>
        <w:rPr>
          <w:rFonts w:ascii="Pretendard" w:eastAsia="Pretendard" w:hAnsi="Pretendard" w:hint="eastAsia"/>
        </w:rPr>
        <w:t xml:space="preserve">인프라 증설 등 </w:t>
      </w:r>
      <w:r w:rsidRPr="00971376">
        <w:rPr>
          <w:rFonts w:ascii="Pretendard" w:eastAsia="Pretendard" w:hAnsi="Pretendard" w:hint="eastAsia"/>
          <w:b/>
          <w:bCs/>
        </w:rPr>
        <w:t>회사가 주도적으로 접근할 수 없는 내용은 제외</w:t>
      </w:r>
    </w:p>
    <w:p w14:paraId="70B2C142" w14:textId="77777777" w:rsidR="00617F1A" w:rsidRDefault="00617F1A" w:rsidP="00617F1A">
      <w:pPr>
        <w:rPr>
          <w:rFonts w:ascii="Pretendard" w:eastAsia="Pretendard" w:hAnsi="Pretendard"/>
        </w:rPr>
      </w:pPr>
    </w:p>
    <w:p w14:paraId="14ACEBFA" w14:textId="77777777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시장을 국내로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한정 짓지 않을 것</w:t>
      </w:r>
    </w:p>
    <w:p w14:paraId="48E597FB" w14:textId="77777777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주요 시장</w:t>
      </w:r>
      <w:r>
        <w:rPr>
          <w:rFonts w:ascii="Pretendard" w:eastAsia="Pretendard" w:hAnsi="Pretendard"/>
        </w:rPr>
        <w:t>(</w:t>
      </w:r>
      <w:r>
        <w:rPr>
          <w:rFonts w:ascii="Pretendard" w:eastAsia="Pretendard" w:hAnsi="Pretendard" w:hint="eastAsia"/>
        </w:rPr>
        <w:t>국내외)의 전기차 수요 및 정부 정책을 분석하고 타겟 시장을 선정</w:t>
      </w:r>
    </w:p>
    <w:p w14:paraId="2B0460EF" w14:textId="77777777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타겟 시장의 전기차에 대한 현재 수요와 미래 예상 수요를 파악</w:t>
      </w:r>
    </w:p>
    <w:p w14:paraId="6207881D" w14:textId="77777777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타겟 시장에서 자사의 현황과 주요 경쟁업체를 분석</w:t>
      </w:r>
    </w:p>
    <w:p w14:paraId="55FDB1D3" w14:textId="77777777" w:rsidR="00617F1A" w:rsidRPr="00657A98" w:rsidRDefault="00617F1A" w:rsidP="00617F1A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분석을 토대로 타겟 시장 내 점유율 증대 전략을 제시</w:t>
      </w:r>
    </w:p>
    <w:p w14:paraId="22D1DB06" w14:textId="77777777" w:rsidR="00617F1A" w:rsidRPr="00617F1A" w:rsidRDefault="00617F1A" w:rsidP="00971376">
      <w:pP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</w:pPr>
    </w:p>
    <w:p w14:paraId="2AC41CC9" w14:textId="0AC3EAAB" w:rsidR="00971376" w:rsidRDefault="00971376" w:rsidP="00971376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</w:p>
    <w:p w14:paraId="1766CD1B" w14:textId="312111C0" w:rsidR="00971376" w:rsidRDefault="00971376" w:rsidP="00971376">
      <w:pPr>
        <w:rPr>
          <w:rFonts w:ascii="Pretendard" w:eastAsia="Pretendard" w:hAnsi="Pretendard"/>
          <w:u w:val="single"/>
        </w:rPr>
      </w:pPr>
      <w:r w:rsidRPr="00971376">
        <w:rPr>
          <w:rFonts w:ascii="Pretendard" w:eastAsia="Pretendard" w:hAnsi="Pretendard" w:hint="eastAsia"/>
          <w:u w:val="single"/>
        </w:rPr>
        <w:t>공통 가이</w:t>
      </w:r>
      <w:r>
        <w:rPr>
          <w:rFonts w:ascii="Pretendard" w:eastAsia="Pretendard" w:hAnsi="Pretendard" w:hint="eastAsia"/>
          <w:u w:val="single"/>
        </w:rPr>
        <w:t>드</w:t>
      </w:r>
    </w:p>
    <w:p w14:paraId="5CB2C6AB" w14:textId="517C78BE" w:rsidR="00971376" w:rsidRDefault="00971376" w:rsidP="00971376">
      <w:pPr>
        <w:rPr>
          <w:rFonts w:ascii="Pretendard" w:eastAsia="Pretendard" w:hAnsi="Pretendard"/>
          <w:u w:val="single"/>
        </w:rPr>
      </w:pPr>
    </w:p>
    <w:p w14:paraId="72B32B7F" w14:textId="14BBA5A9" w:rsidR="00971376" w:rsidRDefault="00971376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전략의 목표와 목표 기간(구제척)</w:t>
      </w:r>
    </w:p>
    <w:p w14:paraId="2A9C1B2F" w14:textId="67871E45" w:rsidR="00971376" w:rsidRDefault="00971376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비용을 포함하여 전략의 타당성과 실현 가능성을 보여줄 것</w:t>
      </w:r>
    </w:p>
    <w:p w14:paraId="45A125BE" w14:textId="5FA68309" w:rsidR="00971376" w:rsidRDefault="00971376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추진 방안 및 세부전술</w:t>
      </w:r>
      <w:r>
        <w:rPr>
          <w:rFonts w:ascii="Pretendard" w:eastAsia="Pretendard" w:hAnsi="Pretendard"/>
        </w:rPr>
        <w:t>(</w:t>
      </w:r>
      <w:r>
        <w:rPr>
          <w:rFonts w:ascii="Pretendard" w:eastAsia="Pretendard" w:hAnsi="Pretendard" w:hint="eastAsia"/>
        </w:rPr>
        <w:t xml:space="preserve">실행계획 </w:t>
      </w:r>
      <w:r>
        <w:rPr>
          <w:rFonts w:ascii="Pretendard" w:eastAsia="Pretendard" w:hAnsi="Pretendard"/>
        </w:rPr>
        <w:t xml:space="preserve">– </w:t>
      </w:r>
      <w:r>
        <w:rPr>
          <w:rFonts w:ascii="Pretendard" w:eastAsia="Pretendard" w:hAnsi="Pretendard" w:hint="eastAsia"/>
        </w:rPr>
        <w:t>액션플랜)을 구체화</w:t>
      </w:r>
    </w:p>
    <w:p w14:paraId="11FDDFB1" w14:textId="2E1B31C3" w:rsidR="00971376" w:rsidRDefault="00971376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전략에 대한 백데이터 마련</w:t>
      </w:r>
      <w:r>
        <w:rPr>
          <w:rFonts w:ascii="Pretendard" w:eastAsia="Pretendard" w:hAnsi="Pretendard"/>
        </w:rPr>
        <w:t>(</w:t>
      </w:r>
      <w:r>
        <w:rPr>
          <w:rFonts w:ascii="Pretendard" w:eastAsia="Pretendard" w:hAnsi="Pretendard" w:hint="eastAsia"/>
        </w:rPr>
        <w:t>타겟서베이,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 xml:space="preserve">심층 </w:t>
      </w:r>
      <w:r>
        <w:rPr>
          <w:rFonts w:ascii="Pretendard" w:eastAsia="Pretendard" w:hAnsi="Pretendard"/>
        </w:rPr>
        <w:t>FGI</w:t>
      </w:r>
      <w:r>
        <w:rPr>
          <w:rFonts w:ascii="Pretendard" w:eastAsia="Pretendard" w:hAnsi="Pretendard" w:hint="eastAsia"/>
        </w:rPr>
        <w:t xml:space="preserve"> 등 전략의 타당성을 보여줄 수 있는 자료를 제시할 것)</w:t>
      </w:r>
    </w:p>
    <w:p w14:paraId="6450D304" w14:textId="4DBA58DA" w:rsidR="00971376" w:rsidRDefault="00971376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플로우 전반의 논리성과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유기성에 유의</w:t>
      </w:r>
    </w:p>
    <w:p w14:paraId="00EF8B6D" w14:textId="00C47B1D" w:rsidR="00971376" w:rsidRDefault="00971376" w:rsidP="00971376">
      <w:pPr>
        <w:rPr>
          <w:rFonts w:ascii="Pretendard" w:eastAsia="Pretendard" w:hAnsi="Pretendard"/>
        </w:rPr>
      </w:pPr>
    </w:p>
    <w:p w14:paraId="0CB3C8F4" w14:textId="301830EC" w:rsidR="00971376" w:rsidRDefault="00971376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세부전술까지</w:t>
      </w:r>
    </w:p>
    <w:p w14:paraId="2B198F00" w14:textId="1F7CF217" w:rsidR="00971376" w:rsidRDefault="00971376" w:rsidP="00971376">
      <w:pPr>
        <w:rPr>
          <w:rFonts w:ascii="Pretendard" w:eastAsia="Pretendard" w:hAnsi="Pretendard"/>
        </w:rPr>
      </w:pPr>
    </w:p>
    <w:p w14:paraId="543A0353" w14:textId="509E7645" w:rsidR="00971376" w:rsidRDefault="00971376" w:rsidP="00971376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발표1팀</w:t>
      </w:r>
    </w:p>
    <w:p w14:paraId="3925FA28" w14:textId="768C90DD" w:rsidR="00971376" w:rsidRDefault="00971376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강민정 정은경 김도현 송가원 이연수 정한영 최용성</w:t>
      </w:r>
    </w:p>
    <w:p w14:paraId="099E7862" w14:textId="3A357C30" w:rsidR="00971376" w:rsidRDefault="00971376" w:rsidP="00971376">
      <w:pPr>
        <w:rPr>
          <w:rFonts w:ascii="Pretendard" w:eastAsia="Pretendard" w:hAnsi="Pretendard"/>
        </w:rPr>
      </w:pPr>
    </w:p>
    <w:p w14:paraId="30EA206B" w14:textId="42AB477B" w:rsidR="006553DA" w:rsidRPr="00B56D82" w:rsidRDefault="006553DA" w:rsidP="00971376">
      <w:pPr>
        <w:rPr>
          <w:rFonts w:ascii="Pretendard" w:eastAsia="Pretendard" w:hAnsi="Pretendard"/>
          <w:sz w:val="28"/>
          <w:szCs w:val="40"/>
        </w:rPr>
      </w:pPr>
    </w:p>
    <w:p w14:paraId="3FE21326" w14:textId="4BBA2603" w:rsidR="00B56D82" w:rsidRPr="00B56D82" w:rsidRDefault="00B56D82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/>
          <w:sz w:val="28"/>
          <w:szCs w:val="40"/>
        </w:rPr>
        <w:t>(</w:t>
      </w:r>
      <w:r w:rsidRPr="00B56D82">
        <w:rPr>
          <w:rFonts w:ascii="Pretendard" w:eastAsia="Pretendard" w:hAnsi="Pretendard" w:hint="eastAsia"/>
          <w:sz w:val="28"/>
          <w:szCs w:val="40"/>
        </w:rPr>
        <w:t>전체 피드백</w:t>
      </w:r>
      <w:r w:rsidRPr="00B56D82">
        <w:rPr>
          <w:rFonts w:ascii="Pretendard" w:eastAsia="Pretendard" w:hAnsi="Pretendard"/>
          <w:sz w:val="28"/>
          <w:szCs w:val="40"/>
        </w:rPr>
        <w:t>)</w:t>
      </w:r>
    </w:p>
    <w:p w14:paraId="248BB942" w14:textId="164C5180" w:rsidR="00B56D82" w:rsidRPr="00B56D82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세 팀 다 </w:t>
      </w:r>
      <w:r w:rsidR="00B56D82" w:rsidRPr="00B56D82">
        <w:rPr>
          <w:rFonts w:ascii="Pretendard" w:eastAsia="Pretendard" w:hAnsi="Pretendard" w:hint="eastAsia"/>
          <w:b/>
          <w:bCs/>
          <w:sz w:val="28"/>
          <w:szCs w:val="40"/>
        </w:rPr>
        <w:t>카플러스 이외의 사람들이 보는,</w:t>
      </w:r>
      <w:r w:rsidR="00B56D82"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="00B56D82" w:rsidRPr="00B56D82">
        <w:rPr>
          <w:rFonts w:ascii="Pretendard" w:eastAsia="Pretendard" w:hAnsi="Pretendard" w:hint="eastAsia"/>
          <w:b/>
          <w:bCs/>
          <w:sz w:val="28"/>
          <w:szCs w:val="40"/>
        </w:rPr>
        <w:t>클라이언트가 있는 세션에서는</w:t>
      </w:r>
    </w:p>
    <w:p w14:paraId="1F4ED525" w14:textId="08DF47C9" w:rsid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모든 페이지를 꼼꼼히 읽을 거라는 기대를 버려야함.</w:t>
      </w:r>
    </w:p>
    <w:p w14:paraId="78D1AAE7" w14:textId="6527ADBA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>열심히 하신게 너무너무 티가 난다</w:t>
      </w:r>
      <w:r>
        <w:rPr>
          <w:rFonts w:ascii="Pretendard" w:eastAsia="Pretendard" w:hAnsi="Pretendard"/>
          <w:b/>
          <w:bCs/>
          <w:sz w:val="28"/>
          <w:szCs w:val="40"/>
        </w:rPr>
        <w:t xml:space="preserve">. 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그런데 내용이 조금 많습니다.</w:t>
      </w:r>
    </w:p>
    <w:p w14:paraId="3E40AF55" w14:textId="77777777" w:rsidR="00BE0917" w:rsidRPr="00BE0917" w:rsidRDefault="00BE0917" w:rsidP="00B56D82">
      <w:pPr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7221B01C" w14:textId="77777777" w:rsidR="00BE0917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실제로 클라이언트를 뵈면,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정말 의아하게도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페이지에 있는 것들을 질문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해요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.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31D37A1A" w14:textId="77777777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>우리가 한글이 아니라 피피티를 사용하는 이유는</w:t>
      </w:r>
      <w:r w:rsidR="00B56D82"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 </w:t>
      </w:r>
      <w:r>
        <w:rPr>
          <w:rFonts w:ascii="Pretendard" w:eastAsia="Pretendard" w:hAnsi="Pretendard"/>
          <w:b/>
          <w:bCs/>
          <w:sz w:val="28"/>
          <w:szCs w:val="40"/>
        </w:rPr>
        <w:t>‘</w:t>
      </w:r>
      <w:r w:rsidR="00B56D82" w:rsidRPr="00B56D82">
        <w:rPr>
          <w:rFonts w:ascii="Pretendard" w:eastAsia="Pretendard" w:hAnsi="Pretendard" w:hint="eastAsia"/>
          <w:b/>
          <w:bCs/>
          <w:sz w:val="28"/>
          <w:szCs w:val="40"/>
        </w:rPr>
        <w:t>가시화</w:t>
      </w:r>
      <w:r>
        <w:rPr>
          <w:rFonts w:ascii="Pretendard" w:eastAsia="Pretendard" w:hAnsi="Pretendard"/>
          <w:b/>
          <w:bCs/>
          <w:sz w:val="28"/>
          <w:szCs w:val="40"/>
        </w:rPr>
        <w:t>’</w:t>
      </w:r>
      <w:r w:rsidR="00B56D82"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가 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때문임</w:t>
      </w:r>
      <w:r w:rsidR="00B56D82" w:rsidRPr="00B56D82">
        <w:rPr>
          <w:rFonts w:ascii="Pretendard" w:eastAsia="Pretendard" w:hAnsi="Pretendard" w:hint="eastAsia"/>
          <w:b/>
          <w:bCs/>
          <w:sz w:val="28"/>
          <w:szCs w:val="40"/>
        </w:rPr>
        <w:t>.</w:t>
      </w:r>
    </w:p>
    <w:p w14:paraId="2A7E6CFD" w14:textId="77777777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</w:p>
    <w:p w14:paraId="2EF08F33" w14:textId="77777777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원메시지로 이어지는 부분을 </w:t>
      </w:r>
    </w:p>
    <w:p w14:paraId="3AC04B40" w14:textId="77777777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박스를 세 개를 쓰더라도 하나의 박스를 더 크게 만들거나 색을 변경한다거나 </w:t>
      </w:r>
    </w:p>
    <w:p w14:paraId="4C34D798" w14:textId="3FE0C2FB" w:rsidR="00B56D82" w:rsidRPr="00B56D82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아웃풋을 구성하는 과정에서 </w:t>
      </w:r>
      <w:r w:rsidR="00B56D82"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2F5F5A8C" w14:textId="67A5AB8E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lastRenderedPageBreak/>
        <w:t>한 페이지에서도 눈에 들어가야 할 부분을 자의적으로 강조를 하세요!</w:t>
      </w:r>
    </w:p>
    <w:p w14:paraId="66C5F479" w14:textId="0F75CAAB" w:rsidR="00B56D82" w:rsidRPr="00B56D82" w:rsidRDefault="00B56D82" w:rsidP="00971376">
      <w:pPr>
        <w:rPr>
          <w:rFonts w:ascii="Pretendard" w:eastAsia="Pretendard" w:hAnsi="Pretendard" w:hint="eastAsia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이 자료가 정말 핵심적인지를 계속 따지고 중요하지 않은 자료들은 과감하게 빼버려도 된다.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701189D8" w14:textId="77777777" w:rsidR="00B56D82" w:rsidRPr="00B56D82" w:rsidRDefault="00B56D82" w:rsidP="00971376">
      <w:pPr>
        <w:rPr>
          <w:rFonts w:ascii="Pretendard" w:eastAsia="Pretendard" w:hAnsi="Pretendard" w:hint="eastAsia"/>
          <w:sz w:val="28"/>
          <w:szCs w:val="40"/>
        </w:rPr>
      </w:pPr>
    </w:p>
    <w:p w14:paraId="5F57B547" w14:textId="05C25681" w:rsidR="006553DA" w:rsidRPr="00B56D82" w:rsidRDefault="006553DA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/>
          <w:sz w:val="28"/>
          <w:szCs w:val="40"/>
        </w:rPr>
        <w:t>(</w:t>
      </w:r>
      <w:r w:rsidRPr="00B56D82">
        <w:rPr>
          <w:rFonts w:ascii="Pretendard" w:eastAsia="Pretendard" w:hAnsi="Pretendard" w:hint="eastAsia"/>
          <w:sz w:val="28"/>
          <w:szCs w:val="40"/>
        </w:rPr>
        <w:t>잘한 점)</w:t>
      </w:r>
    </w:p>
    <w:p w14:paraId="78FC0163" w14:textId="77777777" w:rsidR="00562822" w:rsidRPr="00B56D82" w:rsidRDefault="006553DA" w:rsidP="006553DA">
      <w:pPr>
        <w:pStyle w:val="a3"/>
        <w:numPr>
          <w:ilvl w:val="0"/>
          <w:numId w:val="4"/>
        </w:numPr>
        <w:ind w:leftChars="0"/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>해외 시장에 대한 정보를 얻기가 어려워서 까다로웠을 것 같음.</w:t>
      </w:r>
      <w:r w:rsidRPr="00B56D82">
        <w:rPr>
          <w:rFonts w:ascii="Pretendard" w:eastAsia="Pretendard" w:hAnsi="Pretendard"/>
          <w:sz w:val="28"/>
          <w:szCs w:val="40"/>
        </w:rPr>
        <w:t xml:space="preserve"> </w:t>
      </w:r>
    </w:p>
    <w:p w14:paraId="0B7D5973" w14:textId="76CE3531" w:rsidR="006553DA" w:rsidRPr="00B56D82" w:rsidRDefault="006553DA" w:rsidP="006553DA">
      <w:pPr>
        <w:pStyle w:val="a3"/>
        <w:numPr>
          <w:ilvl w:val="0"/>
          <w:numId w:val="4"/>
        </w:numPr>
        <w:ind w:leftChars="0"/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>그럼에도 최대한 다방면적인 조사를 하고 싶어하신 것 같아서 대단하신 것 같다.</w:t>
      </w:r>
      <w:r w:rsidRPr="00B56D82">
        <w:rPr>
          <w:rFonts w:ascii="Pretendard" w:eastAsia="Pretendard" w:hAnsi="Pretendard"/>
          <w:sz w:val="28"/>
          <w:szCs w:val="40"/>
        </w:rPr>
        <w:t xml:space="preserve"> </w:t>
      </w:r>
    </w:p>
    <w:p w14:paraId="0048302B" w14:textId="7AF0BEAC" w:rsidR="00562822" w:rsidRDefault="00562822" w:rsidP="00562822">
      <w:pPr>
        <w:pStyle w:val="a3"/>
        <w:numPr>
          <w:ilvl w:val="0"/>
          <w:numId w:val="4"/>
        </w:numPr>
        <w:ind w:leftChars="0"/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>특히 해외 시장 조사 할 때는 소비자에 대한 조사가 가장 어려운데,</w:t>
      </w:r>
      <w:r w:rsidRPr="00B56D82">
        <w:rPr>
          <w:rFonts w:ascii="Pretendard" w:eastAsia="Pretendard" w:hAnsi="Pretendard"/>
          <w:sz w:val="28"/>
          <w:szCs w:val="40"/>
        </w:rPr>
        <w:t xml:space="preserve"> </w:t>
      </w:r>
      <w:r w:rsidRPr="00B56D82">
        <w:rPr>
          <w:rFonts w:ascii="Pretendard" w:eastAsia="Pretendard" w:hAnsi="Pretendard" w:hint="eastAsia"/>
          <w:sz w:val="28"/>
          <w:szCs w:val="40"/>
        </w:rPr>
        <w:t>그게 제일 중요하다</w:t>
      </w:r>
    </w:p>
    <w:p w14:paraId="00CFC01A" w14:textId="7598C289" w:rsidR="00BE0917" w:rsidRPr="00B56D82" w:rsidRDefault="00BE0917" w:rsidP="00562822">
      <w:pPr>
        <w:pStyle w:val="a3"/>
        <w:numPr>
          <w:ilvl w:val="0"/>
          <w:numId w:val="4"/>
        </w:numPr>
        <w:ind w:leftChars="0"/>
        <w:rPr>
          <w:rFonts w:ascii="Pretendard" w:eastAsia="Pretendard" w:hAnsi="Pretendard" w:hint="eastAsia"/>
          <w:sz w:val="28"/>
          <w:szCs w:val="40"/>
        </w:rPr>
      </w:pPr>
      <w:r>
        <w:rPr>
          <w:rFonts w:ascii="Pretendard" w:eastAsia="Pretendard" w:hAnsi="Pretendard" w:hint="eastAsia"/>
          <w:sz w:val="28"/>
          <w:szCs w:val="40"/>
        </w:rPr>
        <w:t>전기차에서 중요한게 가격이라고 꼽으셨고 원가절감에 대한 부분을 자세하게 보신게 엄청 인상적.</w:t>
      </w:r>
      <w:r>
        <w:rPr>
          <w:rFonts w:ascii="Pretendard" w:eastAsia="Pretendard" w:hAnsi="Pretendard"/>
          <w:sz w:val="28"/>
          <w:szCs w:val="40"/>
        </w:rPr>
        <w:t xml:space="preserve"> </w:t>
      </w:r>
      <w:r>
        <w:rPr>
          <w:rFonts w:ascii="Pretendard" w:eastAsia="Pretendard" w:hAnsi="Pretendard" w:hint="eastAsia"/>
          <w:sz w:val="28"/>
          <w:szCs w:val="40"/>
        </w:rPr>
        <w:t>보기 어려운 부분인데 열심히 하신게 보여 좋았습니다.</w:t>
      </w:r>
      <w:r>
        <w:rPr>
          <w:rFonts w:ascii="Pretendard" w:eastAsia="Pretendard" w:hAnsi="Pretendard"/>
          <w:sz w:val="28"/>
          <w:szCs w:val="40"/>
        </w:rPr>
        <w:t xml:space="preserve"> </w:t>
      </w:r>
    </w:p>
    <w:p w14:paraId="19374A34" w14:textId="79267DF6" w:rsidR="006553DA" w:rsidRPr="00B56D82" w:rsidRDefault="006553DA" w:rsidP="00971376">
      <w:pPr>
        <w:rPr>
          <w:rFonts w:ascii="Pretendard" w:eastAsia="Pretendard" w:hAnsi="Pretendard"/>
          <w:sz w:val="28"/>
          <w:szCs w:val="40"/>
        </w:rPr>
      </w:pPr>
    </w:p>
    <w:p w14:paraId="54BB34BC" w14:textId="496CD350" w:rsidR="006553DA" w:rsidRPr="00B56D82" w:rsidRDefault="006553DA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>P</w:t>
      </w:r>
      <w:r w:rsidRPr="00B56D82">
        <w:rPr>
          <w:rFonts w:ascii="Pretendard" w:eastAsia="Pretendard" w:hAnsi="Pretendard"/>
          <w:sz w:val="28"/>
          <w:szCs w:val="40"/>
        </w:rPr>
        <w:t>6</w:t>
      </w:r>
    </w:p>
    <w:p w14:paraId="66953D00" w14:textId="34ECAEC8" w:rsidR="006553DA" w:rsidRPr="00B56D82" w:rsidRDefault="006553DA" w:rsidP="006553DA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>보조금 정책과 인프라를 확대하는 미국이 가장 매력적</w:t>
      </w:r>
    </w:p>
    <w:p w14:paraId="79A6CD49" w14:textId="744601D0" w:rsidR="00B56D82" w:rsidRPr="00B56D82" w:rsidRDefault="00B56D82" w:rsidP="006553DA">
      <w:pPr>
        <w:rPr>
          <w:rFonts w:ascii="Pretendard" w:eastAsia="Pretendard" w:hAnsi="Pretendard"/>
          <w:sz w:val="28"/>
          <w:szCs w:val="40"/>
        </w:rPr>
      </w:pPr>
    </w:p>
    <w:p w14:paraId="3CC083F8" w14:textId="079C97BE" w:rsidR="00B56D82" w:rsidRPr="00B56D82" w:rsidRDefault="00B56D82" w:rsidP="006553DA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외부환경을 볼 때는 우리 산업을 기준으로 봐야하고</w:t>
      </w:r>
    </w:p>
    <w:p w14:paraId="3192648F" w14:textId="0ED16109" w:rsidR="00B56D82" w:rsidRPr="00B56D82" w:rsidRDefault="00B56D82" w:rsidP="006553DA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산업을 볼 때에는 우리 자사의 강약점을 기준으로 봐야합니다</w:t>
      </w:r>
    </w:p>
    <w:p w14:paraId="118449C0" w14:textId="196CDEE0" w:rsidR="00B56D82" w:rsidRPr="00B56D82" w:rsidRDefault="00B56D82" w:rsidP="006553DA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그런 것처럼 해외 시장을 볼 때는</w:t>
      </w:r>
    </w:p>
    <w:p w14:paraId="00AEEE00" w14:textId="3DC9E778" w:rsidR="00B56D82" w:rsidRPr="00B56D82" w:rsidRDefault="00B56D82" w:rsidP="00B56D82">
      <w:pPr>
        <w:pStyle w:val="a3"/>
        <w:numPr>
          <w:ilvl w:val="0"/>
          <w:numId w:val="6"/>
        </w:numPr>
        <w:ind w:leftChars="0"/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국내의 입장</w:t>
      </w:r>
    </w:p>
    <w:p w14:paraId="05C1C276" w14:textId="3BFDDC5A" w:rsidR="00B56D82" w:rsidRPr="00B56D82" w:rsidRDefault="00B56D82" w:rsidP="00B56D82">
      <w:pPr>
        <w:pStyle w:val="a3"/>
        <w:numPr>
          <w:ilvl w:val="0"/>
          <w:numId w:val="6"/>
        </w:numPr>
        <w:ind w:leftChars="0"/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자사의 입장</w:t>
      </w:r>
    </w:p>
    <w:p w14:paraId="14FB4FBA" w14:textId="39DCF2CF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</w:p>
    <w:p w14:paraId="70273DB8" w14:textId="07943D64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에서 봐야한다.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결국 비슷한 얘기긴 함</w:t>
      </w:r>
    </w:p>
    <w:p w14:paraId="335452F3" w14:textId="27D20269" w:rsidR="00B56D82" w:rsidRPr="00B56D82" w:rsidRDefault="00B56D82" w:rsidP="00B56D82">
      <w:pPr>
        <w:rPr>
          <w:rFonts w:ascii="Pretendard" w:eastAsia="Pretendard" w:hAnsi="Pretendard" w:hint="eastAsia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근데 시장 선정을 보면 분명이 두가지를 보려고 노력하신게 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보이는데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 조금 아쉬운 부분이 있음 </w:t>
      </w:r>
      <w:r>
        <w:rPr>
          <w:rFonts w:ascii="Pretendard" w:eastAsia="Pretendard" w:hAnsi="Pretendard"/>
          <w:b/>
          <w:bCs/>
          <w:sz w:val="28"/>
          <w:szCs w:val="40"/>
        </w:rPr>
        <w:t>‘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소비자</w:t>
      </w:r>
      <w:r>
        <w:rPr>
          <w:rFonts w:ascii="Pretendard" w:eastAsia="Pretendard" w:hAnsi="Pretendard"/>
          <w:b/>
          <w:bCs/>
          <w:sz w:val="28"/>
          <w:szCs w:val="40"/>
        </w:rPr>
        <w:t>’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가 빠져있음</w:t>
      </w:r>
    </w:p>
    <w:p w14:paraId="46BB1C71" w14:textId="133F053A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</w:p>
    <w:p w14:paraId="281C2FC0" w14:textId="7015C532" w:rsidR="00B56D82" w:rsidRPr="00B56D82" w:rsidRDefault="00B56D82" w:rsidP="00BE0917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/>
          <w:b/>
          <w:bCs/>
          <w:sz w:val="28"/>
          <w:szCs w:val="40"/>
        </w:rPr>
        <w:t>P6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에서 보면 시장 선택을 할 때 </w:t>
      </w:r>
      <w:r w:rsidR="00BE0917">
        <w:rPr>
          <w:rFonts w:ascii="Pretendard" w:eastAsia="Pretendard" w:hAnsi="Pretendard" w:hint="eastAsia"/>
          <w:b/>
          <w:bCs/>
          <w:sz w:val="28"/>
          <w:szCs w:val="40"/>
        </w:rPr>
        <w:t>중요한 것은 시장의 크기도 물론 중요하지만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 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>‘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우리 것이 먹힐 것인가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>’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가 중요</w:t>
      </w:r>
    </w:p>
    <w:p w14:paraId="61667CBC" w14:textId="77777777" w:rsidR="00562822" w:rsidRPr="00B56D82" w:rsidRDefault="00562822" w:rsidP="006553DA">
      <w:pPr>
        <w:rPr>
          <w:rFonts w:ascii="Pretendard" w:eastAsia="Pretendard" w:hAnsi="Pretendard" w:hint="eastAsia"/>
          <w:sz w:val="28"/>
          <w:szCs w:val="40"/>
        </w:rPr>
      </w:pPr>
    </w:p>
    <w:p w14:paraId="47E065CB" w14:textId="58C4E3F0" w:rsidR="006553DA" w:rsidRPr="00B56D82" w:rsidRDefault="006553DA" w:rsidP="006553DA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조금 더 보았으면 좋았을 것 같은게,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30EBF81D" w14:textId="38C6C37F" w:rsidR="006553DA" w:rsidRPr="00B56D82" w:rsidRDefault="006553DA" w:rsidP="006553DA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lastRenderedPageBreak/>
        <w:t>먼저 1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. 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우리 현대차의 강점이 무엇인가 2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. 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우리 차가 가장 잘 먹힐 시장이 어디인가</w:t>
      </w:r>
    </w:p>
    <w:p w14:paraId="7AC863D7" w14:textId="7CFDAE7D" w:rsidR="006553DA" w:rsidRDefault="006553DA" w:rsidP="00971376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이 페이지에서 이 부분이 </w:t>
      </w:r>
      <w:r w:rsidR="0050524C"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좀 빠져있는 것 같음 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중국에는 이런 부분이 나타나있음 </w:t>
      </w:r>
      <w:r w:rsidR="00BE0917">
        <w:rPr>
          <w:rFonts w:ascii="Pretendard" w:eastAsia="Pretendard" w:hAnsi="Pretendard" w:hint="eastAsia"/>
          <w:b/>
          <w:bCs/>
          <w:sz w:val="28"/>
          <w:szCs w:val="40"/>
        </w:rPr>
        <w:t>애국소비성향이 있죠?</w:t>
      </w:r>
    </w:p>
    <w:p w14:paraId="2B1BE3C1" w14:textId="549AD844" w:rsidR="00BE0917" w:rsidRDefault="00BE0917" w:rsidP="00971376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>그런데 이제 다른 나라들에는 그런 부분이 나타나있지 않음.</w:t>
      </w:r>
      <w:r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0B4C8348" w14:textId="2760FDC9" w:rsidR="0050524C" w:rsidRPr="00B56D82" w:rsidRDefault="00BE0917" w:rsidP="00971376">
      <w:pPr>
        <w:rPr>
          <w:rFonts w:ascii="Pretendard" w:eastAsia="Pretendard" w:hAnsi="Pretendard" w:hint="eastAsia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이들은 </w:t>
      </w:r>
      <w:r>
        <w:rPr>
          <w:rFonts w:ascii="Pretendard" w:eastAsia="Pretendard" w:hAnsi="Pretendard"/>
          <w:b/>
          <w:bCs/>
          <w:sz w:val="28"/>
          <w:szCs w:val="40"/>
        </w:rPr>
        <w:t>‘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가격</w:t>
      </w:r>
      <w:r>
        <w:rPr>
          <w:rFonts w:ascii="Pretendard" w:eastAsia="Pretendard" w:hAnsi="Pretendard"/>
          <w:b/>
          <w:bCs/>
          <w:sz w:val="28"/>
          <w:szCs w:val="40"/>
        </w:rPr>
        <w:t>’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을 중요시한다 아니면</w:t>
      </w:r>
      <w:r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이들은 이미 좋아하는 확고한 브랜드가 있다 이런게 중요함.</w:t>
      </w:r>
      <w:r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="0050524C" w:rsidRPr="00B56D82">
        <w:rPr>
          <w:rFonts w:ascii="Pretendard" w:eastAsia="Pretendard" w:hAnsi="Pretendard" w:hint="eastAsia"/>
          <w:b/>
          <w:bCs/>
          <w:sz w:val="28"/>
          <w:szCs w:val="40"/>
        </w:rPr>
        <w:t>어떤 전기차를 선호하는지,</w:t>
      </w:r>
      <w:r w:rsidR="0050524C"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="0050524C" w:rsidRPr="00B56D82">
        <w:rPr>
          <w:rFonts w:ascii="Pretendard" w:eastAsia="Pretendard" w:hAnsi="Pretendard" w:hint="eastAsia"/>
          <w:b/>
          <w:bCs/>
          <w:sz w:val="28"/>
          <w:szCs w:val="40"/>
        </w:rPr>
        <w:t>시장의 어떤 포지션이 지금 비어있는지 이런 부분.</w:t>
      </w:r>
      <w:r w:rsidR="0050524C"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="0050524C" w:rsidRPr="00B56D82">
        <w:rPr>
          <w:rFonts w:ascii="Pretendard" w:eastAsia="Pretendard" w:hAnsi="Pretendard" w:hint="eastAsia"/>
          <w:b/>
          <w:bCs/>
          <w:sz w:val="28"/>
          <w:szCs w:val="40"/>
        </w:rPr>
        <w:t>해외에 진출할 때 가장 중요한 부분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 소비자.</w:t>
      </w:r>
      <w:r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682AAA46" w14:textId="47D3228F" w:rsidR="00B56D82" w:rsidRPr="00B56D82" w:rsidRDefault="00B56D82" w:rsidP="00971376">
      <w:pPr>
        <w:rPr>
          <w:rFonts w:ascii="Pretendard" w:eastAsia="Pretendard" w:hAnsi="Pretendard"/>
          <w:b/>
          <w:bCs/>
          <w:sz w:val="28"/>
          <w:szCs w:val="40"/>
        </w:rPr>
      </w:pPr>
    </w:p>
    <w:p w14:paraId="23306A9B" w14:textId="77777777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</w:p>
    <w:p w14:paraId="62F07787" w14:textId="77777777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또한 </w:t>
      </w:r>
    </w:p>
    <w:p w14:paraId="5EB3C432" w14:textId="77777777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</w:p>
    <w:p w14:paraId="2BDF04C9" w14:textId="3E264F0F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이런 페이지를 구성할 때는 깔끔하게 비교해주는 것이 좋다.</w:t>
      </w:r>
    </w:p>
    <w:p w14:paraId="25C76E49" w14:textId="77777777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팀 내에서 가장 중요하다고 생각하는 기준을 먼저 잡고</w:t>
      </w:r>
    </w:p>
    <w:p w14:paraId="6EDEA322" w14:textId="77777777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그걸 기준으로 페이지를 보여주면 보는 사람의 이해를 도울 수 있음</w:t>
      </w:r>
    </w:p>
    <w:p w14:paraId="09E1ADB5" w14:textId="77777777" w:rsidR="00B56D82" w:rsidRPr="00B56D82" w:rsidRDefault="00B56D82" w:rsidP="00971376">
      <w:pPr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3D5A2532" w14:textId="77777777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보조금,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인프라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이렇게 나누어서</w:t>
      </w:r>
    </w:p>
    <w:p w14:paraId="4651C050" w14:textId="77777777" w:rsidR="00B56D82" w:rsidRPr="00B56D82" w:rsidRDefault="00B56D82" w:rsidP="00B56D82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보조금 중에서도 우리나라에서도 지금 국산차 보호 정책을 실행하잖아요,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591FE063" w14:textId="2E141E3E" w:rsidR="00BE0917" w:rsidRDefault="00BE0917" w:rsidP="00B56D82">
      <w:pPr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전기차에서 중요한 부분이 지금 </w:t>
      </w:r>
      <w:r>
        <w:rPr>
          <w:rFonts w:ascii="Pretendard" w:eastAsia="Pretendard" w:hAnsi="Pretendard"/>
          <w:b/>
          <w:bCs/>
          <w:sz w:val="28"/>
          <w:szCs w:val="40"/>
        </w:rPr>
        <w:t>‘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가격</w:t>
      </w:r>
      <w:r>
        <w:rPr>
          <w:rFonts w:ascii="Pretendard" w:eastAsia="Pretendard" w:hAnsi="Pretendard"/>
          <w:b/>
          <w:bCs/>
          <w:sz w:val="28"/>
          <w:szCs w:val="40"/>
        </w:rPr>
        <w:t>’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인만큼 </w:t>
      </w:r>
    </w:p>
    <w:p w14:paraId="494B8C09" w14:textId="691237BA" w:rsidR="00B56D82" w:rsidRPr="00B56D82" w:rsidRDefault="00B56D82" w:rsidP="00B56D82">
      <w:pPr>
        <w:rPr>
          <w:rFonts w:ascii="Pretendard" w:eastAsia="Pretendard" w:hAnsi="Pretendard" w:hint="eastAsia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해외에서도 자국의 차를 위한 보조금 정책이 있는지가 중요한 부분이니까 이걸 조금 더 깔끔하게 </w:t>
      </w:r>
      <w:r w:rsidR="00BE0917">
        <w:rPr>
          <w:rFonts w:ascii="Pretendard" w:eastAsia="Pretendard" w:hAnsi="Pretendard" w:hint="eastAsia"/>
          <w:b/>
          <w:bCs/>
          <w:sz w:val="28"/>
          <w:szCs w:val="40"/>
        </w:rPr>
        <w:t>가시화해주었으면 좋을 것 같음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40B70A4E" w14:textId="72482057" w:rsidR="0050524C" w:rsidRPr="00B56D82" w:rsidRDefault="0050524C" w:rsidP="00971376">
      <w:pPr>
        <w:rPr>
          <w:rFonts w:ascii="Pretendard" w:eastAsia="Pretendard" w:hAnsi="Pretendard"/>
          <w:b/>
          <w:bCs/>
          <w:sz w:val="28"/>
          <w:szCs w:val="40"/>
        </w:rPr>
      </w:pPr>
    </w:p>
    <w:p w14:paraId="540D9919" w14:textId="77777777" w:rsidR="00B56D82" w:rsidRPr="00B56D82" w:rsidRDefault="00B56D82" w:rsidP="00971376">
      <w:pPr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515ACF37" w14:textId="729F86C7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/>
          <w:sz w:val="28"/>
          <w:szCs w:val="40"/>
        </w:rPr>
        <w:t>P7</w:t>
      </w:r>
    </w:p>
    <w:p w14:paraId="6D0284B0" w14:textId="248B124A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 xml:space="preserve">자사의 </w:t>
      </w:r>
      <w:r w:rsidRPr="00B56D82">
        <w:rPr>
          <w:rFonts w:ascii="Pretendard" w:eastAsia="Pretendard" w:hAnsi="Pretendard"/>
          <w:sz w:val="28"/>
          <w:szCs w:val="40"/>
        </w:rPr>
        <w:t>E</w:t>
      </w:r>
      <w:r w:rsidRPr="00B56D82">
        <w:rPr>
          <w:rFonts w:ascii="Pretendard" w:eastAsia="Pretendard" w:hAnsi="Pretendard" w:hint="eastAsia"/>
          <w:sz w:val="28"/>
          <w:szCs w:val="40"/>
        </w:rPr>
        <w:t>G</w:t>
      </w:r>
      <w:r w:rsidRPr="00B56D82">
        <w:rPr>
          <w:rFonts w:ascii="Pretendard" w:eastAsia="Pretendard" w:hAnsi="Pretendard"/>
          <w:sz w:val="28"/>
          <w:szCs w:val="40"/>
        </w:rPr>
        <w:t>MP</w:t>
      </w:r>
      <w:r w:rsidRPr="00B56D82">
        <w:rPr>
          <w:rFonts w:ascii="Pretendard" w:eastAsia="Pretendard" w:hAnsi="Pretendard" w:hint="eastAsia"/>
          <w:sz w:val="28"/>
          <w:szCs w:val="40"/>
        </w:rPr>
        <w:t>는 미국에서만 적용되는 가장 좋은 일인지?</w:t>
      </w:r>
      <w:r w:rsidRPr="00B56D82">
        <w:rPr>
          <w:rFonts w:ascii="Pretendard" w:eastAsia="Pretendard" w:hAnsi="Pretendard"/>
          <w:sz w:val="28"/>
          <w:szCs w:val="40"/>
        </w:rPr>
        <w:t>(</w:t>
      </w:r>
      <w:r w:rsidRPr="00B56D82">
        <w:rPr>
          <w:rFonts w:ascii="Pretendard" w:eastAsia="Pretendard" w:hAnsi="Pretendard" w:hint="eastAsia"/>
          <w:sz w:val="28"/>
          <w:szCs w:val="40"/>
        </w:rPr>
        <w:t>궁금증)</w:t>
      </w:r>
    </w:p>
    <w:p w14:paraId="064966A5" w14:textId="48F37F8A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</w:p>
    <w:p w14:paraId="4070A26E" w14:textId="3D326359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>P</w:t>
      </w:r>
      <w:r w:rsidRPr="00B56D82">
        <w:rPr>
          <w:rFonts w:ascii="Pretendard" w:eastAsia="Pretendard" w:hAnsi="Pretendard"/>
          <w:sz w:val="28"/>
          <w:szCs w:val="40"/>
        </w:rPr>
        <w:t>8</w:t>
      </w:r>
    </w:p>
    <w:p w14:paraId="511A2B11" w14:textId="65F7AA96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 xml:space="preserve">시점을 고려한 거 굿 </w:t>
      </w:r>
      <w:r w:rsidRPr="00B56D82">
        <w:rPr>
          <w:rFonts w:ascii="Pretendard" w:eastAsia="Pretendard" w:hAnsi="Pretendard"/>
          <w:sz w:val="28"/>
          <w:szCs w:val="40"/>
        </w:rPr>
        <w:t>~~</w:t>
      </w:r>
    </w:p>
    <w:p w14:paraId="69582CF5" w14:textId="76C1A57E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</w:p>
    <w:p w14:paraId="7DF6C197" w14:textId="1FC0094F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>P</w:t>
      </w:r>
      <w:r w:rsidRPr="00B56D82">
        <w:rPr>
          <w:rFonts w:ascii="Pretendard" w:eastAsia="Pretendard" w:hAnsi="Pretendard"/>
          <w:sz w:val="28"/>
          <w:szCs w:val="40"/>
        </w:rPr>
        <w:t xml:space="preserve">9 </w:t>
      </w:r>
    </w:p>
    <w:p w14:paraId="2531DD43" w14:textId="05022AB6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</w:p>
    <w:p w14:paraId="3F2D33A7" w14:textId="3709C9B8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/>
          <w:sz w:val="28"/>
          <w:szCs w:val="40"/>
        </w:rPr>
        <w:lastRenderedPageBreak/>
        <w:t>P10</w:t>
      </w:r>
    </w:p>
    <w:p w14:paraId="0D8C5F07" w14:textId="5D265872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</w:p>
    <w:p w14:paraId="231C0381" w14:textId="402E3BD6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>P</w:t>
      </w:r>
      <w:r w:rsidRPr="00B56D82">
        <w:rPr>
          <w:rFonts w:ascii="Pretendard" w:eastAsia="Pretendard" w:hAnsi="Pretendard"/>
          <w:sz w:val="28"/>
          <w:szCs w:val="40"/>
        </w:rPr>
        <w:t xml:space="preserve">11 </w:t>
      </w:r>
      <w:r w:rsidRPr="00B56D82">
        <w:rPr>
          <w:rFonts w:ascii="Pretendard" w:eastAsia="Pretendard" w:hAnsi="Pretendard" w:hint="eastAsia"/>
          <w:sz w:val="28"/>
          <w:szCs w:val="40"/>
        </w:rPr>
        <w:t>원가를 본 거 굿</w:t>
      </w:r>
    </w:p>
    <w:p w14:paraId="48BA47A0" w14:textId="77777777" w:rsidR="0050524C" w:rsidRPr="00B56D82" w:rsidRDefault="0050524C" w:rsidP="00971376">
      <w:pPr>
        <w:rPr>
          <w:rFonts w:ascii="Pretendard" w:eastAsia="Pretendard" w:hAnsi="Pretendard" w:hint="eastAsia"/>
          <w:sz w:val="28"/>
          <w:szCs w:val="40"/>
        </w:rPr>
      </w:pPr>
    </w:p>
    <w:p w14:paraId="793FCD9D" w14:textId="5B7DB9C5" w:rsidR="0050524C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/>
          <w:sz w:val="28"/>
          <w:szCs w:val="40"/>
        </w:rPr>
        <w:t>P14</w:t>
      </w:r>
    </w:p>
    <w:p w14:paraId="1B17B3CA" w14:textId="06C3D8EF" w:rsidR="00657A98" w:rsidRPr="00B56D82" w:rsidRDefault="0050524C" w:rsidP="00971376">
      <w:pPr>
        <w:rPr>
          <w:rFonts w:ascii="Pretendard" w:eastAsia="Pretendard" w:hAnsi="Pretendard"/>
          <w:sz w:val="28"/>
          <w:szCs w:val="40"/>
        </w:rPr>
      </w:pPr>
      <w:r w:rsidRPr="00B56D82">
        <w:rPr>
          <w:rFonts w:ascii="Pretendard" w:eastAsia="Pretendard" w:hAnsi="Pretendard" w:hint="eastAsia"/>
          <w:sz w:val="28"/>
          <w:szCs w:val="40"/>
        </w:rPr>
        <w:t xml:space="preserve">전기차 시자은 역사가 짧기 때문에 헤리티지를 구축할 수 있어 자사에게 기회요인이다 </w:t>
      </w:r>
      <w:r w:rsidRPr="00B56D82">
        <w:rPr>
          <w:rFonts w:ascii="Pretendard" w:eastAsia="Pretendard" w:hAnsi="Pretendard"/>
          <w:sz w:val="28"/>
          <w:szCs w:val="40"/>
        </w:rPr>
        <w:t xml:space="preserve">-&gt; </w:t>
      </w:r>
      <w:r w:rsidRPr="00B56D82">
        <w:rPr>
          <w:rFonts w:ascii="Pretendard" w:eastAsia="Pretendard" w:hAnsi="Pretendard" w:hint="eastAsia"/>
          <w:sz w:val="28"/>
          <w:szCs w:val="40"/>
        </w:rPr>
        <w:t>무슨말.</w:t>
      </w:r>
      <w:r w:rsidRPr="00B56D82">
        <w:rPr>
          <w:rFonts w:ascii="Pretendard" w:eastAsia="Pretendard" w:hAnsi="Pretendard"/>
          <w:sz w:val="28"/>
          <w:szCs w:val="40"/>
        </w:rPr>
        <w:t>.?!?!</w:t>
      </w:r>
    </w:p>
    <w:p w14:paraId="2266018C" w14:textId="350253FF" w:rsidR="00657A98" w:rsidRPr="00B56D82" w:rsidRDefault="00657A98" w:rsidP="00971376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/>
          <w:b/>
          <w:bCs/>
          <w:sz w:val="28"/>
          <w:szCs w:val="40"/>
        </w:rPr>
        <w:t>12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페이지를 보면 테슬라를 제외하고 </w:t>
      </w:r>
      <w:r w:rsidRPr="00B56D82">
        <w:rPr>
          <w:rFonts w:ascii="Pretendard" w:eastAsia="Pretendard" w:hAnsi="Pretendard"/>
          <w:b/>
          <w:bCs/>
          <w:sz w:val="28"/>
          <w:szCs w:val="40"/>
        </w:rPr>
        <w:t>BMW</w:t>
      </w: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와 벤츠가 유의미하게 많은 판매량을 기록하고 있음</w:t>
      </w:r>
    </w:p>
    <w:p w14:paraId="355D1ADB" w14:textId="3F7C0692" w:rsidR="00657A98" w:rsidRPr="00B56D82" w:rsidRDefault="00657A98" w:rsidP="00971376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이 말은 사람들이 전기차와 내연기관차의 브랜드를 구분해서 인식하지 않는다는 것</w:t>
      </w:r>
    </w:p>
    <w:p w14:paraId="41C46786" w14:textId="77777777" w:rsidR="00BE0917" w:rsidRDefault="00657A98" w:rsidP="00971376">
      <w:pPr>
        <w:rPr>
          <w:rFonts w:ascii="Pretendard" w:eastAsia="Pretendard" w:hAnsi="Pretendard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 xml:space="preserve">브랜드 이미지를 구축할 때는 다른 곳은 어떻게 하고있는지를 봐야하고 </w:t>
      </w:r>
      <w:r w:rsidR="00BE0917">
        <w:rPr>
          <w:rFonts w:ascii="Pretendard" w:eastAsia="Pretendard" w:hAnsi="Pretendard" w:hint="eastAsia"/>
          <w:b/>
          <w:bCs/>
          <w:sz w:val="28"/>
          <w:szCs w:val="40"/>
        </w:rPr>
        <w:t>지금 비어있는 포지션,</w:t>
      </w:r>
      <w:r w:rsidR="00BE0917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="00BE0917">
        <w:rPr>
          <w:rFonts w:ascii="Pretendard" w:eastAsia="Pretendard" w:hAnsi="Pretendard" w:hint="eastAsia"/>
          <w:b/>
          <w:bCs/>
          <w:sz w:val="28"/>
          <w:szCs w:val="40"/>
        </w:rPr>
        <w:t>비어있지 않더라도 우리가 어디로 들어가는게 효과적인지를 봐야함.</w:t>
      </w:r>
      <w:r w:rsidR="00BE0917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51F502DF" w14:textId="01B96E2D" w:rsidR="00657A98" w:rsidRPr="00B56D82" w:rsidRDefault="00657A98" w:rsidP="00971376">
      <w:pPr>
        <w:rPr>
          <w:rFonts w:ascii="Pretendard" w:eastAsia="Pretendard" w:hAnsi="Pretendard" w:hint="eastAsia"/>
          <w:b/>
          <w:bCs/>
          <w:sz w:val="28"/>
          <w:szCs w:val="40"/>
        </w:rPr>
      </w:pPr>
      <w:r w:rsidRPr="00B56D82">
        <w:rPr>
          <w:rFonts w:ascii="Pretendard" w:eastAsia="Pretendard" w:hAnsi="Pretendard" w:hint="eastAsia"/>
          <w:b/>
          <w:bCs/>
          <w:sz w:val="28"/>
          <w:szCs w:val="40"/>
        </w:rPr>
        <w:t>우리가 강점이 있을 경우에 그 위치를 들어가야함</w:t>
      </w:r>
    </w:p>
    <w:p w14:paraId="5132C0C2" w14:textId="77777777" w:rsidR="00657A98" w:rsidRPr="00B56D82" w:rsidRDefault="00657A98" w:rsidP="00971376">
      <w:pPr>
        <w:rPr>
          <w:rFonts w:ascii="Pretendard" w:eastAsia="Pretendard" w:hAnsi="Pretendard" w:hint="eastAsia"/>
          <w:sz w:val="28"/>
          <w:szCs w:val="40"/>
        </w:rPr>
      </w:pPr>
    </w:p>
    <w:p w14:paraId="6576A48D" w14:textId="74489993" w:rsidR="006553DA" w:rsidRDefault="006553DA" w:rsidP="00971376">
      <w:pPr>
        <w:rPr>
          <w:rFonts w:ascii="Pretendard" w:eastAsia="Pretendard" w:hAnsi="Pretendard"/>
        </w:rPr>
      </w:pPr>
    </w:p>
    <w:p w14:paraId="10F616FE" w14:textId="77777777" w:rsidR="00657A98" w:rsidRPr="00971376" w:rsidRDefault="00657A98" w:rsidP="00657A98">
      <w:pPr>
        <w:rPr>
          <w:rFonts w:ascii="Pretendard" w:eastAsia="Pretendard" w:hAnsi="Pretendard" w:hint="eastAsia"/>
          <w:b/>
          <w:bCs/>
          <w:color w:val="555555"/>
          <w:spacing w:val="4"/>
          <w:szCs w:val="20"/>
          <w:shd w:val="clear" w:color="auto" w:fill="FFFFFF"/>
        </w:rPr>
      </w:pPr>
      <w:r w:rsidRPr="00971376">
        <w:rPr>
          <w:rFonts w:ascii="Pretendard" w:eastAsia="Pretendard" w:hAnsi="Pretendard" w:hint="eastAsia"/>
          <w:b/>
          <w:bCs/>
          <w:color w:val="555555"/>
          <w:spacing w:val="4"/>
          <w:szCs w:val="20"/>
          <w:shd w:val="clear" w:color="auto" w:fill="FFFFFF"/>
        </w:rPr>
        <w:t>(주제1</w:t>
      </w:r>
      <w:r w:rsidRPr="00971376">
        <w:rPr>
          <w:rFonts w:ascii="Pretendard" w:eastAsia="Pretendard" w:hAnsi="Pretendard"/>
          <w:b/>
          <w:bCs/>
          <w:color w:val="555555"/>
          <w:spacing w:val="4"/>
          <w:szCs w:val="20"/>
          <w:shd w:val="clear" w:color="auto" w:fill="FFFFFF"/>
        </w:rPr>
        <w:t xml:space="preserve">) </w:t>
      </w:r>
      <w:r w:rsidRPr="00971376">
        <w:rPr>
          <w:rFonts w:ascii="Pretendard" w:eastAsia="Pretendard" w:hAnsi="Pretendard" w:hint="eastAsia"/>
          <w:b/>
          <w:bCs/>
          <w:color w:val="555555"/>
          <w:spacing w:val="4"/>
          <w:szCs w:val="20"/>
          <w:shd w:val="clear" w:color="auto" w:fill="FFFFFF"/>
        </w:rPr>
        <w:t>캐스퍼 디지털 소외계층 마케팅 전략 제안</w:t>
      </w:r>
    </w:p>
    <w:p w14:paraId="4BDCBD07" w14:textId="77777777" w:rsidR="00657A98" w:rsidRPr="00971376" w:rsidRDefault="00657A98" w:rsidP="00657A98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  <w:r w:rsidRPr="00971376"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  <w:t>D2C란 Direct to Consumer의 약자로 유통 단계를 최소화하거나 없애고, 온라인 자사몰 등을 통해 소비자에게 직접 제품을 판매하는 방식을 뜻합니다.</w:t>
      </w:r>
    </w:p>
    <w:p w14:paraId="6E4C9C91" w14:textId="77777777" w:rsidR="00657A98" w:rsidRPr="00971376" w:rsidRDefault="00657A98" w:rsidP="00657A98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</w:p>
    <w:p w14:paraId="0C1F5D84" w14:textId="77777777" w:rsidR="00657A98" w:rsidRDefault="00657A98" w:rsidP="00657A98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  <w:r w:rsidRPr="00971376"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>지점/대리점에서</w:t>
      </w:r>
      <w: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  <w:t xml:space="preserve"> </w:t>
      </w:r>
      <w: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>구매가 불가능하고 상담도 불가능함</w:t>
      </w:r>
    </w:p>
    <w:p w14:paraId="2A5347BA" w14:textId="77777777" w:rsidR="00657A98" w:rsidRDefault="00657A98" w:rsidP="00657A98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</w:p>
    <w:p w14:paraId="57F37BF1" w14:textId="77777777" w:rsidR="00657A98" w:rsidRDefault="00657A98" w:rsidP="00657A98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  <w: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>디지털 소외계층을 정의</w:t>
      </w:r>
    </w:p>
    <w:p w14:paraId="32E6B06E" w14:textId="77777777" w:rsidR="00657A98" w:rsidRPr="00971376" w:rsidRDefault="00657A98" w:rsidP="00657A98">
      <w:pP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</w:pPr>
      <w: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 xml:space="preserve">캐스퍼의 특징 및 판매전략 분석 </w:t>
      </w:r>
      <w: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  <w:t xml:space="preserve">/ </w:t>
      </w:r>
      <w: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>기존 핵심 타겟층 정의</w:t>
      </w:r>
    </w:p>
    <w:p w14:paraId="570B4AAB" w14:textId="77777777" w:rsidR="00657A98" w:rsidRDefault="00657A98" w:rsidP="00657A98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  <w: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>캐스퍼의 핵심 타겟층,</w:t>
      </w:r>
      <w: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  <w:t xml:space="preserve"> </w:t>
      </w:r>
      <w: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>디지털 소외계층 간 특성의 차이 분석</w:t>
      </w:r>
    </w:p>
    <w:p w14:paraId="673C72BC" w14:textId="77777777" w:rsidR="00657A98" w:rsidRPr="00971376" w:rsidRDefault="00657A98" w:rsidP="00657A98">
      <w:pP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</w:pPr>
      <w:r>
        <w:rPr>
          <w:rFonts w:ascii="Pretendard" w:eastAsia="Pretendard" w:hAnsi="Pretendard" w:hint="eastAsia"/>
          <w:color w:val="555555"/>
          <w:spacing w:val="4"/>
          <w:szCs w:val="20"/>
          <w:shd w:val="clear" w:color="auto" w:fill="FFFFFF"/>
        </w:rPr>
        <w:t>분석을 토대로 디지털 소외계층 중 타겟을 선정하고 그에 맞는 전략 제시</w:t>
      </w:r>
    </w:p>
    <w:p w14:paraId="150A96BA" w14:textId="77777777" w:rsidR="00657A98" w:rsidRDefault="00657A98" w:rsidP="00657A98">
      <w:pPr>
        <w:rPr>
          <w:rFonts w:ascii="Pretendard" w:eastAsia="Pretendard" w:hAnsi="Pretendard"/>
          <w:color w:val="555555"/>
          <w:spacing w:val="4"/>
          <w:szCs w:val="20"/>
          <w:shd w:val="clear" w:color="auto" w:fill="FFFFFF"/>
        </w:rPr>
      </w:pPr>
    </w:p>
    <w:p w14:paraId="13F09E50" w14:textId="77777777" w:rsidR="00657A98" w:rsidRDefault="00657A98" w:rsidP="00971376">
      <w:pPr>
        <w:rPr>
          <w:rFonts w:ascii="Pretendard" w:eastAsia="Pretendard" w:hAnsi="Pretendard" w:hint="eastAsia"/>
        </w:rPr>
      </w:pPr>
    </w:p>
    <w:p w14:paraId="332DD65E" w14:textId="290FA52E" w:rsidR="00657A98" w:rsidRDefault="00657A98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발표2팀</w:t>
      </w:r>
    </w:p>
    <w:p w14:paraId="5840A223" w14:textId="4298FD0B" w:rsidR="00657A98" w:rsidRDefault="00657A98" w:rsidP="00971376">
      <w:pPr>
        <w:rPr>
          <w:rFonts w:ascii="Pretendard" w:eastAsia="Pretendard" w:hAnsi="Pretendard"/>
        </w:rPr>
      </w:pPr>
    </w:p>
    <w:p w14:paraId="02307128" w14:textId="65A4F979" w:rsidR="00657A98" w:rsidRDefault="00657A98" w:rsidP="00971376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P</w:t>
      </w:r>
      <w:r>
        <w:rPr>
          <w:rFonts w:ascii="Pretendard" w:eastAsia="Pretendard" w:hAnsi="Pretendard"/>
        </w:rPr>
        <w:t xml:space="preserve">5 </w:t>
      </w:r>
      <w:r>
        <w:rPr>
          <w:rFonts w:ascii="Pretendard" w:eastAsia="Pretendard" w:hAnsi="Pretendard" w:hint="eastAsia"/>
        </w:rPr>
        <w:t xml:space="preserve">엔트리 </w:t>
      </w:r>
      <w:r>
        <w:rPr>
          <w:rFonts w:ascii="Pretendard" w:eastAsia="Pretendard" w:hAnsi="Pretendard"/>
        </w:rPr>
        <w:t>SUV</w:t>
      </w:r>
      <w:r>
        <w:rPr>
          <w:rFonts w:ascii="Pretendard" w:eastAsia="Pretendard" w:hAnsi="Pretendard" w:hint="eastAsia"/>
        </w:rPr>
        <w:t xml:space="preserve">로 </w:t>
      </w:r>
      <w:r>
        <w:rPr>
          <w:rFonts w:ascii="Pretendard" w:eastAsia="Pretendard" w:hAnsi="Pretendard"/>
        </w:rPr>
        <w:t>2030</w:t>
      </w:r>
      <w:r>
        <w:rPr>
          <w:rFonts w:ascii="Pretendard" w:eastAsia="Pretendard" w:hAnsi="Pretendard" w:hint="eastAsia"/>
        </w:rPr>
        <w:t xml:space="preserve">에게 세컨카로 </w:t>
      </w:r>
      <w:r>
        <w:rPr>
          <w:rFonts w:ascii="Pretendard" w:eastAsia="Pretendard" w:hAnsi="Pretendard"/>
        </w:rPr>
        <w:t>4060</w:t>
      </w:r>
      <w:r>
        <w:rPr>
          <w:rFonts w:ascii="Pretendard" w:eastAsia="Pretendard" w:hAnsi="Pretendard" w:hint="eastAsia"/>
        </w:rPr>
        <w:t>에게 소비되고있음</w:t>
      </w:r>
    </w:p>
    <w:p w14:paraId="7876B585" w14:textId="295C7FC2" w:rsidR="00657A98" w:rsidRDefault="00657A98" w:rsidP="00971376">
      <w:pPr>
        <w:rPr>
          <w:rFonts w:ascii="Pretendard" w:eastAsia="Pretendard" w:hAnsi="Pretendard"/>
        </w:rPr>
      </w:pPr>
    </w:p>
    <w:p w14:paraId="5EBF0FD6" w14:textId="38D4C4D8" w:rsidR="00657A98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P</w:t>
      </w:r>
      <w:r>
        <w:rPr>
          <w:rFonts w:ascii="Pretendard" w:eastAsia="Pretendard" w:hAnsi="Pretendard"/>
        </w:rPr>
        <w:t xml:space="preserve">10 </w:t>
      </w:r>
      <w:r>
        <w:rPr>
          <w:rFonts w:ascii="Pretendard" w:eastAsia="Pretendard" w:hAnsi="Pretendard" w:hint="eastAsia"/>
        </w:rPr>
        <w:t>3</w:t>
      </w:r>
      <w:r>
        <w:rPr>
          <w:rFonts w:ascii="Pretendard" w:eastAsia="Pretendard" w:hAnsi="Pretendard"/>
        </w:rPr>
        <w:t>040</w:t>
      </w:r>
      <w:r>
        <w:rPr>
          <w:rFonts w:ascii="Pretendard" w:eastAsia="Pretendard" w:hAnsi="Pretendard" w:hint="eastAsia"/>
        </w:rPr>
        <w:t xml:space="preserve">이 실구매자이고 </w:t>
      </w:r>
      <w:r>
        <w:rPr>
          <w:rFonts w:ascii="Pretendard" w:eastAsia="Pretendard" w:hAnsi="Pretendard"/>
        </w:rPr>
        <w:t>60</w:t>
      </w:r>
      <w:r>
        <w:rPr>
          <w:rFonts w:ascii="Pretendard" w:eastAsia="Pretendard" w:hAnsi="Pretendard" w:hint="eastAsia"/>
        </w:rPr>
        <w:t>대 이상의 실사용자라는 거 좋음!</w:t>
      </w:r>
    </w:p>
    <w:p w14:paraId="5590723A" w14:textId="217AFA28" w:rsidR="00617F1A" w:rsidRDefault="00617F1A" w:rsidP="00617F1A">
      <w:pPr>
        <w:rPr>
          <w:rFonts w:ascii="Pretendard" w:eastAsia="Pretendard" w:hAnsi="Pretendard"/>
        </w:rPr>
      </w:pPr>
    </w:p>
    <w:p w14:paraId="7E51087E" w14:textId="6FE2BBB4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60</w:t>
      </w:r>
      <w:r>
        <w:rPr>
          <w:rFonts w:ascii="Pretendard" w:eastAsia="Pretendard" w:hAnsi="Pretendard" w:hint="eastAsia"/>
        </w:rPr>
        <w:t xml:space="preserve">대 이상의 니즈와 </w:t>
      </w:r>
      <w:r>
        <w:rPr>
          <w:rFonts w:ascii="Pretendard" w:eastAsia="Pretendard" w:hAnsi="Pretendard"/>
        </w:rPr>
        <w:t>3040</w:t>
      </w:r>
      <w:r>
        <w:rPr>
          <w:rFonts w:ascii="Pretendard" w:eastAsia="Pretendard" w:hAnsi="Pretendard" w:hint="eastAsia"/>
        </w:rPr>
        <w:t>대의 니즈가 같은지 다른지를 봤으면 좋을 것 같음</w:t>
      </w:r>
    </w:p>
    <w:p w14:paraId="6847E093" w14:textId="07787968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P13</w:t>
      </w:r>
      <w:r>
        <w:rPr>
          <w:rFonts w:ascii="Pretendard" w:eastAsia="Pretendard" w:hAnsi="Pretendard" w:hint="eastAsia"/>
        </w:rPr>
        <w:t>에서 세컨카에 대한 니즈를 본 거 좋았음.</w:t>
      </w:r>
      <w:r>
        <w:rPr>
          <w:rFonts w:ascii="Pretendard" w:eastAsia="Pretendard" w:hAnsi="Pretendard"/>
        </w:rPr>
        <w:t xml:space="preserve"> </w:t>
      </w:r>
      <w:r>
        <w:rPr>
          <w:rFonts w:ascii="Pretendard" w:eastAsia="Pretendard" w:hAnsi="Pretendard" w:hint="eastAsia"/>
        </w:rPr>
        <w:t>근데 내가 사는거랑 내가 엄빠한테 사줄 때는 다르자나요</w:t>
      </w:r>
    </w:p>
    <w:p w14:paraId="33D64E71" w14:textId="094E6BD8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lastRenderedPageBreak/>
        <w:t>엄마아빠한테 사줄 때 뭘 볼까?</w:t>
      </w:r>
      <w:r>
        <w:rPr>
          <w:rFonts w:ascii="Pretendard" w:eastAsia="Pretendard" w:hAnsi="Pretendard"/>
        </w:rPr>
        <w:t xml:space="preserve"> </w:t>
      </w:r>
    </w:p>
    <w:p w14:paraId="208BE628" w14:textId="41346EFC" w:rsidR="00617F1A" w:rsidRDefault="00617F1A" w:rsidP="00617F1A">
      <w:pPr>
        <w:pStyle w:val="a3"/>
        <w:numPr>
          <w:ilvl w:val="0"/>
          <w:numId w:val="5"/>
        </w:numPr>
        <w:ind w:leftChars="0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안전성.</w:t>
      </w:r>
      <w:r>
        <w:rPr>
          <w:rFonts w:ascii="Pretendard" w:eastAsia="Pretendard" w:hAnsi="Pretendard"/>
        </w:rPr>
        <w:t xml:space="preserve"> </w:t>
      </w:r>
    </w:p>
    <w:p w14:paraId="1392841B" w14:textId="634B9B54" w:rsidR="00617F1A" w:rsidRDefault="00617F1A" w:rsidP="00617F1A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P15</w:t>
      </w:r>
      <w:r>
        <w:rPr>
          <w:rFonts w:ascii="Pretendard" w:eastAsia="Pretendard" w:hAnsi="Pretendard" w:hint="eastAsia"/>
        </w:rPr>
        <w:t>에서 일상생활속 편리성?</w:t>
      </w:r>
      <w:r>
        <w:rPr>
          <w:rFonts w:ascii="Pretendard" w:eastAsia="Pretendard" w:hAnsi="Pretendard"/>
        </w:rPr>
        <w:t xml:space="preserve"> </w:t>
      </w:r>
    </w:p>
    <w:p w14:paraId="6692D827" w14:textId="77777777" w:rsidR="00617F1A" w:rsidRPr="00617F1A" w:rsidRDefault="00617F1A" w:rsidP="00617F1A">
      <w:pPr>
        <w:rPr>
          <w:rFonts w:ascii="Pretendard" w:eastAsia="Pretendard" w:hAnsi="Pretendard" w:hint="eastAsia"/>
        </w:rPr>
      </w:pPr>
    </w:p>
    <w:p w14:paraId="49089CD6" w14:textId="2A7B4CED" w:rsidR="00657A98" w:rsidRDefault="00657A98" w:rsidP="00971376">
      <w:pPr>
        <w:rPr>
          <w:rFonts w:ascii="Pretendard" w:eastAsia="Pretendard" w:hAnsi="Pretendard" w:hint="eastAsia"/>
        </w:rPr>
      </w:pPr>
    </w:p>
    <w:p w14:paraId="1BF69C22" w14:textId="2368F69B" w:rsidR="00617F1A" w:rsidRPr="003947DC" w:rsidRDefault="00617F1A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3팀</w:t>
      </w:r>
    </w:p>
    <w:p w14:paraId="0CC96C02" w14:textId="2D09DDEC" w:rsidR="00B10AFF" w:rsidRPr="003947DC" w:rsidRDefault="00B10AFF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</w:p>
    <w:p w14:paraId="6E937AE0" w14:textId="79ED54F9" w:rsidR="00B10AFF" w:rsidRPr="003947DC" w:rsidRDefault="00B10AFF" w:rsidP="00617F1A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이 팀에서 좋았던 건 케이스스터디를</w:t>
      </w:r>
      <w:r w:rsidR="003947DC"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 시도하고 이걸 전략 전술로 녹여내려고 노력을 한 것</w:t>
      </w:r>
    </w:p>
    <w:p w14:paraId="6E3B9424" w14:textId="2BADA87A" w:rsidR="00B10AFF" w:rsidRDefault="00B10AFF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</w:p>
    <w:p w14:paraId="4637210C" w14:textId="3DF6F16B" w:rsidR="0070169B" w:rsidRDefault="0070169B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>&lt;</w:t>
      </w:r>
      <w:r w:rsidR="001150CA">
        <w:rPr>
          <w:rFonts w:ascii="Pretendard" w:eastAsia="Pretendard" w:hAnsi="Pretendard" w:hint="eastAsia"/>
          <w:b/>
          <w:bCs/>
          <w:sz w:val="28"/>
          <w:szCs w:val="40"/>
        </w:rPr>
        <w:t xml:space="preserve"> </w:t>
      </w:r>
      <w:r w:rsidR="001150CA">
        <w:rPr>
          <w:rFonts w:ascii="Pretendard" w:eastAsia="Pretendard" w:hAnsi="Pretendard"/>
          <w:b/>
          <w:bCs/>
          <w:sz w:val="28"/>
          <w:szCs w:val="40"/>
        </w:rPr>
        <w:t>why</w:t>
      </w:r>
      <w:r w:rsidR="001150CA">
        <w:rPr>
          <w:rFonts w:ascii="Pretendard" w:eastAsia="Pretendard" w:hAnsi="Pretendard" w:hint="eastAsia"/>
          <w:b/>
          <w:bCs/>
          <w:sz w:val="28"/>
          <w:szCs w:val="40"/>
        </w:rPr>
        <w:t>에 대한 아쉬움</w:t>
      </w:r>
      <w:r>
        <w:rPr>
          <w:rFonts w:ascii="Pretendard" w:eastAsia="Pretendard" w:hAnsi="Pretendard"/>
          <w:b/>
          <w:bCs/>
          <w:sz w:val="28"/>
          <w:szCs w:val="40"/>
        </w:rPr>
        <w:t>&gt;</w:t>
      </w:r>
    </w:p>
    <w:p w14:paraId="02FDDB81" w14:textId="3C488C32" w:rsidR="003947DC" w:rsidRP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P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 xml:space="preserve">5 </w:t>
      </w:r>
    </w:p>
    <w:p w14:paraId="5FDA94CA" w14:textId="77777777" w:rsidR="003947DC" w:rsidRP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왜 캐스퍼의 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>60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대 구매비율이 낮은가?</w:t>
      </w:r>
    </w:p>
    <w:p w14:paraId="5F8AFAAD" w14:textId="4EF7C333" w:rsidR="003947DC" w:rsidRPr="003947DC" w:rsidRDefault="003947DC" w:rsidP="003947DC">
      <w:pPr>
        <w:tabs>
          <w:tab w:val="left" w:pos="3662"/>
          <w:tab w:val="left" w:pos="4945"/>
        </w:tabs>
        <w:rPr>
          <w:rFonts w:ascii="Pretendard" w:eastAsia="Pretendard" w:hAnsi="Pretendard" w:hint="eastAsia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해결할 수 있는 문제라면 핵심적인 문제점을 파악해서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="001150CA">
        <w:rPr>
          <w:rFonts w:ascii="Pretendard" w:eastAsia="Pretendard" w:hAnsi="Pretendard" w:hint="eastAsia"/>
          <w:b/>
          <w:bCs/>
          <w:sz w:val="28"/>
          <w:szCs w:val="40"/>
        </w:rPr>
        <w:t>지금이랑 다른 방식의 전략을 사용한다면 이를 해결해줄 수 있음을 말해야하고</w:t>
      </w:r>
    </w:p>
    <w:p w14:paraId="71BFA1E6" w14:textId="77777777" w:rsidR="003947DC" w:rsidRPr="003947DC" w:rsidRDefault="003947DC" w:rsidP="003947DC">
      <w:pPr>
        <w:tabs>
          <w:tab w:val="left" w:pos="3662"/>
          <w:tab w:val="left" w:pos="4945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해결할 수 없는 문제라면 타겟을 다시 정해야함.</w:t>
      </w:r>
    </w:p>
    <w:p w14:paraId="5FB2F9B3" w14:textId="77777777" w:rsidR="003947DC" w:rsidRP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</w:p>
    <w:p w14:paraId="7CF7FA70" w14:textId="741B00B0" w:rsidR="003947DC" w:rsidRDefault="001150CA" w:rsidP="00617F1A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>이 부분이 빠져있기에</w:t>
      </w:r>
      <w:r w:rsidR="003947DC"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 6</w:t>
      </w:r>
      <w:r w:rsidR="003947DC" w:rsidRPr="003947DC">
        <w:rPr>
          <w:rFonts w:ascii="Pretendard" w:eastAsia="Pretendard" w:hAnsi="Pretendard"/>
          <w:b/>
          <w:bCs/>
          <w:sz w:val="28"/>
          <w:szCs w:val="40"/>
        </w:rPr>
        <w:t>0</w:t>
      </w:r>
      <w:r w:rsidR="003947DC"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대 시니어를 자사의 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타겟으로 정의하는 부분에서의 </w:t>
      </w:r>
      <w:r w:rsidR="003947DC" w:rsidRPr="003947DC">
        <w:rPr>
          <w:rFonts w:ascii="Pretendard" w:eastAsia="Pretendard" w:hAnsi="Pretendard" w:hint="eastAsia"/>
          <w:b/>
          <w:bCs/>
          <w:sz w:val="28"/>
          <w:szCs w:val="40"/>
        </w:rPr>
        <w:t>타당성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이 아쉬움 </w:t>
      </w:r>
    </w:p>
    <w:p w14:paraId="5B7F060D" w14:textId="77777777" w:rsidR="001150CA" w:rsidRPr="003947DC" w:rsidRDefault="001150CA" w:rsidP="00617F1A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3DAB935F" w14:textId="4AF654AD" w:rsidR="001150CA" w:rsidRDefault="001150CA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>&lt;핵심 타겟의 선정</w:t>
      </w:r>
      <w:r>
        <w:rPr>
          <w:rFonts w:ascii="Pretendard" w:eastAsia="Pretendard" w:hAnsi="Pretendard"/>
          <w:b/>
          <w:bCs/>
          <w:sz w:val="28"/>
          <w:szCs w:val="40"/>
        </w:rPr>
        <w:t>&gt;</w:t>
      </w:r>
    </w:p>
    <w:p w14:paraId="301AF1C2" w14:textId="2ED6DBB6" w:rsidR="001150CA" w:rsidRDefault="001150CA" w:rsidP="001150C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핵심 타겟은 우리 제품을 </w:t>
      </w:r>
      <w:r>
        <w:rPr>
          <w:rFonts w:ascii="Pretendard" w:eastAsia="Pretendard" w:hAnsi="Pretendard"/>
          <w:b/>
          <w:bCs/>
          <w:sz w:val="28"/>
          <w:szCs w:val="40"/>
        </w:rPr>
        <w:t>‘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사용할 대상</w:t>
      </w:r>
      <w:r>
        <w:rPr>
          <w:rFonts w:ascii="Pretendard" w:eastAsia="Pretendard" w:hAnsi="Pretendard"/>
          <w:b/>
          <w:bCs/>
          <w:sz w:val="28"/>
          <w:szCs w:val="40"/>
        </w:rPr>
        <w:t>’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이 아니라 </w:t>
      </w:r>
      <w:r>
        <w:rPr>
          <w:rFonts w:ascii="Pretendard" w:eastAsia="Pretendard" w:hAnsi="Pretendard"/>
          <w:b/>
          <w:bCs/>
          <w:sz w:val="28"/>
          <w:szCs w:val="40"/>
        </w:rPr>
        <w:t>‘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판매할 대상</w:t>
      </w:r>
      <w:r>
        <w:rPr>
          <w:rFonts w:ascii="Pretendard" w:eastAsia="Pretendard" w:hAnsi="Pretendard"/>
          <w:b/>
          <w:bCs/>
          <w:sz w:val="28"/>
          <w:szCs w:val="40"/>
        </w:rPr>
        <w:t>’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임.</w:t>
      </w:r>
      <w:r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671B4AAF" w14:textId="1A819615" w:rsidR="001150CA" w:rsidRPr="003947DC" w:rsidRDefault="001150CA" w:rsidP="00617F1A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10EEF3DA" w14:textId="77777777" w:rsidR="003947DC" w:rsidRDefault="003947DC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타깃 선정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에서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 분석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으로 넘어가는 단계에서 </w:t>
      </w:r>
    </w:p>
    <w:p w14:paraId="145403A4" w14:textId="3A0D9F87" w:rsidR="00B10AFF" w:rsidRDefault="00B10AFF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디지털 소외계층인 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>60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대 시니어를 자사의 새로운 핵심 타겟으로 확대해야한다</w:t>
      </w:r>
    </w:p>
    <w:p w14:paraId="37ADD3C3" w14:textId="4F5E266F" w:rsidR="003947DC" w:rsidRDefault="003947DC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여기서 </w:t>
      </w:r>
      <w:r>
        <w:rPr>
          <w:rFonts w:ascii="Pretendard" w:eastAsia="Pretendard" w:hAnsi="Pretendard"/>
          <w:b/>
          <w:bCs/>
          <w:sz w:val="28"/>
          <w:szCs w:val="40"/>
        </w:rPr>
        <w:t>60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대 시니어로 정해진 상태에서 결국 전략까지 끌고가는 그룹이 두 개임</w:t>
      </w:r>
    </w:p>
    <w:p w14:paraId="69F5613D" w14:textId="05A0571A" w:rsidR="003947DC" w:rsidRDefault="003947DC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</w:p>
    <w:p w14:paraId="733A302C" w14:textId="7C5D1C26" w:rsidR="003947DC" w:rsidRDefault="003947DC" w:rsidP="00617F1A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대리인 </w:t>
      </w:r>
      <w:r>
        <w:rPr>
          <w:rFonts w:ascii="Pretendard" w:eastAsia="Pretendard" w:hAnsi="Pretendard"/>
          <w:b/>
          <w:bCs/>
          <w:sz w:val="28"/>
          <w:szCs w:val="40"/>
        </w:rPr>
        <w:t xml:space="preserve">/ 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시니어</w:t>
      </w:r>
    </w:p>
    <w:p w14:paraId="139F55F5" w14:textId="59F2470E" w:rsid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</w:p>
    <w:p w14:paraId="3E9CD202" w14:textId="4EC74D6F" w:rsidR="003947DC" w:rsidRPr="003947DC" w:rsidRDefault="003947DC" w:rsidP="003947DC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>결국 이 팀에서 꼽은 핵심 타겟이 두 그룹인것</w:t>
      </w:r>
    </w:p>
    <w:p w14:paraId="404E569A" w14:textId="4EF28233" w:rsid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>그래서 진정한 핵심타겟을 꼽으려면 여기서 한 번 더 들어가야됨.</w:t>
      </w:r>
    </w:p>
    <w:p w14:paraId="132AD1CE" w14:textId="54AE512B" w:rsidR="003947DC" w:rsidRPr="001150CA" w:rsidRDefault="001150CA" w:rsidP="003947DC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lastRenderedPageBreak/>
        <w:t>왜 두 그룹에게 다 판매하기로 전략을 세웠는지 궁금함</w:t>
      </w:r>
    </w:p>
    <w:p w14:paraId="5127326C" w14:textId="6A7A8938" w:rsidR="003947DC" w:rsidRDefault="003947DC" w:rsidP="001150CA">
      <w:pPr>
        <w:tabs>
          <w:tab w:val="left" w:pos="3662"/>
          <w:tab w:val="left" w:pos="72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시니어에게 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>‘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어필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>’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하기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에 대한 시장성을 고려해보았는가?</w:t>
      </w:r>
      <w:r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="001150CA">
        <w:rPr>
          <w:rFonts w:ascii="Pretendard" w:eastAsia="Pretendard" w:hAnsi="Pretendard"/>
          <w:b/>
          <w:bCs/>
          <w:sz w:val="28"/>
          <w:szCs w:val="40"/>
        </w:rPr>
        <w:tab/>
      </w:r>
    </w:p>
    <w:p w14:paraId="79EF23A0" w14:textId="77777777" w:rsidR="001150CA" w:rsidRPr="003947DC" w:rsidRDefault="001150CA" w:rsidP="001150CA">
      <w:pPr>
        <w:tabs>
          <w:tab w:val="left" w:pos="3662"/>
          <w:tab w:val="left" w:pos="7262"/>
        </w:tabs>
        <w:rPr>
          <w:rFonts w:ascii="Pretendard" w:eastAsia="Pretendard" w:hAnsi="Pretendard"/>
          <w:b/>
          <w:bCs/>
          <w:sz w:val="28"/>
          <w:szCs w:val="40"/>
        </w:rPr>
      </w:pPr>
    </w:p>
    <w:p w14:paraId="0AF3E12F" w14:textId="77777777" w:rsid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기업의 자원은 한정되어있음.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2017B588" w14:textId="69623731" w:rsid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만약에 </w:t>
      </w:r>
      <w:r>
        <w:rPr>
          <w:rFonts w:ascii="Pretendard" w:eastAsia="Pretendard" w:hAnsi="Pretendard"/>
          <w:b/>
          <w:bCs/>
          <w:sz w:val="28"/>
          <w:szCs w:val="40"/>
        </w:rPr>
        <w:t>60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대 이상</w:t>
      </w:r>
      <w:r w:rsidR="001150CA">
        <w:rPr>
          <w:rFonts w:ascii="Pretendard" w:eastAsia="Pretendard" w:hAnsi="Pretendard" w:hint="eastAsia"/>
          <w:b/>
          <w:bCs/>
          <w:sz w:val="28"/>
          <w:szCs w:val="40"/>
        </w:rPr>
        <w:t xml:space="preserve">의 직접 구매에 대한 말을 하려면 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U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>I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개선</w:t>
      </w:r>
      <w:r w:rsidR="001150CA">
        <w:rPr>
          <w:rFonts w:ascii="Pretendard" w:eastAsia="Pretendard" w:hAnsi="Pretendard" w:hint="eastAsia"/>
          <w:b/>
          <w:bCs/>
          <w:sz w:val="28"/>
          <w:szCs w:val="40"/>
        </w:rPr>
        <w:t xml:space="preserve"> 등으로 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직접 사게 하는 것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의 </w:t>
      </w:r>
      <w:r w:rsidR="0070169B">
        <w:rPr>
          <w:rFonts w:ascii="Pretendard" w:eastAsia="Pretendard" w:hAnsi="Pretendard" w:hint="eastAsia"/>
          <w:b/>
          <w:bCs/>
          <w:sz w:val="28"/>
          <w:szCs w:val="40"/>
        </w:rPr>
        <w:t>효율</w:t>
      </w:r>
      <w:r w:rsidR="001150CA">
        <w:rPr>
          <w:rFonts w:ascii="Pretendard" w:eastAsia="Pretendard" w:hAnsi="Pretendard" w:hint="eastAsia"/>
          <w:b/>
          <w:bCs/>
          <w:sz w:val="28"/>
          <w:szCs w:val="40"/>
        </w:rPr>
        <w:t>성을 제대로 말해줘야</w:t>
      </w:r>
      <w:r w:rsidR="00B579C3">
        <w:rPr>
          <w:rFonts w:ascii="Pretendard" w:eastAsia="Pretendard" w:hAnsi="Pretendard" w:hint="eastAsia"/>
          <w:b/>
          <w:bCs/>
          <w:sz w:val="28"/>
          <w:szCs w:val="40"/>
        </w:rPr>
        <w:t xml:space="preserve">함 </w:t>
      </w:r>
    </w:p>
    <w:p w14:paraId="77EC30C2" w14:textId="2708BB34" w:rsidR="00B579C3" w:rsidRDefault="00B579C3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</w:p>
    <w:p w14:paraId="15026F05" w14:textId="518D100E" w:rsidR="00B579C3" w:rsidRDefault="00B579C3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그런데 아웃풋을 만드는 입장에서 </w:t>
      </w:r>
    </w:p>
    <w:p w14:paraId="2BADD655" w14:textId="7F15850D" w:rsidR="00B579C3" w:rsidRPr="00B579C3" w:rsidRDefault="00B579C3" w:rsidP="003947DC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여기서 말씀해주신게 </w:t>
      </w:r>
      <w:r>
        <w:rPr>
          <w:rFonts w:ascii="Pretendard" w:eastAsia="Pretendard" w:hAnsi="Pretendard"/>
          <w:b/>
          <w:bCs/>
          <w:sz w:val="28"/>
          <w:szCs w:val="40"/>
        </w:rPr>
        <w:t>‘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이들이 우리 자동차를 사는데 문제점</w:t>
      </w:r>
      <w:r>
        <w:rPr>
          <w:rFonts w:ascii="Pretendard" w:eastAsia="Pretendard" w:hAnsi="Pretendard"/>
          <w:b/>
          <w:bCs/>
          <w:sz w:val="28"/>
          <w:szCs w:val="40"/>
        </w:rPr>
        <w:t>’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에 대해서 팀 내에서 플로우에 많이 담아주셨는데</w:t>
      </w:r>
    </w:p>
    <w:p w14:paraId="76D91CE7" w14:textId="03100A5B" w:rsidR="003947DC" w:rsidRPr="003947DC" w:rsidRDefault="003947DC" w:rsidP="003947DC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1969E641" w14:textId="779E3C94" w:rsid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/>
          <w:b/>
          <w:bCs/>
          <w:sz w:val="28"/>
          <w:szCs w:val="40"/>
        </w:rPr>
        <w:t>P11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에서 이들이 디지털 네이티브가 아니라는 것은 우리가 개선하기 어려운 외부적인 상황임.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0C86F986" w14:textId="1FA47C05" w:rsidR="00B579C3" w:rsidRDefault="00B579C3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팀에서는 이걸 </w:t>
      </w:r>
      <w:r>
        <w:rPr>
          <w:rFonts w:ascii="Pretendard" w:eastAsia="Pretendard" w:hAnsi="Pretendard"/>
          <w:b/>
          <w:bCs/>
          <w:sz w:val="28"/>
          <w:szCs w:val="40"/>
        </w:rPr>
        <w:t>‘</w:t>
      </w:r>
      <w:r>
        <w:rPr>
          <w:rFonts w:ascii="Pretendard" w:eastAsia="Pretendard" w:hAnsi="Pretendard" w:hint="eastAsia"/>
          <w:b/>
          <w:bCs/>
          <w:sz w:val="28"/>
          <w:szCs w:val="40"/>
        </w:rPr>
        <w:t>이 부분을 개선하면 된다</w:t>
      </w:r>
      <w:r>
        <w:rPr>
          <w:rFonts w:ascii="Pretendard" w:eastAsia="Pretendard" w:hAnsi="Pretendard"/>
          <w:b/>
          <w:bCs/>
          <w:sz w:val="28"/>
          <w:szCs w:val="40"/>
        </w:rPr>
        <w:t>’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는 논리를 담아주셨지만 </w:t>
      </w:r>
    </w:p>
    <w:p w14:paraId="04368597" w14:textId="77777777" w:rsidR="00B579C3" w:rsidRPr="003947DC" w:rsidRDefault="00B579C3" w:rsidP="003947DC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58D25158" w14:textId="746B4A7A" w:rsidR="003947DC" w:rsidRDefault="00B579C3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관점을 바꿔 생각해보면 </w:t>
      </w:r>
      <w:r w:rsidR="003947DC"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이 팀에서 </w:t>
      </w:r>
      <w:r w:rsidR="003947DC" w:rsidRPr="003947DC">
        <w:rPr>
          <w:rFonts w:ascii="Pretendard" w:eastAsia="Pretendard" w:hAnsi="Pretendard"/>
          <w:b/>
          <w:bCs/>
          <w:sz w:val="28"/>
          <w:szCs w:val="40"/>
        </w:rPr>
        <w:t xml:space="preserve">11 12 </w:t>
      </w:r>
      <w:r w:rsidR="003947DC" w:rsidRPr="003947DC">
        <w:rPr>
          <w:rFonts w:ascii="Pretendard" w:eastAsia="Pretendard" w:hAnsi="Pretendard" w:hint="eastAsia"/>
          <w:b/>
          <w:bCs/>
          <w:sz w:val="28"/>
          <w:szCs w:val="40"/>
        </w:rPr>
        <w:t xml:space="preserve">페이지에서 말해주신 시니어에 대한 분석은 </w:t>
      </w:r>
      <w:r w:rsidR="0070169B">
        <w:rPr>
          <w:rFonts w:ascii="Pretendard" w:eastAsia="Pretendard" w:hAnsi="Pretendard" w:hint="eastAsia"/>
          <w:b/>
          <w:bCs/>
          <w:sz w:val="28"/>
          <w:szCs w:val="40"/>
        </w:rPr>
        <w:t xml:space="preserve">이 부분을 개선해서 시니어에게 어필해야하는게 아니라 이 타겟을 포기하고 </w:t>
      </w:r>
      <w:r w:rsidR="003947DC" w:rsidRPr="003947DC">
        <w:rPr>
          <w:rFonts w:ascii="Pretendard" w:eastAsia="Pretendard" w:hAnsi="Pretendard"/>
          <w:b/>
          <w:bCs/>
          <w:sz w:val="28"/>
          <w:szCs w:val="40"/>
        </w:rPr>
        <w:t>3040</w:t>
      </w:r>
      <w:r w:rsidR="003947DC" w:rsidRPr="003947DC">
        <w:rPr>
          <w:rFonts w:ascii="Pretendard" w:eastAsia="Pretendard" w:hAnsi="Pretendard" w:hint="eastAsia"/>
          <w:b/>
          <w:bCs/>
          <w:sz w:val="28"/>
          <w:szCs w:val="40"/>
        </w:rPr>
        <w:t>이 부모님께 사주거나 선물을 하는 것</w:t>
      </w:r>
      <w:r w:rsidR="0070169B">
        <w:rPr>
          <w:rFonts w:ascii="Pretendard" w:eastAsia="Pretendard" w:hAnsi="Pretendard" w:hint="eastAsia"/>
          <w:b/>
          <w:bCs/>
          <w:sz w:val="28"/>
          <w:szCs w:val="40"/>
        </w:rPr>
        <w:t xml:space="preserve"> 핵심 타겟을 선정해야하는 </w:t>
      </w:r>
      <w:r w:rsidR="003947DC" w:rsidRPr="003947DC">
        <w:rPr>
          <w:rFonts w:ascii="Pretendard" w:eastAsia="Pretendard" w:hAnsi="Pretendard" w:hint="eastAsia"/>
          <w:b/>
          <w:bCs/>
          <w:sz w:val="28"/>
          <w:szCs w:val="40"/>
        </w:rPr>
        <w:t>이유가 될 수 있다고 생각함.</w:t>
      </w:r>
      <w:r w:rsidR="003947DC" w:rsidRPr="003947DC">
        <w:rPr>
          <w:rFonts w:ascii="Pretendard" w:eastAsia="Pretendard" w:hAnsi="Pretendard"/>
          <w:b/>
          <w:bCs/>
          <w:sz w:val="28"/>
          <w:szCs w:val="40"/>
        </w:rPr>
        <w:t xml:space="preserve"> </w:t>
      </w:r>
    </w:p>
    <w:p w14:paraId="01B8E3AC" w14:textId="77777777" w:rsidR="003947DC" w:rsidRPr="003947DC" w:rsidRDefault="003947DC" w:rsidP="003947DC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524D7747" w14:textId="77777777" w:rsidR="0070169B" w:rsidRDefault="0070169B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그래서 결국 </w:t>
      </w:r>
      <w:r>
        <w:rPr>
          <w:rFonts w:ascii="Pretendard" w:eastAsia="Pretendard" w:hAnsi="Pretendard"/>
          <w:b/>
          <w:bCs/>
          <w:sz w:val="28"/>
          <w:szCs w:val="40"/>
        </w:rPr>
        <w:t>60</w:t>
      </w:r>
      <w:r>
        <w:rPr>
          <w:rFonts w:ascii="Pretendard" w:eastAsia="Pretendard" w:hAnsi="Pretendard" w:hint="eastAsia"/>
          <w:b/>
          <w:bCs/>
          <w:sz w:val="28"/>
          <w:szCs w:val="40"/>
        </w:rPr>
        <w:t xml:space="preserve">대에게는 </w:t>
      </w:r>
    </w:p>
    <w:p w14:paraId="2C79940F" w14:textId="4E0FE192" w:rsidR="003947DC" w:rsidRPr="003947DC" w:rsidRDefault="003947DC" w:rsidP="003947DC">
      <w:pPr>
        <w:tabs>
          <w:tab w:val="left" w:pos="3662"/>
        </w:tabs>
        <w:rPr>
          <w:rFonts w:ascii="Pretendard" w:eastAsia="Pretendard" w:hAnsi="Pretendard"/>
          <w:b/>
          <w:bCs/>
          <w:sz w:val="28"/>
          <w:szCs w:val="40"/>
        </w:rPr>
      </w:pPr>
      <w:r w:rsidRPr="003947DC">
        <w:rPr>
          <w:rFonts w:ascii="Pretendard" w:eastAsia="Pretendard" w:hAnsi="Pretendard"/>
          <w:b/>
          <w:bCs/>
          <w:sz w:val="28"/>
          <w:szCs w:val="40"/>
        </w:rPr>
        <w:t>vs 3040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에게 소구될 가치를 집중적으로 홍보하는 것 이 두개를 비교해서 선택을 했으면 더 좋았을 것 같음</w:t>
      </w:r>
    </w:p>
    <w:p w14:paraId="4F31CDA1" w14:textId="77777777" w:rsidR="003947DC" w:rsidRPr="003947DC" w:rsidRDefault="003947DC" w:rsidP="003947DC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</w:p>
    <w:p w14:paraId="370FEF85" w14:textId="4AB5903C" w:rsidR="00562822" w:rsidRPr="0070169B" w:rsidRDefault="003947DC" w:rsidP="00617F1A">
      <w:pPr>
        <w:tabs>
          <w:tab w:val="left" w:pos="3662"/>
        </w:tabs>
        <w:rPr>
          <w:rFonts w:ascii="Pretendard" w:eastAsia="Pretendard" w:hAnsi="Pretendard" w:hint="eastAsia"/>
          <w:b/>
          <w:bCs/>
          <w:sz w:val="28"/>
          <w:szCs w:val="40"/>
        </w:rPr>
      </w:pP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시니어에게 홍보를 하는 건 좋다고 생각을 함.</w:t>
      </w:r>
      <w:r w:rsidR="0070169B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="0070169B">
        <w:rPr>
          <w:rFonts w:ascii="Pretendard" w:eastAsia="Pretendard" w:hAnsi="Pretendard" w:hint="eastAsia"/>
          <w:b/>
          <w:bCs/>
          <w:sz w:val="28"/>
          <w:szCs w:val="40"/>
        </w:rPr>
        <w:t xml:space="preserve">이들이 인지를 하고 있다면 </w:t>
      </w:r>
      <w:r w:rsidR="0070169B">
        <w:rPr>
          <w:rFonts w:ascii="Pretendard" w:eastAsia="Pretendard" w:hAnsi="Pretendard"/>
          <w:b/>
          <w:bCs/>
          <w:sz w:val="28"/>
          <w:szCs w:val="40"/>
        </w:rPr>
        <w:t>3040</w:t>
      </w:r>
      <w:r w:rsidR="0070169B">
        <w:rPr>
          <w:rFonts w:ascii="Pretendard" w:eastAsia="Pretendard" w:hAnsi="Pretendard" w:hint="eastAsia"/>
          <w:b/>
          <w:bCs/>
          <w:sz w:val="28"/>
          <w:szCs w:val="40"/>
        </w:rPr>
        <w:t>이 이 차에 대해 물었을 때 호의적인 반응이 있을테니까.</w:t>
      </w:r>
      <w:r w:rsidRPr="003947DC">
        <w:rPr>
          <w:rFonts w:ascii="Pretendard" w:eastAsia="Pretendard" w:hAnsi="Pretendard"/>
          <w:b/>
          <w:bCs/>
          <w:sz w:val="28"/>
          <w:szCs w:val="40"/>
        </w:rPr>
        <w:t xml:space="preserve"> </w:t>
      </w:r>
      <w:r w:rsidRPr="003947DC">
        <w:rPr>
          <w:rFonts w:ascii="Pretendard" w:eastAsia="Pretendard" w:hAnsi="Pretendard" w:hint="eastAsia"/>
          <w:b/>
          <w:bCs/>
          <w:sz w:val="28"/>
          <w:szCs w:val="40"/>
        </w:rPr>
        <w:t>그런데 이들에게 직접 구매를 위해 투자하는 자원에 대해서는 의문이 남음</w:t>
      </w:r>
    </w:p>
    <w:sectPr w:rsidR="00562822" w:rsidRPr="00701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B0604020202020204"/>
    <w:charset w:val="81"/>
    <w:family w:val="auto"/>
    <w:notTrueType/>
    <w:pitch w:val="variable"/>
    <w:sig w:usb0="E10002FF" w:usb1="1BD7E5FF" w:usb2="04000011" w:usb3="00000000" w:csb0="0028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4745"/>
    <w:multiLevelType w:val="hybridMultilevel"/>
    <w:tmpl w:val="20F486EC"/>
    <w:lvl w:ilvl="0" w:tplc="1FF0A5D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1B33D69"/>
    <w:multiLevelType w:val="hybridMultilevel"/>
    <w:tmpl w:val="73AAC1A8"/>
    <w:lvl w:ilvl="0" w:tplc="91749A5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BA0B67"/>
    <w:multiLevelType w:val="hybridMultilevel"/>
    <w:tmpl w:val="1EB8C2A4"/>
    <w:lvl w:ilvl="0" w:tplc="4C5830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6925D5B"/>
    <w:multiLevelType w:val="hybridMultilevel"/>
    <w:tmpl w:val="0BE230EC"/>
    <w:lvl w:ilvl="0" w:tplc="8F1A657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E373825"/>
    <w:multiLevelType w:val="hybridMultilevel"/>
    <w:tmpl w:val="D900970E"/>
    <w:lvl w:ilvl="0" w:tplc="283036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444425F"/>
    <w:multiLevelType w:val="hybridMultilevel"/>
    <w:tmpl w:val="3E28E708"/>
    <w:lvl w:ilvl="0" w:tplc="36082AAA">
      <w:start w:val="1"/>
      <w:numFmt w:val="bullet"/>
      <w:lvlText w:val="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8B04948"/>
    <w:multiLevelType w:val="hybridMultilevel"/>
    <w:tmpl w:val="4574CEF6"/>
    <w:lvl w:ilvl="0" w:tplc="D414912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96339A"/>
    <w:multiLevelType w:val="hybridMultilevel"/>
    <w:tmpl w:val="27BEF03E"/>
    <w:lvl w:ilvl="0" w:tplc="2DC2B632">
      <w:start w:val="1"/>
      <w:numFmt w:val="bullet"/>
      <w:lvlText w:val="-"/>
      <w:lvlJc w:val="left"/>
      <w:pPr>
        <w:ind w:left="800" w:hanging="360"/>
      </w:pPr>
      <w:rPr>
        <w:rFonts w:ascii="Pretendard" w:eastAsia="Pretendard" w:hAnsi="Pretendar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50006876">
    <w:abstractNumId w:val="2"/>
  </w:num>
  <w:num w:numId="2" w16cid:durableId="1929999014">
    <w:abstractNumId w:val="0"/>
  </w:num>
  <w:num w:numId="3" w16cid:durableId="1038894398">
    <w:abstractNumId w:val="4"/>
  </w:num>
  <w:num w:numId="4" w16cid:durableId="1221750374">
    <w:abstractNumId w:val="7"/>
  </w:num>
  <w:num w:numId="5" w16cid:durableId="1956256467">
    <w:abstractNumId w:val="3"/>
  </w:num>
  <w:num w:numId="6" w16cid:durableId="920066017">
    <w:abstractNumId w:val="1"/>
  </w:num>
  <w:num w:numId="7" w16cid:durableId="1255480294">
    <w:abstractNumId w:val="6"/>
  </w:num>
  <w:num w:numId="8" w16cid:durableId="2139182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76"/>
    <w:rsid w:val="001150CA"/>
    <w:rsid w:val="00322ECB"/>
    <w:rsid w:val="003947DC"/>
    <w:rsid w:val="0050524C"/>
    <w:rsid w:val="00562822"/>
    <w:rsid w:val="00617F1A"/>
    <w:rsid w:val="006375A1"/>
    <w:rsid w:val="006553DA"/>
    <w:rsid w:val="00657A98"/>
    <w:rsid w:val="0070169B"/>
    <w:rsid w:val="00971376"/>
    <w:rsid w:val="00B10AFF"/>
    <w:rsid w:val="00B56D82"/>
    <w:rsid w:val="00B579C3"/>
    <w:rsid w:val="00B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9B0D3"/>
  <w15:chartTrackingRefBased/>
  <w15:docId w15:val="{400E46B9-0F23-CD41-8B0C-11734C7E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pakyushin</dc:creator>
  <cp:keywords/>
  <dc:description/>
  <cp:lastModifiedBy>pakyushin</cp:lastModifiedBy>
  <cp:revision>1</cp:revision>
  <dcterms:created xsi:type="dcterms:W3CDTF">2023-05-12T08:15:00Z</dcterms:created>
  <dcterms:modified xsi:type="dcterms:W3CDTF">2023-05-15T09:19:00Z</dcterms:modified>
</cp:coreProperties>
</file>