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9B56A5" w14:textId="77777777" w:rsidR="00236A5A" w:rsidRDefault="00236A5A">
      <w:pPr>
        <w:rPr>
          <w:b/>
          <w:bCs/>
          <w:sz w:val="50"/>
          <w:szCs w:val="50"/>
        </w:rPr>
      </w:pPr>
      <w:r>
        <w:rPr>
          <w:b/>
          <w:bCs/>
          <w:sz w:val="50"/>
          <w:szCs w:val="50"/>
        </w:rPr>
        <w:t xml:space="preserve">Apuntes en </w:t>
      </w:r>
      <w:proofErr w:type="gramStart"/>
      <w:r>
        <w:rPr>
          <w:b/>
          <w:bCs/>
          <w:sz w:val="50"/>
          <w:szCs w:val="50"/>
        </w:rPr>
        <w:t>sucio memoria</w:t>
      </w:r>
      <w:proofErr w:type="gramEnd"/>
    </w:p>
    <w:p w14:paraId="48BABCB4" w14:textId="77777777" w:rsidR="00236A5A" w:rsidRDefault="00236A5A" w:rsidP="00236A5A">
      <w:pPr>
        <w:pStyle w:val="NormalWeb"/>
        <w:shd w:val="clear" w:color="auto" w:fill="FFFFFF"/>
        <w:spacing w:before="180" w:beforeAutospacing="0" w:after="0" w:afterAutospacing="0"/>
        <w:rPr>
          <w:rFonts w:ascii="Roboto" w:hAnsi="Roboto"/>
          <w:color w:val="111111"/>
        </w:rPr>
      </w:pPr>
      <w:r>
        <w:t>Proceso de desarrollo de modelo relacional y de interfaz de usuario:</w:t>
      </w:r>
      <w:r>
        <w:br/>
      </w:r>
      <w:r>
        <w:rPr>
          <w:rFonts w:ascii="Roboto" w:hAnsi="Roboto"/>
          <w:color w:val="111111"/>
        </w:rPr>
        <w:t>El diseño del </w:t>
      </w:r>
      <w:r>
        <w:rPr>
          <w:rStyle w:val="Textoennegrita"/>
          <w:rFonts w:ascii="Roboto" w:hAnsi="Roboto"/>
          <w:color w:val="111111"/>
        </w:rPr>
        <w:t>modelo relacional</w:t>
      </w:r>
      <w:r>
        <w:rPr>
          <w:rFonts w:ascii="Roboto" w:hAnsi="Roboto"/>
          <w:color w:val="111111"/>
        </w:rPr>
        <w:t> de la base de datos comenzó con una fase conceptual en la que se esbozaron las entidades y relaciones clave. Una vez consolidado el diseño, se empleó </w:t>
      </w:r>
      <w:r>
        <w:rPr>
          <w:rStyle w:val="Textoennegrita"/>
          <w:rFonts w:ascii="Roboto" w:hAnsi="Roboto"/>
          <w:color w:val="111111"/>
        </w:rPr>
        <w:t xml:space="preserve">MySQL </w:t>
      </w:r>
      <w:proofErr w:type="spellStart"/>
      <w:r>
        <w:rPr>
          <w:rStyle w:val="Textoennegrita"/>
          <w:rFonts w:ascii="Roboto" w:hAnsi="Roboto"/>
          <w:color w:val="111111"/>
        </w:rPr>
        <w:t>Workbench</w:t>
      </w:r>
      <w:proofErr w:type="spellEnd"/>
      <w:r>
        <w:rPr>
          <w:rFonts w:ascii="Roboto" w:hAnsi="Roboto"/>
          <w:color w:val="111111"/>
        </w:rPr>
        <w:t> para su implementación definitiva. Esta herramienta facilitó la creación de un modelo relacional detallado y la generación automática de la base de datos, incluyendo la implementación de </w:t>
      </w:r>
      <w:r>
        <w:rPr>
          <w:rStyle w:val="Textoennegrita"/>
          <w:rFonts w:ascii="Roboto" w:hAnsi="Roboto"/>
          <w:color w:val="111111"/>
        </w:rPr>
        <w:t>claves foráneas</w:t>
      </w:r>
      <w:r>
        <w:rPr>
          <w:rFonts w:ascii="Roboto" w:hAnsi="Roboto"/>
          <w:color w:val="111111"/>
        </w:rPr>
        <w:t> para mantener la integridad de los datos.</w:t>
      </w:r>
    </w:p>
    <w:p w14:paraId="3EE628E5" w14:textId="77777777" w:rsidR="00236A5A" w:rsidRDefault="00236A5A" w:rsidP="00236A5A">
      <w:pPr>
        <w:pStyle w:val="NormalWeb"/>
        <w:shd w:val="clear" w:color="auto" w:fill="FFFFFF"/>
        <w:spacing w:before="180" w:beforeAutospacing="0" w:after="0" w:afterAutospacing="0"/>
        <w:rPr>
          <w:rFonts w:ascii="Roboto" w:hAnsi="Roboto"/>
          <w:color w:val="111111"/>
        </w:rPr>
      </w:pPr>
      <w:r>
        <w:rPr>
          <w:rFonts w:ascii="Roboto" w:hAnsi="Roboto"/>
          <w:color w:val="111111"/>
        </w:rPr>
        <w:t>En cuanto a la interfaz de usuario, se realizaron prototipos iniciales utilizando </w:t>
      </w:r>
      <w:r>
        <w:rPr>
          <w:rStyle w:val="Textoennegrita"/>
          <w:rFonts w:ascii="Roboto" w:hAnsi="Roboto"/>
          <w:color w:val="111111"/>
        </w:rPr>
        <w:t>Balsamiq</w:t>
      </w:r>
      <w:r>
        <w:rPr>
          <w:rFonts w:ascii="Roboto" w:hAnsi="Roboto"/>
          <w:color w:val="111111"/>
        </w:rPr>
        <w:t>, lo que permitió visualizar y ajustar la distribución de los elementos en las pantallas de manera eficiente. Este enfoque iterativo ayudó a definir la experiencia del usuario antes de proceder con el desarrollo de la interfaz final.</w:t>
      </w:r>
    </w:p>
    <w:p w14:paraId="639854ED" w14:textId="1EBBBB6D" w:rsidR="00236A5A" w:rsidRDefault="00236A5A">
      <w:r>
        <w:br w:type="page"/>
      </w:r>
    </w:p>
    <w:p w14:paraId="0817CF9B" w14:textId="555CC903" w:rsidR="00AA133C" w:rsidRDefault="00AA133C" w:rsidP="00C135C8">
      <w:pPr>
        <w:ind w:left="2124" w:hanging="2124"/>
      </w:pPr>
      <w:r>
        <w:lastRenderedPageBreak/>
        <w:t>Conjuntos de datos:</w:t>
      </w:r>
      <w:r>
        <w:br/>
      </w:r>
    </w:p>
    <w:p w14:paraId="44D547C3" w14:textId="6AD04AA8" w:rsidR="00AA133C" w:rsidRPr="006E45A0" w:rsidRDefault="00AA133C" w:rsidP="00AA133C">
      <w:pPr>
        <w:pStyle w:val="Prrafodelista"/>
        <w:numPr>
          <w:ilvl w:val="0"/>
          <w:numId w:val="1"/>
        </w:numPr>
      </w:pPr>
      <w:r>
        <w:t>Accidentes de tráfico de la ciudad de Madrid (accidentalidad.csv)</w:t>
      </w:r>
      <w:r w:rsidR="00133BFC">
        <w:t xml:space="preserve"> - </w:t>
      </w:r>
      <w:r w:rsidR="00133BFC">
        <w:rPr>
          <w:rStyle w:val="Textoennegrita"/>
          <w:rFonts w:ascii="Arial" w:hAnsi="Arial" w:cs="Arial"/>
          <w:color w:val="333333"/>
          <w:sz w:val="21"/>
          <w:szCs w:val="21"/>
          <w:bdr w:val="none" w:sz="0" w:space="0" w:color="auto" w:frame="1"/>
          <w:shd w:val="clear" w:color="auto" w:fill="FFFFFF"/>
        </w:rPr>
        <w:t>Última actualización: </w:t>
      </w:r>
      <w:r w:rsidR="00133BFC">
        <w:rPr>
          <w:rFonts w:ascii="Arial" w:hAnsi="Arial" w:cs="Arial"/>
          <w:color w:val="666666"/>
          <w:sz w:val="21"/>
          <w:szCs w:val="21"/>
          <w:shd w:val="clear" w:color="auto" w:fill="FFFFFF"/>
        </w:rPr>
        <w:t>29/01/2024</w:t>
      </w:r>
      <w:r w:rsidR="00324E40">
        <w:rPr>
          <w:rFonts w:ascii="Arial" w:hAnsi="Arial" w:cs="Arial"/>
          <w:color w:val="666666"/>
          <w:sz w:val="21"/>
          <w:szCs w:val="21"/>
          <w:shd w:val="clear" w:color="auto" w:fill="FFFFFF"/>
        </w:rPr>
        <w:t xml:space="preserve"> | </w:t>
      </w:r>
      <w:r w:rsidR="00324E40">
        <w:rPr>
          <w:rStyle w:val="Textoennegrita"/>
          <w:rFonts w:ascii="Arial" w:hAnsi="Arial" w:cs="Arial"/>
          <w:color w:val="333333"/>
          <w:sz w:val="21"/>
          <w:szCs w:val="21"/>
          <w:bdr w:val="none" w:sz="0" w:space="0" w:color="auto" w:frame="1"/>
          <w:shd w:val="clear" w:color="auto" w:fill="FFFFFF"/>
        </w:rPr>
        <w:t>Actualización: </w:t>
      </w:r>
      <w:r w:rsidR="00324E40">
        <w:rPr>
          <w:rFonts w:ascii="Arial" w:hAnsi="Arial" w:cs="Arial"/>
          <w:color w:val="666666"/>
          <w:sz w:val="21"/>
          <w:szCs w:val="21"/>
          <w:shd w:val="clear" w:color="auto" w:fill="FFFFFF"/>
        </w:rPr>
        <w:t>Mensual</w:t>
      </w:r>
    </w:p>
    <w:p w14:paraId="572F9EAE" w14:textId="3B1503BC" w:rsidR="00324E40" w:rsidRPr="00324E40" w:rsidRDefault="006E45A0" w:rsidP="00324E40">
      <w:pPr>
        <w:pStyle w:val="Prrafodelista"/>
        <w:numPr>
          <w:ilvl w:val="0"/>
          <w:numId w:val="1"/>
        </w:numPr>
      </w:pPr>
      <w:r>
        <w:t>Accidentes de tráfico con implicación de bicicletas (</w:t>
      </w:r>
      <w:r w:rsidR="00324E40" w:rsidRPr="00324E40">
        <w:t>accidentes_bicicletas_2023.csv</w:t>
      </w:r>
      <w:r w:rsidR="00324E40">
        <w:t xml:space="preserve">) - </w:t>
      </w:r>
      <w:r w:rsidR="00324E40">
        <w:rPr>
          <w:rStyle w:val="Textoennegrita"/>
          <w:rFonts w:ascii="Arial" w:hAnsi="Arial" w:cs="Arial"/>
          <w:color w:val="333333"/>
          <w:sz w:val="21"/>
          <w:szCs w:val="21"/>
          <w:bdr w:val="none" w:sz="0" w:space="0" w:color="auto" w:frame="1"/>
          <w:shd w:val="clear" w:color="auto" w:fill="FFFFFF"/>
        </w:rPr>
        <w:t>Última actualización: </w:t>
      </w:r>
      <w:r w:rsidR="00324E40">
        <w:rPr>
          <w:rFonts w:ascii="Arial" w:hAnsi="Arial" w:cs="Arial"/>
          <w:color w:val="666666"/>
          <w:sz w:val="21"/>
          <w:szCs w:val="21"/>
          <w:shd w:val="clear" w:color="auto" w:fill="FFFFFF"/>
        </w:rPr>
        <w:t xml:space="preserve">29/01/2024 | </w:t>
      </w:r>
      <w:r w:rsidR="00324E40">
        <w:rPr>
          <w:rStyle w:val="Textoennegrita"/>
          <w:rFonts w:ascii="Arial" w:hAnsi="Arial" w:cs="Arial"/>
          <w:color w:val="333333"/>
          <w:sz w:val="21"/>
          <w:szCs w:val="21"/>
          <w:bdr w:val="none" w:sz="0" w:space="0" w:color="auto" w:frame="1"/>
          <w:shd w:val="clear" w:color="auto" w:fill="FFFFFF"/>
        </w:rPr>
        <w:t>Actualización: </w:t>
      </w:r>
      <w:r w:rsidR="00324E40">
        <w:rPr>
          <w:rFonts w:ascii="Arial" w:hAnsi="Arial" w:cs="Arial"/>
          <w:color w:val="666666"/>
          <w:sz w:val="21"/>
          <w:szCs w:val="21"/>
          <w:shd w:val="clear" w:color="auto" w:fill="FFFFFF"/>
        </w:rPr>
        <w:t>Mensual</w:t>
      </w:r>
    </w:p>
    <w:p w14:paraId="65107EDB" w14:textId="524FBC74" w:rsidR="00324E40" w:rsidRDefault="00324E40" w:rsidP="00324E40">
      <w:pPr>
        <w:pStyle w:val="Prrafodelista"/>
        <w:numPr>
          <w:ilvl w:val="0"/>
          <w:numId w:val="1"/>
        </w:numPr>
      </w:pPr>
      <w:r>
        <w:t xml:space="preserve">Servicio de Estacionamiento Regulado (SER). Calles y número de plazas (estacionamiento.csv) - </w:t>
      </w:r>
      <w:r>
        <w:rPr>
          <w:rStyle w:val="Textoennegrita"/>
          <w:rFonts w:ascii="Arial" w:hAnsi="Arial" w:cs="Arial"/>
          <w:color w:val="333333"/>
          <w:sz w:val="21"/>
          <w:szCs w:val="21"/>
          <w:bdr w:val="none" w:sz="0" w:space="0" w:color="auto" w:frame="1"/>
          <w:shd w:val="clear" w:color="auto" w:fill="FFFFFF"/>
        </w:rPr>
        <w:t>Última actualización: </w:t>
      </w:r>
      <w:r>
        <w:rPr>
          <w:rFonts w:ascii="Arial" w:hAnsi="Arial" w:cs="Arial"/>
          <w:color w:val="666666"/>
          <w:sz w:val="21"/>
          <w:szCs w:val="21"/>
          <w:shd w:val="clear" w:color="auto" w:fill="FFFFFF"/>
        </w:rPr>
        <w:t xml:space="preserve">30/01/2024 | </w:t>
      </w:r>
      <w:r>
        <w:rPr>
          <w:rStyle w:val="Textoennegrita"/>
          <w:rFonts w:ascii="Arial" w:hAnsi="Arial" w:cs="Arial"/>
          <w:color w:val="333333"/>
          <w:sz w:val="21"/>
          <w:szCs w:val="21"/>
          <w:bdr w:val="none" w:sz="0" w:space="0" w:color="auto" w:frame="1"/>
          <w:shd w:val="clear" w:color="auto" w:fill="FFFFFF"/>
        </w:rPr>
        <w:t>Actualización: </w:t>
      </w:r>
      <w:r>
        <w:rPr>
          <w:rFonts w:ascii="Arial" w:hAnsi="Arial" w:cs="Arial"/>
          <w:color w:val="666666"/>
          <w:sz w:val="21"/>
          <w:szCs w:val="21"/>
          <w:shd w:val="clear" w:color="auto" w:fill="FFFFFF"/>
        </w:rPr>
        <w:t>Trimestral</w:t>
      </w:r>
    </w:p>
    <w:p w14:paraId="6C56EFD3" w14:textId="64401100" w:rsidR="00324E40" w:rsidRPr="009652DC" w:rsidRDefault="00324E40" w:rsidP="00324E40">
      <w:pPr>
        <w:pStyle w:val="Prrafodelista"/>
        <w:numPr>
          <w:ilvl w:val="0"/>
          <w:numId w:val="1"/>
        </w:numPr>
      </w:pPr>
      <w:r>
        <w:t>Plazas de estacionamiento para personas de movilidad reducida (</w:t>
      </w:r>
      <w:r w:rsidRPr="00324E40">
        <w:t>estacionamiento_movilidad_reducida.csv</w:t>
      </w:r>
      <w:r>
        <w:t xml:space="preserve">) - </w:t>
      </w:r>
      <w:r>
        <w:rPr>
          <w:rStyle w:val="Textoennegrita"/>
          <w:rFonts w:ascii="Arial" w:hAnsi="Arial" w:cs="Arial"/>
          <w:color w:val="333333"/>
          <w:sz w:val="21"/>
          <w:szCs w:val="21"/>
          <w:bdr w:val="none" w:sz="0" w:space="0" w:color="auto" w:frame="1"/>
          <w:shd w:val="clear" w:color="auto" w:fill="FFFFFF"/>
        </w:rPr>
        <w:t>Última actualización: </w:t>
      </w:r>
      <w:r>
        <w:rPr>
          <w:rFonts w:ascii="Arial" w:hAnsi="Arial" w:cs="Arial"/>
          <w:color w:val="666666"/>
          <w:sz w:val="21"/>
          <w:szCs w:val="21"/>
          <w:shd w:val="clear" w:color="auto" w:fill="FFFFFF"/>
        </w:rPr>
        <w:t xml:space="preserve">18/12/2023 | </w:t>
      </w:r>
      <w:r>
        <w:rPr>
          <w:rStyle w:val="Textoennegrita"/>
          <w:rFonts w:ascii="Arial" w:hAnsi="Arial" w:cs="Arial"/>
          <w:color w:val="333333"/>
          <w:sz w:val="21"/>
          <w:szCs w:val="21"/>
          <w:bdr w:val="none" w:sz="0" w:space="0" w:color="auto" w:frame="1"/>
          <w:shd w:val="clear" w:color="auto" w:fill="FFFFFF"/>
        </w:rPr>
        <w:t>Actualización: </w:t>
      </w:r>
      <w:r>
        <w:rPr>
          <w:rFonts w:ascii="Arial" w:hAnsi="Arial" w:cs="Arial"/>
          <w:color w:val="666666"/>
          <w:sz w:val="21"/>
          <w:szCs w:val="21"/>
          <w:shd w:val="clear" w:color="auto" w:fill="FFFFFF"/>
        </w:rPr>
        <w:t>Anual</w:t>
      </w:r>
    </w:p>
    <w:p w14:paraId="361A4412" w14:textId="5179CFE5" w:rsidR="009652DC" w:rsidRPr="00324E40" w:rsidRDefault="009652DC" w:rsidP="00324E40">
      <w:pPr>
        <w:pStyle w:val="Prrafodelista"/>
        <w:numPr>
          <w:ilvl w:val="0"/>
          <w:numId w:val="1"/>
        </w:numPr>
      </w:pPr>
      <w:r>
        <w:t xml:space="preserve">Moto. Reservas moto (reservas_moto.csv) - </w:t>
      </w:r>
      <w:r>
        <w:rPr>
          <w:rStyle w:val="Textoennegrita"/>
          <w:rFonts w:ascii="inherit" w:hAnsi="inherit" w:cs="Arial"/>
          <w:color w:val="333333"/>
          <w:sz w:val="21"/>
          <w:szCs w:val="21"/>
          <w:bdr w:val="none" w:sz="0" w:space="0" w:color="auto" w:frame="1"/>
          <w:shd w:val="clear" w:color="auto" w:fill="FFFFFF"/>
        </w:rPr>
        <w:t>Actualización: </w:t>
      </w:r>
      <w:r>
        <w:rPr>
          <w:rStyle w:val="event-intro"/>
          <w:rFonts w:ascii="Arial" w:hAnsi="Arial" w:cs="Arial"/>
          <w:color w:val="666666"/>
          <w:sz w:val="21"/>
          <w:szCs w:val="21"/>
          <w:bdr w:val="none" w:sz="0" w:space="0" w:color="auto" w:frame="1"/>
          <w:shd w:val="clear" w:color="auto" w:fill="FFFFFF"/>
        </w:rPr>
        <w:t xml:space="preserve">Semestral | </w:t>
      </w:r>
      <w:r>
        <w:rPr>
          <w:rStyle w:val="Textoennegrita"/>
          <w:rFonts w:ascii="inherit" w:hAnsi="inherit" w:cs="Arial"/>
          <w:color w:val="333333"/>
          <w:sz w:val="21"/>
          <w:szCs w:val="21"/>
          <w:bdr w:val="none" w:sz="0" w:space="0" w:color="auto" w:frame="1"/>
          <w:shd w:val="clear" w:color="auto" w:fill="FFFFFF"/>
        </w:rPr>
        <w:t>Última actualización: </w:t>
      </w:r>
      <w:r>
        <w:rPr>
          <w:rStyle w:val="event-intro"/>
          <w:rFonts w:ascii="Arial" w:hAnsi="Arial" w:cs="Arial"/>
          <w:color w:val="666666"/>
          <w:sz w:val="21"/>
          <w:szCs w:val="21"/>
          <w:bdr w:val="none" w:sz="0" w:space="0" w:color="auto" w:frame="1"/>
          <w:shd w:val="clear" w:color="auto" w:fill="FFFFFF"/>
        </w:rPr>
        <w:t>06/10/2023</w:t>
      </w:r>
    </w:p>
    <w:p w14:paraId="4D28E6D1" w14:textId="675F969E" w:rsidR="00324E40" w:rsidRDefault="0074194E" w:rsidP="0074194E">
      <w:pPr>
        <w:pStyle w:val="Prrafodelista"/>
        <w:numPr>
          <w:ilvl w:val="0"/>
          <w:numId w:val="1"/>
        </w:numPr>
      </w:pPr>
      <w:r>
        <w:t>Carga y descarga. Reserva de estacionamiento para carga y descarga de mercancías en vía pública (</w:t>
      </w:r>
      <w:r w:rsidRPr="0074194E">
        <w:t>Carga_descarga_2023.csv</w:t>
      </w:r>
      <w:r>
        <w:t xml:space="preserve">) - </w:t>
      </w:r>
      <w:r>
        <w:rPr>
          <w:rStyle w:val="Textoennegrita"/>
          <w:rFonts w:ascii="Arial" w:hAnsi="Arial" w:cs="Arial"/>
          <w:color w:val="333333"/>
          <w:sz w:val="21"/>
          <w:szCs w:val="21"/>
          <w:bdr w:val="none" w:sz="0" w:space="0" w:color="auto" w:frame="1"/>
          <w:shd w:val="clear" w:color="auto" w:fill="FFFFFF"/>
        </w:rPr>
        <w:t>Última actualización: </w:t>
      </w:r>
      <w:r>
        <w:rPr>
          <w:rFonts w:ascii="Arial" w:hAnsi="Arial" w:cs="Arial"/>
          <w:color w:val="666666"/>
          <w:sz w:val="21"/>
          <w:szCs w:val="21"/>
          <w:shd w:val="clear" w:color="auto" w:fill="FFFFFF"/>
        </w:rPr>
        <w:t xml:space="preserve">17/07/2023 | </w:t>
      </w:r>
      <w:r>
        <w:rPr>
          <w:rStyle w:val="Textoennegrita"/>
          <w:rFonts w:ascii="Arial" w:hAnsi="Arial" w:cs="Arial"/>
          <w:color w:val="333333"/>
          <w:sz w:val="21"/>
          <w:szCs w:val="21"/>
          <w:bdr w:val="none" w:sz="0" w:space="0" w:color="auto" w:frame="1"/>
          <w:shd w:val="clear" w:color="auto" w:fill="FFFFFF"/>
        </w:rPr>
        <w:t>Actualización: </w:t>
      </w:r>
      <w:r>
        <w:rPr>
          <w:rFonts w:ascii="Arial" w:hAnsi="Arial" w:cs="Arial"/>
          <w:color w:val="666666"/>
          <w:sz w:val="21"/>
          <w:szCs w:val="21"/>
          <w:shd w:val="clear" w:color="auto" w:fill="FFFFFF"/>
        </w:rPr>
        <w:t>Anual</w:t>
      </w:r>
    </w:p>
    <w:p w14:paraId="37B5422D" w14:textId="78BB9B03" w:rsidR="00324E40" w:rsidRDefault="00C231CB" w:rsidP="00324E40">
      <w:pPr>
        <w:pStyle w:val="Prrafodelista"/>
        <w:numPr>
          <w:ilvl w:val="0"/>
          <w:numId w:val="1"/>
        </w:numPr>
      </w:pPr>
      <w:r>
        <w:t>Ubicación de los radares (radares.csv)</w:t>
      </w:r>
    </w:p>
    <w:p w14:paraId="17D7BE27" w14:textId="0FCE90E9" w:rsidR="00AA133C" w:rsidRPr="009D7115" w:rsidRDefault="00AA133C" w:rsidP="00AA133C">
      <w:pPr>
        <w:pStyle w:val="Prrafodelista"/>
        <w:numPr>
          <w:ilvl w:val="0"/>
          <w:numId w:val="1"/>
        </w:numPr>
      </w:pPr>
      <w:r w:rsidRPr="009D7115">
        <w:t>Aforos de tráfico en la ciudad de Madrid permanentes</w:t>
      </w:r>
      <w:r w:rsidR="00246EA0" w:rsidRPr="009D7115">
        <w:t>:</w:t>
      </w:r>
    </w:p>
    <w:p w14:paraId="5E42C320" w14:textId="357C551A" w:rsidR="00246EA0" w:rsidRPr="009D7115" w:rsidRDefault="00246EA0" w:rsidP="00246EA0">
      <w:pPr>
        <w:pStyle w:val="Prrafodelista"/>
      </w:pPr>
      <w:r w:rsidRPr="009D7115">
        <w:t>Para estos datos necesitamos 3 archivos:</w:t>
      </w:r>
    </w:p>
    <w:p w14:paraId="0B4393F3" w14:textId="2B0F1688" w:rsidR="00246EA0" w:rsidRPr="009D7115" w:rsidRDefault="00246EA0" w:rsidP="00246EA0">
      <w:pPr>
        <w:pStyle w:val="Prrafodelista"/>
      </w:pPr>
      <w:r w:rsidRPr="009D7115">
        <w:t xml:space="preserve">AforoPermanenteNoviembre2023.csv </w:t>
      </w:r>
      <w:r w:rsidRPr="009D7115">
        <w:sym w:font="Wingdings" w:char="F0E0"/>
      </w:r>
      <w:r w:rsidRPr="009D7115">
        <w:t xml:space="preserve"> Aquí tenemos la fecha de la toma de datos, la estación, el sentido y las diferentes horas con el aforo/trafico</w:t>
      </w:r>
    </w:p>
    <w:p w14:paraId="5892E52B" w14:textId="52FD2A66" w:rsidR="00246EA0" w:rsidRPr="009D7115" w:rsidRDefault="00246EA0" w:rsidP="00246EA0">
      <w:pPr>
        <w:pStyle w:val="Prrafodelista"/>
      </w:pPr>
      <w:r w:rsidRPr="009D7115">
        <w:t xml:space="preserve">ExplicacionAforoPermanente.pdf </w:t>
      </w:r>
      <w:r w:rsidRPr="009D7115">
        <w:sym w:font="Wingdings" w:char="F0E0"/>
      </w:r>
      <w:r w:rsidRPr="009D7115">
        <w:t xml:space="preserve"> PDF que explica los datos del archivo de noviembre</w:t>
      </w:r>
    </w:p>
    <w:p w14:paraId="1E8B3D5A" w14:textId="0ADCA6B5" w:rsidR="00246EA0" w:rsidRPr="009D7115" w:rsidRDefault="00246EA0" w:rsidP="00246EA0">
      <w:pPr>
        <w:pStyle w:val="Prrafodelista"/>
      </w:pPr>
      <w:r w:rsidRPr="009D7115">
        <w:t xml:space="preserve">UbicacionEstacionesPermanentesSentidos.csv </w:t>
      </w:r>
      <w:r w:rsidRPr="009D7115">
        <w:sym w:font="Wingdings" w:char="F0E0"/>
      </w:r>
      <w:r w:rsidRPr="009D7115">
        <w:t xml:space="preserve"> Con las ubicaciones de las estaciones</w:t>
      </w:r>
    </w:p>
    <w:p w14:paraId="2C308850" w14:textId="77777777" w:rsidR="009D7115" w:rsidRPr="009D7115" w:rsidRDefault="009D7115" w:rsidP="00246EA0">
      <w:pPr>
        <w:pStyle w:val="Prrafodelista"/>
        <w:rPr>
          <w:color w:val="385623" w:themeColor="accent6" w:themeShade="80"/>
        </w:rPr>
      </w:pPr>
    </w:p>
    <w:p w14:paraId="33599B61" w14:textId="24DADD63" w:rsidR="007A65FB" w:rsidRDefault="007A65FB" w:rsidP="007A65FB">
      <w:pPr>
        <w:pStyle w:val="Prrafodelista"/>
        <w:numPr>
          <w:ilvl w:val="0"/>
          <w:numId w:val="1"/>
        </w:numPr>
      </w:pPr>
      <w:r>
        <w:t>Aparcamientos públicos (Rotacionales). Datos de ocupación en tiempo real. ¿Como funciona la API?</w:t>
      </w:r>
    </w:p>
    <w:p w14:paraId="3EA83297" w14:textId="2151F7B9" w:rsidR="00246EA0" w:rsidRPr="00681645" w:rsidRDefault="007A65FB" w:rsidP="00E33926">
      <w:pPr>
        <w:pStyle w:val="Prrafodelista"/>
        <w:numPr>
          <w:ilvl w:val="0"/>
          <w:numId w:val="1"/>
        </w:numPr>
      </w:pPr>
      <w:r w:rsidRPr="00681645">
        <w:t>Aparcamientos públicos municipales (Rotacionales). Histórico de ocupación (aparcamientos_rotacionales.csv)</w:t>
      </w:r>
      <w:r w:rsidR="00133BFC" w:rsidRPr="00681645">
        <w:t xml:space="preserve"> - </w:t>
      </w:r>
      <w:r w:rsidR="00133BFC" w:rsidRPr="00681645">
        <w:rPr>
          <w:rStyle w:val="Textoennegrita"/>
          <w:rFonts w:ascii="Arial" w:hAnsi="Arial" w:cs="Arial"/>
          <w:sz w:val="21"/>
          <w:szCs w:val="21"/>
          <w:bdr w:val="none" w:sz="0" w:space="0" w:color="auto" w:frame="1"/>
          <w:shd w:val="clear" w:color="auto" w:fill="FFFFFF"/>
        </w:rPr>
        <w:t>Última actualización: </w:t>
      </w:r>
      <w:r w:rsidR="00133BFC" w:rsidRPr="00681645">
        <w:rPr>
          <w:rFonts w:ascii="Arial" w:hAnsi="Arial" w:cs="Arial"/>
          <w:sz w:val="21"/>
          <w:szCs w:val="21"/>
          <w:shd w:val="clear" w:color="auto" w:fill="FFFFFF"/>
        </w:rPr>
        <w:t>16/01/2024</w:t>
      </w:r>
    </w:p>
    <w:p w14:paraId="2BEE3CCC" w14:textId="1EDE3603" w:rsidR="00FE4D14" w:rsidRDefault="001E39D6" w:rsidP="00F713E6">
      <w:pPr>
        <w:pStyle w:val="Prrafodelista"/>
        <w:numPr>
          <w:ilvl w:val="0"/>
          <w:numId w:val="1"/>
        </w:numPr>
      </w:pPr>
      <w:r>
        <w:t>Multas de circulación: detalle (va por meses)</w:t>
      </w:r>
    </w:p>
    <w:p w14:paraId="7C75091A" w14:textId="77777777" w:rsidR="006E45A0" w:rsidRDefault="006E45A0" w:rsidP="00E33926">
      <w:pPr>
        <w:pStyle w:val="Prrafodelista"/>
        <w:numPr>
          <w:ilvl w:val="0"/>
          <w:numId w:val="1"/>
        </w:numPr>
      </w:pPr>
    </w:p>
    <w:p w14:paraId="5B9A3478" w14:textId="77777777" w:rsidR="00133BFC" w:rsidRDefault="00133BFC" w:rsidP="00133BFC"/>
    <w:p w14:paraId="1AB8D9BD" w14:textId="3D7B9157" w:rsidR="00133BFC" w:rsidRDefault="00133BFC" w:rsidP="00133BFC">
      <w:r>
        <w:t>ACCIDENTALIDAD:</w:t>
      </w:r>
      <w:r>
        <w:br/>
        <w:t xml:space="preserve">Las coordenadas vienen en </w:t>
      </w:r>
      <w:proofErr w:type="spellStart"/>
      <w:r>
        <w:t>utm</w:t>
      </w:r>
      <w:proofErr w:type="spellEnd"/>
      <w:r>
        <w:t xml:space="preserve"> tengo que usar </w:t>
      </w:r>
      <w:proofErr w:type="gramStart"/>
      <w:r>
        <w:t>alguna api</w:t>
      </w:r>
      <w:proofErr w:type="gramEnd"/>
      <w:r>
        <w:t xml:space="preserve"> (OSM, </w:t>
      </w:r>
      <w:proofErr w:type="spellStart"/>
      <w:r>
        <w:t>OpenStreetMap</w:t>
      </w:r>
      <w:proofErr w:type="spellEnd"/>
      <w:r>
        <w:t xml:space="preserve">) para pasar de </w:t>
      </w:r>
      <w:proofErr w:type="spellStart"/>
      <w:r>
        <w:t>utm</w:t>
      </w:r>
      <w:proofErr w:type="spellEnd"/>
      <w:r>
        <w:t xml:space="preserve"> a geográficas.</w:t>
      </w:r>
    </w:p>
    <w:p w14:paraId="7935437F" w14:textId="59A1688D" w:rsidR="00133BFC" w:rsidRDefault="00133BFC" w:rsidP="00133BFC">
      <w:r>
        <w:t>Puedo filtrar por fecha y hora, por el estado meteorológico en el momento del accidente, por el rango de edad del afectado, por la gravedad de la lesión, el tipo de vehículo, el distrito y si es positivo en alcohol/drogas.</w:t>
      </w:r>
    </w:p>
    <w:p w14:paraId="224618D5" w14:textId="7CD6C12F" w:rsidR="00133BFC" w:rsidRDefault="00133BFC" w:rsidP="00133BFC">
      <w:r>
        <w:t>Puedo mostrar un mapa con marcadores en los lugares de los accidentes y filtrar por los criterios mencionados anteriormente.</w:t>
      </w:r>
    </w:p>
    <w:p w14:paraId="7D42E20F" w14:textId="77777777" w:rsidR="00733A54" w:rsidRDefault="00733A54" w:rsidP="00133BFC"/>
    <w:p w14:paraId="0CB77E36" w14:textId="3C83300D" w:rsidR="00733A54" w:rsidRDefault="00733A54" w:rsidP="00133BFC">
      <w:r>
        <w:t>APARCAMIENTOS PÚBLICOS. HISTORICO DE OCUPACIÓN.</w:t>
      </w:r>
    </w:p>
    <w:p w14:paraId="4D0D8B13" w14:textId="56BD50F2" w:rsidR="00733A54" w:rsidRDefault="00733A54" w:rsidP="00133BFC">
      <w:r>
        <w:lastRenderedPageBreak/>
        <w:t xml:space="preserve">Me muestra los resultados de ocupación media de cada </w:t>
      </w:r>
      <w:proofErr w:type="gramStart"/>
      <w:r>
        <w:t>parking</w:t>
      </w:r>
      <w:proofErr w:type="gramEnd"/>
      <w:r>
        <w:t xml:space="preserve"> por cada mes del año. No </w:t>
      </w:r>
      <w:proofErr w:type="spellStart"/>
      <w:r>
        <w:t>se</w:t>
      </w:r>
      <w:proofErr w:type="spellEnd"/>
      <w:r>
        <w:t xml:space="preserve"> si me servirá mucho esto</w:t>
      </w:r>
    </w:p>
    <w:p w14:paraId="69777930" w14:textId="77777777" w:rsidR="00F064F9" w:rsidRDefault="00F064F9" w:rsidP="00133BFC"/>
    <w:p w14:paraId="3456C16C" w14:textId="07DC2FB1" w:rsidR="003E0D50" w:rsidRDefault="003E0D50" w:rsidP="00133BFC">
      <w:r>
        <w:t>Zonas públicas estacionamiento.</w:t>
      </w:r>
    </w:p>
    <w:p w14:paraId="637BE763" w14:textId="19B000F2" w:rsidR="003E0D50" w:rsidRDefault="003E0D50" w:rsidP="00133BFC">
      <w:r>
        <w:t xml:space="preserve">Coordenadas UTM, distrito, barrio, calle, </w:t>
      </w:r>
      <w:proofErr w:type="spellStart"/>
      <w:r>
        <w:t>nº</w:t>
      </w:r>
      <w:proofErr w:type="spellEnd"/>
      <w:r>
        <w:t xml:space="preserve"> finca (</w:t>
      </w:r>
      <w:proofErr w:type="spellStart"/>
      <w:r>
        <w:t>nº</w:t>
      </w:r>
      <w:proofErr w:type="spellEnd"/>
      <w:r>
        <w:t xml:space="preserve"> de policía de la </w:t>
      </w:r>
      <w:proofErr w:type="spellStart"/>
      <w:r>
        <w:t>via</w:t>
      </w:r>
      <w:proofErr w:type="spellEnd"/>
      <w:r>
        <w:t xml:space="preserve"> según catastro), color (tipo de plaza de estacionamiento), batería/línea, </w:t>
      </w:r>
      <w:proofErr w:type="spellStart"/>
      <w:r>
        <w:t>nº</w:t>
      </w:r>
      <w:proofErr w:type="spellEnd"/>
      <w:r>
        <w:t xml:space="preserve"> de plazas. También hay </w:t>
      </w:r>
      <w:proofErr w:type="spellStart"/>
      <w:r>
        <w:t>datasets</w:t>
      </w:r>
      <w:proofErr w:type="spellEnd"/>
      <w:r>
        <w:t xml:space="preserve"> de parquímetros, tiques de aparcamiento,…</w:t>
      </w:r>
    </w:p>
    <w:p w14:paraId="471C09C7" w14:textId="77777777" w:rsidR="003E0D50" w:rsidRDefault="003E0D50" w:rsidP="00133BFC"/>
    <w:p w14:paraId="39436601" w14:textId="51324D44" w:rsidR="00F064F9" w:rsidRDefault="00F064F9" w:rsidP="00133BFC">
      <w:r>
        <w:t>AFORO APARCAMIENTOS EN TIEMPO REAL.</w:t>
      </w:r>
    </w:p>
    <w:p w14:paraId="35173460" w14:textId="08659763" w:rsidR="00F064F9" w:rsidRDefault="00F064F9" w:rsidP="00133BFC">
      <w:r>
        <w:t xml:space="preserve">Se hace a través de una API. Muy útil. </w:t>
      </w:r>
      <w:proofErr w:type="gramStart"/>
      <w:r>
        <w:t>Como puedo usarla?</w:t>
      </w:r>
      <w:proofErr w:type="gramEnd"/>
    </w:p>
    <w:p w14:paraId="592D86CE" w14:textId="77777777" w:rsidR="00733A54" w:rsidRDefault="00733A54" w:rsidP="00133BFC"/>
    <w:p w14:paraId="12CB2399" w14:textId="62694BF3" w:rsidR="00733A54" w:rsidRDefault="00733A54" w:rsidP="00133BFC">
      <w:r>
        <w:t>RADARES.</w:t>
      </w:r>
    </w:p>
    <w:p w14:paraId="45DFBC1E" w14:textId="4FE89B3D" w:rsidR="00733A54" w:rsidRDefault="00733A54" w:rsidP="00133BFC">
      <w:r>
        <w:t>Algunas coordenadas vienen en WGS84</w:t>
      </w:r>
      <w:r w:rsidR="00BC64AC">
        <w:t xml:space="preserve">. Todas vienen con longitud y </w:t>
      </w:r>
      <w:proofErr w:type="gramStart"/>
      <w:r w:rsidR="00BC64AC">
        <w:t>latitud</w:t>
      </w:r>
      <w:proofErr w:type="gramEnd"/>
      <w:r w:rsidR="00BC64AC">
        <w:t xml:space="preserve"> pero hay que investigar </w:t>
      </w:r>
      <w:proofErr w:type="spellStart"/>
      <w:r w:rsidR="00BC64AC">
        <w:t>que</w:t>
      </w:r>
      <w:proofErr w:type="spellEnd"/>
      <w:r w:rsidR="00BC64AC">
        <w:t xml:space="preserve"> tipo de coordenadas porque no parecen geográficas.</w:t>
      </w:r>
    </w:p>
    <w:p w14:paraId="4C540D7B" w14:textId="77777777" w:rsidR="00F064F9" w:rsidRDefault="00F064F9" w:rsidP="00133BFC"/>
    <w:p w14:paraId="69D6D10A" w14:textId="77777777" w:rsidR="00733A54" w:rsidRDefault="00733A54" w:rsidP="00133BFC"/>
    <w:p w14:paraId="35C6B07C" w14:textId="4F85FC61" w:rsidR="00733A54" w:rsidRDefault="00BC64AC" w:rsidP="00133BFC">
      <w:r>
        <w:t>ACCIDENTES BICIS.</w:t>
      </w:r>
    </w:p>
    <w:p w14:paraId="523391A8" w14:textId="1D6867BB" w:rsidR="00BC64AC" w:rsidRDefault="00BC64AC" w:rsidP="00133BFC">
      <w:r>
        <w:t xml:space="preserve">Las coordenadas vienen en </w:t>
      </w:r>
      <w:proofErr w:type="spellStart"/>
      <w:r>
        <w:t>utm</w:t>
      </w:r>
      <w:proofErr w:type="spellEnd"/>
      <w:r>
        <w:t>. Similar a los accidentes de vehículos.</w:t>
      </w:r>
    </w:p>
    <w:p w14:paraId="74A18417" w14:textId="77777777" w:rsidR="005E1CBF" w:rsidRDefault="005E1CBF" w:rsidP="00133BFC"/>
    <w:p w14:paraId="2BFF0849" w14:textId="4C6E5835" w:rsidR="005E1CBF" w:rsidRDefault="005E1CBF" w:rsidP="00133BFC">
      <w:r>
        <w:t>Ideas para el TFG:</w:t>
      </w:r>
    </w:p>
    <w:p w14:paraId="2B6389FC" w14:textId="16A113A3" w:rsidR="005E1CBF" w:rsidRDefault="005E1CBF" w:rsidP="005E1CBF">
      <w:pPr>
        <w:pStyle w:val="Prrafodelista"/>
        <w:numPr>
          <w:ilvl w:val="0"/>
          <w:numId w:val="2"/>
        </w:numPr>
      </w:pPr>
      <w:r>
        <w:t>App de rutas que muestre los caminos más seguros (evitando las zonas con mayor tasa de accidentes)</w:t>
      </w:r>
    </w:p>
    <w:p w14:paraId="240D9C01" w14:textId="50B78538" w:rsidR="00493971" w:rsidRDefault="00493971" w:rsidP="00493971">
      <w:pPr>
        <w:pStyle w:val="Prrafodelista"/>
        <w:numPr>
          <w:ilvl w:val="0"/>
          <w:numId w:val="2"/>
        </w:numPr>
      </w:pPr>
      <w:r>
        <w:t>App con rutas y horarios de los autobuses</w:t>
      </w:r>
    </w:p>
    <w:p w14:paraId="62EA7435" w14:textId="30298E1A" w:rsidR="005E1CBF" w:rsidRPr="00890655" w:rsidRDefault="005E1CBF" w:rsidP="00493971">
      <w:pPr>
        <w:pStyle w:val="Prrafodelista"/>
        <w:numPr>
          <w:ilvl w:val="0"/>
          <w:numId w:val="2"/>
        </w:numPr>
        <w:rPr>
          <w:b/>
          <w:bCs/>
          <w:color w:val="70AD47" w:themeColor="accent6"/>
        </w:rPr>
      </w:pPr>
      <w:r w:rsidRPr="00890655">
        <w:rPr>
          <w:b/>
          <w:bCs/>
          <w:color w:val="70AD47" w:themeColor="accent6"/>
        </w:rPr>
        <w:t xml:space="preserve">App con mapa que tenga múltiples funcionalidades: </w:t>
      </w:r>
      <w:r w:rsidR="00493971" w:rsidRPr="00890655">
        <w:rPr>
          <w:b/>
          <w:bCs/>
          <w:color w:val="70AD47" w:themeColor="accent6"/>
        </w:rPr>
        <w:t>mostrar radares, zonas con mayores accidentes, aparcamientos libres en tiempo real (API),…</w:t>
      </w:r>
    </w:p>
    <w:p w14:paraId="7FF05B2F" w14:textId="35443A6C" w:rsidR="0059015B" w:rsidRDefault="0059015B" w:rsidP="00133BFC">
      <w:pPr>
        <w:rPr>
          <w:b/>
          <w:bCs/>
          <w:sz w:val="30"/>
          <w:szCs w:val="30"/>
        </w:rPr>
      </w:pPr>
      <w:r>
        <w:rPr>
          <w:b/>
          <w:bCs/>
          <w:sz w:val="30"/>
          <w:szCs w:val="30"/>
        </w:rPr>
        <w:t>TECNOLOGÍAS</w:t>
      </w:r>
    </w:p>
    <w:p w14:paraId="3A7DE346" w14:textId="306BBE7D" w:rsidR="0059015B" w:rsidRDefault="0059015B" w:rsidP="00133BFC">
      <w:r>
        <w:t xml:space="preserve">Base de datos SQL </w:t>
      </w:r>
      <w:r>
        <w:sym w:font="Wingdings" w:char="F0E0"/>
      </w:r>
      <w:r>
        <w:t xml:space="preserve"> </w:t>
      </w:r>
      <w:proofErr w:type="spellStart"/>
      <w:r>
        <w:t>Mysql</w:t>
      </w:r>
      <w:proofErr w:type="spellEnd"/>
      <w:r>
        <w:t xml:space="preserve">, </w:t>
      </w:r>
      <w:proofErr w:type="spellStart"/>
      <w:r>
        <w:t>SqlWorkbench</w:t>
      </w:r>
      <w:proofErr w:type="spellEnd"/>
    </w:p>
    <w:p w14:paraId="779A1746" w14:textId="7AA467A5" w:rsidR="0059015B" w:rsidRDefault="0059015B" w:rsidP="00133BFC">
      <w:r>
        <w:t xml:space="preserve">Express </w:t>
      </w:r>
      <w:r>
        <w:sym w:font="Wingdings" w:char="F0E0"/>
      </w:r>
      <w:r>
        <w:t xml:space="preserve"> </w:t>
      </w:r>
      <w:proofErr w:type="spellStart"/>
      <w:r>
        <w:t>Backend</w:t>
      </w:r>
      <w:proofErr w:type="spellEnd"/>
    </w:p>
    <w:p w14:paraId="11C2B963" w14:textId="0BF2E338" w:rsidR="0059015B" w:rsidRPr="0059015B" w:rsidRDefault="0059015B" w:rsidP="00133BFC">
      <w:proofErr w:type="spellStart"/>
      <w:r>
        <w:t>React</w:t>
      </w:r>
      <w:proofErr w:type="spellEnd"/>
      <w:r>
        <w:t xml:space="preserve"> </w:t>
      </w:r>
      <w:r>
        <w:sym w:font="Wingdings" w:char="F0E0"/>
      </w:r>
      <w:r>
        <w:t xml:space="preserve"> </w:t>
      </w:r>
      <w:proofErr w:type="spellStart"/>
      <w:r>
        <w:t>Frontend</w:t>
      </w:r>
      <w:proofErr w:type="spellEnd"/>
    </w:p>
    <w:p w14:paraId="559C9C4B" w14:textId="77777777" w:rsidR="0059015B" w:rsidRDefault="0059015B" w:rsidP="00133BFC"/>
    <w:p w14:paraId="11D28DEB" w14:textId="77777777" w:rsidR="00262711" w:rsidRDefault="00262711" w:rsidP="00133BFC"/>
    <w:p w14:paraId="3C33DF13" w14:textId="77777777" w:rsidR="00262711" w:rsidRDefault="00262711" w:rsidP="00133BFC"/>
    <w:p w14:paraId="5676C140" w14:textId="77777777" w:rsidR="00262711" w:rsidRDefault="00262711" w:rsidP="00133BFC"/>
    <w:p w14:paraId="241EA2D5" w14:textId="061D5F8D" w:rsidR="006C0101" w:rsidRPr="006C0101" w:rsidRDefault="006C0101" w:rsidP="00133BFC">
      <w:pPr>
        <w:rPr>
          <w:b/>
          <w:bCs/>
        </w:rPr>
      </w:pPr>
      <w:r w:rsidRPr="006C0101">
        <w:rPr>
          <w:b/>
          <w:bCs/>
        </w:rPr>
        <w:lastRenderedPageBreak/>
        <w:t xml:space="preserve">REACT-LEAFLET </w:t>
      </w:r>
      <w:r w:rsidRPr="006C0101">
        <w:rPr>
          <w:b/>
          <w:bCs/>
        </w:rPr>
        <w:sym w:font="Wingdings" w:char="F0E0"/>
      </w:r>
      <w:r w:rsidRPr="006C0101">
        <w:rPr>
          <w:b/>
          <w:bCs/>
        </w:rPr>
        <w:t xml:space="preserve"> FUNCIONALIDADES QUE PUEDO IMPLEMENTAR </w:t>
      </w:r>
      <w:r w:rsidR="005C4E2B">
        <w:rPr>
          <w:b/>
          <w:bCs/>
        </w:rPr>
        <w:br/>
        <w:t xml:space="preserve">Documentación: </w:t>
      </w:r>
      <w:hyperlink r:id="rId5" w:history="1">
        <w:r w:rsidR="005C4E2B" w:rsidRPr="00FB26AB">
          <w:rPr>
            <w:rStyle w:val="Hipervnculo"/>
            <w:b/>
            <w:bCs/>
          </w:rPr>
          <w:t>https://react-leaflet.js.org/</w:t>
        </w:r>
      </w:hyperlink>
      <w:r w:rsidR="005C4E2B">
        <w:rPr>
          <w:b/>
          <w:bCs/>
        </w:rPr>
        <w:t xml:space="preserve"> </w:t>
      </w:r>
    </w:p>
    <w:p w14:paraId="4AE820E6" w14:textId="08E403AD" w:rsidR="006C0101" w:rsidRDefault="006C0101" w:rsidP="006C0101">
      <w:pPr>
        <w:pStyle w:val="Prrafodelista"/>
        <w:numPr>
          <w:ilvl w:val="0"/>
          <w:numId w:val="1"/>
        </w:numPr>
      </w:pPr>
      <w:r>
        <w:t xml:space="preserve">Mostrar la ubicación del usuario en el mapa </w:t>
      </w:r>
      <w:r>
        <w:sym w:font="Wingdings" w:char="F0E0"/>
      </w:r>
      <w:r>
        <w:t xml:space="preserve"> </w:t>
      </w:r>
      <w:proofErr w:type="spellStart"/>
      <w:r>
        <w:t>Events</w:t>
      </w:r>
      <w:proofErr w:type="spellEnd"/>
    </w:p>
    <w:p w14:paraId="43946C03" w14:textId="450B6C80" w:rsidR="006C0101" w:rsidRDefault="006C0101" w:rsidP="006C0101">
      <w:pPr>
        <w:pStyle w:val="Prrafodelista"/>
        <w:numPr>
          <w:ilvl w:val="0"/>
          <w:numId w:val="1"/>
        </w:numPr>
      </w:pPr>
      <w:r>
        <w:t xml:space="preserve">Mostrar un </w:t>
      </w:r>
      <w:proofErr w:type="spellStart"/>
      <w:r>
        <w:t>Popup</w:t>
      </w:r>
      <w:proofErr w:type="spellEnd"/>
      <w:r>
        <w:t xml:space="preserve"> al poner el ratón encima de un </w:t>
      </w:r>
      <w:proofErr w:type="spellStart"/>
      <w:r>
        <w:t>Polygon</w:t>
      </w:r>
      <w:proofErr w:type="spellEnd"/>
      <w:r>
        <w:t xml:space="preserve">, </w:t>
      </w:r>
      <w:proofErr w:type="spellStart"/>
      <w:proofErr w:type="gramStart"/>
      <w:r>
        <w:t>Marker</w:t>
      </w:r>
      <w:proofErr w:type="spellEnd"/>
      <w:r>
        <w:t>,…</w:t>
      </w:r>
      <w:proofErr w:type="gramEnd"/>
      <w:r>
        <w:t xml:space="preserve"> </w:t>
      </w:r>
      <w:r>
        <w:sym w:font="Wingdings" w:char="F0E0"/>
      </w:r>
      <w:r>
        <w:t xml:space="preserve"> </w:t>
      </w:r>
      <w:proofErr w:type="spellStart"/>
      <w:r>
        <w:t>Tooltips</w:t>
      </w:r>
      <w:proofErr w:type="spellEnd"/>
    </w:p>
    <w:p w14:paraId="7B51DD97" w14:textId="51BD348E" w:rsidR="008416EA" w:rsidRPr="008416EA" w:rsidRDefault="008416EA" w:rsidP="009A5DC0">
      <w:pPr>
        <w:pStyle w:val="Prrafodelista"/>
        <w:numPr>
          <w:ilvl w:val="0"/>
          <w:numId w:val="1"/>
        </w:numPr>
        <w:rPr>
          <w:b/>
          <w:bCs/>
        </w:rPr>
      </w:pPr>
      <w:r w:rsidRPr="008416EA">
        <w:rPr>
          <w:b/>
          <w:bCs/>
        </w:rPr>
        <w:t xml:space="preserve">Hacer el mostrar todas las zonas o </w:t>
      </w:r>
      <w:proofErr w:type="spellStart"/>
      <w:r w:rsidRPr="008416EA">
        <w:rPr>
          <w:b/>
          <w:bCs/>
        </w:rPr>
        <w:t>markers</w:t>
      </w:r>
      <w:proofErr w:type="spellEnd"/>
      <w:r w:rsidRPr="008416EA">
        <w:rPr>
          <w:b/>
          <w:bCs/>
        </w:rPr>
        <w:t xml:space="preserve"> concretos de otra manera </w:t>
      </w:r>
      <w:r w:rsidRPr="008416EA">
        <w:rPr>
          <w:b/>
          <w:bCs/>
        </w:rPr>
        <w:sym w:font="Wingdings" w:char="F0E0"/>
      </w:r>
      <w:r w:rsidRPr="008416EA">
        <w:rPr>
          <w:b/>
          <w:bCs/>
        </w:rPr>
        <w:t xml:space="preserve"> </w:t>
      </w:r>
      <w:proofErr w:type="spellStart"/>
      <w:r w:rsidRPr="008416EA">
        <w:rPr>
          <w:b/>
          <w:bCs/>
        </w:rPr>
        <w:t>Layers</w:t>
      </w:r>
      <w:proofErr w:type="spellEnd"/>
      <w:r w:rsidRPr="008416EA">
        <w:rPr>
          <w:b/>
          <w:bCs/>
        </w:rPr>
        <w:t xml:space="preserve"> Control</w:t>
      </w:r>
    </w:p>
    <w:p w14:paraId="6D875E21" w14:textId="47453FF5" w:rsidR="008416EA" w:rsidRPr="0009325C" w:rsidRDefault="008416EA" w:rsidP="008416EA">
      <w:pPr>
        <w:pStyle w:val="Prrafodelista"/>
        <w:numPr>
          <w:ilvl w:val="0"/>
          <w:numId w:val="1"/>
        </w:numPr>
        <w:rPr>
          <w:b/>
          <w:bCs/>
          <w:color w:val="70AD47" w:themeColor="accent6"/>
        </w:rPr>
      </w:pPr>
      <w:r w:rsidRPr="0009325C">
        <w:rPr>
          <w:b/>
          <w:bCs/>
          <w:color w:val="70AD47" w:themeColor="accent6"/>
        </w:rPr>
        <w:t xml:space="preserve">Colocar un marcador en el mapa. Usos: Colocar un marcador en el mapa y mostrar los datos en un radio definido (accidentes, estacionamientos, </w:t>
      </w:r>
      <w:proofErr w:type="gramStart"/>
      <w:r w:rsidRPr="0009325C">
        <w:rPr>
          <w:b/>
          <w:bCs/>
          <w:color w:val="70AD47" w:themeColor="accent6"/>
        </w:rPr>
        <w:t>radares,…</w:t>
      </w:r>
      <w:proofErr w:type="gramEnd"/>
      <w:r w:rsidRPr="0009325C">
        <w:rPr>
          <w:b/>
          <w:bCs/>
          <w:color w:val="70AD47" w:themeColor="accent6"/>
        </w:rPr>
        <w:t xml:space="preserve">) </w:t>
      </w:r>
      <w:r w:rsidRPr="0009325C">
        <w:rPr>
          <w:b/>
          <w:bCs/>
          <w:color w:val="70AD47" w:themeColor="accent6"/>
        </w:rPr>
        <w:sym w:font="Wingdings" w:char="F0E0"/>
      </w:r>
      <w:r w:rsidRPr="0009325C">
        <w:rPr>
          <w:b/>
          <w:bCs/>
          <w:color w:val="70AD47" w:themeColor="accent6"/>
        </w:rPr>
        <w:t xml:space="preserve"> </w:t>
      </w:r>
      <w:proofErr w:type="spellStart"/>
      <w:r w:rsidRPr="0009325C">
        <w:rPr>
          <w:b/>
          <w:bCs/>
          <w:color w:val="70AD47" w:themeColor="accent6"/>
        </w:rPr>
        <w:t>Draggable</w:t>
      </w:r>
      <w:proofErr w:type="spellEnd"/>
      <w:r w:rsidRPr="0009325C">
        <w:rPr>
          <w:b/>
          <w:bCs/>
          <w:color w:val="70AD47" w:themeColor="accent6"/>
        </w:rPr>
        <w:t xml:space="preserve"> </w:t>
      </w:r>
      <w:proofErr w:type="spellStart"/>
      <w:r w:rsidRPr="0009325C">
        <w:rPr>
          <w:b/>
          <w:bCs/>
          <w:color w:val="70AD47" w:themeColor="accent6"/>
        </w:rPr>
        <w:t>marker</w:t>
      </w:r>
      <w:proofErr w:type="spellEnd"/>
    </w:p>
    <w:p w14:paraId="7991940A" w14:textId="6E9223B3" w:rsidR="008416EA" w:rsidRPr="008416EA" w:rsidRDefault="008416EA" w:rsidP="008416EA">
      <w:pPr>
        <w:pStyle w:val="Prrafodelista"/>
        <w:numPr>
          <w:ilvl w:val="0"/>
          <w:numId w:val="1"/>
        </w:numPr>
        <w:rPr>
          <w:b/>
          <w:bCs/>
        </w:rPr>
      </w:pPr>
      <w:r w:rsidRPr="009049A8">
        <w:rPr>
          <w:b/>
          <w:bCs/>
          <w:color w:val="70AD47" w:themeColor="accent6"/>
        </w:rPr>
        <w:t xml:space="preserve">Viajar por el mapa dando </w:t>
      </w:r>
      <w:proofErr w:type="spellStart"/>
      <w:proofErr w:type="gramStart"/>
      <w:r w:rsidRPr="009049A8">
        <w:rPr>
          <w:b/>
          <w:bCs/>
          <w:color w:val="70AD47" w:themeColor="accent6"/>
        </w:rPr>
        <w:t>click</w:t>
      </w:r>
      <w:proofErr w:type="spellEnd"/>
      <w:proofErr w:type="gramEnd"/>
      <w:r w:rsidRPr="009049A8">
        <w:rPr>
          <w:b/>
          <w:bCs/>
          <w:color w:val="70AD47" w:themeColor="accent6"/>
        </w:rPr>
        <w:t xml:space="preserve"> en lugar de arrastrándose </w:t>
      </w:r>
      <w:r w:rsidRPr="009049A8">
        <w:rPr>
          <w:b/>
          <w:bCs/>
          <w:color w:val="70AD47" w:themeColor="accent6"/>
        </w:rPr>
        <w:sym w:font="Wingdings" w:char="F0E0"/>
      </w:r>
      <w:r w:rsidRPr="009049A8">
        <w:rPr>
          <w:b/>
          <w:bCs/>
          <w:color w:val="70AD47" w:themeColor="accent6"/>
        </w:rPr>
        <w:t xml:space="preserve"> </w:t>
      </w:r>
      <w:proofErr w:type="spellStart"/>
      <w:r w:rsidRPr="009049A8">
        <w:rPr>
          <w:b/>
          <w:bCs/>
          <w:color w:val="70AD47" w:themeColor="accent6"/>
        </w:rPr>
        <w:t>Animated</w:t>
      </w:r>
      <w:proofErr w:type="spellEnd"/>
      <w:r w:rsidRPr="009049A8">
        <w:rPr>
          <w:b/>
          <w:bCs/>
          <w:color w:val="70AD47" w:themeColor="accent6"/>
        </w:rPr>
        <w:t xml:space="preserve"> </w:t>
      </w:r>
      <w:proofErr w:type="spellStart"/>
      <w:r w:rsidRPr="009049A8">
        <w:rPr>
          <w:b/>
          <w:bCs/>
          <w:color w:val="70AD47" w:themeColor="accent6"/>
        </w:rPr>
        <w:t>panning</w:t>
      </w:r>
      <w:proofErr w:type="spellEnd"/>
    </w:p>
    <w:p w14:paraId="29BEDF5D" w14:textId="29A391B7" w:rsidR="009441BD" w:rsidRPr="00A27EEC" w:rsidRDefault="008416EA" w:rsidP="00133BFC">
      <w:pPr>
        <w:pStyle w:val="Prrafodelista"/>
        <w:numPr>
          <w:ilvl w:val="0"/>
          <w:numId w:val="1"/>
        </w:numPr>
        <w:rPr>
          <w:color w:val="70AD47" w:themeColor="accent6"/>
        </w:rPr>
      </w:pPr>
      <w:r w:rsidRPr="00A27EEC">
        <w:rPr>
          <w:color w:val="70AD47" w:themeColor="accent6"/>
        </w:rPr>
        <w:t xml:space="preserve">Añadir un botón que vuelva a centrar el mapa </w:t>
      </w:r>
      <w:r w:rsidRPr="00A27EEC">
        <w:rPr>
          <w:color w:val="70AD47" w:themeColor="accent6"/>
        </w:rPr>
        <w:sym w:font="Wingdings" w:char="F0E0"/>
      </w:r>
      <w:r w:rsidRPr="00A27EEC">
        <w:rPr>
          <w:color w:val="70AD47" w:themeColor="accent6"/>
        </w:rPr>
        <w:t xml:space="preserve"> </w:t>
      </w:r>
      <w:proofErr w:type="spellStart"/>
      <w:r w:rsidRPr="00A27EEC">
        <w:rPr>
          <w:color w:val="70AD47" w:themeColor="accent6"/>
        </w:rPr>
        <w:t>External</w:t>
      </w:r>
      <w:proofErr w:type="spellEnd"/>
      <w:r w:rsidRPr="00A27EEC">
        <w:rPr>
          <w:color w:val="70AD47" w:themeColor="accent6"/>
        </w:rPr>
        <w:t xml:space="preserve"> </w:t>
      </w:r>
      <w:proofErr w:type="spellStart"/>
      <w:r w:rsidRPr="00A27EEC">
        <w:rPr>
          <w:color w:val="70AD47" w:themeColor="accent6"/>
        </w:rPr>
        <w:t>state</w:t>
      </w:r>
      <w:proofErr w:type="spellEnd"/>
    </w:p>
    <w:p w14:paraId="4E29A2A7" w14:textId="5F1CE7AC" w:rsidR="000F5FA9" w:rsidRDefault="005C4E2B" w:rsidP="00133BFC">
      <w:pPr>
        <w:rPr>
          <w:b/>
          <w:bCs/>
        </w:rPr>
      </w:pPr>
      <w:r>
        <w:rPr>
          <w:b/>
          <w:bCs/>
        </w:rPr>
        <w:t xml:space="preserve">RECHARTS </w:t>
      </w:r>
      <w:r w:rsidRPr="005C4E2B">
        <w:rPr>
          <w:b/>
          <w:bCs/>
        </w:rPr>
        <w:sym w:font="Wingdings" w:char="F0E0"/>
      </w:r>
      <w:r>
        <w:rPr>
          <w:b/>
          <w:bCs/>
        </w:rPr>
        <w:t xml:space="preserve"> FUNCIONALIDADES QUE PUEDO IMPLEMENTAR </w:t>
      </w:r>
      <w:r>
        <w:rPr>
          <w:b/>
          <w:bCs/>
        </w:rPr>
        <w:br/>
        <w:t xml:space="preserve">Documentación: </w:t>
      </w:r>
      <w:hyperlink r:id="rId6" w:history="1">
        <w:r w:rsidRPr="00FB26AB">
          <w:rPr>
            <w:rStyle w:val="Hipervnculo"/>
            <w:b/>
            <w:bCs/>
          </w:rPr>
          <w:t>https://recharts.org/en-US/guide</w:t>
        </w:r>
      </w:hyperlink>
      <w:r>
        <w:rPr>
          <w:b/>
          <w:bCs/>
        </w:rPr>
        <w:t xml:space="preserve"> </w:t>
      </w:r>
      <w:r w:rsidR="000F5FA9">
        <w:rPr>
          <w:b/>
          <w:bCs/>
        </w:rPr>
        <w:br/>
        <w:t xml:space="preserve">Blog sobre </w:t>
      </w:r>
      <w:proofErr w:type="spellStart"/>
      <w:r w:rsidR="000F5FA9">
        <w:rPr>
          <w:b/>
          <w:bCs/>
        </w:rPr>
        <w:t>como</w:t>
      </w:r>
      <w:proofErr w:type="spellEnd"/>
      <w:r w:rsidR="000F5FA9">
        <w:rPr>
          <w:b/>
          <w:bCs/>
        </w:rPr>
        <w:t xml:space="preserve"> crear un mapa de calor: </w:t>
      </w:r>
      <w:hyperlink r:id="rId7" w:history="1">
        <w:r w:rsidR="000F5FA9" w:rsidRPr="00FB26AB">
          <w:rPr>
            <w:rStyle w:val="Hipervnculo"/>
            <w:b/>
            <w:bCs/>
          </w:rPr>
          <w:t>https://medium.com/swlh/creating-a-football-heat-map-react-component-with-recharts-ff310162cee0</w:t>
        </w:r>
      </w:hyperlink>
    </w:p>
    <w:p w14:paraId="65F2DDF4" w14:textId="037352B7" w:rsidR="0063182D" w:rsidRPr="0063182D" w:rsidRDefault="000F5FA9" w:rsidP="00264D56">
      <w:pPr>
        <w:pStyle w:val="Prrafodelista"/>
        <w:numPr>
          <w:ilvl w:val="0"/>
          <w:numId w:val="1"/>
        </w:numPr>
        <w:ind w:left="1416" w:hanging="1056"/>
        <w:rPr>
          <w:b/>
          <w:bCs/>
        </w:rPr>
      </w:pPr>
      <w:proofErr w:type="spellStart"/>
      <w:r>
        <w:t>SameDataComposedChart</w:t>
      </w:r>
      <w:proofErr w:type="spellEnd"/>
      <w:r w:rsidR="0063182D">
        <w:t xml:space="preserve">: Muestra </w:t>
      </w:r>
      <w:proofErr w:type="spellStart"/>
      <w:r w:rsidR="0063182D">
        <w:t>barCharts</w:t>
      </w:r>
      <w:proofErr w:type="spellEnd"/>
      <w:r w:rsidR="0063182D">
        <w:t xml:space="preserve"> y una línea que muestra la progresión de una a la otra. </w:t>
      </w:r>
      <w:r w:rsidR="0063182D">
        <w:br/>
        <w:t>Usos:</w:t>
      </w:r>
    </w:p>
    <w:p w14:paraId="76FAF093" w14:textId="5B18F5C8" w:rsidR="0063182D" w:rsidRPr="0063182D" w:rsidRDefault="0063182D" w:rsidP="0063182D">
      <w:pPr>
        <w:pStyle w:val="Prrafodelista"/>
        <w:numPr>
          <w:ilvl w:val="1"/>
          <w:numId w:val="1"/>
        </w:numPr>
        <w:rPr>
          <w:b/>
          <w:bCs/>
        </w:rPr>
      </w:pPr>
      <w:r>
        <w:t>Tráfico: Puedo usarlo para mostrar el flujo de tráfico de una estación/distrito en un periodo de tiempo determinado</w:t>
      </w:r>
      <w:r w:rsidR="00AB2C26">
        <w:t xml:space="preserve"> </w:t>
      </w:r>
      <w:r w:rsidR="00AB2C26">
        <w:br/>
        <w:t>(</w:t>
      </w:r>
      <w:proofErr w:type="gramStart"/>
      <w:r w:rsidR="00AB2C26">
        <w:t>MOSTRARLO EN PÁGINA APARTE?</w:t>
      </w:r>
      <w:proofErr w:type="gramEnd"/>
      <w:r w:rsidR="00AB2C26">
        <w:t>/MOSTRARLO COMO VENTANA MODAL?)</w:t>
      </w:r>
    </w:p>
    <w:p w14:paraId="5FB81D9A" w14:textId="14D0BCFE" w:rsidR="009441BD" w:rsidRDefault="000F5FA9" w:rsidP="002E7A73">
      <w:pPr>
        <w:pStyle w:val="Prrafodelista"/>
        <w:numPr>
          <w:ilvl w:val="0"/>
          <w:numId w:val="1"/>
        </w:numPr>
      </w:pPr>
      <w:proofErr w:type="spellStart"/>
      <w:r>
        <w:t>BrushBarChart</w:t>
      </w:r>
      <w:proofErr w:type="spellEnd"/>
      <w:r>
        <w:t xml:space="preserve">: Permite cargar un </w:t>
      </w:r>
      <w:proofErr w:type="spellStart"/>
      <w:r>
        <w:t>BarChart</w:t>
      </w:r>
      <w:proofErr w:type="spellEnd"/>
      <w:r>
        <w:t xml:space="preserve"> con muchísimas barras y tener debajo un elemento con el que hacer </w:t>
      </w:r>
      <w:proofErr w:type="gramStart"/>
      <w:r>
        <w:t>zoom</w:t>
      </w:r>
      <w:proofErr w:type="gramEnd"/>
      <w:r>
        <w:t xml:space="preserve"> y desplazarse por el </w:t>
      </w:r>
      <w:proofErr w:type="spellStart"/>
      <w:r>
        <w:t>grid</w:t>
      </w:r>
      <w:proofErr w:type="spellEnd"/>
      <w:r>
        <w:t>.</w:t>
      </w:r>
      <w:r>
        <w:br/>
        <w:t>Usos:</w:t>
      </w:r>
    </w:p>
    <w:p w14:paraId="7A5BA1C6" w14:textId="14FF9625" w:rsidR="0063182D" w:rsidRDefault="000F5FA9" w:rsidP="0063182D">
      <w:pPr>
        <w:pStyle w:val="Prrafodelista"/>
        <w:numPr>
          <w:ilvl w:val="1"/>
          <w:numId w:val="1"/>
        </w:numPr>
      </w:pPr>
      <w:r>
        <w:t xml:space="preserve">Tráfico: Para mostrar el </w:t>
      </w:r>
      <w:proofErr w:type="spellStart"/>
      <w:r>
        <w:t>trafico</w:t>
      </w:r>
      <w:proofErr w:type="spellEnd"/>
      <w:r>
        <w:t xml:space="preserve"> de cada distrito</w:t>
      </w:r>
      <w:r w:rsidR="0063182D">
        <w:t>/estación (Puedo mostrarlo ordenado de mayor a menos o viceversa)</w:t>
      </w:r>
      <w:r w:rsidR="00AB2C26">
        <w:t xml:space="preserve">. Al mostrarlo debo de deshabilitar el </w:t>
      </w:r>
      <w:proofErr w:type="spellStart"/>
      <w:r w:rsidR="00AB2C26">
        <w:t>ControlLayer.Overlay</w:t>
      </w:r>
      <w:proofErr w:type="spellEnd"/>
      <w:r w:rsidR="00AB2C26">
        <w:t xml:space="preserve"> (al darle a un botón desaparece el Chart y vuelve a aparecer el </w:t>
      </w:r>
      <w:proofErr w:type="spellStart"/>
      <w:r w:rsidR="00AB2C26">
        <w:t>ControlLayer</w:t>
      </w:r>
      <w:proofErr w:type="spellEnd"/>
      <w:r w:rsidR="00AB2C26">
        <w:t xml:space="preserve">). Al </w:t>
      </w:r>
      <w:proofErr w:type="spellStart"/>
      <w:r w:rsidR="00AB2C26">
        <w:t>clickar</w:t>
      </w:r>
      <w:proofErr w:type="spellEnd"/>
      <w:r w:rsidR="00AB2C26">
        <w:t xml:space="preserve"> un Bar que se haga referencia al distrito/estación </w:t>
      </w:r>
    </w:p>
    <w:p w14:paraId="42713108" w14:textId="66D5B5B3" w:rsidR="0063182D" w:rsidRDefault="0063182D" w:rsidP="0063182D">
      <w:pPr>
        <w:numPr>
          <w:ilvl w:val="0"/>
          <w:numId w:val="1"/>
        </w:numPr>
        <w:shd w:val="clear" w:color="auto" w:fill="FFFFFF"/>
        <w:spacing w:after="0" w:line="240" w:lineRule="auto"/>
        <w:rPr>
          <w:rFonts w:cstheme="minorHAnsi"/>
        </w:rPr>
      </w:pPr>
      <w:proofErr w:type="spellStart"/>
      <w:r w:rsidRPr="0063182D">
        <w:rPr>
          <w:rFonts w:cstheme="minorHAnsi"/>
        </w:rPr>
        <w:t>CustomActiveShapePieChart</w:t>
      </w:r>
      <w:proofErr w:type="spellEnd"/>
      <w:r>
        <w:rPr>
          <w:rFonts w:cstheme="minorHAnsi"/>
        </w:rPr>
        <w:t xml:space="preserve">: Muestra un </w:t>
      </w:r>
      <w:proofErr w:type="spellStart"/>
      <w:r>
        <w:rPr>
          <w:rFonts w:cstheme="minorHAnsi"/>
        </w:rPr>
        <w:t>PieChart</w:t>
      </w:r>
      <w:proofErr w:type="spellEnd"/>
      <w:r>
        <w:rPr>
          <w:rFonts w:cstheme="minorHAnsi"/>
        </w:rPr>
        <w:t xml:space="preserve"> (círculo con datos) y al poner el ratón sobre cada zona muestra datos específicos.</w:t>
      </w:r>
      <w:r>
        <w:rPr>
          <w:rFonts w:cstheme="minorHAnsi"/>
        </w:rPr>
        <w:br/>
        <w:t>Usos:</w:t>
      </w:r>
    </w:p>
    <w:p w14:paraId="6C38278F" w14:textId="1F5621F7" w:rsidR="0063182D" w:rsidRDefault="0063182D" w:rsidP="0063182D">
      <w:pPr>
        <w:numPr>
          <w:ilvl w:val="1"/>
          <w:numId w:val="1"/>
        </w:numPr>
        <w:shd w:val="clear" w:color="auto" w:fill="FFFFFF"/>
        <w:spacing w:after="0" w:line="240" w:lineRule="auto"/>
        <w:rPr>
          <w:rFonts w:cstheme="minorHAnsi"/>
        </w:rPr>
      </w:pPr>
      <w:r>
        <w:rPr>
          <w:rFonts w:cstheme="minorHAnsi"/>
        </w:rPr>
        <w:t>Accidentes: Mostrar estadísticas sobre una característica concreta (</w:t>
      </w:r>
      <w:proofErr w:type="gramStart"/>
      <w:r>
        <w:rPr>
          <w:rFonts w:cstheme="minorHAnsi"/>
        </w:rPr>
        <w:t xml:space="preserve">accidentes por el tipo de vehículo, tipo de accidente, </w:t>
      </w:r>
      <w:r w:rsidR="00AB2C26">
        <w:rPr>
          <w:rFonts w:cstheme="minorHAnsi"/>
        </w:rPr>
        <w:t>tipo de lesión por significado?</w:t>
      </w:r>
      <w:proofErr w:type="gramEnd"/>
      <w:r>
        <w:rPr>
          <w:rFonts w:cstheme="minorHAnsi"/>
        </w:rPr>
        <w:t>)</w:t>
      </w:r>
    </w:p>
    <w:p w14:paraId="544E79C3" w14:textId="77777777" w:rsidR="00AB2C26" w:rsidRDefault="00AB2C26" w:rsidP="00AB2C26">
      <w:pPr>
        <w:shd w:val="clear" w:color="auto" w:fill="FFFFFF"/>
        <w:spacing w:after="0" w:line="240" w:lineRule="auto"/>
        <w:rPr>
          <w:rFonts w:cstheme="minorHAnsi"/>
        </w:rPr>
      </w:pPr>
    </w:p>
    <w:p w14:paraId="2DD80C17" w14:textId="68229317" w:rsidR="00AB2C26" w:rsidRPr="0063182D" w:rsidRDefault="00AB2C26" w:rsidP="00AB2C26">
      <w:pPr>
        <w:shd w:val="clear" w:color="auto" w:fill="FFFFFF"/>
        <w:spacing w:after="0" w:line="240" w:lineRule="auto"/>
        <w:rPr>
          <w:rFonts w:cstheme="minorHAnsi"/>
        </w:rPr>
      </w:pPr>
      <w:r>
        <w:rPr>
          <w:rFonts w:cstheme="minorHAnsi"/>
        </w:rPr>
        <w:t xml:space="preserve">MOSTRAR CHARTS EN LOS ESTACIONAMIENTOS (TIPO QUE ZONAS TIENEN MAS ESTACIONAMIENTOS) </w:t>
      </w:r>
    </w:p>
    <w:p w14:paraId="048EAC7F" w14:textId="77777777" w:rsidR="009441BD" w:rsidRDefault="009441BD" w:rsidP="00133BFC"/>
    <w:p w14:paraId="0B5FA506" w14:textId="77777777" w:rsidR="00197C7A" w:rsidRDefault="00197C7A" w:rsidP="00197C7A">
      <w:pPr>
        <w:rPr>
          <w:b/>
          <w:bCs/>
        </w:rPr>
      </w:pPr>
      <w:r>
        <w:rPr>
          <w:b/>
          <w:bCs/>
        </w:rPr>
        <w:t xml:space="preserve">Bootstrap </w:t>
      </w:r>
      <w:r w:rsidRPr="00197C7A">
        <w:rPr>
          <w:b/>
          <w:bCs/>
        </w:rPr>
        <w:sym w:font="Wingdings" w:char="F0E0"/>
      </w:r>
      <w:r>
        <w:rPr>
          <w:b/>
          <w:bCs/>
        </w:rPr>
        <w:t xml:space="preserve"> Mejoras en la interfaz</w:t>
      </w:r>
      <w:r>
        <w:rPr>
          <w:b/>
          <w:bCs/>
        </w:rPr>
        <w:br/>
        <w:t xml:space="preserve">Documentación: </w:t>
      </w:r>
      <w:hyperlink r:id="rId8" w:history="1">
        <w:r w:rsidRPr="00D57DE4">
          <w:rPr>
            <w:rStyle w:val="Hipervnculo"/>
            <w:b/>
            <w:bCs/>
          </w:rPr>
          <w:t>https://getbootstrap.com/docs/5.3/getting-started/introduction/</w:t>
        </w:r>
      </w:hyperlink>
    </w:p>
    <w:p w14:paraId="7BFE6135" w14:textId="77777777" w:rsidR="00197C7A" w:rsidRPr="00197C7A" w:rsidRDefault="00197C7A" w:rsidP="00197C7A">
      <w:pPr>
        <w:pStyle w:val="Prrafodelista"/>
        <w:numPr>
          <w:ilvl w:val="0"/>
          <w:numId w:val="1"/>
        </w:numPr>
        <w:rPr>
          <w:b/>
          <w:bCs/>
        </w:rPr>
      </w:pPr>
      <w:proofErr w:type="spellStart"/>
      <w:r>
        <w:t>Forms</w:t>
      </w:r>
      <w:proofErr w:type="spellEnd"/>
      <w:r>
        <w:t xml:space="preserve"> </w:t>
      </w:r>
      <w:r>
        <w:sym w:font="Wingdings" w:char="F0E0"/>
      </w:r>
      <w:r>
        <w:t xml:space="preserve"> </w:t>
      </w:r>
      <w:proofErr w:type="spellStart"/>
      <w:r>
        <w:t>Validation</w:t>
      </w:r>
      <w:proofErr w:type="spellEnd"/>
    </w:p>
    <w:p w14:paraId="004D46F7" w14:textId="77777777" w:rsidR="00197C7A" w:rsidRPr="00256B89" w:rsidRDefault="00197C7A" w:rsidP="00197C7A">
      <w:pPr>
        <w:pStyle w:val="Prrafodelista"/>
        <w:numPr>
          <w:ilvl w:val="0"/>
          <w:numId w:val="1"/>
        </w:numPr>
        <w:rPr>
          <w:b/>
          <w:bCs/>
          <w:color w:val="70AD47" w:themeColor="accent6"/>
        </w:rPr>
      </w:pPr>
      <w:proofErr w:type="spellStart"/>
      <w:r w:rsidRPr="00256B89">
        <w:rPr>
          <w:color w:val="70AD47" w:themeColor="accent6"/>
        </w:rPr>
        <w:t>Range</w:t>
      </w:r>
      <w:proofErr w:type="spellEnd"/>
      <w:r w:rsidRPr="00256B89">
        <w:rPr>
          <w:color w:val="70AD47" w:themeColor="accent6"/>
        </w:rPr>
        <w:t xml:space="preserve"> </w:t>
      </w:r>
      <w:r w:rsidRPr="00256B89">
        <w:rPr>
          <w:color w:val="70AD47" w:themeColor="accent6"/>
        </w:rPr>
        <w:sym w:font="Wingdings" w:char="F0E0"/>
      </w:r>
      <w:r w:rsidRPr="00256B89">
        <w:rPr>
          <w:color w:val="70AD47" w:themeColor="accent6"/>
        </w:rPr>
        <w:t xml:space="preserve"> Para el radio de la ubicación en accidentes</w:t>
      </w:r>
    </w:p>
    <w:p w14:paraId="37C61B0E" w14:textId="77777777" w:rsidR="00197C7A" w:rsidRPr="00197C7A" w:rsidRDefault="00197C7A" w:rsidP="00197C7A">
      <w:pPr>
        <w:pStyle w:val="Prrafodelista"/>
        <w:numPr>
          <w:ilvl w:val="0"/>
          <w:numId w:val="1"/>
        </w:numPr>
        <w:rPr>
          <w:b/>
          <w:bCs/>
        </w:rPr>
      </w:pPr>
      <w:proofErr w:type="spellStart"/>
      <w:r>
        <w:t>Toggle</w:t>
      </w:r>
      <w:proofErr w:type="spellEnd"/>
      <w:r>
        <w:t xml:space="preserve"> </w:t>
      </w:r>
      <w:proofErr w:type="spellStart"/>
      <w:r>
        <w:t>button</w:t>
      </w:r>
      <w:proofErr w:type="spellEnd"/>
      <w:r>
        <w:t xml:space="preserve">, Input </w:t>
      </w:r>
      <w:proofErr w:type="spellStart"/>
      <w:r>
        <w:t>group</w:t>
      </w:r>
      <w:proofErr w:type="spellEnd"/>
      <w:r>
        <w:t>,…</w:t>
      </w:r>
    </w:p>
    <w:p w14:paraId="6C26A76E" w14:textId="4515C4F8" w:rsidR="00197C7A" w:rsidRPr="00197C7A" w:rsidRDefault="00197C7A" w:rsidP="00197C7A">
      <w:pPr>
        <w:pStyle w:val="Prrafodelista"/>
        <w:numPr>
          <w:ilvl w:val="0"/>
          <w:numId w:val="1"/>
        </w:numPr>
        <w:rPr>
          <w:b/>
          <w:bCs/>
        </w:rPr>
      </w:pPr>
      <w:proofErr w:type="spellStart"/>
      <w:r>
        <w:t>Tooltips</w:t>
      </w:r>
      <w:proofErr w:type="spellEnd"/>
      <w:r>
        <w:t xml:space="preserve"> </w:t>
      </w:r>
      <w:r>
        <w:sym w:font="Wingdings" w:char="F0E0"/>
      </w:r>
      <w:r>
        <w:t xml:space="preserve"> Para mostrar mensajes en el formulario que notifiquen (hace falta Popper)</w:t>
      </w:r>
      <w:r w:rsidR="00F17039">
        <w:t xml:space="preserve"> + Mostrar mensajes al poner el ratón encima de un botón o cualquier otra cosa</w:t>
      </w:r>
    </w:p>
    <w:p w14:paraId="6DFB7511" w14:textId="77777777" w:rsidR="00197C7A" w:rsidRPr="00197C7A" w:rsidRDefault="00197C7A" w:rsidP="00197C7A">
      <w:pPr>
        <w:pStyle w:val="Prrafodelista"/>
        <w:numPr>
          <w:ilvl w:val="0"/>
          <w:numId w:val="1"/>
        </w:numPr>
        <w:rPr>
          <w:b/>
          <w:bCs/>
        </w:rPr>
      </w:pPr>
      <w:proofErr w:type="spellStart"/>
      <w:r>
        <w:lastRenderedPageBreak/>
        <w:t>Placeholders</w:t>
      </w:r>
      <w:proofErr w:type="spellEnd"/>
      <w:r>
        <w:t xml:space="preserve"> </w:t>
      </w:r>
      <w:r>
        <w:sym w:font="Wingdings" w:char="F0E0"/>
      </w:r>
      <w:r>
        <w:t xml:space="preserve"> Mostrarlos cuando este cargando la </w:t>
      </w:r>
      <w:proofErr w:type="spellStart"/>
      <w:r>
        <w:t>pagina</w:t>
      </w:r>
      <w:proofErr w:type="spellEnd"/>
      <w:r>
        <w:t>?</w:t>
      </w:r>
    </w:p>
    <w:p w14:paraId="57E6A4BA" w14:textId="77777777" w:rsidR="00BF7010" w:rsidRPr="00BF7010" w:rsidRDefault="00197C7A" w:rsidP="00197C7A">
      <w:pPr>
        <w:pStyle w:val="Prrafodelista"/>
        <w:numPr>
          <w:ilvl w:val="0"/>
          <w:numId w:val="1"/>
        </w:numPr>
        <w:rPr>
          <w:b/>
          <w:bCs/>
        </w:rPr>
      </w:pPr>
      <w:proofErr w:type="spellStart"/>
      <w:r>
        <w:t>Spinners</w:t>
      </w:r>
      <w:proofErr w:type="spellEnd"/>
      <w:r>
        <w:t xml:space="preserve"> </w:t>
      </w:r>
      <w:r>
        <w:sym w:font="Wingdings" w:char="F0E0"/>
      </w:r>
      <w:r>
        <w:t xml:space="preserve"> Cambiar el </w:t>
      </w:r>
      <w:proofErr w:type="spellStart"/>
      <w:r>
        <w:t>loading</w:t>
      </w:r>
      <w:proofErr w:type="spellEnd"/>
      <w:r>
        <w:t xml:space="preserve"> por un </w:t>
      </w:r>
      <w:proofErr w:type="spellStart"/>
      <w:r>
        <w:t>spinner</w:t>
      </w:r>
      <w:proofErr w:type="spellEnd"/>
      <w:r>
        <w:t>?</w:t>
      </w:r>
    </w:p>
    <w:p w14:paraId="3FDC52E8" w14:textId="77777777" w:rsidR="00B641B6" w:rsidRPr="00E31F8C" w:rsidRDefault="00BF7010" w:rsidP="00197C7A">
      <w:pPr>
        <w:pStyle w:val="Prrafodelista"/>
        <w:numPr>
          <w:ilvl w:val="0"/>
          <w:numId w:val="1"/>
        </w:numPr>
        <w:rPr>
          <w:b/>
          <w:bCs/>
          <w:color w:val="70AD47" w:themeColor="accent6"/>
        </w:rPr>
      </w:pPr>
      <w:r w:rsidRPr="00E31F8C">
        <w:rPr>
          <w:color w:val="70AD47" w:themeColor="accent6"/>
        </w:rPr>
        <w:t>Shadow detrás de los mapas?</w:t>
      </w:r>
    </w:p>
    <w:p w14:paraId="37C4F40E" w14:textId="77777777" w:rsidR="00B641B6" w:rsidRPr="00B641B6" w:rsidRDefault="00B641B6" w:rsidP="00197C7A">
      <w:pPr>
        <w:pStyle w:val="Prrafodelista"/>
        <w:numPr>
          <w:ilvl w:val="0"/>
          <w:numId w:val="1"/>
        </w:numPr>
        <w:rPr>
          <w:b/>
          <w:bCs/>
        </w:rPr>
      </w:pPr>
      <w:r>
        <w:t xml:space="preserve">Iconos Bootstrap. 2 usos: </w:t>
      </w:r>
      <w:proofErr w:type="spellStart"/>
      <w:r>
        <w:t>svg</w:t>
      </w:r>
      <w:proofErr w:type="spellEnd"/>
      <w:r>
        <w:t xml:space="preserve"> (copiar y pegar) | &lt;i&gt; (hay que meter el </w:t>
      </w:r>
      <w:proofErr w:type="spellStart"/>
      <w:r>
        <w:t>cdn</w:t>
      </w:r>
      <w:proofErr w:type="spellEnd"/>
      <w:r>
        <w:t xml:space="preserve"> o enlace en el proyecto)</w:t>
      </w:r>
    </w:p>
    <w:p w14:paraId="21DE2CA5" w14:textId="77777777" w:rsidR="00B90307" w:rsidRPr="00B90307" w:rsidRDefault="00A74ED1" w:rsidP="00197C7A">
      <w:pPr>
        <w:pStyle w:val="Prrafodelista"/>
        <w:numPr>
          <w:ilvl w:val="0"/>
          <w:numId w:val="1"/>
        </w:numPr>
        <w:rPr>
          <w:b/>
          <w:bCs/>
        </w:rPr>
      </w:pPr>
      <w:r>
        <w:t xml:space="preserve">Agregar fuentes con Google </w:t>
      </w:r>
      <w:proofErr w:type="spellStart"/>
      <w:r>
        <w:t>fonts</w:t>
      </w:r>
      <w:proofErr w:type="spellEnd"/>
      <w:r>
        <w:t xml:space="preserve">: meter los </w:t>
      </w:r>
      <w:proofErr w:type="gramStart"/>
      <w:r>
        <w:t>links</w:t>
      </w:r>
      <w:proofErr w:type="gramEnd"/>
      <w:r>
        <w:t xml:space="preserve"> en el index.html</w:t>
      </w:r>
    </w:p>
    <w:p w14:paraId="7F41CA8C" w14:textId="77777777" w:rsidR="005C768F" w:rsidRPr="005C768F" w:rsidRDefault="00B90307" w:rsidP="00197C7A">
      <w:pPr>
        <w:pStyle w:val="Prrafodelista"/>
        <w:numPr>
          <w:ilvl w:val="0"/>
          <w:numId w:val="1"/>
        </w:numPr>
        <w:rPr>
          <w:b/>
          <w:bCs/>
        </w:rPr>
      </w:pPr>
      <w:r w:rsidRPr="00E31F8C">
        <w:rPr>
          <w:color w:val="70AD47" w:themeColor="accent6"/>
        </w:rPr>
        <w:t xml:space="preserve">Usar posicionamiento </w:t>
      </w:r>
      <w:proofErr w:type="spellStart"/>
      <w:r w:rsidRPr="00E31F8C">
        <w:rPr>
          <w:color w:val="70AD47" w:themeColor="accent6"/>
        </w:rPr>
        <w:t>sticky</w:t>
      </w:r>
      <w:proofErr w:type="spellEnd"/>
      <w:r w:rsidRPr="00E31F8C">
        <w:rPr>
          <w:color w:val="70AD47" w:themeColor="accent6"/>
        </w:rPr>
        <w:t xml:space="preserve"> en el </w:t>
      </w:r>
      <w:proofErr w:type="spellStart"/>
      <w:r w:rsidRPr="00E31F8C">
        <w:rPr>
          <w:color w:val="70AD47" w:themeColor="accent6"/>
        </w:rPr>
        <w:t>navbar</w:t>
      </w:r>
      <w:proofErr w:type="spellEnd"/>
      <w:r w:rsidRPr="00E31F8C">
        <w:rPr>
          <w:color w:val="70AD47" w:themeColor="accent6"/>
        </w:rPr>
        <w:t xml:space="preserve"> para fijarlo arriba</w:t>
      </w:r>
    </w:p>
    <w:p w14:paraId="5D899F57" w14:textId="77777777" w:rsidR="006D5793" w:rsidRDefault="005C768F" w:rsidP="00197C7A">
      <w:pPr>
        <w:pStyle w:val="Prrafodelista"/>
        <w:numPr>
          <w:ilvl w:val="0"/>
          <w:numId w:val="1"/>
        </w:numPr>
      </w:pPr>
      <w:proofErr w:type="spellStart"/>
      <w:r w:rsidRPr="005C768F">
        <w:t>Alerts</w:t>
      </w:r>
      <w:proofErr w:type="spellEnd"/>
      <w:r>
        <w:t xml:space="preserve"> para el manejo de errores (</w:t>
      </w:r>
      <w:proofErr w:type="spellStart"/>
      <w:r>
        <w:t>Dismissing</w:t>
      </w:r>
      <w:proofErr w:type="spellEnd"/>
      <w:r>
        <w:t>)</w:t>
      </w:r>
    </w:p>
    <w:p w14:paraId="12441AFE" w14:textId="77777777" w:rsidR="006D5793" w:rsidRDefault="006D5793" w:rsidP="00197C7A">
      <w:pPr>
        <w:pStyle w:val="Prrafodelista"/>
        <w:numPr>
          <w:ilvl w:val="0"/>
          <w:numId w:val="1"/>
        </w:numPr>
        <w:rPr>
          <w:b/>
          <w:bCs/>
          <w:sz w:val="30"/>
          <w:szCs w:val="30"/>
        </w:rPr>
      </w:pPr>
      <w:r w:rsidRPr="006D5793">
        <w:rPr>
          <w:b/>
          <w:bCs/>
          <w:sz w:val="30"/>
          <w:szCs w:val="30"/>
        </w:rPr>
        <w:t xml:space="preserve">¿¿Hacer formulario con </w:t>
      </w:r>
      <w:proofErr w:type="spellStart"/>
      <w:r w:rsidRPr="006D5793">
        <w:rPr>
          <w:b/>
          <w:bCs/>
          <w:sz w:val="30"/>
          <w:szCs w:val="30"/>
        </w:rPr>
        <w:t>Offcanvas</w:t>
      </w:r>
      <w:proofErr w:type="spellEnd"/>
      <w:r w:rsidRPr="006D5793">
        <w:rPr>
          <w:b/>
          <w:bCs/>
          <w:sz w:val="30"/>
          <w:szCs w:val="30"/>
        </w:rPr>
        <w:t>??</w:t>
      </w:r>
    </w:p>
    <w:p w14:paraId="50CFE8FB" w14:textId="71324775" w:rsidR="00197C7A" w:rsidRDefault="006D5793" w:rsidP="00197C7A">
      <w:pPr>
        <w:pStyle w:val="Prrafodelista"/>
        <w:numPr>
          <w:ilvl w:val="0"/>
          <w:numId w:val="1"/>
        </w:numPr>
        <w:rPr>
          <w:b/>
          <w:bCs/>
          <w:sz w:val="30"/>
          <w:szCs w:val="30"/>
        </w:rPr>
      </w:pPr>
      <w:proofErr w:type="gramStart"/>
      <w:r>
        <w:t xml:space="preserve">Mostrar multas en tabla de </w:t>
      </w:r>
      <w:proofErr w:type="spellStart"/>
      <w:r>
        <w:t>react-bootstrap</w:t>
      </w:r>
      <w:proofErr w:type="spellEnd"/>
      <w:r>
        <w:t>?</w:t>
      </w:r>
      <w:proofErr w:type="gramEnd"/>
    </w:p>
    <w:p w14:paraId="221B5848" w14:textId="387670A9" w:rsidR="00047767" w:rsidRDefault="00047767" w:rsidP="00047767">
      <w:pPr>
        <w:rPr>
          <w:b/>
          <w:bCs/>
        </w:rPr>
      </w:pPr>
      <w:r>
        <w:rPr>
          <w:b/>
          <w:bCs/>
        </w:rPr>
        <w:t xml:space="preserve">REDUX </w:t>
      </w:r>
      <w:proofErr w:type="spellStart"/>
      <w:r>
        <w:rPr>
          <w:b/>
          <w:bCs/>
        </w:rPr>
        <w:t>Toolkit</w:t>
      </w:r>
      <w:proofErr w:type="spellEnd"/>
      <w:r>
        <w:rPr>
          <w:b/>
          <w:bCs/>
        </w:rPr>
        <w:t xml:space="preserve"> </w:t>
      </w:r>
      <w:r w:rsidRPr="00047767">
        <w:rPr>
          <w:b/>
          <w:bCs/>
        </w:rPr>
        <w:sym w:font="Wingdings" w:char="F0E0"/>
      </w:r>
      <w:r>
        <w:rPr>
          <w:b/>
          <w:bCs/>
        </w:rPr>
        <w:t xml:space="preserve"> Mejor manejo de variables de estado</w:t>
      </w:r>
      <w:r>
        <w:rPr>
          <w:b/>
          <w:bCs/>
        </w:rPr>
        <w:br/>
        <w:t xml:space="preserve">Documentación: </w:t>
      </w:r>
      <w:hyperlink r:id="rId9" w:history="1">
        <w:r w:rsidRPr="00C24952">
          <w:rPr>
            <w:rStyle w:val="Hipervnculo"/>
            <w:b/>
            <w:bCs/>
          </w:rPr>
          <w:t>https://redux-toolkit.js.org/</w:t>
        </w:r>
      </w:hyperlink>
    </w:p>
    <w:p w14:paraId="5E58FCF9" w14:textId="0F821A8E" w:rsidR="00047767" w:rsidRPr="00047767" w:rsidRDefault="00047767" w:rsidP="00047767">
      <w:pPr>
        <w:pStyle w:val="Prrafodelista"/>
        <w:numPr>
          <w:ilvl w:val="0"/>
          <w:numId w:val="1"/>
        </w:numPr>
        <w:rPr>
          <w:b/>
          <w:bCs/>
        </w:rPr>
      </w:pPr>
      <w:proofErr w:type="spellStart"/>
      <w:r>
        <w:t>Redux</w:t>
      </w:r>
      <w:proofErr w:type="spellEnd"/>
      <w:r>
        <w:t xml:space="preserve"> </w:t>
      </w:r>
      <w:proofErr w:type="spellStart"/>
      <w:r>
        <w:t>Thunk</w:t>
      </w:r>
      <w:proofErr w:type="spellEnd"/>
      <w:r>
        <w:t xml:space="preserve"> permite que las acciones de </w:t>
      </w:r>
      <w:proofErr w:type="spellStart"/>
      <w:r>
        <w:t>Redux</w:t>
      </w:r>
      <w:proofErr w:type="spellEnd"/>
      <w:r>
        <w:t xml:space="preserve"> puedan no solo devolver objetos sino también funciones. Puedo usarlo para el manejo de funciones asíncronas y hacer que unas funciones esperen a que otras se ejecuten. </w:t>
      </w:r>
      <w:proofErr w:type="spellStart"/>
      <w:r>
        <w:t>Thunk</w:t>
      </w:r>
      <w:proofErr w:type="spellEnd"/>
      <w:r>
        <w:t xml:space="preserve"> es un middleware.</w:t>
      </w:r>
      <w:r w:rsidRPr="00047767">
        <w:rPr>
          <w:b/>
          <w:bCs/>
        </w:rPr>
        <w:t xml:space="preserve"> </w:t>
      </w:r>
    </w:p>
    <w:p w14:paraId="6AAC968E" w14:textId="77777777" w:rsidR="00197C7A" w:rsidRDefault="00197C7A" w:rsidP="00133BFC"/>
    <w:p w14:paraId="20F8E41F" w14:textId="77777777" w:rsidR="00197C7A" w:rsidRDefault="00197C7A" w:rsidP="00133BFC"/>
    <w:p w14:paraId="44FFCC6A" w14:textId="77777777" w:rsidR="00197C7A" w:rsidRDefault="00197C7A" w:rsidP="00133BFC"/>
    <w:p w14:paraId="75750284" w14:textId="77777777" w:rsidR="00197C7A" w:rsidRDefault="00197C7A" w:rsidP="00133BFC"/>
    <w:p w14:paraId="6A1E6BA4" w14:textId="77777777" w:rsidR="00197C7A" w:rsidRDefault="00197C7A" w:rsidP="00133BFC"/>
    <w:p w14:paraId="3F0E0350" w14:textId="77777777" w:rsidR="00AB2C26" w:rsidRDefault="00AB2C26" w:rsidP="00133BFC">
      <w:pPr>
        <w:rPr>
          <w:b/>
          <w:bCs/>
          <w:sz w:val="30"/>
          <w:szCs w:val="30"/>
        </w:rPr>
      </w:pPr>
    </w:p>
    <w:p w14:paraId="550AD7A5" w14:textId="77777777" w:rsidR="00F644E9" w:rsidRDefault="00F644E9" w:rsidP="00133BFC">
      <w:pPr>
        <w:rPr>
          <w:b/>
          <w:bCs/>
          <w:sz w:val="30"/>
          <w:szCs w:val="30"/>
        </w:rPr>
      </w:pPr>
    </w:p>
    <w:p w14:paraId="3D1FE677" w14:textId="77777777" w:rsidR="00F644E9" w:rsidRDefault="00F644E9" w:rsidP="00133BFC">
      <w:pPr>
        <w:rPr>
          <w:b/>
          <w:bCs/>
          <w:sz w:val="30"/>
          <w:szCs w:val="30"/>
        </w:rPr>
      </w:pPr>
    </w:p>
    <w:p w14:paraId="252E8E10" w14:textId="77777777" w:rsidR="00F644E9" w:rsidRDefault="00F644E9" w:rsidP="00133BFC">
      <w:pPr>
        <w:rPr>
          <w:b/>
          <w:bCs/>
          <w:sz w:val="30"/>
          <w:szCs w:val="30"/>
        </w:rPr>
      </w:pPr>
    </w:p>
    <w:p w14:paraId="313FE973" w14:textId="77777777" w:rsidR="00F644E9" w:rsidRDefault="00F644E9" w:rsidP="00133BFC">
      <w:pPr>
        <w:rPr>
          <w:b/>
          <w:bCs/>
          <w:sz w:val="30"/>
          <w:szCs w:val="30"/>
        </w:rPr>
      </w:pPr>
    </w:p>
    <w:p w14:paraId="1D18546F" w14:textId="77777777" w:rsidR="00F644E9" w:rsidRDefault="00F644E9" w:rsidP="00133BFC">
      <w:pPr>
        <w:rPr>
          <w:b/>
          <w:bCs/>
          <w:sz w:val="30"/>
          <w:szCs w:val="30"/>
        </w:rPr>
      </w:pPr>
    </w:p>
    <w:p w14:paraId="4E0D2B6A" w14:textId="77777777" w:rsidR="00F644E9" w:rsidRDefault="00F644E9" w:rsidP="00133BFC">
      <w:pPr>
        <w:rPr>
          <w:b/>
          <w:bCs/>
          <w:sz w:val="30"/>
          <w:szCs w:val="30"/>
        </w:rPr>
      </w:pPr>
    </w:p>
    <w:p w14:paraId="4EA4F5B6" w14:textId="77777777" w:rsidR="00F644E9" w:rsidRDefault="00F644E9" w:rsidP="00133BFC">
      <w:pPr>
        <w:rPr>
          <w:b/>
          <w:bCs/>
          <w:sz w:val="30"/>
          <w:szCs w:val="30"/>
        </w:rPr>
      </w:pPr>
    </w:p>
    <w:p w14:paraId="4045AE5E" w14:textId="77777777" w:rsidR="00F644E9" w:rsidRDefault="00F644E9" w:rsidP="00133BFC">
      <w:pPr>
        <w:rPr>
          <w:b/>
          <w:bCs/>
          <w:sz w:val="30"/>
          <w:szCs w:val="30"/>
        </w:rPr>
      </w:pPr>
    </w:p>
    <w:p w14:paraId="2BFD7F77" w14:textId="77777777" w:rsidR="00F644E9" w:rsidRDefault="00F644E9" w:rsidP="00133BFC"/>
    <w:p w14:paraId="387B9C40" w14:textId="77777777" w:rsidR="00AB2C26" w:rsidRDefault="00AB2C26" w:rsidP="00133BFC"/>
    <w:p w14:paraId="4248BA4B" w14:textId="77777777" w:rsidR="00AB2C26" w:rsidRDefault="00AB2C26" w:rsidP="00133BFC"/>
    <w:p w14:paraId="06451E16" w14:textId="77777777" w:rsidR="00AB2C26" w:rsidRDefault="00AB2C26" w:rsidP="00133BFC"/>
    <w:p w14:paraId="094B296A" w14:textId="0D84C5FE" w:rsidR="00890655" w:rsidRDefault="00347DB9" w:rsidP="00133BFC">
      <w:pPr>
        <w:rPr>
          <w:b/>
          <w:bCs/>
          <w:sz w:val="30"/>
          <w:szCs w:val="30"/>
        </w:rPr>
      </w:pPr>
      <w:r w:rsidRPr="00741406">
        <w:rPr>
          <w:b/>
          <w:bCs/>
          <w:sz w:val="30"/>
          <w:szCs w:val="30"/>
        </w:rPr>
        <w:lastRenderedPageBreak/>
        <w:t>Entidad Accidente (vehículo o bici)</w:t>
      </w:r>
    </w:p>
    <w:p w14:paraId="2E5F6BA4" w14:textId="52687B82" w:rsidR="009B5448" w:rsidRPr="009B5448" w:rsidRDefault="009B5448" w:rsidP="00133BFC">
      <w:pPr>
        <w:rPr>
          <w:b/>
          <w:bCs/>
          <w:color w:val="FF0000"/>
        </w:rPr>
      </w:pPr>
      <w:r w:rsidRPr="009B5448">
        <w:rPr>
          <w:b/>
          <w:bCs/>
          <w:color w:val="FF0000"/>
        </w:rPr>
        <w:t>LOS ACCIDENTES DE VEHICULO NO SE INSERTAN TODOS</w:t>
      </w:r>
    </w:p>
    <w:tbl>
      <w:tblPr>
        <w:tblStyle w:val="Tablaconcuadrcula"/>
        <w:tblW w:w="0" w:type="auto"/>
        <w:tblLook w:val="04A0" w:firstRow="1" w:lastRow="0" w:firstColumn="1" w:lastColumn="0" w:noHBand="0" w:noVBand="1"/>
      </w:tblPr>
      <w:tblGrid>
        <w:gridCol w:w="2224"/>
        <w:gridCol w:w="2087"/>
        <w:gridCol w:w="2100"/>
        <w:gridCol w:w="2083"/>
      </w:tblGrid>
      <w:tr w:rsidR="00347DB9" w14:paraId="2C34B9D0" w14:textId="77777777" w:rsidTr="0059015B">
        <w:tc>
          <w:tcPr>
            <w:tcW w:w="2224" w:type="dxa"/>
          </w:tcPr>
          <w:p w14:paraId="59147AEA" w14:textId="62671C64" w:rsidR="00347DB9" w:rsidRDefault="00347DB9" w:rsidP="00133BFC">
            <w:r>
              <w:t>Atributo</w:t>
            </w:r>
          </w:p>
        </w:tc>
        <w:tc>
          <w:tcPr>
            <w:tcW w:w="2087" w:type="dxa"/>
          </w:tcPr>
          <w:p w14:paraId="01BC368F" w14:textId="1C3C98C7" w:rsidR="00347DB9" w:rsidRDefault="00347DB9" w:rsidP="00133BFC">
            <w:r>
              <w:t xml:space="preserve">Descripción </w:t>
            </w:r>
          </w:p>
        </w:tc>
        <w:tc>
          <w:tcPr>
            <w:tcW w:w="2100" w:type="dxa"/>
          </w:tcPr>
          <w:p w14:paraId="2C85AD5E" w14:textId="619E06B7" w:rsidR="00347DB9" w:rsidRDefault="00347DB9" w:rsidP="00133BFC">
            <w:proofErr w:type="spellStart"/>
            <w:r>
              <w:t>DataType</w:t>
            </w:r>
            <w:proofErr w:type="spellEnd"/>
            <w:r>
              <w:t xml:space="preserve"> MySQL</w:t>
            </w:r>
          </w:p>
        </w:tc>
        <w:tc>
          <w:tcPr>
            <w:tcW w:w="2083" w:type="dxa"/>
          </w:tcPr>
          <w:p w14:paraId="1F58C971" w14:textId="1B42FD32" w:rsidR="00347DB9" w:rsidRDefault="00347DB9" w:rsidP="00133BFC">
            <w:proofErr w:type="spellStart"/>
            <w:r>
              <w:t>DataType</w:t>
            </w:r>
            <w:proofErr w:type="spellEnd"/>
            <w:r>
              <w:t xml:space="preserve"> </w:t>
            </w:r>
            <w:proofErr w:type="spellStart"/>
            <w:r>
              <w:t>Sequelize</w:t>
            </w:r>
            <w:proofErr w:type="spellEnd"/>
          </w:p>
        </w:tc>
      </w:tr>
      <w:tr w:rsidR="00347DB9" w14:paraId="09A2600D" w14:textId="77777777" w:rsidTr="0059015B">
        <w:tc>
          <w:tcPr>
            <w:tcW w:w="2224" w:type="dxa"/>
          </w:tcPr>
          <w:p w14:paraId="7DC91828" w14:textId="201398E6" w:rsidR="00347DB9" w:rsidRDefault="00347DB9" w:rsidP="00133BFC">
            <w:r>
              <w:t>Fecha (</w:t>
            </w:r>
            <w:proofErr w:type="spellStart"/>
            <w:r>
              <w:t>dd</w:t>
            </w:r>
            <w:proofErr w:type="spellEnd"/>
            <w:r>
              <w:t>/mm/</w:t>
            </w:r>
            <w:proofErr w:type="spellStart"/>
            <w:r>
              <w:t>yyyy</w:t>
            </w:r>
            <w:proofErr w:type="spellEnd"/>
            <w:r>
              <w:t>)</w:t>
            </w:r>
          </w:p>
        </w:tc>
        <w:tc>
          <w:tcPr>
            <w:tcW w:w="2087" w:type="dxa"/>
          </w:tcPr>
          <w:p w14:paraId="26B0AE32" w14:textId="77777777" w:rsidR="00347DB9" w:rsidRDefault="00347DB9" w:rsidP="00133BFC"/>
        </w:tc>
        <w:tc>
          <w:tcPr>
            <w:tcW w:w="2100" w:type="dxa"/>
          </w:tcPr>
          <w:p w14:paraId="63176AC9" w14:textId="02333620" w:rsidR="00347DB9" w:rsidRDefault="00347DB9" w:rsidP="00133BFC">
            <w:r>
              <w:t>DATE</w:t>
            </w:r>
          </w:p>
        </w:tc>
        <w:tc>
          <w:tcPr>
            <w:tcW w:w="2083" w:type="dxa"/>
          </w:tcPr>
          <w:p w14:paraId="14688AD2" w14:textId="68CA467E" w:rsidR="00347DB9" w:rsidRDefault="00347DB9" w:rsidP="00133BFC">
            <w:r>
              <w:t>DATEONLY</w:t>
            </w:r>
          </w:p>
        </w:tc>
      </w:tr>
      <w:tr w:rsidR="00347DB9" w14:paraId="1A69A8A2" w14:textId="77777777" w:rsidTr="0059015B">
        <w:tc>
          <w:tcPr>
            <w:tcW w:w="2224" w:type="dxa"/>
          </w:tcPr>
          <w:p w14:paraId="354B8A52" w14:textId="07E7E97B" w:rsidR="00347DB9" w:rsidRDefault="00347DB9" w:rsidP="00133BFC">
            <w:r>
              <w:t>Hora (</w:t>
            </w:r>
            <w:proofErr w:type="spellStart"/>
            <w:r>
              <w:t>hh</w:t>
            </w:r>
            <w:proofErr w:type="spellEnd"/>
            <w:r>
              <w:t>/mm/</w:t>
            </w:r>
            <w:proofErr w:type="spellStart"/>
            <w:r>
              <w:t>ss</w:t>
            </w:r>
            <w:proofErr w:type="spellEnd"/>
            <w:r>
              <w:t>)</w:t>
            </w:r>
          </w:p>
        </w:tc>
        <w:tc>
          <w:tcPr>
            <w:tcW w:w="2087" w:type="dxa"/>
          </w:tcPr>
          <w:p w14:paraId="2E063D16" w14:textId="77777777" w:rsidR="00347DB9" w:rsidRDefault="00347DB9" w:rsidP="00133BFC"/>
        </w:tc>
        <w:tc>
          <w:tcPr>
            <w:tcW w:w="2100" w:type="dxa"/>
          </w:tcPr>
          <w:p w14:paraId="406251E7" w14:textId="60BEFAD3" w:rsidR="00347DB9" w:rsidRDefault="00347DB9" w:rsidP="00133BFC">
            <w:r>
              <w:t>TIME</w:t>
            </w:r>
          </w:p>
        </w:tc>
        <w:tc>
          <w:tcPr>
            <w:tcW w:w="2083" w:type="dxa"/>
          </w:tcPr>
          <w:p w14:paraId="16ECEDC0" w14:textId="4C6F6505" w:rsidR="00347DB9" w:rsidRDefault="00347DB9" w:rsidP="00133BFC">
            <w:r>
              <w:t>TIME</w:t>
            </w:r>
          </w:p>
        </w:tc>
      </w:tr>
      <w:tr w:rsidR="00347DB9" w14:paraId="055711E1" w14:textId="77777777" w:rsidTr="0059015B">
        <w:tc>
          <w:tcPr>
            <w:tcW w:w="2224" w:type="dxa"/>
          </w:tcPr>
          <w:p w14:paraId="62770612" w14:textId="5C91897B" w:rsidR="00347DB9" w:rsidRDefault="00347DB9" w:rsidP="00133BFC">
            <w:r>
              <w:t xml:space="preserve">Localización </w:t>
            </w:r>
          </w:p>
        </w:tc>
        <w:tc>
          <w:tcPr>
            <w:tcW w:w="2087" w:type="dxa"/>
          </w:tcPr>
          <w:p w14:paraId="0B30DBBA" w14:textId="2265C932" w:rsidR="00347DB9" w:rsidRDefault="00347DB9" w:rsidP="00133BFC">
            <w:r>
              <w:t>calle del accidente (a veces aparece el numero)</w:t>
            </w:r>
          </w:p>
        </w:tc>
        <w:tc>
          <w:tcPr>
            <w:tcW w:w="2100" w:type="dxa"/>
          </w:tcPr>
          <w:p w14:paraId="6C6A135C" w14:textId="28128860" w:rsidR="00347DB9" w:rsidRDefault="00347DB9" w:rsidP="00133BFC">
            <w:r>
              <w:t>VARCHAR(255)</w:t>
            </w:r>
          </w:p>
        </w:tc>
        <w:tc>
          <w:tcPr>
            <w:tcW w:w="2083" w:type="dxa"/>
          </w:tcPr>
          <w:p w14:paraId="3C759161" w14:textId="638F9CC2" w:rsidR="00347DB9" w:rsidRDefault="00347DB9" w:rsidP="00133BFC">
            <w:r>
              <w:t>STRING</w:t>
            </w:r>
          </w:p>
        </w:tc>
      </w:tr>
      <w:tr w:rsidR="00347DB9" w14:paraId="07FA4443" w14:textId="77777777" w:rsidTr="0059015B">
        <w:tc>
          <w:tcPr>
            <w:tcW w:w="2224" w:type="dxa"/>
          </w:tcPr>
          <w:p w14:paraId="46062E1C" w14:textId="3D8093AD" w:rsidR="00347DB9" w:rsidRDefault="006B0D84" w:rsidP="00133BFC">
            <w:r>
              <w:t>Distrito</w:t>
            </w:r>
          </w:p>
        </w:tc>
        <w:tc>
          <w:tcPr>
            <w:tcW w:w="2087" w:type="dxa"/>
          </w:tcPr>
          <w:p w14:paraId="7623B8B8" w14:textId="4BBB702B" w:rsidR="00347DB9" w:rsidRDefault="006B0D84" w:rsidP="00133BFC">
            <w:r>
              <w:t>Nombre del distrito</w:t>
            </w:r>
          </w:p>
        </w:tc>
        <w:tc>
          <w:tcPr>
            <w:tcW w:w="2100" w:type="dxa"/>
          </w:tcPr>
          <w:p w14:paraId="53724ECC" w14:textId="5A0E4DDF" w:rsidR="00347DB9" w:rsidRDefault="006B0D84" w:rsidP="00133BFC">
            <w:r>
              <w:t>VARCHAR(255)</w:t>
            </w:r>
          </w:p>
        </w:tc>
        <w:tc>
          <w:tcPr>
            <w:tcW w:w="2083" w:type="dxa"/>
          </w:tcPr>
          <w:p w14:paraId="6345CDEF" w14:textId="6D1767C8" w:rsidR="00347DB9" w:rsidRDefault="006B0D84" w:rsidP="00133BFC">
            <w:r>
              <w:t>STRING</w:t>
            </w:r>
          </w:p>
        </w:tc>
      </w:tr>
      <w:tr w:rsidR="006B0D84" w14:paraId="51B04E34" w14:textId="77777777" w:rsidTr="0059015B">
        <w:tc>
          <w:tcPr>
            <w:tcW w:w="2224" w:type="dxa"/>
          </w:tcPr>
          <w:p w14:paraId="7FEA27F3" w14:textId="7A879E74" w:rsidR="006B0D84" w:rsidRDefault="006B0D84" w:rsidP="00133BFC">
            <w:proofErr w:type="spellStart"/>
            <w:r>
              <w:t>Tipo_accidente</w:t>
            </w:r>
            <w:proofErr w:type="spellEnd"/>
            <w:r>
              <w:t xml:space="preserve"> *</w:t>
            </w:r>
            <w:r w:rsidRPr="006B0D84">
              <w:rPr>
                <w:sz w:val="18"/>
                <w:szCs w:val="18"/>
              </w:rPr>
              <w:t>1</w:t>
            </w:r>
          </w:p>
        </w:tc>
        <w:tc>
          <w:tcPr>
            <w:tcW w:w="2087" w:type="dxa"/>
          </w:tcPr>
          <w:p w14:paraId="550BA344" w14:textId="0ED532AA" w:rsidR="006B0D84" w:rsidRDefault="006B0D84" w:rsidP="00133BFC">
            <w:r>
              <w:t>Accidente tipificado</w:t>
            </w:r>
          </w:p>
        </w:tc>
        <w:tc>
          <w:tcPr>
            <w:tcW w:w="2100" w:type="dxa"/>
          </w:tcPr>
          <w:p w14:paraId="3A8349A3" w14:textId="685305AD" w:rsidR="006B0D84" w:rsidRDefault="006B0D84" w:rsidP="00133BFC">
            <w:r>
              <w:t>VARCHAR(255)</w:t>
            </w:r>
          </w:p>
        </w:tc>
        <w:tc>
          <w:tcPr>
            <w:tcW w:w="2083" w:type="dxa"/>
          </w:tcPr>
          <w:p w14:paraId="59ACB533" w14:textId="300770B5" w:rsidR="006B0D84" w:rsidRDefault="006B0D84" w:rsidP="00133BFC">
            <w:r>
              <w:t>STRING</w:t>
            </w:r>
          </w:p>
        </w:tc>
      </w:tr>
      <w:tr w:rsidR="006B0D84" w14:paraId="4954B044" w14:textId="77777777" w:rsidTr="0059015B">
        <w:tc>
          <w:tcPr>
            <w:tcW w:w="2224" w:type="dxa"/>
          </w:tcPr>
          <w:p w14:paraId="73B4F136" w14:textId="74E37834" w:rsidR="006B0D84" w:rsidRDefault="006B0D84" w:rsidP="00133BFC">
            <w:proofErr w:type="spellStart"/>
            <w:r>
              <w:t>Estado_meteorologico</w:t>
            </w:r>
            <w:proofErr w:type="spellEnd"/>
            <w:r>
              <w:t xml:space="preserve"> *</w:t>
            </w:r>
            <w:r w:rsidRPr="006B0D84">
              <w:rPr>
                <w:sz w:val="18"/>
                <w:szCs w:val="18"/>
              </w:rPr>
              <w:t>2</w:t>
            </w:r>
          </w:p>
        </w:tc>
        <w:tc>
          <w:tcPr>
            <w:tcW w:w="2087" w:type="dxa"/>
          </w:tcPr>
          <w:p w14:paraId="7F969A07" w14:textId="77777777" w:rsidR="006B0D84" w:rsidRDefault="006B0D84" w:rsidP="00133BFC"/>
        </w:tc>
        <w:tc>
          <w:tcPr>
            <w:tcW w:w="2100" w:type="dxa"/>
          </w:tcPr>
          <w:p w14:paraId="4F9FF0A8" w14:textId="380BBBD0" w:rsidR="006B0D84" w:rsidRDefault="006B0D84" w:rsidP="00133BFC">
            <w:r>
              <w:t>VARCHAR(255)</w:t>
            </w:r>
          </w:p>
        </w:tc>
        <w:tc>
          <w:tcPr>
            <w:tcW w:w="2083" w:type="dxa"/>
          </w:tcPr>
          <w:p w14:paraId="45E04F72" w14:textId="25B183C5" w:rsidR="006B0D84" w:rsidRDefault="006B0D84" w:rsidP="00133BFC">
            <w:r>
              <w:t>STRING</w:t>
            </w:r>
          </w:p>
        </w:tc>
      </w:tr>
      <w:tr w:rsidR="006B0D84" w14:paraId="13BEC6B0" w14:textId="77777777" w:rsidTr="0059015B">
        <w:tc>
          <w:tcPr>
            <w:tcW w:w="2224" w:type="dxa"/>
          </w:tcPr>
          <w:p w14:paraId="50FAF11A" w14:textId="30B5C408" w:rsidR="006B0D84" w:rsidRDefault="006B0D84" w:rsidP="00133BFC">
            <w:proofErr w:type="spellStart"/>
            <w:r>
              <w:t>Tipo_vehiculo</w:t>
            </w:r>
            <w:proofErr w:type="spellEnd"/>
            <w:r>
              <w:t xml:space="preserve"> </w:t>
            </w:r>
            <w:r w:rsidRPr="006B0D84">
              <w:rPr>
                <w:sz w:val="18"/>
                <w:szCs w:val="18"/>
              </w:rPr>
              <w:t>*3</w:t>
            </w:r>
          </w:p>
        </w:tc>
        <w:tc>
          <w:tcPr>
            <w:tcW w:w="2087" w:type="dxa"/>
          </w:tcPr>
          <w:p w14:paraId="46004877" w14:textId="024F6F27" w:rsidR="006B0D84" w:rsidRDefault="006B0D84" w:rsidP="00133BFC">
            <w:r>
              <w:t>Tipo vehículo afectado</w:t>
            </w:r>
          </w:p>
        </w:tc>
        <w:tc>
          <w:tcPr>
            <w:tcW w:w="2100" w:type="dxa"/>
          </w:tcPr>
          <w:p w14:paraId="13E8C4CA" w14:textId="23E08B78" w:rsidR="006B0D84" w:rsidRDefault="006B0D84" w:rsidP="00133BFC">
            <w:r>
              <w:t>VARCHAR(255)</w:t>
            </w:r>
          </w:p>
        </w:tc>
        <w:tc>
          <w:tcPr>
            <w:tcW w:w="2083" w:type="dxa"/>
          </w:tcPr>
          <w:p w14:paraId="63D23EC4" w14:textId="697CFE79" w:rsidR="006B0D84" w:rsidRDefault="006B0D84" w:rsidP="00133BFC">
            <w:r>
              <w:t>STRING</w:t>
            </w:r>
          </w:p>
        </w:tc>
      </w:tr>
      <w:tr w:rsidR="006B0D84" w14:paraId="36778EA5" w14:textId="77777777" w:rsidTr="0059015B">
        <w:tc>
          <w:tcPr>
            <w:tcW w:w="2224" w:type="dxa"/>
          </w:tcPr>
          <w:p w14:paraId="18D90D7B" w14:textId="4FF9DF4F" w:rsidR="006B0D84" w:rsidRDefault="006B0D84" w:rsidP="00133BFC">
            <w:proofErr w:type="spellStart"/>
            <w:r>
              <w:t>Tipo_persona</w:t>
            </w:r>
            <w:proofErr w:type="spellEnd"/>
            <w:r>
              <w:t xml:space="preserve"> </w:t>
            </w:r>
            <w:r w:rsidRPr="006B0D84">
              <w:rPr>
                <w:sz w:val="18"/>
                <w:szCs w:val="18"/>
              </w:rPr>
              <w:t>*4</w:t>
            </w:r>
          </w:p>
        </w:tc>
        <w:tc>
          <w:tcPr>
            <w:tcW w:w="2087" w:type="dxa"/>
          </w:tcPr>
          <w:p w14:paraId="59E6DC5B" w14:textId="77777777" w:rsidR="006B0D84" w:rsidRDefault="006B0D84" w:rsidP="00133BFC"/>
        </w:tc>
        <w:tc>
          <w:tcPr>
            <w:tcW w:w="2100" w:type="dxa"/>
          </w:tcPr>
          <w:p w14:paraId="08A08380" w14:textId="7F09DECD" w:rsidR="006B0D84" w:rsidRDefault="006B0D84" w:rsidP="00133BFC">
            <w:r>
              <w:t>VARCHAR(255)</w:t>
            </w:r>
          </w:p>
        </w:tc>
        <w:tc>
          <w:tcPr>
            <w:tcW w:w="2083" w:type="dxa"/>
          </w:tcPr>
          <w:p w14:paraId="10E18352" w14:textId="0F5DC54D" w:rsidR="006B0D84" w:rsidRDefault="006B0D84" w:rsidP="00133BFC">
            <w:r>
              <w:t>STRING</w:t>
            </w:r>
          </w:p>
        </w:tc>
      </w:tr>
      <w:tr w:rsidR="006B0D84" w14:paraId="6F348DF9" w14:textId="77777777" w:rsidTr="0059015B">
        <w:tc>
          <w:tcPr>
            <w:tcW w:w="2224" w:type="dxa"/>
          </w:tcPr>
          <w:p w14:paraId="23A83014" w14:textId="0238E2B7" w:rsidR="006B0D84" w:rsidRDefault="006B0D84" w:rsidP="00133BFC">
            <w:proofErr w:type="spellStart"/>
            <w:r>
              <w:t>Tramo_edad</w:t>
            </w:r>
            <w:proofErr w:type="spellEnd"/>
          </w:p>
        </w:tc>
        <w:tc>
          <w:tcPr>
            <w:tcW w:w="2087" w:type="dxa"/>
          </w:tcPr>
          <w:p w14:paraId="06492478" w14:textId="0AA3C757" w:rsidR="006B0D84" w:rsidRPr="00741406" w:rsidRDefault="006B0D84" w:rsidP="00133BFC">
            <w:pPr>
              <w:rPr>
                <w:sz w:val="18"/>
                <w:szCs w:val="18"/>
              </w:rPr>
            </w:pPr>
            <w:r>
              <w:t xml:space="preserve">De 0-4 </w:t>
            </w:r>
            <w:proofErr w:type="spellStart"/>
            <w:r>
              <w:t>ó</w:t>
            </w:r>
            <w:proofErr w:type="spellEnd"/>
            <w:r>
              <w:t xml:space="preserve"> 5-9</w:t>
            </w:r>
            <w:r w:rsidR="00741406">
              <w:t xml:space="preserve"> </w:t>
            </w:r>
            <w:r w:rsidR="00741406">
              <w:rPr>
                <w:sz w:val="18"/>
                <w:szCs w:val="18"/>
              </w:rPr>
              <w:t>*6</w:t>
            </w:r>
          </w:p>
        </w:tc>
        <w:tc>
          <w:tcPr>
            <w:tcW w:w="2100" w:type="dxa"/>
          </w:tcPr>
          <w:p w14:paraId="3F08C1B9" w14:textId="23FE3C55" w:rsidR="006B0D84" w:rsidRDefault="00D04F7C" w:rsidP="00133BFC">
            <w:r>
              <w:t>INT</w:t>
            </w:r>
          </w:p>
        </w:tc>
        <w:tc>
          <w:tcPr>
            <w:tcW w:w="2083" w:type="dxa"/>
          </w:tcPr>
          <w:p w14:paraId="4DFC9D8A" w14:textId="12713768" w:rsidR="006B0D84" w:rsidRDefault="006B0D84" w:rsidP="00133BFC">
            <w:r>
              <w:t>INTEGER</w:t>
            </w:r>
          </w:p>
        </w:tc>
      </w:tr>
      <w:tr w:rsidR="006B0D84" w14:paraId="645933AC" w14:textId="77777777" w:rsidTr="0059015B">
        <w:tc>
          <w:tcPr>
            <w:tcW w:w="2224" w:type="dxa"/>
          </w:tcPr>
          <w:p w14:paraId="4E37774D" w14:textId="582BD19B" w:rsidR="006B0D84" w:rsidRDefault="006B0D84" w:rsidP="00133BFC">
            <w:r>
              <w:t>Sexo</w:t>
            </w:r>
          </w:p>
        </w:tc>
        <w:tc>
          <w:tcPr>
            <w:tcW w:w="2087" w:type="dxa"/>
          </w:tcPr>
          <w:p w14:paraId="40E8A9E7" w14:textId="5E854E7F" w:rsidR="006B0D84" w:rsidRDefault="006B0D84" w:rsidP="00133BFC">
            <w:r>
              <w:t>Hombre, Mujer o no asignado</w:t>
            </w:r>
          </w:p>
        </w:tc>
        <w:tc>
          <w:tcPr>
            <w:tcW w:w="2100" w:type="dxa"/>
          </w:tcPr>
          <w:p w14:paraId="38CAD018" w14:textId="5AE45DC6" w:rsidR="006B0D84" w:rsidRDefault="006B0D84" w:rsidP="00133BFC">
            <w:r>
              <w:t>VARCHAR(255)</w:t>
            </w:r>
          </w:p>
        </w:tc>
        <w:tc>
          <w:tcPr>
            <w:tcW w:w="2083" w:type="dxa"/>
          </w:tcPr>
          <w:p w14:paraId="579E0601" w14:textId="6417338F" w:rsidR="006B0D84" w:rsidRDefault="006B0D84" w:rsidP="00133BFC">
            <w:r>
              <w:t>STRING</w:t>
            </w:r>
          </w:p>
        </w:tc>
      </w:tr>
      <w:tr w:rsidR="006B0D84" w14:paraId="046BE198" w14:textId="77777777" w:rsidTr="0059015B">
        <w:tc>
          <w:tcPr>
            <w:tcW w:w="2224" w:type="dxa"/>
          </w:tcPr>
          <w:p w14:paraId="23E39609" w14:textId="065CCD82" w:rsidR="006B0D84" w:rsidRPr="004838E5" w:rsidRDefault="006B0D84" w:rsidP="00133BFC">
            <w:pPr>
              <w:rPr>
                <w:sz w:val="18"/>
                <w:szCs w:val="18"/>
              </w:rPr>
            </w:pPr>
            <w:r>
              <w:t>Lesividad</w:t>
            </w:r>
            <w:r w:rsidR="004838E5">
              <w:t xml:space="preserve"> </w:t>
            </w:r>
            <w:r w:rsidR="004838E5">
              <w:rPr>
                <w:sz w:val="18"/>
                <w:szCs w:val="18"/>
              </w:rPr>
              <w:t>*5</w:t>
            </w:r>
          </w:p>
        </w:tc>
        <w:tc>
          <w:tcPr>
            <w:tcW w:w="2087" w:type="dxa"/>
          </w:tcPr>
          <w:p w14:paraId="6CFFA57E" w14:textId="644829F7" w:rsidR="006B0D84" w:rsidRDefault="00CA4CF9" w:rsidP="00133BFC">
            <w:r>
              <w:t>Tipo de la lesión</w:t>
            </w:r>
          </w:p>
        </w:tc>
        <w:tc>
          <w:tcPr>
            <w:tcW w:w="2100" w:type="dxa"/>
          </w:tcPr>
          <w:p w14:paraId="267CC4E4" w14:textId="4172BEDC" w:rsidR="006B0D84" w:rsidRDefault="00D04F7C" w:rsidP="00133BFC">
            <w:r>
              <w:t>INT</w:t>
            </w:r>
          </w:p>
        </w:tc>
        <w:tc>
          <w:tcPr>
            <w:tcW w:w="2083" w:type="dxa"/>
          </w:tcPr>
          <w:p w14:paraId="1B9A2AE2" w14:textId="7F966CEA" w:rsidR="006B0D84" w:rsidRDefault="00A67C60" w:rsidP="00133BFC">
            <w:r>
              <w:t>INTEGER</w:t>
            </w:r>
          </w:p>
        </w:tc>
      </w:tr>
      <w:tr w:rsidR="0059015B" w14:paraId="4EF919F0" w14:textId="77777777" w:rsidTr="0059015B">
        <w:tc>
          <w:tcPr>
            <w:tcW w:w="2224" w:type="dxa"/>
          </w:tcPr>
          <w:p w14:paraId="0A466525" w14:textId="72B5EE07" w:rsidR="0059015B" w:rsidRDefault="0059015B" w:rsidP="00133BFC">
            <w:proofErr w:type="spellStart"/>
            <w:r>
              <w:t>Lat</w:t>
            </w:r>
            <w:proofErr w:type="spellEnd"/>
          </w:p>
        </w:tc>
        <w:tc>
          <w:tcPr>
            <w:tcW w:w="2087" w:type="dxa"/>
          </w:tcPr>
          <w:p w14:paraId="49A30426" w14:textId="32CF1C54" w:rsidR="0059015B" w:rsidRDefault="0059015B" w:rsidP="00133BFC">
            <w:r>
              <w:t>Latitud</w:t>
            </w:r>
          </w:p>
        </w:tc>
        <w:tc>
          <w:tcPr>
            <w:tcW w:w="2100" w:type="dxa"/>
          </w:tcPr>
          <w:p w14:paraId="0DE2F921" w14:textId="111670AD" w:rsidR="0059015B" w:rsidRDefault="0059015B" w:rsidP="00133BFC">
            <w:r>
              <w:t>FLOAT</w:t>
            </w:r>
          </w:p>
        </w:tc>
        <w:tc>
          <w:tcPr>
            <w:tcW w:w="2083" w:type="dxa"/>
          </w:tcPr>
          <w:p w14:paraId="577C19DD" w14:textId="657A1F13" w:rsidR="0059015B" w:rsidRDefault="0059015B" w:rsidP="00133BFC">
            <w:r>
              <w:t>FLOAT</w:t>
            </w:r>
          </w:p>
        </w:tc>
      </w:tr>
      <w:tr w:rsidR="0059015B" w14:paraId="479F4CC8" w14:textId="77777777" w:rsidTr="0059015B">
        <w:tc>
          <w:tcPr>
            <w:tcW w:w="2224" w:type="dxa"/>
          </w:tcPr>
          <w:p w14:paraId="4564E02F" w14:textId="7FC30082" w:rsidR="0059015B" w:rsidRDefault="0059015B" w:rsidP="00133BFC">
            <w:r>
              <w:t>Lon</w:t>
            </w:r>
          </w:p>
        </w:tc>
        <w:tc>
          <w:tcPr>
            <w:tcW w:w="2087" w:type="dxa"/>
          </w:tcPr>
          <w:p w14:paraId="49F9364D" w14:textId="53788407" w:rsidR="0059015B" w:rsidRDefault="0059015B" w:rsidP="00133BFC">
            <w:r>
              <w:t>Longitud</w:t>
            </w:r>
          </w:p>
        </w:tc>
        <w:tc>
          <w:tcPr>
            <w:tcW w:w="2100" w:type="dxa"/>
          </w:tcPr>
          <w:p w14:paraId="78A50FE5" w14:textId="26FD5E0C" w:rsidR="0059015B" w:rsidRDefault="0059015B" w:rsidP="00133BFC">
            <w:r>
              <w:t>FLOAT</w:t>
            </w:r>
          </w:p>
        </w:tc>
        <w:tc>
          <w:tcPr>
            <w:tcW w:w="2083" w:type="dxa"/>
          </w:tcPr>
          <w:p w14:paraId="6F5FC1EB" w14:textId="610DB232" w:rsidR="0059015B" w:rsidRDefault="0059015B" w:rsidP="00133BFC">
            <w:r>
              <w:t>FLOAT</w:t>
            </w:r>
          </w:p>
        </w:tc>
      </w:tr>
      <w:tr w:rsidR="00CD003F" w14:paraId="14C10BEA" w14:textId="77777777" w:rsidTr="0059015B">
        <w:tc>
          <w:tcPr>
            <w:tcW w:w="2224" w:type="dxa"/>
          </w:tcPr>
          <w:p w14:paraId="1F52E558" w14:textId="06CCAA22" w:rsidR="00CD003F" w:rsidRDefault="00CD003F" w:rsidP="00133BFC">
            <w:r>
              <w:t>Drogas</w:t>
            </w:r>
          </w:p>
        </w:tc>
        <w:tc>
          <w:tcPr>
            <w:tcW w:w="2087" w:type="dxa"/>
          </w:tcPr>
          <w:p w14:paraId="4A35181E" w14:textId="267279BB" w:rsidR="00CD003F" w:rsidRDefault="00CD003F" w:rsidP="00133BFC">
            <w:r>
              <w:t>Positivo en drogas</w:t>
            </w:r>
          </w:p>
        </w:tc>
        <w:tc>
          <w:tcPr>
            <w:tcW w:w="2100" w:type="dxa"/>
          </w:tcPr>
          <w:p w14:paraId="71EB04BF" w14:textId="752F9ECC" w:rsidR="00CD003F" w:rsidRDefault="00CD003F" w:rsidP="00133BFC">
            <w:r>
              <w:t>TINYINT(1)</w:t>
            </w:r>
          </w:p>
        </w:tc>
        <w:tc>
          <w:tcPr>
            <w:tcW w:w="2083" w:type="dxa"/>
          </w:tcPr>
          <w:p w14:paraId="60220906" w14:textId="30621E57" w:rsidR="00CD003F" w:rsidRDefault="00CD003F" w:rsidP="00133BFC">
            <w:r>
              <w:t>BOOLEAN</w:t>
            </w:r>
          </w:p>
        </w:tc>
      </w:tr>
      <w:tr w:rsidR="00CD003F" w14:paraId="664D3BDA" w14:textId="77777777" w:rsidTr="0059015B">
        <w:tc>
          <w:tcPr>
            <w:tcW w:w="2224" w:type="dxa"/>
          </w:tcPr>
          <w:p w14:paraId="06E35208" w14:textId="4269D5A1" w:rsidR="00CD003F" w:rsidRDefault="00CD003F" w:rsidP="00133BFC">
            <w:r>
              <w:t>alcohol</w:t>
            </w:r>
          </w:p>
        </w:tc>
        <w:tc>
          <w:tcPr>
            <w:tcW w:w="2087" w:type="dxa"/>
          </w:tcPr>
          <w:p w14:paraId="59CEA3F1" w14:textId="52F266F9" w:rsidR="00CD003F" w:rsidRDefault="00CD003F" w:rsidP="00133BFC">
            <w:r>
              <w:t>Positivo en alcohol</w:t>
            </w:r>
          </w:p>
        </w:tc>
        <w:tc>
          <w:tcPr>
            <w:tcW w:w="2100" w:type="dxa"/>
          </w:tcPr>
          <w:p w14:paraId="677446BD" w14:textId="2C10D555" w:rsidR="00CD003F" w:rsidRDefault="00CD003F" w:rsidP="00133BFC">
            <w:r>
              <w:t>TINYINT(1)</w:t>
            </w:r>
          </w:p>
        </w:tc>
        <w:tc>
          <w:tcPr>
            <w:tcW w:w="2083" w:type="dxa"/>
          </w:tcPr>
          <w:p w14:paraId="72CAB9F7" w14:textId="4F7A0E3C" w:rsidR="00CD003F" w:rsidRDefault="00CD003F" w:rsidP="00133BFC">
            <w:r>
              <w:t>BOOLEAN</w:t>
            </w:r>
          </w:p>
        </w:tc>
      </w:tr>
    </w:tbl>
    <w:p w14:paraId="62CDA0F6" w14:textId="77777777" w:rsidR="00262711" w:rsidRDefault="00262711" w:rsidP="00133BFC"/>
    <w:p w14:paraId="65186956" w14:textId="7613CB07" w:rsidR="00CA4CF9" w:rsidRDefault="00CA4CF9" w:rsidP="00133BFC">
      <w:r>
        <w:t>*</w:t>
      </w:r>
      <w:r w:rsidRPr="006B0D84">
        <w:rPr>
          <w:sz w:val="18"/>
          <w:szCs w:val="18"/>
        </w:rPr>
        <w:t>1</w:t>
      </w:r>
      <w:r>
        <w:rPr>
          <w:sz w:val="18"/>
          <w:szCs w:val="18"/>
        </w:rPr>
        <w:t xml:space="preserve"> </w:t>
      </w:r>
      <w:r>
        <w:t>Tipos de accidentes:</w:t>
      </w:r>
    </w:p>
    <w:p w14:paraId="1F2AEAC8" w14:textId="6CA362E7" w:rsidR="00BB6701" w:rsidRDefault="00CA4CF9" w:rsidP="00133BFC">
      <w:r>
        <w:t>-  Colisión</w:t>
      </w:r>
      <w:r w:rsidR="002B00A8">
        <w:t xml:space="preserve"> doble</w:t>
      </w:r>
      <w:r>
        <w:t xml:space="preserve">: </w:t>
      </w:r>
      <w:r w:rsidR="00BB6701">
        <w:t xml:space="preserve">accidente de tráfico </w:t>
      </w:r>
      <w:r>
        <w:t xml:space="preserve">entre 2 vehículos (colisión frontal, colisión </w:t>
      </w:r>
      <w:proofErr w:type="spellStart"/>
      <w:r>
        <w:t>fronto</w:t>
      </w:r>
      <w:proofErr w:type="spellEnd"/>
      <w:r>
        <w:t>-lateral, colisión lateral)</w:t>
      </w:r>
    </w:p>
    <w:p w14:paraId="353C62B7" w14:textId="0D1C51C3" w:rsidR="00BB6701" w:rsidRDefault="00BB6701" w:rsidP="00133BFC">
      <w:r>
        <w:t>- Colisión múltiple: accidente de tráfico entre más de 2 vehículos</w:t>
      </w:r>
    </w:p>
    <w:p w14:paraId="40230EE2" w14:textId="002BC8E0" w:rsidR="00BB6701" w:rsidRDefault="00BB6701" w:rsidP="00133BFC">
      <w:r>
        <w:t>- Alcance: Accidente que se produce cuando un vehículo circulando o detenido por las circunstancias del tráfico es golpeado en su parte posterior por otro vehículo.</w:t>
      </w:r>
    </w:p>
    <w:p w14:paraId="7E7BF9FD" w14:textId="136B60C4" w:rsidR="00BB6701" w:rsidRDefault="00BB6701" w:rsidP="00133BFC">
      <w:r>
        <w:t>- Choque contra obstáculo fijo: Accidente ocurrido entre un vehículo en movimiento con conductor y un objeto inmóvil que ocupa la vía o zona apartada de la misma.</w:t>
      </w:r>
    </w:p>
    <w:p w14:paraId="5F57EE38" w14:textId="59B67244" w:rsidR="00BB6701" w:rsidRDefault="00BB6701" w:rsidP="00133BFC">
      <w:r>
        <w:t>- Atropello a persona: Accidente ocurrido ente un vehículo y un peatón.</w:t>
      </w:r>
    </w:p>
    <w:p w14:paraId="0F37A0BB" w14:textId="3263752A" w:rsidR="00BB6701" w:rsidRDefault="00BB6701" w:rsidP="00133BFC">
      <w:r>
        <w:t>- Vuelco: Accidente sufrido por un vehículo con más de dos ruedas y que por alguna circunstancia sus neumáticos pierden el contacto con la calzada quedando apoyado sobre un costado o sobre el techo.</w:t>
      </w:r>
    </w:p>
    <w:p w14:paraId="25032989" w14:textId="4061E5B0" w:rsidR="00BB6701" w:rsidRDefault="00BB6701" w:rsidP="00133BFC">
      <w:r>
        <w:t xml:space="preserve">- Caída: </w:t>
      </w:r>
      <w:r w:rsidR="00254F7C">
        <w:t>Se agrupan todas las caídas relacionadas con el desarrollo y las circunstancias del tráfico, (motocicleta, ciclomotor, bicicleta, viajero bus, etc.,).</w:t>
      </w:r>
    </w:p>
    <w:p w14:paraId="77D9D0F4" w14:textId="134AFF0E" w:rsidR="00254F7C" w:rsidRDefault="00254F7C" w:rsidP="00133BFC">
      <w:r>
        <w:t>- Otro: Recoge accidentes por atropello a animal, despeñamiento, salida de la vía, y otros.</w:t>
      </w:r>
    </w:p>
    <w:p w14:paraId="4611A3C0" w14:textId="77777777" w:rsidR="002874A9" w:rsidRDefault="002874A9" w:rsidP="00133BFC"/>
    <w:p w14:paraId="4F81B434" w14:textId="77777777" w:rsidR="002874A9" w:rsidRDefault="002874A9" w:rsidP="00133BFC"/>
    <w:p w14:paraId="69203FC3" w14:textId="7EF6494C" w:rsidR="00254F7C" w:rsidRDefault="00254F7C" w:rsidP="00133BFC">
      <w:r>
        <w:lastRenderedPageBreak/>
        <w:t>*</w:t>
      </w:r>
      <w:r>
        <w:rPr>
          <w:sz w:val="18"/>
          <w:szCs w:val="18"/>
        </w:rPr>
        <w:t xml:space="preserve">2 </w:t>
      </w:r>
      <w:r>
        <w:t>Estado meteorológico:</w:t>
      </w:r>
    </w:p>
    <w:p w14:paraId="0C76FFE2" w14:textId="4A998B22" w:rsidR="00254F7C" w:rsidRDefault="00254F7C" w:rsidP="00133BFC">
      <w:r>
        <w:t>- Despejado.</w:t>
      </w:r>
    </w:p>
    <w:p w14:paraId="0178B34C" w14:textId="478B7C08" w:rsidR="00254F7C" w:rsidRDefault="00254F7C" w:rsidP="00133BFC">
      <w:r>
        <w:t>- Nublado.</w:t>
      </w:r>
    </w:p>
    <w:p w14:paraId="30EB1FC0" w14:textId="0A0324D7" w:rsidR="00254F7C" w:rsidRDefault="00254F7C" w:rsidP="00133BFC">
      <w:r>
        <w:t>- Lluvia débil.</w:t>
      </w:r>
    </w:p>
    <w:p w14:paraId="2D9E7D1B" w14:textId="40FB7050" w:rsidR="00254F7C" w:rsidRDefault="00254F7C" w:rsidP="00133BFC">
      <w:r>
        <w:t>- Se desconoce.</w:t>
      </w:r>
    </w:p>
    <w:p w14:paraId="57E676AE" w14:textId="0489B33E" w:rsidR="00254F7C" w:rsidRDefault="00254F7C" w:rsidP="00133BFC">
      <w:r>
        <w:t>- Lluvia intensa.</w:t>
      </w:r>
    </w:p>
    <w:p w14:paraId="796200EE" w14:textId="47E7A855" w:rsidR="00254F7C" w:rsidRDefault="00254F7C" w:rsidP="00133BFC">
      <w:r>
        <w:t>- Granizando.</w:t>
      </w:r>
    </w:p>
    <w:p w14:paraId="111EE77D" w14:textId="33EBB6F0" w:rsidR="00254F7C" w:rsidRPr="002A67F7" w:rsidRDefault="002A67F7" w:rsidP="00133BFC">
      <w:pPr>
        <w:rPr>
          <w:b/>
          <w:bCs/>
          <w:color w:val="FF0000"/>
        </w:rPr>
      </w:pPr>
      <w:r w:rsidRPr="002A67F7">
        <w:rPr>
          <w:b/>
          <w:bCs/>
          <w:color w:val="FF0000"/>
        </w:rPr>
        <w:t>??NO SE SI HABRA MAS?? HAY QUE COMPROBARLO</w:t>
      </w:r>
    </w:p>
    <w:p w14:paraId="3057E48C" w14:textId="77777777" w:rsidR="00CA4CF9" w:rsidRDefault="00CA4CF9" w:rsidP="00133BFC"/>
    <w:p w14:paraId="60932BD0" w14:textId="7834DBFA" w:rsidR="002A67F7" w:rsidRDefault="002A67F7" w:rsidP="006124AC">
      <w:r w:rsidRPr="006B0D84">
        <w:rPr>
          <w:sz w:val="18"/>
          <w:szCs w:val="18"/>
        </w:rPr>
        <w:t>*3</w:t>
      </w:r>
      <w:r>
        <w:t xml:space="preserve"> Tipo de vehículo:</w:t>
      </w:r>
      <w:r w:rsidR="006124AC">
        <w:t xml:space="preserve"> </w:t>
      </w:r>
      <w:r>
        <w:t>Todo terreno</w:t>
      </w:r>
      <w:r w:rsidR="006124AC">
        <w:t>, Turismo, Motocicleta hasta 125cc, Furgoneta, Vehículo articulado, Autobús, Camión rígido, Ciclomotor, Tractocamión, Motocicleta &gt; 125cc, Bicicleta, Otros vehículos con motor, Bicicleta EPAC (pedaleo asistido), Maquinaria de obras, VMU eléctrico.</w:t>
      </w:r>
    </w:p>
    <w:p w14:paraId="7AC10A56" w14:textId="77777777" w:rsidR="007F461F" w:rsidRPr="002A67F7" w:rsidRDefault="007F461F" w:rsidP="007F461F">
      <w:pPr>
        <w:rPr>
          <w:b/>
          <w:bCs/>
          <w:color w:val="FF0000"/>
        </w:rPr>
      </w:pPr>
      <w:r w:rsidRPr="002A67F7">
        <w:rPr>
          <w:b/>
          <w:bCs/>
          <w:color w:val="FF0000"/>
        </w:rPr>
        <w:t>??NO SE SI HABRA MAS?? HAY QUE COMPROBARLO</w:t>
      </w:r>
    </w:p>
    <w:p w14:paraId="3F5FDB2E" w14:textId="77777777" w:rsidR="007F461F" w:rsidRDefault="007F461F" w:rsidP="00133BFC">
      <w:pPr>
        <w:rPr>
          <w:sz w:val="18"/>
          <w:szCs w:val="18"/>
        </w:rPr>
      </w:pPr>
    </w:p>
    <w:p w14:paraId="18618A80" w14:textId="3DEB1A7D" w:rsidR="00EE520A" w:rsidRDefault="007F461F" w:rsidP="00133BFC">
      <w:r w:rsidRPr="006B0D84">
        <w:rPr>
          <w:sz w:val="18"/>
          <w:szCs w:val="18"/>
        </w:rPr>
        <w:t>*4</w:t>
      </w:r>
      <w:r>
        <w:rPr>
          <w:sz w:val="18"/>
          <w:szCs w:val="18"/>
        </w:rPr>
        <w:t xml:space="preserve"> </w:t>
      </w:r>
      <w:r>
        <w:t>Tipo de persona:</w:t>
      </w:r>
      <w:r w:rsidR="006124AC">
        <w:t xml:space="preserve"> </w:t>
      </w:r>
      <w:r>
        <w:t>Conductor</w:t>
      </w:r>
      <w:r w:rsidR="006124AC">
        <w:t>, Pasajero, Peatón</w:t>
      </w:r>
    </w:p>
    <w:p w14:paraId="3A857EC9" w14:textId="77777777" w:rsidR="002874A9" w:rsidRPr="002874A9" w:rsidRDefault="002874A9" w:rsidP="00133BFC"/>
    <w:p w14:paraId="301F2A5E" w14:textId="4E010675" w:rsidR="004838E5" w:rsidRDefault="004838E5" w:rsidP="00133BFC">
      <w:r w:rsidRPr="004838E5">
        <w:rPr>
          <w:sz w:val="18"/>
          <w:szCs w:val="18"/>
        </w:rPr>
        <w:t>*5</w:t>
      </w:r>
      <w:r>
        <w:rPr>
          <w:sz w:val="18"/>
          <w:szCs w:val="18"/>
        </w:rPr>
        <w:t xml:space="preserve"> </w:t>
      </w:r>
      <w:r>
        <w:t>Lesividad:</w:t>
      </w:r>
    </w:p>
    <w:p w14:paraId="1F5BA24A" w14:textId="77777777" w:rsidR="004838E5" w:rsidRDefault="004838E5" w:rsidP="00133BFC">
      <w:r w:rsidRPr="004838E5">
        <w:t>- 01</w:t>
      </w:r>
      <w:r>
        <w:t>:</w:t>
      </w:r>
      <w:r w:rsidRPr="004838E5">
        <w:t xml:space="preserve"> Atención en urgencias sin posterior ingreso. - LEVE </w:t>
      </w:r>
    </w:p>
    <w:p w14:paraId="5489F229" w14:textId="5A19B44D" w:rsidR="004838E5" w:rsidRDefault="004838E5" w:rsidP="00133BFC">
      <w:r>
        <w:t xml:space="preserve">- </w:t>
      </w:r>
      <w:r w:rsidRPr="004838E5">
        <w:t>02</w:t>
      </w:r>
      <w:r>
        <w:t>:</w:t>
      </w:r>
      <w:r w:rsidRPr="004838E5">
        <w:t xml:space="preserve"> Ingreso inferior o igual a 24 horas </w:t>
      </w:r>
      <w:r>
        <w:t>–</w:t>
      </w:r>
      <w:r w:rsidRPr="004838E5">
        <w:t xml:space="preserve"> </w:t>
      </w:r>
      <w:r w:rsidR="00A800AB">
        <w:t>INTERMEDIO</w:t>
      </w:r>
      <w:r>
        <w:t xml:space="preserve"> </w:t>
      </w:r>
    </w:p>
    <w:p w14:paraId="7537AB24" w14:textId="77777777" w:rsidR="004838E5" w:rsidRDefault="004838E5" w:rsidP="00133BFC">
      <w:r>
        <w:t xml:space="preserve">- </w:t>
      </w:r>
      <w:r w:rsidRPr="004838E5">
        <w:t>03</w:t>
      </w:r>
      <w:r>
        <w:t>:</w:t>
      </w:r>
      <w:r w:rsidRPr="004838E5">
        <w:t xml:space="preserve"> Ingreso superior a 24 horas. - GRAVE </w:t>
      </w:r>
    </w:p>
    <w:p w14:paraId="0FC3E368" w14:textId="77777777" w:rsidR="004838E5" w:rsidRDefault="004838E5" w:rsidP="00133BFC">
      <w:r>
        <w:t xml:space="preserve">- </w:t>
      </w:r>
      <w:r w:rsidRPr="004838E5">
        <w:t xml:space="preserve">04 Fallecido 24 horas - FALLECIDO </w:t>
      </w:r>
    </w:p>
    <w:p w14:paraId="3A5AF8A2" w14:textId="77777777" w:rsidR="004838E5" w:rsidRDefault="004838E5" w:rsidP="00133BFC">
      <w:r>
        <w:t xml:space="preserve">- </w:t>
      </w:r>
      <w:r w:rsidRPr="004838E5">
        <w:t xml:space="preserve">05 Asistencia sanitaria ambulatoria con posterioridad - LEVE </w:t>
      </w:r>
    </w:p>
    <w:p w14:paraId="754E216F" w14:textId="77777777" w:rsidR="004838E5" w:rsidRDefault="004838E5" w:rsidP="00133BFC">
      <w:r>
        <w:t xml:space="preserve">- </w:t>
      </w:r>
      <w:r w:rsidRPr="004838E5">
        <w:t xml:space="preserve">06 Asistencia sanitaria inmediata en centro de salud o mutua - LEVE </w:t>
      </w:r>
    </w:p>
    <w:p w14:paraId="4ACE4B02" w14:textId="77777777" w:rsidR="004838E5" w:rsidRDefault="004838E5" w:rsidP="00133BFC">
      <w:r>
        <w:t xml:space="preserve">- </w:t>
      </w:r>
      <w:r w:rsidRPr="004838E5">
        <w:t xml:space="preserve">07 Asistencia sanitaria sólo en el lugar del accidente - LEVE </w:t>
      </w:r>
    </w:p>
    <w:p w14:paraId="36D0DFDB" w14:textId="7FC57223" w:rsidR="004838E5" w:rsidRDefault="004838E5" w:rsidP="00133BFC">
      <w:r>
        <w:t xml:space="preserve">- </w:t>
      </w:r>
      <w:r w:rsidRPr="004838E5">
        <w:t xml:space="preserve">14 Sin asistencia sanitaria </w:t>
      </w:r>
      <w:r w:rsidR="009C21A9">
        <w:t>Ninguna</w:t>
      </w:r>
    </w:p>
    <w:p w14:paraId="67460E27" w14:textId="4DB5A1A3" w:rsidR="004838E5" w:rsidRDefault="004838E5" w:rsidP="00133BFC">
      <w:r>
        <w:t xml:space="preserve">- </w:t>
      </w:r>
      <w:r w:rsidRPr="004838E5">
        <w:t>77 Se desconoce</w:t>
      </w:r>
      <w:r w:rsidR="009C21A9">
        <w:t xml:space="preserve"> Ninguna</w:t>
      </w:r>
    </w:p>
    <w:p w14:paraId="1065F813" w14:textId="723544E2" w:rsidR="004838E5" w:rsidRPr="004838E5" w:rsidRDefault="004838E5" w:rsidP="00133BFC">
      <w:r>
        <w:t>- En blanco – Sin asistencia sanitaria</w:t>
      </w:r>
    </w:p>
    <w:p w14:paraId="1317F249" w14:textId="77777777" w:rsidR="004838E5" w:rsidRDefault="004838E5" w:rsidP="00133BFC"/>
    <w:p w14:paraId="5D86CE8F" w14:textId="77777777" w:rsidR="002874A9" w:rsidRDefault="002874A9" w:rsidP="00133BFC"/>
    <w:p w14:paraId="34D45785" w14:textId="77777777" w:rsidR="002874A9" w:rsidRDefault="002874A9" w:rsidP="00133BFC"/>
    <w:p w14:paraId="7B094DED" w14:textId="77777777" w:rsidR="002874A9" w:rsidRDefault="002874A9" w:rsidP="00133BFC"/>
    <w:p w14:paraId="01D78C5E" w14:textId="300BDEBF" w:rsidR="00741406" w:rsidRDefault="00741406" w:rsidP="00133BFC">
      <w:r w:rsidRPr="00741406">
        <w:rPr>
          <w:sz w:val="18"/>
          <w:szCs w:val="18"/>
        </w:rPr>
        <w:lastRenderedPageBreak/>
        <w:t>*6</w:t>
      </w:r>
      <w:r>
        <w:rPr>
          <w:sz w:val="18"/>
          <w:szCs w:val="18"/>
        </w:rPr>
        <w:t xml:space="preserve"> </w:t>
      </w:r>
      <w:r>
        <w:t xml:space="preserve">En el </w:t>
      </w:r>
      <w:proofErr w:type="spellStart"/>
      <w:r>
        <w:t>csv</w:t>
      </w:r>
      <w:proofErr w:type="spellEnd"/>
      <w:r>
        <w:t xml:space="preserve"> el rango de edad viene en este formato: </w:t>
      </w:r>
    </w:p>
    <w:p w14:paraId="400BBD77" w14:textId="22C5716F" w:rsidR="00741406" w:rsidRPr="00741406" w:rsidRDefault="00741406" w:rsidP="00133BFC">
      <w:r>
        <w:t>-</w:t>
      </w:r>
      <w:r w:rsidR="00431C2B">
        <w:t xml:space="preserve"> “Menor de 5 años”, “De 6 a 9 años”,</w:t>
      </w:r>
      <w:r>
        <w:t xml:space="preserve"> “De 10 a 14 años”, “De 15 a 17 años”, “De 18 a 20 años”, “De 21 a 24 años”, “De 25 a 29 años”, “De 30 a 34 años” y el resto sigue este patrón: </w:t>
      </w:r>
      <w:r w:rsidR="00C27983">
        <w:t>0 a 4, 5 a 9.</w:t>
      </w:r>
    </w:p>
    <w:p w14:paraId="75602788" w14:textId="36C6928B" w:rsidR="00741406" w:rsidRDefault="00C27983" w:rsidP="00133BFC">
      <w:r>
        <w:t xml:space="preserve">- En la base de datos almacenaré el número mínimo del rango de manera que si tengo un 21 </w:t>
      </w:r>
      <w:proofErr w:type="spellStart"/>
      <w:r>
        <w:t>se</w:t>
      </w:r>
      <w:proofErr w:type="spellEnd"/>
      <w:r>
        <w:t xml:space="preserve"> que el rango va de 21 a 24.</w:t>
      </w:r>
    </w:p>
    <w:p w14:paraId="37C37723" w14:textId="27ACD2F2" w:rsidR="007F461F" w:rsidRDefault="007F461F" w:rsidP="00133BFC">
      <w:pPr>
        <w:rPr>
          <w:b/>
          <w:bCs/>
          <w:sz w:val="30"/>
          <w:szCs w:val="30"/>
        </w:rPr>
      </w:pPr>
      <w:r w:rsidRPr="00741406">
        <w:rPr>
          <w:b/>
          <w:bCs/>
          <w:sz w:val="30"/>
          <w:szCs w:val="30"/>
        </w:rPr>
        <w:t>Posibles consultas</w:t>
      </w:r>
    </w:p>
    <w:p w14:paraId="7F5E3A72" w14:textId="2967B073" w:rsidR="0025388F" w:rsidRDefault="0025388F" w:rsidP="00133BFC">
      <w:r>
        <w:t>Inicialmente se mostrará el mapa con polígonos de colores que representen el “peligro” de la zona según la cantidad de accidentes que han ocurrido y su gravedad.</w:t>
      </w:r>
    </w:p>
    <w:p w14:paraId="413952B6" w14:textId="3920276F" w:rsidR="0025388F" w:rsidRDefault="0025388F" w:rsidP="0025388F">
      <w:pPr>
        <w:pStyle w:val="Prrafodelista"/>
        <w:numPr>
          <w:ilvl w:val="0"/>
          <w:numId w:val="1"/>
        </w:numPr>
      </w:pPr>
      <w:r>
        <w:t xml:space="preserve">Clasificar zonas por la cantidad y la gravedad de los accidentes. Podemos hacer una consulta que devuelva una lista de objetos. En la que cada objeto contenga las coordenadas de la zona para marcarla (un </w:t>
      </w:r>
      <w:r w:rsidR="003D1B7C">
        <w:t>cuadrado</w:t>
      </w:r>
      <w:r>
        <w:t xml:space="preserve">) y un </w:t>
      </w:r>
      <w:r w:rsidR="003D1B7C">
        <w:t>número</w:t>
      </w:r>
      <w:r>
        <w:t xml:space="preserve"> que indique el “peligro” de la zona.</w:t>
      </w:r>
    </w:p>
    <w:p w14:paraId="4F26EC0E" w14:textId="77777777" w:rsidR="0025388F" w:rsidRDefault="0025388F" w:rsidP="0025388F">
      <w:pPr>
        <w:ind w:left="708"/>
      </w:pPr>
      <w:r>
        <w:t>Podemos asignar un número a cada tipo de lesión:</w:t>
      </w:r>
    </w:p>
    <w:p w14:paraId="233AAA0F" w14:textId="2AD4D740" w:rsidR="0025388F" w:rsidRDefault="0025388F" w:rsidP="0025388F">
      <w:pPr>
        <w:ind w:left="708"/>
      </w:pPr>
      <w:r>
        <w:t xml:space="preserve">1 </w:t>
      </w:r>
      <w:r>
        <w:sym w:font="Wingdings" w:char="F0E0"/>
      </w:r>
      <w:r>
        <w:t xml:space="preserve"> Sin asistencia sanitaria / Se desconoce</w:t>
      </w:r>
      <w:r w:rsidR="002A6971">
        <w:t xml:space="preserve"> | AZUL</w:t>
      </w:r>
    </w:p>
    <w:p w14:paraId="1C9AB42E" w14:textId="5CED2B48" w:rsidR="0025388F" w:rsidRDefault="0025388F" w:rsidP="0025388F">
      <w:pPr>
        <w:ind w:left="708"/>
      </w:pPr>
      <w:r>
        <w:t xml:space="preserve">2 </w:t>
      </w:r>
      <w:r>
        <w:sym w:font="Wingdings" w:char="F0E0"/>
      </w:r>
      <w:r>
        <w:t xml:space="preserve"> Leve</w:t>
      </w:r>
      <w:r w:rsidR="002A6971">
        <w:t xml:space="preserve"> | AMARILLO</w:t>
      </w:r>
    </w:p>
    <w:p w14:paraId="75FEFB0F" w14:textId="4D83E914" w:rsidR="0025388F" w:rsidRDefault="0025388F" w:rsidP="0025388F">
      <w:pPr>
        <w:ind w:left="708"/>
      </w:pPr>
      <w:r>
        <w:t xml:space="preserve">3 </w:t>
      </w:r>
      <w:r>
        <w:sym w:font="Wingdings" w:char="F0E0"/>
      </w:r>
      <w:r>
        <w:t xml:space="preserve"> Grave</w:t>
      </w:r>
      <w:r w:rsidR="002A6971">
        <w:t xml:space="preserve"> | NARANJA</w:t>
      </w:r>
    </w:p>
    <w:p w14:paraId="51F2710C" w14:textId="46625AD5" w:rsidR="0025388F" w:rsidRDefault="0025388F" w:rsidP="0025388F">
      <w:pPr>
        <w:ind w:left="708"/>
      </w:pPr>
      <w:r>
        <w:t xml:space="preserve">5 </w:t>
      </w:r>
      <w:r>
        <w:sym w:font="Wingdings" w:char="F0E0"/>
      </w:r>
      <w:r>
        <w:t xml:space="preserve"> Fallecido</w:t>
      </w:r>
      <w:r w:rsidR="002A6971">
        <w:t xml:space="preserve"> | ROJO</w:t>
      </w:r>
    </w:p>
    <w:p w14:paraId="6A9E4872" w14:textId="2EFF6CF8" w:rsidR="00262711" w:rsidRDefault="0025388F" w:rsidP="002874A9">
      <w:pPr>
        <w:ind w:left="708"/>
      </w:pPr>
      <w:r>
        <w:t>El peligro de la zona será la media de la suma del valor de sus lesiones.</w:t>
      </w:r>
    </w:p>
    <w:p w14:paraId="36BE298C" w14:textId="4E284AEA" w:rsidR="009B5D6F" w:rsidRDefault="009B5D6F" w:rsidP="009B5D6F">
      <w:pPr>
        <w:pStyle w:val="Prrafodelista"/>
        <w:numPr>
          <w:ilvl w:val="0"/>
          <w:numId w:val="1"/>
        </w:numPr>
      </w:pPr>
      <w:r>
        <w:t>Mostrar una tabla con estadísticas de accidentes agrupados por diferentes características:</w:t>
      </w:r>
    </w:p>
    <w:p w14:paraId="6AC09090" w14:textId="1A3695F5" w:rsidR="009B5D6F" w:rsidRDefault="009B5D6F" w:rsidP="009B5D6F">
      <w:pPr>
        <w:pStyle w:val="Prrafodelista"/>
        <w:numPr>
          <w:ilvl w:val="0"/>
          <w:numId w:val="4"/>
        </w:numPr>
      </w:pPr>
      <w:r>
        <w:t>Por rango de edad</w:t>
      </w:r>
    </w:p>
    <w:p w14:paraId="5E6E368F" w14:textId="2E90BA74" w:rsidR="009B5D6F" w:rsidRDefault="009B5D6F" w:rsidP="009B5D6F">
      <w:pPr>
        <w:pStyle w:val="Prrafodelista"/>
        <w:numPr>
          <w:ilvl w:val="0"/>
          <w:numId w:val="4"/>
        </w:numPr>
      </w:pPr>
      <w:r>
        <w:t>Por tipo de vehículo</w:t>
      </w:r>
    </w:p>
    <w:p w14:paraId="1A3D835E" w14:textId="5DE2E5DC" w:rsidR="009B5D6F" w:rsidRDefault="009B5D6F" w:rsidP="00832252">
      <w:pPr>
        <w:pStyle w:val="Prrafodelista"/>
        <w:numPr>
          <w:ilvl w:val="0"/>
          <w:numId w:val="4"/>
        </w:numPr>
      </w:pPr>
      <w:r>
        <w:t>Por distrito</w:t>
      </w:r>
    </w:p>
    <w:p w14:paraId="31BDFC51" w14:textId="163E3075" w:rsidR="009B5D6F" w:rsidRDefault="009B5D6F" w:rsidP="009B5D6F">
      <w:pPr>
        <w:pStyle w:val="Prrafodelista"/>
        <w:numPr>
          <w:ilvl w:val="0"/>
          <w:numId w:val="4"/>
        </w:numPr>
      </w:pPr>
      <w:r>
        <w:t>Por gravedad de la lesión</w:t>
      </w:r>
    </w:p>
    <w:p w14:paraId="35ECEE29" w14:textId="15B8C9B5" w:rsidR="009B5D6F" w:rsidRDefault="009B5D6F" w:rsidP="009B5D6F">
      <w:pPr>
        <w:pStyle w:val="Prrafodelista"/>
        <w:numPr>
          <w:ilvl w:val="0"/>
          <w:numId w:val="4"/>
        </w:numPr>
      </w:pPr>
      <w:r>
        <w:t>Por tipo de accidente</w:t>
      </w:r>
    </w:p>
    <w:p w14:paraId="54DE2FA5" w14:textId="796C62BD" w:rsidR="009B5D6F" w:rsidRDefault="009B5D6F" w:rsidP="009B5D6F">
      <w:pPr>
        <w:pStyle w:val="Prrafodelista"/>
        <w:numPr>
          <w:ilvl w:val="0"/>
          <w:numId w:val="4"/>
        </w:numPr>
      </w:pPr>
      <w:r>
        <w:t>Por positivo en drogas</w:t>
      </w:r>
    </w:p>
    <w:p w14:paraId="150BDDCF" w14:textId="73321146" w:rsidR="009B5D6F" w:rsidRDefault="009B5D6F" w:rsidP="009B5D6F">
      <w:pPr>
        <w:pStyle w:val="Prrafodelista"/>
        <w:numPr>
          <w:ilvl w:val="0"/>
          <w:numId w:val="4"/>
        </w:numPr>
      </w:pPr>
      <w:r>
        <w:t>Por positivo en alcohol</w:t>
      </w:r>
    </w:p>
    <w:p w14:paraId="4759204F" w14:textId="60BEFA49" w:rsidR="0025388F" w:rsidRPr="0025388F" w:rsidRDefault="0025388F" w:rsidP="00133BFC">
      <w:r>
        <w:t>Podremos buscar accidentes concretos filtrando por distintos parámetros:</w:t>
      </w:r>
    </w:p>
    <w:p w14:paraId="1CC4B4C8" w14:textId="00B42146" w:rsidR="007F461F" w:rsidRDefault="00997EB4" w:rsidP="00C27983">
      <w:pPr>
        <w:pStyle w:val="Prrafodelista"/>
        <w:numPr>
          <w:ilvl w:val="0"/>
          <w:numId w:val="1"/>
        </w:numPr>
      </w:pPr>
      <w:r>
        <w:t>Buscar p</w:t>
      </w:r>
      <w:r w:rsidR="007F461F">
        <w:t>or fecha:</w:t>
      </w:r>
    </w:p>
    <w:p w14:paraId="267C8D7E" w14:textId="5D3984CC" w:rsidR="007F461F" w:rsidRDefault="007F461F" w:rsidP="00C27983">
      <w:pPr>
        <w:pStyle w:val="Prrafodelista"/>
        <w:numPr>
          <w:ilvl w:val="1"/>
          <w:numId w:val="1"/>
        </w:numPr>
      </w:pPr>
      <w:r>
        <w:t>Buscar por fecha concreta.</w:t>
      </w:r>
    </w:p>
    <w:p w14:paraId="34C15148" w14:textId="2C5F89CB" w:rsidR="007F461F" w:rsidRDefault="007F461F" w:rsidP="009B1A32">
      <w:pPr>
        <w:pStyle w:val="Prrafodelista"/>
        <w:numPr>
          <w:ilvl w:val="1"/>
          <w:numId w:val="1"/>
        </w:numPr>
      </w:pPr>
      <w:r>
        <w:t>Buscar entre 2 fechas concretas.</w:t>
      </w:r>
    </w:p>
    <w:p w14:paraId="2B0F5E3C" w14:textId="00397A85" w:rsidR="007F461F" w:rsidRDefault="007F461F" w:rsidP="00C27983">
      <w:pPr>
        <w:pStyle w:val="Prrafodelista"/>
        <w:numPr>
          <w:ilvl w:val="1"/>
          <w:numId w:val="1"/>
        </w:numPr>
      </w:pPr>
      <w:r>
        <w:t>Buscar por año y mes.</w:t>
      </w:r>
    </w:p>
    <w:p w14:paraId="2B514328" w14:textId="7E3D878D" w:rsidR="007F461F" w:rsidRDefault="00997EB4" w:rsidP="00C27983">
      <w:pPr>
        <w:pStyle w:val="Prrafodelista"/>
        <w:numPr>
          <w:ilvl w:val="0"/>
          <w:numId w:val="1"/>
        </w:numPr>
      </w:pPr>
      <w:r>
        <w:t>Buscar p</w:t>
      </w:r>
      <w:r w:rsidR="007F461F">
        <w:t>or hora (sin fecha):</w:t>
      </w:r>
    </w:p>
    <w:p w14:paraId="469248E7" w14:textId="6D11C182" w:rsidR="007F461F" w:rsidRDefault="007F461F" w:rsidP="00C27983">
      <w:pPr>
        <w:pStyle w:val="Prrafodelista"/>
        <w:numPr>
          <w:ilvl w:val="1"/>
          <w:numId w:val="1"/>
        </w:numPr>
      </w:pPr>
      <w:r>
        <w:t>Buscar por hora concreta</w:t>
      </w:r>
    </w:p>
    <w:p w14:paraId="468F85D8" w14:textId="42F97614" w:rsidR="00C27983" w:rsidRDefault="007F461F" w:rsidP="00C27983">
      <w:pPr>
        <w:pStyle w:val="Prrafodelista"/>
        <w:numPr>
          <w:ilvl w:val="1"/>
          <w:numId w:val="1"/>
        </w:numPr>
      </w:pPr>
      <w:r>
        <w:t>Buscar entre 2 horas concretas.</w:t>
      </w:r>
    </w:p>
    <w:p w14:paraId="236E3638" w14:textId="06A7BF92" w:rsidR="00C27983" w:rsidRDefault="00741406" w:rsidP="00C27983">
      <w:pPr>
        <w:pStyle w:val="Prrafodelista"/>
        <w:numPr>
          <w:ilvl w:val="0"/>
          <w:numId w:val="1"/>
        </w:numPr>
      </w:pPr>
      <w:r>
        <w:t>Buscar por rango de edad</w:t>
      </w:r>
      <w:r w:rsidR="00C27983">
        <w:t xml:space="preserve">: busco dentro de un rango dado por 2 </w:t>
      </w:r>
      <w:r w:rsidR="009B5D6F">
        <w:t>números</w:t>
      </w:r>
      <w:r w:rsidR="00C27983">
        <w:t>. Todo accidente que esté dentro de ese rango lo filtro.</w:t>
      </w:r>
    </w:p>
    <w:p w14:paraId="0ADA33A5" w14:textId="073A411A" w:rsidR="00C27983" w:rsidRDefault="00C27983" w:rsidP="00C27983">
      <w:pPr>
        <w:pStyle w:val="Prrafodelista"/>
        <w:numPr>
          <w:ilvl w:val="0"/>
          <w:numId w:val="1"/>
        </w:numPr>
      </w:pPr>
      <w:r>
        <w:t>Buscar por sexo</w:t>
      </w:r>
    </w:p>
    <w:p w14:paraId="5FA3C6A3" w14:textId="5FCA6158" w:rsidR="00832252" w:rsidRDefault="00832252" w:rsidP="00C27983">
      <w:pPr>
        <w:pStyle w:val="Prrafodelista"/>
        <w:numPr>
          <w:ilvl w:val="0"/>
          <w:numId w:val="1"/>
        </w:numPr>
      </w:pPr>
      <w:r>
        <w:t>Buscar por distrito</w:t>
      </w:r>
    </w:p>
    <w:p w14:paraId="173BF0FC" w14:textId="7049CE27" w:rsidR="00C27983" w:rsidRDefault="00C27983" w:rsidP="00C27983">
      <w:pPr>
        <w:pStyle w:val="Prrafodelista"/>
        <w:numPr>
          <w:ilvl w:val="0"/>
          <w:numId w:val="1"/>
        </w:numPr>
      </w:pPr>
      <w:r>
        <w:lastRenderedPageBreak/>
        <w:t>Buscar por positivo en drogas</w:t>
      </w:r>
    </w:p>
    <w:p w14:paraId="12604E7A" w14:textId="5AF2E80C" w:rsidR="00C27983" w:rsidRDefault="00C27983" w:rsidP="00C27983">
      <w:pPr>
        <w:pStyle w:val="Prrafodelista"/>
        <w:numPr>
          <w:ilvl w:val="0"/>
          <w:numId w:val="1"/>
        </w:numPr>
      </w:pPr>
      <w:r>
        <w:t>Buscar por positivo en alcohol</w:t>
      </w:r>
    </w:p>
    <w:p w14:paraId="769717D2" w14:textId="47CFC8F3" w:rsidR="00C27983" w:rsidRDefault="00C27983" w:rsidP="00C27983">
      <w:pPr>
        <w:pStyle w:val="Prrafodelista"/>
        <w:numPr>
          <w:ilvl w:val="0"/>
          <w:numId w:val="1"/>
        </w:numPr>
      </w:pPr>
      <w:r>
        <w:t>Buscar por tipo de vehículo</w:t>
      </w:r>
    </w:p>
    <w:p w14:paraId="4F257230" w14:textId="5F867E1A" w:rsidR="00C27983" w:rsidRDefault="00C27983" w:rsidP="00C27983">
      <w:pPr>
        <w:pStyle w:val="Prrafodelista"/>
        <w:numPr>
          <w:ilvl w:val="0"/>
          <w:numId w:val="1"/>
        </w:numPr>
      </w:pPr>
      <w:r>
        <w:t>Buscar por estado meteorológico</w:t>
      </w:r>
    </w:p>
    <w:p w14:paraId="77F209CF" w14:textId="58524217" w:rsidR="00CD003F" w:rsidRDefault="00C27983" w:rsidP="00A23959">
      <w:pPr>
        <w:pStyle w:val="Prrafodelista"/>
        <w:numPr>
          <w:ilvl w:val="0"/>
          <w:numId w:val="1"/>
        </w:numPr>
      </w:pPr>
      <w:r>
        <w:t>Buscar por tipo de accidente</w:t>
      </w:r>
    </w:p>
    <w:p w14:paraId="5D998383" w14:textId="2231D93C" w:rsidR="00A23959" w:rsidRDefault="00A23959" w:rsidP="00C27983">
      <w:pPr>
        <w:pStyle w:val="Prrafodelista"/>
        <w:numPr>
          <w:ilvl w:val="0"/>
          <w:numId w:val="1"/>
        </w:numPr>
      </w:pPr>
      <w:r>
        <w:t>Buscar por lesividad – Gravedad (LEVE, GRAVE, FALLECIDO o Sin asistencia sanitaria)</w:t>
      </w:r>
    </w:p>
    <w:p w14:paraId="504391BA" w14:textId="0E5BCC27" w:rsidR="0025388F" w:rsidRDefault="00A23959" w:rsidP="00F644E9">
      <w:pPr>
        <w:pStyle w:val="Prrafodelista"/>
        <w:numPr>
          <w:ilvl w:val="0"/>
          <w:numId w:val="1"/>
        </w:numPr>
      </w:pPr>
      <w:r>
        <w:t xml:space="preserve">Buscar por lesividad concreta (Ingreso inferior o igual a 24 horas, ingreso superior a 24 horas, Asistencia sanitaria ambulatoria con </w:t>
      </w:r>
      <w:proofErr w:type="gramStart"/>
      <w:r>
        <w:t>posterioridad,…</w:t>
      </w:r>
      <w:proofErr w:type="gramEnd"/>
      <w:r>
        <w:t xml:space="preserve">) – Busco por </w:t>
      </w:r>
      <w:proofErr w:type="spellStart"/>
      <w:r>
        <w:t>codigo</w:t>
      </w:r>
      <w:proofErr w:type="spellEnd"/>
      <w:r>
        <w:t xml:space="preserve"> </w:t>
      </w:r>
    </w:p>
    <w:p w14:paraId="654B75B5" w14:textId="35371B28" w:rsidR="00CD003F" w:rsidRDefault="00C27983" w:rsidP="005A1270">
      <w:pPr>
        <w:ind w:left="360"/>
      </w:pPr>
      <w:r>
        <w:t xml:space="preserve">Consultas mezcladas </w:t>
      </w:r>
    </w:p>
    <w:p w14:paraId="708F5DFB" w14:textId="77777777" w:rsidR="00F644E9" w:rsidRDefault="00F644E9" w:rsidP="005A1270">
      <w:pPr>
        <w:ind w:left="360"/>
      </w:pPr>
    </w:p>
    <w:p w14:paraId="27BFD5DE" w14:textId="6CD20A14" w:rsidR="00C27983" w:rsidRDefault="00C27983" w:rsidP="00C27983">
      <w:pPr>
        <w:ind w:left="360"/>
        <w:rPr>
          <w:b/>
          <w:bCs/>
          <w:sz w:val="30"/>
          <w:szCs w:val="30"/>
        </w:rPr>
      </w:pPr>
      <w:r w:rsidRPr="00920DA7">
        <w:rPr>
          <w:b/>
          <w:bCs/>
          <w:sz w:val="30"/>
          <w:szCs w:val="30"/>
        </w:rPr>
        <w:t>ENTIDAD ESTACIONAMIENTO</w:t>
      </w:r>
      <w:r w:rsidR="00920DA7" w:rsidRPr="00920DA7">
        <w:rPr>
          <w:b/>
          <w:bCs/>
          <w:sz w:val="30"/>
          <w:szCs w:val="30"/>
        </w:rPr>
        <w:t xml:space="preserve"> (incluimos los minusválidos</w:t>
      </w:r>
      <w:r w:rsidR="00F83D70">
        <w:rPr>
          <w:b/>
          <w:bCs/>
          <w:sz w:val="30"/>
          <w:szCs w:val="30"/>
        </w:rPr>
        <w:t>,</w:t>
      </w:r>
      <w:r w:rsidR="009B5448">
        <w:rPr>
          <w:b/>
          <w:bCs/>
          <w:sz w:val="30"/>
          <w:szCs w:val="30"/>
        </w:rPr>
        <w:t xml:space="preserve"> las reservas de motos</w:t>
      </w:r>
      <w:r w:rsidR="00F83D70">
        <w:rPr>
          <w:b/>
          <w:bCs/>
          <w:sz w:val="30"/>
          <w:szCs w:val="30"/>
        </w:rPr>
        <w:t xml:space="preserve"> y las zonas de carga y descarga</w:t>
      </w:r>
      <w:r w:rsidR="00920DA7" w:rsidRPr="00920DA7">
        <w:rPr>
          <w:b/>
          <w:bCs/>
          <w:sz w:val="30"/>
          <w:szCs w:val="30"/>
        </w:rPr>
        <w:t>)</w:t>
      </w:r>
    </w:p>
    <w:p w14:paraId="593AD656" w14:textId="7E2395E0" w:rsidR="006E45A0" w:rsidRDefault="006E45A0" w:rsidP="00C27983">
      <w:pPr>
        <w:ind w:left="360"/>
      </w:pPr>
      <w:r w:rsidRPr="006E45A0">
        <w:t>estacionamiento_movilidad_reducida.csv</w:t>
      </w:r>
      <w:r w:rsidR="009B5448">
        <w:t xml:space="preserve"> </w:t>
      </w:r>
      <w:r w:rsidR="009B5448">
        <w:sym w:font="Wingdings" w:char="F0E0"/>
      </w:r>
      <w:r w:rsidR="009B5448" w:rsidRPr="009B5448">
        <w:t xml:space="preserve"> </w:t>
      </w:r>
      <w:r w:rsidR="009B5448">
        <w:t>Plazas de estacionamiento para personas de movilidad reducida</w:t>
      </w:r>
    </w:p>
    <w:p w14:paraId="7226522E" w14:textId="2A7380B4" w:rsidR="006E45A0" w:rsidRDefault="009441BD" w:rsidP="009441BD">
      <w:pPr>
        <w:ind w:left="360"/>
      </w:pPr>
      <w:r w:rsidRPr="009441BD">
        <w:t>estacionamiento.csv</w:t>
      </w:r>
      <w:r w:rsidR="009B5448">
        <w:t xml:space="preserve"> </w:t>
      </w:r>
      <w:r w:rsidR="009B5448">
        <w:sym w:font="Wingdings" w:char="F0E0"/>
      </w:r>
      <w:r w:rsidR="009B5448">
        <w:t xml:space="preserve"> Servicio de Estacionamiento Regulado (SER). Calles y número de plazas</w:t>
      </w:r>
    </w:p>
    <w:p w14:paraId="08CA75D9" w14:textId="78837CF8" w:rsidR="009B5448" w:rsidRDefault="009B5448" w:rsidP="009441BD">
      <w:pPr>
        <w:ind w:left="360"/>
      </w:pPr>
      <w:r w:rsidRPr="009B5448">
        <w:t>reservas_moto.csv</w:t>
      </w:r>
      <w:r>
        <w:t xml:space="preserve"> </w:t>
      </w:r>
      <w:r>
        <w:sym w:font="Wingdings" w:char="F0E0"/>
      </w:r>
      <w:r>
        <w:t xml:space="preserve"> Moto. Reservas moto</w:t>
      </w:r>
    </w:p>
    <w:p w14:paraId="21B13E39" w14:textId="5011121C" w:rsidR="009441BD" w:rsidRPr="006E45A0" w:rsidRDefault="00EF4634" w:rsidP="009441BD">
      <w:pPr>
        <w:ind w:left="360"/>
      </w:pPr>
      <w:r w:rsidRPr="00EF4634">
        <w:t>Carga_descarga_2023.csv</w:t>
      </w:r>
      <w:r>
        <w:t xml:space="preserve"> </w:t>
      </w:r>
      <w:r>
        <w:sym w:font="Wingdings" w:char="F0E0"/>
      </w:r>
      <w:r>
        <w:t xml:space="preserve"> Carga y descarga. Reserva de estacionamiento para carga y descarga de mercancías en vía pública</w:t>
      </w:r>
    </w:p>
    <w:p w14:paraId="7AC3E097" w14:textId="530446C0" w:rsidR="00920DA7" w:rsidRDefault="009B5448" w:rsidP="00C27983">
      <w:pPr>
        <w:ind w:left="360"/>
      </w:pPr>
      <w:r>
        <w:t xml:space="preserve">Los </w:t>
      </w:r>
      <w:proofErr w:type="spellStart"/>
      <w:r>
        <w:t>csv</w:t>
      </w:r>
      <w:proofErr w:type="spellEnd"/>
      <w:r>
        <w:t xml:space="preserve"> son </w:t>
      </w:r>
      <w:r w:rsidR="00920DA7">
        <w:t>distinto</w:t>
      </w:r>
      <w:r>
        <w:t xml:space="preserve">s </w:t>
      </w:r>
      <w:r w:rsidR="00920DA7">
        <w:t>por lo que tenemos que adaptar los datos.</w:t>
      </w:r>
    </w:p>
    <w:tbl>
      <w:tblPr>
        <w:tblStyle w:val="Tablaconcuadrcula"/>
        <w:tblW w:w="0" w:type="auto"/>
        <w:tblLook w:val="04A0" w:firstRow="1" w:lastRow="0" w:firstColumn="1" w:lastColumn="0" w:noHBand="0" w:noVBand="1"/>
      </w:tblPr>
      <w:tblGrid>
        <w:gridCol w:w="958"/>
        <w:gridCol w:w="1258"/>
        <w:gridCol w:w="1545"/>
        <w:gridCol w:w="1060"/>
        <w:gridCol w:w="1390"/>
        <w:gridCol w:w="1303"/>
        <w:gridCol w:w="980"/>
      </w:tblGrid>
      <w:tr w:rsidR="009B5448" w14:paraId="36E058A9" w14:textId="399F8DD4" w:rsidTr="009B5448">
        <w:tc>
          <w:tcPr>
            <w:tcW w:w="958" w:type="dxa"/>
          </w:tcPr>
          <w:p w14:paraId="40F9527D" w14:textId="77777777" w:rsidR="009B5448" w:rsidRDefault="009B5448" w:rsidP="00A1053F">
            <w:r>
              <w:t>Atributo</w:t>
            </w:r>
          </w:p>
        </w:tc>
        <w:tc>
          <w:tcPr>
            <w:tcW w:w="1258" w:type="dxa"/>
          </w:tcPr>
          <w:p w14:paraId="37DE5F8D" w14:textId="77777777" w:rsidR="009B5448" w:rsidRDefault="009B5448" w:rsidP="00A1053F">
            <w:r>
              <w:t xml:space="preserve">Descripción </w:t>
            </w:r>
          </w:p>
        </w:tc>
        <w:tc>
          <w:tcPr>
            <w:tcW w:w="1545" w:type="dxa"/>
          </w:tcPr>
          <w:p w14:paraId="69046B67" w14:textId="77777777" w:rsidR="009B5448" w:rsidRDefault="009B5448" w:rsidP="00A1053F">
            <w:proofErr w:type="spellStart"/>
            <w:r>
              <w:t>DataType</w:t>
            </w:r>
            <w:proofErr w:type="spellEnd"/>
            <w:r>
              <w:t xml:space="preserve"> MySQL</w:t>
            </w:r>
          </w:p>
        </w:tc>
        <w:tc>
          <w:tcPr>
            <w:tcW w:w="1060" w:type="dxa"/>
          </w:tcPr>
          <w:p w14:paraId="69993DAF" w14:textId="77777777" w:rsidR="009B5448" w:rsidRDefault="009B5448" w:rsidP="00A1053F">
            <w:proofErr w:type="spellStart"/>
            <w:r>
              <w:t>DataType</w:t>
            </w:r>
            <w:proofErr w:type="spellEnd"/>
            <w:r>
              <w:t xml:space="preserve"> </w:t>
            </w:r>
            <w:proofErr w:type="spellStart"/>
            <w:r>
              <w:t>Sequelize</w:t>
            </w:r>
            <w:proofErr w:type="spellEnd"/>
          </w:p>
        </w:tc>
        <w:tc>
          <w:tcPr>
            <w:tcW w:w="1390" w:type="dxa"/>
          </w:tcPr>
          <w:p w14:paraId="587626B3" w14:textId="4513A181" w:rsidR="009B5448" w:rsidRDefault="009B5448" w:rsidP="00A1053F">
            <w:r>
              <w:t xml:space="preserve">CSV </w:t>
            </w:r>
            <w:r w:rsidR="006124AC">
              <w:t>SER</w:t>
            </w:r>
          </w:p>
        </w:tc>
        <w:tc>
          <w:tcPr>
            <w:tcW w:w="1303" w:type="dxa"/>
          </w:tcPr>
          <w:p w14:paraId="62CC7BFB" w14:textId="48BB7CE9" w:rsidR="009B5448" w:rsidRDefault="009B5448" w:rsidP="00A1053F">
            <w:r>
              <w:t>CSV MINUSV</w:t>
            </w:r>
          </w:p>
        </w:tc>
        <w:tc>
          <w:tcPr>
            <w:tcW w:w="980" w:type="dxa"/>
          </w:tcPr>
          <w:p w14:paraId="0AAE6C49" w14:textId="77777777" w:rsidR="009B5448" w:rsidRDefault="009B5448" w:rsidP="00A1053F">
            <w:r>
              <w:t>CSV</w:t>
            </w:r>
          </w:p>
          <w:p w14:paraId="3910CA4B" w14:textId="1E56EAC9" w:rsidR="009B5448" w:rsidRDefault="009B5448" w:rsidP="00A1053F">
            <w:r>
              <w:t>Motos</w:t>
            </w:r>
          </w:p>
        </w:tc>
      </w:tr>
      <w:tr w:rsidR="009B5448" w14:paraId="6FF659DE" w14:textId="542D75A3" w:rsidTr="009B5448">
        <w:tc>
          <w:tcPr>
            <w:tcW w:w="958" w:type="dxa"/>
          </w:tcPr>
          <w:p w14:paraId="57B62F6C" w14:textId="44515F94" w:rsidR="009B5448" w:rsidRDefault="009B5448" w:rsidP="00A1053F">
            <w:proofErr w:type="spellStart"/>
            <w:r>
              <w:t>Lat</w:t>
            </w:r>
            <w:proofErr w:type="spellEnd"/>
          </w:p>
        </w:tc>
        <w:tc>
          <w:tcPr>
            <w:tcW w:w="1258" w:type="dxa"/>
          </w:tcPr>
          <w:p w14:paraId="03462EE2" w14:textId="74E977AF" w:rsidR="009B5448" w:rsidRDefault="009B5448" w:rsidP="00A1053F">
            <w:r>
              <w:t>Longitud</w:t>
            </w:r>
          </w:p>
        </w:tc>
        <w:tc>
          <w:tcPr>
            <w:tcW w:w="1545" w:type="dxa"/>
          </w:tcPr>
          <w:p w14:paraId="3681561D" w14:textId="7F00D3A1" w:rsidR="009B5448" w:rsidRDefault="009B5448" w:rsidP="00A1053F">
            <w:r>
              <w:t>FLOAT</w:t>
            </w:r>
          </w:p>
        </w:tc>
        <w:tc>
          <w:tcPr>
            <w:tcW w:w="1060" w:type="dxa"/>
          </w:tcPr>
          <w:p w14:paraId="1AD1715A" w14:textId="249AA074" w:rsidR="009B5448" w:rsidRDefault="009B5448" w:rsidP="00A1053F">
            <w:r>
              <w:t>FLOAT</w:t>
            </w:r>
          </w:p>
        </w:tc>
        <w:tc>
          <w:tcPr>
            <w:tcW w:w="1390" w:type="dxa"/>
          </w:tcPr>
          <w:p w14:paraId="687DBF73" w14:textId="750AA5BF" w:rsidR="009B5448" w:rsidRDefault="009B5448" w:rsidP="00A1053F">
            <w:proofErr w:type="spellStart"/>
            <w:r>
              <w:t>gis_x</w:t>
            </w:r>
            <w:proofErr w:type="spellEnd"/>
            <w:r w:rsidR="006124AC">
              <w:t xml:space="preserve"> (UTM)</w:t>
            </w:r>
          </w:p>
        </w:tc>
        <w:tc>
          <w:tcPr>
            <w:tcW w:w="1303" w:type="dxa"/>
          </w:tcPr>
          <w:p w14:paraId="485A267F" w14:textId="3BD21B65" w:rsidR="009B5448" w:rsidRDefault="009B5448" w:rsidP="00A1053F">
            <w:r>
              <w:t>Latitud</w:t>
            </w:r>
          </w:p>
        </w:tc>
        <w:tc>
          <w:tcPr>
            <w:tcW w:w="980" w:type="dxa"/>
          </w:tcPr>
          <w:p w14:paraId="6F06D89C" w14:textId="6EBD05B9" w:rsidR="009B5448" w:rsidRDefault="009B5448" w:rsidP="00A1053F">
            <w:r>
              <w:t>Latitud</w:t>
            </w:r>
          </w:p>
        </w:tc>
      </w:tr>
      <w:tr w:rsidR="009B5448" w14:paraId="6D71501B" w14:textId="74B0D62D" w:rsidTr="009B5448">
        <w:tc>
          <w:tcPr>
            <w:tcW w:w="958" w:type="dxa"/>
          </w:tcPr>
          <w:p w14:paraId="58E28120" w14:textId="09E70A5D" w:rsidR="009B5448" w:rsidRDefault="009B5448" w:rsidP="00A1053F">
            <w:r>
              <w:t>Lon</w:t>
            </w:r>
          </w:p>
        </w:tc>
        <w:tc>
          <w:tcPr>
            <w:tcW w:w="1258" w:type="dxa"/>
          </w:tcPr>
          <w:p w14:paraId="04807CA0" w14:textId="3FA839A9" w:rsidR="009B5448" w:rsidRDefault="009B5448" w:rsidP="00A1053F">
            <w:r>
              <w:t>Latitud</w:t>
            </w:r>
          </w:p>
        </w:tc>
        <w:tc>
          <w:tcPr>
            <w:tcW w:w="1545" w:type="dxa"/>
          </w:tcPr>
          <w:p w14:paraId="5039AAFD" w14:textId="39248E94" w:rsidR="009B5448" w:rsidRDefault="009B5448" w:rsidP="00A1053F">
            <w:r>
              <w:t>FLOAT</w:t>
            </w:r>
          </w:p>
        </w:tc>
        <w:tc>
          <w:tcPr>
            <w:tcW w:w="1060" w:type="dxa"/>
          </w:tcPr>
          <w:p w14:paraId="4F6193D6" w14:textId="20BFDDAB" w:rsidR="009B5448" w:rsidRDefault="009B5448" w:rsidP="00A1053F">
            <w:r>
              <w:t>FLOAT</w:t>
            </w:r>
          </w:p>
        </w:tc>
        <w:tc>
          <w:tcPr>
            <w:tcW w:w="1390" w:type="dxa"/>
          </w:tcPr>
          <w:p w14:paraId="53ED1202" w14:textId="71B01BF8" w:rsidR="009B5448" w:rsidRDefault="009B5448" w:rsidP="00A1053F">
            <w:proofErr w:type="spellStart"/>
            <w:r>
              <w:t>gis_y</w:t>
            </w:r>
            <w:proofErr w:type="spellEnd"/>
            <w:r w:rsidR="006124AC">
              <w:t xml:space="preserve"> (UTM)</w:t>
            </w:r>
          </w:p>
        </w:tc>
        <w:tc>
          <w:tcPr>
            <w:tcW w:w="1303" w:type="dxa"/>
          </w:tcPr>
          <w:p w14:paraId="6B0818B4" w14:textId="30577CE8" w:rsidR="009B5448" w:rsidRDefault="009B5448" w:rsidP="00A1053F">
            <w:r>
              <w:t>Longitud</w:t>
            </w:r>
          </w:p>
        </w:tc>
        <w:tc>
          <w:tcPr>
            <w:tcW w:w="980" w:type="dxa"/>
          </w:tcPr>
          <w:p w14:paraId="3F155FC7" w14:textId="273A34AC" w:rsidR="009B5448" w:rsidRPr="009B5448" w:rsidRDefault="009B5448" w:rsidP="00A1053F">
            <w:pPr>
              <w:rPr>
                <w:sz w:val="20"/>
                <w:szCs w:val="20"/>
              </w:rPr>
            </w:pPr>
            <w:r w:rsidRPr="009B5448">
              <w:rPr>
                <w:sz w:val="20"/>
                <w:szCs w:val="20"/>
              </w:rPr>
              <w:t>Longitud</w:t>
            </w:r>
          </w:p>
        </w:tc>
      </w:tr>
      <w:tr w:rsidR="009B5448" w14:paraId="0C4E853D" w14:textId="320830A2" w:rsidTr="009B5448">
        <w:tc>
          <w:tcPr>
            <w:tcW w:w="958" w:type="dxa"/>
          </w:tcPr>
          <w:p w14:paraId="2F1B1412" w14:textId="2E51899B" w:rsidR="009B5448" w:rsidRDefault="009B5448" w:rsidP="00A1053F">
            <w:r>
              <w:t>Distrito</w:t>
            </w:r>
          </w:p>
        </w:tc>
        <w:tc>
          <w:tcPr>
            <w:tcW w:w="1258" w:type="dxa"/>
          </w:tcPr>
          <w:p w14:paraId="3CDDBE8C" w14:textId="42432903" w:rsidR="009B5448" w:rsidRDefault="009B5448" w:rsidP="00A1053F">
            <w:r>
              <w:t>Nombre del distrito</w:t>
            </w:r>
          </w:p>
        </w:tc>
        <w:tc>
          <w:tcPr>
            <w:tcW w:w="1545" w:type="dxa"/>
          </w:tcPr>
          <w:p w14:paraId="21E3C9B1" w14:textId="77777777" w:rsidR="009B5448" w:rsidRDefault="009B5448" w:rsidP="00A1053F">
            <w:r>
              <w:t>VARCHAR(255)</w:t>
            </w:r>
          </w:p>
        </w:tc>
        <w:tc>
          <w:tcPr>
            <w:tcW w:w="1060" w:type="dxa"/>
          </w:tcPr>
          <w:p w14:paraId="3ABD540F" w14:textId="77777777" w:rsidR="009B5448" w:rsidRDefault="009B5448" w:rsidP="00A1053F">
            <w:r>
              <w:t>STRING</w:t>
            </w:r>
          </w:p>
        </w:tc>
        <w:tc>
          <w:tcPr>
            <w:tcW w:w="1390" w:type="dxa"/>
          </w:tcPr>
          <w:p w14:paraId="3F9252F7" w14:textId="59161980" w:rsidR="009B5448" w:rsidRDefault="009B5448" w:rsidP="00A1053F">
            <w:r>
              <w:t>distrito</w:t>
            </w:r>
          </w:p>
        </w:tc>
        <w:tc>
          <w:tcPr>
            <w:tcW w:w="1303" w:type="dxa"/>
          </w:tcPr>
          <w:p w14:paraId="4D79422D" w14:textId="1B6D4FDA" w:rsidR="009B5448" w:rsidRDefault="009B5448" w:rsidP="00A1053F">
            <w:r>
              <w:t>Distrito</w:t>
            </w:r>
          </w:p>
        </w:tc>
        <w:tc>
          <w:tcPr>
            <w:tcW w:w="980" w:type="dxa"/>
          </w:tcPr>
          <w:p w14:paraId="7F3E7A6F" w14:textId="007E3D5B" w:rsidR="009B5448" w:rsidRDefault="009B5448" w:rsidP="00A1053F">
            <w:r>
              <w:t>Distrito</w:t>
            </w:r>
          </w:p>
        </w:tc>
      </w:tr>
      <w:tr w:rsidR="009B5448" w14:paraId="67B805B1" w14:textId="1AEBEE63" w:rsidTr="009B5448">
        <w:tc>
          <w:tcPr>
            <w:tcW w:w="958" w:type="dxa"/>
          </w:tcPr>
          <w:p w14:paraId="3B5A3B12" w14:textId="7FC71BB8" w:rsidR="009B5448" w:rsidRDefault="009B5448" w:rsidP="00A1053F">
            <w:r>
              <w:t>Barrio</w:t>
            </w:r>
          </w:p>
        </w:tc>
        <w:tc>
          <w:tcPr>
            <w:tcW w:w="1258" w:type="dxa"/>
          </w:tcPr>
          <w:p w14:paraId="0F98E713" w14:textId="72A2D302" w:rsidR="009B5448" w:rsidRDefault="009B5448" w:rsidP="00A1053F">
            <w:r>
              <w:t>Nombre del barrio</w:t>
            </w:r>
          </w:p>
        </w:tc>
        <w:tc>
          <w:tcPr>
            <w:tcW w:w="1545" w:type="dxa"/>
          </w:tcPr>
          <w:p w14:paraId="77E58CF4" w14:textId="3BE65364" w:rsidR="009B5448" w:rsidRDefault="009B5448" w:rsidP="00A1053F">
            <w:r>
              <w:t>VARCHAR(255)</w:t>
            </w:r>
          </w:p>
        </w:tc>
        <w:tc>
          <w:tcPr>
            <w:tcW w:w="1060" w:type="dxa"/>
          </w:tcPr>
          <w:p w14:paraId="3C5D70AA" w14:textId="77777777" w:rsidR="009B5448" w:rsidRDefault="009B5448" w:rsidP="00A1053F">
            <w:r>
              <w:t>INTEGER</w:t>
            </w:r>
          </w:p>
        </w:tc>
        <w:tc>
          <w:tcPr>
            <w:tcW w:w="1390" w:type="dxa"/>
          </w:tcPr>
          <w:p w14:paraId="7F413750" w14:textId="7A4BF1EB" w:rsidR="009B5448" w:rsidRDefault="009B5448" w:rsidP="00A1053F">
            <w:r>
              <w:t>barrio</w:t>
            </w:r>
          </w:p>
        </w:tc>
        <w:tc>
          <w:tcPr>
            <w:tcW w:w="1303" w:type="dxa"/>
          </w:tcPr>
          <w:p w14:paraId="736E9910" w14:textId="0955FD3A" w:rsidR="009B5448" w:rsidRDefault="009B5448" w:rsidP="00A1053F">
            <w:r>
              <w:t>Barrio</w:t>
            </w:r>
          </w:p>
        </w:tc>
        <w:tc>
          <w:tcPr>
            <w:tcW w:w="980" w:type="dxa"/>
          </w:tcPr>
          <w:p w14:paraId="6824FB64" w14:textId="75C45196" w:rsidR="009B5448" w:rsidRDefault="009B5448" w:rsidP="00A1053F">
            <w:r>
              <w:t>Barrio</w:t>
            </w:r>
          </w:p>
        </w:tc>
      </w:tr>
      <w:tr w:rsidR="009B5448" w14:paraId="42CA66F6" w14:textId="6A8095EE" w:rsidTr="009B5448">
        <w:tc>
          <w:tcPr>
            <w:tcW w:w="958" w:type="dxa"/>
          </w:tcPr>
          <w:p w14:paraId="43BC086C" w14:textId="1AE7446E" w:rsidR="009B5448" w:rsidRDefault="009B5448" w:rsidP="00A1053F">
            <w:r>
              <w:t xml:space="preserve">Color </w:t>
            </w:r>
            <w:r w:rsidRPr="0059015B">
              <w:rPr>
                <w:sz w:val="18"/>
                <w:szCs w:val="18"/>
              </w:rPr>
              <w:t>*7</w:t>
            </w:r>
          </w:p>
        </w:tc>
        <w:tc>
          <w:tcPr>
            <w:tcW w:w="1258" w:type="dxa"/>
          </w:tcPr>
          <w:p w14:paraId="1F9BF63F" w14:textId="5EE05F0D" w:rsidR="009B5448" w:rsidRDefault="009B5448" w:rsidP="00A1053F">
            <w:r>
              <w:t>Tipo de plaza</w:t>
            </w:r>
          </w:p>
        </w:tc>
        <w:tc>
          <w:tcPr>
            <w:tcW w:w="1545" w:type="dxa"/>
          </w:tcPr>
          <w:p w14:paraId="3D428EA7" w14:textId="77777777" w:rsidR="009B5448" w:rsidRDefault="009B5448" w:rsidP="00A1053F">
            <w:r>
              <w:t>VARCHAR(255)</w:t>
            </w:r>
          </w:p>
        </w:tc>
        <w:tc>
          <w:tcPr>
            <w:tcW w:w="1060" w:type="dxa"/>
          </w:tcPr>
          <w:p w14:paraId="3D67663F" w14:textId="77777777" w:rsidR="009B5448" w:rsidRDefault="009B5448" w:rsidP="00A1053F">
            <w:r>
              <w:t>STRING</w:t>
            </w:r>
          </w:p>
        </w:tc>
        <w:tc>
          <w:tcPr>
            <w:tcW w:w="1390" w:type="dxa"/>
          </w:tcPr>
          <w:p w14:paraId="0E20F2ED" w14:textId="54F02ACB" w:rsidR="009B5448" w:rsidRDefault="009B5448" w:rsidP="00A1053F">
            <w:r>
              <w:t>color</w:t>
            </w:r>
          </w:p>
        </w:tc>
        <w:tc>
          <w:tcPr>
            <w:tcW w:w="1303" w:type="dxa"/>
          </w:tcPr>
          <w:p w14:paraId="573EFEA0" w14:textId="231B583A" w:rsidR="009B5448" w:rsidRDefault="009B5448" w:rsidP="00A1053F">
            <w:r>
              <w:t xml:space="preserve">NO HAY / </w:t>
            </w:r>
            <w:proofErr w:type="spellStart"/>
            <w:r>
              <w:t>Minusvalido</w:t>
            </w:r>
            <w:proofErr w:type="spellEnd"/>
          </w:p>
        </w:tc>
        <w:tc>
          <w:tcPr>
            <w:tcW w:w="980" w:type="dxa"/>
          </w:tcPr>
          <w:p w14:paraId="6204C2F8" w14:textId="3FCEECF9" w:rsidR="009B5448" w:rsidRPr="009B5448" w:rsidRDefault="009B5448" w:rsidP="00A1053F">
            <w:pPr>
              <w:rPr>
                <w:sz w:val="20"/>
                <w:szCs w:val="20"/>
              </w:rPr>
            </w:pPr>
            <w:r w:rsidRPr="009B5448">
              <w:rPr>
                <w:sz w:val="20"/>
                <w:szCs w:val="20"/>
              </w:rPr>
              <w:t>NO HAY/ Motos</w:t>
            </w:r>
          </w:p>
        </w:tc>
      </w:tr>
      <w:tr w:rsidR="009B5448" w14:paraId="102A596D" w14:textId="6BB8996E" w:rsidTr="009B5448">
        <w:tc>
          <w:tcPr>
            <w:tcW w:w="958" w:type="dxa"/>
          </w:tcPr>
          <w:p w14:paraId="69DCD0AB" w14:textId="71BFDEF0" w:rsidR="009B5448" w:rsidRDefault="009B5448" w:rsidP="00A1053F">
            <w:r>
              <w:t>tipo</w:t>
            </w:r>
          </w:p>
        </w:tc>
        <w:tc>
          <w:tcPr>
            <w:tcW w:w="1258" w:type="dxa"/>
          </w:tcPr>
          <w:p w14:paraId="573E2023" w14:textId="48D4E0A5" w:rsidR="009B5448" w:rsidRDefault="009B5448" w:rsidP="00A1053F">
            <w:r>
              <w:t xml:space="preserve">Línea o </w:t>
            </w:r>
            <w:proofErr w:type="spellStart"/>
            <w:r>
              <w:t>bateria</w:t>
            </w:r>
            <w:proofErr w:type="spellEnd"/>
          </w:p>
        </w:tc>
        <w:tc>
          <w:tcPr>
            <w:tcW w:w="1545" w:type="dxa"/>
          </w:tcPr>
          <w:p w14:paraId="0563CDC3" w14:textId="77777777" w:rsidR="009B5448" w:rsidRDefault="009B5448" w:rsidP="00A1053F">
            <w:r>
              <w:t>VARCHAR(255)</w:t>
            </w:r>
          </w:p>
        </w:tc>
        <w:tc>
          <w:tcPr>
            <w:tcW w:w="1060" w:type="dxa"/>
          </w:tcPr>
          <w:p w14:paraId="60D96CA8" w14:textId="77777777" w:rsidR="009B5448" w:rsidRDefault="009B5448" w:rsidP="00A1053F">
            <w:r>
              <w:t>STRING</w:t>
            </w:r>
          </w:p>
        </w:tc>
        <w:tc>
          <w:tcPr>
            <w:tcW w:w="1390" w:type="dxa"/>
          </w:tcPr>
          <w:p w14:paraId="1D500AF4" w14:textId="32E0786F" w:rsidR="009B5448" w:rsidRDefault="009B5448" w:rsidP="00A1053F">
            <w:proofErr w:type="spellStart"/>
            <w:r>
              <w:t>batería_linea</w:t>
            </w:r>
            <w:proofErr w:type="spellEnd"/>
          </w:p>
        </w:tc>
        <w:tc>
          <w:tcPr>
            <w:tcW w:w="1303" w:type="dxa"/>
          </w:tcPr>
          <w:p w14:paraId="75F946B5" w14:textId="2FE39E86" w:rsidR="009B5448" w:rsidRDefault="009B5448" w:rsidP="00A1053F">
            <w:r>
              <w:t>Línea / Batería</w:t>
            </w:r>
          </w:p>
        </w:tc>
        <w:tc>
          <w:tcPr>
            <w:tcW w:w="980" w:type="dxa"/>
          </w:tcPr>
          <w:p w14:paraId="23E2FC09" w14:textId="6CF45EAA" w:rsidR="009B5448" w:rsidRDefault="009B5448" w:rsidP="00A1053F">
            <w:r>
              <w:t>Línea / Batería</w:t>
            </w:r>
          </w:p>
        </w:tc>
      </w:tr>
      <w:tr w:rsidR="009B5448" w14:paraId="10664C4C" w14:textId="55EBAE79" w:rsidTr="009B5448">
        <w:tc>
          <w:tcPr>
            <w:tcW w:w="958" w:type="dxa"/>
          </w:tcPr>
          <w:p w14:paraId="43B56FC2" w14:textId="34E38C35" w:rsidR="009B5448" w:rsidRDefault="009B5448" w:rsidP="00A1053F">
            <w:r>
              <w:t>plazas</w:t>
            </w:r>
          </w:p>
        </w:tc>
        <w:tc>
          <w:tcPr>
            <w:tcW w:w="1258" w:type="dxa"/>
          </w:tcPr>
          <w:p w14:paraId="228D320E" w14:textId="76A232D7" w:rsidR="009B5448" w:rsidRDefault="009B5448" w:rsidP="00A1053F">
            <w:r>
              <w:t>Número de plazas</w:t>
            </w:r>
          </w:p>
        </w:tc>
        <w:tc>
          <w:tcPr>
            <w:tcW w:w="1545" w:type="dxa"/>
          </w:tcPr>
          <w:p w14:paraId="1DC60EFE" w14:textId="6D00F09F" w:rsidR="009B5448" w:rsidRDefault="00D04F7C" w:rsidP="00A1053F">
            <w:r>
              <w:t>INT</w:t>
            </w:r>
          </w:p>
        </w:tc>
        <w:tc>
          <w:tcPr>
            <w:tcW w:w="1060" w:type="dxa"/>
          </w:tcPr>
          <w:p w14:paraId="5239D9D3" w14:textId="53D80EC9" w:rsidR="009B5448" w:rsidRDefault="009B5448" w:rsidP="00A1053F">
            <w:r>
              <w:t>INTEGER</w:t>
            </w:r>
          </w:p>
        </w:tc>
        <w:tc>
          <w:tcPr>
            <w:tcW w:w="1390" w:type="dxa"/>
          </w:tcPr>
          <w:p w14:paraId="6198ACE8" w14:textId="7DE83CBA" w:rsidR="009B5448" w:rsidRDefault="009B5448" w:rsidP="00A1053F">
            <w:proofErr w:type="spellStart"/>
            <w:r>
              <w:t>num_plazas</w:t>
            </w:r>
            <w:proofErr w:type="spellEnd"/>
          </w:p>
        </w:tc>
        <w:tc>
          <w:tcPr>
            <w:tcW w:w="1303" w:type="dxa"/>
          </w:tcPr>
          <w:p w14:paraId="4CF92D76" w14:textId="47B12ED6" w:rsidR="009B5448" w:rsidRDefault="009B5448" w:rsidP="00A1053F">
            <w:r>
              <w:t>Número de Plazas</w:t>
            </w:r>
          </w:p>
        </w:tc>
        <w:tc>
          <w:tcPr>
            <w:tcW w:w="980" w:type="dxa"/>
          </w:tcPr>
          <w:p w14:paraId="4D91438E" w14:textId="0FC94DAA" w:rsidR="009B5448" w:rsidRDefault="009B5448" w:rsidP="00A1053F">
            <w:r>
              <w:t>Número de Plazas</w:t>
            </w:r>
          </w:p>
        </w:tc>
      </w:tr>
    </w:tbl>
    <w:p w14:paraId="175FF9A4" w14:textId="77777777" w:rsidR="006124AC" w:rsidRDefault="006124AC" w:rsidP="0059015B">
      <w:pPr>
        <w:rPr>
          <w:sz w:val="18"/>
          <w:szCs w:val="18"/>
        </w:rPr>
      </w:pPr>
    </w:p>
    <w:p w14:paraId="12D54F75" w14:textId="77777777" w:rsidR="005A1270" w:rsidRDefault="005A1270" w:rsidP="0059015B">
      <w:pPr>
        <w:rPr>
          <w:sz w:val="18"/>
          <w:szCs w:val="18"/>
        </w:rPr>
      </w:pPr>
    </w:p>
    <w:p w14:paraId="21035495" w14:textId="77777777" w:rsidR="002874A9" w:rsidRDefault="002874A9" w:rsidP="0059015B">
      <w:pPr>
        <w:rPr>
          <w:sz w:val="18"/>
          <w:szCs w:val="18"/>
        </w:rPr>
      </w:pPr>
    </w:p>
    <w:p w14:paraId="371E0442" w14:textId="77777777" w:rsidR="002874A9" w:rsidRDefault="002874A9" w:rsidP="0059015B">
      <w:pPr>
        <w:rPr>
          <w:sz w:val="18"/>
          <w:szCs w:val="18"/>
        </w:rPr>
      </w:pPr>
    </w:p>
    <w:p w14:paraId="3A92582C" w14:textId="77777777" w:rsidR="002874A9" w:rsidRDefault="002874A9" w:rsidP="0059015B">
      <w:pPr>
        <w:rPr>
          <w:sz w:val="18"/>
          <w:szCs w:val="18"/>
        </w:rPr>
      </w:pPr>
    </w:p>
    <w:p w14:paraId="03129EA4" w14:textId="77777777" w:rsidR="002874A9" w:rsidRDefault="002874A9" w:rsidP="0059015B">
      <w:pPr>
        <w:rPr>
          <w:sz w:val="18"/>
          <w:szCs w:val="18"/>
        </w:rPr>
      </w:pPr>
    </w:p>
    <w:p w14:paraId="23937F93" w14:textId="1D27B538" w:rsidR="0059015B" w:rsidRDefault="0059015B" w:rsidP="0059015B">
      <w:r w:rsidRPr="0059015B">
        <w:rPr>
          <w:sz w:val="18"/>
          <w:szCs w:val="18"/>
        </w:rPr>
        <w:lastRenderedPageBreak/>
        <w:t>*7</w:t>
      </w:r>
      <w:r>
        <w:rPr>
          <w:sz w:val="18"/>
          <w:szCs w:val="18"/>
        </w:rPr>
        <w:t xml:space="preserve"> </w:t>
      </w:r>
      <w:r>
        <w:t>Color.</w:t>
      </w:r>
    </w:p>
    <w:p w14:paraId="390C15B7" w14:textId="7FA35B29" w:rsidR="0059015B" w:rsidRDefault="0059015B" w:rsidP="0059015B">
      <w:r>
        <w:t>Con el color indicamos el tipo de aparcamiento:</w:t>
      </w:r>
    </w:p>
    <w:p w14:paraId="6645D41E" w14:textId="656D58DD" w:rsidR="0059015B" w:rsidRDefault="0059015B" w:rsidP="0059015B">
      <w:pPr>
        <w:pStyle w:val="Prrafodelista"/>
        <w:numPr>
          <w:ilvl w:val="0"/>
          <w:numId w:val="1"/>
        </w:numPr>
      </w:pPr>
      <w:r>
        <w:t>Verde: uso residencial.</w:t>
      </w:r>
    </w:p>
    <w:p w14:paraId="56EA594F" w14:textId="6314A111" w:rsidR="0059015B" w:rsidRDefault="0059015B" w:rsidP="0059015B">
      <w:pPr>
        <w:pStyle w:val="Prrafodelista"/>
        <w:numPr>
          <w:ilvl w:val="0"/>
          <w:numId w:val="1"/>
        </w:numPr>
      </w:pPr>
      <w:r>
        <w:t>Azul: uso rotacional.</w:t>
      </w:r>
    </w:p>
    <w:p w14:paraId="606284E5" w14:textId="473E85E6" w:rsidR="0059015B" w:rsidRDefault="0059015B" w:rsidP="0059015B">
      <w:pPr>
        <w:pStyle w:val="Prrafodelista"/>
        <w:numPr>
          <w:ilvl w:val="0"/>
          <w:numId w:val="1"/>
        </w:numPr>
      </w:pPr>
      <w:r>
        <w:t>Naranja: Uso larga estancia.</w:t>
      </w:r>
    </w:p>
    <w:p w14:paraId="53607C75" w14:textId="7D4956F1" w:rsidR="0059015B" w:rsidRDefault="0059015B" w:rsidP="0059015B">
      <w:pPr>
        <w:pStyle w:val="Prrafodelista"/>
        <w:numPr>
          <w:ilvl w:val="0"/>
          <w:numId w:val="1"/>
        </w:numPr>
      </w:pPr>
      <w:r>
        <w:t>Rojo: Uso ámbito sanitario.</w:t>
      </w:r>
    </w:p>
    <w:p w14:paraId="73958A88" w14:textId="6A7AEBB5" w:rsidR="0059015B" w:rsidRDefault="0025388F" w:rsidP="0059015B">
      <w:pPr>
        <w:pStyle w:val="Prrafodelista"/>
        <w:numPr>
          <w:ilvl w:val="0"/>
          <w:numId w:val="1"/>
        </w:numPr>
      </w:pPr>
      <w:r>
        <w:t xml:space="preserve">Amarillo: </w:t>
      </w:r>
      <w:r w:rsidR="0059015B">
        <w:t>Minusválidos.</w:t>
      </w:r>
    </w:p>
    <w:p w14:paraId="0ACEEB5E" w14:textId="5615C34E" w:rsidR="00707E61" w:rsidRDefault="00707E61" w:rsidP="0059015B">
      <w:pPr>
        <w:pStyle w:val="Prrafodelista"/>
        <w:numPr>
          <w:ilvl w:val="0"/>
          <w:numId w:val="1"/>
        </w:numPr>
      </w:pPr>
      <w:r>
        <w:t>Negro: Reserva de motos</w:t>
      </w:r>
    </w:p>
    <w:p w14:paraId="44AA71A8" w14:textId="5F9EE37F" w:rsidR="00F83D70" w:rsidRDefault="00F83D70" w:rsidP="0059015B">
      <w:pPr>
        <w:pStyle w:val="Prrafodelista"/>
        <w:numPr>
          <w:ilvl w:val="0"/>
          <w:numId w:val="1"/>
        </w:numPr>
      </w:pPr>
      <w:r>
        <w:t>Morado: Carga y descarga</w:t>
      </w:r>
    </w:p>
    <w:p w14:paraId="21340EE5" w14:textId="77777777" w:rsidR="00BB2ABC" w:rsidRDefault="00BB2ABC" w:rsidP="009441BD">
      <w:pPr>
        <w:rPr>
          <w:b/>
          <w:bCs/>
          <w:sz w:val="30"/>
          <w:szCs w:val="30"/>
        </w:rPr>
      </w:pPr>
    </w:p>
    <w:p w14:paraId="03971DA1" w14:textId="42742786" w:rsidR="0059015B" w:rsidRDefault="009441BD" w:rsidP="0059015B">
      <w:pPr>
        <w:rPr>
          <w:b/>
          <w:bCs/>
          <w:sz w:val="30"/>
          <w:szCs w:val="30"/>
        </w:rPr>
      </w:pPr>
      <w:r w:rsidRPr="009441BD">
        <w:rPr>
          <w:b/>
          <w:bCs/>
          <w:sz w:val="30"/>
          <w:szCs w:val="30"/>
        </w:rPr>
        <w:t>Posibles consultas</w:t>
      </w:r>
    </w:p>
    <w:p w14:paraId="5F43A22E" w14:textId="2B1EBCBB" w:rsidR="009441BD" w:rsidRDefault="009441BD" w:rsidP="009441BD">
      <w:pPr>
        <w:pStyle w:val="Prrafodelista"/>
        <w:numPr>
          <w:ilvl w:val="0"/>
          <w:numId w:val="1"/>
        </w:numPr>
      </w:pPr>
      <w:r>
        <w:t>Mostrar todas las plazas de estacionamiento diferenciadas por su tipo (color)</w:t>
      </w:r>
    </w:p>
    <w:p w14:paraId="5A5E78DA" w14:textId="00A0AE8C" w:rsidR="009441BD" w:rsidRDefault="009441BD" w:rsidP="009441BD">
      <w:pPr>
        <w:pStyle w:val="Prrafodelista"/>
        <w:numPr>
          <w:ilvl w:val="0"/>
          <w:numId w:val="1"/>
        </w:numPr>
      </w:pPr>
      <w:r>
        <w:t>Buscar por distrito</w:t>
      </w:r>
    </w:p>
    <w:p w14:paraId="1472E632" w14:textId="0C886963" w:rsidR="009441BD" w:rsidRDefault="009441BD" w:rsidP="006124AC">
      <w:pPr>
        <w:pStyle w:val="Prrafodelista"/>
        <w:numPr>
          <w:ilvl w:val="0"/>
          <w:numId w:val="1"/>
        </w:numPr>
      </w:pPr>
      <w:r>
        <w:t>Buscar por barrio</w:t>
      </w:r>
    </w:p>
    <w:p w14:paraId="75678548" w14:textId="022B4205" w:rsidR="0025388F" w:rsidRDefault="0025388F" w:rsidP="009441BD">
      <w:pPr>
        <w:pStyle w:val="Prrafodelista"/>
        <w:numPr>
          <w:ilvl w:val="0"/>
          <w:numId w:val="1"/>
        </w:numPr>
      </w:pPr>
      <w:r>
        <w:t>Buscar por tipo de aparcamiento</w:t>
      </w:r>
    </w:p>
    <w:p w14:paraId="798016F7" w14:textId="071D7CD6" w:rsidR="003D57E0" w:rsidRDefault="003D57E0" w:rsidP="009441BD">
      <w:pPr>
        <w:pStyle w:val="Prrafodelista"/>
        <w:numPr>
          <w:ilvl w:val="0"/>
          <w:numId w:val="1"/>
        </w:numPr>
      </w:pPr>
      <w:r>
        <w:t>Buscar por color</w:t>
      </w:r>
    </w:p>
    <w:p w14:paraId="4E499820" w14:textId="2A8F2237" w:rsidR="009441BD" w:rsidRDefault="009441BD" w:rsidP="009441BD">
      <w:pPr>
        <w:ind w:left="360"/>
      </w:pPr>
      <w:r>
        <w:t>Toda zona de estacionamiento aparecerá con un marcador cuyo color dependerá del tipo de estacionamiento. Al pinchar en el marcador aparecerá el número de plazas y si el aparcamiento es en batería o en línea.</w:t>
      </w:r>
    </w:p>
    <w:p w14:paraId="40C0EE7C" w14:textId="0E33275E" w:rsidR="0025388F" w:rsidRDefault="0025388F" w:rsidP="009441BD">
      <w:pPr>
        <w:ind w:left="360"/>
      </w:pPr>
      <w:r>
        <w:t>A un lado aparecerá una leyenda que explique el tipo de aparcamiento que representa cada color.</w:t>
      </w:r>
    </w:p>
    <w:p w14:paraId="77D8148A" w14:textId="4E910A08" w:rsidR="00CA7F23" w:rsidRDefault="00CA7F23" w:rsidP="009441BD">
      <w:pPr>
        <w:ind w:left="360"/>
        <w:rPr>
          <w:b/>
          <w:bCs/>
        </w:rPr>
      </w:pPr>
      <w:r w:rsidRPr="00813331">
        <w:rPr>
          <w:b/>
          <w:bCs/>
        </w:rPr>
        <w:t xml:space="preserve">Si la consulta devuelve demasiados resultados podría marcar las zonas y al darle </w:t>
      </w:r>
      <w:proofErr w:type="spellStart"/>
      <w:proofErr w:type="gramStart"/>
      <w:r w:rsidRPr="00813331">
        <w:rPr>
          <w:b/>
          <w:bCs/>
        </w:rPr>
        <w:t>click</w:t>
      </w:r>
      <w:proofErr w:type="spellEnd"/>
      <w:proofErr w:type="gramEnd"/>
      <w:r w:rsidRPr="00813331">
        <w:rPr>
          <w:b/>
          <w:bCs/>
        </w:rPr>
        <w:t xml:space="preserve"> a una zona muestro solo los estacionamientos de esa zona</w:t>
      </w:r>
      <w:r w:rsidR="00813331">
        <w:rPr>
          <w:b/>
          <w:bCs/>
        </w:rPr>
        <w:t>.</w:t>
      </w:r>
    </w:p>
    <w:p w14:paraId="1BE80429" w14:textId="77777777" w:rsidR="00813331" w:rsidRDefault="00813331" w:rsidP="009441BD">
      <w:pPr>
        <w:ind w:left="360"/>
        <w:rPr>
          <w:b/>
          <w:bCs/>
        </w:rPr>
      </w:pPr>
      <w:r>
        <w:rPr>
          <w:b/>
          <w:bCs/>
        </w:rPr>
        <w:t>Zonas: [</w:t>
      </w:r>
    </w:p>
    <w:p w14:paraId="71475A76" w14:textId="2E0FF1E2" w:rsidR="00813331" w:rsidRDefault="00813331" w:rsidP="00813331">
      <w:pPr>
        <w:ind w:left="708"/>
        <w:rPr>
          <w:b/>
          <w:bCs/>
        </w:rPr>
      </w:pPr>
      <w:r>
        <w:rPr>
          <w:b/>
          <w:bCs/>
        </w:rPr>
        <w:t>{ zona: [</w:t>
      </w:r>
      <w:proofErr w:type="spellStart"/>
      <w:r>
        <w:rPr>
          <w:b/>
          <w:bCs/>
        </w:rPr>
        <w:t>limite_superior_izq</w:t>
      </w:r>
      <w:proofErr w:type="spellEnd"/>
      <w:r>
        <w:rPr>
          <w:b/>
          <w:bCs/>
        </w:rPr>
        <w:t xml:space="preserve">, </w:t>
      </w:r>
      <w:proofErr w:type="spellStart"/>
      <w:r>
        <w:rPr>
          <w:b/>
          <w:bCs/>
        </w:rPr>
        <w:t>limite_superior_der</w:t>
      </w:r>
      <w:proofErr w:type="spellEnd"/>
      <w:r>
        <w:rPr>
          <w:b/>
          <w:bCs/>
        </w:rPr>
        <w:t xml:space="preserve">, </w:t>
      </w:r>
      <w:proofErr w:type="spellStart"/>
      <w:r>
        <w:rPr>
          <w:b/>
          <w:bCs/>
        </w:rPr>
        <w:t>limite_inferior_izq</w:t>
      </w:r>
      <w:proofErr w:type="spellEnd"/>
      <w:r>
        <w:rPr>
          <w:b/>
          <w:bCs/>
        </w:rPr>
        <w:t xml:space="preserve">, </w:t>
      </w:r>
      <w:proofErr w:type="spellStart"/>
      <w:r>
        <w:rPr>
          <w:b/>
          <w:bCs/>
        </w:rPr>
        <w:t>limite_inferior_der</w:t>
      </w:r>
      <w:proofErr w:type="spellEnd"/>
      <w:r>
        <w:rPr>
          <w:b/>
          <w:bCs/>
        </w:rPr>
        <w:t>],</w:t>
      </w:r>
      <w:r>
        <w:rPr>
          <w:b/>
          <w:bCs/>
        </w:rPr>
        <w:br/>
        <w:t xml:space="preserve">  [estacionamientos]}</w:t>
      </w:r>
    </w:p>
    <w:p w14:paraId="57CDCF35" w14:textId="1C5494C3" w:rsidR="00EB186E" w:rsidRPr="008F73BE" w:rsidRDefault="00813331" w:rsidP="008F73BE">
      <w:pPr>
        <w:ind w:left="360"/>
        <w:rPr>
          <w:b/>
          <w:bCs/>
        </w:rPr>
      </w:pPr>
      <w:r>
        <w:rPr>
          <w:b/>
          <w:bCs/>
        </w:rPr>
        <w:t>]</w:t>
      </w:r>
    </w:p>
    <w:p w14:paraId="5F5AE027" w14:textId="77777777" w:rsidR="00EB186E" w:rsidRDefault="00EB186E" w:rsidP="009652DC"/>
    <w:p w14:paraId="08CF9621" w14:textId="77777777" w:rsidR="002874A9" w:rsidRDefault="002874A9" w:rsidP="009652DC"/>
    <w:p w14:paraId="24DA6840" w14:textId="77777777" w:rsidR="002874A9" w:rsidRDefault="002874A9" w:rsidP="009652DC"/>
    <w:p w14:paraId="0AD9D4B5" w14:textId="77777777" w:rsidR="002874A9" w:rsidRDefault="002874A9" w:rsidP="009652DC"/>
    <w:p w14:paraId="182E67C0" w14:textId="77777777" w:rsidR="002874A9" w:rsidRDefault="002874A9" w:rsidP="009652DC"/>
    <w:p w14:paraId="3C05EF2B" w14:textId="77777777" w:rsidR="002874A9" w:rsidRDefault="002874A9" w:rsidP="009652DC"/>
    <w:p w14:paraId="1BAC6E37" w14:textId="77777777" w:rsidR="00F644E9" w:rsidRDefault="00F644E9" w:rsidP="009652DC"/>
    <w:p w14:paraId="26BF2930" w14:textId="77777777" w:rsidR="00F644E9" w:rsidRDefault="00F644E9" w:rsidP="009652DC"/>
    <w:p w14:paraId="0C19BC46" w14:textId="0214E2E7" w:rsidR="00B8097A" w:rsidRPr="009B5448" w:rsidRDefault="00B8097A" w:rsidP="00B8097A">
      <w:pPr>
        <w:rPr>
          <w:b/>
          <w:bCs/>
          <w:color w:val="FF0000"/>
        </w:rPr>
      </w:pPr>
      <w:r w:rsidRPr="00741406">
        <w:rPr>
          <w:b/>
          <w:bCs/>
          <w:sz w:val="30"/>
          <w:szCs w:val="30"/>
        </w:rPr>
        <w:lastRenderedPageBreak/>
        <w:t xml:space="preserve">Entidad </w:t>
      </w:r>
      <w:r w:rsidR="005D1397">
        <w:rPr>
          <w:b/>
          <w:bCs/>
          <w:sz w:val="30"/>
          <w:szCs w:val="30"/>
        </w:rPr>
        <w:t>Radar</w:t>
      </w:r>
    </w:p>
    <w:tbl>
      <w:tblPr>
        <w:tblStyle w:val="Tablaconcuadrcula"/>
        <w:tblW w:w="0" w:type="auto"/>
        <w:tblLook w:val="04A0" w:firstRow="1" w:lastRow="0" w:firstColumn="1" w:lastColumn="0" w:noHBand="0" w:noVBand="1"/>
      </w:tblPr>
      <w:tblGrid>
        <w:gridCol w:w="2224"/>
        <w:gridCol w:w="2087"/>
        <w:gridCol w:w="2100"/>
        <w:gridCol w:w="2083"/>
      </w:tblGrid>
      <w:tr w:rsidR="00B8097A" w14:paraId="7EFA6308" w14:textId="77777777" w:rsidTr="00175DC7">
        <w:tc>
          <w:tcPr>
            <w:tcW w:w="2224" w:type="dxa"/>
          </w:tcPr>
          <w:p w14:paraId="52587AA8" w14:textId="77777777" w:rsidR="00B8097A" w:rsidRDefault="00B8097A" w:rsidP="00175DC7">
            <w:r>
              <w:t>Atributo</w:t>
            </w:r>
          </w:p>
        </w:tc>
        <w:tc>
          <w:tcPr>
            <w:tcW w:w="2087" w:type="dxa"/>
          </w:tcPr>
          <w:p w14:paraId="276665D6" w14:textId="77777777" w:rsidR="00B8097A" w:rsidRDefault="00B8097A" w:rsidP="00175DC7">
            <w:r>
              <w:t xml:space="preserve">Descripción </w:t>
            </w:r>
          </w:p>
        </w:tc>
        <w:tc>
          <w:tcPr>
            <w:tcW w:w="2100" w:type="dxa"/>
          </w:tcPr>
          <w:p w14:paraId="1E5D7E50" w14:textId="77777777" w:rsidR="00B8097A" w:rsidRDefault="00B8097A" w:rsidP="00175DC7">
            <w:proofErr w:type="spellStart"/>
            <w:r>
              <w:t>DataType</w:t>
            </w:r>
            <w:proofErr w:type="spellEnd"/>
            <w:r>
              <w:t xml:space="preserve"> MySQL</w:t>
            </w:r>
          </w:p>
        </w:tc>
        <w:tc>
          <w:tcPr>
            <w:tcW w:w="2083" w:type="dxa"/>
          </w:tcPr>
          <w:p w14:paraId="03C3860D" w14:textId="77777777" w:rsidR="00B8097A" w:rsidRDefault="00B8097A" w:rsidP="00175DC7">
            <w:proofErr w:type="spellStart"/>
            <w:r>
              <w:t>DataType</w:t>
            </w:r>
            <w:proofErr w:type="spellEnd"/>
            <w:r>
              <w:t xml:space="preserve"> </w:t>
            </w:r>
            <w:proofErr w:type="spellStart"/>
            <w:r>
              <w:t>Sequelize</w:t>
            </w:r>
            <w:proofErr w:type="spellEnd"/>
          </w:p>
        </w:tc>
      </w:tr>
      <w:tr w:rsidR="00B8097A" w14:paraId="6DB8DB6F" w14:textId="77777777" w:rsidTr="00175DC7">
        <w:tc>
          <w:tcPr>
            <w:tcW w:w="2224" w:type="dxa"/>
          </w:tcPr>
          <w:p w14:paraId="66B62097" w14:textId="0E187E38" w:rsidR="00B8097A" w:rsidRDefault="0004103F" w:rsidP="00175DC7">
            <w:proofErr w:type="spellStart"/>
            <w:r>
              <w:t>L</w:t>
            </w:r>
            <w:r w:rsidR="00B8097A">
              <w:t>at</w:t>
            </w:r>
            <w:proofErr w:type="spellEnd"/>
          </w:p>
        </w:tc>
        <w:tc>
          <w:tcPr>
            <w:tcW w:w="2087" w:type="dxa"/>
          </w:tcPr>
          <w:p w14:paraId="740D3644" w14:textId="77777777" w:rsidR="00B8097A" w:rsidRDefault="00B8097A" w:rsidP="00175DC7"/>
        </w:tc>
        <w:tc>
          <w:tcPr>
            <w:tcW w:w="2100" w:type="dxa"/>
          </w:tcPr>
          <w:p w14:paraId="39E7C0BF" w14:textId="23A9FEB8" w:rsidR="00B8097A" w:rsidRDefault="00B8097A" w:rsidP="00175DC7">
            <w:r>
              <w:t>FLOAT</w:t>
            </w:r>
          </w:p>
        </w:tc>
        <w:tc>
          <w:tcPr>
            <w:tcW w:w="2083" w:type="dxa"/>
          </w:tcPr>
          <w:p w14:paraId="0ADA248D" w14:textId="5A6F0AE6" w:rsidR="00B8097A" w:rsidRDefault="00B8097A" w:rsidP="00175DC7">
            <w:r>
              <w:t>FLOAT</w:t>
            </w:r>
          </w:p>
        </w:tc>
      </w:tr>
      <w:tr w:rsidR="00B8097A" w14:paraId="4DB0E47B" w14:textId="77777777" w:rsidTr="00175DC7">
        <w:tc>
          <w:tcPr>
            <w:tcW w:w="2224" w:type="dxa"/>
          </w:tcPr>
          <w:p w14:paraId="67C72396" w14:textId="3AF6992B" w:rsidR="00B8097A" w:rsidRDefault="0004103F" w:rsidP="00175DC7">
            <w:r>
              <w:t>L</w:t>
            </w:r>
            <w:r w:rsidR="00B8097A">
              <w:t>on</w:t>
            </w:r>
          </w:p>
        </w:tc>
        <w:tc>
          <w:tcPr>
            <w:tcW w:w="2087" w:type="dxa"/>
          </w:tcPr>
          <w:p w14:paraId="5DAD31D8" w14:textId="77777777" w:rsidR="00B8097A" w:rsidRDefault="00B8097A" w:rsidP="00175DC7"/>
        </w:tc>
        <w:tc>
          <w:tcPr>
            <w:tcW w:w="2100" w:type="dxa"/>
          </w:tcPr>
          <w:p w14:paraId="585E0B13" w14:textId="0441EBEB" w:rsidR="00B8097A" w:rsidRDefault="00B8097A" w:rsidP="00175DC7">
            <w:r>
              <w:t>FLOAT</w:t>
            </w:r>
          </w:p>
        </w:tc>
        <w:tc>
          <w:tcPr>
            <w:tcW w:w="2083" w:type="dxa"/>
          </w:tcPr>
          <w:p w14:paraId="2ADBCF6A" w14:textId="4AF25F8C" w:rsidR="00B8097A" w:rsidRDefault="00B8097A" w:rsidP="00175DC7">
            <w:r>
              <w:t>FLOAT</w:t>
            </w:r>
          </w:p>
        </w:tc>
      </w:tr>
      <w:tr w:rsidR="00B8097A" w14:paraId="7F8100F6" w14:textId="77777777" w:rsidTr="00175DC7">
        <w:tc>
          <w:tcPr>
            <w:tcW w:w="2224" w:type="dxa"/>
          </w:tcPr>
          <w:p w14:paraId="4F06CDF6" w14:textId="77777777" w:rsidR="00B8097A" w:rsidRDefault="00B8097A" w:rsidP="00175DC7"/>
          <w:p w14:paraId="163A2DC2" w14:textId="50AA96F8" w:rsidR="00B8097A" w:rsidRDefault="0004103F" w:rsidP="00175DC7">
            <w:r>
              <w:t>S</w:t>
            </w:r>
            <w:r w:rsidR="00B8097A">
              <w:t>entido</w:t>
            </w:r>
          </w:p>
        </w:tc>
        <w:tc>
          <w:tcPr>
            <w:tcW w:w="2087" w:type="dxa"/>
          </w:tcPr>
          <w:p w14:paraId="50FA349B" w14:textId="1F162B3B" w:rsidR="00B8097A" w:rsidRDefault="00B8097A" w:rsidP="00175DC7"/>
        </w:tc>
        <w:tc>
          <w:tcPr>
            <w:tcW w:w="2100" w:type="dxa"/>
          </w:tcPr>
          <w:p w14:paraId="29C102F0" w14:textId="77777777" w:rsidR="00B8097A" w:rsidRDefault="00B8097A" w:rsidP="00175DC7">
            <w:r>
              <w:t>VARCHAR(255)</w:t>
            </w:r>
          </w:p>
        </w:tc>
        <w:tc>
          <w:tcPr>
            <w:tcW w:w="2083" w:type="dxa"/>
          </w:tcPr>
          <w:p w14:paraId="6C9A88DA" w14:textId="77777777" w:rsidR="00B8097A" w:rsidRDefault="00B8097A" w:rsidP="00175DC7">
            <w:r>
              <w:t>STRING</w:t>
            </w:r>
          </w:p>
        </w:tc>
      </w:tr>
      <w:tr w:rsidR="00B8097A" w14:paraId="3F16AF06" w14:textId="77777777" w:rsidTr="00175DC7">
        <w:tc>
          <w:tcPr>
            <w:tcW w:w="2224" w:type="dxa"/>
          </w:tcPr>
          <w:p w14:paraId="130EE19E" w14:textId="19B4FCEA" w:rsidR="00B8097A" w:rsidRDefault="0004103F" w:rsidP="00175DC7">
            <w:r>
              <w:t>T</w:t>
            </w:r>
            <w:r w:rsidR="00B8097A">
              <w:t>ipo</w:t>
            </w:r>
          </w:p>
        </w:tc>
        <w:tc>
          <w:tcPr>
            <w:tcW w:w="2087" w:type="dxa"/>
          </w:tcPr>
          <w:p w14:paraId="3CF234CE" w14:textId="51AE1160" w:rsidR="00B8097A" w:rsidRDefault="00B8097A" w:rsidP="00175DC7">
            <w:r>
              <w:t>carril</w:t>
            </w:r>
          </w:p>
        </w:tc>
        <w:tc>
          <w:tcPr>
            <w:tcW w:w="2100" w:type="dxa"/>
          </w:tcPr>
          <w:p w14:paraId="32E08479" w14:textId="77777777" w:rsidR="00B8097A" w:rsidRDefault="00B8097A" w:rsidP="00175DC7">
            <w:r>
              <w:t>VARCHAR(255)</w:t>
            </w:r>
          </w:p>
        </w:tc>
        <w:tc>
          <w:tcPr>
            <w:tcW w:w="2083" w:type="dxa"/>
          </w:tcPr>
          <w:p w14:paraId="6A46F44A" w14:textId="77777777" w:rsidR="00B8097A" w:rsidRDefault="00B8097A" w:rsidP="00175DC7">
            <w:r>
              <w:t>STRING</w:t>
            </w:r>
          </w:p>
        </w:tc>
      </w:tr>
      <w:tr w:rsidR="005A1270" w14:paraId="0D2B2022" w14:textId="77777777" w:rsidTr="00175DC7">
        <w:tc>
          <w:tcPr>
            <w:tcW w:w="2224" w:type="dxa"/>
          </w:tcPr>
          <w:p w14:paraId="32B42236" w14:textId="77777777" w:rsidR="005A1270" w:rsidRDefault="005A1270" w:rsidP="00175DC7"/>
        </w:tc>
        <w:tc>
          <w:tcPr>
            <w:tcW w:w="2087" w:type="dxa"/>
          </w:tcPr>
          <w:p w14:paraId="43914CA8" w14:textId="77777777" w:rsidR="005A1270" w:rsidRDefault="005A1270" w:rsidP="00175DC7"/>
        </w:tc>
        <w:tc>
          <w:tcPr>
            <w:tcW w:w="2100" w:type="dxa"/>
          </w:tcPr>
          <w:p w14:paraId="3836971B" w14:textId="77777777" w:rsidR="005A1270" w:rsidRDefault="005A1270" w:rsidP="00175DC7"/>
        </w:tc>
        <w:tc>
          <w:tcPr>
            <w:tcW w:w="2083" w:type="dxa"/>
          </w:tcPr>
          <w:p w14:paraId="214FCAFD" w14:textId="77777777" w:rsidR="005A1270" w:rsidRDefault="005A1270" w:rsidP="00175DC7"/>
        </w:tc>
      </w:tr>
    </w:tbl>
    <w:p w14:paraId="2F3BE499" w14:textId="77777777" w:rsidR="0004103F" w:rsidRDefault="0004103F" w:rsidP="0004103F">
      <w:pPr>
        <w:rPr>
          <w:b/>
          <w:bCs/>
          <w:sz w:val="30"/>
          <w:szCs w:val="30"/>
        </w:rPr>
      </w:pPr>
    </w:p>
    <w:p w14:paraId="4F574A57" w14:textId="1C2C5820" w:rsidR="0004103F" w:rsidRDefault="0004103F" w:rsidP="0004103F">
      <w:pPr>
        <w:rPr>
          <w:b/>
          <w:bCs/>
          <w:sz w:val="30"/>
          <w:szCs w:val="30"/>
        </w:rPr>
      </w:pPr>
      <w:r>
        <w:rPr>
          <w:b/>
          <w:bCs/>
          <w:sz w:val="30"/>
          <w:szCs w:val="30"/>
        </w:rPr>
        <w:t>E</w:t>
      </w:r>
      <w:r w:rsidRPr="0004103F">
        <w:rPr>
          <w:b/>
          <w:bCs/>
          <w:sz w:val="30"/>
          <w:szCs w:val="30"/>
        </w:rPr>
        <w:t xml:space="preserve">ntidad </w:t>
      </w:r>
      <w:r>
        <w:rPr>
          <w:b/>
          <w:bCs/>
          <w:sz w:val="30"/>
          <w:szCs w:val="30"/>
        </w:rPr>
        <w:t>Multa</w:t>
      </w:r>
    </w:p>
    <w:tbl>
      <w:tblPr>
        <w:tblStyle w:val="Tablaconcuadrcula"/>
        <w:tblW w:w="0" w:type="auto"/>
        <w:tblLook w:val="04A0" w:firstRow="1" w:lastRow="0" w:firstColumn="1" w:lastColumn="0" w:noHBand="0" w:noVBand="1"/>
      </w:tblPr>
      <w:tblGrid>
        <w:gridCol w:w="1669"/>
        <w:gridCol w:w="1661"/>
        <w:gridCol w:w="2030"/>
        <w:gridCol w:w="1545"/>
        <w:gridCol w:w="1589"/>
      </w:tblGrid>
      <w:tr w:rsidR="0041651B" w:rsidRPr="0041651B" w14:paraId="54C41461" w14:textId="77777777" w:rsidTr="002D4BAA">
        <w:trPr>
          <w:trHeight w:val="669"/>
        </w:trPr>
        <w:tc>
          <w:tcPr>
            <w:tcW w:w="1669" w:type="dxa"/>
          </w:tcPr>
          <w:p w14:paraId="367AD198" w14:textId="5829724A" w:rsidR="0041651B" w:rsidRPr="0041651B" w:rsidRDefault="0041651B" w:rsidP="0004103F">
            <w:r w:rsidRPr="0041651B">
              <w:t>Atributo</w:t>
            </w:r>
            <w:r>
              <w:t xml:space="preserve"> BD</w:t>
            </w:r>
          </w:p>
        </w:tc>
        <w:tc>
          <w:tcPr>
            <w:tcW w:w="1661" w:type="dxa"/>
          </w:tcPr>
          <w:p w14:paraId="4394E1C1" w14:textId="70BE440F" w:rsidR="0041651B" w:rsidRDefault="0041651B" w:rsidP="0004103F">
            <w:r>
              <w:t>Nombre en el CV</w:t>
            </w:r>
          </w:p>
        </w:tc>
        <w:tc>
          <w:tcPr>
            <w:tcW w:w="2030" w:type="dxa"/>
          </w:tcPr>
          <w:p w14:paraId="20C7825F" w14:textId="21EAB0FF" w:rsidR="0041651B" w:rsidRPr="0041651B" w:rsidRDefault="0041651B" w:rsidP="0004103F">
            <w:r>
              <w:t>Descripción</w:t>
            </w:r>
          </w:p>
        </w:tc>
        <w:tc>
          <w:tcPr>
            <w:tcW w:w="1545" w:type="dxa"/>
          </w:tcPr>
          <w:p w14:paraId="20E13B4C" w14:textId="6FBA8620" w:rsidR="0041651B" w:rsidRPr="0041651B" w:rsidRDefault="0041651B" w:rsidP="0004103F">
            <w:proofErr w:type="spellStart"/>
            <w:r>
              <w:t>DataType</w:t>
            </w:r>
            <w:proofErr w:type="spellEnd"/>
            <w:r>
              <w:t xml:space="preserve"> MySQL</w:t>
            </w:r>
          </w:p>
        </w:tc>
        <w:tc>
          <w:tcPr>
            <w:tcW w:w="1589" w:type="dxa"/>
          </w:tcPr>
          <w:p w14:paraId="7BACA2B4" w14:textId="17039583" w:rsidR="0041651B" w:rsidRPr="0041651B" w:rsidRDefault="0041651B" w:rsidP="0004103F">
            <w:proofErr w:type="spellStart"/>
            <w:r>
              <w:t>DataType</w:t>
            </w:r>
            <w:proofErr w:type="spellEnd"/>
            <w:r>
              <w:t xml:space="preserve"> </w:t>
            </w:r>
            <w:proofErr w:type="spellStart"/>
            <w:r>
              <w:t>Sequelize</w:t>
            </w:r>
            <w:proofErr w:type="spellEnd"/>
          </w:p>
        </w:tc>
      </w:tr>
      <w:tr w:rsidR="0041651B" w:rsidRPr="0041651B" w14:paraId="5107D84D" w14:textId="77777777" w:rsidTr="002D4BAA">
        <w:trPr>
          <w:trHeight w:val="327"/>
        </w:trPr>
        <w:tc>
          <w:tcPr>
            <w:tcW w:w="1669" w:type="dxa"/>
          </w:tcPr>
          <w:p w14:paraId="014EB77E" w14:textId="7C29C084" w:rsidR="0041651B" w:rsidRPr="0041651B" w:rsidRDefault="0041651B" w:rsidP="0004103F">
            <w:r>
              <w:t>Calificación</w:t>
            </w:r>
          </w:p>
        </w:tc>
        <w:tc>
          <w:tcPr>
            <w:tcW w:w="1661" w:type="dxa"/>
          </w:tcPr>
          <w:p w14:paraId="076C677F" w14:textId="34C237F6" w:rsidR="0041651B" w:rsidRDefault="0041651B" w:rsidP="0004103F">
            <w:r>
              <w:t>=</w:t>
            </w:r>
          </w:p>
        </w:tc>
        <w:tc>
          <w:tcPr>
            <w:tcW w:w="2030" w:type="dxa"/>
          </w:tcPr>
          <w:p w14:paraId="43E1FF9D" w14:textId="41A58F04" w:rsidR="0041651B" w:rsidRPr="0041651B" w:rsidRDefault="0041651B" w:rsidP="0004103F">
            <w:r>
              <w:t>Leve, Grave o Muy grave</w:t>
            </w:r>
          </w:p>
        </w:tc>
        <w:tc>
          <w:tcPr>
            <w:tcW w:w="1545" w:type="dxa"/>
          </w:tcPr>
          <w:p w14:paraId="501815A2" w14:textId="00A0744C" w:rsidR="0041651B" w:rsidRPr="0041651B" w:rsidRDefault="002D4BAA" w:rsidP="0004103F">
            <w:proofErr w:type="spellStart"/>
            <w:r>
              <w:t>Enum</w:t>
            </w:r>
            <w:proofErr w:type="spellEnd"/>
          </w:p>
        </w:tc>
        <w:tc>
          <w:tcPr>
            <w:tcW w:w="1589" w:type="dxa"/>
          </w:tcPr>
          <w:p w14:paraId="4702C6DC" w14:textId="2F61979C" w:rsidR="0041651B" w:rsidRPr="0041651B" w:rsidRDefault="002D4BAA" w:rsidP="0004103F">
            <w:proofErr w:type="spellStart"/>
            <w:r>
              <w:t>Enum</w:t>
            </w:r>
            <w:proofErr w:type="spellEnd"/>
          </w:p>
        </w:tc>
      </w:tr>
      <w:tr w:rsidR="002D4BAA" w:rsidRPr="0041651B" w14:paraId="40C6DCCB" w14:textId="77777777" w:rsidTr="002D4BAA">
        <w:trPr>
          <w:trHeight w:val="327"/>
        </w:trPr>
        <w:tc>
          <w:tcPr>
            <w:tcW w:w="1669" w:type="dxa"/>
          </w:tcPr>
          <w:p w14:paraId="3501EA0D" w14:textId="7D847C60" w:rsidR="002D4BAA" w:rsidRPr="0041651B" w:rsidRDefault="002D4BAA" w:rsidP="002D4BAA">
            <w:r>
              <w:t>Lugar</w:t>
            </w:r>
          </w:p>
        </w:tc>
        <w:tc>
          <w:tcPr>
            <w:tcW w:w="1661" w:type="dxa"/>
          </w:tcPr>
          <w:p w14:paraId="5ED1DB02" w14:textId="19E9B2A9" w:rsidR="002D4BAA" w:rsidRDefault="002D4BAA" w:rsidP="002D4BAA">
            <w:r>
              <w:t>=</w:t>
            </w:r>
          </w:p>
        </w:tc>
        <w:tc>
          <w:tcPr>
            <w:tcW w:w="2030" w:type="dxa"/>
          </w:tcPr>
          <w:p w14:paraId="257CB3AA" w14:textId="64CB1AD9" w:rsidR="002D4BAA" w:rsidRPr="0041651B" w:rsidRDefault="002D4BAA" w:rsidP="002D4BAA">
            <w:proofErr w:type="spellStart"/>
            <w:r>
              <w:t>Direccion</w:t>
            </w:r>
            <w:proofErr w:type="spellEnd"/>
            <w:r>
              <w:t xml:space="preserve"> del lugar</w:t>
            </w:r>
          </w:p>
        </w:tc>
        <w:tc>
          <w:tcPr>
            <w:tcW w:w="1545" w:type="dxa"/>
          </w:tcPr>
          <w:p w14:paraId="3C054A6A" w14:textId="278A5A96" w:rsidR="002D4BAA" w:rsidRPr="0041651B" w:rsidRDefault="002D4BAA" w:rsidP="002D4BAA">
            <w:r>
              <w:t>VARCHAR(255)</w:t>
            </w:r>
          </w:p>
        </w:tc>
        <w:tc>
          <w:tcPr>
            <w:tcW w:w="1589" w:type="dxa"/>
          </w:tcPr>
          <w:p w14:paraId="32048D30" w14:textId="01C1E5BE" w:rsidR="002D4BAA" w:rsidRPr="0041651B" w:rsidRDefault="002D4BAA" w:rsidP="002D4BAA">
            <w:r>
              <w:t>STRING</w:t>
            </w:r>
          </w:p>
        </w:tc>
      </w:tr>
      <w:tr w:rsidR="002D4BAA" w:rsidRPr="0041651B" w14:paraId="1DBED544" w14:textId="77777777" w:rsidTr="002D4BAA">
        <w:trPr>
          <w:trHeight w:val="327"/>
        </w:trPr>
        <w:tc>
          <w:tcPr>
            <w:tcW w:w="1669" w:type="dxa"/>
          </w:tcPr>
          <w:p w14:paraId="1473EFA1" w14:textId="6E5D1684" w:rsidR="002D4BAA" w:rsidRDefault="002D4BAA" w:rsidP="002D4BAA">
            <w:r>
              <w:t>Mes</w:t>
            </w:r>
          </w:p>
        </w:tc>
        <w:tc>
          <w:tcPr>
            <w:tcW w:w="1661" w:type="dxa"/>
          </w:tcPr>
          <w:p w14:paraId="2DE974D5" w14:textId="769D582C" w:rsidR="002D4BAA" w:rsidRDefault="002D4BAA" w:rsidP="002D4BAA">
            <w:r>
              <w:t>=</w:t>
            </w:r>
          </w:p>
        </w:tc>
        <w:tc>
          <w:tcPr>
            <w:tcW w:w="2030" w:type="dxa"/>
          </w:tcPr>
          <w:p w14:paraId="3EBCB846" w14:textId="6EAC4B55" w:rsidR="002D4BAA" w:rsidRPr="0041651B" w:rsidRDefault="002D4BAA" w:rsidP="002D4BAA"/>
        </w:tc>
        <w:tc>
          <w:tcPr>
            <w:tcW w:w="1545" w:type="dxa"/>
          </w:tcPr>
          <w:p w14:paraId="68F62587" w14:textId="33D50C6D" w:rsidR="002D4BAA" w:rsidRPr="0041651B" w:rsidRDefault="002D4BAA" w:rsidP="002D4BAA">
            <w:r>
              <w:t>INT</w:t>
            </w:r>
          </w:p>
        </w:tc>
        <w:tc>
          <w:tcPr>
            <w:tcW w:w="1589" w:type="dxa"/>
          </w:tcPr>
          <w:p w14:paraId="460A8C8D" w14:textId="377594A6" w:rsidR="002D4BAA" w:rsidRPr="0041651B" w:rsidRDefault="002D4BAA" w:rsidP="002D4BAA">
            <w:r>
              <w:t>INTEGER</w:t>
            </w:r>
          </w:p>
        </w:tc>
      </w:tr>
      <w:tr w:rsidR="002D4BAA" w:rsidRPr="0041651B" w14:paraId="5A26A179" w14:textId="77777777" w:rsidTr="002D4BAA">
        <w:trPr>
          <w:trHeight w:val="327"/>
        </w:trPr>
        <w:tc>
          <w:tcPr>
            <w:tcW w:w="1669" w:type="dxa"/>
          </w:tcPr>
          <w:p w14:paraId="6366755F" w14:textId="3EB853FE" w:rsidR="002D4BAA" w:rsidRDefault="002D4BAA" w:rsidP="002D4BAA">
            <w:r>
              <w:t>Año</w:t>
            </w:r>
          </w:p>
        </w:tc>
        <w:tc>
          <w:tcPr>
            <w:tcW w:w="1661" w:type="dxa"/>
          </w:tcPr>
          <w:p w14:paraId="6CB1B47F" w14:textId="73ECDEA5" w:rsidR="002D4BAA" w:rsidRDefault="002D4BAA" w:rsidP="002D4BAA">
            <w:proofErr w:type="spellStart"/>
            <w:r>
              <w:t>Anio</w:t>
            </w:r>
            <w:proofErr w:type="spellEnd"/>
          </w:p>
        </w:tc>
        <w:tc>
          <w:tcPr>
            <w:tcW w:w="2030" w:type="dxa"/>
          </w:tcPr>
          <w:p w14:paraId="7866570E" w14:textId="77777777" w:rsidR="002D4BAA" w:rsidRDefault="002D4BAA" w:rsidP="002D4BAA"/>
        </w:tc>
        <w:tc>
          <w:tcPr>
            <w:tcW w:w="1545" w:type="dxa"/>
          </w:tcPr>
          <w:p w14:paraId="0926BC16" w14:textId="6629A6D1" w:rsidR="002D4BAA" w:rsidRPr="0041651B" w:rsidRDefault="002D4BAA" w:rsidP="002D4BAA">
            <w:r>
              <w:t>INT</w:t>
            </w:r>
          </w:p>
        </w:tc>
        <w:tc>
          <w:tcPr>
            <w:tcW w:w="1589" w:type="dxa"/>
          </w:tcPr>
          <w:p w14:paraId="2E0A3F2E" w14:textId="66F18E98" w:rsidR="002D4BAA" w:rsidRPr="0041651B" w:rsidRDefault="002D4BAA" w:rsidP="002D4BAA">
            <w:r>
              <w:t>INTEGER</w:t>
            </w:r>
          </w:p>
        </w:tc>
      </w:tr>
      <w:tr w:rsidR="002D4BAA" w:rsidRPr="0041651B" w14:paraId="161142B8" w14:textId="77777777" w:rsidTr="002D4BAA">
        <w:trPr>
          <w:trHeight w:val="327"/>
        </w:trPr>
        <w:tc>
          <w:tcPr>
            <w:tcW w:w="1669" w:type="dxa"/>
          </w:tcPr>
          <w:p w14:paraId="599EAC0C" w14:textId="02362F45" w:rsidR="002D4BAA" w:rsidRDefault="002D4BAA" w:rsidP="002D4BAA">
            <w:r>
              <w:t>Hora</w:t>
            </w:r>
          </w:p>
        </w:tc>
        <w:tc>
          <w:tcPr>
            <w:tcW w:w="1661" w:type="dxa"/>
          </w:tcPr>
          <w:p w14:paraId="373B34C8" w14:textId="73C025A2" w:rsidR="002D4BAA" w:rsidRDefault="002D4BAA" w:rsidP="002D4BAA">
            <w:r>
              <w:t>=</w:t>
            </w:r>
          </w:p>
        </w:tc>
        <w:tc>
          <w:tcPr>
            <w:tcW w:w="2030" w:type="dxa"/>
          </w:tcPr>
          <w:p w14:paraId="7564B020" w14:textId="77777777" w:rsidR="002D4BAA" w:rsidRDefault="002D4BAA" w:rsidP="002D4BAA"/>
        </w:tc>
        <w:tc>
          <w:tcPr>
            <w:tcW w:w="1545" w:type="dxa"/>
          </w:tcPr>
          <w:p w14:paraId="32C5A2CD" w14:textId="77777777" w:rsidR="002D4BAA" w:rsidRDefault="002D4BAA" w:rsidP="002D4BAA"/>
        </w:tc>
        <w:tc>
          <w:tcPr>
            <w:tcW w:w="1589" w:type="dxa"/>
          </w:tcPr>
          <w:p w14:paraId="630370F5" w14:textId="77777777" w:rsidR="002D4BAA" w:rsidRDefault="002D4BAA" w:rsidP="002D4BAA"/>
        </w:tc>
      </w:tr>
      <w:tr w:rsidR="0041651B" w:rsidRPr="0041651B" w14:paraId="49D37BB4" w14:textId="77777777" w:rsidTr="002D4BAA">
        <w:trPr>
          <w:trHeight w:val="327"/>
        </w:trPr>
        <w:tc>
          <w:tcPr>
            <w:tcW w:w="1669" w:type="dxa"/>
          </w:tcPr>
          <w:p w14:paraId="00428911" w14:textId="54E52147" w:rsidR="0041651B" w:rsidRDefault="0041651B" w:rsidP="0004103F">
            <w:r>
              <w:t>Cost</w:t>
            </w:r>
            <w:r w:rsidR="002D4BAA">
              <w:t>e</w:t>
            </w:r>
          </w:p>
        </w:tc>
        <w:tc>
          <w:tcPr>
            <w:tcW w:w="1661" w:type="dxa"/>
          </w:tcPr>
          <w:p w14:paraId="12C8F80B" w14:textId="7ECBE16C" w:rsidR="0041651B" w:rsidRDefault="0041651B" w:rsidP="0004103F">
            <w:r>
              <w:t>Imp. Bol.</w:t>
            </w:r>
          </w:p>
        </w:tc>
        <w:tc>
          <w:tcPr>
            <w:tcW w:w="2030" w:type="dxa"/>
          </w:tcPr>
          <w:p w14:paraId="13910541" w14:textId="7033EAF0" w:rsidR="0041651B" w:rsidRPr="0041651B" w:rsidRDefault="0041651B" w:rsidP="0004103F">
            <w:r>
              <w:t>Importe en euros</w:t>
            </w:r>
          </w:p>
        </w:tc>
        <w:tc>
          <w:tcPr>
            <w:tcW w:w="1545" w:type="dxa"/>
          </w:tcPr>
          <w:p w14:paraId="3D834B4F" w14:textId="77777777" w:rsidR="0041651B" w:rsidRPr="0041651B" w:rsidRDefault="0041651B" w:rsidP="0004103F"/>
        </w:tc>
        <w:tc>
          <w:tcPr>
            <w:tcW w:w="1589" w:type="dxa"/>
          </w:tcPr>
          <w:p w14:paraId="70ECDC7C" w14:textId="77777777" w:rsidR="0041651B" w:rsidRPr="0041651B" w:rsidRDefault="0041651B" w:rsidP="0004103F"/>
        </w:tc>
      </w:tr>
      <w:tr w:rsidR="0041651B" w:rsidRPr="0041651B" w14:paraId="3BA71D8C" w14:textId="77777777" w:rsidTr="002D4BAA">
        <w:trPr>
          <w:trHeight w:val="327"/>
        </w:trPr>
        <w:tc>
          <w:tcPr>
            <w:tcW w:w="1669" w:type="dxa"/>
          </w:tcPr>
          <w:p w14:paraId="513D8F91" w14:textId="608C651B" w:rsidR="0041651B" w:rsidRDefault="0041651B" w:rsidP="0004103F">
            <w:r>
              <w:t>Descuento</w:t>
            </w:r>
          </w:p>
        </w:tc>
        <w:tc>
          <w:tcPr>
            <w:tcW w:w="1661" w:type="dxa"/>
          </w:tcPr>
          <w:p w14:paraId="3A6A9E3B" w14:textId="6E93D97A" w:rsidR="0041651B" w:rsidRDefault="0041651B" w:rsidP="0004103F">
            <w:r>
              <w:t>=</w:t>
            </w:r>
          </w:p>
        </w:tc>
        <w:tc>
          <w:tcPr>
            <w:tcW w:w="2030" w:type="dxa"/>
          </w:tcPr>
          <w:p w14:paraId="41B98C16" w14:textId="42E08567" w:rsidR="0041651B" w:rsidRPr="0041651B" w:rsidRDefault="0041651B" w:rsidP="0004103F">
            <w:r>
              <w:t xml:space="preserve">Si/No </w:t>
            </w:r>
            <w:r>
              <w:sym w:font="Wingdings" w:char="F0E0"/>
            </w:r>
            <w:r>
              <w:t xml:space="preserve"> -50% del costo</w:t>
            </w:r>
          </w:p>
        </w:tc>
        <w:tc>
          <w:tcPr>
            <w:tcW w:w="1545" w:type="dxa"/>
          </w:tcPr>
          <w:p w14:paraId="063FFCBD" w14:textId="6F4A1212" w:rsidR="0041651B" w:rsidRPr="0041651B" w:rsidRDefault="0041651B" w:rsidP="0004103F">
            <w:proofErr w:type="spellStart"/>
            <w:r>
              <w:t>Boolean</w:t>
            </w:r>
            <w:proofErr w:type="spellEnd"/>
          </w:p>
        </w:tc>
        <w:tc>
          <w:tcPr>
            <w:tcW w:w="1589" w:type="dxa"/>
          </w:tcPr>
          <w:p w14:paraId="5FCFA2D8" w14:textId="77777777" w:rsidR="0041651B" w:rsidRPr="0041651B" w:rsidRDefault="0041651B" w:rsidP="0004103F"/>
        </w:tc>
      </w:tr>
      <w:tr w:rsidR="002D4BAA" w:rsidRPr="0041651B" w14:paraId="1FFFFC90" w14:textId="77777777" w:rsidTr="002D4BAA">
        <w:trPr>
          <w:trHeight w:val="327"/>
        </w:trPr>
        <w:tc>
          <w:tcPr>
            <w:tcW w:w="1669" w:type="dxa"/>
          </w:tcPr>
          <w:p w14:paraId="3517201C" w14:textId="38674BA5" w:rsidR="002D4BAA" w:rsidRDefault="002D4BAA" w:rsidP="002D4BAA">
            <w:r>
              <w:t>Puntos</w:t>
            </w:r>
          </w:p>
        </w:tc>
        <w:tc>
          <w:tcPr>
            <w:tcW w:w="1661" w:type="dxa"/>
          </w:tcPr>
          <w:p w14:paraId="1D3C50E7" w14:textId="390B173B" w:rsidR="002D4BAA" w:rsidRDefault="002D4BAA" w:rsidP="002D4BAA">
            <w:r>
              <w:t>=</w:t>
            </w:r>
          </w:p>
        </w:tc>
        <w:tc>
          <w:tcPr>
            <w:tcW w:w="2030" w:type="dxa"/>
          </w:tcPr>
          <w:p w14:paraId="53379921" w14:textId="274500CC" w:rsidR="002D4BAA" w:rsidRPr="0041651B" w:rsidRDefault="002D4BAA" w:rsidP="002D4BAA">
            <w:r>
              <w:t>Detracción de puntos en el permiso de conducir</w:t>
            </w:r>
          </w:p>
        </w:tc>
        <w:tc>
          <w:tcPr>
            <w:tcW w:w="1545" w:type="dxa"/>
          </w:tcPr>
          <w:p w14:paraId="16FA615B" w14:textId="580B19AD" w:rsidR="002D4BAA" w:rsidRPr="0041651B" w:rsidRDefault="002D4BAA" w:rsidP="002D4BAA">
            <w:r>
              <w:t>INT</w:t>
            </w:r>
          </w:p>
        </w:tc>
        <w:tc>
          <w:tcPr>
            <w:tcW w:w="1589" w:type="dxa"/>
          </w:tcPr>
          <w:p w14:paraId="1E7595C9" w14:textId="3CE4F05E" w:rsidR="002D4BAA" w:rsidRPr="0041651B" w:rsidRDefault="002D4BAA" w:rsidP="002D4BAA">
            <w:r>
              <w:t>INTEGER</w:t>
            </w:r>
          </w:p>
        </w:tc>
      </w:tr>
      <w:tr w:rsidR="002D4BAA" w:rsidRPr="0041651B" w14:paraId="6BC94541" w14:textId="77777777" w:rsidTr="002D4BAA">
        <w:trPr>
          <w:trHeight w:val="327"/>
        </w:trPr>
        <w:tc>
          <w:tcPr>
            <w:tcW w:w="1669" w:type="dxa"/>
          </w:tcPr>
          <w:p w14:paraId="3A88F129" w14:textId="1ECBA58B" w:rsidR="002D4BAA" w:rsidRDefault="002D4BAA" w:rsidP="002D4BAA">
            <w:r>
              <w:t xml:space="preserve">Infracción </w:t>
            </w:r>
          </w:p>
        </w:tc>
        <w:tc>
          <w:tcPr>
            <w:tcW w:w="1661" w:type="dxa"/>
          </w:tcPr>
          <w:p w14:paraId="2DF96324" w14:textId="2BBC9D48" w:rsidR="002D4BAA" w:rsidRPr="0041651B" w:rsidRDefault="002D4BAA" w:rsidP="002D4BAA">
            <w:r>
              <w:t>Hecho-Bol</w:t>
            </w:r>
          </w:p>
        </w:tc>
        <w:tc>
          <w:tcPr>
            <w:tcW w:w="2030" w:type="dxa"/>
          </w:tcPr>
          <w:p w14:paraId="32988B5C" w14:textId="7E90C7D7" w:rsidR="002D4BAA" w:rsidRPr="0041651B" w:rsidRDefault="002D4BAA" w:rsidP="002D4BAA">
            <w:r>
              <w:t>Descripción de la infracción cometida</w:t>
            </w:r>
          </w:p>
        </w:tc>
        <w:tc>
          <w:tcPr>
            <w:tcW w:w="1545" w:type="dxa"/>
          </w:tcPr>
          <w:p w14:paraId="21271D9E" w14:textId="1AD7175C" w:rsidR="002D4BAA" w:rsidRPr="0041651B" w:rsidRDefault="002D4BAA" w:rsidP="002D4BAA">
            <w:r>
              <w:t>VARCHAR(255)</w:t>
            </w:r>
          </w:p>
        </w:tc>
        <w:tc>
          <w:tcPr>
            <w:tcW w:w="1589" w:type="dxa"/>
          </w:tcPr>
          <w:p w14:paraId="74A7FE07" w14:textId="48A7E216" w:rsidR="002D4BAA" w:rsidRPr="0041651B" w:rsidRDefault="002D4BAA" w:rsidP="002D4BAA">
            <w:r>
              <w:t>STRING</w:t>
            </w:r>
          </w:p>
        </w:tc>
      </w:tr>
      <w:tr w:rsidR="002D4BAA" w:rsidRPr="0041651B" w14:paraId="5E59F051" w14:textId="77777777" w:rsidTr="002D4BAA">
        <w:trPr>
          <w:trHeight w:val="327"/>
        </w:trPr>
        <w:tc>
          <w:tcPr>
            <w:tcW w:w="1669" w:type="dxa"/>
          </w:tcPr>
          <w:p w14:paraId="2372D26A" w14:textId="3D7A5790" w:rsidR="002D4BAA" w:rsidRDefault="002D4BAA" w:rsidP="002D4BAA">
            <w:proofErr w:type="spellStart"/>
            <w:r>
              <w:t>Vel_Limite</w:t>
            </w:r>
            <w:proofErr w:type="spellEnd"/>
          </w:p>
        </w:tc>
        <w:tc>
          <w:tcPr>
            <w:tcW w:w="1661" w:type="dxa"/>
          </w:tcPr>
          <w:p w14:paraId="352780E1" w14:textId="7723F4BE" w:rsidR="002D4BAA" w:rsidRPr="0041651B" w:rsidRDefault="002D4BAA" w:rsidP="002D4BAA">
            <w:proofErr w:type="spellStart"/>
            <w:r>
              <w:t>Vel</w:t>
            </w:r>
            <w:proofErr w:type="spellEnd"/>
            <w:r>
              <w:t>. Límite</w:t>
            </w:r>
          </w:p>
        </w:tc>
        <w:tc>
          <w:tcPr>
            <w:tcW w:w="2030" w:type="dxa"/>
          </w:tcPr>
          <w:p w14:paraId="06FEF378" w14:textId="6E82B1D5" w:rsidR="002D4BAA" w:rsidRPr="0041651B" w:rsidRDefault="002D4BAA" w:rsidP="002D4BAA">
            <w:proofErr w:type="spellStart"/>
            <w:r>
              <w:t>Limite</w:t>
            </w:r>
            <w:proofErr w:type="spellEnd"/>
            <w:r>
              <w:t xml:space="preserve"> de circulación en caso de que la infracción sea exceso</w:t>
            </w:r>
          </w:p>
        </w:tc>
        <w:tc>
          <w:tcPr>
            <w:tcW w:w="1545" w:type="dxa"/>
          </w:tcPr>
          <w:p w14:paraId="7DCEF697" w14:textId="257AA711" w:rsidR="002D4BAA" w:rsidRPr="0041651B" w:rsidRDefault="002D4BAA" w:rsidP="002D4BAA">
            <w:r>
              <w:t>INT</w:t>
            </w:r>
          </w:p>
        </w:tc>
        <w:tc>
          <w:tcPr>
            <w:tcW w:w="1589" w:type="dxa"/>
          </w:tcPr>
          <w:p w14:paraId="07D7014F" w14:textId="6D67F19E" w:rsidR="002D4BAA" w:rsidRPr="0041651B" w:rsidRDefault="002D4BAA" w:rsidP="002D4BAA">
            <w:r>
              <w:t>INTEGER</w:t>
            </w:r>
          </w:p>
        </w:tc>
      </w:tr>
      <w:tr w:rsidR="002D4BAA" w:rsidRPr="0041651B" w14:paraId="4AADE840" w14:textId="77777777" w:rsidTr="002D4BAA">
        <w:trPr>
          <w:trHeight w:val="327"/>
        </w:trPr>
        <w:tc>
          <w:tcPr>
            <w:tcW w:w="1669" w:type="dxa"/>
          </w:tcPr>
          <w:p w14:paraId="3B652B3E" w14:textId="098067E8" w:rsidR="002D4BAA" w:rsidRDefault="002D4BAA" w:rsidP="002D4BAA">
            <w:proofErr w:type="spellStart"/>
            <w:r>
              <w:t>Vel_Circula</w:t>
            </w:r>
            <w:proofErr w:type="spellEnd"/>
          </w:p>
        </w:tc>
        <w:tc>
          <w:tcPr>
            <w:tcW w:w="1661" w:type="dxa"/>
          </w:tcPr>
          <w:p w14:paraId="476B0B38" w14:textId="0D7C29DE" w:rsidR="002D4BAA" w:rsidRPr="0041651B" w:rsidRDefault="002D4BAA" w:rsidP="002D4BAA">
            <w:proofErr w:type="spellStart"/>
            <w:r>
              <w:t>Vel</w:t>
            </w:r>
            <w:proofErr w:type="spellEnd"/>
            <w:r>
              <w:t>. Circula</w:t>
            </w:r>
          </w:p>
        </w:tc>
        <w:tc>
          <w:tcPr>
            <w:tcW w:w="2030" w:type="dxa"/>
          </w:tcPr>
          <w:p w14:paraId="3338BEDE" w14:textId="064F1123" w:rsidR="002D4BAA" w:rsidRPr="0041651B" w:rsidRDefault="002D4BAA" w:rsidP="002D4BAA">
            <w:r>
              <w:t>Limite al que circula el individuo en caso de que la infracción sea exceso</w:t>
            </w:r>
          </w:p>
        </w:tc>
        <w:tc>
          <w:tcPr>
            <w:tcW w:w="1545" w:type="dxa"/>
          </w:tcPr>
          <w:p w14:paraId="22FF2038" w14:textId="47AD2E50" w:rsidR="002D4BAA" w:rsidRPr="0041651B" w:rsidRDefault="002D4BAA" w:rsidP="002D4BAA">
            <w:r>
              <w:t>INT</w:t>
            </w:r>
          </w:p>
        </w:tc>
        <w:tc>
          <w:tcPr>
            <w:tcW w:w="1589" w:type="dxa"/>
          </w:tcPr>
          <w:p w14:paraId="3083C874" w14:textId="59D68CE6" w:rsidR="002D4BAA" w:rsidRPr="0041651B" w:rsidRDefault="002D4BAA" w:rsidP="002D4BAA">
            <w:r>
              <w:t>INTEGER</w:t>
            </w:r>
          </w:p>
        </w:tc>
      </w:tr>
      <w:tr w:rsidR="002D4BAA" w:rsidRPr="0041651B" w14:paraId="667714BB" w14:textId="77777777" w:rsidTr="002D4BAA">
        <w:trPr>
          <w:trHeight w:val="327"/>
        </w:trPr>
        <w:tc>
          <w:tcPr>
            <w:tcW w:w="1669" w:type="dxa"/>
          </w:tcPr>
          <w:p w14:paraId="7F62FB39" w14:textId="1292A251" w:rsidR="002D4BAA" w:rsidRDefault="002D4BAA" w:rsidP="002D4BAA">
            <w:proofErr w:type="spellStart"/>
            <w:r>
              <w:t>Lat</w:t>
            </w:r>
            <w:proofErr w:type="spellEnd"/>
          </w:p>
        </w:tc>
        <w:tc>
          <w:tcPr>
            <w:tcW w:w="1661" w:type="dxa"/>
          </w:tcPr>
          <w:p w14:paraId="134CA8D4" w14:textId="75EE61FA" w:rsidR="002D4BAA" w:rsidRPr="0041651B" w:rsidRDefault="002D4BAA" w:rsidP="002D4BAA">
            <w:r>
              <w:t>Coordenada X</w:t>
            </w:r>
          </w:p>
        </w:tc>
        <w:tc>
          <w:tcPr>
            <w:tcW w:w="2030" w:type="dxa"/>
          </w:tcPr>
          <w:p w14:paraId="7EF58EE0" w14:textId="77777777" w:rsidR="002D4BAA" w:rsidRPr="0041651B" w:rsidRDefault="002D4BAA" w:rsidP="002D4BAA"/>
        </w:tc>
        <w:tc>
          <w:tcPr>
            <w:tcW w:w="1545" w:type="dxa"/>
          </w:tcPr>
          <w:p w14:paraId="2D771A9E" w14:textId="07A60C32" w:rsidR="002D4BAA" w:rsidRPr="0041651B" w:rsidRDefault="002D4BAA" w:rsidP="002D4BAA">
            <w:r>
              <w:t>FLOAT</w:t>
            </w:r>
          </w:p>
        </w:tc>
        <w:tc>
          <w:tcPr>
            <w:tcW w:w="1589" w:type="dxa"/>
          </w:tcPr>
          <w:p w14:paraId="4D44E0F6" w14:textId="082E7BD0" w:rsidR="002D4BAA" w:rsidRPr="0041651B" w:rsidRDefault="002D4BAA" w:rsidP="002D4BAA">
            <w:r>
              <w:t>FLOAT</w:t>
            </w:r>
          </w:p>
        </w:tc>
      </w:tr>
      <w:tr w:rsidR="002D4BAA" w:rsidRPr="0041651B" w14:paraId="4540E099" w14:textId="77777777" w:rsidTr="002D4BAA">
        <w:trPr>
          <w:trHeight w:val="327"/>
        </w:trPr>
        <w:tc>
          <w:tcPr>
            <w:tcW w:w="1669" w:type="dxa"/>
          </w:tcPr>
          <w:p w14:paraId="01634233" w14:textId="3F8BC434" w:rsidR="002D4BAA" w:rsidRDefault="002D4BAA" w:rsidP="002D4BAA">
            <w:r>
              <w:t>Lon</w:t>
            </w:r>
          </w:p>
        </w:tc>
        <w:tc>
          <w:tcPr>
            <w:tcW w:w="1661" w:type="dxa"/>
          </w:tcPr>
          <w:p w14:paraId="57EF4018" w14:textId="3CCCFBDC" w:rsidR="002D4BAA" w:rsidRPr="0041651B" w:rsidRDefault="002D4BAA" w:rsidP="002D4BAA">
            <w:r>
              <w:t>Coordenada Y</w:t>
            </w:r>
          </w:p>
        </w:tc>
        <w:tc>
          <w:tcPr>
            <w:tcW w:w="2030" w:type="dxa"/>
          </w:tcPr>
          <w:p w14:paraId="107AC0F3" w14:textId="77777777" w:rsidR="002D4BAA" w:rsidRPr="0041651B" w:rsidRDefault="002D4BAA" w:rsidP="002D4BAA"/>
        </w:tc>
        <w:tc>
          <w:tcPr>
            <w:tcW w:w="1545" w:type="dxa"/>
          </w:tcPr>
          <w:p w14:paraId="5048DC41" w14:textId="7A507D07" w:rsidR="002D4BAA" w:rsidRPr="0041651B" w:rsidRDefault="002D4BAA" w:rsidP="002D4BAA">
            <w:r>
              <w:t>FLOAT</w:t>
            </w:r>
          </w:p>
        </w:tc>
        <w:tc>
          <w:tcPr>
            <w:tcW w:w="1589" w:type="dxa"/>
          </w:tcPr>
          <w:p w14:paraId="16368960" w14:textId="7CD964A9" w:rsidR="002D4BAA" w:rsidRPr="0041651B" w:rsidRDefault="002D4BAA" w:rsidP="002D4BAA">
            <w:r>
              <w:t>FLOAT</w:t>
            </w:r>
          </w:p>
        </w:tc>
      </w:tr>
      <w:tr w:rsidR="0041651B" w:rsidRPr="0041651B" w14:paraId="76D01ED8" w14:textId="77777777" w:rsidTr="002D4BAA">
        <w:trPr>
          <w:trHeight w:val="327"/>
        </w:trPr>
        <w:tc>
          <w:tcPr>
            <w:tcW w:w="1669" w:type="dxa"/>
          </w:tcPr>
          <w:p w14:paraId="64F51450" w14:textId="753A9561" w:rsidR="0041651B" w:rsidRDefault="002D4BAA" w:rsidP="0004103F">
            <w:r>
              <w:t>Denunciante</w:t>
            </w:r>
          </w:p>
        </w:tc>
        <w:tc>
          <w:tcPr>
            <w:tcW w:w="1661" w:type="dxa"/>
          </w:tcPr>
          <w:p w14:paraId="29192CE3" w14:textId="63819C5A" w:rsidR="0041651B" w:rsidRPr="0041651B" w:rsidRDefault="0041651B" w:rsidP="0004103F"/>
        </w:tc>
        <w:tc>
          <w:tcPr>
            <w:tcW w:w="2030" w:type="dxa"/>
          </w:tcPr>
          <w:p w14:paraId="45DBC28D" w14:textId="77777777" w:rsidR="0041651B" w:rsidRPr="0041651B" w:rsidRDefault="0041651B" w:rsidP="0004103F"/>
        </w:tc>
        <w:tc>
          <w:tcPr>
            <w:tcW w:w="1545" w:type="dxa"/>
          </w:tcPr>
          <w:p w14:paraId="1AC37D02" w14:textId="77777777" w:rsidR="0041651B" w:rsidRPr="0041651B" w:rsidRDefault="0041651B" w:rsidP="0004103F"/>
        </w:tc>
        <w:tc>
          <w:tcPr>
            <w:tcW w:w="1589" w:type="dxa"/>
          </w:tcPr>
          <w:p w14:paraId="589F6AC6" w14:textId="77777777" w:rsidR="0041651B" w:rsidRPr="0041651B" w:rsidRDefault="0041651B" w:rsidP="0004103F"/>
        </w:tc>
      </w:tr>
    </w:tbl>
    <w:p w14:paraId="2F73FB80" w14:textId="77777777" w:rsidR="002D4BAA" w:rsidRDefault="002D4BAA" w:rsidP="0004103F">
      <w:pPr>
        <w:rPr>
          <w:b/>
          <w:bCs/>
          <w:sz w:val="30"/>
          <w:szCs w:val="30"/>
        </w:rPr>
      </w:pPr>
    </w:p>
    <w:p w14:paraId="480984A9" w14:textId="77777777" w:rsidR="00BC2051" w:rsidRDefault="00BC2051" w:rsidP="0004103F">
      <w:pPr>
        <w:rPr>
          <w:b/>
          <w:bCs/>
          <w:sz w:val="30"/>
          <w:szCs w:val="30"/>
        </w:rPr>
      </w:pPr>
    </w:p>
    <w:p w14:paraId="3768EB9F" w14:textId="77777777" w:rsidR="00BC2051" w:rsidRDefault="00BC2051" w:rsidP="0004103F">
      <w:pPr>
        <w:rPr>
          <w:b/>
          <w:bCs/>
          <w:sz w:val="30"/>
          <w:szCs w:val="30"/>
        </w:rPr>
      </w:pPr>
    </w:p>
    <w:p w14:paraId="334F5547" w14:textId="77777777" w:rsidR="00BC2051" w:rsidRDefault="00BC2051" w:rsidP="0004103F">
      <w:pPr>
        <w:rPr>
          <w:b/>
          <w:bCs/>
          <w:sz w:val="30"/>
          <w:szCs w:val="30"/>
        </w:rPr>
      </w:pPr>
    </w:p>
    <w:p w14:paraId="375D0C66" w14:textId="5E94C975" w:rsidR="0041651B" w:rsidRDefault="0041651B" w:rsidP="00145018">
      <w:proofErr w:type="spellStart"/>
      <w:r>
        <w:lastRenderedPageBreak/>
        <w:t>Análsis</w:t>
      </w:r>
      <w:proofErr w:type="spellEnd"/>
      <w:r>
        <w:t xml:space="preserve"> </w:t>
      </w:r>
      <w:r w:rsidR="0004103F">
        <w:t xml:space="preserve">Asociación radares – barrio – zona </w:t>
      </w:r>
    </w:p>
    <w:tbl>
      <w:tblPr>
        <w:tblStyle w:val="Tablaconcuadrcula"/>
        <w:tblW w:w="0" w:type="auto"/>
        <w:tblLook w:val="04A0" w:firstRow="1" w:lastRow="0" w:firstColumn="1" w:lastColumn="0" w:noHBand="0" w:noVBand="1"/>
      </w:tblPr>
      <w:tblGrid>
        <w:gridCol w:w="1951"/>
        <w:gridCol w:w="1734"/>
        <w:gridCol w:w="2393"/>
        <w:gridCol w:w="2416"/>
      </w:tblGrid>
      <w:tr w:rsidR="008F73BE" w14:paraId="39591607" w14:textId="77777777" w:rsidTr="008F73BE">
        <w:tc>
          <w:tcPr>
            <w:tcW w:w="1951" w:type="dxa"/>
          </w:tcPr>
          <w:p w14:paraId="4078584E" w14:textId="18DA6853" w:rsidR="008F73BE" w:rsidRDefault="008F73BE" w:rsidP="00145018">
            <w:r>
              <w:t>Radar ID</w:t>
            </w:r>
          </w:p>
        </w:tc>
        <w:tc>
          <w:tcPr>
            <w:tcW w:w="1734" w:type="dxa"/>
          </w:tcPr>
          <w:p w14:paraId="7380E9F8" w14:textId="5838A387" w:rsidR="008F73BE" w:rsidRDefault="008F73BE" w:rsidP="00145018">
            <w:proofErr w:type="spellStart"/>
            <w:r>
              <w:t>Nº</w:t>
            </w:r>
            <w:proofErr w:type="spellEnd"/>
            <w:r>
              <w:t xml:space="preserve"> Radar</w:t>
            </w:r>
          </w:p>
        </w:tc>
        <w:tc>
          <w:tcPr>
            <w:tcW w:w="2393" w:type="dxa"/>
          </w:tcPr>
          <w:p w14:paraId="63E0712A" w14:textId="10F3C95F" w:rsidR="008F73BE" w:rsidRDefault="008F73BE" w:rsidP="00145018">
            <w:r>
              <w:t>ID barrio (nombre Barrio)</w:t>
            </w:r>
          </w:p>
        </w:tc>
        <w:tc>
          <w:tcPr>
            <w:tcW w:w="2416" w:type="dxa"/>
          </w:tcPr>
          <w:p w14:paraId="34624761" w14:textId="1EFA8477" w:rsidR="008F73BE" w:rsidRDefault="008F73BE" w:rsidP="00145018">
            <w:r>
              <w:t>Lugar (multas.csv)</w:t>
            </w:r>
          </w:p>
        </w:tc>
      </w:tr>
      <w:tr w:rsidR="008F73BE" w14:paraId="307EEB94" w14:textId="77777777" w:rsidTr="008F73BE">
        <w:tc>
          <w:tcPr>
            <w:tcW w:w="1951" w:type="dxa"/>
          </w:tcPr>
          <w:p w14:paraId="29AED074" w14:textId="4EA4C220" w:rsidR="008F73BE" w:rsidRDefault="008F73BE" w:rsidP="00145018">
            <w:r>
              <w:t>61</w:t>
            </w:r>
          </w:p>
        </w:tc>
        <w:tc>
          <w:tcPr>
            <w:tcW w:w="1734" w:type="dxa"/>
          </w:tcPr>
          <w:p w14:paraId="2247E2AB" w14:textId="0FE64AE9" w:rsidR="008F73BE" w:rsidRDefault="008F73BE" w:rsidP="00145018">
            <w:r>
              <w:t>3</w:t>
            </w:r>
          </w:p>
        </w:tc>
        <w:tc>
          <w:tcPr>
            <w:tcW w:w="2393" w:type="dxa"/>
          </w:tcPr>
          <w:p w14:paraId="327FB7AD" w14:textId="339CD298" w:rsidR="008F73BE" w:rsidRDefault="008F73BE" w:rsidP="00145018">
            <w:r>
              <w:t>423 (Hispanoamérica)</w:t>
            </w:r>
          </w:p>
        </w:tc>
        <w:tc>
          <w:tcPr>
            <w:tcW w:w="2416" w:type="dxa"/>
          </w:tcPr>
          <w:p w14:paraId="68B630E7" w14:textId="229D0914" w:rsidR="008F73BE" w:rsidRDefault="008F73BE" w:rsidP="00145018">
            <w:r w:rsidRPr="0004103F">
              <w:t>P. CASTELLANA_300</w:t>
            </w:r>
          </w:p>
        </w:tc>
      </w:tr>
      <w:tr w:rsidR="008F73BE" w14:paraId="227979E7" w14:textId="77777777" w:rsidTr="008F73BE">
        <w:tc>
          <w:tcPr>
            <w:tcW w:w="1951" w:type="dxa"/>
          </w:tcPr>
          <w:p w14:paraId="1020688E" w14:textId="4BCC0BCD" w:rsidR="008F73BE" w:rsidRDefault="008F73BE" w:rsidP="00145018">
            <w:r>
              <w:t>83 + 84</w:t>
            </w:r>
          </w:p>
        </w:tc>
        <w:tc>
          <w:tcPr>
            <w:tcW w:w="1734" w:type="dxa"/>
          </w:tcPr>
          <w:p w14:paraId="4538DAE6" w14:textId="0C735CF3" w:rsidR="008F73BE" w:rsidRDefault="008F73BE" w:rsidP="00145018">
            <w:r>
              <w:t>18 + 19</w:t>
            </w:r>
          </w:p>
        </w:tc>
        <w:tc>
          <w:tcPr>
            <w:tcW w:w="2393" w:type="dxa"/>
          </w:tcPr>
          <w:p w14:paraId="4657D69E" w14:textId="3ACF7E9B" w:rsidR="008F73BE" w:rsidRDefault="008F73BE" w:rsidP="00145018">
            <w:r>
              <w:t>446 (</w:t>
            </w:r>
            <w:proofErr w:type="spellStart"/>
            <w:r>
              <w:t>Argüeles</w:t>
            </w:r>
            <w:proofErr w:type="spellEnd"/>
            <w:r>
              <w:t>)</w:t>
            </w:r>
          </w:p>
        </w:tc>
        <w:tc>
          <w:tcPr>
            <w:tcW w:w="2416" w:type="dxa"/>
          </w:tcPr>
          <w:p w14:paraId="32D14CBB" w14:textId="0257C45A" w:rsidR="008F73BE" w:rsidRDefault="008F73BE" w:rsidP="00145018">
            <w:r w:rsidRPr="0004103F">
              <w:t>M-30 FT K 04,150 CR1</w:t>
            </w:r>
          </w:p>
        </w:tc>
      </w:tr>
      <w:tr w:rsidR="008F73BE" w14:paraId="6C59FD1E" w14:textId="77777777" w:rsidTr="008F73BE">
        <w:tc>
          <w:tcPr>
            <w:tcW w:w="1951" w:type="dxa"/>
          </w:tcPr>
          <w:p w14:paraId="29464FD6" w14:textId="202B50A7" w:rsidR="008F73BE" w:rsidRDefault="008F73BE" w:rsidP="00145018">
            <w:r>
              <w:t>78</w:t>
            </w:r>
          </w:p>
        </w:tc>
        <w:tc>
          <w:tcPr>
            <w:tcW w:w="1734" w:type="dxa"/>
          </w:tcPr>
          <w:p w14:paraId="77A0059D" w14:textId="168B0FE5" w:rsidR="008F73BE" w:rsidRDefault="008F73BE" w:rsidP="00145018">
            <w:r>
              <w:t>13</w:t>
            </w:r>
          </w:p>
        </w:tc>
        <w:tc>
          <w:tcPr>
            <w:tcW w:w="2393" w:type="dxa"/>
          </w:tcPr>
          <w:p w14:paraId="09719212" w14:textId="3132742F" w:rsidR="008F73BE" w:rsidRDefault="008F73BE" w:rsidP="00145018">
            <w:r>
              <w:t>471 (</w:t>
            </w:r>
            <w:proofErr w:type="spellStart"/>
            <w:r>
              <w:t>Pradolongo</w:t>
            </w:r>
            <w:proofErr w:type="spellEnd"/>
            <w:r>
              <w:t>)</w:t>
            </w:r>
          </w:p>
        </w:tc>
        <w:tc>
          <w:tcPr>
            <w:tcW w:w="2416" w:type="dxa"/>
          </w:tcPr>
          <w:p w14:paraId="64FD8165" w14:textId="1F69B4C6" w:rsidR="008F73BE" w:rsidRDefault="008F73BE" w:rsidP="00145018">
            <w:r w:rsidRPr="00C45B9E">
              <w:t>RADAR P. SM.CABEZA_N115</w:t>
            </w:r>
          </w:p>
        </w:tc>
      </w:tr>
      <w:tr w:rsidR="008F73BE" w14:paraId="2BEAA4E5" w14:textId="77777777" w:rsidTr="008F73BE">
        <w:tc>
          <w:tcPr>
            <w:tcW w:w="1951" w:type="dxa"/>
          </w:tcPr>
          <w:p w14:paraId="53506AA6" w14:textId="6CC6E588" w:rsidR="008F73BE" w:rsidRDefault="008F73BE" w:rsidP="00145018">
            <w:r>
              <w:t>67 + 68</w:t>
            </w:r>
          </w:p>
        </w:tc>
        <w:tc>
          <w:tcPr>
            <w:tcW w:w="1734" w:type="dxa"/>
          </w:tcPr>
          <w:p w14:paraId="2D8C1B90" w14:textId="08B5FF1E" w:rsidR="008F73BE" w:rsidRDefault="008F73BE" w:rsidP="00145018">
            <w:r>
              <w:t>8 + 9</w:t>
            </w:r>
          </w:p>
        </w:tc>
        <w:tc>
          <w:tcPr>
            <w:tcW w:w="2393" w:type="dxa"/>
          </w:tcPr>
          <w:p w14:paraId="75ED324E" w14:textId="5104505F" w:rsidR="008F73BE" w:rsidRDefault="008F73BE" w:rsidP="00145018">
            <w:r>
              <w:t xml:space="preserve">409 (Pacífico) + </w:t>
            </w:r>
          </w:p>
          <w:p w14:paraId="4F183ACB" w14:textId="0AEE6033" w:rsidR="008F73BE" w:rsidRDefault="008F73BE" w:rsidP="00145018">
            <w:r>
              <w:t>475 (Palomeras de Sureste)</w:t>
            </w:r>
          </w:p>
        </w:tc>
        <w:tc>
          <w:tcPr>
            <w:tcW w:w="2416" w:type="dxa"/>
          </w:tcPr>
          <w:p w14:paraId="6F946B70" w14:textId="5F0E6355" w:rsidR="008F73BE" w:rsidRDefault="008F73BE" w:rsidP="00145018">
            <w:r w:rsidRPr="00C45B9E">
              <w:t>M-30 XC K 10,300 CR1</w:t>
            </w:r>
          </w:p>
        </w:tc>
      </w:tr>
      <w:tr w:rsidR="008F73BE" w14:paraId="35E5EAD5" w14:textId="77777777" w:rsidTr="008F73BE">
        <w:tc>
          <w:tcPr>
            <w:tcW w:w="1951" w:type="dxa"/>
          </w:tcPr>
          <w:p w14:paraId="10833633" w14:textId="14EF7519" w:rsidR="008F73BE" w:rsidRDefault="008F73BE" w:rsidP="00145018">
            <w:r>
              <w:t>63 + 64</w:t>
            </w:r>
          </w:p>
        </w:tc>
        <w:tc>
          <w:tcPr>
            <w:tcW w:w="1734" w:type="dxa"/>
          </w:tcPr>
          <w:p w14:paraId="68B98B48" w14:textId="39B5D4E0" w:rsidR="008F73BE" w:rsidRDefault="008F73BE" w:rsidP="00145018">
            <w:r>
              <w:t>4 + 5</w:t>
            </w:r>
          </w:p>
        </w:tc>
        <w:tc>
          <w:tcPr>
            <w:tcW w:w="2393" w:type="dxa"/>
          </w:tcPr>
          <w:p w14:paraId="14C2F8A1" w14:textId="730A2EFD" w:rsidR="008F73BE" w:rsidRDefault="008F73BE" w:rsidP="00145018">
            <w:r>
              <w:t>486 (Ventas)</w:t>
            </w:r>
          </w:p>
        </w:tc>
        <w:tc>
          <w:tcPr>
            <w:tcW w:w="2416" w:type="dxa"/>
          </w:tcPr>
          <w:p w14:paraId="16C8F183" w14:textId="5681EE68" w:rsidR="008F73BE" w:rsidRDefault="008F73BE" w:rsidP="00145018">
            <w:r w:rsidRPr="002E5069">
              <w:t>M-30 C-1 KM 6,700 CR1</w:t>
            </w:r>
          </w:p>
        </w:tc>
      </w:tr>
      <w:tr w:rsidR="008F73BE" w14:paraId="091923C1" w14:textId="77777777" w:rsidTr="008F73BE">
        <w:tc>
          <w:tcPr>
            <w:tcW w:w="1951" w:type="dxa"/>
          </w:tcPr>
          <w:p w14:paraId="506EC8B7" w14:textId="29718292" w:rsidR="008F73BE" w:rsidRDefault="008F73BE" w:rsidP="00145018">
            <w:r>
              <w:t>79</w:t>
            </w:r>
          </w:p>
        </w:tc>
        <w:tc>
          <w:tcPr>
            <w:tcW w:w="1734" w:type="dxa"/>
          </w:tcPr>
          <w:p w14:paraId="60F78EE8" w14:textId="17D385E3" w:rsidR="008F73BE" w:rsidRDefault="008F73BE" w:rsidP="00145018">
            <w:r>
              <w:t>20</w:t>
            </w:r>
          </w:p>
        </w:tc>
        <w:tc>
          <w:tcPr>
            <w:tcW w:w="2393" w:type="dxa"/>
          </w:tcPr>
          <w:p w14:paraId="4516FE6E" w14:textId="31212E3C" w:rsidR="008F73BE" w:rsidRDefault="008F73BE" w:rsidP="00145018">
            <w:r>
              <w:t>455 (Campamento)</w:t>
            </w:r>
          </w:p>
        </w:tc>
        <w:tc>
          <w:tcPr>
            <w:tcW w:w="2416" w:type="dxa"/>
          </w:tcPr>
          <w:p w14:paraId="1E2B95A9" w14:textId="5ABBDFFE" w:rsidR="008F73BE" w:rsidRDefault="008F73BE" w:rsidP="00145018">
            <w:r w:rsidRPr="00FE4F2F">
              <w:t>A5 KM 4.0 SALIDA</w:t>
            </w:r>
          </w:p>
        </w:tc>
      </w:tr>
      <w:tr w:rsidR="008F73BE" w14:paraId="2B698A1A" w14:textId="77777777" w:rsidTr="008F73BE">
        <w:tc>
          <w:tcPr>
            <w:tcW w:w="1951" w:type="dxa"/>
          </w:tcPr>
          <w:p w14:paraId="14DD283C" w14:textId="779ED185" w:rsidR="008F73BE" w:rsidRDefault="008F73BE" w:rsidP="00145018">
            <w:r>
              <w:t>72</w:t>
            </w:r>
          </w:p>
        </w:tc>
        <w:tc>
          <w:tcPr>
            <w:tcW w:w="1734" w:type="dxa"/>
          </w:tcPr>
          <w:p w14:paraId="6A0E20FE" w14:textId="07778A9C" w:rsidR="008F73BE" w:rsidRDefault="008F73BE" w:rsidP="00145018">
            <w:r>
              <w:t>16</w:t>
            </w:r>
          </w:p>
        </w:tc>
        <w:tc>
          <w:tcPr>
            <w:tcW w:w="2393" w:type="dxa"/>
          </w:tcPr>
          <w:p w14:paraId="035D3B26" w14:textId="143255B1" w:rsidR="008F73BE" w:rsidRDefault="008F73BE" w:rsidP="00145018"/>
        </w:tc>
        <w:tc>
          <w:tcPr>
            <w:tcW w:w="2416" w:type="dxa"/>
          </w:tcPr>
          <w:p w14:paraId="2AB2E0DF" w14:textId="6B60D8C3" w:rsidR="008F73BE" w:rsidRDefault="008F73BE" w:rsidP="00145018">
            <w:r w:rsidRPr="00FE4F2F">
              <w:t>M-30 XC K 16,530 CR2</w:t>
            </w:r>
          </w:p>
        </w:tc>
      </w:tr>
      <w:tr w:rsidR="008F73BE" w14:paraId="2D9DD3BE" w14:textId="77777777" w:rsidTr="008F73BE">
        <w:tc>
          <w:tcPr>
            <w:tcW w:w="1951" w:type="dxa"/>
          </w:tcPr>
          <w:p w14:paraId="4CDB43F1" w14:textId="18DA6C52" w:rsidR="008F73BE" w:rsidRDefault="008F73BE" w:rsidP="00145018">
            <w:r>
              <w:t>80</w:t>
            </w:r>
          </w:p>
        </w:tc>
        <w:tc>
          <w:tcPr>
            <w:tcW w:w="1734" w:type="dxa"/>
          </w:tcPr>
          <w:p w14:paraId="22F9D30C" w14:textId="7E67AD11" w:rsidR="008F73BE" w:rsidRDefault="008F73BE" w:rsidP="00145018">
            <w:r>
              <w:t>23</w:t>
            </w:r>
          </w:p>
        </w:tc>
        <w:tc>
          <w:tcPr>
            <w:tcW w:w="2393" w:type="dxa"/>
          </w:tcPr>
          <w:p w14:paraId="12CA5D3B" w14:textId="3B14AB3B" w:rsidR="008F73BE" w:rsidRDefault="008F73BE" w:rsidP="00145018"/>
        </w:tc>
        <w:tc>
          <w:tcPr>
            <w:tcW w:w="2416" w:type="dxa"/>
          </w:tcPr>
          <w:p w14:paraId="78674A64" w14:textId="655AD0C1" w:rsidR="008F73BE" w:rsidRDefault="008F73BE" w:rsidP="00145018">
            <w:r w:rsidRPr="008F73BE">
              <w:t>M-30 C-1 KM 19,800 CRAL</w:t>
            </w:r>
          </w:p>
        </w:tc>
      </w:tr>
      <w:tr w:rsidR="008F73BE" w14:paraId="0092DECD" w14:textId="77777777" w:rsidTr="008F73BE">
        <w:tc>
          <w:tcPr>
            <w:tcW w:w="1951" w:type="dxa"/>
          </w:tcPr>
          <w:p w14:paraId="1AD0EBC7" w14:textId="72655FD6" w:rsidR="008F73BE" w:rsidRDefault="008F73BE" w:rsidP="00145018">
            <w:r>
              <w:t>65 + 66</w:t>
            </w:r>
          </w:p>
        </w:tc>
        <w:tc>
          <w:tcPr>
            <w:tcW w:w="1734" w:type="dxa"/>
          </w:tcPr>
          <w:p w14:paraId="6D240FC9" w14:textId="0BF2D23D" w:rsidR="008F73BE" w:rsidRDefault="008F73BE" w:rsidP="00145018">
            <w:r>
              <w:t>6 + 7</w:t>
            </w:r>
          </w:p>
        </w:tc>
        <w:tc>
          <w:tcPr>
            <w:tcW w:w="2393" w:type="dxa"/>
          </w:tcPr>
          <w:p w14:paraId="5BF1FD45" w14:textId="65223A51" w:rsidR="008F73BE" w:rsidRDefault="008F73BE" w:rsidP="00145018"/>
        </w:tc>
        <w:tc>
          <w:tcPr>
            <w:tcW w:w="2416" w:type="dxa"/>
          </w:tcPr>
          <w:p w14:paraId="6D8E20F2" w14:textId="176217D9" w:rsidR="008F73BE" w:rsidRDefault="008F73BE" w:rsidP="00145018">
            <w:r w:rsidRPr="008F73BE">
              <w:t>M-30 C-2 KM 7,800 CR-IZDO</w:t>
            </w:r>
          </w:p>
        </w:tc>
      </w:tr>
      <w:tr w:rsidR="008F73BE" w14:paraId="046CCBDA" w14:textId="77777777" w:rsidTr="008F73BE">
        <w:tc>
          <w:tcPr>
            <w:tcW w:w="1951" w:type="dxa"/>
          </w:tcPr>
          <w:p w14:paraId="3FE61E41" w14:textId="15861AFB" w:rsidR="008F73BE" w:rsidRDefault="008F73BE" w:rsidP="00145018">
            <w:r>
              <w:t>59 + 60</w:t>
            </w:r>
          </w:p>
        </w:tc>
        <w:tc>
          <w:tcPr>
            <w:tcW w:w="1734" w:type="dxa"/>
          </w:tcPr>
          <w:p w14:paraId="6212A293" w14:textId="3060940E" w:rsidR="008F73BE" w:rsidRDefault="008F73BE" w:rsidP="00145018">
            <w:r>
              <w:t>1 + 2</w:t>
            </w:r>
          </w:p>
        </w:tc>
        <w:tc>
          <w:tcPr>
            <w:tcW w:w="2393" w:type="dxa"/>
          </w:tcPr>
          <w:p w14:paraId="7A236C71" w14:textId="1B7E9479" w:rsidR="008F73BE" w:rsidRDefault="008F73BE" w:rsidP="00145018"/>
        </w:tc>
        <w:tc>
          <w:tcPr>
            <w:tcW w:w="2416" w:type="dxa"/>
          </w:tcPr>
          <w:p w14:paraId="3C041A2C" w14:textId="41DA9169" w:rsidR="008F73BE" w:rsidRDefault="008F73BE" w:rsidP="00145018">
            <w:r w:rsidRPr="008F73BE">
              <w:t>M-30 C-1 KM 0,500 CR-CRAL</w:t>
            </w:r>
          </w:p>
        </w:tc>
      </w:tr>
      <w:tr w:rsidR="008F73BE" w14:paraId="6FB6FCE1" w14:textId="77777777" w:rsidTr="008F73BE">
        <w:tc>
          <w:tcPr>
            <w:tcW w:w="1951" w:type="dxa"/>
          </w:tcPr>
          <w:p w14:paraId="5CD510B5" w14:textId="281503D7" w:rsidR="008F73BE" w:rsidRDefault="008F73BE" w:rsidP="00145018">
            <w:r>
              <w:t>76 + 86</w:t>
            </w:r>
          </w:p>
        </w:tc>
        <w:tc>
          <w:tcPr>
            <w:tcW w:w="1734" w:type="dxa"/>
          </w:tcPr>
          <w:p w14:paraId="44156EB0" w14:textId="6A19E5E4" w:rsidR="008F73BE" w:rsidRDefault="008F73BE" w:rsidP="00145018">
            <w:r>
              <w:t>21 + 22</w:t>
            </w:r>
          </w:p>
        </w:tc>
        <w:tc>
          <w:tcPr>
            <w:tcW w:w="2393" w:type="dxa"/>
          </w:tcPr>
          <w:p w14:paraId="74EED787" w14:textId="7FF3B937" w:rsidR="008F73BE" w:rsidRDefault="008F73BE" w:rsidP="00145018"/>
        </w:tc>
        <w:tc>
          <w:tcPr>
            <w:tcW w:w="2416" w:type="dxa"/>
          </w:tcPr>
          <w:p w14:paraId="09CF45D7" w14:textId="1BDDC91B" w:rsidR="008F73BE" w:rsidRDefault="008F73BE" w:rsidP="00145018">
            <w:r w:rsidRPr="008F73BE">
              <w:t>M-30 XC K 19,06 CR4</w:t>
            </w:r>
          </w:p>
        </w:tc>
      </w:tr>
      <w:tr w:rsidR="008F73BE" w14:paraId="4088A89A" w14:textId="77777777" w:rsidTr="008F73BE">
        <w:tc>
          <w:tcPr>
            <w:tcW w:w="1951" w:type="dxa"/>
          </w:tcPr>
          <w:p w14:paraId="5A103148" w14:textId="315B17FC" w:rsidR="008F73BE" w:rsidRDefault="008F73BE" w:rsidP="00145018">
            <w:r>
              <w:t>67 + 68</w:t>
            </w:r>
          </w:p>
        </w:tc>
        <w:tc>
          <w:tcPr>
            <w:tcW w:w="1734" w:type="dxa"/>
          </w:tcPr>
          <w:p w14:paraId="2348BE36" w14:textId="2EF3C39D" w:rsidR="008F73BE" w:rsidRDefault="008F73BE" w:rsidP="00145018">
            <w:r>
              <w:t>8 + 9</w:t>
            </w:r>
          </w:p>
        </w:tc>
        <w:tc>
          <w:tcPr>
            <w:tcW w:w="2393" w:type="dxa"/>
          </w:tcPr>
          <w:p w14:paraId="3A3F8693" w14:textId="05442B96" w:rsidR="008F73BE" w:rsidRDefault="008F73BE" w:rsidP="00145018"/>
        </w:tc>
        <w:tc>
          <w:tcPr>
            <w:tcW w:w="2416" w:type="dxa"/>
          </w:tcPr>
          <w:p w14:paraId="321A9310" w14:textId="095B61EA" w:rsidR="008F73BE" w:rsidRDefault="008F73BE" w:rsidP="00145018">
            <w:r w:rsidRPr="008F73BE">
              <w:t>M-30 XC K 10,300 CR3</w:t>
            </w:r>
          </w:p>
        </w:tc>
      </w:tr>
      <w:tr w:rsidR="008F73BE" w14:paraId="47A76DA2" w14:textId="77777777" w:rsidTr="008F73BE">
        <w:tc>
          <w:tcPr>
            <w:tcW w:w="1951" w:type="dxa"/>
          </w:tcPr>
          <w:p w14:paraId="55B8E2FA" w14:textId="25E200FE" w:rsidR="008F73BE" w:rsidRDefault="000D30B0" w:rsidP="00145018">
            <w:r>
              <w:t>81</w:t>
            </w:r>
          </w:p>
        </w:tc>
        <w:tc>
          <w:tcPr>
            <w:tcW w:w="1734" w:type="dxa"/>
          </w:tcPr>
          <w:p w14:paraId="32291722" w14:textId="39AD4A3D" w:rsidR="008F73BE" w:rsidRDefault="000D30B0" w:rsidP="00145018">
            <w:r>
              <w:t>17</w:t>
            </w:r>
          </w:p>
        </w:tc>
        <w:tc>
          <w:tcPr>
            <w:tcW w:w="2393" w:type="dxa"/>
          </w:tcPr>
          <w:p w14:paraId="30E87227" w14:textId="38B5D13E" w:rsidR="008F73BE" w:rsidRDefault="008F73BE" w:rsidP="00145018"/>
        </w:tc>
        <w:tc>
          <w:tcPr>
            <w:tcW w:w="2416" w:type="dxa"/>
          </w:tcPr>
          <w:p w14:paraId="60701A22" w14:textId="0166A077" w:rsidR="008F73BE" w:rsidRDefault="000D30B0" w:rsidP="00145018">
            <w:r w:rsidRPr="000D30B0">
              <w:t>M-30 NC K 17,170 CR1</w:t>
            </w:r>
          </w:p>
        </w:tc>
      </w:tr>
      <w:tr w:rsidR="008F73BE" w14:paraId="263E67ED" w14:textId="77777777" w:rsidTr="008F73BE">
        <w:tc>
          <w:tcPr>
            <w:tcW w:w="1951" w:type="dxa"/>
          </w:tcPr>
          <w:p w14:paraId="788029D6" w14:textId="558C7058" w:rsidR="008F73BE" w:rsidRDefault="000D30B0" w:rsidP="00145018">
            <w:r>
              <w:t>85</w:t>
            </w:r>
          </w:p>
        </w:tc>
        <w:tc>
          <w:tcPr>
            <w:tcW w:w="1734" w:type="dxa"/>
          </w:tcPr>
          <w:p w14:paraId="67D1EAF4" w14:textId="1EBF05C2" w:rsidR="008F73BE" w:rsidRDefault="000D30B0" w:rsidP="00145018">
            <w:r>
              <w:t>24</w:t>
            </w:r>
          </w:p>
        </w:tc>
        <w:tc>
          <w:tcPr>
            <w:tcW w:w="2393" w:type="dxa"/>
          </w:tcPr>
          <w:p w14:paraId="7B2F885A" w14:textId="77777777" w:rsidR="008F73BE" w:rsidRDefault="008F73BE" w:rsidP="00145018"/>
        </w:tc>
        <w:tc>
          <w:tcPr>
            <w:tcW w:w="2416" w:type="dxa"/>
          </w:tcPr>
          <w:p w14:paraId="698ECC3E" w14:textId="5FDABC2B" w:rsidR="008F73BE" w:rsidRDefault="000D30B0" w:rsidP="00145018">
            <w:r w:rsidRPr="000D30B0">
              <w:t>M-30 CALZADA 1 KM 25,700</w:t>
            </w:r>
          </w:p>
        </w:tc>
      </w:tr>
      <w:tr w:rsidR="008F73BE" w14:paraId="49E188E8" w14:textId="77777777" w:rsidTr="008F73BE">
        <w:tc>
          <w:tcPr>
            <w:tcW w:w="1951" w:type="dxa"/>
          </w:tcPr>
          <w:p w14:paraId="2B61D5C8" w14:textId="26AB18D0" w:rsidR="008F73BE" w:rsidRDefault="00724D7F" w:rsidP="00145018">
            <w:r>
              <w:t>70</w:t>
            </w:r>
          </w:p>
        </w:tc>
        <w:tc>
          <w:tcPr>
            <w:tcW w:w="1734" w:type="dxa"/>
          </w:tcPr>
          <w:p w14:paraId="635312C1" w14:textId="380D8C49" w:rsidR="008F73BE" w:rsidRDefault="00724D7F" w:rsidP="00145018">
            <w:r>
              <w:t>11</w:t>
            </w:r>
          </w:p>
        </w:tc>
        <w:tc>
          <w:tcPr>
            <w:tcW w:w="2393" w:type="dxa"/>
          </w:tcPr>
          <w:p w14:paraId="05035055" w14:textId="77777777" w:rsidR="008F73BE" w:rsidRDefault="008F73BE" w:rsidP="00145018"/>
        </w:tc>
        <w:tc>
          <w:tcPr>
            <w:tcW w:w="2416" w:type="dxa"/>
          </w:tcPr>
          <w:p w14:paraId="6B2D74AA" w14:textId="569EE51C" w:rsidR="008F73BE" w:rsidRDefault="00724D7F" w:rsidP="00145018">
            <w:r w:rsidRPr="00724D7F">
              <w:t>M-30 NL K 13,860 CR1</w:t>
            </w:r>
          </w:p>
        </w:tc>
      </w:tr>
    </w:tbl>
    <w:p w14:paraId="7A1E8854" w14:textId="77777777" w:rsidR="00AD79EC" w:rsidRDefault="00724D7F" w:rsidP="00145018">
      <w:r>
        <w:t xml:space="preserve">ANALIZAR QUE RADAR ES </w:t>
      </w:r>
    </w:p>
    <w:p w14:paraId="155978A6" w14:textId="2B607E0B" w:rsidR="0004103F" w:rsidRPr="00AD79EC" w:rsidRDefault="00724D7F" w:rsidP="00AD79EC">
      <w:pPr>
        <w:pStyle w:val="Prrafodelista"/>
        <w:numPr>
          <w:ilvl w:val="0"/>
          <w:numId w:val="1"/>
        </w:numPr>
        <w:rPr>
          <w:b/>
          <w:bCs/>
          <w:color w:val="FF0000"/>
        </w:rPr>
      </w:pPr>
      <w:r w:rsidRPr="00AD79EC">
        <w:rPr>
          <w:b/>
          <w:bCs/>
          <w:color w:val="FF0000"/>
        </w:rPr>
        <w:t>M-30 CALZADA 2 KM 27.000</w:t>
      </w:r>
      <w:r w:rsidR="00022422">
        <w:rPr>
          <w:b/>
          <w:bCs/>
          <w:color w:val="FF0000"/>
        </w:rPr>
        <w:t xml:space="preserve"> =&gt; PARECE SER UN RADAR NUEVO. NO LO TENGO EN </w:t>
      </w:r>
      <w:proofErr w:type="gramStart"/>
      <w:r w:rsidR="00022422">
        <w:rPr>
          <w:b/>
          <w:bCs/>
          <w:color w:val="FF0000"/>
        </w:rPr>
        <w:t>LA BD</w:t>
      </w:r>
      <w:proofErr w:type="gramEnd"/>
      <w:r w:rsidR="00022422">
        <w:rPr>
          <w:b/>
          <w:bCs/>
          <w:color w:val="FF0000"/>
        </w:rPr>
        <w:t>??</w:t>
      </w:r>
    </w:p>
    <w:p w14:paraId="1E218D99" w14:textId="77777777" w:rsidR="00AD79EC" w:rsidRPr="00AD79EC" w:rsidRDefault="00AD79EC" w:rsidP="00AD79EC">
      <w:pPr>
        <w:pStyle w:val="Prrafodelista"/>
        <w:numPr>
          <w:ilvl w:val="0"/>
          <w:numId w:val="1"/>
        </w:numPr>
        <w:rPr>
          <w:rFonts w:ascii="Aptos Narrow" w:eastAsia="Times New Roman" w:hAnsi="Aptos Narrow" w:cs="Times New Roman"/>
          <w:b/>
          <w:bCs/>
          <w:color w:val="FF0000"/>
          <w:kern w:val="0"/>
          <w:lang w:eastAsia="es-ES"/>
          <w14:ligatures w14:val="none"/>
        </w:rPr>
      </w:pPr>
      <w:r w:rsidRPr="00AD79EC">
        <w:rPr>
          <w:rFonts w:ascii="Aptos Narrow" w:eastAsia="Times New Roman" w:hAnsi="Aptos Narrow" w:cs="Times New Roman"/>
          <w:color w:val="000000"/>
          <w:kern w:val="0"/>
          <w:lang w:eastAsia="es-ES"/>
          <w14:ligatures w14:val="none"/>
        </w:rPr>
        <w:t xml:space="preserve"> </w:t>
      </w:r>
      <w:r w:rsidRPr="00AD79EC">
        <w:rPr>
          <w:rFonts w:ascii="Aptos Narrow" w:eastAsia="Times New Roman" w:hAnsi="Aptos Narrow" w:cs="Times New Roman"/>
          <w:b/>
          <w:bCs/>
          <w:color w:val="FF0000"/>
          <w:kern w:val="0"/>
          <w:lang w:eastAsia="es-ES"/>
          <w14:ligatures w14:val="none"/>
        </w:rPr>
        <w:t xml:space="preserve">N015 MONASTERIOS SUSO Y </w:t>
      </w:r>
      <w:proofErr w:type="spellStart"/>
      <w:proofErr w:type="gramStart"/>
      <w:r w:rsidRPr="00AD79EC">
        <w:rPr>
          <w:rFonts w:ascii="Aptos Narrow" w:eastAsia="Times New Roman" w:hAnsi="Aptos Narrow" w:cs="Times New Roman"/>
          <w:b/>
          <w:bCs/>
          <w:color w:val="FF0000"/>
          <w:kern w:val="0"/>
          <w:lang w:eastAsia="es-ES"/>
          <w14:ligatures w14:val="none"/>
        </w:rPr>
        <w:t>Y</w:t>
      </w:r>
      <w:proofErr w:type="spellEnd"/>
      <w:r w:rsidRPr="00AD79EC">
        <w:rPr>
          <w:rFonts w:ascii="Aptos Narrow" w:eastAsia="Times New Roman" w:hAnsi="Aptos Narrow" w:cs="Times New Roman"/>
          <w:b/>
          <w:bCs/>
          <w:color w:val="FF0000"/>
          <w:kern w:val="0"/>
          <w:lang w:eastAsia="es-ES"/>
          <w14:ligatures w14:val="none"/>
        </w:rPr>
        <w:t xml:space="preserve">  |</w:t>
      </w:r>
      <w:proofErr w:type="gramEnd"/>
      <w:r w:rsidRPr="00AD79EC">
        <w:rPr>
          <w:rFonts w:ascii="Aptos Narrow" w:eastAsia="Times New Roman" w:hAnsi="Aptos Narrow" w:cs="Times New Roman"/>
          <w:b/>
          <w:bCs/>
          <w:color w:val="FF0000"/>
          <w:kern w:val="0"/>
          <w:lang w:eastAsia="es-ES"/>
          <w14:ligatures w14:val="none"/>
        </w:rPr>
        <w:t xml:space="preserve">    N021 MONASTERIOS SUSO Y </w:t>
      </w:r>
      <w:proofErr w:type="spellStart"/>
      <w:r w:rsidRPr="00AD79EC">
        <w:rPr>
          <w:rFonts w:ascii="Aptos Narrow" w:eastAsia="Times New Roman" w:hAnsi="Aptos Narrow" w:cs="Times New Roman"/>
          <w:b/>
          <w:bCs/>
          <w:color w:val="FF0000"/>
          <w:kern w:val="0"/>
          <w:lang w:eastAsia="es-ES"/>
          <w14:ligatures w14:val="none"/>
        </w:rPr>
        <w:t>Y</w:t>
      </w:r>
      <w:proofErr w:type="spellEnd"/>
      <w:r w:rsidRPr="00AD79EC">
        <w:rPr>
          <w:rFonts w:ascii="Aptos Narrow" w:eastAsia="Times New Roman" w:hAnsi="Aptos Narrow" w:cs="Times New Roman"/>
          <w:b/>
          <w:bCs/>
          <w:color w:val="FF0000"/>
          <w:kern w:val="0"/>
          <w:lang w:eastAsia="es-ES"/>
          <w14:ligatures w14:val="none"/>
        </w:rPr>
        <w:t xml:space="preserve">  |    </w:t>
      </w:r>
    </w:p>
    <w:p w14:paraId="33A21988" w14:textId="5636B733" w:rsidR="005A1270" w:rsidRDefault="00AD79EC" w:rsidP="00145018">
      <w:pPr>
        <w:pStyle w:val="Prrafodelista"/>
        <w:numPr>
          <w:ilvl w:val="0"/>
          <w:numId w:val="1"/>
        </w:numPr>
        <w:rPr>
          <w:rFonts w:ascii="Aptos Narrow" w:eastAsia="Times New Roman" w:hAnsi="Aptos Narrow" w:cs="Times New Roman"/>
          <w:b/>
          <w:bCs/>
          <w:color w:val="FF0000"/>
          <w:kern w:val="0"/>
          <w:lang w:eastAsia="es-ES"/>
          <w14:ligatures w14:val="none"/>
        </w:rPr>
      </w:pPr>
      <w:r w:rsidRPr="00AD79EC">
        <w:rPr>
          <w:rFonts w:ascii="Aptos Narrow" w:eastAsia="Times New Roman" w:hAnsi="Aptos Narrow" w:cs="Times New Roman"/>
          <w:b/>
          <w:bCs/>
          <w:color w:val="FF0000"/>
          <w:kern w:val="0"/>
          <w:lang w:eastAsia="es-ES"/>
          <w14:ligatures w14:val="none"/>
        </w:rPr>
        <w:t xml:space="preserve">N168 HERMANOS GARCIA NOBL       </w:t>
      </w:r>
    </w:p>
    <w:p w14:paraId="0B72729A" w14:textId="77777777" w:rsidR="00F644E9" w:rsidRDefault="00F644E9" w:rsidP="00F644E9">
      <w:pPr>
        <w:rPr>
          <w:rFonts w:ascii="Aptos Narrow" w:eastAsia="Times New Roman" w:hAnsi="Aptos Narrow" w:cs="Times New Roman"/>
          <w:b/>
          <w:bCs/>
          <w:color w:val="FF0000"/>
          <w:kern w:val="0"/>
          <w:lang w:eastAsia="es-ES"/>
          <w14:ligatures w14:val="none"/>
        </w:rPr>
      </w:pPr>
    </w:p>
    <w:p w14:paraId="5287B5EA" w14:textId="77777777" w:rsidR="00BC2051" w:rsidRDefault="00BC2051" w:rsidP="00BC2051">
      <w:pPr>
        <w:rPr>
          <w:b/>
          <w:bCs/>
          <w:sz w:val="30"/>
          <w:szCs w:val="30"/>
        </w:rPr>
      </w:pPr>
      <w:r w:rsidRPr="009441BD">
        <w:rPr>
          <w:b/>
          <w:bCs/>
          <w:sz w:val="30"/>
          <w:szCs w:val="30"/>
        </w:rPr>
        <w:t>Posibles consultas</w:t>
      </w:r>
    </w:p>
    <w:p w14:paraId="323DAC0A" w14:textId="19F332EE" w:rsidR="00BC2051" w:rsidRDefault="00F15BBA" w:rsidP="00BC2051">
      <w:pPr>
        <w:rPr>
          <w:b/>
          <w:bCs/>
          <w:sz w:val="30"/>
          <w:szCs w:val="30"/>
        </w:rPr>
      </w:pPr>
      <w:r>
        <w:rPr>
          <w:b/>
          <w:bCs/>
          <w:sz w:val="30"/>
          <w:szCs w:val="30"/>
        </w:rPr>
        <w:t>RADARES</w:t>
      </w:r>
    </w:p>
    <w:p w14:paraId="3B5AA554" w14:textId="77777777" w:rsidR="00BC2051" w:rsidRDefault="00BC2051" w:rsidP="00BC2051">
      <w:pPr>
        <w:pStyle w:val="Prrafodelista"/>
        <w:numPr>
          <w:ilvl w:val="0"/>
          <w:numId w:val="1"/>
        </w:numPr>
      </w:pPr>
      <w:r>
        <w:t>Mostrar todos los radares en el mapa</w:t>
      </w:r>
    </w:p>
    <w:p w14:paraId="1F8560C2" w14:textId="77777777" w:rsidR="00BC2051" w:rsidRDefault="00BC2051" w:rsidP="00BC2051">
      <w:pPr>
        <w:pStyle w:val="Prrafodelista"/>
        <w:numPr>
          <w:ilvl w:val="0"/>
          <w:numId w:val="1"/>
        </w:numPr>
      </w:pPr>
      <w:r>
        <w:t xml:space="preserve">Al hacer </w:t>
      </w:r>
      <w:proofErr w:type="spellStart"/>
      <w:proofErr w:type="gramStart"/>
      <w:r>
        <w:t>click</w:t>
      </w:r>
      <w:proofErr w:type="spellEnd"/>
      <w:proofErr w:type="gramEnd"/>
      <w:r>
        <w:t xml:space="preserve"> en un radar mostrar una tabla con las multas asociadas a ese radar</w:t>
      </w:r>
    </w:p>
    <w:p w14:paraId="5ADDB2C4" w14:textId="77777777" w:rsidR="00BC2051" w:rsidRDefault="00BC2051" w:rsidP="00BC2051">
      <w:pPr>
        <w:pStyle w:val="Prrafodelista"/>
        <w:numPr>
          <w:ilvl w:val="0"/>
          <w:numId w:val="1"/>
        </w:numPr>
      </w:pPr>
      <w:r>
        <w:t>Filtrar las multas por diferentes criterios como hora, puntos perdidos, calificación de gravedad, coste.</w:t>
      </w:r>
    </w:p>
    <w:p w14:paraId="061FDD34" w14:textId="77777777" w:rsidR="00BC2051" w:rsidRDefault="00BC2051" w:rsidP="00BC2051">
      <w:pPr>
        <w:pStyle w:val="Prrafodelista"/>
        <w:numPr>
          <w:ilvl w:val="0"/>
          <w:numId w:val="1"/>
        </w:numPr>
      </w:pPr>
      <w:r>
        <w:t>Mostrar grafica de radares ordenada de mayores multas a menos.</w:t>
      </w:r>
    </w:p>
    <w:p w14:paraId="037033F3" w14:textId="6F426628" w:rsidR="00BC2051" w:rsidRDefault="00F15BBA" w:rsidP="00BC2051">
      <w:pPr>
        <w:rPr>
          <w:b/>
          <w:bCs/>
          <w:sz w:val="30"/>
          <w:szCs w:val="30"/>
        </w:rPr>
      </w:pPr>
      <w:r>
        <w:rPr>
          <w:b/>
          <w:bCs/>
          <w:sz w:val="30"/>
          <w:szCs w:val="30"/>
        </w:rPr>
        <w:t>MULTAS</w:t>
      </w:r>
    </w:p>
    <w:p w14:paraId="1F85B3F6" w14:textId="68409EE4" w:rsidR="00BC2051" w:rsidRDefault="00BC2051" w:rsidP="00BC2051">
      <w:pPr>
        <w:pStyle w:val="Prrafodelista"/>
        <w:numPr>
          <w:ilvl w:val="0"/>
          <w:numId w:val="1"/>
        </w:numPr>
      </w:pPr>
      <w:r>
        <w:t>Mostrar una tabla con x multas (</w:t>
      </w:r>
      <w:proofErr w:type="gramStart"/>
      <w:r>
        <w:t>100, 500 ?</w:t>
      </w:r>
      <w:proofErr w:type="gramEnd"/>
      <w:r>
        <w:t>)</w:t>
      </w:r>
    </w:p>
    <w:p w14:paraId="6862C636" w14:textId="246B9AE6" w:rsidR="00BC2051" w:rsidRDefault="00F15BBA" w:rsidP="00BC2051">
      <w:pPr>
        <w:pStyle w:val="Prrafodelista"/>
        <w:numPr>
          <w:ilvl w:val="0"/>
          <w:numId w:val="1"/>
        </w:numPr>
      </w:pPr>
      <w:r>
        <w:t>F</w:t>
      </w:r>
      <w:r w:rsidR="00BC2051">
        <w:t>iltrar la tabla por: calificación, mes concreto, entre meses, hora concreta, entre horas,</w:t>
      </w:r>
      <w:r>
        <w:t xml:space="preserve"> coste (concreto, rango, mínimo, máximo), puntos (concreto, rango, mínimo, máximo), ¿denunciante?, …</w:t>
      </w:r>
    </w:p>
    <w:p w14:paraId="5AB09D16" w14:textId="5512CBF5" w:rsidR="00F644E9" w:rsidRPr="00F15BBA" w:rsidRDefault="00F15BBA" w:rsidP="00F644E9">
      <w:pPr>
        <w:pStyle w:val="Prrafodelista"/>
        <w:numPr>
          <w:ilvl w:val="0"/>
          <w:numId w:val="1"/>
        </w:numPr>
      </w:pPr>
      <w:r>
        <w:t xml:space="preserve">Ordenar por: fecha, hora, coste o puntos. Solo se podrá ordenar por un </w:t>
      </w:r>
      <w:proofErr w:type="spellStart"/>
      <w:r>
        <w:t>parametro</w:t>
      </w:r>
      <w:proofErr w:type="spellEnd"/>
    </w:p>
    <w:p w14:paraId="5B043094" w14:textId="6B30DBA3" w:rsidR="000D65CE" w:rsidRDefault="00070D3B" w:rsidP="00145018">
      <w:pPr>
        <w:rPr>
          <w:b/>
          <w:bCs/>
          <w:sz w:val="30"/>
          <w:szCs w:val="30"/>
        </w:rPr>
      </w:pPr>
      <w:r>
        <w:rPr>
          <w:b/>
          <w:bCs/>
          <w:sz w:val="30"/>
          <w:szCs w:val="30"/>
        </w:rPr>
        <w:lastRenderedPageBreak/>
        <w:t>Entidad Trafico</w:t>
      </w:r>
    </w:p>
    <w:tbl>
      <w:tblPr>
        <w:tblStyle w:val="Tablaconcuadrcula"/>
        <w:tblW w:w="0" w:type="auto"/>
        <w:tblLook w:val="04A0" w:firstRow="1" w:lastRow="0" w:firstColumn="1" w:lastColumn="0" w:noHBand="0" w:noVBand="1"/>
      </w:tblPr>
      <w:tblGrid>
        <w:gridCol w:w="2123"/>
        <w:gridCol w:w="2123"/>
        <w:gridCol w:w="2124"/>
        <w:gridCol w:w="2124"/>
      </w:tblGrid>
      <w:tr w:rsidR="00070D3B" w14:paraId="59EC6AE5" w14:textId="77777777" w:rsidTr="00070D3B">
        <w:tc>
          <w:tcPr>
            <w:tcW w:w="2123" w:type="dxa"/>
          </w:tcPr>
          <w:p w14:paraId="54E1EDBD" w14:textId="6D244D45" w:rsidR="00070D3B" w:rsidRDefault="00070D3B" w:rsidP="00070D3B">
            <w:r>
              <w:t>Atributo</w:t>
            </w:r>
          </w:p>
        </w:tc>
        <w:tc>
          <w:tcPr>
            <w:tcW w:w="2123" w:type="dxa"/>
          </w:tcPr>
          <w:p w14:paraId="7A6A5E99" w14:textId="24B5513F" w:rsidR="00070D3B" w:rsidRDefault="00070D3B" w:rsidP="00070D3B">
            <w:r>
              <w:t xml:space="preserve">Descripción </w:t>
            </w:r>
          </w:p>
        </w:tc>
        <w:tc>
          <w:tcPr>
            <w:tcW w:w="2124" w:type="dxa"/>
          </w:tcPr>
          <w:p w14:paraId="5DBC05D9" w14:textId="5AFAAE22" w:rsidR="00070D3B" w:rsidRDefault="00070D3B" w:rsidP="00070D3B">
            <w:proofErr w:type="spellStart"/>
            <w:r>
              <w:t>DataType</w:t>
            </w:r>
            <w:proofErr w:type="spellEnd"/>
            <w:r>
              <w:t xml:space="preserve"> MySQL</w:t>
            </w:r>
          </w:p>
        </w:tc>
        <w:tc>
          <w:tcPr>
            <w:tcW w:w="2124" w:type="dxa"/>
          </w:tcPr>
          <w:p w14:paraId="11392FD3" w14:textId="5DF73CCB" w:rsidR="00070D3B" w:rsidRDefault="00070D3B" w:rsidP="00070D3B">
            <w:proofErr w:type="spellStart"/>
            <w:r>
              <w:t>DataType</w:t>
            </w:r>
            <w:proofErr w:type="spellEnd"/>
            <w:r>
              <w:t xml:space="preserve"> </w:t>
            </w:r>
            <w:proofErr w:type="spellStart"/>
            <w:r>
              <w:t>Sequelize</w:t>
            </w:r>
            <w:proofErr w:type="spellEnd"/>
          </w:p>
        </w:tc>
      </w:tr>
      <w:tr w:rsidR="00505500" w14:paraId="1BA9F05B" w14:textId="77777777" w:rsidTr="00070D3B">
        <w:tc>
          <w:tcPr>
            <w:tcW w:w="2123" w:type="dxa"/>
          </w:tcPr>
          <w:p w14:paraId="5DCDCAB3" w14:textId="2AF4796C" w:rsidR="00505500" w:rsidRDefault="00505500" w:rsidP="00505500">
            <w:r>
              <w:t>fecha</w:t>
            </w:r>
          </w:p>
        </w:tc>
        <w:tc>
          <w:tcPr>
            <w:tcW w:w="2123" w:type="dxa"/>
          </w:tcPr>
          <w:p w14:paraId="3AE62A5E" w14:textId="03E5C33E" w:rsidR="00505500" w:rsidRDefault="00505500" w:rsidP="00505500">
            <w:r>
              <w:t>Fecha de la toma de datos</w:t>
            </w:r>
          </w:p>
        </w:tc>
        <w:tc>
          <w:tcPr>
            <w:tcW w:w="2124" w:type="dxa"/>
          </w:tcPr>
          <w:p w14:paraId="2AF41CDC" w14:textId="7AF9DCA7" w:rsidR="00505500" w:rsidRDefault="00505500" w:rsidP="00505500">
            <w:r>
              <w:t>DATE</w:t>
            </w:r>
          </w:p>
        </w:tc>
        <w:tc>
          <w:tcPr>
            <w:tcW w:w="2124" w:type="dxa"/>
          </w:tcPr>
          <w:p w14:paraId="7203ED0D" w14:textId="5E92E36F" w:rsidR="00505500" w:rsidRDefault="00505500" w:rsidP="00505500">
            <w:r>
              <w:t>DATEONLY</w:t>
            </w:r>
          </w:p>
        </w:tc>
      </w:tr>
      <w:tr w:rsidR="00505500" w14:paraId="1641B537" w14:textId="77777777" w:rsidTr="00070D3B">
        <w:tc>
          <w:tcPr>
            <w:tcW w:w="2123" w:type="dxa"/>
          </w:tcPr>
          <w:p w14:paraId="6176846F" w14:textId="11E22A76" w:rsidR="00505500" w:rsidRDefault="00505500" w:rsidP="00505500">
            <w:proofErr w:type="spellStart"/>
            <w:r>
              <w:t>estacion</w:t>
            </w:r>
            <w:proofErr w:type="spellEnd"/>
          </w:p>
        </w:tc>
        <w:tc>
          <w:tcPr>
            <w:tcW w:w="2123" w:type="dxa"/>
          </w:tcPr>
          <w:p w14:paraId="1AC38B11" w14:textId="5C4D9FFF" w:rsidR="00505500" w:rsidRDefault="00505500" w:rsidP="00505500">
            <w:r>
              <w:t>Numero de la estación</w:t>
            </w:r>
          </w:p>
        </w:tc>
        <w:tc>
          <w:tcPr>
            <w:tcW w:w="2124" w:type="dxa"/>
          </w:tcPr>
          <w:p w14:paraId="5ABABE80" w14:textId="48AF102C" w:rsidR="00505500" w:rsidRDefault="00505500" w:rsidP="00505500">
            <w:r>
              <w:t>INT</w:t>
            </w:r>
          </w:p>
        </w:tc>
        <w:tc>
          <w:tcPr>
            <w:tcW w:w="2124" w:type="dxa"/>
          </w:tcPr>
          <w:p w14:paraId="492B1E99" w14:textId="53311EC1" w:rsidR="00505500" w:rsidRDefault="00505500" w:rsidP="00505500">
            <w:r>
              <w:t>INTEGER</w:t>
            </w:r>
          </w:p>
        </w:tc>
      </w:tr>
      <w:tr w:rsidR="00505500" w14:paraId="56BE6A26" w14:textId="77777777" w:rsidTr="00070D3B">
        <w:tc>
          <w:tcPr>
            <w:tcW w:w="2123" w:type="dxa"/>
          </w:tcPr>
          <w:p w14:paraId="71D1CC74" w14:textId="5AFB9A79" w:rsidR="00505500" w:rsidRDefault="00505500" w:rsidP="00505500">
            <w:proofErr w:type="spellStart"/>
            <w:r>
              <w:t>fsen</w:t>
            </w:r>
            <w:proofErr w:type="spellEnd"/>
          </w:p>
        </w:tc>
        <w:tc>
          <w:tcPr>
            <w:tcW w:w="2123" w:type="dxa"/>
          </w:tcPr>
          <w:p w14:paraId="189D774D" w14:textId="646475C7" w:rsidR="00505500" w:rsidRDefault="00505500" w:rsidP="00505500">
            <w:r>
              <w:t>Sentido y hora *</w:t>
            </w:r>
            <w:r w:rsidRPr="00505500">
              <w:rPr>
                <w:sz w:val="16"/>
                <w:szCs w:val="16"/>
              </w:rPr>
              <w:t>1</w:t>
            </w:r>
          </w:p>
        </w:tc>
        <w:tc>
          <w:tcPr>
            <w:tcW w:w="2124" w:type="dxa"/>
          </w:tcPr>
          <w:p w14:paraId="6BF693DF" w14:textId="47AB2C67" w:rsidR="00505500" w:rsidRDefault="00505500" w:rsidP="00505500">
            <w:r>
              <w:t>VARCHAR(255)</w:t>
            </w:r>
          </w:p>
        </w:tc>
        <w:tc>
          <w:tcPr>
            <w:tcW w:w="2124" w:type="dxa"/>
          </w:tcPr>
          <w:p w14:paraId="6D93B61D" w14:textId="0CD34470" w:rsidR="00505500" w:rsidRDefault="00505500" w:rsidP="00505500">
            <w:r>
              <w:t>STRING</w:t>
            </w:r>
          </w:p>
        </w:tc>
      </w:tr>
      <w:tr w:rsidR="00505500" w14:paraId="3FE07CEF" w14:textId="77777777" w:rsidTr="00070D3B">
        <w:tc>
          <w:tcPr>
            <w:tcW w:w="2123" w:type="dxa"/>
          </w:tcPr>
          <w:p w14:paraId="61FB1822" w14:textId="732574D1" w:rsidR="00505500" w:rsidRDefault="00505500" w:rsidP="00505500">
            <w:proofErr w:type="spellStart"/>
            <w:r>
              <w:t>orient</w:t>
            </w:r>
            <w:proofErr w:type="spellEnd"/>
          </w:p>
        </w:tc>
        <w:tc>
          <w:tcPr>
            <w:tcW w:w="2123" w:type="dxa"/>
          </w:tcPr>
          <w:p w14:paraId="78D9B281" w14:textId="3D23C9AF" w:rsidR="00505500" w:rsidRDefault="00505500" w:rsidP="00505500">
            <w:r>
              <w:t>Orientación *</w:t>
            </w:r>
            <w:r w:rsidRPr="00505500">
              <w:rPr>
                <w:sz w:val="16"/>
                <w:szCs w:val="16"/>
              </w:rPr>
              <w:t>2</w:t>
            </w:r>
          </w:p>
        </w:tc>
        <w:tc>
          <w:tcPr>
            <w:tcW w:w="2124" w:type="dxa"/>
          </w:tcPr>
          <w:p w14:paraId="52A1FD1E" w14:textId="1FF52813" w:rsidR="00505500" w:rsidRDefault="00505500" w:rsidP="00505500">
            <w:r>
              <w:t>VARCHAR(255)</w:t>
            </w:r>
          </w:p>
        </w:tc>
        <w:tc>
          <w:tcPr>
            <w:tcW w:w="2124" w:type="dxa"/>
          </w:tcPr>
          <w:p w14:paraId="2B784449" w14:textId="1B0F1AE6" w:rsidR="00505500" w:rsidRDefault="00505500" w:rsidP="00505500">
            <w:r>
              <w:t>STRING</w:t>
            </w:r>
          </w:p>
        </w:tc>
      </w:tr>
      <w:tr w:rsidR="00505500" w14:paraId="3BED88F4" w14:textId="77777777" w:rsidTr="00070D3B">
        <w:tc>
          <w:tcPr>
            <w:tcW w:w="2123" w:type="dxa"/>
          </w:tcPr>
          <w:p w14:paraId="2225C38E" w14:textId="26B0F2C1" w:rsidR="00505500" w:rsidRDefault="00505500" w:rsidP="00505500">
            <w:r>
              <w:t>Hor1</w:t>
            </w:r>
          </w:p>
        </w:tc>
        <w:tc>
          <w:tcPr>
            <w:tcW w:w="2123" w:type="dxa"/>
          </w:tcPr>
          <w:p w14:paraId="1DCBD330" w14:textId="0F6A6CDD" w:rsidR="00505500" w:rsidRDefault="00505500" w:rsidP="00505500">
            <w:proofErr w:type="spellStart"/>
            <w:r>
              <w:t>Trafico</w:t>
            </w:r>
            <w:proofErr w:type="spellEnd"/>
            <w:r>
              <w:t xml:space="preserve"> en la hora 1 (puede ser 1:00 o 13:00 depende de </w:t>
            </w:r>
            <w:proofErr w:type="spellStart"/>
            <w:r>
              <w:t>fsen</w:t>
            </w:r>
            <w:proofErr w:type="spellEnd"/>
            <w:r>
              <w:t>)</w:t>
            </w:r>
          </w:p>
        </w:tc>
        <w:tc>
          <w:tcPr>
            <w:tcW w:w="2124" w:type="dxa"/>
          </w:tcPr>
          <w:p w14:paraId="2F719F8C" w14:textId="1B6F5947" w:rsidR="00505500" w:rsidRDefault="00505500" w:rsidP="00505500">
            <w:r>
              <w:t>INTEGER</w:t>
            </w:r>
          </w:p>
        </w:tc>
        <w:tc>
          <w:tcPr>
            <w:tcW w:w="2124" w:type="dxa"/>
          </w:tcPr>
          <w:p w14:paraId="35027FCC" w14:textId="19C0C0E0" w:rsidR="00505500" w:rsidRDefault="00505500" w:rsidP="00505500">
            <w:r>
              <w:t>INTEGER</w:t>
            </w:r>
          </w:p>
        </w:tc>
      </w:tr>
      <w:tr w:rsidR="00D04F7C" w14:paraId="0978D775" w14:textId="77777777" w:rsidTr="00070D3B">
        <w:tc>
          <w:tcPr>
            <w:tcW w:w="2123" w:type="dxa"/>
          </w:tcPr>
          <w:p w14:paraId="22ABDC4C" w14:textId="6D5DA7A2" w:rsidR="00D04F7C" w:rsidRDefault="00D04F7C" w:rsidP="00D04F7C">
            <w:r>
              <w:t>Hor2</w:t>
            </w:r>
          </w:p>
        </w:tc>
        <w:tc>
          <w:tcPr>
            <w:tcW w:w="2123" w:type="dxa"/>
          </w:tcPr>
          <w:p w14:paraId="362F196A" w14:textId="0D9BE56C" w:rsidR="00D04F7C" w:rsidRDefault="00D04F7C" w:rsidP="00D04F7C">
            <w:r>
              <w:t>Tráfico en la hora 2</w:t>
            </w:r>
          </w:p>
        </w:tc>
        <w:tc>
          <w:tcPr>
            <w:tcW w:w="2124" w:type="dxa"/>
          </w:tcPr>
          <w:p w14:paraId="47EECE20" w14:textId="2FA3B356" w:rsidR="00D04F7C" w:rsidRDefault="00D04F7C" w:rsidP="00D04F7C">
            <w:r w:rsidRPr="00542850">
              <w:t>INT</w:t>
            </w:r>
          </w:p>
        </w:tc>
        <w:tc>
          <w:tcPr>
            <w:tcW w:w="2124" w:type="dxa"/>
          </w:tcPr>
          <w:p w14:paraId="2F667A91" w14:textId="23697FFC" w:rsidR="00D04F7C" w:rsidRDefault="00D04F7C" w:rsidP="00D04F7C">
            <w:r>
              <w:t>INTEGER</w:t>
            </w:r>
          </w:p>
        </w:tc>
      </w:tr>
      <w:tr w:rsidR="00D04F7C" w14:paraId="44FFDC04" w14:textId="77777777" w:rsidTr="00070D3B">
        <w:tc>
          <w:tcPr>
            <w:tcW w:w="2123" w:type="dxa"/>
          </w:tcPr>
          <w:p w14:paraId="7BEE619E" w14:textId="3CF4E3AB" w:rsidR="00D04F7C" w:rsidRDefault="00D04F7C" w:rsidP="00D04F7C">
            <w:r>
              <w:t>Hor3</w:t>
            </w:r>
          </w:p>
        </w:tc>
        <w:tc>
          <w:tcPr>
            <w:tcW w:w="2123" w:type="dxa"/>
          </w:tcPr>
          <w:p w14:paraId="0323DA7F" w14:textId="406F6473" w:rsidR="00D04F7C" w:rsidRDefault="00D04F7C" w:rsidP="00D04F7C">
            <w:r>
              <w:t>…</w:t>
            </w:r>
          </w:p>
        </w:tc>
        <w:tc>
          <w:tcPr>
            <w:tcW w:w="2124" w:type="dxa"/>
          </w:tcPr>
          <w:p w14:paraId="1181E36D" w14:textId="11E770AE" w:rsidR="00D04F7C" w:rsidRDefault="00D04F7C" w:rsidP="00D04F7C">
            <w:r w:rsidRPr="00542850">
              <w:t>INT</w:t>
            </w:r>
          </w:p>
        </w:tc>
        <w:tc>
          <w:tcPr>
            <w:tcW w:w="2124" w:type="dxa"/>
          </w:tcPr>
          <w:p w14:paraId="3EFE834C" w14:textId="6DD81080" w:rsidR="00D04F7C" w:rsidRDefault="00D04F7C" w:rsidP="00D04F7C">
            <w:r>
              <w:t>INTEGER</w:t>
            </w:r>
          </w:p>
        </w:tc>
      </w:tr>
      <w:tr w:rsidR="00D04F7C" w14:paraId="7D1604D7" w14:textId="77777777" w:rsidTr="00070D3B">
        <w:tc>
          <w:tcPr>
            <w:tcW w:w="2123" w:type="dxa"/>
          </w:tcPr>
          <w:p w14:paraId="47BA7D05" w14:textId="19CEEDAA" w:rsidR="00D04F7C" w:rsidRDefault="00D04F7C" w:rsidP="00D04F7C">
            <w:r>
              <w:t>Hor4</w:t>
            </w:r>
          </w:p>
        </w:tc>
        <w:tc>
          <w:tcPr>
            <w:tcW w:w="2123" w:type="dxa"/>
          </w:tcPr>
          <w:p w14:paraId="585B0713" w14:textId="5129A809" w:rsidR="00D04F7C" w:rsidRDefault="00D04F7C" w:rsidP="00D04F7C">
            <w:r>
              <w:t>…</w:t>
            </w:r>
          </w:p>
        </w:tc>
        <w:tc>
          <w:tcPr>
            <w:tcW w:w="2124" w:type="dxa"/>
          </w:tcPr>
          <w:p w14:paraId="372B5113" w14:textId="3638ED69" w:rsidR="00D04F7C" w:rsidRDefault="00D04F7C" w:rsidP="00D04F7C">
            <w:r w:rsidRPr="00542850">
              <w:t>INT</w:t>
            </w:r>
          </w:p>
        </w:tc>
        <w:tc>
          <w:tcPr>
            <w:tcW w:w="2124" w:type="dxa"/>
          </w:tcPr>
          <w:p w14:paraId="13D21255" w14:textId="6EBF5588" w:rsidR="00D04F7C" w:rsidRDefault="00D04F7C" w:rsidP="00D04F7C">
            <w:r>
              <w:t>INTEGER</w:t>
            </w:r>
          </w:p>
        </w:tc>
      </w:tr>
      <w:tr w:rsidR="00D04F7C" w14:paraId="31EEC68F" w14:textId="77777777" w:rsidTr="00070D3B">
        <w:tc>
          <w:tcPr>
            <w:tcW w:w="2123" w:type="dxa"/>
          </w:tcPr>
          <w:p w14:paraId="50C4B4A0" w14:textId="328064BB" w:rsidR="00D04F7C" w:rsidRDefault="00D04F7C" w:rsidP="00D04F7C">
            <w:r>
              <w:t>Hor5</w:t>
            </w:r>
          </w:p>
        </w:tc>
        <w:tc>
          <w:tcPr>
            <w:tcW w:w="2123" w:type="dxa"/>
          </w:tcPr>
          <w:p w14:paraId="2552362B" w14:textId="4437CC55" w:rsidR="00D04F7C" w:rsidRDefault="00D04F7C" w:rsidP="00D04F7C">
            <w:r>
              <w:t>…</w:t>
            </w:r>
          </w:p>
        </w:tc>
        <w:tc>
          <w:tcPr>
            <w:tcW w:w="2124" w:type="dxa"/>
          </w:tcPr>
          <w:p w14:paraId="5DF4D381" w14:textId="204F405C" w:rsidR="00D04F7C" w:rsidRDefault="00D04F7C" w:rsidP="00D04F7C">
            <w:r w:rsidRPr="00542850">
              <w:t>INT</w:t>
            </w:r>
          </w:p>
        </w:tc>
        <w:tc>
          <w:tcPr>
            <w:tcW w:w="2124" w:type="dxa"/>
          </w:tcPr>
          <w:p w14:paraId="1462EB6F" w14:textId="0A9F981E" w:rsidR="00D04F7C" w:rsidRDefault="00D04F7C" w:rsidP="00D04F7C">
            <w:r>
              <w:t>INTEGER</w:t>
            </w:r>
          </w:p>
        </w:tc>
      </w:tr>
      <w:tr w:rsidR="00D04F7C" w14:paraId="5B21D39D" w14:textId="77777777" w:rsidTr="00070D3B">
        <w:tc>
          <w:tcPr>
            <w:tcW w:w="2123" w:type="dxa"/>
          </w:tcPr>
          <w:p w14:paraId="30442F7F" w14:textId="02A528D6" w:rsidR="00D04F7C" w:rsidRDefault="00D04F7C" w:rsidP="00D04F7C">
            <w:r>
              <w:t>Hor6</w:t>
            </w:r>
          </w:p>
        </w:tc>
        <w:tc>
          <w:tcPr>
            <w:tcW w:w="2123" w:type="dxa"/>
          </w:tcPr>
          <w:p w14:paraId="42DEE2EB" w14:textId="29B0D977" w:rsidR="00D04F7C" w:rsidRDefault="00D04F7C" w:rsidP="00D04F7C">
            <w:r>
              <w:t>…</w:t>
            </w:r>
          </w:p>
        </w:tc>
        <w:tc>
          <w:tcPr>
            <w:tcW w:w="2124" w:type="dxa"/>
          </w:tcPr>
          <w:p w14:paraId="7BB42BA8" w14:textId="027BD78F" w:rsidR="00D04F7C" w:rsidRDefault="00D04F7C" w:rsidP="00D04F7C">
            <w:r w:rsidRPr="00542850">
              <w:t>INT</w:t>
            </w:r>
          </w:p>
        </w:tc>
        <w:tc>
          <w:tcPr>
            <w:tcW w:w="2124" w:type="dxa"/>
          </w:tcPr>
          <w:p w14:paraId="49FBC783" w14:textId="0EF0E633" w:rsidR="00D04F7C" w:rsidRDefault="00D04F7C" w:rsidP="00D04F7C">
            <w:r>
              <w:t>INTEGER</w:t>
            </w:r>
          </w:p>
        </w:tc>
      </w:tr>
      <w:tr w:rsidR="00D04F7C" w14:paraId="1C6B7074" w14:textId="77777777" w:rsidTr="00070D3B">
        <w:tc>
          <w:tcPr>
            <w:tcW w:w="2123" w:type="dxa"/>
          </w:tcPr>
          <w:p w14:paraId="3BC024DF" w14:textId="151C577C" w:rsidR="00D04F7C" w:rsidRDefault="00D04F7C" w:rsidP="00D04F7C">
            <w:r>
              <w:t>Hor7</w:t>
            </w:r>
          </w:p>
        </w:tc>
        <w:tc>
          <w:tcPr>
            <w:tcW w:w="2123" w:type="dxa"/>
          </w:tcPr>
          <w:p w14:paraId="55535BFF" w14:textId="6D733CD4" w:rsidR="00D04F7C" w:rsidRDefault="00D04F7C" w:rsidP="00D04F7C">
            <w:r>
              <w:t>…</w:t>
            </w:r>
          </w:p>
        </w:tc>
        <w:tc>
          <w:tcPr>
            <w:tcW w:w="2124" w:type="dxa"/>
          </w:tcPr>
          <w:p w14:paraId="79FD2F6F" w14:textId="50ECF872" w:rsidR="00D04F7C" w:rsidRDefault="00D04F7C" w:rsidP="00D04F7C">
            <w:r w:rsidRPr="00542850">
              <w:t>INT</w:t>
            </w:r>
          </w:p>
        </w:tc>
        <w:tc>
          <w:tcPr>
            <w:tcW w:w="2124" w:type="dxa"/>
          </w:tcPr>
          <w:p w14:paraId="0111A173" w14:textId="255F66F1" w:rsidR="00D04F7C" w:rsidRDefault="00D04F7C" w:rsidP="00D04F7C">
            <w:r>
              <w:t>INTEGER</w:t>
            </w:r>
          </w:p>
        </w:tc>
      </w:tr>
      <w:tr w:rsidR="00D04F7C" w14:paraId="6D40D802" w14:textId="77777777" w:rsidTr="00070D3B">
        <w:tc>
          <w:tcPr>
            <w:tcW w:w="2123" w:type="dxa"/>
          </w:tcPr>
          <w:p w14:paraId="60C5C40B" w14:textId="7B54FD4C" w:rsidR="00D04F7C" w:rsidRDefault="00D04F7C" w:rsidP="00D04F7C">
            <w:r>
              <w:t>Hor8</w:t>
            </w:r>
          </w:p>
        </w:tc>
        <w:tc>
          <w:tcPr>
            <w:tcW w:w="2123" w:type="dxa"/>
          </w:tcPr>
          <w:p w14:paraId="1DFEBE4A" w14:textId="1A1CCFB7" w:rsidR="00D04F7C" w:rsidRDefault="00D04F7C" w:rsidP="00D04F7C">
            <w:r>
              <w:t>…</w:t>
            </w:r>
          </w:p>
        </w:tc>
        <w:tc>
          <w:tcPr>
            <w:tcW w:w="2124" w:type="dxa"/>
          </w:tcPr>
          <w:p w14:paraId="50D6E869" w14:textId="6AED81EA" w:rsidR="00D04F7C" w:rsidRDefault="00D04F7C" w:rsidP="00D04F7C">
            <w:r w:rsidRPr="00542850">
              <w:t>INT</w:t>
            </w:r>
          </w:p>
        </w:tc>
        <w:tc>
          <w:tcPr>
            <w:tcW w:w="2124" w:type="dxa"/>
          </w:tcPr>
          <w:p w14:paraId="5F9EE194" w14:textId="1F465034" w:rsidR="00D04F7C" w:rsidRDefault="00D04F7C" w:rsidP="00D04F7C">
            <w:r>
              <w:t>INTEGER</w:t>
            </w:r>
          </w:p>
        </w:tc>
      </w:tr>
      <w:tr w:rsidR="00D04F7C" w14:paraId="4016375D" w14:textId="77777777" w:rsidTr="00070D3B">
        <w:tc>
          <w:tcPr>
            <w:tcW w:w="2123" w:type="dxa"/>
          </w:tcPr>
          <w:p w14:paraId="6BABBE7C" w14:textId="068647DF" w:rsidR="00D04F7C" w:rsidRDefault="00D04F7C" w:rsidP="00D04F7C">
            <w:r>
              <w:t>Hor9</w:t>
            </w:r>
          </w:p>
        </w:tc>
        <w:tc>
          <w:tcPr>
            <w:tcW w:w="2123" w:type="dxa"/>
          </w:tcPr>
          <w:p w14:paraId="36B77B55" w14:textId="1039D18D" w:rsidR="00D04F7C" w:rsidRDefault="00D04F7C" w:rsidP="00D04F7C">
            <w:r>
              <w:t>…</w:t>
            </w:r>
          </w:p>
        </w:tc>
        <w:tc>
          <w:tcPr>
            <w:tcW w:w="2124" w:type="dxa"/>
          </w:tcPr>
          <w:p w14:paraId="38032F17" w14:textId="25E8AC0F" w:rsidR="00D04F7C" w:rsidRDefault="00D04F7C" w:rsidP="00D04F7C">
            <w:r w:rsidRPr="00542850">
              <w:t>INT</w:t>
            </w:r>
          </w:p>
        </w:tc>
        <w:tc>
          <w:tcPr>
            <w:tcW w:w="2124" w:type="dxa"/>
          </w:tcPr>
          <w:p w14:paraId="6D325C92" w14:textId="251ACB96" w:rsidR="00D04F7C" w:rsidRDefault="00D04F7C" w:rsidP="00D04F7C">
            <w:r>
              <w:t>INTEGER</w:t>
            </w:r>
          </w:p>
        </w:tc>
      </w:tr>
      <w:tr w:rsidR="00D04F7C" w14:paraId="42DB8617" w14:textId="77777777" w:rsidTr="00070D3B">
        <w:tc>
          <w:tcPr>
            <w:tcW w:w="2123" w:type="dxa"/>
          </w:tcPr>
          <w:p w14:paraId="2F56BB09" w14:textId="687FE1D8" w:rsidR="00D04F7C" w:rsidRDefault="00D04F7C" w:rsidP="00D04F7C">
            <w:r>
              <w:t>Hor10</w:t>
            </w:r>
          </w:p>
        </w:tc>
        <w:tc>
          <w:tcPr>
            <w:tcW w:w="2123" w:type="dxa"/>
          </w:tcPr>
          <w:p w14:paraId="2D52105A" w14:textId="1DEC947D" w:rsidR="00D04F7C" w:rsidRDefault="00D04F7C" w:rsidP="00D04F7C">
            <w:r>
              <w:t>…</w:t>
            </w:r>
          </w:p>
        </w:tc>
        <w:tc>
          <w:tcPr>
            <w:tcW w:w="2124" w:type="dxa"/>
          </w:tcPr>
          <w:p w14:paraId="404A1C7F" w14:textId="0893D07C" w:rsidR="00D04F7C" w:rsidRDefault="00D04F7C" w:rsidP="00D04F7C">
            <w:r w:rsidRPr="00542850">
              <w:t>INT</w:t>
            </w:r>
          </w:p>
        </w:tc>
        <w:tc>
          <w:tcPr>
            <w:tcW w:w="2124" w:type="dxa"/>
          </w:tcPr>
          <w:p w14:paraId="7633F8C5" w14:textId="1366A007" w:rsidR="00D04F7C" w:rsidRDefault="00D04F7C" w:rsidP="00D04F7C">
            <w:r>
              <w:t>INTEGER</w:t>
            </w:r>
          </w:p>
        </w:tc>
      </w:tr>
      <w:tr w:rsidR="00D04F7C" w14:paraId="5062C519" w14:textId="77777777" w:rsidTr="00070D3B">
        <w:tc>
          <w:tcPr>
            <w:tcW w:w="2123" w:type="dxa"/>
          </w:tcPr>
          <w:p w14:paraId="7AB4092D" w14:textId="0D07FF47" w:rsidR="00D04F7C" w:rsidRDefault="00D04F7C" w:rsidP="00D04F7C">
            <w:r>
              <w:t>Hor11</w:t>
            </w:r>
          </w:p>
        </w:tc>
        <w:tc>
          <w:tcPr>
            <w:tcW w:w="2123" w:type="dxa"/>
          </w:tcPr>
          <w:p w14:paraId="67D107F8" w14:textId="4E6A3394" w:rsidR="00D04F7C" w:rsidRDefault="00D04F7C" w:rsidP="00D04F7C">
            <w:r>
              <w:t>…</w:t>
            </w:r>
          </w:p>
        </w:tc>
        <w:tc>
          <w:tcPr>
            <w:tcW w:w="2124" w:type="dxa"/>
          </w:tcPr>
          <w:p w14:paraId="592BA26A" w14:textId="28A6A904" w:rsidR="00D04F7C" w:rsidRDefault="00D04F7C" w:rsidP="00D04F7C">
            <w:r w:rsidRPr="00542850">
              <w:t>INT</w:t>
            </w:r>
          </w:p>
        </w:tc>
        <w:tc>
          <w:tcPr>
            <w:tcW w:w="2124" w:type="dxa"/>
          </w:tcPr>
          <w:p w14:paraId="7A0296DE" w14:textId="5D36A3D6" w:rsidR="00D04F7C" w:rsidRDefault="00D04F7C" w:rsidP="00D04F7C">
            <w:r>
              <w:t>INTEGER</w:t>
            </w:r>
          </w:p>
        </w:tc>
      </w:tr>
      <w:tr w:rsidR="00D04F7C" w14:paraId="4BE3BC48" w14:textId="77777777" w:rsidTr="00070D3B">
        <w:tc>
          <w:tcPr>
            <w:tcW w:w="2123" w:type="dxa"/>
          </w:tcPr>
          <w:p w14:paraId="2A13CB03" w14:textId="06D8F82D" w:rsidR="00D04F7C" w:rsidRDefault="00D04F7C" w:rsidP="00D04F7C">
            <w:r>
              <w:t>Hor12</w:t>
            </w:r>
          </w:p>
        </w:tc>
        <w:tc>
          <w:tcPr>
            <w:tcW w:w="2123" w:type="dxa"/>
          </w:tcPr>
          <w:p w14:paraId="546001F6" w14:textId="11B986AA" w:rsidR="00D04F7C" w:rsidRDefault="00D04F7C" w:rsidP="00D04F7C">
            <w:r>
              <w:t>…</w:t>
            </w:r>
          </w:p>
        </w:tc>
        <w:tc>
          <w:tcPr>
            <w:tcW w:w="2124" w:type="dxa"/>
          </w:tcPr>
          <w:p w14:paraId="02382C56" w14:textId="7670D7AC" w:rsidR="00D04F7C" w:rsidRDefault="00D04F7C" w:rsidP="00D04F7C">
            <w:r w:rsidRPr="00542850">
              <w:t>INT</w:t>
            </w:r>
          </w:p>
        </w:tc>
        <w:tc>
          <w:tcPr>
            <w:tcW w:w="2124" w:type="dxa"/>
          </w:tcPr>
          <w:p w14:paraId="40099D48" w14:textId="48F81B46" w:rsidR="00D04F7C" w:rsidRDefault="00D04F7C" w:rsidP="00D04F7C">
            <w:r>
              <w:t>INTEGER</w:t>
            </w:r>
          </w:p>
        </w:tc>
      </w:tr>
      <w:tr w:rsidR="00070D3B" w14:paraId="4AE2D825" w14:textId="77777777" w:rsidTr="00070D3B">
        <w:tc>
          <w:tcPr>
            <w:tcW w:w="2123" w:type="dxa"/>
          </w:tcPr>
          <w:p w14:paraId="7ABB00ED" w14:textId="3906B895" w:rsidR="00070D3B" w:rsidRDefault="00070D3B" w:rsidP="00070D3B">
            <w:proofErr w:type="spellStart"/>
            <w:r>
              <w:t>Lat</w:t>
            </w:r>
            <w:proofErr w:type="spellEnd"/>
          </w:p>
        </w:tc>
        <w:tc>
          <w:tcPr>
            <w:tcW w:w="2123" w:type="dxa"/>
          </w:tcPr>
          <w:p w14:paraId="731F7E14" w14:textId="2A12E202" w:rsidR="00070D3B" w:rsidRDefault="00070D3B" w:rsidP="00070D3B">
            <w:r>
              <w:t>Latitud</w:t>
            </w:r>
          </w:p>
        </w:tc>
        <w:tc>
          <w:tcPr>
            <w:tcW w:w="2124" w:type="dxa"/>
          </w:tcPr>
          <w:p w14:paraId="1A34BA62" w14:textId="34C19BA1" w:rsidR="00070D3B" w:rsidRDefault="00070D3B" w:rsidP="00070D3B">
            <w:r>
              <w:t>FLOAT</w:t>
            </w:r>
          </w:p>
        </w:tc>
        <w:tc>
          <w:tcPr>
            <w:tcW w:w="2124" w:type="dxa"/>
          </w:tcPr>
          <w:p w14:paraId="73DEF17A" w14:textId="027C4818" w:rsidR="00070D3B" w:rsidRDefault="00070D3B" w:rsidP="00070D3B">
            <w:r>
              <w:t>FLOAT</w:t>
            </w:r>
          </w:p>
        </w:tc>
      </w:tr>
      <w:tr w:rsidR="00070D3B" w14:paraId="3D07B24E" w14:textId="77777777" w:rsidTr="00070D3B">
        <w:tc>
          <w:tcPr>
            <w:tcW w:w="2123" w:type="dxa"/>
          </w:tcPr>
          <w:p w14:paraId="7B8AE2F9" w14:textId="1AAD6F26" w:rsidR="00070D3B" w:rsidRDefault="00070D3B" w:rsidP="00070D3B">
            <w:r>
              <w:t>Lon</w:t>
            </w:r>
          </w:p>
        </w:tc>
        <w:tc>
          <w:tcPr>
            <w:tcW w:w="2123" w:type="dxa"/>
          </w:tcPr>
          <w:p w14:paraId="1A325B01" w14:textId="09259867" w:rsidR="00070D3B" w:rsidRDefault="00070D3B" w:rsidP="00070D3B">
            <w:r>
              <w:t>Longitud</w:t>
            </w:r>
          </w:p>
        </w:tc>
        <w:tc>
          <w:tcPr>
            <w:tcW w:w="2124" w:type="dxa"/>
          </w:tcPr>
          <w:p w14:paraId="18D9E240" w14:textId="74E67F52" w:rsidR="00070D3B" w:rsidRDefault="00070D3B" w:rsidP="00070D3B">
            <w:r>
              <w:t>FLOAT</w:t>
            </w:r>
          </w:p>
        </w:tc>
        <w:tc>
          <w:tcPr>
            <w:tcW w:w="2124" w:type="dxa"/>
          </w:tcPr>
          <w:p w14:paraId="79C95D28" w14:textId="49AF50A2" w:rsidR="00070D3B" w:rsidRDefault="00070D3B" w:rsidP="00070D3B">
            <w:r>
              <w:t>FLOAT</w:t>
            </w:r>
          </w:p>
        </w:tc>
      </w:tr>
      <w:tr w:rsidR="00070D3B" w14:paraId="366AE60D" w14:textId="77777777" w:rsidTr="00070D3B">
        <w:tc>
          <w:tcPr>
            <w:tcW w:w="2123" w:type="dxa"/>
          </w:tcPr>
          <w:p w14:paraId="6B502E07" w14:textId="28F9B994" w:rsidR="00070D3B" w:rsidRDefault="00070D3B" w:rsidP="00070D3B">
            <w:r>
              <w:t>nombre</w:t>
            </w:r>
          </w:p>
        </w:tc>
        <w:tc>
          <w:tcPr>
            <w:tcW w:w="2123" w:type="dxa"/>
          </w:tcPr>
          <w:p w14:paraId="7E02BE9F" w14:textId="57211812" w:rsidR="00070D3B" w:rsidRDefault="00070D3B" w:rsidP="00070D3B">
            <w:r>
              <w:t xml:space="preserve">Nombre de la </w:t>
            </w:r>
            <w:proofErr w:type="spellStart"/>
            <w:r>
              <w:t>estacion</w:t>
            </w:r>
            <w:proofErr w:type="spellEnd"/>
          </w:p>
        </w:tc>
        <w:tc>
          <w:tcPr>
            <w:tcW w:w="2124" w:type="dxa"/>
          </w:tcPr>
          <w:p w14:paraId="4A57D22C" w14:textId="1BDA7DE6" w:rsidR="00070D3B" w:rsidRDefault="00070D3B" w:rsidP="00070D3B">
            <w:r>
              <w:t>VARCHAR(255)</w:t>
            </w:r>
          </w:p>
        </w:tc>
        <w:tc>
          <w:tcPr>
            <w:tcW w:w="2124" w:type="dxa"/>
          </w:tcPr>
          <w:p w14:paraId="2626B7EE" w14:textId="281C9D79" w:rsidR="00070D3B" w:rsidRDefault="00070D3B" w:rsidP="00070D3B">
            <w:r>
              <w:t>STRING</w:t>
            </w:r>
          </w:p>
        </w:tc>
      </w:tr>
    </w:tbl>
    <w:p w14:paraId="2475D77D" w14:textId="77777777" w:rsidR="00070D3B" w:rsidRDefault="00070D3B" w:rsidP="00145018"/>
    <w:p w14:paraId="3B2EF1BE" w14:textId="2397FE0B" w:rsidR="00505500" w:rsidRDefault="00505500" w:rsidP="00145018">
      <w:r>
        <w:t>*</w:t>
      </w:r>
      <w:r w:rsidRPr="00505500">
        <w:rPr>
          <w:sz w:val="16"/>
          <w:szCs w:val="16"/>
        </w:rPr>
        <w:t>1</w:t>
      </w:r>
      <w:r>
        <w:rPr>
          <w:sz w:val="16"/>
          <w:szCs w:val="16"/>
        </w:rPr>
        <w:t xml:space="preserve"> </w:t>
      </w:r>
      <w:r>
        <w:t xml:space="preserve">Formato de </w:t>
      </w:r>
      <w:proofErr w:type="spellStart"/>
      <w:r>
        <w:t>fsen</w:t>
      </w:r>
      <w:proofErr w:type="spellEnd"/>
      <w:r>
        <w:t xml:space="preserve">: </w:t>
      </w:r>
    </w:p>
    <w:p w14:paraId="3BA9D3A8" w14:textId="38D655D3" w:rsidR="00505500" w:rsidRDefault="00505500" w:rsidP="00145018">
      <w:r>
        <w:tab/>
        <w:t>1- Sentido 1. Datos tomados de 1:00 a 12:00</w:t>
      </w:r>
    </w:p>
    <w:p w14:paraId="5A693C3B" w14:textId="4314F9D8" w:rsidR="00505500" w:rsidRDefault="00505500" w:rsidP="00145018">
      <w:r>
        <w:tab/>
        <w:t>1= Sentido 1. Datos tomados de 13:00 a 24:00</w:t>
      </w:r>
    </w:p>
    <w:p w14:paraId="20C62E7E" w14:textId="2AB4DC3A" w:rsidR="00505500" w:rsidRDefault="00505500" w:rsidP="00145018">
      <w:r>
        <w:tab/>
        <w:t>2- Sentido 2. Datos tomados de 1:00 a 12:00</w:t>
      </w:r>
    </w:p>
    <w:p w14:paraId="5464D76A" w14:textId="4154C430" w:rsidR="00505500" w:rsidRDefault="00505500" w:rsidP="00145018">
      <w:r>
        <w:tab/>
        <w:t>2= Sentido 2. Datos tomados de 13:00 a 24:00</w:t>
      </w:r>
    </w:p>
    <w:p w14:paraId="08B347EA" w14:textId="35535356" w:rsidR="00505500" w:rsidRDefault="00505500" w:rsidP="00145018">
      <w:r>
        <w:t>*</w:t>
      </w:r>
      <w:r w:rsidRPr="00505500">
        <w:rPr>
          <w:sz w:val="16"/>
          <w:szCs w:val="16"/>
        </w:rPr>
        <w:t>2</w:t>
      </w:r>
      <w:r>
        <w:rPr>
          <w:sz w:val="16"/>
          <w:szCs w:val="16"/>
        </w:rPr>
        <w:t xml:space="preserve"> </w:t>
      </w:r>
      <w:r>
        <w:t xml:space="preserve">Formato de </w:t>
      </w:r>
      <w:proofErr w:type="spellStart"/>
      <w:r>
        <w:t>orient</w:t>
      </w:r>
      <w:proofErr w:type="spellEnd"/>
      <w:r>
        <w:t>:</w:t>
      </w:r>
    </w:p>
    <w:p w14:paraId="14F14DE4" w14:textId="7D7A6A9B" w:rsidR="00505500" w:rsidRDefault="00505500" w:rsidP="00145018">
      <w:r>
        <w:tab/>
        <w:t xml:space="preserve">S-N </w:t>
      </w:r>
      <w:r>
        <w:sym w:font="Wingdings" w:char="F0E0"/>
      </w:r>
      <w:r>
        <w:t xml:space="preserve"> De sur a norte</w:t>
      </w:r>
    </w:p>
    <w:p w14:paraId="54D72D3B" w14:textId="6BB1F0E7" w:rsidR="00505500" w:rsidRDefault="00505500" w:rsidP="009D2678">
      <w:pPr>
        <w:ind w:left="708" w:hanging="708"/>
      </w:pPr>
      <w:r>
        <w:tab/>
        <w:t xml:space="preserve">N-S </w:t>
      </w:r>
      <w:r>
        <w:sym w:font="Wingdings" w:char="F0E0"/>
      </w:r>
      <w:r>
        <w:t xml:space="preserve"> De norte a sur</w:t>
      </w:r>
    </w:p>
    <w:p w14:paraId="0545003A" w14:textId="1A27C4AE" w:rsidR="00505500" w:rsidRDefault="00505500" w:rsidP="00145018">
      <w:r>
        <w:tab/>
        <w:t xml:space="preserve">O-E </w:t>
      </w:r>
      <w:r>
        <w:sym w:font="Wingdings" w:char="F0E0"/>
      </w:r>
      <w:r>
        <w:t xml:space="preserve"> De oeste a este</w:t>
      </w:r>
    </w:p>
    <w:p w14:paraId="5D2EA558" w14:textId="092D794C" w:rsidR="00505500" w:rsidRDefault="00505500" w:rsidP="00145018">
      <w:r>
        <w:tab/>
        <w:t xml:space="preserve">E-O </w:t>
      </w:r>
      <w:r>
        <w:sym w:font="Wingdings" w:char="F0E0"/>
      </w:r>
      <w:r>
        <w:t xml:space="preserve"> De este a oeste</w:t>
      </w:r>
    </w:p>
    <w:p w14:paraId="148CC65F" w14:textId="0CFBE8A1" w:rsidR="00505500" w:rsidRDefault="00505500" w:rsidP="00145018">
      <w:r>
        <w:t xml:space="preserve">Si </w:t>
      </w:r>
      <w:proofErr w:type="spellStart"/>
      <w:r>
        <w:t>fsen</w:t>
      </w:r>
      <w:proofErr w:type="spellEnd"/>
      <w:r>
        <w:t xml:space="preserve"> = 1- | </w:t>
      </w:r>
      <w:proofErr w:type="spellStart"/>
      <w:r>
        <w:t>orient</w:t>
      </w:r>
      <w:proofErr w:type="spellEnd"/>
      <w:r>
        <w:t xml:space="preserve"> = S-N </w:t>
      </w:r>
      <w:r>
        <w:sym w:font="Wingdings" w:char="F0E0"/>
      </w:r>
      <w:r>
        <w:t xml:space="preserve"> Significa que va de sur a norte la carretera y que las horas son de 1:00 a 12:00</w:t>
      </w:r>
    </w:p>
    <w:p w14:paraId="43A3F00B" w14:textId="42C9BF99" w:rsidR="00505500" w:rsidRPr="005A1270" w:rsidRDefault="003C4523" w:rsidP="00145018">
      <w:pPr>
        <w:rPr>
          <w:b/>
          <w:bCs/>
          <w:color w:val="FF0000"/>
        </w:rPr>
      </w:pPr>
      <w:r w:rsidRPr="003C4523">
        <w:rPr>
          <w:b/>
          <w:bCs/>
          <w:color w:val="FF0000"/>
        </w:rPr>
        <w:t>*ESTACIONES QUE NO TENEMOS INFO: 35</w:t>
      </w:r>
      <w:r>
        <w:rPr>
          <w:b/>
          <w:bCs/>
          <w:color w:val="FF0000"/>
        </w:rPr>
        <w:t xml:space="preserve">, 34 (sentido E-O), 9 (O-E), 10 (E-O), 12 (E-O), </w:t>
      </w:r>
      <w:r>
        <w:rPr>
          <w:b/>
          <w:bCs/>
          <w:color w:val="FF0000"/>
        </w:rPr>
        <w:br/>
        <w:t xml:space="preserve">17 (E-O), 19 (S-N), </w:t>
      </w:r>
      <w:r w:rsidR="00F418BD">
        <w:rPr>
          <w:b/>
          <w:bCs/>
          <w:color w:val="FF0000"/>
        </w:rPr>
        <w:t xml:space="preserve">25 (N-S), 44 (S-N), 45 (N-S), </w:t>
      </w:r>
    </w:p>
    <w:p w14:paraId="0678DFE9" w14:textId="77777777" w:rsidR="00505500" w:rsidRDefault="00505500" w:rsidP="00505500">
      <w:pPr>
        <w:rPr>
          <w:b/>
          <w:bCs/>
          <w:sz w:val="30"/>
          <w:szCs w:val="30"/>
        </w:rPr>
      </w:pPr>
      <w:r w:rsidRPr="009441BD">
        <w:rPr>
          <w:b/>
          <w:bCs/>
          <w:sz w:val="30"/>
          <w:szCs w:val="30"/>
        </w:rPr>
        <w:lastRenderedPageBreak/>
        <w:t>Posibles consultas</w:t>
      </w:r>
    </w:p>
    <w:p w14:paraId="2BAA2DAF" w14:textId="124124C5" w:rsidR="00282C1F" w:rsidRDefault="00326A42" w:rsidP="00326A42">
      <w:pPr>
        <w:pStyle w:val="Prrafodelista"/>
        <w:numPr>
          <w:ilvl w:val="0"/>
          <w:numId w:val="1"/>
        </w:numPr>
      </w:pPr>
      <w:r>
        <w:t xml:space="preserve">Mostrar mapa </w:t>
      </w:r>
      <w:r w:rsidR="00282C1F">
        <w:t>con las estaciones marcadas</w:t>
      </w:r>
    </w:p>
    <w:p w14:paraId="25D82A16" w14:textId="253BA21D" w:rsidR="00282C1F" w:rsidRDefault="00282C1F" w:rsidP="00326A42">
      <w:pPr>
        <w:pStyle w:val="Prrafodelista"/>
        <w:numPr>
          <w:ilvl w:val="0"/>
          <w:numId w:val="1"/>
        </w:numPr>
      </w:pPr>
      <w:r>
        <w:t xml:space="preserve">Al pinchar sobre una estación podremos ver información sobre el tráfico medio </w:t>
      </w:r>
      <w:r w:rsidR="00262711">
        <w:t>en función del filtro que hayamos aplicado</w:t>
      </w:r>
    </w:p>
    <w:p w14:paraId="009EE409" w14:textId="74C6D62B" w:rsidR="00326A42" w:rsidRDefault="00326A42" w:rsidP="00326A42">
      <w:pPr>
        <w:pStyle w:val="Prrafodelista"/>
        <w:numPr>
          <w:ilvl w:val="0"/>
          <w:numId w:val="1"/>
        </w:numPr>
      </w:pPr>
      <w:r>
        <w:t xml:space="preserve">Podremos filtrar para ver </w:t>
      </w:r>
      <w:r w:rsidR="00282C1F">
        <w:t xml:space="preserve">el tráfico </w:t>
      </w:r>
      <w:r>
        <w:t>función de:</w:t>
      </w:r>
    </w:p>
    <w:p w14:paraId="365192EB" w14:textId="77B55DC4" w:rsidR="00326A42" w:rsidRDefault="00326A42" w:rsidP="00326A42">
      <w:pPr>
        <w:pStyle w:val="Prrafodelista"/>
        <w:numPr>
          <w:ilvl w:val="1"/>
          <w:numId w:val="1"/>
        </w:numPr>
      </w:pPr>
      <w:r>
        <w:t>1 mes concreto</w:t>
      </w:r>
    </w:p>
    <w:p w14:paraId="08DAF8D8" w14:textId="732BF07D" w:rsidR="00326A42" w:rsidRDefault="00326A42" w:rsidP="00326A42">
      <w:pPr>
        <w:pStyle w:val="Prrafodelista"/>
        <w:numPr>
          <w:ilvl w:val="1"/>
          <w:numId w:val="1"/>
        </w:numPr>
      </w:pPr>
      <w:r>
        <w:t>1 día concreto</w:t>
      </w:r>
    </w:p>
    <w:p w14:paraId="164E181E" w14:textId="7AD168BC" w:rsidR="00326A42" w:rsidRDefault="00326A42" w:rsidP="00326A42">
      <w:pPr>
        <w:pStyle w:val="Prrafodelista"/>
        <w:numPr>
          <w:ilvl w:val="1"/>
          <w:numId w:val="1"/>
        </w:numPr>
      </w:pPr>
      <w:r>
        <w:t xml:space="preserve">Un periodo de tiempo concreto (especificando 2 </w:t>
      </w:r>
      <w:proofErr w:type="spellStart"/>
      <w:r>
        <w:t>dias</w:t>
      </w:r>
      <w:proofErr w:type="spellEnd"/>
      <w:r>
        <w:t xml:space="preserve"> e incluso 2 horas</w:t>
      </w:r>
      <w:r w:rsidR="0090508B">
        <w:t xml:space="preserve"> y ambas combinadas</w:t>
      </w:r>
      <w:r>
        <w:t>)</w:t>
      </w:r>
    </w:p>
    <w:p w14:paraId="0911F8ED" w14:textId="4D53B3CD" w:rsidR="00262711" w:rsidRDefault="00262711" w:rsidP="00326A42">
      <w:pPr>
        <w:pStyle w:val="Prrafodelista"/>
        <w:numPr>
          <w:ilvl w:val="1"/>
          <w:numId w:val="1"/>
        </w:numPr>
      </w:pPr>
      <w:r>
        <w:t>La calle</w:t>
      </w:r>
    </w:p>
    <w:p w14:paraId="01631922" w14:textId="41A30366" w:rsidR="00262711" w:rsidRDefault="00262711" w:rsidP="00262711">
      <w:pPr>
        <w:ind w:left="1080"/>
      </w:pPr>
      <w:r>
        <w:t>(Podremos combinar la calle con la fecha u hora)</w:t>
      </w:r>
    </w:p>
    <w:p w14:paraId="7A0A643A" w14:textId="0BA8FE7C" w:rsidR="00282C1F" w:rsidRDefault="00282C1F" w:rsidP="00282C1F">
      <w:pPr>
        <w:pStyle w:val="Prrafodelista"/>
        <w:numPr>
          <w:ilvl w:val="0"/>
          <w:numId w:val="1"/>
        </w:numPr>
      </w:pPr>
      <w:r>
        <w:t>Para una estación concreta podremos ver el tráfico medio en la dirección que especifiquemos</w:t>
      </w:r>
    </w:p>
    <w:p w14:paraId="40583E5D" w14:textId="77777777" w:rsidR="00326A42" w:rsidRDefault="00326A42" w:rsidP="00326A42">
      <w:pPr>
        <w:pStyle w:val="Prrafodelista"/>
        <w:ind w:left="1440"/>
      </w:pPr>
    </w:p>
    <w:p w14:paraId="1DB06B08" w14:textId="232C4081" w:rsidR="00326A42" w:rsidRPr="00FD196E" w:rsidRDefault="00326A42" w:rsidP="00326A42">
      <w:pPr>
        <w:rPr>
          <w:b/>
          <w:bCs/>
          <w:color w:val="FF0000"/>
        </w:rPr>
      </w:pPr>
      <w:r w:rsidRPr="00FD196E">
        <w:rPr>
          <w:b/>
          <w:bCs/>
          <w:color w:val="FF0000"/>
        </w:rPr>
        <w:t>LO QUE VIENE A CONTINUACIÓN NO ES SEGURO</w:t>
      </w:r>
    </w:p>
    <w:p w14:paraId="07F84228" w14:textId="77777777" w:rsidR="00326A42" w:rsidRDefault="00326A42" w:rsidP="00326A42">
      <w:pPr>
        <w:pStyle w:val="Prrafodelista"/>
        <w:numPr>
          <w:ilvl w:val="0"/>
          <w:numId w:val="1"/>
        </w:numPr>
      </w:pPr>
      <w:r>
        <w:t xml:space="preserve">Si seleccionamos 1 zona podremos seleccionar que filtro aplicar sobre esa zona concreta. De manera que el resto de </w:t>
      </w:r>
      <w:proofErr w:type="gramStart"/>
      <w:r>
        <w:t>zonas</w:t>
      </w:r>
      <w:proofErr w:type="gramEnd"/>
      <w:r>
        <w:t xml:space="preserve"> desaparezcan y solo observemos la información de esa zona concreta.</w:t>
      </w:r>
    </w:p>
    <w:p w14:paraId="5027CDC0" w14:textId="77777777" w:rsidR="00326A42" w:rsidRDefault="00326A42" w:rsidP="00326A42">
      <w:pPr>
        <w:pStyle w:val="Prrafodelista"/>
      </w:pPr>
      <w:r>
        <w:t xml:space="preserve">Por ejemplo, estamos visualizando todo el mapa con la información del tráfico en un mes concreto. Por ejemplo, </w:t>
      </w:r>
      <w:proofErr w:type="gramStart"/>
      <w:r>
        <w:t>Noviembre</w:t>
      </w:r>
      <w:proofErr w:type="gramEnd"/>
      <w:r>
        <w:t xml:space="preserve"> de 2023. Si pinchamos sobre una zona veremos que podemos aplicar más filtros sobre la información que ya nos aparece (tráfico en </w:t>
      </w:r>
      <w:proofErr w:type="gramStart"/>
      <w:r>
        <w:t>Noviembre</w:t>
      </w:r>
      <w:proofErr w:type="gramEnd"/>
      <w:r>
        <w:t xml:space="preserve"> de 2023). De manera que podemos filtrar sobre eso para ver el tráfico en una dirección. Por ejemplo, el tráfico norte. De esta manera veremos solo sobre esta zona el tráfico que hay de media en el mes de </w:t>
      </w:r>
      <w:proofErr w:type="gramStart"/>
      <w:r>
        <w:t>Noviembre</w:t>
      </w:r>
      <w:proofErr w:type="gramEnd"/>
      <w:r>
        <w:t xml:space="preserve"> de 2023 hacia la dirección norte.</w:t>
      </w:r>
    </w:p>
    <w:p w14:paraId="43DDC775" w14:textId="77777777" w:rsidR="00326A42" w:rsidRDefault="00326A42" w:rsidP="00326A42">
      <w:pPr>
        <w:ind w:left="360"/>
      </w:pPr>
    </w:p>
    <w:p w14:paraId="5A3A8501" w14:textId="29D24657" w:rsidR="00326A42" w:rsidRDefault="00326A42" w:rsidP="00326A42">
      <w:pPr>
        <w:pStyle w:val="Prrafodelista"/>
        <w:numPr>
          <w:ilvl w:val="0"/>
          <w:numId w:val="1"/>
        </w:numPr>
      </w:pPr>
      <w:r>
        <w:t>También al seleccionar sobre 1 zona podremos visualizar una tabla con el tráfico concreto de cada hora en función del filtro que ya se haya aplicado sobre esa zona.</w:t>
      </w:r>
    </w:p>
    <w:p w14:paraId="340C7A18" w14:textId="77777777" w:rsidR="002E48F8" w:rsidRDefault="002E48F8" w:rsidP="00DB677C">
      <w:pPr>
        <w:rPr>
          <w:b/>
          <w:bCs/>
          <w:sz w:val="30"/>
          <w:szCs w:val="30"/>
        </w:rPr>
      </w:pPr>
    </w:p>
    <w:p w14:paraId="3E1EE9E0" w14:textId="251F1244" w:rsidR="00DB677C" w:rsidRDefault="00DB677C" w:rsidP="00DB677C">
      <w:pPr>
        <w:rPr>
          <w:b/>
          <w:bCs/>
          <w:sz w:val="30"/>
          <w:szCs w:val="30"/>
        </w:rPr>
      </w:pPr>
      <w:r w:rsidRPr="00DB677C">
        <w:rPr>
          <w:b/>
          <w:bCs/>
          <w:sz w:val="30"/>
          <w:szCs w:val="30"/>
        </w:rPr>
        <w:t>INFO EXTRA</w:t>
      </w:r>
    </w:p>
    <w:p w14:paraId="44DD9F30" w14:textId="6056CA59" w:rsidR="00DB677C" w:rsidRDefault="00DB677C" w:rsidP="00DB677C">
      <w:r>
        <w:t xml:space="preserve">Para sacar estos datos hemos usado 2 </w:t>
      </w:r>
      <w:proofErr w:type="spellStart"/>
      <w:r>
        <w:t>csv</w:t>
      </w:r>
      <w:proofErr w:type="spellEnd"/>
      <w:r>
        <w:t xml:space="preserve"> distintos:</w:t>
      </w:r>
      <w:r>
        <w:br/>
      </w:r>
      <w:r w:rsidR="00FD196E">
        <w:t xml:space="preserve">- </w:t>
      </w:r>
      <w:r>
        <w:t>Aforos de tráfico en la ciudad de Madrid permanentes</w:t>
      </w:r>
      <w:r>
        <w:br/>
      </w:r>
      <w:r w:rsidR="00FD196E">
        <w:t xml:space="preserve">- </w:t>
      </w:r>
      <w:r>
        <w:t>Ubicación de estaciones permanentes y sentidos calles</w:t>
      </w:r>
    </w:p>
    <w:p w14:paraId="1C3915B4" w14:textId="77777777" w:rsidR="00EB186E" w:rsidRDefault="00DB677C" w:rsidP="00DB677C">
      <w:r>
        <w:t xml:space="preserve">La </w:t>
      </w:r>
      <w:proofErr w:type="spellStart"/>
      <w:r>
        <w:t>info</w:t>
      </w:r>
      <w:proofErr w:type="spellEnd"/>
      <w:r>
        <w:t xml:space="preserve"> del aforo va por meses por lo que tenemos que recopilar distintos </w:t>
      </w:r>
      <w:proofErr w:type="spellStart"/>
      <w:r>
        <w:t>csv</w:t>
      </w:r>
      <w:proofErr w:type="spellEnd"/>
      <w:r w:rsidR="00EB186E">
        <w:t xml:space="preserve"> </w:t>
      </w:r>
    </w:p>
    <w:p w14:paraId="48D17C0C" w14:textId="4351F082" w:rsidR="00FD196E" w:rsidRDefault="00FD196E" w:rsidP="00DB677C">
      <w:r>
        <w:t>Hay en total 60 estaciones</w:t>
      </w:r>
    </w:p>
    <w:p w14:paraId="0A059976" w14:textId="3514343B" w:rsidR="006C0101" w:rsidRDefault="00EB186E" w:rsidP="00DB677C">
      <w:pPr>
        <w:rPr>
          <w:b/>
          <w:bCs/>
          <w:color w:val="FF0000"/>
        </w:rPr>
      </w:pPr>
      <w:r w:rsidRPr="00EB186E">
        <w:rPr>
          <w:b/>
          <w:bCs/>
          <w:color w:val="FF0000"/>
        </w:rPr>
        <w:t xml:space="preserve">Actualmente en la </w:t>
      </w:r>
      <w:proofErr w:type="spellStart"/>
      <w:r w:rsidRPr="00EB186E">
        <w:rPr>
          <w:b/>
          <w:bCs/>
          <w:color w:val="FF0000"/>
        </w:rPr>
        <w:t>bd</w:t>
      </w:r>
      <w:proofErr w:type="spellEnd"/>
      <w:r w:rsidRPr="00EB186E">
        <w:rPr>
          <w:b/>
          <w:bCs/>
          <w:color w:val="FF0000"/>
        </w:rPr>
        <w:t xml:space="preserve"> </w:t>
      </w:r>
      <w:r w:rsidR="003F5055">
        <w:rPr>
          <w:b/>
          <w:bCs/>
          <w:color w:val="FF0000"/>
        </w:rPr>
        <w:t>están insertados los meses:</w:t>
      </w:r>
      <w:r w:rsidR="003F5055">
        <w:rPr>
          <w:b/>
          <w:bCs/>
          <w:color w:val="FF0000"/>
        </w:rPr>
        <w:br/>
        <w:t xml:space="preserve">Octubre, Noviembre y Diciembre de </w:t>
      </w:r>
      <w:proofErr w:type="gramStart"/>
      <w:r w:rsidR="003F5055">
        <w:rPr>
          <w:b/>
          <w:bCs/>
          <w:color w:val="FF0000"/>
        </w:rPr>
        <w:t>2023  |</w:t>
      </w:r>
      <w:proofErr w:type="gramEnd"/>
      <w:r w:rsidR="003F5055">
        <w:rPr>
          <w:b/>
          <w:bCs/>
          <w:color w:val="FF0000"/>
        </w:rPr>
        <w:t xml:space="preserve"> Enero de 2024</w:t>
      </w:r>
    </w:p>
    <w:p w14:paraId="420A595A" w14:textId="77777777" w:rsidR="005D46D2" w:rsidRDefault="005D46D2" w:rsidP="00DB677C">
      <w:pPr>
        <w:rPr>
          <w:b/>
          <w:bCs/>
          <w:color w:val="FF0000"/>
        </w:rPr>
      </w:pPr>
    </w:p>
    <w:p w14:paraId="2A525FEF" w14:textId="77777777" w:rsidR="005A1270" w:rsidRDefault="005A1270" w:rsidP="00DB677C">
      <w:pPr>
        <w:rPr>
          <w:b/>
          <w:bCs/>
          <w:color w:val="FF0000"/>
        </w:rPr>
      </w:pPr>
    </w:p>
    <w:p w14:paraId="3F1DD188" w14:textId="6426E494" w:rsidR="005D46D2" w:rsidRDefault="005D46D2" w:rsidP="00DB677C">
      <w:pPr>
        <w:rPr>
          <w:b/>
          <w:bCs/>
          <w:sz w:val="30"/>
          <w:szCs w:val="30"/>
        </w:rPr>
      </w:pPr>
      <w:r>
        <w:rPr>
          <w:b/>
          <w:bCs/>
          <w:sz w:val="30"/>
          <w:szCs w:val="30"/>
        </w:rPr>
        <w:lastRenderedPageBreak/>
        <w:t>Distrito</w:t>
      </w:r>
    </w:p>
    <w:p w14:paraId="1F573463" w14:textId="21943C7F" w:rsidR="005D46D2" w:rsidRDefault="005D46D2" w:rsidP="00DB677C">
      <w:r>
        <w:t>Datos de las delimitaciones:</w:t>
      </w:r>
      <w:r>
        <w:br/>
      </w:r>
      <w:hyperlink r:id="rId10" w:history="1">
        <w:r w:rsidRPr="00FF102E">
          <w:rPr>
            <w:rStyle w:val="Hipervnculo"/>
          </w:rPr>
          <w:t>https://geoportal.madrid.es/IDEAM_WBGEOPORTAL/dataset.iam?id=541f4ef6-762b-11e9-861d-ecb1d753f6e8</w:t>
        </w:r>
      </w:hyperlink>
    </w:p>
    <w:p w14:paraId="243D882A" w14:textId="77777777" w:rsidR="005D46D2" w:rsidRDefault="005D46D2" w:rsidP="00DB677C"/>
    <w:p w14:paraId="021D5C43" w14:textId="076F8D99" w:rsidR="005D46D2" w:rsidRDefault="005D46D2" w:rsidP="00DB677C">
      <w:pPr>
        <w:rPr>
          <w:b/>
          <w:bCs/>
          <w:sz w:val="30"/>
          <w:szCs w:val="30"/>
        </w:rPr>
      </w:pPr>
      <w:r>
        <w:rPr>
          <w:b/>
          <w:bCs/>
          <w:sz w:val="30"/>
          <w:szCs w:val="30"/>
        </w:rPr>
        <w:t>Barrio</w:t>
      </w:r>
    </w:p>
    <w:p w14:paraId="5DA09B9D" w14:textId="757EC36D" w:rsidR="005D46D2" w:rsidRPr="005D46D2" w:rsidRDefault="005D46D2" w:rsidP="00DB677C">
      <w:r>
        <w:t>Datos de los barrios:</w:t>
      </w:r>
    </w:p>
    <w:p w14:paraId="4E6FF1D7" w14:textId="0C035523" w:rsidR="005D46D2" w:rsidRDefault="00000000" w:rsidP="00DB677C">
      <w:pPr>
        <w:rPr>
          <w:rStyle w:val="Hipervnculo"/>
        </w:rPr>
      </w:pPr>
      <w:hyperlink r:id="rId11" w:history="1">
        <w:r w:rsidR="005D46D2" w:rsidRPr="00FF102E">
          <w:rPr>
            <w:rStyle w:val="Hipervnculo"/>
          </w:rPr>
          <w:t>https://geoportal.madrid.es/IDEAM_WBGEOPORTAL/dataset.iam?id=422fa235-762b-11e9-861d-ecb1d753f6e8</w:t>
        </w:r>
      </w:hyperlink>
    </w:p>
    <w:p w14:paraId="595DB0BE" w14:textId="45A7B42A" w:rsidR="00236A5A" w:rsidRDefault="00236A5A" w:rsidP="00DB677C"/>
    <w:p w14:paraId="41CD4F32" w14:textId="77777777" w:rsidR="005D46D2" w:rsidRDefault="005D46D2" w:rsidP="00DB677C"/>
    <w:p w14:paraId="54444532" w14:textId="77777777" w:rsidR="005D46D2" w:rsidRPr="005D46D2" w:rsidRDefault="005D46D2" w:rsidP="00DB677C"/>
    <w:p w14:paraId="314957AC" w14:textId="77777777" w:rsidR="00505500" w:rsidRPr="00505500" w:rsidRDefault="00505500" w:rsidP="00145018"/>
    <w:sectPr w:rsidR="00505500" w:rsidRPr="005055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D567C"/>
    <w:multiLevelType w:val="hybridMultilevel"/>
    <w:tmpl w:val="5850492E"/>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1F966C48"/>
    <w:multiLevelType w:val="hybridMultilevel"/>
    <w:tmpl w:val="830603E4"/>
    <w:lvl w:ilvl="0" w:tplc="93BC0CDA">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8656410"/>
    <w:multiLevelType w:val="multilevel"/>
    <w:tmpl w:val="F89A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A15514"/>
    <w:multiLevelType w:val="hybridMultilevel"/>
    <w:tmpl w:val="98A67E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9A06003"/>
    <w:multiLevelType w:val="hybridMultilevel"/>
    <w:tmpl w:val="0D582B2A"/>
    <w:lvl w:ilvl="0" w:tplc="0560AC6A">
      <w:start w:val="5"/>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12817988">
    <w:abstractNumId w:val="1"/>
  </w:num>
  <w:num w:numId="2" w16cid:durableId="1272198769">
    <w:abstractNumId w:val="3"/>
  </w:num>
  <w:num w:numId="3" w16cid:durableId="1678458046">
    <w:abstractNumId w:val="4"/>
  </w:num>
  <w:num w:numId="4" w16cid:durableId="1611283716">
    <w:abstractNumId w:val="0"/>
  </w:num>
  <w:num w:numId="5" w16cid:durableId="6695244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33C"/>
    <w:rsid w:val="0001557D"/>
    <w:rsid w:val="00022422"/>
    <w:rsid w:val="0004103F"/>
    <w:rsid w:val="00046D2E"/>
    <w:rsid w:val="00047767"/>
    <w:rsid w:val="00070D3B"/>
    <w:rsid w:val="0009325C"/>
    <w:rsid w:val="000C717E"/>
    <w:rsid w:val="000D30B0"/>
    <w:rsid w:val="000D65CE"/>
    <w:rsid w:val="000F3CCF"/>
    <w:rsid w:val="000F5FA9"/>
    <w:rsid w:val="00102BD1"/>
    <w:rsid w:val="00121FFF"/>
    <w:rsid w:val="0012720F"/>
    <w:rsid w:val="00133BFC"/>
    <w:rsid w:val="00145018"/>
    <w:rsid w:val="00197C7A"/>
    <w:rsid w:val="001E39D6"/>
    <w:rsid w:val="00236A5A"/>
    <w:rsid w:val="0023724C"/>
    <w:rsid w:val="00246EA0"/>
    <w:rsid w:val="0025388F"/>
    <w:rsid w:val="00254F7C"/>
    <w:rsid w:val="00256B89"/>
    <w:rsid w:val="00262711"/>
    <w:rsid w:val="00264D56"/>
    <w:rsid w:val="00274606"/>
    <w:rsid w:val="00282C1F"/>
    <w:rsid w:val="002874A9"/>
    <w:rsid w:val="002A67F7"/>
    <w:rsid w:val="002A6971"/>
    <w:rsid w:val="002B00A8"/>
    <w:rsid w:val="002D4BAA"/>
    <w:rsid w:val="002E10A5"/>
    <w:rsid w:val="002E48F8"/>
    <w:rsid w:val="002E5069"/>
    <w:rsid w:val="00304B22"/>
    <w:rsid w:val="00324E40"/>
    <w:rsid w:val="00326A42"/>
    <w:rsid w:val="00347DB9"/>
    <w:rsid w:val="00386C28"/>
    <w:rsid w:val="003B0545"/>
    <w:rsid w:val="003C4523"/>
    <w:rsid w:val="003D1B7C"/>
    <w:rsid w:val="003D57E0"/>
    <w:rsid w:val="003E0D50"/>
    <w:rsid w:val="003F5055"/>
    <w:rsid w:val="0041651B"/>
    <w:rsid w:val="00416F9C"/>
    <w:rsid w:val="00431C2B"/>
    <w:rsid w:val="00445CF1"/>
    <w:rsid w:val="004838E5"/>
    <w:rsid w:val="00493971"/>
    <w:rsid w:val="004A2077"/>
    <w:rsid w:val="00505500"/>
    <w:rsid w:val="0052334A"/>
    <w:rsid w:val="0059015B"/>
    <w:rsid w:val="005A1270"/>
    <w:rsid w:val="005C4E2B"/>
    <w:rsid w:val="005C64AD"/>
    <w:rsid w:val="005C768F"/>
    <w:rsid w:val="005D1397"/>
    <w:rsid w:val="005D46D2"/>
    <w:rsid w:val="005E1CBF"/>
    <w:rsid w:val="005F2E13"/>
    <w:rsid w:val="00602F0C"/>
    <w:rsid w:val="006124AC"/>
    <w:rsid w:val="0063182D"/>
    <w:rsid w:val="00681645"/>
    <w:rsid w:val="006B0D84"/>
    <w:rsid w:val="006C0101"/>
    <w:rsid w:val="006D5793"/>
    <w:rsid w:val="006E417E"/>
    <w:rsid w:val="006E45A0"/>
    <w:rsid w:val="00707E61"/>
    <w:rsid w:val="00724D7F"/>
    <w:rsid w:val="00733A54"/>
    <w:rsid w:val="00741406"/>
    <w:rsid w:val="0074194E"/>
    <w:rsid w:val="00751363"/>
    <w:rsid w:val="007A65FB"/>
    <w:rsid w:val="007D650D"/>
    <w:rsid w:val="007F461F"/>
    <w:rsid w:val="00813331"/>
    <w:rsid w:val="00814511"/>
    <w:rsid w:val="008236F6"/>
    <w:rsid w:val="00832252"/>
    <w:rsid w:val="00832BB6"/>
    <w:rsid w:val="0083328A"/>
    <w:rsid w:val="008416EA"/>
    <w:rsid w:val="00874F7F"/>
    <w:rsid w:val="00883D6D"/>
    <w:rsid w:val="00890655"/>
    <w:rsid w:val="008F73BE"/>
    <w:rsid w:val="009049A8"/>
    <w:rsid w:val="0090508B"/>
    <w:rsid w:val="00920DA7"/>
    <w:rsid w:val="009441BD"/>
    <w:rsid w:val="009652DC"/>
    <w:rsid w:val="0097164E"/>
    <w:rsid w:val="0097237B"/>
    <w:rsid w:val="00997EB4"/>
    <w:rsid w:val="009B1A32"/>
    <w:rsid w:val="009B5448"/>
    <w:rsid w:val="009B5D6F"/>
    <w:rsid w:val="009C21A9"/>
    <w:rsid w:val="009D2678"/>
    <w:rsid w:val="009D7115"/>
    <w:rsid w:val="009E5457"/>
    <w:rsid w:val="00A12A37"/>
    <w:rsid w:val="00A23959"/>
    <w:rsid w:val="00A27EEC"/>
    <w:rsid w:val="00A67C60"/>
    <w:rsid w:val="00A74ED1"/>
    <w:rsid w:val="00A800AB"/>
    <w:rsid w:val="00A96B7E"/>
    <w:rsid w:val="00AA133C"/>
    <w:rsid w:val="00AB2C26"/>
    <w:rsid w:val="00AD79EC"/>
    <w:rsid w:val="00AF6599"/>
    <w:rsid w:val="00B064B3"/>
    <w:rsid w:val="00B42ED6"/>
    <w:rsid w:val="00B641B6"/>
    <w:rsid w:val="00B8097A"/>
    <w:rsid w:val="00B8520E"/>
    <w:rsid w:val="00B90307"/>
    <w:rsid w:val="00B96782"/>
    <w:rsid w:val="00BB2ABC"/>
    <w:rsid w:val="00BB6701"/>
    <w:rsid w:val="00BC2051"/>
    <w:rsid w:val="00BC34BF"/>
    <w:rsid w:val="00BC64AC"/>
    <w:rsid w:val="00BE00DE"/>
    <w:rsid w:val="00BF7010"/>
    <w:rsid w:val="00C11D78"/>
    <w:rsid w:val="00C135C8"/>
    <w:rsid w:val="00C231CB"/>
    <w:rsid w:val="00C27983"/>
    <w:rsid w:val="00C4397E"/>
    <w:rsid w:val="00C45B9E"/>
    <w:rsid w:val="00C475A8"/>
    <w:rsid w:val="00CA4CF9"/>
    <w:rsid w:val="00CA7F23"/>
    <w:rsid w:val="00CD003F"/>
    <w:rsid w:val="00D0222D"/>
    <w:rsid w:val="00D04F7C"/>
    <w:rsid w:val="00D12C83"/>
    <w:rsid w:val="00D52A34"/>
    <w:rsid w:val="00DB677C"/>
    <w:rsid w:val="00DD463E"/>
    <w:rsid w:val="00E26DDA"/>
    <w:rsid w:val="00E312A0"/>
    <w:rsid w:val="00E31F8C"/>
    <w:rsid w:val="00EB186E"/>
    <w:rsid w:val="00EE520A"/>
    <w:rsid w:val="00EF4634"/>
    <w:rsid w:val="00EF4BD5"/>
    <w:rsid w:val="00F064F9"/>
    <w:rsid w:val="00F15BBA"/>
    <w:rsid w:val="00F17039"/>
    <w:rsid w:val="00F418BD"/>
    <w:rsid w:val="00F644E9"/>
    <w:rsid w:val="00F700AC"/>
    <w:rsid w:val="00F83D70"/>
    <w:rsid w:val="00F84312"/>
    <w:rsid w:val="00F9449E"/>
    <w:rsid w:val="00FB1BBF"/>
    <w:rsid w:val="00FB341D"/>
    <w:rsid w:val="00FD196E"/>
    <w:rsid w:val="00FE4D14"/>
    <w:rsid w:val="00FE4F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EF6E6"/>
  <w15:chartTrackingRefBased/>
  <w15:docId w15:val="{33964140-E7DE-4F56-B162-92B9130C3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C20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link w:val="Ttulo3Car"/>
    <w:uiPriority w:val="9"/>
    <w:qFormat/>
    <w:rsid w:val="007A65F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A133C"/>
    <w:pPr>
      <w:ind w:left="720"/>
      <w:contextualSpacing/>
    </w:pPr>
  </w:style>
  <w:style w:type="character" w:customStyle="1" w:styleId="Ttulo3Car">
    <w:name w:val="Título 3 Car"/>
    <w:basedOn w:val="Fuentedeprrafopredeter"/>
    <w:link w:val="Ttulo3"/>
    <w:uiPriority w:val="9"/>
    <w:rsid w:val="007A65FB"/>
    <w:rPr>
      <w:rFonts w:ascii="Times New Roman" w:eastAsia="Times New Roman" w:hAnsi="Times New Roman" w:cs="Times New Roman"/>
      <w:b/>
      <w:bCs/>
      <w:kern w:val="0"/>
      <w:sz w:val="27"/>
      <w:szCs w:val="27"/>
      <w:lang w:eastAsia="es-ES"/>
      <w14:ligatures w14:val="none"/>
    </w:rPr>
  </w:style>
  <w:style w:type="character" w:styleId="Textoennegrita">
    <w:name w:val="Strong"/>
    <w:basedOn w:val="Fuentedeprrafopredeter"/>
    <w:uiPriority w:val="22"/>
    <w:qFormat/>
    <w:rsid w:val="00133BFC"/>
    <w:rPr>
      <w:b/>
      <w:bCs/>
    </w:rPr>
  </w:style>
  <w:style w:type="table" w:styleId="Tablaconcuadrcula">
    <w:name w:val="Table Grid"/>
    <w:basedOn w:val="Tablanormal"/>
    <w:uiPriority w:val="39"/>
    <w:rsid w:val="008906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vent-intro">
    <w:name w:val="event-intro"/>
    <w:basedOn w:val="Fuentedeprrafopredeter"/>
    <w:rsid w:val="009652DC"/>
  </w:style>
  <w:style w:type="character" w:styleId="Hipervnculo">
    <w:name w:val="Hyperlink"/>
    <w:basedOn w:val="Fuentedeprrafopredeter"/>
    <w:uiPriority w:val="99"/>
    <w:unhideWhenUsed/>
    <w:rsid w:val="005D46D2"/>
    <w:rPr>
      <w:color w:val="0563C1" w:themeColor="hyperlink"/>
      <w:u w:val="single"/>
    </w:rPr>
  </w:style>
  <w:style w:type="character" w:styleId="Mencinsinresolver">
    <w:name w:val="Unresolved Mention"/>
    <w:basedOn w:val="Fuentedeprrafopredeter"/>
    <w:uiPriority w:val="99"/>
    <w:semiHidden/>
    <w:unhideWhenUsed/>
    <w:rsid w:val="005D46D2"/>
    <w:rPr>
      <w:color w:val="605E5C"/>
      <w:shd w:val="clear" w:color="auto" w:fill="E1DFDD"/>
    </w:rPr>
  </w:style>
  <w:style w:type="character" w:styleId="Hipervnculovisitado">
    <w:name w:val="FollowedHyperlink"/>
    <w:basedOn w:val="Fuentedeprrafopredeter"/>
    <w:uiPriority w:val="99"/>
    <w:semiHidden/>
    <w:unhideWhenUsed/>
    <w:rsid w:val="00C4397E"/>
    <w:rPr>
      <w:color w:val="954F72" w:themeColor="followedHyperlink"/>
      <w:u w:val="single"/>
    </w:rPr>
  </w:style>
  <w:style w:type="paragraph" w:styleId="NormalWeb">
    <w:name w:val="Normal (Web)"/>
    <w:basedOn w:val="Normal"/>
    <w:uiPriority w:val="99"/>
    <w:semiHidden/>
    <w:unhideWhenUsed/>
    <w:rsid w:val="00236A5A"/>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Ttulo1Car">
    <w:name w:val="Título 1 Car"/>
    <w:basedOn w:val="Fuentedeprrafopredeter"/>
    <w:link w:val="Ttulo1"/>
    <w:uiPriority w:val="9"/>
    <w:rsid w:val="00BC205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8965">
      <w:bodyDiv w:val="1"/>
      <w:marLeft w:val="0"/>
      <w:marRight w:val="0"/>
      <w:marTop w:val="0"/>
      <w:marBottom w:val="0"/>
      <w:divBdr>
        <w:top w:val="none" w:sz="0" w:space="0" w:color="auto"/>
        <w:left w:val="none" w:sz="0" w:space="0" w:color="auto"/>
        <w:bottom w:val="none" w:sz="0" w:space="0" w:color="auto"/>
        <w:right w:val="none" w:sz="0" w:space="0" w:color="auto"/>
      </w:divBdr>
    </w:div>
    <w:div w:id="84615585">
      <w:bodyDiv w:val="1"/>
      <w:marLeft w:val="0"/>
      <w:marRight w:val="0"/>
      <w:marTop w:val="0"/>
      <w:marBottom w:val="0"/>
      <w:divBdr>
        <w:top w:val="none" w:sz="0" w:space="0" w:color="auto"/>
        <w:left w:val="none" w:sz="0" w:space="0" w:color="auto"/>
        <w:bottom w:val="none" w:sz="0" w:space="0" w:color="auto"/>
        <w:right w:val="none" w:sz="0" w:space="0" w:color="auto"/>
      </w:divBdr>
    </w:div>
    <w:div w:id="960454034">
      <w:bodyDiv w:val="1"/>
      <w:marLeft w:val="0"/>
      <w:marRight w:val="0"/>
      <w:marTop w:val="0"/>
      <w:marBottom w:val="0"/>
      <w:divBdr>
        <w:top w:val="none" w:sz="0" w:space="0" w:color="auto"/>
        <w:left w:val="none" w:sz="0" w:space="0" w:color="auto"/>
        <w:bottom w:val="none" w:sz="0" w:space="0" w:color="auto"/>
        <w:right w:val="none" w:sz="0" w:space="0" w:color="auto"/>
      </w:divBdr>
    </w:div>
    <w:div w:id="1749964664">
      <w:bodyDiv w:val="1"/>
      <w:marLeft w:val="0"/>
      <w:marRight w:val="0"/>
      <w:marTop w:val="0"/>
      <w:marBottom w:val="0"/>
      <w:divBdr>
        <w:top w:val="none" w:sz="0" w:space="0" w:color="auto"/>
        <w:left w:val="none" w:sz="0" w:space="0" w:color="auto"/>
        <w:bottom w:val="none" w:sz="0" w:space="0" w:color="auto"/>
        <w:right w:val="none" w:sz="0" w:space="0" w:color="auto"/>
      </w:divBdr>
    </w:div>
    <w:div w:id="1880048828">
      <w:bodyDiv w:val="1"/>
      <w:marLeft w:val="0"/>
      <w:marRight w:val="0"/>
      <w:marTop w:val="0"/>
      <w:marBottom w:val="0"/>
      <w:divBdr>
        <w:top w:val="none" w:sz="0" w:space="0" w:color="auto"/>
        <w:left w:val="none" w:sz="0" w:space="0" w:color="auto"/>
        <w:bottom w:val="none" w:sz="0" w:space="0" w:color="auto"/>
        <w:right w:val="none" w:sz="0" w:space="0" w:color="auto"/>
      </w:divBdr>
    </w:div>
    <w:div w:id="1903127691">
      <w:bodyDiv w:val="1"/>
      <w:marLeft w:val="0"/>
      <w:marRight w:val="0"/>
      <w:marTop w:val="0"/>
      <w:marBottom w:val="0"/>
      <w:divBdr>
        <w:top w:val="none" w:sz="0" w:space="0" w:color="auto"/>
        <w:left w:val="none" w:sz="0" w:space="0" w:color="auto"/>
        <w:bottom w:val="none" w:sz="0" w:space="0" w:color="auto"/>
        <w:right w:val="none" w:sz="0" w:space="0" w:color="auto"/>
      </w:divBdr>
    </w:div>
    <w:div w:id="2032796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docs/5.3/getting-started/introduc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edium.com/swlh/creating-a-football-heat-map-react-component-with-recharts-ff310162cee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charts.org/en-US/guide" TargetMode="External"/><Relationship Id="rId11" Type="http://schemas.openxmlformats.org/officeDocument/2006/relationships/hyperlink" Target="https://geoportal.madrid.es/IDEAM_WBGEOPORTAL/dataset.iam?id=422fa235-762b-11e9-861d-ecb1d753f6e8" TargetMode="External"/><Relationship Id="rId5" Type="http://schemas.openxmlformats.org/officeDocument/2006/relationships/hyperlink" Target="https://react-leaflet.js.org/" TargetMode="External"/><Relationship Id="rId10" Type="http://schemas.openxmlformats.org/officeDocument/2006/relationships/hyperlink" Target="https://geoportal.madrid.es/IDEAM_WBGEOPORTAL/dataset.iam?id=541f4ef6-762b-11e9-861d-ecb1d753f6e8" TargetMode="External"/><Relationship Id="rId4" Type="http://schemas.openxmlformats.org/officeDocument/2006/relationships/webSettings" Target="webSettings.xml"/><Relationship Id="rId9" Type="http://schemas.openxmlformats.org/officeDocument/2006/relationships/hyperlink" Target="https://redux-toolkit.js.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9335</TotalTime>
  <Pages>1</Pages>
  <Words>3215</Words>
  <Characters>17688</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Yuste Moreno</dc:creator>
  <cp:keywords/>
  <dc:description/>
  <cp:lastModifiedBy>Alvaro Yuste Moreno</cp:lastModifiedBy>
  <cp:revision>66</cp:revision>
  <dcterms:created xsi:type="dcterms:W3CDTF">2024-01-29T16:10:00Z</dcterms:created>
  <dcterms:modified xsi:type="dcterms:W3CDTF">2024-06-01T17:39:00Z</dcterms:modified>
</cp:coreProperties>
</file>