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B0179" w14:textId="77777777" w:rsidR="00322AD6" w:rsidRDefault="00105F2C">
      <w:pPr>
        <w:rPr>
          <w:rFonts w:hint="eastAsia"/>
          <w:sz w:val="28"/>
        </w:rPr>
      </w:pPr>
      <w:r w:rsidRPr="00105F2C">
        <w:rPr>
          <w:rFonts w:hint="eastAsia"/>
          <w:sz w:val="28"/>
        </w:rPr>
        <w:t>データの正規化</w:t>
      </w:r>
    </w:p>
    <w:p w14:paraId="18444E75" w14:textId="77777777" w:rsidR="00105F2C" w:rsidRDefault="00105F2C">
      <w:pPr>
        <w:rPr>
          <w:rFonts w:hint="eastAsia"/>
          <w:sz w:val="21"/>
        </w:rPr>
      </w:pPr>
      <w:r>
        <w:rPr>
          <w:rFonts w:hint="eastAsia"/>
          <w:sz w:val="21"/>
        </w:rPr>
        <w:t>データの正規化は、学習させる上で、重要なデータと重要でないデータとの差をはっきりさせる、または、値が大きくならないようにするという意味だけではない。</w:t>
      </w:r>
    </w:p>
    <w:p w14:paraId="0F82ADA2" w14:textId="77777777" w:rsidR="00105F2C" w:rsidRDefault="00105F2C">
      <w:pPr>
        <w:rPr>
          <w:rFonts w:hint="eastAsia"/>
          <w:sz w:val="21"/>
        </w:rPr>
      </w:pPr>
    </w:p>
    <w:p w14:paraId="234BCC23" w14:textId="77777777" w:rsidR="00105F2C" w:rsidRDefault="00105F2C">
      <w:pPr>
        <w:rPr>
          <w:rFonts w:hint="eastAsia"/>
          <w:sz w:val="21"/>
        </w:rPr>
      </w:pPr>
      <w:r>
        <w:rPr>
          <w:rFonts w:hint="eastAsia"/>
          <w:sz w:val="21"/>
        </w:rPr>
        <w:t>誤差関数の話の時に、神の分布との差を測る話をした。</w:t>
      </w:r>
    </w:p>
    <w:p w14:paraId="2DE31B9B" w14:textId="77777777" w:rsidR="00105F2C" w:rsidRDefault="00105F2C">
      <w:pPr>
        <w:rPr>
          <w:rFonts w:hint="eastAsia"/>
          <w:sz w:val="21"/>
        </w:rPr>
      </w:pPr>
      <w:r>
        <w:rPr>
          <w:rFonts w:hint="eastAsia"/>
          <w:sz w:val="21"/>
        </w:rPr>
        <w:t>データの正規化は、その神の分布との差の測り方を決める重要な役割を果たしている。</w:t>
      </w:r>
    </w:p>
    <w:p w14:paraId="7CA6C852" w14:textId="77777777" w:rsidR="00105F2C" w:rsidRDefault="00105F2C">
      <w:pPr>
        <w:rPr>
          <w:rFonts w:hint="eastAsia"/>
          <w:sz w:val="21"/>
        </w:rPr>
      </w:pPr>
    </w:p>
    <w:p w14:paraId="255FE8C7" w14:textId="77777777" w:rsidR="00105F2C" w:rsidRDefault="00105F2C">
      <w:pPr>
        <w:rPr>
          <w:rFonts w:hint="eastAsia"/>
          <w:sz w:val="21"/>
        </w:rPr>
      </w:pPr>
      <w:r>
        <w:rPr>
          <w:rFonts w:hint="eastAsia"/>
          <w:sz w:val="21"/>
        </w:rPr>
        <w:t>具体的に、‘Laplace‘の正規化を考えてみる。</w:t>
      </w:r>
    </w:p>
    <w:p w14:paraId="6B71DEDA" w14:textId="77777777" w:rsidR="00105F2C" w:rsidRDefault="00105F2C">
      <w:pPr>
        <w:rPr>
          <w:rFonts w:hint="eastAsia"/>
          <w:sz w:val="21"/>
        </w:rPr>
      </w:pPr>
      <w:r>
        <w:rPr>
          <w:rFonts w:hint="eastAsia"/>
          <w:sz w:val="21"/>
        </w:rPr>
        <w:t>‘Laplace‘の正規化</w:t>
      </w:r>
      <w:r>
        <w:rPr>
          <w:rFonts w:hint="eastAsia"/>
          <w:sz w:val="21"/>
        </w:rPr>
        <w:t>では、平均が０、分散が１になるようにデータを正規化している。つまり、１次モーメント（平均）、２次モーメント（分散）は、神の分布とだいたい一緒であると仮定し（無視）、３次モーメント以降で神の分布との差を測っているのである。</w:t>
      </w:r>
    </w:p>
    <w:p w14:paraId="0A7F32C1" w14:textId="77777777" w:rsidR="00105F2C" w:rsidRDefault="00105F2C">
      <w:pPr>
        <w:rPr>
          <w:rFonts w:hint="eastAsia"/>
          <w:sz w:val="21"/>
        </w:rPr>
      </w:pPr>
    </w:p>
    <w:p w14:paraId="4CCADCC5" w14:textId="77777777" w:rsidR="00105F2C" w:rsidRDefault="00105F2C">
      <w:pPr>
        <w:rPr>
          <w:rFonts w:hint="eastAsia"/>
          <w:sz w:val="21"/>
        </w:rPr>
      </w:pPr>
      <w:r>
        <w:rPr>
          <w:rFonts w:hint="eastAsia"/>
          <w:sz w:val="21"/>
        </w:rPr>
        <w:t>※高次モーメントの差が無くなるほど、グラフの小さいところまで、非常に近い形をしているということである。</w:t>
      </w:r>
    </w:p>
    <w:p w14:paraId="1D84566C" w14:textId="77777777" w:rsidR="00105F2C" w:rsidRDefault="00105F2C">
      <w:pPr>
        <w:rPr>
          <w:rFonts w:hint="eastAsia"/>
          <w:sz w:val="21"/>
        </w:rPr>
      </w:pPr>
    </w:p>
    <w:p w14:paraId="78F43370" w14:textId="77777777" w:rsidR="00105F2C" w:rsidRPr="00105F2C" w:rsidRDefault="00D26AE9">
      <w:pPr>
        <w:rPr>
          <w:sz w:val="21"/>
        </w:rPr>
      </w:pPr>
      <w:r>
        <w:rPr>
          <w:rFonts w:hint="eastAsia"/>
          <w:sz w:val="21"/>
        </w:rPr>
        <w:t>つまり、データの正規化の時点で、あまり正答率が高くなくて良い（神の分布と違っても良い）ところは無視し、重要な部分だけを、神の分布との差を測れるようにしているのである。</w:t>
      </w:r>
      <w:bookmarkStart w:id="0" w:name="_GoBack"/>
      <w:bookmarkEnd w:id="0"/>
    </w:p>
    <w:sectPr w:rsidR="00105F2C" w:rsidRPr="00105F2C" w:rsidSect="002166F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F2C"/>
    <w:rsid w:val="00105F2C"/>
    <w:rsid w:val="002166FE"/>
    <w:rsid w:val="00322AD6"/>
    <w:rsid w:val="00840B4C"/>
    <w:rsid w:val="00D2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17A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374</Characters>
  <Application>Microsoft Macintosh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稲垣裕哉</dc:creator>
  <cp:keywords/>
  <dc:description/>
  <cp:lastModifiedBy>稲垣裕哉</cp:lastModifiedBy>
  <cp:revision>1</cp:revision>
  <dcterms:created xsi:type="dcterms:W3CDTF">2018-01-17T07:18:00Z</dcterms:created>
  <dcterms:modified xsi:type="dcterms:W3CDTF">2018-01-17T07:38:00Z</dcterms:modified>
</cp:coreProperties>
</file>