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209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Dr. Farooq Ahmad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Novel Hybrid Methodology For Evaluating Subjective Answers Using Machine Learning And Natural Language Processing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Bring out novelty of the work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