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250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Abhay N Shewale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Infrastructure Datasets: A Step Towards Digital Transformation For Infrastructure Asset Management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