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Mitesh J Mungla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112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Etection Of Crack In Multi-Span Timoshenko Beam Using Genetic Algorithm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