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Muhammad Alfas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144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Multi-Agent Deep Reinforcement Learning For Service Allocation And Price Determination In Cloud Manufacturing Operations For Industrial Parks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