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82AE2" w14:textId="67D842D3" w:rsidR="0091439D" w:rsidRDefault="007773A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63548" wp14:editId="4B2E9552">
                <wp:simplePos x="0" y="0"/>
                <wp:positionH relativeFrom="column">
                  <wp:posOffset>365760</wp:posOffset>
                </wp:positionH>
                <wp:positionV relativeFrom="paragraph">
                  <wp:posOffset>381000</wp:posOffset>
                </wp:positionV>
                <wp:extent cx="3634740" cy="1569720"/>
                <wp:effectExtent l="0" t="0" r="22860" b="1143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740" cy="156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B05F20" w14:textId="2B733BAE" w:rsidR="007773A0" w:rsidRDefault="007773A0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{ph}}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66354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.8pt;margin-top:30pt;width:286.2pt;height:12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" fillcolor="white [3201]" strokeweight=".5pt">
                <v:textbox>
                  <w:txbxContent>
                    <w:p w14:paraId="4AB05F20" w14:textId="2B733BAE" w:rsidR="007773A0" w:rsidRDefault="007773A0">
                      <w:r>
                        <w:rPr>
                          <w:rFonts w:hint="eastAsia"/>
                        </w:rPr>
                        <w:t>{</w:t>
                      </w:r>
                      <w:r>
                        <w:t>{ph}}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14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9D"/>
    <w:rsid w:val="007773A0"/>
    <w:rsid w:val="0091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E0429"/>
  <w15:chartTrackingRefBased/>
  <w15:docId w15:val="{72B652E3-6943-4B46-965F-42E379480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宽鑫</dc:creator>
  <cp:keywords/>
  <dc:description/>
  <cp:lastModifiedBy>朱 宽鑫</cp:lastModifiedBy>
  <cp:revision>2</cp:revision>
  <dcterms:created xsi:type="dcterms:W3CDTF">2021-09-22T12:25:00Z</dcterms:created>
  <dcterms:modified xsi:type="dcterms:W3CDTF">2021-09-22T12:27:00Z</dcterms:modified>
</cp:coreProperties>
</file>