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DB4" w:rsidRDefault="004649B8" w:rsidP="0050041B">
      <w:pPr>
        <w:spacing w:line="360" w:lineRule="auto"/>
        <w:jc w:val="center"/>
        <w:rPr>
          <w:sz w:val="48"/>
          <w:szCs w:val="48"/>
          <w:lang w:eastAsia="zh-CN"/>
        </w:rPr>
      </w:pPr>
      <w:r>
        <w:rPr>
          <w:sz w:val="48"/>
          <w:szCs w:val="48"/>
        </w:rPr>
        <w:t>移动</w:t>
      </w:r>
      <w:r w:rsidR="00F11DB4" w:rsidRPr="00F11DB4">
        <w:rPr>
          <w:sz w:val="48"/>
          <w:szCs w:val="48"/>
        </w:rPr>
        <w:t>应用开发接入指南</w:t>
      </w:r>
    </w:p>
    <w:p w:rsidR="00F11DB4" w:rsidRDefault="006C5D31" w:rsidP="0050041B">
      <w:pPr>
        <w:pStyle w:val="1"/>
        <w:spacing w:line="360" w:lineRule="auto"/>
        <w:rPr>
          <w:lang w:eastAsia="zh-CN"/>
        </w:rPr>
      </w:pPr>
      <w:r>
        <w:rPr>
          <w:lang w:eastAsia="zh-CN"/>
        </w:rPr>
        <w:t>概述</w:t>
      </w:r>
    </w:p>
    <w:p w:rsidR="00C94882" w:rsidRDefault="00AC5456" w:rsidP="0050041B">
      <w:pPr>
        <w:spacing w:line="360" w:lineRule="auto"/>
        <w:ind w:firstLine="480"/>
        <w:rPr>
          <w:lang w:eastAsia="zh-CN"/>
        </w:rPr>
      </w:pPr>
      <w:r>
        <w:rPr>
          <w:lang w:eastAsia="zh-CN"/>
        </w:rPr>
        <w:t>work</w:t>
      </w:r>
      <w:r>
        <w:rPr>
          <w:rFonts w:hint="eastAsia"/>
          <w:lang w:eastAsia="zh-CN"/>
        </w:rPr>
        <w:t>plat</w:t>
      </w:r>
      <w:r w:rsidR="00F80355">
        <w:rPr>
          <w:rFonts w:hint="eastAsia"/>
          <w:lang w:eastAsia="zh-CN"/>
        </w:rPr>
        <w:t>移动开放平台是用户与接入应用交互的基础</w:t>
      </w:r>
      <w:r>
        <w:rPr>
          <w:rFonts w:hint="eastAsia"/>
          <w:lang w:eastAsia="zh-CN"/>
        </w:rPr>
        <w:t>，</w:t>
      </w:r>
      <w:r w:rsidR="00F80355">
        <w:rPr>
          <w:rFonts w:hint="eastAsia"/>
          <w:lang w:eastAsia="zh-CN"/>
        </w:rPr>
        <w:t>平台为开发者提供了丰富的开发接口与简洁的后台配置界面</w:t>
      </w:r>
      <w:r>
        <w:rPr>
          <w:rFonts w:hint="eastAsia"/>
          <w:lang w:eastAsia="zh-CN"/>
        </w:rPr>
        <w:t>，开发者通过简单的配置与</w:t>
      </w:r>
      <w:r w:rsidR="000873CA">
        <w:rPr>
          <w:rFonts w:hint="eastAsia"/>
          <w:lang w:eastAsia="zh-CN"/>
        </w:rPr>
        <w:t>接口调用就可以将自己的应用与移动开放平台结合起来。</w:t>
      </w:r>
    </w:p>
    <w:p w:rsidR="00B0236E" w:rsidRDefault="00B0236E" w:rsidP="0050041B">
      <w:pPr>
        <w:pStyle w:val="1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打包部署需求</w:t>
      </w:r>
    </w:p>
    <w:p w:rsidR="00B0236E" w:rsidRDefault="00B0236E" w:rsidP="0050041B">
      <w:pPr>
        <w:pStyle w:val="2"/>
        <w:spacing w:line="360" w:lineRule="auto"/>
        <w:rPr>
          <w:lang w:eastAsia="zh-CN"/>
        </w:rPr>
      </w:pPr>
      <w:r>
        <w:rPr>
          <w:lang w:eastAsia="zh-CN"/>
        </w:rPr>
        <w:t>移动平台部署需求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A133B8" w:rsidTr="00314AC7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A133B8" w:rsidRPr="00FA0E3E" w:rsidRDefault="00A133B8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资料需求</w:t>
            </w:r>
          </w:p>
        </w:tc>
      </w:tr>
      <w:tr w:rsidR="00A133B8" w:rsidTr="00314AC7">
        <w:tc>
          <w:tcPr>
            <w:tcW w:w="2235" w:type="dxa"/>
          </w:tcPr>
          <w:p w:rsidR="00A133B8" w:rsidRDefault="00A133B8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服务器类型</w:t>
            </w:r>
          </w:p>
        </w:tc>
        <w:tc>
          <w:tcPr>
            <w:tcW w:w="6287" w:type="dxa"/>
          </w:tcPr>
          <w:p w:rsidR="00A133B8" w:rsidRPr="00251F7B" w:rsidRDefault="00A133B8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RH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L</w:t>
            </w:r>
            <w:r>
              <w:rPr>
                <w:rFonts w:hint="eastAsia"/>
                <w:lang w:eastAsia="zh-CN"/>
              </w:rPr>
              <w:t>/CENTOS 6.5+ (linux</w:t>
            </w:r>
            <w:r>
              <w:rPr>
                <w:rFonts w:hint="eastAsia"/>
                <w:lang w:eastAsia="zh-CN"/>
              </w:rPr>
              <w:t>服务器</w:t>
            </w:r>
            <w:r>
              <w:rPr>
                <w:rFonts w:hint="eastAsia"/>
                <w:lang w:eastAsia="zh-CN"/>
              </w:rPr>
              <w:t>)</w:t>
            </w:r>
          </w:p>
        </w:tc>
      </w:tr>
      <w:tr w:rsidR="00A133B8" w:rsidTr="00314AC7">
        <w:tc>
          <w:tcPr>
            <w:tcW w:w="2235" w:type="dxa"/>
          </w:tcPr>
          <w:p w:rsidR="00A133B8" w:rsidRDefault="00A133B8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服务器配置</w:t>
            </w:r>
          </w:p>
        </w:tc>
        <w:tc>
          <w:tcPr>
            <w:tcW w:w="6287" w:type="dxa"/>
          </w:tcPr>
          <w:p w:rsidR="00A133B8" w:rsidRDefault="00A133B8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推荐（</w:t>
            </w:r>
            <w:r>
              <w:rPr>
                <w:rFonts w:hint="eastAsia"/>
                <w:lang w:eastAsia="zh-CN"/>
              </w:rPr>
              <w:t>CPU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核、内存：</w:t>
            </w:r>
            <w:r>
              <w:rPr>
                <w:rFonts w:hint="eastAsia"/>
                <w:lang w:eastAsia="zh-CN"/>
              </w:rPr>
              <w:t>8G</w:t>
            </w:r>
            <w:r>
              <w:rPr>
                <w:rFonts w:hint="eastAsia"/>
                <w:lang w:eastAsia="zh-CN"/>
              </w:rPr>
              <w:t>、磁盘：</w:t>
            </w:r>
            <w:r>
              <w:rPr>
                <w:rFonts w:hint="eastAsia"/>
                <w:lang w:eastAsia="zh-CN"/>
              </w:rPr>
              <w:t>100G</w:t>
            </w:r>
            <w:r>
              <w:rPr>
                <w:rFonts w:hint="eastAsia"/>
                <w:lang w:eastAsia="zh-CN"/>
              </w:rPr>
              <w:t>）</w:t>
            </w:r>
          </w:p>
          <w:p w:rsidR="00A133B8" w:rsidRPr="0058335C" w:rsidRDefault="00A133B8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最低（</w:t>
            </w:r>
            <w:r>
              <w:rPr>
                <w:rFonts w:hint="eastAsia"/>
                <w:lang w:eastAsia="zh-CN"/>
              </w:rPr>
              <w:t>CPU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核、内存：</w:t>
            </w:r>
            <w:r>
              <w:rPr>
                <w:rFonts w:hint="eastAsia"/>
                <w:lang w:eastAsia="zh-CN"/>
              </w:rPr>
              <w:t>4G</w:t>
            </w:r>
            <w:r>
              <w:rPr>
                <w:rFonts w:hint="eastAsia"/>
                <w:lang w:eastAsia="zh-CN"/>
              </w:rPr>
              <w:t>、磁盘：</w:t>
            </w:r>
            <w:r>
              <w:rPr>
                <w:rFonts w:hint="eastAsia"/>
                <w:lang w:eastAsia="zh-CN"/>
              </w:rPr>
              <w:t>50G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 w:rsidR="00A133B8" w:rsidTr="00314AC7">
        <w:tc>
          <w:tcPr>
            <w:tcW w:w="2235" w:type="dxa"/>
          </w:tcPr>
          <w:p w:rsidR="00A133B8" w:rsidRPr="00A25BCB" w:rsidRDefault="00A133B8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外网开放端口</w:t>
            </w:r>
          </w:p>
        </w:tc>
        <w:tc>
          <w:tcPr>
            <w:tcW w:w="6287" w:type="dxa"/>
          </w:tcPr>
          <w:p w:rsidR="00A133B8" w:rsidRDefault="00A133B8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HTTP</w:t>
            </w:r>
            <w:r>
              <w:rPr>
                <w:rFonts w:hint="eastAsia"/>
                <w:lang w:eastAsia="zh-CN"/>
              </w:rPr>
              <w:t>端口：</w:t>
            </w:r>
            <w:r>
              <w:rPr>
                <w:rFonts w:hint="eastAsia"/>
                <w:lang w:eastAsia="zh-CN"/>
              </w:rPr>
              <w:t>80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HTTPS</w:t>
            </w:r>
            <w:r>
              <w:rPr>
                <w:rFonts w:hint="eastAsia"/>
                <w:lang w:eastAsia="zh-CN"/>
              </w:rPr>
              <w:t>端口：</w:t>
            </w:r>
            <w:r>
              <w:rPr>
                <w:rFonts w:hint="eastAsia"/>
                <w:lang w:eastAsia="zh-CN"/>
              </w:rPr>
              <w:t>443</w:t>
            </w:r>
            <w:r>
              <w:rPr>
                <w:rFonts w:hint="eastAsia"/>
                <w:lang w:eastAsia="zh-CN"/>
              </w:rPr>
              <w:t>、即时消息：</w:t>
            </w:r>
            <w:r>
              <w:rPr>
                <w:rFonts w:hint="eastAsia"/>
                <w:lang w:eastAsia="zh-CN"/>
              </w:rPr>
              <w:t>5222</w:t>
            </w:r>
          </w:p>
        </w:tc>
      </w:tr>
      <w:tr w:rsidR="00A133B8" w:rsidTr="00314AC7">
        <w:tc>
          <w:tcPr>
            <w:tcW w:w="2235" w:type="dxa"/>
          </w:tcPr>
          <w:p w:rsidR="00A133B8" w:rsidRDefault="00A133B8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服务器网络</w:t>
            </w:r>
          </w:p>
        </w:tc>
        <w:tc>
          <w:tcPr>
            <w:tcW w:w="6287" w:type="dxa"/>
          </w:tcPr>
          <w:p w:rsidR="00A133B8" w:rsidRDefault="00A133B8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服务器需要可以访问外网</w:t>
            </w:r>
            <w:r w:rsidR="00761AE9">
              <w:rPr>
                <w:rFonts w:hint="eastAsia"/>
                <w:lang w:eastAsia="zh-CN"/>
              </w:rPr>
              <w:t>（</w:t>
            </w:r>
            <w:r w:rsidR="00CC3F53">
              <w:rPr>
                <w:rFonts w:hint="eastAsia"/>
                <w:lang w:eastAsia="zh-CN"/>
              </w:rPr>
              <w:t>离线</w:t>
            </w:r>
            <w:r w:rsidR="00761AE9">
              <w:rPr>
                <w:rFonts w:hint="eastAsia"/>
                <w:lang w:eastAsia="zh-CN"/>
              </w:rPr>
              <w:t>消息推送功能）</w:t>
            </w:r>
          </w:p>
        </w:tc>
      </w:tr>
    </w:tbl>
    <w:p w:rsidR="00A133B8" w:rsidRPr="00A133B8" w:rsidRDefault="00A133B8" w:rsidP="0050041B">
      <w:pPr>
        <w:spacing w:line="360" w:lineRule="auto"/>
        <w:rPr>
          <w:lang w:eastAsia="zh-CN"/>
        </w:rPr>
      </w:pPr>
    </w:p>
    <w:p w:rsidR="00B0236E" w:rsidRDefault="00B0236E" w:rsidP="0050041B">
      <w:pPr>
        <w:pStyle w:val="2"/>
        <w:spacing w:line="360" w:lineRule="auto"/>
        <w:rPr>
          <w:lang w:eastAsia="zh-CN"/>
        </w:rPr>
      </w:pPr>
      <w:bookmarkStart w:id="0" w:name="_移动App打包需求"/>
      <w:bookmarkEnd w:id="0"/>
      <w:r>
        <w:rPr>
          <w:rFonts w:hint="eastAsia"/>
          <w:lang w:eastAsia="zh-CN"/>
        </w:rPr>
        <w:t>移动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打包需求</w:t>
      </w:r>
    </w:p>
    <w:p w:rsidR="00B810C2" w:rsidRPr="00B810C2" w:rsidRDefault="00B810C2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目前移动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由我公司开发人员协助完成打包，应用开发商需要提交相关的资料，具体资料包含如下：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193749" w:rsidTr="00314AC7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193749" w:rsidRPr="00FA0E3E" w:rsidRDefault="00193749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资料需求</w:t>
            </w:r>
          </w:p>
        </w:tc>
      </w:tr>
      <w:tr w:rsidR="00193749" w:rsidTr="00314AC7">
        <w:tc>
          <w:tcPr>
            <w:tcW w:w="2235" w:type="dxa"/>
          </w:tcPr>
          <w:p w:rsidR="00193749" w:rsidRDefault="00193749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App</w:t>
            </w:r>
            <w:r>
              <w:rPr>
                <w:lang w:eastAsia="zh-CN"/>
              </w:rPr>
              <w:t>图标</w:t>
            </w:r>
          </w:p>
        </w:tc>
        <w:tc>
          <w:tcPr>
            <w:tcW w:w="6287" w:type="dxa"/>
          </w:tcPr>
          <w:p w:rsidR="00193749" w:rsidRDefault="00193749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图标大小</w:t>
            </w:r>
            <w:r>
              <w:rPr>
                <w:rFonts w:hint="eastAsia"/>
                <w:lang w:eastAsia="zh-CN"/>
              </w:rPr>
              <w:t>1024*1024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PNG</w:t>
            </w:r>
            <w:r>
              <w:rPr>
                <w:rFonts w:hint="eastAsia"/>
                <w:lang w:eastAsia="zh-CN"/>
              </w:rPr>
              <w:t>图片，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张圆角、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张直角。</w:t>
            </w:r>
          </w:p>
        </w:tc>
      </w:tr>
      <w:tr w:rsidR="00193749" w:rsidTr="00314AC7">
        <w:tc>
          <w:tcPr>
            <w:tcW w:w="2235" w:type="dxa"/>
          </w:tcPr>
          <w:p w:rsidR="00193749" w:rsidRDefault="00193749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lang w:eastAsia="zh-CN"/>
              </w:rPr>
              <w:t>登录页图片</w:t>
            </w:r>
          </w:p>
        </w:tc>
        <w:tc>
          <w:tcPr>
            <w:tcW w:w="6287" w:type="dxa"/>
          </w:tcPr>
          <w:p w:rsidR="00193749" w:rsidRDefault="00193749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lang w:eastAsia="zh-CN"/>
              </w:rPr>
              <w:t>登录页面使用的图片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大小</w:t>
            </w:r>
            <w:r>
              <w:rPr>
                <w:rFonts w:hint="eastAsia"/>
                <w:lang w:eastAsia="zh-CN"/>
              </w:rPr>
              <w:t>1080*1920</w:t>
            </w:r>
          </w:p>
        </w:tc>
      </w:tr>
      <w:tr w:rsidR="00193749" w:rsidTr="00314AC7">
        <w:tc>
          <w:tcPr>
            <w:tcW w:w="2235" w:type="dxa"/>
          </w:tcPr>
          <w:p w:rsidR="00193749" w:rsidRDefault="00193749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App</w:t>
            </w:r>
            <w:r>
              <w:rPr>
                <w:lang w:eastAsia="zh-CN"/>
              </w:rPr>
              <w:t>名称</w:t>
            </w:r>
          </w:p>
        </w:tc>
        <w:tc>
          <w:tcPr>
            <w:tcW w:w="6287" w:type="dxa"/>
          </w:tcPr>
          <w:p w:rsidR="00193749" w:rsidRDefault="00193749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rFonts w:hint="eastAsia"/>
                <w:lang w:eastAsia="zh-CN"/>
              </w:rPr>
              <w:t>在手机上的显示名称。</w:t>
            </w:r>
            <w:r w:rsidR="0054699E">
              <w:rPr>
                <w:rFonts w:hint="eastAsia"/>
                <w:lang w:eastAsia="zh-CN"/>
              </w:rPr>
              <w:t xml:space="preserve"> </w:t>
            </w:r>
          </w:p>
        </w:tc>
      </w:tr>
    </w:tbl>
    <w:p w:rsidR="00193749" w:rsidRPr="00193749" w:rsidRDefault="00193749" w:rsidP="0050041B">
      <w:pPr>
        <w:spacing w:line="360" w:lineRule="auto"/>
        <w:rPr>
          <w:lang w:eastAsia="zh-CN"/>
        </w:rPr>
      </w:pPr>
    </w:p>
    <w:p w:rsidR="00ED0453" w:rsidRDefault="008D4EF7" w:rsidP="0050041B">
      <w:pPr>
        <w:pStyle w:val="1"/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应用接入方式</w:t>
      </w:r>
    </w:p>
    <w:p w:rsidR="0059364F" w:rsidRPr="0059364F" w:rsidRDefault="0059364F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移动开放平台与应用是相互独立的，应用开发过程基本不依赖于平台，开发者只需要按正常的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应用开发流程完成开发部署即可，最后将应用的名称与访问地址注册到平台，就能完成应用接入。</w:t>
      </w:r>
    </w:p>
    <w:p w:rsidR="001D1ED2" w:rsidRDefault="001D1ED2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接入流程</w:t>
      </w:r>
    </w:p>
    <w:p w:rsidR="00D843AD" w:rsidRPr="00D843AD" w:rsidRDefault="00F0022F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371.25pt">
            <v:imagedata r:id="rId8" o:title="新增用户时序图"/>
          </v:shape>
        </w:pict>
      </w:r>
    </w:p>
    <w:p w:rsidR="00F26223" w:rsidRDefault="00F26223" w:rsidP="0050041B">
      <w:pPr>
        <w:spacing w:line="360" w:lineRule="auto"/>
        <w:rPr>
          <w:lang w:eastAsia="zh-CN"/>
        </w:rPr>
      </w:pPr>
    </w:p>
    <w:p w:rsidR="00363719" w:rsidRDefault="00363719" w:rsidP="0050041B">
      <w:pPr>
        <w:spacing w:line="360" w:lineRule="auto"/>
        <w:rPr>
          <w:lang w:eastAsia="zh-CN"/>
        </w:rPr>
      </w:pPr>
    </w:p>
    <w:p w:rsidR="00363719" w:rsidRDefault="00363719" w:rsidP="0050041B">
      <w:pPr>
        <w:spacing w:line="360" w:lineRule="auto"/>
        <w:rPr>
          <w:lang w:eastAsia="zh-CN"/>
        </w:rPr>
      </w:pPr>
    </w:p>
    <w:p w:rsidR="00363719" w:rsidRDefault="00363719" w:rsidP="0050041B">
      <w:pPr>
        <w:spacing w:line="360" w:lineRule="auto"/>
        <w:rPr>
          <w:lang w:eastAsia="zh-CN"/>
        </w:rPr>
      </w:pPr>
    </w:p>
    <w:p w:rsidR="00363719" w:rsidRDefault="00363719" w:rsidP="0050041B">
      <w:pPr>
        <w:spacing w:line="360" w:lineRule="auto"/>
        <w:rPr>
          <w:lang w:eastAsia="zh-CN"/>
        </w:rPr>
      </w:pPr>
    </w:p>
    <w:p w:rsidR="00363719" w:rsidRDefault="00363719" w:rsidP="0050041B">
      <w:pPr>
        <w:spacing w:line="360" w:lineRule="auto"/>
        <w:rPr>
          <w:lang w:eastAsia="zh-CN"/>
        </w:rPr>
      </w:pPr>
    </w:p>
    <w:p w:rsidR="002C2E60" w:rsidRDefault="002C2E60" w:rsidP="0050041B">
      <w:pPr>
        <w:pStyle w:val="2"/>
        <w:spacing w:line="360" w:lineRule="auto"/>
        <w:rPr>
          <w:lang w:eastAsia="zh-CN"/>
        </w:rPr>
      </w:pPr>
      <w:r>
        <w:rPr>
          <w:lang w:eastAsia="zh-CN"/>
        </w:rPr>
        <w:lastRenderedPageBreak/>
        <w:t>应用注册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C913C7" w:rsidTr="00FA0E3E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C913C7" w:rsidRPr="00FA0E3E" w:rsidRDefault="00C913C7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 w:rsidRPr="00FA0E3E">
              <w:rPr>
                <w:b/>
                <w:lang w:eastAsia="zh-CN"/>
              </w:rPr>
              <w:t>应用基本信息</w:t>
            </w:r>
            <w:r w:rsidR="00221684" w:rsidRPr="00FA0E3E">
              <w:rPr>
                <w:b/>
                <w:lang w:eastAsia="zh-CN"/>
              </w:rPr>
              <w:t>描述</w:t>
            </w:r>
          </w:p>
        </w:tc>
      </w:tr>
      <w:tr w:rsidR="00E17E00" w:rsidTr="00FA0E3E">
        <w:tc>
          <w:tcPr>
            <w:tcW w:w="2235" w:type="dxa"/>
            <w:shd w:val="clear" w:color="auto" w:fill="F2F2F2" w:themeFill="background1" w:themeFillShade="F2"/>
          </w:tcPr>
          <w:p w:rsidR="00E17E00" w:rsidRPr="00FA0E3E" w:rsidRDefault="00E17E00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 w:rsidRPr="00FA0E3E">
              <w:rPr>
                <w:b/>
                <w:lang w:eastAsia="zh-CN"/>
              </w:rPr>
              <w:t>字段名称</w:t>
            </w:r>
          </w:p>
        </w:tc>
        <w:tc>
          <w:tcPr>
            <w:tcW w:w="6287" w:type="dxa"/>
            <w:shd w:val="clear" w:color="auto" w:fill="F2F2F2" w:themeFill="background1" w:themeFillShade="F2"/>
          </w:tcPr>
          <w:p w:rsidR="00E17E00" w:rsidRPr="00FA0E3E" w:rsidRDefault="00E17E00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 w:rsidRPr="00FA0E3E">
              <w:rPr>
                <w:b/>
                <w:lang w:eastAsia="zh-CN"/>
              </w:rPr>
              <w:t>字段描述</w:t>
            </w:r>
          </w:p>
        </w:tc>
      </w:tr>
      <w:tr w:rsidR="00E17E00" w:rsidTr="00FA0E3E">
        <w:tc>
          <w:tcPr>
            <w:tcW w:w="2235" w:type="dxa"/>
          </w:tcPr>
          <w:p w:rsidR="00E17E00" w:rsidRDefault="00E17E00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应用图标</w:t>
            </w:r>
          </w:p>
        </w:tc>
        <w:tc>
          <w:tcPr>
            <w:tcW w:w="6287" w:type="dxa"/>
          </w:tcPr>
          <w:p w:rsidR="00E17E00" w:rsidRDefault="00E4557B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图标大小</w:t>
            </w:r>
            <w:r>
              <w:rPr>
                <w:rFonts w:hint="eastAsia"/>
                <w:lang w:eastAsia="zh-CN"/>
              </w:rPr>
              <w:t>200*200</w:t>
            </w:r>
            <w:r>
              <w:rPr>
                <w:rFonts w:hint="eastAsia"/>
                <w:lang w:eastAsia="zh-CN"/>
              </w:rPr>
              <w:t>或等比缩放，用于应用中心的图标显示</w:t>
            </w:r>
          </w:p>
        </w:tc>
      </w:tr>
      <w:tr w:rsidR="00E17E00" w:rsidTr="00FA0E3E">
        <w:tc>
          <w:tcPr>
            <w:tcW w:w="2235" w:type="dxa"/>
          </w:tcPr>
          <w:p w:rsidR="00E17E00" w:rsidRDefault="00E17E00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应用名称</w:t>
            </w:r>
          </w:p>
        </w:tc>
        <w:tc>
          <w:tcPr>
            <w:tcW w:w="6287" w:type="dxa"/>
          </w:tcPr>
          <w:p w:rsidR="00E17E00" w:rsidRDefault="008D133B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用于在应用中心显示的名称</w:t>
            </w:r>
          </w:p>
        </w:tc>
      </w:tr>
      <w:tr w:rsidR="00E17E00" w:rsidTr="00FA0E3E">
        <w:tc>
          <w:tcPr>
            <w:tcW w:w="2235" w:type="dxa"/>
          </w:tcPr>
          <w:p w:rsidR="00E17E00" w:rsidRDefault="00E17E00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应用英文名</w:t>
            </w:r>
          </w:p>
        </w:tc>
        <w:tc>
          <w:tcPr>
            <w:tcW w:w="6287" w:type="dxa"/>
          </w:tcPr>
          <w:p w:rsidR="00E17E00" w:rsidRDefault="002C4F1E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应用英文名必须唯一</w:t>
            </w:r>
            <w:r>
              <w:rPr>
                <w:rFonts w:hint="eastAsia"/>
                <w:lang w:eastAsia="zh-CN"/>
              </w:rPr>
              <w:t>，</w:t>
            </w:r>
            <w:r w:rsidR="00F72273">
              <w:rPr>
                <w:lang w:eastAsia="zh-CN"/>
              </w:rPr>
              <w:t>通过网关访问时</w:t>
            </w:r>
            <w:r w:rsidR="00F72273">
              <w:rPr>
                <w:rFonts w:hint="eastAsia"/>
                <w:lang w:eastAsia="zh-CN"/>
              </w:rPr>
              <w:t>，</w:t>
            </w:r>
            <w:r w:rsidR="00F72273">
              <w:rPr>
                <w:lang w:eastAsia="zh-CN"/>
              </w:rPr>
              <w:t>此英文名作为域名前缀</w:t>
            </w:r>
          </w:p>
        </w:tc>
      </w:tr>
      <w:tr w:rsidR="00E17E00" w:rsidTr="00FA0E3E">
        <w:tc>
          <w:tcPr>
            <w:tcW w:w="2235" w:type="dxa"/>
          </w:tcPr>
          <w:p w:rsidR="00E17E00" w:rsidRDefault="00E17E00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开通类型</w:t>
            </w:r>
          </w:p>
        </w:tc>
        <w:tc>
          <w:tcPr>
            <w:tcW w:w="6287" w:type="dxa"/>
          </w:tcPr>
          <w:p w:rsidR="00E17E00" w:rsidRDefault="00E72176" w:rsidP="0050041B">
            <w:pPr>
              <w:numPr>
                <w:ilvl w:val="0"/>
                <w:numId w:val="12"/>
              </w:num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内置应用</w:t>
            </w:r>
            <w:r>
              <w:rPr>
                <w:rFonts w:hint="eastAsia"/>
                <w:lang w:eastAsia="zh-CN"/>
              </w:rPr>
              <w:t>（不可见）；</w:t>
            </w:r>
          </w:p>
          <w:p w:rsidR="00E72176" w:rsidRDefault="00E72176" w:rsidP="0050041B">
            <w:pPr>
              <w:numPr>
                <w:ilvl w:val="0"/>
                <w:numId w:val="12"/>
              </w:num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默认开通（无法关闭）；</w:t>
            </w:r>
          </w:p>
          <w:p w:rsidR="00E72176" w:rsidRDefault="00E72176" w:rsidP="0050041B">
            <w:pPr>
              <w:numPr>
                <w:ilvl w:val="0"/>
                <w:numId w:val="12"/>
              </w:num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默认开通（可以关闭）；</w:t>
            </w:r>
          </w:p>
          <w:p w:rsidR="00E72176" w:rsidRDefault="00E72176" w:rsidP="0050041B">
            <w:pPr>
              <w:numPr>
                <w:ilvl w:val="0"/>
                <w:numId w:val="12"/>
              </w:num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自助开通</w:t>
            </w:r>
            <w:r w:rsidR="00054AA4">
              <w:rPr>
                <w:rFonts w:hint="eastAsia"/>
                <w:lang w:eastAsia="zh-CN"/>
              </w:rPr>
              <w:t>；</w:t>
            </w:r>
          </w:p>
        </w:tc>
      </w:tr>
      <w:tr w:rsidR="00E17E00" w:rsidTr="00FA0E3E">
        <w:tc>
          <w:tcPr>
            <w:tcW w:w="2235" w:type="dxa"/>
          </w:tcPr>
          <w:p w:rsidR="00E17E00" w:rsidRDefault="00E17E00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终端类型</w:t>
            </w:r>
          </w:p>
        </w:tc>
        <w:tc>
          <w:tcPr>
            <w:tcW w:w="6287" w:type="dxa"/>
          </w:tcPr>
          <w:p w:rsidR="00E17E00" w:rsidRDefault="001C14CA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、手机端；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、电脑端；</w:t>
            </w:r>
          </w:p>
        </w:tc>
      </w:tr>
      <w:tr w:rsidR="00E17E00" w:rsidTr="00FA0E3E">
        <w:tc>
          <w:tcPr>
            <w:tcW w:w="2235" w:type="dxa"/>
          </w:tcPr>
          <w:p w:rsidR="00E17E00" w:rsidRDefault="00E17E00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首页地址</w:t>
            </w:r>
          </w:p>
        </w:tc>
        <w:tc>
          <w:tcPr>
            <w:tcW w:w="6287" w:type="dxa"/>
          </w:tcPr>
          <w:p w:rsidR="00E17E00" w:rsidRDefault="005C3F81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应用中心点击图标后打开的应用地址</w:t>
            </w:r>
            <w:r>
              <w:rPr>
                <w:rFonts w:hint="eastAsia"/>
                <w:lang w:eastAsia="zh-CN"/>
              </w:rPr>
              <w:t>。</w:t>
            </w:r>
          </w:p>
        </w:tc>
      </w:tr>
    </w:tbl>
    <w:p w:rsidR="00C913C7" w:rsidRPr="00C913C7" w:rsidRDefault="00C913C7" w:rsidP="0050041B">
      <w:pPr>
        <w:spacing w:line="360" w:lineRule="auto"/>
        <w:rPr>
          <w:lang w:eastAsia="zh-CN"/>
        </w:rPr>
      </w:pPr>
    </w:p>
    <w:p w:rsidR="002C2E60" w:rsidRPr="002C2E60" w:rsidRDefault="002C2E60" w:rsidP="0050041B">
      <w:pPr>
        <w:numPr>
          <w:ilvl w:val="0"/>
          <w:numId w:val="11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点击添加按钮</w:t>
      </w:r>
      <w:r w:rsidR="002B14A2">
        <w:rPr>
          <w:rFonts w:hint="eastAsia"/>
          <w:lang w:eastAsia="zh-CN"/>
        </w:rPr>
        <w:t>，打开应用注册界面</w:t>
      </w:r>
      <w:r w:rsidR="006C70FE">
        <w:rPr>
          <w:rFonts w:hint="eastAsia"/>
          <w:lang w:eastAsia="zh-CN"/>
        </w:rPr>
        <w:t>；</w:t>
      </w:r>
    </w:p>
    <w:p w:rsidR="002C2E60" w:rsidRDefault="00F0022F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26" type="#_x0000_t75" style="width:456pt;height:214.5pt">
            <v:imagedata r:id="rId9" o:title=""/>
          </v:shape>
        </w:pict>
      </w:r>
    </w:p>
    <w:p w:rsidR="000A20A5" w:rsidRDefault="000A20A5" w:rsidP="0050041B">
      <w:pPr>
        <w:numPr>
          <w:ilvl w:val="0"/>
          <w:numId w:val="11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填写</w:t>
      </w:r>
      <w:r w:rsidR="00953D5D">
        <w:rPr>
          <w:rFonts w:hint="eastAsia"/>
          <w:lang w:eastAsia="zh-CN"/>
        </w:rPr>
        <w:t>并提交</w:t>
      </w:r>
      <w:r>
        <w:rPr>
          <w:rFonts w:hint="eastAsia"/>
          <w:lang w:eastAsia="zh-CN"/>
        </w:rPr>
        <w:t>应用基本信息</w:t>
      </w:r>
      <w:r w:rsidR="00067207">
        <w:rPr>
          <w:rFonts w:hint="eastAsia"/>
          <w:lang w:eastAsia="zh-CN"/>
        </w:rPr>
        <w:t>；</w:t>
      </w:r>
    </w:p>
    <w:p w:rsidR="000A20A5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lastRenderedPageBreak/>
        <w:pict>
          <v:shape id="_x0000_i1027" type="#_x0000_t75" style="width:449.25pt;height:205.5pt">
            <v:imagedata r:id="rId10" o:title=""/>
          </v:shape>
        </w:pict>
      </w:r>
    </w:p>
    <w:p w:rsidR="00953D5D" w:rsidRDefault="00BD5AFB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、完成应用注册，通过搜索应用名称可查询新注册的应用。</w:t>
      </w:r>
    </w:p>
    <w:p w:rsidR="00B010F3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28" type="#_x0000_t75" style="width:448.5pt;height:195.75pt">
            <v:imagedata r:id="rId11" o:title=""/>
          </v:shape>
        </w:pict>
      </w:r>
    </w:p>
    <w:p w:rsidR="00AC2351" w:rsidRDefault="00AC2351" w:rsidP="0050041B">
      <w:pPr>
        <w:spacing w:line="360" w:lineRule="auto"/>
        <w:rPr>
          <w:lang w:eastAsia="zh-CN"/>
        </w:rPr>
      </w:pPr>
    </w:p>
    <w:p w:rsidR="00AC2351" w:rsidRDefault="00AC2351" w:rsidP="0050041B">
      <w:pPr>
        <w:spacing w:line="360" w:lineRule="auto"/>
        <w:rPr>
          <w:lang w:eastAsia="zh-CN"/>
        </w:rPr>
      </w:pPr>
    </w:p>
    <w:p w:rsidR="00AC2351" w:rsidRDefault="00AC2351" w:rsidP="0050041B">
      <w:pPr>
        <w:spacing w:line="360" w:lineRule="auto"/>
        <w:rPr>
          <w:lang w:eastAsia="zh-CN"/>
        </w:rPr>
      </w:pPr>
    </w:p>
    <w:p w:rsidR="00AC2351" w:rsidRDefault="00AC2351" w:rsidP="0050041B">
      <w:pPr>
        <w:spacing w:line="360" w:lineRule="auto"/>
        <w:rPr>
          <w:lang w:eastAsia="zh-CN"/>
        </w:rPr>
      </w:pPr>
    </w:p>
    <w:p w:rsidR="00AC2351" w:rsidRDefault="00AC2351" w:rsidP="0050041B">
      <w:pPr>
        <w:spacing w:line="360" w:lineRule="auto"/>
        <w:rPr>
          <w:lang w:eastAsia="zh-CN"/>
        </w:rPr>
      </w:pPr>
    </w:p>
    <w:p w:rsidR="00AC2351" w:rsidRDefault="00AC2351" w:rsidP="0050041B">
      <w:pPr>
        <w:spacing w:line="360" w:lineRule="auto"/>
        <w:rPr>
          <w:lang w:eastAsia="zh-CN"/>
        </w:rPr>
      </w:pPr>
    </w:p>
    <w:p w:rsidR="00AC2351" w:rsidRDefault="00AC2351" w:rsidP="0050041B">
      <w:pPr>
        <w:spacing w:line="360" w:lineRule="auto"/>
        <w:rPr>
          <w:lang w:eastAsia="zh-CN"/>
        </w:rPr>
      </w:pPr>
    </w:p>
    <w:p w:rsidR="00AC2351" w:rsidRPr="002C2E60" w:rsidRDefault="00AC2351" w:rsidP="0050041B">
      <w:pPr>
        <w:spacing w:line="360" w:lineRule="auto"/>
        <w:rPr>
          <w:lang w:eastAsia="zh-CN"/>
        </w:rPr>
      </w:pPr>
    </w:p>
    <w:p w:rsidR="001D1ED2" w:rsidRDefault="0068271A" w:rsidP="0050041B">
      <w:pPr>
        <w:pStyle w:val="2"/>
        <w:spacing w:line="360" w:lineRule="auto"/>
        <w:rPr>
          <w:lang w:eastAsia="zh-CN"/>
        </w:rPr>
      </w:pPr>
      <w:bookmarkStart w:id="1" w:name="_应用授权"/>
      <w:bookmarkEnd w:id="1"/>
      <w:r>
        <w:rPr>
          <w:lang w:eastAsia="zh-CN"/>
        </w:rPr>
        <w:lastRenderedPageBreak/>
        <w:t>应用授权</w:t>
      </w:r>
    </w:p>
    <w:p w:rsidR="00AC2351" w:rsidRPr="008D5788" w:rsidRDefault="008D5788" w:rsidP="0050041B">
      <w:pPr>
        <w:numPr>
          <w:ilvl w:val="0"/>
          <w:numId w:val="1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打开应用角色授权界面</w:t>
      </w:r>
      <w:r w:rsidR="00851AE8">
        <w:rPr>
          <w:rFonts w:hint="eastAsia"/>
          <w:lang w:eastAsia="zh-CN"/>
        </w:rPr>
        <w:t>，勾选需要授权的应用</w:t>
      </w:r>
      <w:r w:rsidR="00073D21">
        <w:rPr>
          <w:rFonts w:hint="eastAsia"/>
          <w:lang w:eastAsia="zh-CN"/>
        </w:rPr>
        <w:t>；</w:t>
      </w:r>
    </w:p>
    <w:p w:rsidR="00FA4152" w:rsidRDefault="00A2204A" w:rsidP="0050041B">
      <w:pPr>
        <w:spacing w:line="360" w:lineRule="auto"/>
        <w:ind w:firstLineChars="150" w:firstLine="360"/>
        <w:rPr>
          <w:lang w:eastAsia="zh-CN"/>
        </w:rPr>
      </w:pPr>
      <w:r>
        <w:rPr>
          <w:lang w:eastAsia="zh-CN"/>
        </w:rPr>
        <w:pict>
          <v:shape id="_x0000_i1029" type="#_x0000_t75" style="width:442.5pt;height:207pt">
            <v:imagedata r:id="rId12" o:title=""/>
          </v:shape>
        </w:pict>
      </w:r>
    </w:p>
    <w:p w:rsidR="00574740" w:rsidRDefault="00607091" w:rsidP="0050041B">
      <w:pPr>
        <w:numPr>
          <w:ilvl w:val="0"/>
          <w:numId w:val="1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打开成员管理界面，选择角色对应的成员信息（即哪些用户、部门拥有这个角色）；</w:t>
      </w:r>
    </w:p>
    <w:p w:rsidR="00607091" w:rsidRPr="00FA4152" w:rsidRDefault="00A2204A" w:rsidP="0050041B">
      <w:pPr>
        <w:spacing w:line="360" w:lineRule="auto"/>
        <w:ind w:left="360"/>
        <w:rPr>
          <w:lang w:eastAsia="zh-CN"/>
        </w:rPr>
      </w:pPr>
      <w:r>
        <w:rPr>
          <w:lang w:eastAsia="zh-CN"/>
        </w:rPr>
        <w:pict>
          <v:shape id="_x0000_i1030" type="#_x0000_t75" style="width:438pt;height:205.5pt">
            <v:imagedata r:id="rId13" o:title=""/>
          </v:shape>
        </w:pict>
      </w:r>
    </w:p>
    <w:p w:rsidR="00792B40" w:rsidRPr="00F9644F" w:rsidRDefault="00792B40" w:rsidP="0050041B">
      <w:pPr>
        <w:spacing w:line="360" w:lineRule="auto"/>
        <w:rPr>
          <w:lang w:eastAsia="zh-CN"/>
        </w:rPr>
      </w:pPr>
    </w:p>
    <w:p w:rsidR="00264845" w:rsidRDefault="000761CD" w:rsidP="0050041B">
      <w:pPr>
        <w:pStyle w:val="1"/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服务端</w:t>
      </w:r>
      <w:r>
        <w:rPr>
          <w:rFonts w:hint="eastAsia"/>
          <w:lang w:eastAsia="zh-CN"/>
        </w:rPr>
        <w:t>API</w:t>
      </w:r>
      <w:r w:rsidR="00264845">
        <w:rPr>
          <w:rFonts w:hint="eastAsia"/>
          <w:lang w:eastAsia="zh-CN"/>
        </w:rPr>
        <w:t>调用</w:t>
      </w:r>
    </w:p>
    <w:p w:rsidR="00CE66D2" w:rsidRDefault="00241F80" w:rsidP="0050041B">
      <w:pPr>
        <w:spacing w:line="360" w:lineRule="auto"/>
        <w:ind w:firstLineChars="200" w:firstLine="480"/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  <w:lang w:eastAsia="zh-CN"/>
        </w:rPr>
        <w:t>移动开放平台</w:t>
      </w:r>
      <w:r w:rsidR="00CE66D2">
        <w:rPr>
          <w:rFonts w:hint="eastAsia"/>
          <w:shd w:val="clear" w:color="auto" w:fill="FFFFFF"/>
          <w:lang w:eastAsia="zh-CN"/>
        </w:rPr>
        <w:t>的</w:t>
      </w:r>
      <w:r w:rsidR="00CE66D2">
        <w:rPr>
          <w:rFonts w:hint="eastAsia"/>
          <w:shd w:val="clear" w:color="auto" w:fill="FFFFFF"/>
          <w:lang w:eastAsia="zh-CN"/>
        </w:rPr>
        <w:t>API</w:t>
      </w:r>
      <w:r w:rsidR="00CE66D2">
        <w:rPr>
          <w:rFonts w:hint="eastAsia"/>
          <w:shd w:val="clear" w:color="auto" w:fill="FFFFFF"/>
          <w:lang w:eastAsia="zh-CN"/>
        </w:rPr>
        <w:t>是基于</w:t>
      </w:r>
      <w:r w:rsidR="00CE66D2">
        <w:rPr>
          <w:rFonts w:hint="eastAsia"/>
          <w:shd w:val="clear" w:color="auto" w:fill="FFFFFF"/>
          <w:lang w:eastAsia="zh-CN"/>
        </w:rPr>
        <w:t>HTTP</w:t>
      </w:r>
      <w:r w:rsidR="00CE66D2">
        <w:rPr>
          <w:rFonts w:hint="eastAsia"/>
          <w:shd w:val="clear" w:color="auto" w:fill="FFFFFF"/>
          <w:lang w:eastAsia="zh-CN"/>
        </w:rPr>
        <w:t>协议来调用的，开发者可以根据</w:t>
      </w:r>
      <w:r w:rsidR="00992985">
        <w:rPr>
          <w:rFonts w:hint="eastAsia"/>
          <w:shd w:val="clear" w:color="auto" w:fill="FFFFFF"/>
          <w:lang w:eastAsia="zh-CN"/>
        </w:rPr>
        <w:t>API</w:t>
      </w:r>
      <w:r w:rsidR="00CE66D2">
        <w:rPr>
          <w:rFonts w:hint="eastAsia"/>
          <w:shd w:val="clear" w:color="auto" w:fill="FFFFFF"/>
          <w:lang w:eastAsia="zh-CN"/>
        </w:rPr>
        <w:t>的协议来封装</w:t>
      </w:r>
      <w:r w:rsidR="00CE66D2">
        <w:rPr>
          <w:rFonts w:hint="eastAsia"/>
          <w:shd w:val="clear" w:color="auto" w:fill="FFFFFF"/>
          <w:lang w:eastAsia="zh-CN"/>
        </w:rPr>
        <w:t>HTTP</w:t>
      </w:r>
      <w:r w:rsidR="00CE66D2">
        <w:rPr>
          <w:rFonts w:hint="eastAsia"/>
          <w:shd w:val="clear" w:color="auto" w:fill="FFFFFF"/>
          <w:lang w:eastAsia="zh-CN"/>
        </w:rPr>
        <w:t>请求进行调用，以下</w:t>
      </w:r>
      <w:r w:rsidR="00A0644B">
        <w:rPr>
          <w:rFonts w:hint="eastAsia"/>
          <w:shd w:val="clear" w:color="auto" w:fill="FFFFFF"/>
          <w:lang w:eastAsia="zh-CN"/>
        </w:rPr>
        <w:t>针对如何</w:t>
      </w:r>
      <w:r w:rsidR="00CE66D2">
        <w:rPr>
          <w:rFonts w:hint="eastAsia"/>
          <w:shd w:val="clear" w:color="auto" w:fill="FFFFFF"/>
          <w:lang w:eastAsia="zh-CN"/>
        </w:rPr>
        <w:t>封装</w:t>
      </w:r>
      <w:r w:rsidR="00CE66D2">
        <w:rPr>
          <w:rFonts w:hint="eastAsia"/>
          <w:shd w:val="clear" w:color="auto" w:fill="FFFFFF"/>
          <w:lang w:eastAsia="zh-CN"/>
        </w:rPr>
        <w:t>HTTP</w:t>
      </w:r>
      <w:r w:rsidR="00CE66D2">
        <w:rPr>
          <w:rFonts w:hint="eastAsia"/>
          <w:shd w:val="clear" w:color="auto" w:fill="FFFFFF"/>
          <w:lang w:eastAsia="zh-CN"/>
        </w:rPr>
        <w:t>请求进行</w:t>
      </w:r>
      <w:r w:rsidR="00CE66D2">
        <w:rPr>
          <w:rFonts w:hint="eastAsia"/>
          <w:shd w:val="clear" w:color="auto" w:fill="FFFFFF"/>
          <w:lang w:eastAsia="zh-CN"/>
        </w:rPr>
        <w:t>API</w:t>
      </w:r>
      <w:r w:rsidR="00274222">
        <w:rPr>
          <w:rFonts w:hint="eastAsia"/>
          <w:shd w:val="clear" w:color="auto" w:fill="FFFFFF"/>
          <w:lang w:eastAsia="zh-CN"/>
        </w:rPr>
        <w:t>调用的原理进行详细说明</w:t>
      </w:r>
      <w:r w:rsidR="00CE66D2">
        <w:rPr>
          <w:rFonts w:hint="eastAsia"/>
          <w:shd w:val="clear" w:color="auto" w:fill="FFFFFF"/>
          <w:lang w:eastAsia="zh-CN"/>
        </w:rPr>
        <w:t>。</w:t>
      </w:r>
    </w:p>
    <w:p w:rsidR="008F64E9" w:rsidRDefault="008F64E9" w:rsidP="0050041B">
      <w:pPr>
        <w:pStyle w:val="2"/>
        <w:spacing w:line="360" w:lineRule="auto"/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  <w:lang w:eastAsia="zh-CN"/>
        </w:rPr>
        <w:t>公共参数</w:t>
      </w:r>
      <w:r w:rsidR="00077283">
        <w:rPr>
          <w:rFonts w:hint="eastAsia"/>
          <w:shd w:val="clear" w:color="auto" w:fill="FFFFFF"/>
          <w:lang w:eastAsia="zh-CN"/>
        </w:rPr>
        <w:t>说明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887055" w:rsidTr="0033532D">
        <w:tc>
          <w:tcPr>
            <w:tcW w:w="2235" w:type="dxa"/>
            <w:shd w:val="clear" w:color="auto" w:fill="F2F2F2" w:themeFill="background1" w:themeFillShade="F2"/>
          </w:tcPr>
          <w:p w:rsidR="00887055" w:rsidRPr="00FA0E3E" w:rsidRDefault="00887055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>参数</w:t>
            </w:r>
            <w:r w:rsidRPr="00FA0E3E">
              <w:rPr>
                <w:b/>
                <w:lang w:eastAsia="zh-CN"/>
              </w:rPr>
              <w:t>名称</w:t>
            </w:r>
          </w:p>
        </w:tc>
        <w:tc>
          <w:tcPr>
            <w:tcW w:w="6287" w:type="dxa"/>
            <w:shd w:val="clear" w:color="auto" w:fill="F2F2F2" w:themeFill="background1" w:themeFillShade="F2"/>
          </w:tcPr>
          <w:p w:rsidR="00887055" w:rsidRPr="00FA0E3E" w:rsidRDefault="000C2309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>参数说明</w:t>
            </w:r>
          </w:p>
        </w:tc>
      </w:tr>
      <w:tr w:rsidR="00887055" w:rsidTr="0033532D">
        <w:tc>
          <w:tcPr>
            <w:tcW w:w="2235" w:type="dxa"/>
          </w:tcPr>
          <w:p w:rsidR="00887055" w:rsidRDefault="000E4135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app_key</w:t>
            </w:r>
          </w:p>
        </w:tc>
        <w:tc>
          <w:tcPr>
            <w:tcW w:w="6287" w:type="dxa"/>
          </w:tcPr>
          <w:p w:rsidR="00887055" w:rsidRDefault="00486397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应用唯一标识，见章节</w:t>
            </w:r>
            <w:r w:rsidR="00660BE5">
              <w:rPr>
                <w:rFonts w:hint="eastAsia"/>
                <w:lang w:eastAsia="zh-CN"/>
              </w:rPr>
              <w:t xml:space="preserve"> </w:t>
            </w:r>
            <w:hyperlink w:anchor="_什么是AppKey?" w:history="1">
              <w:r w:rsidR="00660BE5" w:rsidRPr="009934EB">
                <w:rPr>
                  <w:rStyle w:val="a6"/>
                  <w:rFonts w:hint="eastAsia"/>
                  <w:lang w:eastAsia="zh-CN"/>
                </w:rPr>
                <w:t>AppKey</w:t>
              </w:r>
            </w:hyperlink>
          </w:p>
        </w:tc>
      </w:tr>
      <w:tr w:rsidR="00887055" w:rsidTr="0033532D">
        <w:tc>
          <w:tcPr>
            <w:tcW w:w="2235" w:type="dxa"/>
          </w:tcPr>
          <w:p w:rsidR="00887055" w:rsidRDefault="000E4135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session_id</w:t>
            </w:r>
          </w:p>
        </w:tc>
        <w:tc>
          <w:tcPr>
            <w:tcW w:w="6287" w:type="dxa"/>
          </w:tcPr>
          <w:p w:rsidR="00887055" w:rsidRDefault="00486397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身份标识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见章节</w:t>
            </w:r>
            <w:hyperlink w:anchor="_什么是sessionId?" w:history="1">
              <w:r w:rsidR="009934EB" w:rsidRPr="009934EB">
                <w:rPr>
                  <w:rStyle w:val="a6"/>
                  <w:rFonts w:hint="eastAsia"/>
                  <w:lang w:eastAsia="zh-CN"/>
                </w:rPr>
                <w:t>SessionId</w:t>
              </w:r>
            </w:hyperlink>
          </w:p>
        </w:tc>
      </w:tr>
    </w:tbl>
    <w:p w:rsidR="0077443D" w:rsidRDefault="00264845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调用说明</w:t>
      </w:r>
    </w:p>
    <w:p w:rsidR="00857908" w:rsidRPr="00857908" w:rsidRDefault="00857908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移动开放平台的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HTTP(S)</w:t>
      </w:r>
      <w:r>
        <w:rPr>
          <w:rFonts w:hint="eastAsia"/>
          <w:lang w:eastAsia="zh-CN"/>
        </w:rPr>
        <w:t>协议调用的，应用可以通过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客户端封装请求完成对接口的调用，以下基于用户会话信息读取接口进行说明。</w:t>
      </w:r>
    </w:p>
    <w:tbl>
      <w:tblPr>
        <w:tblW w:w="0" w:type="auto"/>
        <w:tblInd w:w="108" w:type="dxa"/>
        <w:tblBorders>
          <w:top w:val="dashSmallGap" w:sz="4" w:space="0" w:color="A6A6A6" w:themeColor="background1" w:themeShade="A6"/>
          <w:left w:val="dashSmallGap" w:sz="4" w:space="0" w:color="A6A6A6" w:themeColor="background1" w:themeShade="A6"/>
          <w:bottom w:val="dashSmallGap" w:sz="4" w:space="0" w:color="A6A6A6" w:themeColor="background1" w:themeShade="A6"/>
          <w:right w:val="dashSmallGap" w:sz="4" w:space="0" w:color="A6A6A6" w:themeColor="background1" w:themeShade="A6"/>
          <w:insideH w:val="dashSmallGap" w:sz="4" w:space="0" w:color="A6A6A6" w:themeColor="background1" w:themeShade="A6"/>
          <w:insideV w:val="dashSmallGap" w:sz="4" w:space="0" w:color="A6A6A6" w:themeColor="background1" w:themeShade="A6"/>
        </w:tblBorders>
        <w:shd w:val="clear" w:color="auto" w:fill="F5F5F5"/>
        <w:tblLook w:val="04A0"/>
      </w:tblPr>
      <w:tblGrid>
        <w:gridCol w:w="8414"/>
      </w:tblGrid>
      <w:tr w:rsidR="0077443D" w:rsidRPr="00AB1922" w:rsidTr="00574740">
        <w:trPr>
          <w:trHeight w:val="662"/>
        </w:trPr>
        <w:tc>
          <w:tcPr>
            <w:tcW w:w="8414" w:type="dxa"/>
            <w:shd w:val="clear" w:color="auto" w:fill="F5F5F5"/>
          </w:tcPr>
          <w:p w:rsidR="002C227E" w:rsidRPr="0066199A" w:rsidRDefault="00B8121A" w:rsidP="0050041B">
            <w:pPr>
              <w:spacing w:line="360" w:lineRule="auto"/>
              <w:rPr>
                <w:rFonts w:asciiTheme="minorHAnsi" w:eastAsia="仿宋" w:hAnsiTheme="minorHAnsi"/>
                <w:b/>
                <w:lang w:eastAsia="zh-CN"/>
              </w:rPr>
            </w:pPr>
            <w:r>
              <w:rPr>
                <w:rFonts w:asciiTheme="minorHAnsi" w:eastAsia="仿宋" w:hAnsiTheme="minorHAnsi" w:hint="eastAsia"/>
                <w:b/>
                <w:lang w:eastAsia="zh-CN"/>
              </w:rPr>
              <w:t>请求内容</w:t>
            </w:r>
            <w:r w:rsidR="00A55821" w:rsidRPr="0066199A">
              <w:rPr>
                <w:rFonts w:asciiTheme="minorHAnsi" w:eastAsia="仿宋" w:hAnsiTheme="minorHAnsi" w:hint="eastAsia"/>
                <w:b/>
                <w:lang w:eastAsia="zh-CN"/>
              </w:rPr>
              <w:t>：</w:t>
            </w:r>
          </w:p>
          <w:p w:rsidR="00B8121A" w:rsidRDefault="00B8121A" w:rsidP="0050041B">
            <w:pPr>
              <w:spacing w:line="360" w:lineRule="auto"/>
              <w:rPr>
                <w:rFonts w:ascii="Consolas" w:hAnsi="Consolas"/>
                <w:color w:val="222222"/>
                <w:sz w:val="18"/>
                <w:szCs w:val="18"/>
                <w:lang w:eastAsia="zh-CN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>GET /wpapp-webapp/api/entrance/sessionLoad?app_key=a&amp;session_id=xxxx HTTP/1.1</w:t>
            </w:r>
          </w:p>
          <w:p w:rsidR="0066199A" w:rsidRDefault="0066199A" w:rsidP="0050041B">
            <w:pPr>
              <w:spacing w:line="360" w:lineRule="auto"/>
              <w:rPr>
                <w:rFonts w:asciiTheme="minorHAnsi" w:eastAsia="仿宋" w:hAnsiTheme="minorHAnsi"/>
                <w:b/>
                <w:lang w:eastAsia="zh-CN"/>
              </w:rPr>
            </w:pPr>
            <w:r w:rsidRPr="0066199A">
              <w:rPr>
                <w:rFonts w:asciiTheme="minorHAnsi" w:eastAsia="仿宋" w:hAnsiTheme="minorHAnsi" w:hint="eastAsia"/>
                <w:b/>
                <w:lang w:eastAsia="zh-CN"/>
              </w:rPr>
              <w:t>返回结果：</w:t>
            </w:r>
          </w:p>
          <w:p w:rsidR="00EE2AEE" w:rsidRDefault="00EE2AEE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HTTP/1.1 200 OK </w:t>
            </w:r>
          </w:p>
          <w:p w:rsidR="00EE2AEE" w:rsidRDefault="00EE2AEE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="Consolas" w:hAnsi="Consolas"/>
                <w:color w:val="222222"/>
                <w:sz w:val="18"/>
                <w:szCs w:val="18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 xml:space="preserve">Server: Apache-Coyote/1.1 </w:t>
            </w:r>
          </w:p>
          <w:p w:rsidR="00EE2AEE" w:rsidRDefault="00EE2AEE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</w:rPr>
              <w:t>Content-Type: application/json;charset=UTF-8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{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"success”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true,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bookmarkStart w:id="2" w:name="OLE_LINK83"/>
            <w:bookmarkStart w:id="3" w:name="OLE_LINK84"/>
            <w:bookmarkStart w:id="4" w:name="OLE_LINK85"/>
            <w:r>
              <w:rPr>
                <w:rFonts w:asciiTheme="minorHAnsi" w:eastAsia="仿宋" w:hAnsiTheme="minorHAnsi"/>
                <w:color w:val="auto"/>
                <w:szCs w:val="21"/>
              </w:rPr>
              <w:t>"acc_id”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”1122123”,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"acc_login_name”:”chenweide”,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"dept_id”:”1122123”,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"acc_dn”:”cn=chenweide,ou=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技术部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,ou=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中格软件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,ou=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太仓市政府，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ou=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根节点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”,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"acc_name”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陈维德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”,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"acc_duty”:”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职务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”,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lastRenderedPageBreak/>
              <w:t>"acc_mobile”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"18626227110”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，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//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手机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"acc_mobile_cornet”:"abc"//</w:t>
            </w:r>
            <w:r>
              <w:rPr>
                <w:rFonts w:asciiTheme="minorHAnsi" w:eastAsia="仿宋" w:hAnsiTheme="minorHAnsi" w:cs="宋体"/>
                <w:color w:val="auto"/>
                <w:szCs w:val="21"/>
              </w:rPr>
              <w:t>手机短号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"acc_tel_cornet”:"abc"//</w:t>
            </w:r>
            <w:r>
              <w:rPr>
                <w:rFonts w:asciiTheme="minorHAnsi" w:eastAsia="仿宋" w:hAnsiTheme="minorHAnsi" w:cs="宋体"/>
                <w:color w:val="auto"/>
                <w:szCs w:val="21"/>
              </w:rPr>
              <w:t>固话短号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"acc_email”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"170322446@qq.com”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，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//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邮箱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"acc_dept_tel”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"051267413442”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，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//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座机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"acc_logo_l_url”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”http://img/logo/l.jpg”, //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大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logo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地址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"acc_logo_m_url”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”http://img/logo/m.jpg”, //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中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logo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地址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"acc_logo_s_url”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”http://img/logo/s.jpg”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，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 xml:space="preserve"> //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小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logo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地址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"acc_order”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111, //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排序号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</w:t>
            </w:r>
            <w:r>
              <w:rPr>
                <w:rFonts w:asciiTheme="minorHAnsi" w:eastAsia="仿宋" w:hAnsiTheme="minorHAnsi" w:cs="Consolas"/>
                <w:color w:val="auto"/>
                <w:szCs w:val="21"/>
              </w:rPr>
              <w:t>third_sys_acc_id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"1122123”//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第三方用户的主键</w:t>
            </w:r>
          </w:p>
          <w:p w:rsidR="0066199A" w:rsidRDefault="0066199A" w:rsidP="0050041B">
            <w:pPr>
              <w:pStyle w:val="1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line="360" w:lineRule="auto"/>
              <w:rPr>
                <w:rFonts w:asciiTheme="minorHAnsi" w:eastAsia="仿宋" w:hAnsiTheme="minorHAnsi"/>
                <w:color w:val="auto"/>
                <w:szCs w:val="21"/>
              </w:rPr>
            </w:pPr>
            <w:r>
              <w:rPr>
                <w:rFonts w:asciiTheme="minorHAnsi" w:eastAsia="仿宋" w:hAnsiTheme="minorHAnsi"/>
                <w:color w:val="auto"/>
                <w:szCs w:val="21"/>
              </w:rPr>
              <w:t>"acc_state”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：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1, //</w:t>
            </w:r>
            <w:r>
              <w:rPr>
                <w:rFonts w:asciiTheme="minorHAnsi" w:eastAsia="仿宋" w:hAnsiTheme="minorHAnsi"/>
                <w:color w:val="auto"/>
                <w:szCs w:val="21"/>
              </w:rPr>
              <w:t>状态</w:t>
            </w:r>
          </w:p>
          <w:bookmarkEnd w:id="2"/>
          <w:bookmarkEnd w:id="3"/>
          <w:bookmarkEnd w:id="4"/>
          <w:p w:rsidR="0066199A" w:rsidRPr="0066199A" w:rsidRDefault="0066199A" w:rsidP="0050041B">
            <w:pPr>
              <w:spacing w:line="360" w:lineRule="auto"/>
              <w:rPr>
                <w:rFonts w:asciiTheme="minorHAnsi" w:eastAsia="仿宋" w:hAnsiTheme="minorHAnsi"/>
                <w:lang w:eastAsia="zh-CN"/>
              </w:rPr>
            </w:pPr>
            <w:r>
              <w:rPr>
                <w:rFonts w:asciiTheme="minorHAnsi" w:eastAsia="仿宋" w:hAnsiTheme="minorHAnsi"/>
                <w:sz w:val="21"/>
                <w:szCs w:val="21"/>
              </w:rPr>
              <w:t>}</w:t>
            </w:r>
          </w:p>
        </w:tc>
      </w:tr>
    </w:tbl>
    <w:p w:rsidR="00D4349F" w:rsidRPr="00D4349F" w:rsidRDefault="00D4349F" w:rsidP="0050041B">
      <w:pPr>
        <w:spacing w:line="360" w:lineRule="auto"/>
        <w:rPr>
          <w:lang w:eastAsia="zh-CN"/>
        </w:rPr>
      </w:pPr>
    </w:p>
    <w:p w:rsidR="0077443D" w:rsidRPr="004B72A9" w:rsidRDefault="009325FC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具体接口请求方法、路径、</w:t>
      </w:r>
      <w:r w:rsidR="0077443D">
        <w:rPr>
          <w:rFonts w:hint="eastAsia"/>
          <w:lang w:eastAsia="zh-CN"/>
        </w:rPr>
        <w:t>参数</w:t>
      </w:r>
      <w:r>
        <w:rPr>
          <w:rFonts w:hint="eastAsia"/>
          <w:lang w:eastAsia="zh-CN"/>
        </w:rPr>
        <w:t>、返回结果</w:t>
      </w:r>
      <w:r w:rsidR="0077443D">
        <w:rPr>
          <w:rFonts w:hint="eastAsia"/>
          <w:lang w:eastAsia="zh-CN"/>
        </w:rPr>
        <w:t>可参考“</w:t>
      </w:r>
      <w:r w:rsidR="0077443D">
        <w:rPr>
          <w:rFonts w:hint="eastAsia"/>
          <w:lang w:eastAsia="zh-CN"/>
        </w:rPr>
        <w:t>API</w:t>
      </w:r>
      <w:r w:rsidR="0077443D">
        <w:rPr>
          <w:rFonts w:hint="eastAsia"/>
          <w:lang w:eastAsia="zh-CN"/>
        </w:rPr>
        <w:t>开放接口”文档。</w:t>
      </w:r>
    </w:p>
    <w:p w:rsidR="00E429BA" w:rsidRDefault="00264845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调用示例</w:t>
      </w:r>
    </w:p>
    <w:p w:rsidR="00D406DE" w:rsidRPr="00D406DE" w:rsidRDefault="009A392A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开发者可以使用平台提供的</w:t>
      </w:r>
      <w:r>
        <w:rPr>
          <w:rFonts w:hint="eastAsia"/>
          <w:lang w:eastAsia="zh-CN"/>
        </w:rPr>
        <w:t>HttpUtils</w:t>
      </w:r>
      <w:r>
        <w:rPr>
          <w:rFonts w:hint="eastAsia"/>
          <w:lang w:eastAsia="zh-CN"/>
        </w:rPr>
        <w:t>客户端调用接口，也可通过其它</w:t>
      </w:r>
      <w:r w:rsidR="006F6061">
        <w:rPr>
          <w:rFonts w:hint="eastAsia"/>
          <w:lang w:eastAsia="zh-CN"/>
        </w:rPr>
        <w:t>Http</w:t>
      </w:r>
      <w:r w:rsidR="006F6061">
        <w:rPr>
          <w:rFonts w:hint="eastAsia"/>
          <w:lang w:eastAsia="zh-CN"/>
        </w:rPr>
        <w:t>客户端，</w:t>
      </w:r>
      <w:r w:rsidR="007732A3">
        <w:rPr>
          <w:rFonts w:hint="eastAsia"/>
          <w:lang w:eastAsia="zh-CN"/>
        </w:rPr>
        <w:t>以下为</w:t>
      </w:r>
      <w:r w:rsidR="00C607A7">
        <w:rPr>
          <w:rFonts w:hint="eastAsia"/>
          <w:lang w:eastAsia="zh-CN"/>
        </w:rPr>
        <w:t>平台提供的</w:t>
      </w:r>
      <w:r w:rsidR="00C607A7">
        <w:rPr>
          <w:rFonts w:hint="eastAsia"/>
          <w:lang w:eastAsia="zh-CN"/>
        </w:rPr>
        <w:t>Java</w:t>
      </w:r>
      <w:r w:rsidR="00C607A7">
        <w:rPr>
          <w:rFonts w:hint="eastAsia"/>
          <w:lang w:eastAsia="zh-CN"/>
        </w:rPr>
        <w:t>版本的</w:t>
      </w:r>
      <w:r w:rsidR="007732A3">
        <w:rPr>
          <w:rFonts w:hint="eastAsia"/>
          <w:lang w:eastAsia="zh-CN"/>
        </w:rPr>
        <w:t>调用示例</w:t>
      </w:r>
      <w:r w:rsidR="00EB0BE6">
        <w:rPr>
          <w:rFonts w:hint="eastAsia"/>
          <w:lang w:eastAsia="zh-CN"/>
        </w:rPr>
        <w:t>代码</w:t>
      </w:r>
      <w:r w:rsidR="007732A3">
        <w:rPr>
          <w:rFonts w:hint="eastAsia"/>
          <w:lang w:eastAsia="zh-CN"/>
        </w:rPr>
        <w:t>：</w:t>
      </w:r>
    </w:p>
    <w:tbl>
      <w:tblPr>
        <w:tblW w:w="0" w:type="auto"/>
        <w:tblInd w:w="108" w:type="dxa"/>
        <w:tblBorders>
          <w:top w:val="dashSmallGap" w:sz="4" w:space="0" w:color="A6A6A6" w:themeColor="background1" w:themeShade="A6"/>
          <w:left w:val="dashSmallGap" w:sz="4" w:space="0" w:color="A6A6A6" w:themeColor="background1" w:themeShade="A6"/>
          <w:bottom w:val="dashSmallGap" w:sz="4" w:space="0" w:color="A6A6A6" w:themeColor="background1" w:themeShade="A6"/>
          <w:right w:val="dashSmallGap" w:sz="4" w:space="0" w:color="A6A6A6" w:themeColor="background1" w:themeShade="A6"/>
          <w:insideH w:val="dashSmallGap" w:sz="4" w:space="0" w:color="A6A6A6" w:themeColor="background1" w:themeShade="A6"/>
          <w:insideV w:val="dashSmallGap" w:sz="4" w:space="0" w:color="A6A6A6" w:themeColor="background1" w:themeShade="A6"/>
        </w:tblBorders>
        <w:shd w:val="clear" w:color="auto" w:fill="F5F5F5"/>
        <w:tblLook w:val="04A0"/>
      </w:tblPr>
      <w:tblGrid>
        <w:gridCol w:w="8414"/>
      </w:tblGrid>
      <w:tr w:rsidR="00D406DE" w:rsidRPr="00AB1922" w:rsidTr="0033532D">
        <w:trPr>
          <w:trHeight w:val="662"/>
        </w:trPr>
        <w:tc>
          <w:tcPr>
            <w:tcW w:w="8414" w:type="dxa"/>
            <w:shd w:val="clear" w:color="auto" w:fill="F5F5F5"/>
          </w:tcPr>
          <w:p w:rsidR="00D406DE" w:rsidRDefault="00D406DE" w:rsidP="0050041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sz w:val="20"/>
                <w:szCs w:val="20"/>
                <w:lang w:eastAsia="zh-C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eastAsia="zh-CN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eastAsia="zh-CN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eastAsia="zh-CN"/>
              </w:rPr>
              <w:t xml:space="preserve"> = HttpUtils.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eastAsia="zh-CN"/>
              </w:rPr>
              <w:t>doGet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eastAsia="zh-CN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lang w:eastAsia="zh-CN"/>
              </w:rPr>
              <w:t>"http://api.workplat.com:8080/wpapp-webapp/api/entrance/sessionLoad?app_key=a&amp;session_id=xxxx"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eastAsia="zh-CN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eastAsia="zh-CN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eastAsia="zh-CN"/>
              </w:rPr>
              <w:t>);</w:t>
            </w:r>
          </w:p>
          <w:p w:rsidR="00D406DE" w:rsidRPr="0066199A" w:rsidRDefault="00D406DE" w:rsidP="0050041B">
            <w:pPr>
              <w:spacing w:line="360" w:lineRule="auto"/>
              <w:rPr>
                <w:rFonts w:asciiTheme="minorHAnsi" w:eastAsia="仿宋" w:hAnsiTheme="minorHAnsi"/>
                <w:lang w:eastAsia="zh-C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eastAsia="zh-CN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eastAsia="zh-CN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eastAsia="zh-CN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eastAsia="zh-CN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eastAsia="zh-CN"/>
              </w:rPr>
              <w:t>);</w:t>
            </w:r>
          </w:p>
        </w:tc>
      </w:tr>
    </w:tbl>
    <w:p w:rsidR="005548FB" w:rsidRDefault="005548FB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代码中使用到的</w:t>
      </w:r>
      <w:r>
        <w:rPr>
          <w:rFonts w:hint="eastAsia"/>
          <w:lang w:eastAsia="zh-CN"/>
        </w:rPr>
        <w:t>HttpUtils</w:t>
      </w:r>
      <w:r>
        <w:rPr>
          <w:rFonts w:hint="eastAsia"/>
          <w:lang w:eastAsia="zh-CN"/>
        </w:rPr>
        <w:t>源码</w:t>
      </w:r>
      <w:r w:rsidR="006237A0">
        <w:rPr>
          <w:rFonts w:hint="eastAsia"/>
          <w:lang w:eastAsia="zh-CN"/>
        </w:rPr>
        <w:t>：</w:t>
      </w:r>
    </w:p>
    <w:p w:rsidR="003B0FA0" w:rsidRPr="003B0FA0" w:rsidRDefault="001E43B2" w:rsidP="0050041B">
      <w:pPr>
        <w:spacing w:line="360" w:lineRule="auto"/>
        <w:rPr>
          <w:lang w:eastAsia="zh-CN"/>
        </w:rPr>
      </w:pPr>
      <w:r w:rsidRPr="00D406DE">
        <w:rPr>
          <w:lang w:eastAsia="zh-CN"/>
        </w:rPr>
        <w:object w:dxaOrig="1440" w:dyaOrig="840">
          <v:shape id="_x0000_i1031" type="#_x0000_t75" style="width:1in;height:42pt" o:ole="">
            <v:imagedata r:id="rId14" o:title=""/>
          </v:shape>
          <o:OLEObject Type="Embed" ProgID="Package" ShapeID="_x0000_i1031" DrawAspect="Content" ObjectID="_1582121705" r:id="rId15"/>
        </w:object>
      </w:r>
    </w:p>
    <w:p w:rsidR="001376B2" w:rsidRDefault="001376B2" w:rsidP="0050041B">
      <w:pPr>
        <w:pStyle w:val="1"/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JS API</w:t>
      </w:r>
      <w:r>
        <w:rPr>
          <w:rFonts w:hint="eastAsia"/>
          <w:lang w:eastAsia="zh-CN"/>
        </w:rPr>
        <w:t>调用</w:t>
      </w:r>
    </w:p>
    <w:p w:rsidR="00631669" w:rsidRDefault="00631669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调用说明</w:t>
      </w:r>
    </w:p>
    <w:p w:rsidR="00631669" w:rsidRPr="00631669" w:rsidRDefault="00631669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调用示例</w:t>
      </w:r>
    </w:p>
    <w:p w:rsidR="00210763" w:rsidRDefault="000F1364" w:rsidP="0050041B">
      <w:pPr>
        <w:pStyle w:val="1"/>
        <w:spacing w:line="360" w:lineRule="auto"/>
        <w:rPr>
          <w:lang w:eastAsia="zh-CN"/>
        </w:rPr>
      </w:pPr>
      <w:bookmarkStart w:id="5" w:name="_用户身份对接"/>
      <w:bookmarkEnd w:id="5"/>
      <w:r>
        <w:rPr>
          <w:rFonts w:hint="eastAsia"/>
          <w:lang w:eastAsia="zh-CN"/>
        </w:rPr>
        <w:t>用户</w:t>
      </w:r>
      <w:r w:rsidR="00882011">
        <w:rPr>
          <w:rFonts w:hint="eastAsia"/>
          <w:lang w:eastAsia="zh-CN"/>
        </w:rPr>
        <w:t>身份对接</w:t>
      </w:r>
    </w:p>
    <w:p w:rsidR="001005C1" w:rsidRPr="001005C1" w:rsidRDefault="007F242F" w:rsidP="0050041B">
      <w:pPr>
        <w:pStyle w:val="2"/>
        <w:spacing w:line="360" w:lineRule="auto"/>
        <w:rPr>
          <w:lang w:eastAsia="zh-CN"/>
        </w:rPr>
      </w:pPr>
      <w:r>
        <w:rPr>
          <w:lang w:eastAsia="zh-CN"/>
        </w:rPr>
        <w:t>用户同步机制</w:t>
      </w:r>
    </w:p>
    <w:p w:rsidR="004D51AD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32" type="#_x0000_t75" style="width:310.5pt;height:296.25pt">
            <v:imagedata r:id="rId16" o:title="用户同步机制"/>
          </v:shape>
        </w:pict>
      </w:r>
    </w:p>
    <w:p w:rsidR="008D51C8" w:rsidRDefault="001005C1" w:rsidP="0050041B">
      <w:pPr>
        <w:spacing w:line="360" w:lineRule="auto"/>
        <w:ind w:firstLineChars="200" w:firstLine="480"/>
        <w:rPr>
          <w:lang w:eastAsia="zh-CN"/>
        </w:rPr>
      </w:pPr>
      <w:r>
        <w:rPr>
          <w:lang w:eastAsia="zh-CN"/>
        </w:rPr>
        <w:t>上图为平台用户体系对接与同步的示意图</w:t>
      </w:r>
      <w:r>
        <w:rPr>
          <w:rFonts w:hint="eastAsia"/>
          <w:lang w:eastAsia="zh-CN"/>
        </w:rPr>
        <w:t>，</w:t>
      </w:r>
      <w:r w:rsidR="008D51C8">
        <w:rPr>
          <w:lang w:eastAsia="zh-CN"/>
        </w:rPr>
        <w:t>平台用户体系的同步与对接涉及到以下三个端</w:t>
      </w:r>
      <w:r w:rsidR="00565675">
        <w:rPr>
          <w:rFonts w:hint="eastAsia"/>
          <w:lang w:eastAsia="zh-CN"/>
        </w:rPr>
        <w:t>：</w:t>
      </w:r>
    </w:p>
    <w:p w:rsidR="00163B4A" w:rsidRDefault="00447BF0" w:rsidP="0050041B">
      <w:pPr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App</w:t>
      </w:r>
      <w:r>
        <w:rPr>
          <w:rFonts w:hint="eastAsia"/>
          <w:b/>
          <w:lang w:eastAsia="zh-CN"/>
        </w:rPr>
        <w:t>客户端</w:t>
      </w:r>
      <w:r>
        <w:rPr>
          <w:rFonts w:hint="eastAsia"/>
          <w:b/>
          <w:lang w:eastAsia="zh-CN"/>
        </w:rPr>
        <w:t>/</w:t>
      </w:r>
      <w:r w:rsidR="00163B4A" w:rsidRPr="00163B4A">
        <w:rPr>
          <w:rFonts w:hint="eastAsia"/>
          <w:b/>
          <w:lang w:eastAsia="zh-CN"/>
        </w:rPr>
        <w:t>应用后台</w:t>
      </w:r>
    </w:p>
    <w:p w:rsidR="00163B4A" w:rsidRPr="00741B86" w:rsidRDefault="00EF2194" w:rsidP="0050041B">
      <w:pPr>
        <w:spacing w:line="360" w:lineRule="auto"/>
        <w:ind w:leftChars="175" w:left="420" w:firstLineChars="200" w:firstLine="480"/>
        <w:rPr>
          <w:lang w:eastAsia="zh-CN"/>
        </w:rPr>
      </w:pP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客户端、应用后台</w:t>
      </w:r>
      <w:r w:rsidR="009E0238">
        <w:rPr>
          <w:rFonts w:hint="eastAsia"/>
          <w:lang w:eastAsia="zh-CN"/>
        </w:rPr>
        <w:t>可以</w:t>
      </w:r>
      <w:r>
        <w:rPr>
          <w:rFonts w:hint="eastAsia"/>
          <w:lang w:eastAsia="zh-CN"/>
        </w:rPr>
        <w:t>通过</w:t>
      </w:r>
      <w:r w:rsidR="00CA04FF">
        <w:rPr>
          <w:rFonts w:hint="eastAsia"/>
          <w:lang w:eastAsia="zh-CN"/>
        </w:rPr>
        <w:t>http</w:t>
      </w:r>
      <w:r w:rsidR="00CA04FF">
        <w:rPr>
          <w:rFonts w:hint="eastAsia"/>
          <w:lang w:eastAsia="zh-CN"/>
        </w:rPr>
        <w:t>客户端调用移动支撑平台的接口</w:t>
      </w:r>
      <w:r w:rsidR="00115A0A">
        <w:rPr>
          <w:rFonts w:hint="eastAsia"/>
          <w:lang w:eastAsia="zh-CN"/>
        </w:rPr>
        <w:t>（部门、用户增删改查接口）</w:t>
      </w:r>
      <w:r w:rsidR="00FD7128">
        <w:rPr>
          <w:rFonts w:hint="eastAsia"/>
          <w:lang w:eastAsia="zh-CN"/>
        </w:rPr>
        <w:t>，实现</w:t>
      </w:r>
      <w:r w:rsidR="00CA04FF">
        <w:rPr>
          <w:rFonts w:hint="eastAsia"/>
          <w:lang w:eastAsia="zh-CN"/>
        </w:rPr>
        <w:t>平台</w:t>
      </w:r>
      <w:r w:rsidR="00FD7128">
        <w:rPr>
          <w:rFonts w:hint="eastAsia"/>
          <w:lang w:eastAsia="zh-CN"/>
        </w:rPr>
        <w:t>相关的业务对接</w:t>
      </w:r>
      <w:r w:rsidR="00CA04FF">
        <w:rPr>
          <w:rFonts w:hint="eastAsia"/>
          <w:lang w:eastAsia="zh-CN"/>
        </w:rPr>
        <w:t>。</w:t>
      </w:r>
    </w:p>
    <w:p w:rsidR="00163B4A" w:rsidRDefault="00163B4A" w:rsidP="0050041B">
      <w:pPr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移动支撑平台</w:t>
      </w:r>
    </w:p>
    <w:p w:rsidR="00163B4A" w:rsidRPr="0056186B" w:rsidRDefault="00A472FD" w:rsidP="0050041B">
      <w:pPr>
        <w:spacing w:line="360" w:lineRule="auto"/>
        <w:ind w:leftChars="175" w:left="420"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移动支撑平台为了能够支持通讯录、即时消息、权限控制等功能，它必须拥有自身的组织架构体系，它的部门、用户信息可以通过管理系统进行添加，也可以通过组织架构同步接口从其它平台同步过来</w:t>
      </w:r>
      <w:r w:rsidR="00705DA5">
        <w:rPr>
          <w:rFonts w:hint="eastAsia"/>
          <w:lang w:eastAsia="zh-CN"/>
        </w:rPr>
        <w:t>。移动平台提供组织架构的变更事件注册，通过事件可以将变更信息推送给相关平台。</w:t>
      </w:r>
    </w:p>
    <w:p w:rsidR="00163B4A" w:rsidRPr="00163B4A" w:rsidRDefault="00163B4A" w:rsidP="0050041B">
      <w:pPr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集成平台</w:t>
      </w:r>
    </w:p>
    <w:p w:rsidR="008D51C8" w:rsidRPr="008D51C8" w:rsidRDefault="00272AA6" w:rsidP="0050041B">
      <w:pPr>
        <w:spacing w:line="360" w:lineRule="auto"/>
        <w:ind w:leftChars="175" w:left="420" w:firstLineChars="200" w:firstLine="480"/>
        <w:rPr>
          <w:lang w:eastAsia="zh-CN"/>
        </w:rPr>
      </w:pPr>
      <w:r>
        <w:rPr>
          <w:lang w:eastAsia="zh-CN"/>
        </w:rPr>
        <w:t>第三方集成平台在很多情况下已拥有自身的用户信息库</w:t>
      </w:r>
      <w:r>
        <w:rPr>
          <w:rFonts w:hint="eastAsia"/>
          <w:lang w:eastAsia="zh-CN"/>
        </w:rPr>
        <w:t>，</w:t>
      </w:r>
      <w:r>
        <w:rPr>
          <w:lang w:eastAsia="zh-CN"/>
        </w:rPr>
        <w:t>在这种情况下</w:t>
      </w:r>
      <w:r>
        <w:rPr>
          <w:rFonts w:hint="eastAsia"/>
          <w:lang w:eastAsia="zh-CN"/>
        </w:rPr>
        <w:t>要与移动平台进行用户身份集成，首先需要完成组织架构信息的同步</w:t>
      </w:r>
      <w:r w:rsidR="004E26B6">
        <w:rPr>
          <w:rFonts w:hint="eastAsia"/>
          <w:lang w:eastAsia="zh-CN"/>
        </w:rPr>
        <w:t>。</w:t>
      </w:r>
    </w:p>
    <w:p w:rsidR="00F84457" w:rsidRDefault="001D45F0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部门信息同步</w:t>
      </w:r>
    </w:p>
    <w:p w:rsidR="00F67174" w:rsidRPr="00F67174" w:rsidRDefault="00F67174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通过调用支撑平台的部门同步相关接口，将部门数据同步到支撑平台。</w:t>
      </w:r>
    </w:p>
    <w:p w:rsidR="00F369E9" w:rsidRDefault="000C006C" w:rsidP="0050041B">
      <w:pPr>
        <w:pStyle w:val="3"/>
        <w:spacing w:line="360" w:lineRule="auto"/>
        <w:rPr>
          <w:lang w:eastAsia="zh-CN"/>
        </w:rPr>
      </w:pPr>
      <w:r>
        <w:rPr>
          <w:lang w:eastAsia="zh-CN"/>
        </w:rPr>
        <w:t>部门新增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24"/>
        <w:gridCol w:w="668"/>
        <w:gridCol w:w="975"/>
        <w:gridCol w:w="5255"/>
      </w:tblGrid>
      <w:tr w:rsidR="003C1755" w:rsidRPr="008557A7" w:rsidTr="0033532D">
        <w:tc>
          <w:tcPr>
            <w:tcW w:w="5000" w:type="pct"/>
            <w:gridSpan w:val="4"/>
            <w:shd w:val="clear" w:color="auto" w:fill="D9D9D9" w:themeFill="background1" w:themeFillShade="D9"/>
          </w:tcPr>
          <w:p w:rsidR="003C1755" w:rsidRPr="008557A7" w:rsidRDefault="003C175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请求参数说明</w:t>
            </w:r>
          </w:p>
        </w:tc>
      </w:tr>
      <w:tr w:rsidR="003C1755" w:rsidRPr="008557A7" w:rsidTr="0033532D">
        <w:tc>
          <w:tcPr>
            <w:tcW w:w="953" w:type="pct"/>
            <w:shd w:val="clear" w:color="auto" w:fill="D9D9D9" w:themeFill="background1" w:themeFillShade="D9"/>
          </w:tcPr>
          <w:p w:rsidR="003C1755" w:rsidRPr="008557A7" w:rsidRDefault="003C175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964" w:type="pct"/>
            <w:gridSpan w:val="2"/>
            <w:shd w:val="clear" w:color="auto" w:fill="D9D9D9" w:themeFill="background1" w:themeFillShade="D9"/>
          </w:tcPr>
          <w:p w:rsidR="003C1755" w:rsidRPr="008557A7" w:rsidRDefault="003C175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是否必须</w:t>
            </w:r>
          </w:p>
        </w:tc>
        <w:tc>
          <w:tcPr>
            <w:tcW w:w="3083" w:type="pct"/>
            <w:shd w:val="clear" w:color="auto" w:fill="D9D9D9" w:themeFill="background1" w:themeFillShade="D9"/>
          </w:tcPr>
          <w:p w:rsidR="003C1755" w:rsidRPr="008557A7" w:rsidRDefault="003C175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3C1755" w:rsidRPr="008557A7" w:rsidTr="0033532D">
        <w:tc>
          <w:tcPr>
            <w:tcW w:w="953" w:type="pct"/>
          </w:tcPr>
          <w:p w:rsidR="003C1755" w:rsidRPr="000F574A" w:rsidRDefault="003C1755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app_key</w:t>
            </w:r>
          </w:p>
        </w:tc>
        <w:tc>
          <w:tcPr>
            <w:tcW w:w="964" w:type="pct"/>
            <w:gridSpan w:val="2"/>
          </w:tcPr>
          <w:p w:rsidR="003C1755" w:rsidRPr="000F574A" w:rsidRDefault="003C1755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0F574A"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3C1755" w:rsidRPr="000F574A" w:rsidRDefault="003C1755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应用插件</w:t>
            </w:r>
            <w:r w:rsidRPr="000F574A">
              <w:rPr>
                <w:rFonts w:eastAsia="仿宋" w:hint="eastAsia"/>
                <w:szCs w:val="21"/>
              </w:rPr>
              <w:t>ID</w:t>
            </w:r>
          </w:p>
        </w:tc>
      </w:tr>
      <w:tr w:rsidR="00FA0B0F" w:rsidRPr="008557A7" w:rsidTr="0033532D">
        <w:tc>
          <w:tcPr>
            <w:tcW w:w="953" w:type="pct"/>
          </w:tcPr>
          <w:p w:rsidR="00FA0B0F" w:rsidRPr="000F574A" w:rsidRDefault="00FA0B0F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</w:t>
            </w:r>
            <w:r>
              <w:rPr>
                <w:rFonts w:eastAsia="仿宋" w:hint="eastAsia"/>
                <w:szCs w:val="21"/>
              </w:rPr>
              <w:t>hird</w:t>
            </w:r>
            <w:r>
              <w:rPr>
                <w:rFonts w:eastAsia="仿宋" w:hint="eastAsia"/>
                <w:szCs w:val="21"/>
                <w:lang w:eastAsia="zh-CN"/>
              </w:rPr>
              <w:t>Id</w:t>
            </w:r>
          </w:p>
        </w:tc>
        <w:tc>
          <w:tcPr>
            <w:tcW w:w="964" w:type="pct"/>
            <w:gridSpan w:val="2"/>
          </w:tcPr>
          <w:p w:rsidR="00FA0B0F" w:rsidRPr="000F574A" w:rsidRDefault="00FA0B0F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是</w:t>
            </w:r>
          </w:p>
        </w:tc>
        <w:tc>
          <w:tcPr>
            <w:tcW w:w="3083" w:type="pct"/>
          </w:tcPr>
          <w:p w:rsidR="00FA0B0F" w:rsidRPr="000F574A" w:rsidRDefault="00FA0B0F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第三方部门</w:t>
            </w:r>
            <w:r>
              <w:rPr>
                <w:rFonts w:eastAsia="仿宋" w:hint="eastAsia"/>
                <w:szCs w:val="21"/>
                <w:lang w:eastAsia="zh-CN"/>
              </w:rPr>
              <w:t>ID</w:t>
            </w:r>
            <w:r>
              <w:rPr>
                <w:rFonts w:eastAsia="仿宋" w:hint="eastAsia"/>
                <w:szCs w:val="21"/>
                <w:lang w:eastAsia="zh-CN"/>
              </w:rPr>
              <w:t>，唯一标识</w:t>
            </w:r>
          </w:p>
        </w:tc>
      </w:tr>
      <w:tr w:rsidR="009E0A4A" w:rsidRPr="008557A7" w:rsidTr="0033532D">
        <w:tc>
          <w:tcPr>
            <w:tcW w:w="953" w:type="pct"/>
          </w:tcPr>
          <w:p w:rsidR="009E0A4A" w:rsidRDefault="009E0A4A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thirdParentId</w:t>
            </w:r>
          </w:p>
        </w:tc>
        <w:tc>
          <w:tcPr>
            <w:tcW w:w="964" w:type="pct"/>
            <w:gridSpan w:val="2"/>
          </w:tcPr>
          <w:p w:rsidR="009E0A4A" w:rsidRDefault="00D35835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9E0A4A" w:rsidRDefault="00193879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第三方父部门</w:t>
            </w:r>
            <w:r>
              <w:rPr>
                <w:rFonts w:eastAsia="仿宋" w:hint="eastAsia"/>
                <w:szCs w:val="21"/>
                <w:lang w:eastAsia="zh-CN"/>
              </w:rPr>
              <w:t>ID</w:t>
            </w:r>
            <w:r>
              <w:rPr>
                <w:rFonts w:eastAsia="仿宋" w:hint="eastAsia"/>
                <w:szCs w:val="21"/>
                <w:lang w:eastAsia="zh-CN"/>
              </w:rPr>
              <w:t>，如果为空，则为</w:t>
            </w:r>
            <w:r w:rsidR="0024626E">
              <w:rPr>
                <w:rFonts w:eastAsia="仿宋" w:hint="eastAsia"/>
                <w:szCs w:val="21"/>
                <w:lang w:eastAsia="zh-CN"/>
              </w:rPr>
              <w:t>根</w:t>
            </w:r>
            <w:r w:rsidR="00F67D81">
              <w:rPr>
                <w:rFonts w:eastAsia="仿宋" w:hint="eastAsia"/>
                <w:szCs w:val="21"/>
                <w:lang w:eastAsia="zh-CN"/>
              </w:rPr>
              <w:t>组织</w:t>
            </w:r>
          </w:p>
        </w:tc>
      </w:tr>
      <w:tr w:rsidR="0024626E" w:rsidRPr="008557A7" w:rsidTr="0033532D">
        <w:tc>
          <w:tcPr>
            <w:tcW w:w="953" w:type="pct"/>
          </w:tcPr>
          <w:p w:rsidR="0024626E" w:rsidRP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name</w:t>
            </w:r>
          </w:p>
        </w:tc>
        <w:tc>
          <w:tcPr>
            <w:tcW w:w="964" w:type="pct"/>
            <w:gridSpan w:val="2"/>
          </w:tcPr>
          <w:p w:rsidR="0024626E" w:rsidRDefault="00B02688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是</w:t>
            </w:r>
          </w:p>
        </w:tc>
        <w:tc>
          <w:tcPr>
            <w:tcW w:w="3083" w:type="pct"/>
          </w:tcPr>
          <w:p w:rsidR="0024626E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部门名称</w:t>
            </w:r>
          </w:p>
        </w:tc>
      </w:tr>
      <w:tr w:rsidR="00B02688" w:rsidRPr="008557A7" w:rsidTr="0033532D">
        <w:tc>
          <w:tcPr>
            <w:tcW w:w="95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tel</w:t>
            </w:r>
          </w:p>
        </w:tc>
        <w:tc>
          <w:tcPr>
            <w:tcW w:w="964" w:type="pct"/>
            <w:gridSpan w:val="2"/>
          </w:tcPr>
          <w:p w:rsidR="00B02688" w:rsidRDefault="00B02688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部门电话</w:t>
            </w:r>
          </w:p>
        </w:tc>
      </w:tr>
      <w:tr w:rsidR="00B02688" w:rsidRPr="008557A7" w:rsidTr="0033532D">
        <w:tc>
          <w:tcPr>
            <w:tcW w:w="95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mobile</w:t>
            </w:r>
          </w:p>
        </w:tc>
        <w:tc>
          <w:tcPr>
            <w:tcW w:w="964" w:type="pct"/>
            <w:gridSpan w:val="2"/>
          </w:tcPr>
          <w:p w:rsidR="00B02688" w:rsidRDefault="00B02688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部门手机</w:t>
            </w:r>
          </w:p>
        </w:tc>
      </w:tr>
      <w:tr w:rsidR="00B02688" w:rsidRPr="008557A7" w:rsidTr="0033532D">
        <w:tc>
          <w:tcPr>
            <w:tcW w:w="95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email</w:t>
            </w:r>
          </w:p>
        </w:tc>
        <w:tc>
          <w:tcPr>
            <w:tcW w:w="964" w:type="pct"/>
            <w:gridSpan w:val="2"/>
          </w:tcPr>
          <w:p w:rsidR="00B02688" w:rsidRDefault="00B02688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部门邮箱</w:t>
            </w:r>
          </w:p>
        </w:tc>
      </w:tr>
      <w:tr w:rsidR="00B02688" w:rsidRPr="008557A7" w:rsidTr="0033532D">
        <w:tc>
          <w:tcPr>
            <w:tcW w:w="95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zip</w:t>
            </w:r>
          </w:p>
        </w:tc>
        <w:tc>
          <w:tcPr>
            <w:tcW w:w="964" w:type="pct"/>
            <w:gridSpan w:val="2"/>
          </w:tcPr>
          <w:p w:rsidR="00B02688" w:rsidRDefault="00B02688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部门邮编</w:t>
            </w:r>
          </w:p>
        </w:tc>
      </w:tr>
      <w:tr w:rsidR="00B02688" w:rsidRPr="008557A7" w:rsidTr="0033532D">
        <w:tc>
          <w:tcPr>
            <w:tcW w:w="95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fax</w:t>
            </w:r>
          </w:p>
        </w:tc>
        <w:tc>
          <w:tcPr>
            <w:tcW w:w="964" w:type="pct"/>
            <w:gridSpan w:val="2"/>
          </w:tcPr>
          <w:p w:rsidR="00B02688" w:rsidRDefault="00B02688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部门传真</w:t>
            </w:r>
          </w:p>
        </w:tc>
      </w:tr>
      <w:tr w:rsidR="00B02688" w:rsidRPr="008557A7" w:rsidTr="0033532D">
        <w:tc>
          <w:tcPr>
            <w:tcW w:w="95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address</w:t>
            </w:r>
          </w:p>
        </w:tc>
        <w:tc>
          <w:tcPr>
            <w:tcW w:w="964" w:type="pct"/>
            <w:gridSpan w:val="2"/>
          </w:tcPr>
          <w:p w:rsidR="00B02688" w:rsidRDefault="00B02688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部门地址</w:t>
            </w:r>
          </w:p>
        </w:tc>
      </w:tr>
      <w:tr w:rsidR="00B02688" w:rsidRPr="008557A7" w:rsidTr="0033532D">
        <w:tc>
          <w:tcPr>
            <w:tcW w:w="95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order</w:t>
            </w:r>
          </w:p>
        </w:tc>
        <w:tc>
          <w:tcPr>
            <w:tcW w:w="964" w:type="pct"/>
            <w:gridSpan w:val="2"/>
          </w:tcPr>
          <w:p w:rsidR="00B02688" w:rsidRDefault="00B02688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B02688" w:rsidRDefault="00B02688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部门排序</w:t>
            </w:r>
          </w:p>
        </w:tc>
      </w:tr>
      <w:tr w:rsidR="003C1755" w:rsidRPr="008557A7" w:rsidTr="0033532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3C1755" w:rsidRPr="008557A7" w:rsidRDefault="003C175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调用方式说明</w:t>
            </w:r>
          </w:p>
        </w:tc>
      </w:tr>
      <w:tr w:rsidR="003C1755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C1755" w:rsidRPr="009F471C" w:rsidRDefault="003C1755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9F471C">
              <w:rPr>
                <w:rFonts w:eastAsia="仿宋"/>
                <w:szCs w:val="21"/>
              </w:rPr>
              <w:t>http</w:t>
            </w:r>
            <w:r w:rsidRPr="009F471C">
              <w:rPr>
                <w:rFonts w:eastAsia="仿宋"/>
                <w:szCs w:val="21"/>
              </w:rPr>
              <w:t>请求方式：</w:t>
            </w:r>
            <w:r w:rsidRPr="009F471C">
              <w:rPr>
                <w:rFonts w:eastAsia="仿宋" w:hint="eastAsia"/>
                <w:szCs w:val="21"/>
              </w:rPr>
              <w:t>POST</w:t>
            </w:r>
          </w:p>
          <w:p w:rsidR="003C1755" w:rsidRDefault="003C1755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 w:rsidRPr="009F471C">
              <w:rPr>
                <w:rFonts w:eastAsia="仿宋"/>
                <w:szCs w:val="21"/>
              </w:rPr>
              <w:t>http://</w:t>
            </w:r>
            <w:r w:rsidRPr="009F471C">
              <w:rPr>
                <w:rFonts w:eastAsia="仿宋" w:hint="eastAsia"/>
                <w:szCs w:val="21"/>
              </w:rPr>
              <w:t>[</w:t>
            </w:r>
            <w:r w:rsidRPr="009F471C">
              <w:rPr>
                <w:rFonts w:eastAsia="仿宋" w:hint="eastAsia"/>
                <w:szCs w:val="21"/>
              </w:rPr>
              <w:t>平台地址</w:t>
            </w:r>
            <w:r w:rsidRPr="009F471C">
              <w:rPr>
                <w:rFonts w:eastAsia="仿宋" w:hint="eastAsia"/>
                <w:szCs w:val="21"/>
              </w:rPr>
              <w:t>]/api</w:t>
            </w:r>
            <w:r w:rsidRPr="009F471C">
              <w:rPr>
                <w:rFonts w:eastAsia="仿宋"/>
                <w:szCs w:val="21"/>
              </w:rPr>
              <w:t>/</w:t>
            </w:r>
            <w:r w:rsidR="0044396D" w:rsidRPr="009F471C">
              <w:rPr>
                <w:rFonts w:eastAsia="仿宋" w:hint="eastAsia"/>
                <w:szCs w:val="21"/>
              </w:rPr>
              <w:t>sync</w:t>
            </w:r>
            <w:r w:rsidR="008D5CDE" w:rsidRPr="009F471C">
              <w:rPr>
                <w:rFonts w:eastAsia="仿宋" w:hint="eastAsia"/>
                <w:szCs w:val="21"/>
              </w:rPr>
              <w:t>/department</w:t>
            </w:r>
            <w:r w:rsidRPr="009F471C">
              <w:rPr>
                <w:rFonts w:eastAsia="仿宋" w:hint="eastAsia"/>
                <w:szCs w:val="21"/>
              </w:rPr>
              <w:t>/</w:t>
            </w:r>
            <w:r w:rsidR="00C543CA" w:rsidRPr="009F471C">
              <w:rPr>
                <w:rFonts w:eastAsia="仿宋" w:hint="eastAsia"/>
                <w:szCs w:val="21"/>
              </w:rPr>
              <w:t>create</w:t>
            </w:r>
            <w:r w:rsidR="007B0083">
              <w:rPr>
                <w:rFonts w:eastAsia="仿宋" w:hint="eastAsia"/>
                <w:szCs w:val="21"/>
                <w:lang w:eastAsia="zh-CN"/>
              </w:rPr>
              <w:t>?app_key=xxx</w:t>
            </w:r>
          </w:p>
          <w:p w:rsidR="001F5EAC" w:rsidRDefault="001F5EAC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</w:p>
          <w:p w:rsidR="00A92EEB" w:rsidRDefault="00A92EEB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content-type: application/json</w:t>
            </w:r>
          </w:p>
          <w:p w:rsidR="00A92EEB" w:rsidRDefault="00A92EEB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body</w:t>
            </w:r>
            <w:r>
              <w:rPr>
                <w:rFonts w:eastAsia="仿宋" w:hint="eastAsia"/>
                <w:szCs w:val="21"/>
                <w:lang w:eastAsia="zh-CN"/>
              </w:rPr>
              <w:t>内容：</w:t>
            </w:r>
          </w:p>
          <w:p w:rsidR="000D3D83" w:rsidRDefault="000D3D8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{</w:t>
            </w:r>
          </w:p>
          <w:p w:rsidR="000D3D83" w:rsidRDefault="000D3D8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thirdId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xxxx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0D3D83" w:rsidRDefault="000D3D8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thirdParentId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xxxx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0D3D83" w:rsidRDefault="000D3D8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name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/>
                <w:szCs w:val="21"/>
                <w:lang w:eastAsia="zh-CN"/>
              </w:rPr>
              <w:t>办公室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0D3D83" w:rsidRDefault="000D3D8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tel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53535353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0D3D83" w:rsidRDefault="000D3D8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mobile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13812345678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0D3D83" w:rsidRDefault="000D3D8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email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666666@qq.com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, </w:t>
            </w:r>
          </w:p>
          <w:p w:rsidR="000D3D83" w:rsidRDefault="000D3D8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zip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215400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0D3D83" w:rsidRDefault="000D3D8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fax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 53535353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0D3D83" w:rsidRDefault="000D3D8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address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/>
                <w:szCs w:val="21"/>
                <w:lang w:eastAsia="zh-CN"/>
              </w:rPr>
              <w:t>部门地址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0D3D83" w:rsidRDefault="000D3D8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order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: 10</w:t>
            </w:r>
          </w:p>
          <w:p w:rsidR="00A92EEB" w:rsidRPr="008557A7" w:rsidRDefault="000D3D83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}</w:t>
            </w:r>
          </w:p>
        </w:tc>
      </w:tr>
      <w:tr w:rsidR="003C1755" w:rsidRPr="008557A7" w:rsidTr="0033532D">
        <w:trPr>
          <w:trHeight w:val="395"/>
        </w:trPr>
        <w:tc>
          <w:tcPr>
            <w:tcW w:w="5000" w:type="pct"/>
            <w:gridSpan w:val="4"/>
            <w:shd w:val="clear" w:color="auto" w:fill="D9D9D9" w:themeFill="background1" w:themeFillShade="D9"/>
          </w:tcPr>
          <w:p w:rsidR="003C1755" w:rsidRPr="008557A7" w:rsidRDefault="003C175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lastRenderedPageBreak/>
              <w:t>返回参数说明</w:t>
            </w:r>
          </w:p>
        </w:tc>
      </w:tr>
      <w:tr w:rsidR="003C1755" w:rsidRPr="008557A7" w:rsidTr="0033532D">
        <w:trPr>
          <w:trHeight w:val="395"/>
        </w:trPr>
        <w:tc>
          <w:tcPr>
            <w:tcW w:w="1345" w:type="pct"/>
            <w:gridSpan w:val="2"/>
            <w:shd w:val="clear" w:color="auto" w:fill="D9D9D9" w:themeFill="background1" w:themeFillShade="D9"/>
          </w:tcPr>
          <w:p w:rsidR="003C1755" w:rsidRPr="008557A7" w:rsidRDefault="003C175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3655" w:type="pct"/>
            <w:gridSpan w:val="2"/>
            <w:shd w:val="clear" w:color="auto" w:fill="D9D9D9" w:themeFill="background1" w:themeFillShade="D9"/>
          </w:tcPr>
          <w:p w:rsidR="003C1755" w:rsidRPr="008557A7" w:rsidRDefault="003C175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3C1755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3C1755" w:rsidRPr="000F574A" w:rsidRDefault="003C1755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success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3C1755" w:rsidRPr="000F574A" w:rsidRDefault="003C1755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接口调用结果；</w:t>
            </w:r>
          </w:p>
        </w:tc>
      </w:tr>
      <w:tr w:rsidR="000F574A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0F574A" w:rsidRPr="000F574A" w:rsidRDefault="000F574A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info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0F574A" w:rsidRPr="000F574A" w:rsidRDefault="000F574A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接口调用错误信息</w:t>
            </w:r>
          </w:p>
        </w:tc>
      </w:tr>
      <w:tr w:rsidR="000F574A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F574A" w:rsidRPr="008557A7" w:rsidRDefault="000F574A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正确返回结果说明</w:t>
            </w:r>
          </w:p>
        </w:tc>
      </w:tr>
      <w:tr w:rsidR="000F574A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F574A" w:rsidRPr="00FE7FE1" w:rsidRDefault="000F574A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0F574A" w:rsidRPr="00FE7FE1" w:rsidRDefault="000F574A" w:rsidP="0050041B">
            <w:pPr>
              <w:spacing w:line="360" w:lineRule="auto"/>
              <w:ind w:firstLine="405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 true</w:t>
            </w:r>
          </w:p>
          <w:p w:rsidR="000F574A" w:rsidRPr="008557A7" w:rsidRDefault="000F574A" w:rsidP="0050041B">
            <w:pPr>
              <w:spacing w:line="360" w:lineRule="auto"/>
              <w:rPr>
                <w:rFonts w:eastAsia="仿宋"/>
                <w:b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  <w:tr w:rsidR="000F574A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F574A" w:rsidRPr="008557A7" w:rsidRDefault="000F574A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错误返回结果说明</w:t>
            </w:r>
          </w:p>
        </w:tc>
      </w:tr>
      <w:tr w:rsidR="000F574A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F574A" w:rsidRPr="00FE7FE1" w:rsidRDefault="000F574A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0F574A" w:rsidRPr="00FE7FE1" w:rsidRDefault="000F574A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:false,</w:t>
            </w:r>
          </w:p>
          <w:p w:rsidR="000F574A" w:rsidRPr="00FE7FE1" w:rsidRDefault="000F574A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info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</w:t>
            </w:r>
            <w:r w:rsidRPr="00FE7FE1">
              <w:rPr>
                <w:rFonts w:eastAsia="仿宋"/>
                <w:szCs w:val="21"/>
              </w:rPr>
              <w:t>”……”</w:t>
            </w:r>
          </w:p>
          <w:p w:rsidR="000F574A" w:rsidRPr="002A7ED8" w:rsidRDefault="000F574A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</w:tbl>
    <w:p w:rsidR="003C1755" w:rsidRPr="003C1755" w:rsidRDefault="003C1755" w:rsidP="0050041B">
      <w:pPr>
        <w:spacing w:line="360" w:lineRule="auto"/>
        <w:rPr>
          <w:lang w:eastAsia="zh-CN"/>
        </w:rPr>
      </w:pPr>
    </w:p>
    <w:p w:rsidR="000C006C" w:rsidRDefault="000C006C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部门修改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24"/>
        <w:gridCol w:w="668"/>
        <w:gridCol w:w="975"/>
        <w:gridCol w:w="5255"/>
      </w:tblGrid>
      <w:tr w:rsidR="00D0518F" w:rsidRPr="008557A7" w:rsidTr="0033532D">
        <w:tc>
          <w:tcPr>
            <w:tcW w:w="5000" w:type="pct"/>
            <w:gridSpan w:val="4"/>
            <w:shd w:val="clear" w:color="auto" w:fill="D9D9D9" w:themeFill="background1" w:themeFillShade="D9"/>
          </w:tcPr>
          <w:p w:rsidR="00D0518F" w:rsidRPr="008557A7" w:rsidRDefault="00D0518F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请求参数说明</w:t>
            </w:r>
          </w:p>
        </w:tc>
      </w:tr>
      <w:tr w:rsidR="00D0518F" w:rsidRPr="008557A7" w:rsidTr="0033532D">
        <w:tc>
          <w:tcPr>
            <w:tcW w:w="953" w:type="pct"/>
            <w:shd w:val="clear" w:color="auto" w:fill="D9D9D9" w:themeFill="background1" w:themeFillShade="D9"/>
          </w:tcPr>
          <w:p w:rsidR="00D0518F" w:rsidRPr="008557A7" w:rsidRDefault="00D0518F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964" w:type="pct"/>
            <w:gridSpan w:val="2"/>
            <w:shd w:val="clear" w:color="auto" w:fill="D9D9D9" w:themeFill="background1" w:themeFillShade="D9"/>
          </w:tcPr>
          <w:p w:rsidR="00D0518F" w:rsidRPr="008557A7" w:rsidRDefault="00D0518F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是否必须</w:t>
            </w:r>
          </w:p>
        </w:tc>
        <w:tc>
          <w:tcPr>
            <w:tcW w:w="3083" w:type="pct"/>
            <w:shd w:val="clear" w:color="auto" w:fill="D9D9D9" w:themeFill="background1" w:themeFillShade="D9"/>
          </w:tcPr>
          <w:p w:rsidR="00D0518F" w:rsidRPr="008557A7" w:rsidRDefault="00D0518F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D0518F" w:rsidRPr="008557A7" w:rsidTr="0033532D">
        <w:tc>
          <w:tcPr>
            <w:tcW w:w="953" w:type="pct"/>
          </w:tcPr>
          <w:p w:rsidR="00D0518F" w:rsidRPr="00AB77D0" w:rsidRDefault="00D0518F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AB77D0">
              <w:rPr>
                <w:rFonts w:eastAsia="仿宋" w:hint="eastAsia"/>
                <w:szCs w:val="21"/>
              </w:rPr>
              <w:t>app_key</w:t>
            </w:r>
          </w:p>
        </w:tc>
        <w:tc>
          <w:tcPr>
            <w:tcW w:w="964" w:type="pct"/>
            <w:gridSpan w:val="2"/>
          </w:tcPr>
          <w:p w:rsidR="00D0518F" w:rsidRPr="00AB77D0" w:rsidRDefault="00D0518F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AB77D0"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D0518F" w:rsidRPr="00AB77D0" w:rsidRDefault="00D0518F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AB77D0">
              <w:rPr>
                <w:rFonts w:eastAsia="仿宋" w:hint="eastAsia"/>
                <w:szCs w:val="21"/>
              </w:rPr>
              <w:t>应用插件</w:t>
            </w:r>
            <w:r w:rsidRPr="00AB77D0">
              <w:rPr>
                <w:rFonts w:eastAsia="仿宋" w:hint="eastAsia"/>
                <w:szCs w:val="21"/>
              </w:rPr>
              <w:t>ID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Pr="000F574A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</w:t>
            </w:r>
            <w:r>
              <w:rPr>
                <w:rFonts w:eastAsia="仿宋" w:hint="eastAsia"/>
                <w:szCs w:val="21"/>
              </w:rPr>
              <w:t>hird</w:t>
            </w:r>
            <w:r>
              <w:rPr>
                <w:rFonts w:eastAsia="仿宋" w:hint="eastAsia"/>
                <w:szCs w:val="21"/>
                <w:lang w:eastAsia="zh-CN"/>
              </w:rPr>
              <w:t>Id</w:t>
            </w:r>
          </w:p>
        </w:tc>
        <w:tc>
          <w:tcPr>
            <w:tcW w:w="964" w:type="pct"/>
            <w:gridSpan w:val="2"/>
          </w:tcPr>
          <w:p w:rsidR="002A0C01" w:rsidRPr="000F574A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是</w:t>
            </w:r>
          </w:p>
        </w:tc>
        <w:tc>
          <w:tcPr>
            <w:tcW w:w="3083" w:type="pct"/>
          </w:tcPr>
          <w:p w:rsidR="002A0C01" w:rsidRPr="000F574A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第三方部门</w:t>
            </w:r>
            <w:r>
              <w:rPr>
                <w:rFonts w:eastAsia="仿宋" w:hint="eastAsia"/>
                <w:szCs w:val="21"/>
                <w:lang w:eastAsia="zh-CN"/>
              </w:rPr>
              <w:t>ID</w:t>
            </w:r>
            <w:r>
              <w:rPr>
                <w:rFonts w:eastAsia="仿宋" w:hint="eastAsia"/>
                <w:szCs w:val="21"/>
                <w:lang w:eastAsia="zh-CN"/>
              </w:rPr>
              <w:t>，唯一标识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thirdParentId</w:t>
            </w:r>
          </w:p>
        </w:tc>
        <w:tc>
          <w:tcPr>
            <w:tcW w:w="964" w:type="pct"/>
            <w:gridSpan w:val="2"/>
          </w:tcPr>
          <w:p w:rsidR="002A0C01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第三方父部门</w:t>
            </w:r>
            <w:r>
              <w:rPr>
                <w:rFonts w:eastAsia="仿宋" w:hint="eastAsia"/>
                <w:szCs w:val="21"/>
                <w:lang w:eastAsia="zh-CN"/>
              </w:rPr>
              <w:t>ID</w:t>
            </w:r>
            <w:r>
              <w:rPr>
                <w:rFonts w:eastAsia="仿宋" w:hint="eastAsia"/>
                <w:szCs w:val="21"/>
                <w:lang w:eastAsia="zh-CN"/>
              </w:rPr>
              <w:t>，如果为空，则为根组织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Pr="00B02688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name</w:t>
            </w:r>
          </w:p>
        </w:tc>
        <w:tc>
          <w:tcPr>
            <w:tcW w:w="964" w:type="pct"/>
            <w:gridSpan w:val="2"/>
          </w:tcPr>
          <w:p w:rsidR="002A0C01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是</w:t>
            </w:r>
          </w:p>
        </w:tc>
        <w:tc>
          <w:tcPr>
            <w:tcW w:w="308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部门名称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tel</w:t>
            </w:r>
          </w:p>
        </w:tc>
        <w:tc>
          <w:tcPr>
            <w:tcW w:w="964" w:type="pct"/>
            <w:gridSpan w:val="2"/>
          </w:tcPr>
          <w:p w:rsidR="002A0C01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部门电话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mobile</w:t>
            </w:r>
          </w:p>
        </w:tc>
        <w:tc>
          <w:tcPr>
            <w:tcW w:w="964" w:type="pct"/>
            <w:gridSpan w:val="2"/>
          </w:tcPr>
          <w:p w:rsidR="002A0C01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部门手机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email</w:t>
            </w:r>
          </w:p>
        </w:tc>
        <w:tc>
          <w:tcPr>
            <w:tcW w:w="964" w:type="pct"/>
            <w:gridSpan w:val="2"/>
          </w:tcPr>
          <w:p w:rsidR="002A0C01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部门邮箱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zip</w:t>
            </w:r>
          </w:p>
        </w:tc>
        <w:tc>
          <w:tcPr>
            <w:tcW w:w="964" w:type="pct"/>
            <w:gridSpan w:val="2"/>
          </w:tcPr>
          <w:p w:rsidR="002A0C01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部门邮编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fax</w:t>
            </w:r>
          </w:p>
        </w:tc>
        <w:tc>
          <w:tcPr>
            <w:tcW w:w="964" w:type="pct"/>
            <w:gridSpan w:val="2"/>
          </w:tcPr>
          <w:p w:rsidR="002A0C01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部门传真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address</w:t>
            </w:r>
          </w:p>
        </w:tc>
        <w:tc>
          <w:tcPr>
            <w:tcW w:w="964" w:type="pct"/>
            <w:gridSpan w:val="2"/>
          </w:tcPr>
          <w:p w:rsidR="002A0C01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部门地址</w:t>
            </w:r>
          </w:p>
        </w:tc>
      </w:tr>
      <w:tr w:rsidR="002A0C01" w:rsidRPr="008557A7" w:rsidTr="0033532D">
        <w:tc>
          <w:tcPr>
            <w:tcW w:w="95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order</w:t>
            </w:r>
          </w:p>
        </w:tc>
        <w:tc>
          <w:tcPr>
            <w:tcW w:w="964" w:type="pct"/>
            <w:gridSpan w:val="2"/>
          </w:tcPr>
          <w:p w:rsidR="002A0C01" w:rsidRDefault="002A0C01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否</w:t>
            </w:r>
          </w:p>
        </w:tc>
        <w:tc>
          <w:tcPr>
            <w:tcW w:w="3083" w:type="pct"/>
          </w:tcPr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部门排序</w:t>
            </w:r>
          </w:p>
        </w:tc>
      </w:tr>
      <w:tr w:rsidR="002A0C01" w:rsidRPr="008557A7" w:rsidTr="0033532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A0C01" w:rsidRPr="008557A7" w:rsidRDefault="002A0C01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调用方式说明</w:t>
            </w:r>
          </w:p>
        </w:tc>
      </w:tr>
      <w:tr w:rsidR="002A0C01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A0C01" w:rsidRPr="00347B13" w:rsidRDefault="002A0C01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347B13">
              <w:rPr>
                <w:rFonts w:eastAsia="仿宋"/>
                <w:szCs w:val="21"/>
              </w:rPr>
              <w:t>http</w:t>
            </w:r>
            <w:r w:rsidRPr="00347B13">
              <w:rPr>
                <w:rFonts w:eastAsia="仿宋"/>
                <w:szCs w:val="21"/>
              </w:rPr>
              <w:t>请求方式：</w:t>
            </w:r>
            <w:r w:rsidRPr="00347B13">
              <w:rPr>
                <w:rFonts w:eastAsia="仿宋" w:hint="eastAsia"/>
                <w:szCs w:val="21"/>
              </w:rPr>
              <w:t>POST</w:t>
            </w:r>
          </w:p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 w:rsidRPr="00347B13">
              <w:rPr>
                <w:rFonts w:eastAsia="仿宋"/>
                <w:szCs w:val="21"/>
              </w:rPr>
              <w:t>http://</w:t>
            </w:r>
            <w:r w:rsidRPr="00347B13">
              <w:rPr>
                <w:rFonts w:eastAsia="仿宋" w:hint="eastAsia"/>
                <w:szCs w:val="21"/>
              </w:rPr>
              <w:t>[</w:t>
            </w:r>
            <w:r w:rsidRPr="00347B13">
              <w:rPr>
                <w:rFonts w:eastAsia="仿宋" w:hint="eastAsia"/>
                <w:szCs w:val="21"/>
              </w:rPr>
              <w:t>平台地址</w:t>
            </w:r>
            <w:r w:rsidRPr="00347B13">
              <w:rPr>
                <w:rFonts w:eastAsia="仿宋" w:hint="eastAsia"/>
                <w:szCs w:val="21"/>
              </w:rPr>
              <w:t>]/api</w:t>
            </w:r>
            <w:r w:rsidRPr="00347B13">
              <w:rPr>
                <w:rFonts w:eastAsia="仿宋"/>
                <w:szCs w:val="21"/>
              </w:rPr>
              <w:t>/</w:t>
            </w:r>
            <w:r w:rsidRPr="00347B13">
              <w:rPr>
                <w:rFonts w:eastAsia="仿宋" w:hint="eastAsia"/>
                <w:szCs w:val="21"/>
              </w:rPr>
              <w:t>sync/department/update</w:t>
            </w:r>
            <w:r>
              <w:rPr>
                <w:rFonts w:eastAsia="仿宋" w:hint="eastAsia"/>
                <w:szCs w:val="21"/>
                <w:lang w:eastAsia="zh-CN"/>
              </w:rPr>
              <w:t>?app_key=xxx</w:t>
            </w:r>
          </w:p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</w:p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content-type: application/json</w:t>
            </w:r>
          </w:p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body</w:t>
            </w:r>
            <w:r>
              <w:rPr>
                <w:rFonts w:eastAsia="仿宋" w:hint="eastAsia"/>
                <w:szCs w:val="21"/>
                <w:lang w:eastAsia="zh-CN"/>
              </w:rPr>
              <w:t>内容：</w:t>
            </w:r>
          </w:p>
          <w:p w:rsidR="002A0C01" w:rsidRDefault="002A0C01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{</w:t>
            </w:r>
          </w:p>
          <w:p w:rsidR="002A0C01" w:rsidRDefault="002A0C01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thirdId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xxxx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2A0C01" w:rsidRDefault="002A0C01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thirdParentId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xxxx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2A0C01" w:rsidRDefault="002A0C01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name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/>
                <w:szCs w:val="21"/>
                <w:lang w:eastAsia="zh-CN"/>
              </w:rPr>
              <w:t>办公室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2A0C01" w:rsidRDefault="002A0C01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tel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53535353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2A0C01" w:rsidRDefault="002A0C01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mobile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13812345678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2A0C01" w:rsidRDefault="002A0C01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email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666666@qq.com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, </w:t>
            </w:r>
          </w:p>
          <w:p w:rsidR="002A0C01" w:rsidRDefault="002A0C01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zip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215400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2A0C01" w:rsidRDefault="002A0C01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lastRenderedPageBreak/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fax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 53535353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2A0C01" w:rsidRDefault="002A0C01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address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/>
                <w:szCs w:val="21"/>
                <w:lang w:eastAsia="zh-CN"/>
              </w:rPr>
              <w:t>部门地址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2A0C01" w:rsidRDefault="002A0C01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order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: 10</w:t>
            </w:r>
          </w:p>
          <w:p w:rsidR="002A0C01" w:rsidRPr="008557A7" w:rsidRDefault="002A0C01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}</w:t>
            </w:r>
          </w:p>
        </w:tc>
      </w:tr>
      <w:tr w:rsidR="002A0C01" w:rsidRPr="008557A7" w:rsidTr="0033532D">
        <w:trPr>
          <w:trHeight w:val="395"/>
        </w:trPr>
        <w:tc>
          <w:tcPr>
            <w:tcW w:w="5000" w:type="pct"/>
            <w:gridSpan w:val="4"/>
            <w:shd w:val="clear" w:color="auto" w:fill="D9D9D9" w:themeFill="background1" w:themeFillShade="D9"/>
          </w:tcPr>
          <w:p w:rsidR="002A0C01" w:rsidRPr="008557A7" w:rsidRDefault="002A0C01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lastRenderedPageBreak/>
              <w:t>返回参数说明</w:t>
            </w:r>
          </w:p>
        </w:tc>
      </w:tr>
      <w:tr w:rsidR="002A0C01" w:rsidRPr="008557A7" w:rsidTr="0033532D">
        <w:trPr>
          <w:trHeight w:val="395"/>
        </w:trPr>
        <w:tc>
          <w:tcPr>
            <w:tcW w:w="1345" w:type="pct"/>
            <w:gridSpan w:val="2"/>
            <w:shd w:val="clear" w:color="auto" w:fill="D9D9D9" w:themeFill="background1" w:themeFillShade="D9"/>
          </w:tcPr>
          <w:p w:rsidR="002A0C01" w:rsidRPr="008557A7" w:rsidRDefault="002A0C01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3655" w:type="pct"/>
            <w:gridSpan w:val="2"/>
            <w:shd w:val="clear" w:color="auto" w:fill="D9D9D9" w:themeFill="background1" w:themeFillShade="D9"/>
          </w:tcPr>
          <w:p w:rsidR="002A0C01" w:rsidRPr="008557A7" w:rsidRDefault="002A0C01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2A0C01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2A0C01" w:rsidRPr="00AB77D0" w:rsidRDefault="002A0C01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AB77D0">
              <w:rPr>
                <w:rFonts w:eastAsia="仿宋" w:hint="eastAsia"/>
                <w:szCs w:val="21"/>
              </w:rPr>
              <w:t>success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2A0C01" w:rsidRPr="00AB77D0" w:rsidRDefault="002A0C01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AB77D0">
              <w:rPr>
                <w:rFonts w:eastAsia="仿宋" w:hint="eastAsia"/>
                <w:szCs w:val="21"/>
              </w:rPr>
              <w:t>接口调用结果；</w:t>
            </w:r>
          </w:p>
        </w:tc>
      </w:tr>
      <w:tr w:rsidR="002A0C01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2A0C01" w:rsidRPr="00AB77D0" w:rsidRDefault="002A0C01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AB77D0">
              <w:rPr>
                <w:rFonts w:eastAsia="仿宋" w:hint="eastAsia"/>
                <w:szCs w:val="21"/>
              </w:rPr>
              <w:t>info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2A0C01" w:rsidRPr="00AB77D0" w:rsidRDefault="002A0C01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AB77D0">
              <w:rPr>
                <w:rFonts w:eastAsia="仿宋" w:hint="eastAsia"/>
                <w:szCs w:val="21"/>
              </w:rPr>
              <w:t>接口调用错误信息</w:t>
            </w:r>
          </w:p>
        </w:tc>
      </w:tr>
      <w:tr w:rsidR="002A0C01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A0C01" w:rsidRPr="008557A7" w:rsidRDefault="002A0C01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正确返回结果说明</w:t>
            </w:r>
          </w:p>
        </w:tc>
      </w:tr>
      <w:tr w:rsidR="002A0C01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A0C01" w:rsidRPr="009B2F73" w:rsidRDefault="002A0C01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9B2F73">
              <w:rPr>
                <w:rFonts w:eastAsia="仿宋" w:hint="eastAsia"/>
                <w:szCs w:val="21"/>
              </w:rPr>
              <w:t>{</w:t>
            </w:r>
          </w:p>
          <w:p w:rsidR="002A0C01" w:rsidRPr="009B2F73" w:rsidRDefault="002A0C01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 w:rsidRPr="009B2F73">
              <w:rPr>
                <w:rFonts w:eastAsia="仿宋"/>
                <w:szCs w:val="21"/>
              </w:rPr>
              <w:t>“</w:t>
            </w:r>
            <w:r w:rsidRPr="009B2F73">
              <w:rPr>
                <w:rFonts w:eastAsia="仿宋" w:hint="eastAsia"/>
                <w:szCs w:val="21"/>
              </w:rPr>
              <w:t>success</w:t>
            </w:r>
            <w:r w:rsidRPr="009B2F73">
              <w:rPr>
                <w:rFonts w:eastAsia="仿宋"/>
                <w:szCs w:val="21"/>
              </w:rPr>
              <w:t>”</w:t>
            </w:r>
            <w:r w:rsidRPr="009B2F73">
              <w:rPr>
                <w:rFonts w:eastAsia="仿宋" w:hint="eastAsia"/>
                <w:szCs w:val="21"/>
              </w:rPr>
              <w:t>: true</w:t>
            </w:r>
          </w:p>
          <w:p w:rsidR="002A0C01" w:rsidRPr="008557A7" w:rsidRDefault="002A0C01" w:rsidP="0050041B">
            <w:pPr>
              <w:spacing w:line="360" w:lineRule="auto"/>
              <w:rPr>
                <w:rFonts w:eastAsia="仿宋"/>
                <w:b/>
                <w:szCs w:val="21"/>
              </w:rPr>
            </w:pPr>
            <w:r w:rsidRPr="009B2F73">
              <w:rPr>
                <w:rFonts w:eastAsia="仿宋" w:hint="eastAsia"/>
                <w:szCs w:val="21"/>
              </w:rPr>
              <w:t>}</w:t>
            </w:r>
          </w:p>
        </w:tc>
      </w:tr>
      <w:tr w:rsidR="002A0C01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A0C01" w:rsidRPr="008557A7" w:rsidRDefault="002A0C01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错误返回结果说明</w:t>
            </w:r>
          </w:p>
        </w:tc>
      </w:tr>
      <w:tr w:rsidR="002A0C01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A0C01" w:rsidRPr="009B2F73" w:rsidRDefault="002A0C01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9B2F73">
              <w:rPr>
                <w:rFonts w:eastAsia="仿宋" w:hint="eastAsia"/>
                <w:szCs w:val="21"/>
              </w:rPr>
              <w:t>{</w:t>
            </w:r>
          </w:p>
          <w:p w:rsidR="002A0C01" w:rsidRPr="009B2F73" w:rsidRDefault="002A0C01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 w:rsidRPr="009B2F73">
              <w:rPr>
                <w:rFonts w:eastAsia="仿宋"/>
                <w:szCs w:val="21"/>
              </w:rPr>
              <w:t>“</w:t>
            </w:r>
            <w:r w:rsidRPr="009B2F73">
              <w:rPr>
                <w:rFonts w:eastAsia="仿宋" w:hint="eastAsia"/>
                <w:szCs w:val="21"/>
              </w:rPr>
              <w:t>success</w:t>
            </w:r>
            <w:r w:rsidRPr="009B2F73">
              <w:rPr>
                <w:rFonts w:eastAsia="仿宋"/>
                <w:szCs w:val="21"/>
              </w:rPr>
              <w:t>”</w:t>
            </w:r>
            <w:r w:rsidRPr="009B2F73">
              <w:rPr>
                <w:rFonts w:eastAsia="仿宋" w:hint="eastAsia"/>
                <w:szCs w:val="21"/>
              </w:rPr>
              <w:t>:false,</w:t>
            </w:r>
          </w:p>
          <w:p w:rsidR="002A0C01" w:rsidRPr="009B2F73" w:rsidRDefault="002A0C01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 w:rsidRPr="009B2F73">
              <w:rPr>
                <w:rFonts w:eastAsia="仿宋"/>
                <w:szCs w:val="21"/>
              </w:rPr>
              <w:t>“</w:t>
            </w:r>
            <w:r w:rsidRPr="009B2F73">
              <w:rPr>
                <w:rFonts w:eastAsia="仿宋" w:hint="eastAsia"/>
                <w:szCs w:val="21"/>
              </w:rPr>
              <w:t>info</w:t>
            </w:r>
            <w:r w:rsidRPr="009B2F73">
              <w:rPr>
                <w:rFonts w:eastAsia="仿宋"/>
                <w:szCs w:val="21"/>
              </w:rPr>
              <w:t>”</w:t>
            </w:r>
            <w:r w:rsidRPr="009B2F73">
              <w:rPr>
                <w:rFonts w:eastAsia="仿宋" w:hint="eastAsia"/>
                <w:szCs w:val="21"/>
              </w:rPr>
              <w:t>:</w:t>
            </w:r>
            <w:r w:rsidRPr="009B2F73">
              <w:rPr>
                <w:rFonts w:eastAsia="仿宋"/>
                <w:szCs w:val="21"/>
              </w:rPr>
              <w:t>”……”</w:t>
            </w:r>
          </w:p>
          <w:p w:rsidR="002A0C01" w:rsidRPr="002A7ED8" w:rsidRDefault="002A0C01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</w:rPr>
            </w:pPr>
            <w:r w:rsidRPr="009B2F73">
              <w:rPr>
                <w:rFonts w:eastAsia="仿宋" w:hint="eastAsia"/>
                <w:szCs w:val="21"/>
              </w:rPr>
              <w:t>}</w:t>
            </w:r>
          </w:p>
        </w:tc>
      </w:tr>
    </w:tbl>
    <w:p w:rsidR="00D0518F" w:rsidRPr="00D0518F" w:rsidRDefault="00D0518F" w:rsidP="0050041B">
      <w:pPr>
        <w:spacing w:line="360" w:lineRule="auto"/>
        <w:rPr>
          <w:lang w:eastAsia="zh-CN"/>
        </w:rPr>
      </w:pPr>
    </w:p>
    <w:p w:rsidR="000C006C" w:rsidRDefault="000C006C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部门删除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24"/>
        <w:gridCol w:w="668"/>
        <w:gridCol w:w="975"/>
        <w:gridCol w:w="5255"/>
      </w:tblGrid>
      <w:tr w:rsidR="006A4F69" w:rsidRPr="008557A7" w:rsidTr="0033532D">
        <w:tc>
          <w:tcPr>
            <w:tcW w:w="5000" w:type="pct"/>
            <w:gridSpan w:val="4"/>
            <w:shd w:val="clear" w:color="auto" w:fill="D9D9D9" w:themeFill="background1" w:themeFillShade="D9"/>
          </w:tcPr>
          <w:p w:rsidR="006A4F69" w:rsidRPr="008557A7" w:rsidRDefault="006A4F69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请求参数说明</w:t>
            </w:r>
          </w:p>
        </w:tc>
      </w:tr>
      <w:tr w:rsidR="006A4F69" w:rsidRPr="008557A7" w:rsidTr="0033532D">
        <w:tc>
          <w:tcPr>
            <w:tcW w:w="953" w:type="pct"/>
            <w:shd w:val="clear" w:color="auto" w:fill="D9D9D9" w:themeFill="background1" w:themeFillShade="D9"/>
          </w:tcPr>
          <w:p w:rsidR="006A4F69" w:rsidRPr="008557A7" w:rsidRDefault="006A4F69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964" w:type="pct"/>
            <w:gridSpan w:val="2"/>
            <w:shd w:val="clear" w:color="auto" w:fill="D9D9D9" w:themeFill="background1" w:themeFillShade="D9"/>
          </w:tcPr>
          <w:p w:rsidR="006A4F69" w:rsidRPr="008557A7" w:rsidRDefault="006A4F69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是否必须</w:t>
            </w:r>
          </w:p>
        </w:tc>
        <w:tc>
          <w:tcPr>
            <w:tcW w:w="3083" w:type="pct"/>
            <w:shd w:val="clear" w:color="auto" w:fill="D9D9D9" w:themeFill="background1" w:themeFillShade="D9"/>
          </w:tcPr>
          <w:p w:rsidR="006A4F69" w:rsidRPr="008557A7" w:rsidRDefault="006A4F69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6A4F69" w:rsidRPr="008557A7" w:rsidTr="0033532D">
        <w:tc>
          <w:tcPr>
            <w:tcW w:w="953" w:type="pct"/>
          </w:tcPr>
          <w:p w:rsidR="006A4F69" w:rsidRPr="000F574A" w:rsidRDefault="006A4F69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app_key</w:t>
            </w:r>
          </w:p>
        </w:tc>
        <w:tc>
          <w:tcPr>
            <w:tcW w:w="964" w:type="pct"/>
            <w:gridSpan w:val="2"/>
          </w:tcPr>
          <w:p w:rsidR="006A4F69" w:rsidRPr="000F574A" w:rsidRDefault="006A4F69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0F574A"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6A4F69" w:rsidRPr="000F574A" w:rsidRDefault="006A4F69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应用插件</w:t>
            </w:r>
            <w:r w:rsidRPr="000F574A">
              <w:rPr>
                <w:rFonts w:eastAsia="仿宋" w:hint="eastAsia"/>
                <w:szCs w:val="21"/>
              </w:rPr>
              <w:t>ID</w:t>
            </w:r>
          </w:p>
        </w:tc>
      </w:tr>
      <w:tr w:rsidR="0084404C" w:rsidRPr="008557A7" w:rsidTr="0033532D">
        <w:tc>
          <w:tcPr>
            <w:tcW w:w="953" w:type="pct"/>
          </w:tcPr>
          <w:p w:rsidR="0084404C" w:rsidRPr="000F574A" w:rsidRDefault="0084404C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third_id</w:t>
            </w:r>
          </w:p>
        </w:tc>
        <w:tc>
          <w:tcPr>
            <w:tcW w:w="964" w:type="pct"/>
            <w:gridSpan w:val="2"/>
          </w:tcPr>
          <w:p w:rsidR="0084404C" w:rsidRPr="000F574A" w:rsidRDefault="00AB3C1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是</w:t>
            </w:r>
          </w:p>
        </w:tc>
        <w:tc>
          <w:tcPr>
            <w:tcW w:w="3083" w:type="pct"/>
          </w:tcPr>
          <w:p w:rsidR="0084404C" w:rsidRPr="000F574A" w:rsidRDefault="009F1730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第三方部门</w:t>
            </w:r>
            <w:r w:rsidRPr="000F574A">
              <w:rPr>
                <w:rFonts w:eastAsia="仿宋" w:hint="eastAsia"/>
                <w:szCs w:val="21"/>
              </w:rPr>
              <w:t>ID</w:t>
            </w:r>
          </w:p>
        </w:tc>
      </w:tr>
      <w:tr w:rsidR="006A4F69" w:rsidRPr="008557A7" w:rsidTr="0033532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6A4F69" w:rsidRPr="008557A7" w:rsidRDefault="006A4F69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调用方式说明</w:t>
            </w:r>
          </w:p>
        </w:tc>
      </w:tr>
      <w:tr w:rsidR="006A4F69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A4F69" w:rsidRPr="000F574A" w:rsidRDefault="006A4F69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/>
                <w:szCs w:val="21"/>
              </w:rPr>
              <w:t>http</w:t>
            </w:r>
            <w:r w:rsidRPr="000F574A">
              <w:rPr>
                <w:rFonts w:eastAsia="仿宋"/>
                <w:szCs w:val="21"/>
              </w:rPr>
              <w:t>请求方式：</w:t>
            </w:r>
            <w:r w:rsidRPr="000F574A">
              <w:rPr>
                <w:rFonts w:eastAsia="仿宋" w:hint="eastAsia"/>
                <w:szCs w:val="21"/>
              </w:rPr>
              <w:t>POST</w:t>
            </w:r>
          </w:p>
          <w:p w:rsidR="006A4F69" w:rsidRPr="008557A7" w:rsidRDefault="006A4F69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  <w:lang w:eastAsia="zh-CN"/>
              </w:rPr>
            </w:pPr>
            <w:r w:rsidRPr="000F574A">
              <w:rPr>
                <w:rFonts w:eastAsia="仿宋"/>
                <w:szCs w:val="21"/>
              </w:rPr>
              <w:t>http://</w:t>
            </w:r>
            <w:r w:rsidRPr="000F574A">
              <w:rPr>
                <w:rFonts w:eastAsia="仿宋" w:hint="eastAsia"/>
                <w:szCs w:val="21"/>
              </w:rPr>
              <w:t>[</w:t>
            </w:r>
            <w:r w:rsidRPr="000F574A">
              <w:rPr>
                <w:rFonts w:eastAsia="仿宋" w:hint="eastAsia"/>
                <w:szCs w:val="21"/>
              </w:rPr>
              <w:t>平台地址</w:t>
            </w:r>
            <w:r w:rsidRPr="000F574A">
              <w:rPr>
                <w:rFonts w:eastAsia="仿宋" w:hint="eastAsia"/>
                <w:szCs w:val="21"/>
              </w:rPr>
              <w:t>]/api</w:t>
            </w:r>
            <w:r w:rsidRPr="000F574A">
              <w:rPr>
                <w:rFonts w:eastAsia="仿宋"/>
                <w:szCs w:val="21"/>
              </w:rPr>
              <w:t>/</w:t>
            </w:r>
            <w:r w:rsidRPr="000F574A">
              <w:rPr>
                <w:rFonts w:eastAsia="仿宋" w:hint="eastAsia"/>
                <w:szCs w:val="21"/>
              </w:rPr>
              <w:t>sync/department/</w:t>
            </w:r>
            <w:r w:rsidR="004F4400" w:rsidRPr="000F574A">
              <w:rPr>
                <w:rFonts w:eastAsia="仿宋" w:hint="eastAsia"/>
                <w:szCs w:val="21"/>
              </w:rPr>
              <w:t>delete</w:t>
            </w:r>
            <w:r w:rsidR="008475B5">
              <w:rPr>
                <w:rFonts w:eastAsia="仿宋" w:hint="eastAsia"/>
                <w:szCs w:val="21"/>
                <w:lang w:eastAsia="zh-CN"/>
              </w:rPr>
              <w:t>?app_key=xxx&amp;third_id=xxx</w:t>
            </w:r>
          </w:p>
        </w:tc>
      </w:tr>
      <w:tr w:rsidR="006A4F69" w:rsidRPr="008557A7" w:rsidTr="0033532D">
        <w:trPr>
          <w:trHeight w:val="395"/>
        </w:trPr>
        <w:tc>
          <w:tcPr>
            <w:tcW w:w="5000" w:type="pct"/>
            <w:gridSpan w:val="4"/>
            <w:shd w:val="clear" w:color="auto" w:fill="D9D9D9" w:themeFill="background1" w:themeFillShade="D9"/>
          </w:tcPr>
          <w:p w:rsidR="006A4F69" w:rsidRPr="008557A7" w:rsidRDefault="006A4F69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返回参数说明</w:t>
            </w:r>
          </w:p>
        </w:tc>
      </w:tr>
      <w:tr w:rsidR="006A4F69" w:rsidRPr="008557A7" w:rsidTr="0033532D">
        <w:trPr>
          <w:trHeight w:val="395"/>
        </w:trPr>
        <w:tc>
          <w:tcPr>
            <w:tcW w:w="1345" w:type="pct"/>
            <w:gridSpan w:val="2"/>
            <w:shd w:val="clear" w:color="auto" w:fill="D9D9D9" w:themeFill="background1" w:themeFillShade="D9"/>
          </w:tcPr>
          <w:p w:rsidR="006A4F69" w:rsidRPr="008557A7" w:rsidRDefault="006A4F69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lastRenderedPageBreak/>
              <w:t>参数</w:t>
            </w:r>
          </w:p>
        </w:tc>
        <w:tc>
          <w:tcPr>
            <w:tcW w:w="3655" w:type="pct"/>
            <w:gridSpan w:val="2"/>
            <w:shd w:val="clear" w:color="auto" w:fill="D9D9D9" w:themeFill="background1" w:themeFillShade="D9"/>
          </w:tcPr>
          <w:p w:rsidR="006A4F69" w:rsidRPr="008557A7" w:rsidRDefault="006A4F69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6A4F69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6A4F69" w:rsidRPr="004952E5" w:rsidRDefault="006A4F69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4952E5">
              <w:rPr>
                <w:rFonts w:eastAsia="仿宋" w:hint="eastAsia"/>
                <w:szCs w:val="21"/>
              </w:rPr>
              <w:t>success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6A4F69" w:rsidRPr="004952E5" w:rsidRDefault="006A4F69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4952E5">
              <w:rPr>
                <w:rFonts w:eastAsia="仿宋" w:hint="eastAsia"/>
                <w:szCs w:val="21"/>
              </w:rPr>
              <w:t>接口调用结果；</w:t>
            </w:r>
          </w:p>
        </w:tc>
      </w:tr>
      <w:tr w:rsidR="004952E5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4952E5" w:rsidRPr="004952E5" w:rsidRDefault="004952E5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4952E5">
              <w:rPr>
                <w:rFonts w:eastAsia="仿宋" w:hint="eastAsia"/>
                <w:szCs w:val="21"/>
              </w:rPr>
              <w:t>info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4952E5" w:rsidRPr="004952E5" w:rsidRDefault="004952E5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4952E5">
              <w:rPr>
                <w:rFonts w:eastAsia="仿宋" w:hint="eastAsia"/>
                <w:szCs w:val="21"/>
              </w:rPr>
              <w:t>接口调用错误信息</w:t>
            </w:r>
          </w:p>
        </w:tc>
      </w:tr>
      <w:tr w:rsidR="004952E5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4952E5" w:rsidRPr="008557A7" w:rsidRDefault="004952E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正确返回结果说明</w:t>
            </w:r>
          </w:p>
        </w:tc>
      </w:tr>
      <w:tr w:rsidR="004952E5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952E5" w:rsidRPr="004150EB" w:rsidRDefault="004952E5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4150EB">
              <w:rPr>
                <w:rFonts w:eastAsia="仿宋" w:hint="eastAsia"/>
                <w:szCs w:val="21"/>
              </w:rPr>
              <w:t>{</w:t>
            </w:r>
          </w:p>
          <w:p w:rsidR="004952E5" w:rsidRPr="004150EB" w:rsidRDefault="004952E5" w:rsidP="0050041B">
            <w:pPr>
              <w:spacing w:line="360" w:lineRule="auto"/>
              <w:ind w:firstLineChars="200" w:firstLine="480"/>
              <w:rPr>
                <w:rFonts w:eastAsia="仿宋"/>
                <w:szCs w:val="21"/>
              </w:rPr>
            </w:pPr>
            <w:r w:rsidRPr="004150EB">
              <w:rPr>
                <w:rFonts w:eastAsia="仿宋"/>
                <w:szCs w:val="21"/>
              </w:rPr>
              <w:t>“</w:t>
            </w:r>
            <w:r w:rsidRPr="004150EB">
              <w:rPr>
                <w:rFonts w:eastAsia="仿宋" w:hint="eastAsia"/>
                <w:szCs w:val="21"/>
              </w:rPr>
              <w:t>success</w:t>
            </w:r>
            <w:r w:rsidRPr="004150EB">
              <w:rPr>
                <w:rFonts w:eastAsia="仿宋"/>
                <w:szCs w:val="21"/>
              </w:rPr>
              <w:t>”</w:t>
            </w:r>
            <w:r w:rsidRPr="004150EB">
              <w:rPr>
                <w:rFonts w:eastAsia="仿宋" w:hint="eastAsia"/>
                <w:szCs w:val="21"/>
              </w:rPr>
              <w:t>: true</w:t>
            </w:r>
          </w:p>
          <w:p w:rsidR="004952E5" w:rsidRPr="008557A7" w:rsidRDefault="004952E5" w:rsidP="0050041B">
            <w:pPr>
              <w:spacing w:line="360" w:lineRule="auto"/>
              <w:rPr>
                <w:rFonts w:eastAsia="仿宋"/>
                <w:b/>
                <w:szCs w:val="21"/>
              </w:rPr>
            </w:pPr>
            <w:r w:rsidRPr="004150EB">
              <w:rPr>
                <w:rFonts w:eastAsia="仿宋" w:hint="eastAsia"/>
                <w:szCs w:val="21"/>
              </w:rPr>
              <w:t>}</w:t>
            </w:r>
          </w:p>
        </w:tc>
      </w:tr>
      <w:tr w:rsidR="004952E5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4952E5" w:rsidRPr="008557A7" w:rsidRDefault="004952E5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错误返回结果说明</w:t>
            </w:r>
          </w:p>
        </w:tc>
      </w:tr>
      <w:tr w:rsidR="004952E5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952E5" w:rsidRPr="00FB087A" w:rsidRDefault="004952E5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B087A">
              <w:rPr>
                <w:rFonts w:eastAsia="仿宋" w:hint="eastAsia"/>
                <w:szCs w:val="21"/>
              </w:rPr>
              <w:t>{</w:t>
            </w:r>
          </w:p>
          <w:p w:rsidR="004952E5" w:rsidRPr="00FB087A" w:rsidRDefault="004952E5" w:rsidP="0050041B">
            <w:pPr>
              <w:spacing w:line="360" w:lineRule="auto"/>
              <w:ind w:firstLineChars="200" w:firstLine="480"/>
              <w:rPr>
                <w:rFonts w:eastAsia="仿宋"/>
                <w:szCs w:val="21"/>
              </w:rPr>
            </w:pPr>
            <w:r w:rsidRPr="00FB087A">
              <w:rPr>
                <w:rFonts w:eastAsia="仿宋"/>
                <w:szCs w:val="21"/>
              </w:rPr>
              <w:t>“</w:t>
            </w:r>
            <w:r w:rsidRPr="00FB087A">
              <w:rPr>
                <w:rFonts w:eastAsia="仿宋" w:hint="eastAsia"/>
                <w:szCs w:val="21"/>
              </w:rPr>
              <w:t>success</w:t>
            </w:r>
            <w:r w:rsidRPr="00FB087A">
              <w:rPr>
                <w:rFonts w:eastAsia="仿宋"/>
                <w:szCs w:val="21"/>
              </w:rPr>
              <w:t>”</w:t>
            </w:r>
            <w:r w:rsidRPr="00FB087A">
              <w:rPr>
                <w:rFonts w:eastAsia="仿宋" w:hint="eastAsia"/>
                <w:szCs w:val="21"/>
              </w:rPr>
              <w:t>:false,</w:t>
            </w:r>
          </w:p>
          <w:p w:rsidR="004952E5" w:rsidRPr="00FB087A" w:rsidRDefault="004952E5" w:rsidP="0050041B">
            <w:pPr>
              <w:spacing w:line="360" w:lineRule="auto"/>
              <w:ind w:firstLineChars="200" w:firstLine="480"/>
              <w:rPr>
                <w:rFonts w:eastAsia="仿宋"/>
                <w:szCs w:val="21"/>
              </w:rPr>
            </w:pPr>
            <w:r w:rsidRPr="00FB087A">
              <w:rPr>
                <w:rFonts w:eastAsia="仿宋"/>
                <w:szCs w:val="21"/>
              </w:rPr>
              <w:t>“</w:t>
            </w:r>
            <w:r w:rsidRPr="00FB087A">
              <w:rPr>
                <w:rFonts w:eastAsia="仿宋" w:hint="eastAsia"/>
                <w:szCs w:val="21"/>
              </w:rPr>
              <w:t>info</w:t>
            </w:r>
            <w:r w:rsidRPr="00FB087A">
              <w:rPr>
                <w:rFonts w:eastAsia="仿宋"/>
                <w:szCs w:val="21"/>
              </w:rPr>
              <w:t>”</w:t>
            </w:r>
            <w:r w:rsidRPr="00FB087A">
              <w:rPr>
                <w:rFonts w:eastAsia="仿宋" w:hint="eastAsia"/>
                <w:szCs w:val="21"/>
              </w:rPr>
              <w:t>:</w:t>
            </w:r>
            <w:r w:rsidRPr="00FB087A">
              <w:rPr>
                <w:rFonts w:eastAsia="仿宋"/>
                <w:szCs w:val="21"/>
              </w:rPr>
              <w:t>”……”</w:t>
            </w:r>
          </w:p>
          <w:p w:rsidR="004952E5" w:rsidRPr="002A7ED8" w:rsidRDefault="004952E5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</w:rPr>
            </w:pPr>
            <w:r w:rsidRPr="00FB087A">
              <w:rPr>
                <w:rFonts w:eastAsia="仿宋" w:hint="eastAsia"/>
                <w:szCs w:val="21"/>
              </w:rPr>
              <w:t>}</w:t>
            </w:r>
          </w:p>
        </w:tc>
      </w:tr>
    </w:tbl>
    <w:p w:rsidR="006A4F69" w:rsidRPr="006A4F69" w:rsidRDefault="006A4F69" w:rsidP="0050041B">
      <w:pPr>
        <w:spacing w:line="360" w:lineRule="auto"/>
        <w:rPr>
          <w:lang w:eastAsia="zh-CN"/>
        </w:rPr>
      </w:pPr>
    </w:p>
    <w:p w:rsidR="000C006C" w:rsidRDefault="000C006C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部门查询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24"/>
        <w:gridCol w:w="668"/>
        <w:gridCol w:w="975"/>
        <w:gridCol w:w="5255"/>
      </w:tblGrid>
      <w:tr w:rsidR="00EF7590" w:rsidRPr="008557A7" w:rsidTr="0033532D">
        <w:tc>
          <w:tcPr>
            <w:tcW w:w="5000" w:type="pct"/>
            <w:gridSpan w:val="4"/>
            <w:shd w:val="clear" w:color="auto" w:fill="D9D9D9" w:themeFill="background1" w:themeFillShade="D9"/>
          </w:tcPr>
          <w:p w:rsidR="00EF7590" w:rsidRPr="008557A7" w:rsidRDefault="00EF7590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请求参数说明</w:t>
            </w:r>
          </w:p>
        </w:tc>
      </w:tr>
      <w:tr w:rsidR="00EF7590" w:rsidRPr="008557A7" w:rsidTr="0033532D">
        <w:tc>
          <w:tcPr>
            <w:tcW w:w="953" w:type="pct"/>
            <w:shd w:val="clear" w:color="auto" w:fill="D9D9D9" w:themeFill="background1" w:themeFillShade="D9"/>
          </w:tcPr>
          <w:p w:rsidR="00EF7590" w:rsidRPr="008557A7" w:rsidRDefault="00EF7590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964" w:type="pct"/>
            <w:gridSpan w:val="2"/>
            <w:shd w:val="clear" w:color="auto" w:fill="D9D9D9" w:themeFill="background1" w:themeFillShade="D9"/>
          </w:tcPr>
          <w:p w:rsidR="00EF7590" w:rsidRPr="008557A7" w:rsidRDefault="00EF7590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是否必须</w:t>
            </w:r>
          </w:p>
        </w:tc>
        <w:tc>
          <w:tcPr>
            <w:tcW w:w="3083" w:type="pct"/>
            <w:shd w:val="clear" w:color="auto" w:fill="D9D9D9" w:themeFill="background1" w:themeFillShade="D9"/>
          </w:tcPr>
          <w:p w:rsidR="00EF7590" w:rsidRPr="008557A7" w:rsidRDefault="00EF7590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EF7590" w:rsidRPr="008557A7" w:rsidTr="0033532D">
        <w:tc>
          <w:tcPr>
            <w:tcW w:w="953" w:type="pct"/>
          </w:tcPr>
          <w:p w:rsidR="00EF7590" w:rsidRPr="00653951" w:rsidRDefault="00EF7590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653951">
              <w:rPr>
                <w:rFonts w:eastAsia="仿宋" w:hint="eastAsia"/>
                <w:szCs w:val="21"/>
              </w:rPr>
              <w:t>app_key</w:t>
            </w:r>
          </w:p>
        </w:tc>
        <w:tc>
          <w:tcPr>
            <w:tcW w:w="964" w:type="pct"/>
            <w:gridSpan w:val="2"/>
          </w:tcPr>
          <w:p w:rsidR="00EF7590" w:rsidRPr="00653951" w:rsidRDefault="00EF7590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653951"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EF7590" w:rsidRPr="00653951" w:rsidRDefault="00EF7590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653951">
              <w:rPr>
                <w:rFonts w:eastAsia="仿宋" w:hint="eastAsia"/>
                <w:szCs w:val="21"/>
              </w:rPr>
              <w:t>应用插件</w:t>
            </w:r>
            <w:r w:rsidRPr="00653951">
              <w:rPr>
                <w:rFonts w:eastAsia="仿宋" w:hint="eastAsia"/>
                <w:szCs w:val="21"/>
              </w:rPr>
              <w:t>ID</w:t>
            </w:r>
          </w:p>
        </w:tc>
      </w:tr>
      <w:tr w:rsidR="00375FBD" w:rsidRPr="008557A7" w:rsidTr="0033532D">
        <w:tc>
          <w:tcPr>
            <w:tcW w:w="953" w:type="pct"/>
          </w:tcPr>
          <w:p w:rsidR="00375FBD" w:rsidRPr="00653951" w:rsidRDefault="00EC72F4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653951">
              <w:rPr>
                <w:rFonts w:eastAsia="仿宋" w:hint="eastAsia"/>
                <w:szCs w:val="21"/>
              </w:rPr>
              <w:t>t</w:t>
            </w:r>
            <w:r w:rsidR="002A41F1" w:rsidRPr="00653951">
              <w:rPr>
                <w:rFonts w:eastAsia="仿宋" w:hint="eastAsia"/>
                <w:szCs w:val="21"/>
              </w:rPr>
              <w:t>hird_id</w:t>
            </w:r>
          </w:p>
        </w:tc>
        <w:tc>
          <w:tcPr>
            <w:tcW w:w="964" w:type="pct"/>
            <w:gridSpan w:val="2"/>
          </w:tcPr>
          <w:p w:rsidR="00375FBD" w:rsidRPr="00653951" w:rsidRDefault="00B1167F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653951">
              <w:rPr>
                <w:rFonts w:eastAsia="仿宋" w:hint="eastAsia"/>
                <w:szCs w:val="21"/>
              </w:rPr>
              <w:t>是</w:t>
            </w:r>
          </w:p>
        </w:tc>
        <w:tc>
          <w:tcPr>
            <w:tcW w:w="3083" w:type="pct"/>
          </w:tcPr>
          <w:p w:rsidR="00375FBD" w:rsidRPr="00653951" w:rsidRDefault="0033434E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653951">
              <w:rPr>
                <w:rFonts w:eastAsia="仿宋" w:hint="eastAsia"/>
                <w:szCs w:val="21"/>
              </w:rPr>
              <w:t>第三方部门</w:t>
            </w:r>
            <w:r w:rsidRPr="00653951">
              <w:rPr>
                <w:rFonts w:eastAsia="仿宋" w:hint="eastAsia"/>
                <w:szCs w:val="21"/>
              </w:rPr>
              <w:t>ID</w:t>
            </w:r>
          </w:p>
        </w:tc>
      </w:tr>
      <w:tr w:rsidR="00EF7590" w:rsidRPr="008557A7" w:rsidTr="0033532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F7590" w:rsidRPr="008557A7" w:rsidRDefault="00EF7590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调用方式说明</w:t>
            </w:r>
          </w:p>
        </w:tc>
      </w:tr>
      <w:tr w:rsidR="00EF7590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F7590" w:rsidRPr="00653951" w:rsidRDefault="00EF7590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 w:rsidRPr="00653951">
              <w:rPr>
                <w:rFonts w:eastAsia="仿宋"/>
                <w:szCs w:val="21"/>
              </w:rPr>
              <w:t>http</w:t>
            </w:r>
            <w:r w:rsidRPr="00653951">
              <w:rPr>
                <w:rFonts w:eastAsia="仿宋"/>
                <w:szCs w:val="21"/>
              </w:rPr>
              <w:t>请求方式：</w:t>
            </w:r>
            <w:r w:rsidR="00F2599B">
              <w:rPr>
                <w:rFonts w:eastAsia="仿宋" w:hint="eastAsia"/>
                <w:szCs w:val="21"/>
                <w:lang w:eastAsia="zh-CN"/>
              </w:rPr>
              <w:t>GET</w:t>
            </w:r>
          </w:p>
          <w:p w:rsidR="00EF7590" w:rsidRPr="008557A7" w:rsidRDefault="00EF7590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  <w:lang w:eastAsia="zh-CN"/>
              </w:rPr>
            </w:pPr>
            <w:r w:rsidRPr="00653951">
              <w:rPr>
                <w:rFonts w:eastAsia="仿宋"/>
                <w:szCs w:val="21"/>
              </w:rPr>
              <w:t>http://</w:t>
            </w:r>
            <w:r w:rsidRPr="00653951">
              <w:rPr>
                <w:rFonts w:eastAsia="仿宋" w:hint="eastAsia"/>
                <w:szCs w:val="21"/>
              </w:rPr>
              <w:t>[</w:t>
            </w:r>
            <w:r w:rsidRPr="00653951">
              <w:rPr>
                <w:rFonts w:eastAsia="仿宋" w:hint="eastAsia"/>
                <w:szCs w:val="21"/>
              </w:rPr>
              <w:t>平台地址</w:t>
            </w:r>
            <w:r w:rsidRPr="00653951">
              <w:rPr>
                <w:rFonts w:eastAsia="仿宋" w:hint="eastAsia"/>
                <w:szCs w:val="21"/>
              </w:rPr>
              <w:t>]/api</w:t>
            </w:r>
            <w:r w:rsidRPr="00653951">
              <w:rPr>
                <w:rFonts w:eastAsia="仿宋"/>
                <w:szCs w:val="21"/>
              </w:rPr>
              <w:t>/</w:t>
            </w:r>
            <w:r w:rsidRPr="00653951">
              <w:rPr>
                <w:rFonts w:eastAsia="仿宋" w:hint="eastAsia"/>
                <w:szCs w:val="21"/>
              </w:rPr>
              <w:t>sync/department/</w:t>
            </w:r>
            <w:r w:rsidR="00104A67" w:rsidRPr="00653951">
              <w:rPr>
                <w:rFonts w:eastAsia="仿宋" w:hint="eastAsia"/>
                <w:szCs w:val="21"/>
              </w:rPr>
              <w:t>get</w:t>
            </w:r>
            <w:r w:rsidR="00BB2EC5">
              <w:rPr>
                <w:rFonts w:eastAsia="仿宋" w:hint="eastAsia"/>
                <w:szCs w:val="21"/>
                <w:lang w:eastAsia="zh-CN"/>
              </w:rPr>
              <w:t>?app_key=xxx&amp;third_id=xxx</w:t>
            </w:r>
          </w:p>
        </w:tc>
      </w:tr>
      <w:tr w:rsidR="00EF7590" w:rsidRPr="008557A7" w:rsidTr="0033532D">
        <w:trPr>
          <w:trHeight w:val="395"/>
        </w:trPr>
        <w:tc>
          <w:tcPr>
            <w:tcW w:w="5000" w:type="pct"/>
            <w:gridSpan w:val="4"/>
            <w:shd w:val="clear" w:color="auto" w:fill="D9D9D9" w:themeFill="background1" w:themeFillShade="D9"/>
          </w:tcPr>
          <w:p w:rsidR="00EF7590" w:rsidRPr="008557A7" w:rsidRDefault="00EF7590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返回参数说明</w:t>
            </w:r>
          </w:p>
        </w:tc>
      </w:tr>
      <w:tr w:rsidR="00EF7590" w:rsidRPr="008557A7" w:rsidTr="0033532D">
        <w:trPr>
          <w:trHeight w:val="395"/>
        </w:trPr>
        <w:tc>
          <w:tcPr>
            <w:tcW w:w="1345" w:type="pct"/>
            <w:gridSpan w:val="2"/>
            <w:shd w:val="clear" w:color="auto" w:fill="D9D9D9" w:themeFill="background1" w:themeFillShade="D9"/>
          </w:tcPr>
          <w:p w:rsidR="00EF7590" w:rsidRPr="008557A7" w:rsidRDefault="00EF7590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3655" w:type="pct"/>
            <w:gridSpan w:val="2"/>
            <w:shd w:val="clear" w:color="auto" w:fill="D9D9D9" w:themeFill="background1" w:themeFillShade="D9"/>
          </w:tcPr>
          <w:p w:rsidR="00EF7590" w:rsidRPr="008557A7" w:rsidRDefault="00EF7590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EF7590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EF7590" w:rsidRPr="00E66D2F" w:rsidRDefault="00EF7590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E66D2F">
              <w:rPr>
                <w:rFonts w:eastAsia="仿宋" w:hint="eastAsia"/>
                <w:szCs w:val="21"/>
              </w:rPr>
              <w:t>success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EF7590" w:rsidRPr="00E66D2F" w:rsidRDefault="00EF7590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E66D2F">
              <w:rPr>
                <w:rFonts w:eastAsia="仿宋" w:hint="eastAsia"/>
                <w:szCs w:val="21"/>
              </w:rPr>
              <w:t>接口调用结果；</w:t>
            </w:r>
          </w:p>
        </w:tc>
      </w:tr>
      <w:tr w:rsidR="00E66D2F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E66D2F" w:rsidRPr="00E66D2F" w:rsidRDefault="00E66D2F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E66D2F">
              <w:rPr>
                <w:rFonts w:eastAsia="仿宋" w:hint="eastAsia"/>
                <w:szCs w:val="21"/>
              </w:rPr>
              <w:t>info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E66D2F" w:rsidRPr="00E66D2F" w:rsidRDefault="00E66D2F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E66D2F">
              <w:rPr>
                <w:rFonts w:eastAsia="仿宋" w:hint="eastAsia"/>
                <w:szCs w:val="21"/>
              </w:rPr>
              <w:t>接口调用错误信息</w:t>
            </w:r>
          </w:p>
        </w:tc>
      </w:tr>
      <w:tr w:rsidR="00E66D2F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66D2F" w:rsidRPr="008557A7" w:rsidRDefault="00E66D2F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正确返回结果说明</w:t>
            </w:r>
          </w:p>
        </w:tc>
      </w:tr>
      <w:tr w:rsidR="00E66D2F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66D2F" w:rsidRPr="002C43F4" w:rsidRDefault="00E66D2F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2C43F4">
              <w:rPr>
                <w:rFonts w:eastAsia="仿宋" w:hint="eastAsia"/>
                <w:szCs w:val="21"/>
              </w:rPr>
              <w:t>{</w:t>
            </w:r>
          </w:p>
          <w:p w:rsidR="00E66D2F" w:rsidRPr="002C43F4" w:rsidRDefault="00E66D2F" w:rsidP="0050041B">
            <w:pPr>
              <w:spacing w:line="360" w:lineRule="auto"/>
              <w:ind w:firstLineChars="200" w:firstLine="480"/>
              <w:rPr>
                <w:rFonts w:eastAsia="仿宋"/>
                <w:szCs w:val="21"/>
              </w:rPr>
            </w:pPr>
            <w:r w:rsidRPr="002C43F4">
              <w:rPr>
                <w:rFonts w:eastAsia="仿宋"/>
                <w:szCs w:val="21"/>
              </w:rPr>
              <w:lastRenderedPageBreak/>
              <w:t>“</w:t>
            </w:r>
            <w:r w:rsidRPr="002C43F4">
              <w:rPr>
                <w:rFonts w:eastAsia="仿宋" w:hint="eastAsia"/>
                <w:szCs w:val="21"/>
              </w:rPr>
              <w:t>success</w:t>
            </w:r>
            <w:r w:rsidRPr="002C43F4">
              <w:rPr>
                <w:rFonts w:eastAsia="仿宋"/>
                <w:szCs w:val="21"/>
              </w:rPr>
              <w:t>”</w:t>
            </w:r>
            <w:r w:rsidRPr="002C43F4">
              <w:rPr>
                <w:rFonts w:eastAsia="仿宋" w:hint="eastAsia"/>
                <w:szCs w:val="21"/>
              </w:rPr>
              <w:t>: true</w:t>
            </w:r>
          </w:p>
          <w:p w:rsidR="00E66D2F" w:rsidRPr="008557A7" w:rsidRDefault="00E66D2F" w:rsidP="0050041B">
            <w:pPr>
              <w:spacing w:line="360" w:lineRule="auto"/>
              <w:rPr>
                <w:rFonts w:eastAsia="仿宋"/>
                <w:b/>
                <w:szCs w:val="21"/>
              </w:rPr>
            </w:pPr>
            <w:r w:rsidRPr="002C43F4">
              <w:rPr>
                <w:rFonts w:eastAsia="仿宋" w:hint="eastAsia"/>
                <w:szCs w:val="21"/>
              </w:rPr>
              <w:t>}</w:t>
            </w:r>
          </w:p>
        </w:tc>
      </w:tr>
      <w:tr w:rsidR="00E66D2F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66D2F" w:rsidRPr="008557A7" w:rsidRDefault="00E66D2F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lastRenderedPageBreak/>
              <w:t>错误返回结果说明</w:t>
            </w:r>
          </w:p>
        </w:tc>
      </w:tr>
      <w:tr w:rsidR="00E66D2F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66D2F" w:rsidRPr="0012067F" w:rsidRDefault="00E66D2F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12067F">
              <w:rPr>
                <w:rFonts w:eastAsia="仿宋" w:hint="eastAsia"/>
                <w:szCs w:val="21"/>
              </w:rPr>
              <w:t>{</w:t>
            </w:r>
          </w:p>
          <w:p w:rsidR="00E66D2F" w:rsidRPr="0012067F" w:rsidRDefault="00E66D2F" w:rsidP="0050041B">
            <w:pPr>
              <w:spacing w:line="360" w:lineRule="auto"/>
              <w:ind w:firstLineChars="200" w:firstLine="480"/>
              <w:rPr>
                <w:rFonts w:eastAsia="仿宋"/>
                <w:szCs w:val="21"/>
              </w:rPr>
            </w:pPr>
            <w:r w:rsidRPr="0012067F">
              <w:rPr>
                <w:rFonts w:eastAsia="仿宋"/>
                <w:szCs w:val="21"/>
              </w:rPr>
              <w:t>“</w:t>
            </w:r>
            <w:r w:rsidRPr="0012067F">
              <w:rPr>
                <w:rFonts w:eastAsia="仿宋" w:hint="eastAsia"/>
                <w:szCs w:val="21"/>
              </w:rPr>
              <w:t>success</w:t>
            </w:r>
            <w:r w:rsidRPr="0012067F">
              <w:rPr>
                <w:rFonts w:eastAsia="仿宋"/>
                <w:szCs w:val="21"/>
              </w:rPr>
              <w:t>”</w:t>
            </w:r>
            <w:r w:rsidRPr="0012067F">
              <w:rPr>
                <w:rFonts w:eastAsia="仿宋" w:hint="eastAsia"/>
                <w:szCs w:val="21"/>
              </w:rPr>
              <w:t>:false,</w:t>
            </w:r>
          </w:p>
          <w:p w:rsidR="00E66D2F" w:rsidRPr="0012067F" w:rsidRDefault="00E66D2F" w:rsidP="0050041B">
            <w:pPr>
              <w:spacing w:line="360" w:lineRule="auto"/>
              <w:ind w:firstLineChars="200" w:firstLine="480"/>
              <w:rPr>
                <w:rFonts w:eastAsia="仿宋"/>
                <w:szCs w:val="21"/>
              </w:rPr>
            </w:pPr>
            <w:r w:rsidRPr="0012067F">
              <w:rPr>
                <w:rFonts w:eastAsia="仿宋"/>
                <w:szCs w:val="21"/>
              </w:rPr>
              <w:t>“</w:t>
            </w:r>
            <w:r w:rsidRPr="0012067F">
              <w:rPr>
                <w:rFonts w:eastAsia="仿宋" w:hint="eastAsia"/>
                <w:szCs w:val="21"/>
              </w:rPr>
              <w:t>info</w:t>
            </w:r>
            <w:r w:rsidRPr="0012067F">
              <w:rPr>
                <w:rFonts w:eastAsia="仿宋"/>
                <w:szCs w:val="21"/>
              </w:rPr>
              <w:t>”</w:t>
            </w:r>
            <w:r w:rsidRPr="0012067F">
              <w:rPr>
                <w:rFonts w:eastAsia="仿宋" w:hint="eastAsia"/>
                <w:szCs w:val="21"/>
              </w:rPr>
              <w:t>:</w:t>
            </w:r>
            <w:r w:rsidRPr="0012067F">
              <w:rPr>
                <w:rFonts w:eastAsia="仿宋"/>
                <w:szCs w:val="21"/>
              </w:rPr>
              <w:t>”……”</w:t>
            </w:r>
          </w:p>
          <w:p w:rsidR="00E66D2F" w:rsidRPr="002A7ED8" w:rsidRDefault="00E66D2F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</w:rPr>
            </w:pPr>
            <w:r w:rsidRPr="0012067F">
              <w:rPr>
                <w:rFonts w:eastAsia="仿宋" w:hint="eastAsia"/>
                <w:szCs w:val="21"/>
              </w:rPr>
              <w:t>}</w:t>
            </w:r>
          </w:p>
        </w:tc>
      </w:tr>
    </w:tbl>
    <w:p w:rsidR="00801CB3" w:rsidRPr="00EF7590" w:rsidRDefault="00801CB3" w:rsidP="0050041B">
      <w:pPr>
        <w:spacing w:line="360" w:lineRule="auto"/>
        <w:rPr>
          <w:lang w:eastAsia="zh-CN"/>
        </w:rPr>
      </w:pPr>
    </w:p>
    <w:p w:rsidR="006E4620" w:rsidRDefault="006E4620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人员信息同步</w:t>
      </w:r>
    </w:p>
    <w:p w:rsidR="006E4620" w:rsidRDefault="006E4620" w:rsidP="0050041B">
      <w:pPr>
        <w:pStyle w:val="3"/>
        <w:spacing w:line="360" w:lineRule="auto"/>
        <w:rPr>
          <w:lang w:eastAsia="zh-CN"/>
        </w:rPr>
      </w:pPr>
      <w:r>
        <w:rPr>
          <w:lang w:eastAsia="zh-CN"/>
        </w:rPr>
        <w:t>用户新增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24"/>
        <w:gridCol w:w="668"/>
        <w:gridCol w:w="975"/>
        <w:gridCol w:w="5255"/>
      </w:tblGrid>
      <w:tr w:rsidR="00EF44DB" w:rsidRPr="008557A7" w:rsidTr="0033532D">
        <w:tc>
          <w:tcPr>
            <w:tcW w:w="5000" w:type="pct"/>
            <w:gridSpan w:val="4"/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请求参数说明</w:t>
            </w:r>
          </w:p>
        </w:tc>
      </w:tr>
      <w:tr w:rsidR="00EF44DB" w:rsidRPr="008557A7" w:rsidTr="0033532D">
        <w:tc>
          <w:tcPr>
            <w:tcW w:w="953" w:type="pct"/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964" w:type="pct"/>
            <w:gridSpan w:val="2"/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是否必须</w:t>
            </w:r>
          </w:p>
        </w:tc>
        <w:tc>
          <w:tcPr>
            <w:tcW w:w="3083" w:type="pct"/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EF44DB" w:rsidRPr="008557A7" w:rsidTr="0033532D">
        <w:tc>
          <w:tcPr>
            <w:tcW w:w="953" w:type="pct"/>
          </w:tcPr>
          <w:p w:rsidR="00EF44DB" w:rsidRPr="000F574A" w:rsidRDefault="00EF44DB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app_key</w:t>
            </w:r>
          </w:p>
        </w:tc>
        <w:tc>
          <w:tcPr>
            <w:tcW w:w="964" w:type="pct"/>
            <w:gridSpan w:val="2"/>
          </w:tcPr>
          <w:p w:rsidR="00EF44DB" w:rsidRPr="000F574A" w:rsidRDefault="00EF44DB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0F574A"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EF44DB" w:rsidRPr="000F574A" w:rsidRDefault="00EF44DB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应用插件</w:t>
            </w:r>
            <w:r w:rsidRPr="000F574A">
              <w:rPr>
                <w:rFonts w:eastAsia="仿宋" w:hint="eastAsia"/>
                <w:szCs w:val="21"/>
              </w:rPr>
              <w:t>ID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thirdId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是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第三方用户</w:t>
            </w:r>
            <w:r>
              <w:rPr>
                <w:rFonts w:eastAsia="仿宋" w:hint="eastAsia"/>
                <w:szCs w:val="21"/>
              </w:rPr>
              <w:t>ID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thirdParentId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第三方用户部门</w:t>
            </w:r>
            <w:r>
              <w:rPr>
                <w:rFonts w:eastAsia="仿宋" w:hint="eastAsia"/>
                <w:szCs w:val="21"/>
                <w:lang w:eastAsia="zh-CN"/>
              </w:rPr>
              <w:t>ID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name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用户姓名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username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用户登录名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staffNo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用户工号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duty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职务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tel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电话号码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cornet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电话短号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fax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传真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zip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邮编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email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电子邮箱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mobile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手机号码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birthday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出生日期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lastRenderedPageBreak/>
              <w:t>gender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性别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country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</w:rPr>
              <w:t>国家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province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33532D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省份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city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050A75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城市</w:t>
            </w:r>
          </w:p>
        </w:tc>
      </w:tr>
      <w:tr w:rsidR="0033532D" w:rsidRPr="008557A7" w:rsidTr="0033532D">
        <w:tc>
          <w:tcPr>
            <w:tcW w:w="953" w:type="pct"/>
          </w:tcPr>
          <w:p w:rsidR="0033532D" w:rsidRDefault="0033532D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order</w:t>
            </w:r>
          </w:p>
        </w:tc>
        <w:tc>
          <w:tcPr>
            <w:tcW w:w="964" w:type="pct"/>
            <w:gridSpan w:val="2"/>
          </w:tcPr>
          <w:p w:rsidR="0033532D" w:rsidRPr="000F574A" w:rsidRDefault="0033532D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33532D" w:rsidRPr="000F574A" w:rsidRDefault="00050A75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</w:rPr>
              <w:t>序号</w:t>
            </w:r>
            <w:r w:rsidR="000468E6">
              <w:rPr>
                <w:rFonts w:eastAsia="仿宋" w:hint="eastAsia"/>
                <w:szCs w:val="21"/>
                <w:lang w:eastAsia="zh-CN"/>
              </w:rPr>
              <w:t>，</w:t>
            </w:r>
            <w:r w:rsidR="000468E6">
              <w:rPr>
                <w:rFonts w:eastAsia="仿宋" w:hint="eastAsia"/>
                <w:szCs w:val="21"/>
              </w:rPr>
              <w:t>用于排序</w:t>
            </w:r>
          </w:p>
        </w:tc>
      </w:tr>
      <w:tr w:rsidR="00EF44DB" w:rsidRPr="008557A7" w:rsidTr="0033532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调用方式说明</w:t>
            </w:r>
          </w:p>
        </w:tc>
      </w:tr>
      <w:tr w:rsidR="00EF44DB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F44DB" w:rsidRPr="009F471C" w:rsidRDefault="00EF44DB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9F471C">
              <w:rPr>
                <w:rFonts w:eastAsia="仿宋"/>
                <w:szCs w:val="21"/>
              </w:rPr>
              <w:t>http</w:t>
            </w:r>
            <w:r w:rsidRPr="009F471C">
              <w:rPr>
                <w:rFonts w:eastAsia="仿宋"/>
                <w:szCs w:val="21"/>
              </w:rPr>
              <w:t>请求方式：</w:t>
            </w:r>
            <w:r w:rsidRPr="009F471C">
              <w:rPr>
                <w:rFonts w:eastAsia="仿宋" w:hint="eastAsia"/>
                <w:szCs w:val="21"/>
              </w:rPr>
              <w:t>POST</w:t>
            </w:r>
          </w:p>
          <w:p w:rsidR="00EF44DB" w:rsidRDefault="00EF44DB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 w:rsidRPr="009F471C">
              <w:rPr>
                <w:rFonts w:eastAsia="仿宋"/>
                <w:szCs w:val="21"/>
              </w:rPr>
              <w:t>http://</w:t>
            </w:r>
            <w:r w:rsidRPr="009F471C">
              <w:rPr>
                <w:rFonts w:eastAsia="仿宋" w:hint="eastAsia"/>
                <w:szCs w:val="21"/>
              </w:rPr>
              <w:t>[</w:t>
            </w:r>
            <w:r w:rsidRPr="009F471C">
              <w:rPr>
                <w:rFonts w:eastAsia="仿宋" w:hint="eastAsia"/>
                <w:szCs w:val="21"/>
              </w:rPr>
              <w:t>平台地址</w:t>
            </w:r>
            <w:r w:rsidRPr="009F471C">
              <w:rPr>
                <w:rFonts w:eastAsia="仿宋" w:hint="eastAsia"/>
                <w:szCs w:val="21"/>
              </w:rPr>
              <w:t>]/api</w:t>
            </w:r>
            <w:r w:rsidRPr="009F471C">
              <w:rPr>
                <w:rFonts w:eastAsia="仿宋"/>
                <w:szCs w:val="21"/>
              </w:rPr>
              <w:t>/</w:t>
            </w:r>
            <w:r w:rsidRPr="009F471C">
              <w:rPr>
                <w:rFonts w:eastAsia="仿宋" w:hint="eastAsia"/>
                <w:szCs w:val="21"/>
              </w:rPr>
              <w:t>sync/</w:t>
            </w:r>
            <w:r w:rsidR="00CF4DE5">
              <w:rPr>
                <w:rFonts w:eastAsia="仿宋" w:hint="eastAsia"/>
                <w:szCs w:val="21"/>
                <w:lang w:eastAsia="zh-CN"/>
              </w:rPr>
              <w:t>user</w:t>
            </w:r>
            <w:r w:rsidRPr="009F471C">
              <w:rPr>
                <w:rFonts w:eastAsia="仿宋" w:hint="eastAsia"/>
                <w:szCs w:val="21"/>
              </w:rPr>
              <w:t>/create</w:t>
            </w:r>
            <w:r w:rsidR="000C77EB">
              <w:rPr>
                <w:rFonts w:eastAsia="仿宋" w:hint="eastAsia"/>
                <w:szCs w:val="21"/>
                <w:lang w:eastAsia="zh-CN"/>
              </w:rPr>
              <w:t>?app_key=xxx</w:t>
            </w:r>
          </w:p>
          <w:p w:rsidR="00134455" w:rsidRDefault="00134455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</w:p>
          <w:p w:rsidR="00134455" w:rsidRDefault="00134455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content-type: application/json</w:t>
            </w:r>
          </w:p>
          <w:p w:rsidR="00134455" w:rsidRDefault="00134455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body</w:t>
            </w:r>
            <w:r>
              <w:rPr>
                <w:rFonts w:eastAsia="仿宋" w:hint="eastAsia"/>
                <w:szCs w:val="21"/>
                <w:lang w:eastAsia="zh-CN"/>
              </w:rPr>
              <w:t>内容：</w:t>
            </w:r>
          </w:p>
          <w:p w:rsidR="006743D0" w:rsidRDefault="006743D0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{</w:t>
            </w:r>
          </w:p>
          <w:p w:rsidR="006743D0" w:rsidRDefault="006743D0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thirdId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xxxx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6743D0" w:rsidRDefault="006743D0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thirdDeptId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xxxx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6743D0" w:rsidRDefault="006743D0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name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E2397D">
              <w:rPr>
                <w:rFonts w:eastAsia="仿宋" w:hint="eastAsia"/>
                <w:szCs w:val="21"/>
                <w:lang w:eastAsia="zh-CN"/>
              </w:rPr>
              <w:t>张三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6743D0" w:rsidRDefault="006743D0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9B6550">
              <w:rPr>
                <w:rFonts w:eastAsia="仿宋" w:hint="eastAsia"/>
                <w:szCs w:val="21"/>
                <w:lang w:eastAsia="zh-CN"/>
              </w:rPr>
              <w:t>username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990771">
              <w:rPr>
                <w:rFonts w:eastAsia="仿宋" w:hint="eastAsia"/>
                <w:szCs w:val="21"/>
                <w:lang w:eastAsia="zh-CN"/>
              </w:rPr>
              <w:t>zhangsan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6743D0" w:rsidRDefault="006743D0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0944AD">
              <w:rPr>
                <w:rFonts w:eastAsia="仿宋" w:hint="eastAsia"/>
                <w:szCs w:val="21"/>
                <w:lang w:eastAsia="zh-CN"/>
              </w:rPr>
              <w:t>staffNo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C26F81">
              <w:rPr>
                <w:rFonts w:eastAsia="仿宋" w:hint="eastAsia"/>
                <w:szCs w:val="21"/>
                <w:lang w:eastAsia="zh-CN"/>
              </w:rPr>
              <w:t>9527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6743D0" w:rsidRDefault="006743D0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591595">
              <w:rPr>
                <w:rFonts w:eastAsia="仿宋" w:hint="eastAsia"/>
                <w:szCs w:val="21"/>
                <w:lang w:eastAsia="zh-CN"/>
              </w:rPr>
              <w:t>duty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A958A9">
              <w:rPr>
                <w:rFonts w:eastAsia="仿宋" w:hint="eastAsia"/>
                <w:szCs w:val="21"/>
                <w:lang w:eastAsia="zh-CN"/>
              </w:rPr>
              <w:t>客户</w:t>
            </w:r>
            <w:r w:rsidR="00591595">
              <w:rPr>
                <w:rFonts w:eastAsia="仿宋" w:hint="eastAsia"/>
                <w:szCs w:val="21"/>
                <w:lang w:eastAsia="zh-CN"/>
              </w:rPr>
              <w:t>经理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, </w:t>
            </w:r>
          </w:p>
          <w:p w:rsidR="006743D0" w:rsidRDefault="006743D0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8C561B">
              <w:rPr>
                <w:rFonts w:eastAsia="仿宋" w:hint="eastAsia"/>
                <w:szCs w:val="21"/>
                <w:lang w:eastAsia="zh-CN"/>
              </w:rPr>
              <w:t>tel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 w:rsidR="00CE4E07">
              <w:rPr>
                <w:rFonts w:eastAsia="仿宋" w:hint="eastAsia"/>
                <w:szCs w:val="21"/>
                <w:lang w:eastAsia="zh-CN"/>
              </w:rPr>
              <w:t>53535353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6743D0" w:rsidRDefault="006743D0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387988">
              <w:rPr>
                <w:rFonts w:eastAsia="仿宋" w:hint="eastAsia"/>
                <w:szCs w:val="21"/>
                <w:lang w:eastAsia="zh-CN"/>
              </w:rPr>
              <w:t>cornet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 w:rsidR="00732029">
              <w:rPr>
                <w:rFonts w:eastAsia="仿宋" w:hint="eastAsia"/>
                <w:szCs w:val="21"/>
                <w:lang w:eastAsia="zh-CN"/>
              </w:rPr>
              <w:t>1234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6743D0" w:rsidRDefault="006743D0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513710">
              <w:rPr>
                <w:rFonts w:eastAsia="仿宋" w:hint="eastAsia"/>
                <w:szCs w:val="21"/>
                <w:lang w:eastAsia="zh-CN"/>
              </w:rPr>
              <w:t>fax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7D0C86">
              <w:rPr>
                <w:rFonts w:eastAsia="仿宋" w:hint="eastAsia"/>
                <w:szCs w:val="21"/>
                <w:lang w:eastAsia="zh-CN"/>
              </w:rPr>
              <w:t>53535353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C53BAA" w:rsidRDefault="00C53BAA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zip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215400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431587" w:rsidRDefault="00431587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DF4D1F">
              <w:rPr>
                <w:rFonts w:eastAsia="仿宋" w:hint="eastAsia"/>
                <w:szCs w:val="21"/>
                <w:lang w:eastAsia="zh-CN"/>
              </w:rPr>
              <w:t>email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DF4D1F">
              <w:rPr>
                <w:rFonts w:eastAsia="仿宋" w:hint="eastAsia"/>
                <w:szCs w:val="21"/>
                <w:lang w:eastAsia="zh-CN"/>
              </w:rPr>
              <w:t>xxx@qq.com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431587" w:rsidRDefault="00431587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F8334D">
              <w:rPr>
                <w:rFonts w:eastAsia="仿宋" w:hint="eastAsia"/>
                <w:szCs w:val="21"/>
                <w:lang w:eastAsia="zh-CN"/>
              </w:rPr>
              <w:t>mobile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F8334D">
              <w:rPr>
                <w:rFonts w:eastAsia="仿宋" w:hint="eastAsia"/>
                <w:szCs w:val="21"/>
                <w:lang w:eastAsia="zh-CN"/>
              </w:rPr>
              <w:t>13812345678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431587" w:rsidRDefault="00431587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E94C9E">
              <w:rPr>
                <w:rFonts w:eastAsia="仿宋" w:hint="eastAsia"/>
                <w:szCs w:val="21"/>
                <w:lang w:eastAsia="zh-CN"/>
              </w:rPr>
              <w:t>birthday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E94C9E">
              <w:rPr>
                <w:rFonts w:eastAsia="仿宋" w:hint="eastAsia"/>
                <w:szCs w:val="21"/>
                <w:lang w:eastAsia="zh-CN"/>
              </w:rPr>
              <w:t>1990-01-01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431587" w:rsidRDefault="00431587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1071A9">
              <w:rPr>
                <w:rFonts w:eastAsia="仿宋" w:hint="eastAsia"/>
                <w:szCs w:val="21"/>
                <w:lang w:eastAsia="zh-CN"/>
              </w:rPr>
              <w:t>gender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 w:rsidR="004077AC">
              <w:rPr>
                <w:rFonts w:eastAsia="仿宋" w:hint="eastAsia"/>
                <w:szCs w:val="21"/>
                <w:lang w:eastAsia="zh-CN"/>
              </w:rPr>
              <w:t>0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431587" w:rsidRDefault="00431587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615DA8">
              <w:rPr>
                <w:rFonts w:eastAsia="仿宋" w:hint="eastAsia"/>
                <w:szCs w:val="21"/>
                <w:lang w:eastAsia="zh-CN"/>
              </w:rPr>
              <w:t>country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881963">
              <w:rPr>
                <w:rFonts w:eastAsia="仿宋" w:hint="eastAsia"/>
                <w:szCs w:val="21"/>
                <w:lang w:eastAsia="zh-CN"/>
              </w:rPr>
              <w:t>中国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431587" w:rsidRPr="00431587" w:rsidRDefault="00431587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9B53BC">
              <w:rPr>
                <w:rFonts w:eastAsia="仿宋" w:hint="eastAsia"/>
                <w:szCs w:val="21"/>
                <w:lang w:eastAsia="zh-CN"/>
              </w:rPr>
              <w:t>province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8F75A9">
              <w:rPr>
                <w:rFonts w:eastAsia="仿宋" w:hint="eastAsia"/>
                <w:szCs w:val="21"/>
                <w:lang w:eastAsia="zh-CN"/>
              </w:rPr>
              <w:t>江苏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431587" w:rsidRDefault="00431587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="00051229">
              <w:rPr>
                <w:rFonts w:eastAsia="仿宋" w:hint="eastAsia"/>
                <w:szCs w:val="21"/>
                <w:lang w:eastAsia="zh-CN"/>
              </w:rPr>
              <w:t>city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 w:rsidR="00051229">
              <w:rPr>
                <w:rFonts w:eastAsia="仿宋" w:hint="eastAsia"/>
                <w:szCs w:val="21"/>
                <w:lang w:eastAsia="zh-CN"/>
              </w:rPr>
              <w:t>苏州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6743D0" w:rsidRDefault="006743D0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lastRenderedPageBreak/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order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: 10</w:t>
            </w:r>
          </w:p>
          <w:p w:rsidR="00255ADF" w:rsidRPr="008557A7" w:rsidRDefault="006743D0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}</w:t>
            </w:r>
          </w:p>
        </w:tc>
      </w:tr>
      <w:tr w:rsidR="00EF44DB" w:rsidRPr="008557A7" w:rsidTr="0033532D">
        <w:trPr>
          <w:trHeight w:val="395"/>
        </w:trPr>
        <w:tc>
          <w:tcPr>
            <w:tcW w:w="5000" w:type="pct"/>
            <w:gridSpan w:val="4"/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lastRenderedPageBreak/>
              <w:t>返回参数说明</w:t>
            </w:r>
          </w:p>
        </w:tc>
      </w:tr>
      <w:tr w:rsidR="00EF44DB" w:rsidRPr="008557A7" w:rsidTr="0033532D">
        <w:trPr>
          <w:trHeight w:val="395"/>
        </w:trPr>
        <w:tc>
          <w:tcPr>
            <w:tcW w:w="1345" w:type="pct"/>
            <w:gridSpan w:val="2"/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3655" w:type="pct"/>
            <w:gridSpan w:val="2"/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EF44DB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EF44DB" w:rsidRPr="000F574A" w:rsidRDefault="00EF44DB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success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EF44DB" w:rsidRPr="000F574A" w:rsidRDefault="00EF44DB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接口调用结果；</w:t>
            </w:r>
          </w:p>
        </w:tc>
      </w:tr>
      <w:tr w:rsidR="00EF44DB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EF44DB" w:rsidRPr="000F574A" w:rsidRDefault="00EF44DB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info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EF44DB" w:rsidRPr="000F574A" w:rsidRDefault="00EF44DB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接口调用错误信息</w:t>
            </w:r>
          </w:p>
        </w:tc>
      </w:tr>
      <w:tr w:rsidR="00EF44DB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正确返回结果说明</w:t>
            </w:r>
          </w:p>
        </w:tc>
      </w:tr>
      <w:tr w:rsidR="00EF44DB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F44DB" w:rsidRPr="00FE7FE1" w:rsidRDefault="00EF44DB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EF44DB" w:rsidRPr="00FE7FE1" w:rsidRDefault="00EF44DB" w:rsidP="0050041B">
            <w:pPr>
              <w:spacing w:line="360" w:lineRule="auto"/>
              <w:ind w:firstLine="405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 true</w:t>
            </w:r>
          </w:p>
          <w:p w:rsidR="00EF44DB" w:rsidRPr="008557A7" w:rsidRDefault="00EF44DB" w:rsidP="0050041B">
            <w:pPr>
              <w:spacing w:line="360" w:lineRule="auto"/>
              <w:rPr>
                <w:rFonts w:eastAsia="仿宋"/>
                <w:b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  <w:tr w:rsidR="00EF44DB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F44DB" w:rsidRPr="008557A7" w:rsidRDefault="00EF44DB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错误返回结果说明</w:t>
            </w:r>
          </w:p>
        </w:tc>
      </w:tr>
      <w:tr w:rsidR="00EF44DB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F44DB" w:rsidRPr="00FE7FE1" w:rsidRDefault="00EF44DB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EF44DB" w:rsidRPr="00FE7FE1" w:rsidRDefault="00EF44DB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:false,</w:t>
            </w:r>
          </w:p>
          <w:p w:rsidR="00EF44DB" w:rsidRPr="00FE7FE1" w:rsidRDefault="00EF44DB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info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</w:t>
            </w:r>
            <w:r w:rsidRPr="00FE7FE1">
              <w:rPr>
                <w:rFonts w:eastAsia="仿宋"/>
                <w:szCs w:val="21"/>
              </w:rPr>
              <w:t>”……”</w:t>
            </w:r>
          </w:p>
          <w:p w:rsidR="00EF44DB" w:rsidRPr="002A7ED8" w:rsidRDefault="00EF44DB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</w:tbl>
    <w:p w:rsidR="00EF44DB" w:rsidRPr="00EF44DB" w:rsidRDefault="00EF44DB" w:rsidP="0050041B">
      <w:pPr>
        <w:spacing w:line="360" w:lineRule="auto"/>
        <w:rPr>
          <w:lang w:eastAsia="zh-CN"/>
        </w:rPr>
      </w:pPr>
    </w:p>
    <w:p w:rsidR="006E4620" w:rsidRDefault="006E4620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用户修改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24"/>
        <w:gridCol w:w="668"/>
        <w:gridCol w:w="975"/>
        <w:gridCol w:w="5255"/>
      </w:tblGrid>
      <w:tr w:rsidR="00AE2274" w:rsidRPr="008557A7" w:rsidTr="0033532D">
        <w:tc>
          <w:tcPr>
            <w:tcW w:w="5000" w:type="pct"/>
            <w:gridSpan w:val="4"/>
            <w:shd w:val="clear" w:color="auto" w:fill="D9D9D9" w:themeFill="background1" w:themeFillShade="D9"/>
          </w:tcPr>
          <w:p w:rsidR="00AE2274" w:rsidRPr="008557A7" w:rsidRDefault="00AE2274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请求参数说明</w:t>
            </w:r>
          </w:p>
        </w:tc>
      </w:tr>
      <w:tr w:rsidR="00AE2274" w:rsidRPr="008557A7" w:rsidTr="0033532D">
        <w:tc>
          <w:tcPr>
            <w:tcW w:w="953" w:type="pct"/>
            <w:shd w:val="clear" w:color="auto" w:fill="D9D9D9" w:themeFill="background1" w:themeFillShade="D9"/>
          </w:tcPr>
          <w:p w:rsidR="00AE2274" w:rsidRPr="008557A7" w:rsidRDefault="00AE2274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964" w:type="pct"/>
            <w:gridSpan w:val="2"/>
            <w:shd w:val="clear" w:color="auto" w:fill="D9D9D9" w:themeFill="background1" w:themeFillShade="D9"/>
          </w:tcPr>
          <w:p w:rsidR="00AE2274" w:rsidRPr="008557A7" w:rsidRDefault="00AE2274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是否必须</w:t>
            </w:r>
          </w:p>
        </w:tc>
        <w:tc>
          <w:tcPr>
            <w:tcW w:w="3083" w:type="pct"/>
            <w:shd w:val="clear" w:color="auto" w:fill="D9D9D9" w:themeFill="background1" w:themeFillShade="D9"/>
          </w:tcPr>
          <w:p w:rsidR="00AE2274" w:rsidRPr="008557A7" w:rsidRDefault="00AE2274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AE2274" w:rsidRPr="008557A7" w:rsidTr="0033532D">
        <w:tc>
          <w:tcPr>
            <w:tcW w:w="953" w:type="pct"/>
          </w:tcPr>
          <w:p w:rsidR="00AE2274" w:rsidRPr="000F574A" w:rsidRDefault="00AE2274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app_key</w:t>
            </w:r>
          </w:p>
        </w:tc>
        <w:tc>
          <w:tcPr>
            <w:tcW w:w="964" w:type="pct"/>
            <w:gridSpan w:val="2"/>
          </w:tcPr>
          <w:p w:rsidR="00AE2274" w:rsidRPr="000F574A" w:rsidRDefault="00AE2274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0F574A"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AE2274" w:rsidRPr="000F574A" w:rsidRDefault="00AE2274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应用插件</w:t>
            </w:r>
            <w:r w:rsidRPr="000F574A">
              <w:rPr>
                <w:rFonts w:eastAsia="仿宋" w:hint="eastAsia"/>
                <w:szCs w:val="21"/>
              </w:rPr>
              <w:t>ID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thirdId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是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第三方用户</w:t>
            </w:r>
            <w:r>
              <w:rPr>
                <w:rFonts w:eastAsia="仿宋" w:hint="eastAsia"/>
                <w:szCs w:val="21"/>
              </w:rPr>
              <w:t>ID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thirdParentId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第三方用户部门</w:t>
            </w:r>
            <w:r>
              <w:rPr>
                <w:rFonts w:eastAsia="仿宋" w:hint="eastAsia"/>
                <w:szCs w:val="21"/>
                <w:lang w:eastAsia="zh-CN"/>
              </w:rPr>
              <w:t>ID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name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用户姓名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username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用户登录名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staffNo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用户工号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duty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职务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tel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电话号码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lastRenderedPageBreak/>
              <w:t>cornet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电话短号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fax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传真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zip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邮编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email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电子邮箱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mobile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手机号码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birthday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出生日期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gender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性别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country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</w:rPr>
              <w:t>国家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province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省份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city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>
              <w:rPr>
                <w:rFonts w:eastAsia="仿宋" w:hint="eastAsia"/>
                <w:szCs w:val="21"/>
              </w:rPr>
              <w:t>城市</w:t>
            </w:r>
          </w:p>
        </w:tc>
      </w:tr>
      <w:tr w:rsidR="00D61123" w:rsidRPr="008557A7" w:rsidTr="0033532D">
        <w:tc>
          <w:tcPr>
            <w:tcW w:w="953" w:type="pct"/>
          </w:tcPr>
          <w:p w:rsidR="00D61123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order</w:t>
            </w:r>
          </w:p>
        </w:tc>
        <w:tc>
          <w:tcPr>
            <w:tcW w:w="964" w:type="pct"/>
            <w:gridSpan w:val="2"/>
          </w:tcPr>
          <w:p w:rsidR="00D61123" w:rsidRPr="000F574A" w:rsidRDefault="00D6112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否</w:t>
            </w:r>
          </w:p>
        </w:tc>
        <w:tc>
          <w:tcPr>
            <w:tcW w:w="3083" w:type="pct"/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</w:rPr>
              <w:t>序号</w:t>
            </w:r>
            <w:r>
              <w:rPr>
                <w:rFonts w:eastAsia="仿宋" w:hint="eastAsia"/>
                <w:szCs w:val="21"/>
                <w:lang w:eastAsia="zh-CN"/>
              </w:rPr>
              <w:t>，</w:t>
            </w:r>
            <w:r>
              <w:rPr>
                <w:rFonts w:eastAsia="仿宋" w:hint="eastAsia"/>
                <w:szCs w:val="21"/>
              </w:rPr>
              <w:t>用于排序</w:t>
            </w:r>
          </w:p>
        </w:tc>
      </w:tr>
      <w:tr w:rsidR="00D61123" w:rsidRPr="008557A7" w:rsidTr="0033532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D61123" w:rsidRPr="008557A7" w:rsidRDefault="00D6112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调用方式说明</w:t>
            </w:r>
          </w:p>
        </w:tc>
      </w:tr>
      <w:tr w:rsidR="00D61123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61123" w:rsidRPr="009F471C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9F471C">
              <w:rPr>
                <w:rFonts w:eastAsia="仿宋"/>
                <w:szCs w:val="21"/>
              </w:rPr>
              <w:t>http</w:t>
            </w:r>
            <w:r w:rsidRPr="009F471C">
              <w:rPr>
                <w:rFonts w:eastAsia="仿宋"/>
                <w:szCs w:val="21"/>
              </w:rPr>
              <w:t>请求方式：</w:t>
            </w:r>
            <w:r w:rsidRPr="009F471C">
              <w:rPr>
                <w:rFonts w:eastAsia="仿宋" w:hint="eastAsia"/>
                <w:szCs w:val="21"/>
              </w:rPr>
              <w:t>POST</w:t>
            </w:r>
          </w:p>
          <w:p w:rsidR="00D61123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 w:rsidRPr="009F471C">
              <w:rPr>
                <w:rFonts w:eastAsia="仿宋"/>
                <w:szCs w:val="21"/>
              </w:rPr>
              <w:t>http://</w:t>
            </w:r>
            <w:r w:rsidRPr="009F471C">
              <w:rPr>
                <w:rFonts w:eastAsia="仿宋" w:hint="eastAsia"/>
                <w:szCs w:val="21"/>
              </w:rPr>
              <w:t>[</w:t>
            </w:r>
            <w:r w:rsidRPr="009F471C">
              <w:rPr>
                <w:rFonts w:eastAsia="仿宋" w:hint="eastAsia"/>
                <w:szCs w:val="21"/>
              </w:rPr>
              <w:t>平台地址</w:t>
            </w:r>
            <w:r w:rsidRPr="009F471C">
              <w:rPr>
                <w:rFonts w:eastAsia="仿宋" w:hint="eastAsia"/>
                <w:szCs w:val="21"/>
              </w:rPr>
              <w:t>]/api</w:t>
            </w:r>
            <w:r w:rsidRPr="009F471C">
              <w:rPr>
                <w:rFonts w:eastAsia="仿宋"/>
                <w:szCs w:val="21"/>
              </w:rPr>
              <w:t>/</w:t>
            </w:r>
            <w:r w:rsidRPr="009F471C">
              <w:rPr>
                <w:rFonts w:eastAsia="仿宋" w:hint="eastAsia"/>
                <w:szCs w:val="21"/>
              </w:rPr>
              <w:t>sync/</w:t>
            </w:r>
            <w:r>
              <w:rPr>
                <w:rFonts w:eastAsia="仿宋" w:hint="eastAsia"/>
                <w:szCs w:val="21"/>
                <w:lang w:eastAsia="zh-CN"/>
              </w:rPr>
              <w:t>user</w:t>
            </w:r>
            <w:r w:rsidRPr="009F471C">
              <w:rPr>
                <w:rFonts w:eastAsia="仿宋" w:hint="eastAsia"/>
                <w:szCs w:val="21"/>
              </w:rPr>
              <w:t>/</w:t>
            </w:r>
            <w:r>
              <w:rPr>
                <w:rFonts w:eastAsia="仿宋" w:hint="eastAsia"/>
                <w:szCs w:val="21"/>
                <w:lang w:eastAsia="zh-CN"/>
              </w:rPr>
              <w:t>update?app_key=xxx</w:t>
            </w:r>
          </w:p>
          <w:p w:rsidR="00D61123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</w:p>
          <w:p w:rsidR="00D61123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content-type: application/json</w:t>
            </w:r>
          </w:p>
          <w:p w:rsidR="00D61123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body</w:t>
            </w:r>
            <w:r>
              <w:rPr>
                <w:rFonts w:eastAsia="仿宋" w:hint="eastAsia"/>
                <w:szCs w:val="21"/>
                <w:lang w:eastAsia="zh-CN"/>
              </w:rPr>
              <w:t>内容：</w:t>
            </w:r>
          </w:p>
          <w:p w:rsidR="00D61123" w:rsidRDefault="00D61123" w:rsidP="0050041B">
            <w:pPr>
              <w:spacing w:line="360" w:lineRule="auto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{</w:t>
            </w:r>
          </w:p>
          <w:p w:rsidR="00D61123" w:rsidRDefault="00D6112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thirdId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xxxx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thirdDeptId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xxxx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name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张三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username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zhangsan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staffNo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9527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duty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客户经理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, </w:t>
            </w:r>
          </w:p>
          <w:p w:rsidR="00D61123" w:rsidRDefault="00D61123" w:rsidP="0050041B">
            <w:pPr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tel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53535353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cornet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1234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fax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53535353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zip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215400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email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xxx@qq.com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lastRenderedPageBreak/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mobile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13812345678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birthday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1990-01-01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gender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: 0,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country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中国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Pr="00431587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province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江苏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city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 xml:space="preserve">: </w:t>
            </w: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苏州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,</w:t>
            </w:r>
          </w:p>
          <w:p w:rsidR="00D61123" w:rsidRDefault="00D61123" w:rsidP="0050041B">
            <w:pPr>
              <w:tabs>
                <w:tab w:val="left" w:pos="2565"/>
              </w:tabs>
              <w:spacing w:line="360" w:lineRule="auto"/>
              <w:ind w:firstLine="465"/>
              <w:rPr>
                <w:rFonts w:eastAsia="仿宋"/>
                <w:szCs w:val="21"/>
                <w:lang w:eastAsia="zh-CN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>
              <w:rPr>
                <w:rFonts w:eastAsia="仿宋" w:hint="eastAsia"/>
                <w:szCs w:val="21"/>
                <w:lang w:eastAsia="zh-CN"/>
              </w:rPr>
              <w:t>order</w:t>
            </w:r>
            <w:r>
              <w:rPr>
                <w:rFonts w:eastAsia="仿宋"/>
                <w:szCs w:val="21"/>
                <w:lang w:eastAsia="zh-CN"/>
              </w:rPr>
              <w:t>”</w:t>
            </w:r>
            <w:r>
              <w:rPr>
                <w:rFonts w:eastAsia="仿宋" w:hint="eastAsia"/>
                <w:szCs w:val="21"/>
                <w:lang w:eastAsia="zh-CN"/>
              </w:rPr>
              <w:t>: 10</w:t>
            </w:r>
          </w:p>
          <w:p w:rsidR="00D61123" w:rsidRPr="008557A7" w:rsidRDefault="00D61123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  <w:lang w:eastAsia="zh-CN"/>
              </w:rPr>
            </w:pPr>
            <w:r>
              <w:rPr>
                <w:rFonts w:eastAsia="仿宋" w:hint="eastAsia"/>
                <w:szCs w:val="21"/>
                <w:lang w:eastAsia="zh-CN"/>
              </w:rPr>
              <w:t>}</w:t>
            </w:r>
          </w:p>
        </w:tc>
      </w:tr>
      <w:tr w:rsidR="00D61123" w:rsidRPr="008557A7" w:rsidTr="0033532D">
        <w:trPr>
          <w:trHeight w:val="395"/>
        </w:trPr>
        <w:tc>
          <w:tcPr>
            <w:tcW w:w="5000" w:type="pct"/>
            <w:gridSpan w:val="4"/>
            <w:shd w:val="clear" w:color="auto" w:fill="D9D9D9" w:themeFill="background1" w:themeFillShade="D9"/>
          </w:tcPr>
          <w:p w:rsidR="00D61123" w:rsidRPr="008557A7" w:rsidRDefault="00D6112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lastRenderedPageBreak/>
              <w:t>返回参数说明</w:t>
            </w:r>
          </w:p>
        </w:tc>
      </w:tr>
      <w:tr w:rsidR="00D61123" w:rsidRPr="008557A7" w:rsidTr="0033532D">
        <w:trPr>
          <w:trHeight w:val="395"/>
        </w:trPr>
        <w:tc>
          <w:tcPr>
            <w:tcW w:w="1345" w:type="pct"/>
            <w:gridSpan w:val="2"/>
            <w:shd w:val="clear" w:color="auto" w:fill="D9D9D9" w:themeFill="background1" w:themeFillShade="D9"/>
          </w:tcPr>
          <w:p w:rsidR="00D61123" w:rsidRPr="008557A7" w:rsidRDefault="00D6112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3655" w:type="pct"/>
            <w:gridSpan w:val="2"/>
            <w:shd w:val="clear" w:color="auto" w:fill="D9D9D9" w:themeFill="background1" w:themeFillShade="D9"/>
          </w:tcPr>
          <w:p w:rsidR="00D61123" w:rsidRPr="008557A7" w:rsidRDefault="00D6112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D61123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success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接口调用结果；</w:t>
            </w:r>
          </w:p>
        </w:tc>
      </w:tr>
      <w:tr w:rsidR="00D61123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info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D61123" w:rsidRPr="000F574A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接口调用错误信息</w:t>
            </w:r>
          </w:p>
        </w:tc>
      </w:tr>
      <w:tr w:rsidR="00D61123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61123" w:rsidRPr="008557A7" w:rsidRDefault="00D6112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正确返回结果说明</w:t>
            </w:r>
          </w:p>
        </w:tc>
      </w:tr>
      <w:tr w:rsidR="00D61123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61123" w:rsidRPr="00FE7FE1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D61123" w:rsidRPr="00FE7FE1" w:rsidRDefault="00D61123" w:rsidP="0050041B">
            <w:pPr>
              <w:spacing w:line="360" w:lineRule="auto"/>
              <w:ind w:firstLine="405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 true</w:t>
            </w:r>
          </w:p>
          <w:p w:rsidR="00D61123" w:rsidRPr="008557A7" w:rsidRDefault="00D61123" w:rsidP="0050041B">
            <w:pPr>
              <w:spacing w:line="360" w:lineRule="auto"/>
              <w:rPr>
                <w:rFonts w:eastAsia="仿宋"/>
                <w:b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  <w:tr w:rsidR="00D61123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61123" w:rsidRPr="008557A7" w:rsidRDefault="00D6112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错误返回结果说明</w:t>
            </w:r>
          </w:p>
        </w:tc>
      </w:tr>
      <w:tr w:rsidR="00D61123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61123" w:rsidRPr="00FE7FE1" w:rsidRDefault="00D6112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D61123" w:rsidRPr="00FE7FE1" w:rsidRDefault="00D61123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:false,</w:t>
            </w:r>
          </w:p>
          <w:p w:rsidR="00D61123" w:rsidRPr="00FE7FE1" w:rsidRDefault="00D61123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info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</w:t>
            </w:r>
            <w:r w:rsidRPr="00FE7FE1">
              <w:rPr>
                <w:rFonts w:eastAsia="仿宋"/>
                <w:szCs w:val="21"/>
              </w:rPr>
              <w:t>”……”</w:t>
            </w:r>
          </w:p>
          <w:p w:rsidR="00D61123" w:rsidRPr="002A7ED8" w:rsidRDefault="00D61123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</w:tbl>
    <w:p w:rsidR="00AE2274" w:rsidRPr="00AE2274" w:rsidRDefault="00AE2274" w:rsidP="0050041B">
      <w:pPr>
        <w:spacing w:line="360" w:lineRule="auto"/>
        <w:rPr>
          <w:lang w:eastAsia="zh-CN"/>
        </w:rPr>
      </w:pPr>
    </w:p>
    <w:p w:rsidR="006E4620" w:rsidRDefault="006E4620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用户删除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24"/>
        <w:gridCol w:w="668"/>
        <w:gridCol w:w="975"/>
        <w:gridCol w:w="5255"/>
      </w:tblGrid>
      <w:tr w:rsidR="00833FE3" w:rsidRPr="008557A7" w:rsidTr="0033532D">
        <w:tc>
          <w:tcPr>
            <w:tcW w:w="5000" w:type="pct"/>
            <w:gridSpan w:val="4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请求参数说明</w:t>
            </w:r>
          </w:p>
        </w:tc>
      </w:tr>
      <w:tr w:rsidR="00833FE3" w:rsidRPr="008557A7" w:rsidTr="0033532D">
        <w:tc>
          <w:tcPr>
            <w:tcW w:w="953" w:type="pct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964" w:type="pct"/>
            <w:gridSpan w:val="2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是否必须</w:t>
            </w:r>
          </w:p>
        </w:tc>
        <w:tc>
          <w:tcPr>
            <w:tcW w:w="3083" w:type="pct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833FE3" w:rsidRPr="008557A7" w:rsidTr="0033532D">
        <w:tc>
          <w:tcPr>
            <w:tcW w:w="953" w:type="pct"/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app_key</w:t>
            </w:r>
          </w:p>
        </w:tc>
        <w:tc>
          <w:tcPr>
            <w:tcW w:w="964" w:type="pct"/>
            <w:gridSpan w:val="2"/>
          </w:tcPr>
          <w:p w:rsidR="00833FE3" w:rsidRPr="000F574A" w:rsidRDefault="00833FE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0F574A"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应用插件</w:t>
            </w:r>
            <w:r w:rsidRPr="000F574A">
              <w:rPr>
                <w:rFonts w:eastAsia="仿宋" w:hint="eastAsia"/>
                <w:szCs w:val="21"/>
              </w:rPr>
              <w:t>ID</w:t>
            </w:r>
          </w:p>
        </w:tc>
      </w:tr>
      <w:tr w:rsidR="00833FE3" w:rsidRPr="008557A7" w:rsidTr="0033532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调用方式说明</w:t>
            </w:r>
          </w:p>
        </w:tc>
      </w:tr>
      <w:tr w:rsidR="00833FE3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33FE3" w:rsidRPr="009F471C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9F471C">
              <w:rPr>
                <w:rFonts w:eastAsia="仿宋"/>
                <w:szCs w:val="21"/>
              </w:rPr>
              <w:lastRenderedPageBreak/>
              <w:t>http</w:t>
            </w:r>
            <w:r w:rsidRPr="009F471C">
              <w:rPr>
                <w:rFonts w:eastAsia="仿宋"/>
                <w:szCs w:val="21"/>
              </w:rPr>
              <w:t>请求方式：</w:t>
            </w:r>
            <w:r w:rsidRPr="009F471C">
              <w:rPr>
                <w:rFonts w:eastAsia="仿宋" w:hint="eastAsia"/>
                <w:szCs w:val="21"/>
              </w:rPr>
              <w:t>POST</w:t>
            </w:r>
          </w:p>
          <w:p w:rsidR="00833FE3" w:rsidRPr="008557A7" w:rsidRDefault="00833FE3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  <w:lang w:eastAsia="zh-CN"/>
              </w:rPr>
            </w:pPr>
            <w:r w:rsidRPr="009F471C">
              <w:rPr>
                <w:rFonts w:eastAsia="仿宋"/>
                <w:szCs w:val="21"/>
              </w:rPr>
              <w:t>http://</w:t>
            </w:r>
            <w:r w:rsidRPr="009F471C">
              <w:rPr>
                <w:rFonts w:eastAsia="仿宋" w:hint="eastAsia"/>
                <w:szCs w:val="21"/>
              </w:rPr>
              <w:t>[</w:t>
            </w:r>
            <w:r w:rsidRPr="009F471C">
              <w:rPr>
                <w:rFonts w:eastAsia="仿宋" w:hint="eastAsia"/>
                <w:szCs w:val="21"/>
              </w:rPr>
              <w:t>平台地址</w:t>
            </w:r>
            <w:r w:rsidRPr="009F471C">
              <w:rPr>
                <w:rFonts w:eastAsia="仿宋" w:hint="eastAsia"/>
                <w:szCs w:val="21"/>
              </w:rPr>
              <w:t>]/api</w:t>
            </w:r>
            <w:r w:rsidRPr="009F471C">
              <w:rPr>
                <w:rFonts w:eastAsia="仿宋"/>
                <w:szCs w:val="21"/>
              </w:rPr>
              <w:t>/</w:t>
            </w:r>
            <w:r w:rsidRPr="009F471C">
              <w:rPr>
                <w:rFonts w:eastAsia="仿宋" w:hint="eastAsia"/>
                <w:szCs w:val="21"/>
              </w:rPr>
              <w:t>sync/</w:t>
            </w:r>
            <w:r w:rsidR="000B489D">
              <w:rPr>
                <w:rFonts w:eastAsia="仿宋" w:hint="eastAsia"/>
                <w:szCs w:val="21"/>
                <w:lang w:eastAsia="zh-CN"/>
              </w:rPr>
              <w:t>user</w:t>
            </w:r>
            <w:r w:rsidRPr="009F471C">
              <w:rPr>
                <w:rFonts w:eastAsia="仿宋" w:hint="eastAsia"/>
                <w:szCs w:val="21"/>
              </w:rPr>
              <w:t>/</w:t>
            </w:r>
            <w:r w:rsidR="00CF0A35">
              <w:rPr>
                <w:rFonts w:eastAsia="仿宋" w:hint="eastAsia"/>
                <w:szCs w:val="21"/>
                <w:lang w:eastAsia="zh-CN"/>
              </w:rPr>
              <w:t>delete</w:t>
            </w:r>
            <w:r w:rsidR="00282C07">
              <w:rPr>
                <w:rFonts w:eastAsia="仿宋" w:hint="eastAsia"/>
                <w:szCs w:val="21"/>
                <w:lang w:eastAsia="zh-CN"/>
              </w:rPr>
              <w:t>?app_key=xxx&amp;third_id=xxx</w:t>
            </w:r>
          </w:p>
        </w:tc>
      </w:tr>
      <w:tr w:rsidR="00833FE3" w:rsidRPr="008557A7" w:rsidTr="0033532D">
        <w:trPr>
          <w:trHeight w:val="395"/>
        </w:trPr>
        <w:tc>
          <w:tcPr>
            <w:tcW w:w="5000" w:type="pct"/>
            <w:gridSpan w:val="4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返回参数说明</w:t>
            </w:r>
          </w:p>
        </w:tc>
      </w:tr>
      <w:tr w:rsidR="00833FE3" w:rsidRPr="008557A7" w:rsidTr="0033532D">
        <w:trPr>
          <w:trHeight w:val="395"/>
        </w:trPr>
        <w:tc>
          <w:tcPr>
            <w:tcW w:w="1345" w:type="pct"/>
            <w:gridSpan w:val="2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3655" w:type="pct"/>
            <w:gridSpan w:val="2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833FE3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success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接口调用结果；</w:t>
            </w:r>
          </w:p>
        </w:tc>
      </w:tr>
      <w:tr w:rsidR="00833FE3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info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接口调用错误信息</w:t>
            </w:r>
          </w:p>
        </w:tc>
      </w:tr>
      <w:tr w:rsidR="00833FE3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正确返回结果说明</w:t>
            </w:r>
          </w:p>
        </w:tc>
      </w:tr>
      <w:tr w:rsidR="00833FE3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33FE3" w:rsidRPr="00FE7FE1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833FE3" w:rsidRPr="00FE7FE1" w:rsidRDefault="00833FE3" w:rsidP="0050041B">
            <w:pPr>
              <w:spacing w:line="360" w:lineRule="auto"/>
              <w:ind w:firstLine="405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 true</w:t>
            </w:r>
          </w:p>
          <w:p w:rsidR="00833FE3" w:rsidRPr="008557A7" w:rsidRDefault="00833FE3" w:rsidP="0050041B">
            <w:pPr>
              <w:spacing w:line="360" w:lineRule="auto"/>
              <w:rPr>
                <w:rFonts w:eastAsia="仿宋"/>
                <w:b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  <w:tr w:rsidR="00833FE3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错误返回结果说明</w:t>
            </w:r>
          </w:p>
        </w:tc>
      </w:tr>
      <w:tr w:rsidR="00833FE3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33FE3" w:rsidRPr="00FE7FE1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833FE3" w:rsidRPr="00FE7FE1" w:rsidRDefault="00833FE3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:false,</w:t>
            </w:r>
          </w:p>
          <w:p w:rsidR="00833FE3" w:rsidRPr="00FE7FE1" w:rsidRDefault="00833FE3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info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</w:t>
            </w:r>
            <w:r w:rsidRPr="00FE7FE1">
              <w:rPr>
                <w:rFonts w:eastAsia="仿宋"/>
                <w:szCs w:val="21"/>
              </w:rPr>
              <w:t>”……”</w:t>
            </w:r>
          </w:p>
          <w:p w:rsidR="00833FE3" w:rsidRPr="002A7ED8" w:rsidRDefault="00833FE3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</w:tbl>
    <w:p w:rsidR="00833FE3" w:rsidRPr="00833FE3" w:rsidRDefault="00833FE3" w:rsidP="0050041B">
      <w:pPr>
        <w:spacing w:line="360" w:lineRule="auto"/>
        <w:rPr>
          <w:lang w:eastAsia="zh-CN"/>
        </w:rPr>
      </w:pPr>
    </w:p>
    <w:p w:rsidR="006E4620" w:rsidRPr="00C50388" w:rsidRDefault="006E4620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用户查询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24"/>
        <w:gridCol w:w="668"/>
        <w:gridCol w:w="975"/>
        <w:gridCol w:w="5255"/>
      </w:tblGrid>
      <w:tr w:rsidR="00833FE3" w:rsidRPr="008557A7" w:rsidTr="0033532D">
        <w:tc>
          <w:tcPr>
            <w:tcW w:w="5000" w:type="pct"/>
            <w:gridSpan w:val="4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请求参数说明</w:t>
            </w:r>
          </w:p>
        </w:tc>
      </w:tr>
      <w:tr w:rsidR="00833FE3" w:rsidRPr="008557A7" w:rsidTr="0033532D">
        <w:tc>
          <w:tcPr>
            <w:tcW w:w="953" w:type="pct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964" w:type="pct"/>
            <w:gridSpan w:val="2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是否必须</w:t>
            </w:r>
          </w:p>
        </w:tc>
        <w:tc>
          <w:tcPr>
            <w:tcW w:w="3083" w:type="pct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833FE3" w:rsidRPr="008557A7" w:rsidTr="0033532D">
        <w:tc>
          <w:tcPr>
            <w:tcW w:w="953" w:type="pct"/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app_key</w:t>
            </w:r>
          </w:p>
        </w:tc>
        <w:tc>
          <w:tcPr>
            <w:tcW w:w="964" w:type="pct"/>
            <w:gridSpan w:val="2"/>
          </w:tcPr>
          <w:p w:rsidR="00833FE3" w:rsidRPr="000F574A" w:rsidRDefault="00833FE3" w:rsidP="0050041B">
            <w:pPr>
              <w:spacing w:line="360" w:lineRule="auto"/>
              <w:jc w:val="center"/>
              <w:rPr>
                <w:rFonts w:eastAsia="仿宋"/>
                <w:szCs w:val="21"/>
              </w:rPr>
            </w:pPr>
            <w:r w:rsidRPr="000F574A">
              <w:rPr>
                <w:rFonts w:eastAsia="仿宋"/>
                <w:szCs w:val="21"/>
              </w:rPr>
              <w:t>是</w:t>
            </w:r>
          </w:p>
        </w:tc>
        <w:tc>
          <w:tcPr>
            <w:tcW w:w="3083" w:type="pct"/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应用插件</w:t>
            </w:r>
            <w:r w:rsidRPr="000F574A">
              <w:rPr>
                <w:rFonts w:eastAsia="仿宋" w:hint="eastAsia"/>
                <w:szCs w:val="21"/>
              </w:rPr>
              <w:t>ID</w:t>
            </w:r>
          </w:p>
        </w:tc>
      </w:tr>
      <w:tr w:rsidR="00833FE3" w:rsidRPr="008557A7" w:rsidTr="0033532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调用方式说明</w:t>
            </w:r>
          </w:p>
        </w:tc>
      </w:tr>
      <w:tr w:rsidR="00833FE3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33FE3" w:rsidRPr="009F471C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9F471C">
              <w:rPr>
                <w:rFonts w:eastAsia="仿宋"/>
                <w:szCs w:val="21"/>
              </w:rPr>
              <w:t>http</w:t>
            </w:r>
            <w:r w:rsidRPr="009F471C">
              <w:rPr>
                <w:rFonts w:eastAsia="仿宋"/>
                <w:szCs w:val="21"/>
              </w:rPr>
              <w:t>请求方式：</w:t>
            </w:r>
            <w:r w:rsidRPr="009F471C">
              <w:rPr>
                <w:rFonts w:eastAsia="仿宋" w:hint="eastAsia"/>
                <w:szCs w:val="21"/>
              </w:rPr>
              <w:t>POST</w:t>
            </w:r>
          </w:p>
          <w:p w:rsidR="00833FE3" w:rsidRPr="008557A7" w:rsidRDefault="00833FE3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  <w:lang w:eastAsia="zh-CN"/>
              </w:rPr>
            </w:pPr>
            <w:r w:rsidRPr="009F471C">
              <w:rPr>
                <w:rFonts w:eastAsia="仿宋"/>
                <w:szCs w:val="21"/>
              </w:rPr>
              <w:t>http://</w:t>
            </w:r>
            <w:r w:rsidRPr="009F471C">
              <w:rPr>
                <w:rFonts w:eastAsia="仿宋" w:hint="eastAsia"/>
                <w:szCs w:val="21"/>
              </w:rPr>
              <w:t>[</w:t>
            </w:r>
            <w:r w:rsidRPr="009F471C">
              <w:rPr>
                <w:rFonts w:eastAsia="仿宋" w:hint="eastAsia"/>
                <w:szCs w:val="21"/>
              </w:rPr>
              <w:t>平台地址</w:t>
            </w:r>
            <w:r w:rsidRPr="009F471C">
              <w:rPr>
                <w:rFonts w:eastAsia="仿宋" w:hint="eastAsia"/>
                <w:szCs w:val="21"/>
              </w:rPr>
              <w:t>]/api</w:t>
            </w:r>
            <w:r w:rsidRPr="009F471C">
              <w:rPr>
                <w:rFonts w:eastAsia="仿宋"/>
                <w:szCs w:val="21"/>
              </w:rPr>
              <w:t>/</w:t>
            </w:r>
            <w:r w:rsidRPr="009F471C">
              <w:rPr>
                <w:rFonts w:eastAsia="仿宋" w:hint="eastAsia"/>
                <w:szCs w:val="21"/>
              </w:rPr>
              <w:t>sync/</w:t>
            </w:r>
            <w:r w:rsidR="001E23F9">
              <w:rPr>
                <w:rFonts w:eastAsia="仿宋" w:hint="eastAsia"/>
                <w:szCs w:val="21"/>
                <w:lang w:eastAsia="zh-CN"/>
              </w:rPr>
              <w:t>user</w:t>
            </w:r>
            <w:r w:rsidRPr="009F471C">
              <w:rPr>
                <w:rFonts w:eastAsia="仿宋" w:hint="eastAsia"/>
                <w:szCs w:val="21"/>
              </w:rPr>
              <w:t>/</w:t>
            </w:r>
            <w:r w:rsidR="000C207A">
              <w:rPr>
                <w:rFonts w:eastAsia="仿宋" w:hint="eastAsia"/>
                <w:szCs w:val="21"/>
                <w:lang w:eastAsia="zh-CN"/>
              </w:rPr>
              <w:t>get</w:t>
            </w:r>
            <w:r w:rsidR="007C2416">
              <w:rPr>
                <w:rFonts w:eastAsia="仿宋" w:hint="eastAsia"/>
                <w:szCs w:val="21"/>
                <w:lang w:eastAsia="zh-CN"/>
              </w:rPr>
              <w:t>?app_key=xxx&amp;third_id=xxx</w:t>
            </w:r>
          </w:p>
        </w:tc>
      </w:tr>
      <w:tr w:rsidR="00833FE3" w:rsidRPr="008557A7" w:rsidTr="0033532D">
        <w:trPr>
          <w:trHeight w:val="395"/>
        </w:trPr>
        <w:tc>
          <w:tcPr>
            <w:tcW w:w="5000" w:type="pct"/>
            <w:gridSpan w:val="4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返回参数说明</w:t>
            </w:r>
          </w:p>
        </w:tc>
      </w:tr>
      <w:tr w:rsidR="00833FE3" w:rsidRPr="008557A7" w:rsidTr="0033532D">
        <w:trPr>
          <w:trHeight w:val="395"/>
        </w:trPr>
        <w:tc>
          <w:tcPr>
            <w:tcW w:w="1345" w:type="pct"/>
            <w:gridSpan w:val="2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参数</w:t>
            </w:r>
          </w:p>
        </w:tc>
        <w:tc>
          <w:tcPr>
            <w:tcW w:w="3655" w:type="pct"/>
            <w:gridSpan w:val="2"/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/>
                <w:b/>
                <w:szCs w:val="21"/>
              </w:rPr>
              <w:t>说明</w:t>
            </w:r>
          </w:p>
        </w:tc>
      </w:tr>
      <w:tr w:rsidR="00833FE3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success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接口调用结果；</w:t>
            </w:r>
          </w:p>
        </w:tc>
      </w:tr>
      <w:tr w:rsidR="00833FE3" w:rsidRPr="008557A7" w:rsidTr="0033532D">
        <w:tc>
          <w:tcPr>
            <w:tcW w:w="1345" w:type="pct"/>
            <w:gridSpan w:val="2"/>
            <w:tcBorders>
              <w:bottom w:val="single" w:sz="4" w:space="0" w:color="auto"/>
            </w:tcBorders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info</w:t>
            </w:r>
          </w:p>
        </w:tc>
        <w:tc>
          <w:tcPr>
            <w:tcW w:w="3655" w:type="pct"/>
            <w:gridSpan w:val="2"/>
            <w:tcBorders>
              <w:bottom w:val="single" w:sz="4" w:space="0" w:color="auto"/>
            </w:tcBorders>
          </w:tcPr>
          <w:p w:rsidR="00833FE3" w:rsidRPr="000F574A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0F574A">
              <w:rPr>
                <w:rFonts w:eastAsia="仿宋" w:hint="eastAsia"/>
                <w:szCs w:val="21"/>
              </w:rPr>
              <w:t>接口调用错误信息</w:t>
            </w:r>
          </w:p>
        </w:tc>
      </w:tr>
      <w:tr w:rsidR="00833FE3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lastRenderedPageBreak/>
              <w:t>正确返回结果说明</w:t>
            </w:r>
          </w:p>
        </w:tc>
      </w:tr>
      <w:tr w:rsidR="00833FE3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33FE3" w:rsidRPr="00FE7FE1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833FE3" w:rsidRPr="00FE7FE1" w:rsidRDefault="00833FE3" w:rsidP="0050041B">
            <w:pPr>
              <w:spacing w:line="360" w:lineRule="auto"/>
              <w:ind w:firstLine="405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 true</w:t>
            </w:r>
          </w:p>
          <w:p w:rsidR="00833FE3" w:rsidRPr="008557A7" w:rsidRDefault="00833FE3" w:rsidP="0050041B">
            <w:pPr>
              <w:spacing w:line="360" w:lineRule="auto"/>
              <w:rPr>
                <w:rFonts w:eastAsia="仿宋"/>
                <w:b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  <w:tr w:rsidR="00833FE3" w:rsidRPr="008557A7" w:rsidTr="0033532D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33FE3" w:rsidRPr="008557A7" w:rsidRDefault="00833FE3" w:rsidP="0050041B">
            <w:pPr>
              <w:spacing w:line="360" w:lineRule="auto"/>
              <w:jc w:val="center"/>
              <w:rPr>
                <w:rFonts w:asciiTheme="majorEastAsia" w:eastAsiaTheme="majorEastAsia" w:hAnsiTheme="majorEastAsia" w:cs="Courier New"/>
                <w:b/>
                <w:szCs w:val="21"/>
              </w:rPr>
            </w:pPr>
            <w:r w:rsidRPr="008557A7">
              <w:rPr>
                <w:rFonts w:asciiTheme="majorEastAsia" w:eastAsiaTheme="majorEastAsia" w:hAnsiTheme="majorEastAsia" w:cs="Courier New" w:hint="eastAsia"/>
                <w:b/>
                <w:szCs w:val="21"/>
              </w:rPr>
              <w:t>错误返回结果说明</w:t>
            </w:r>
          </w:p>
        </w:tc>
      </w:tr>
      <w:tr w:rsidR="00833FE3" w:rsidRPr="008557A7" w:rsidTr="0033532D">
        <w:tblPrEx>
          <w:tblBorders>
            <w:top w:val="dashSmallGap" w:sz="4" w:space="0" w:color="A6A6A6" w:themeColor="background1" w:themeShade="A6"/>
            <w:left w:val="dashSmallGap" w:sz="4" w:space="0" w:color="A6A6A6" w:themeColor="background1" w:themeShade="A6"/>
            <w:bottom w:val="dashSmallGap" w:sz="4" w:space="0" w:color="A6A6A6" w:themeColor="background1" w:themeShade="A6"/>
            <w:right w:val="dashSmallGap" w:sz="4" w:space="0" w:color="A6A6A6" w:themeColor="background1" w:themeShade="A6"/>
            <w:insideH w:val="dashSmallGap" w:sz="4" w:space="0" w:color="A6A6A6" w:themeColor="background1" w:themeShade="A6"/>
            <w:insideV w:val="dashSmallGap" w:sz="4" w:space="0" w:color="A6A6A6" w:themeColor="background1" w:themeShade="A6"/>
          </w:tblBorders>
          <w:shd w:val="clear" w:color="auto" w:fill="F5F5F5"/>
        </w:tblPrEx>
        <w:trPr>
          <w:trHeight w:val="66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33FE3" w:rsidRPr="00FE7FE1" w:rsidRDefault="00833FE3" w:rsidP="0050041B">
            <w:pPr>
              <w:spacing w:line="360" w:lineRule="auto"/>
              <w:rPr>
                <w:rFonts w:eastAsia="仿宋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{</w:t>
            </w:r>
          </w:p>
          <w:p w:rsidR="00833FE3" w:rsidRPr="00FE7FE1" w:rsidRDefault="00833FE3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  <w:lang w:eastAsia="zh-CN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success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:false,</w:t>
            </w:r>
          </w:p>
          <w:p w:rsidR="00833FE3" w:rsidRPr="00FE7FE1" w:rsidRDefault="00833FE3" w:rsidP="0050041B">
            <w:pPr>
              <w:spacing w:line="360" w:lineRule="auto"/>
              <w:ind w:firstLineChars="150" w:firstLine="360"/>
              <w:rPr>
                <w:rFonts w:eastAsia="仿宋"/>
                <w:szCs w:val="21"/>
              </w:rPr>
            </w:pPr>
            <w:r w:rsidRPr="00FE7FE1">
              <w:rPr>
                <w:rFonts w:eastAsia="仿宋"/>
                <w:szCs w:val="21"/>
              </w:rPr>
              <w:t>“</w:t>
            </w:r>
            <w:r w:rsidRPr="00FE7FE1">
              <w:rPr>
                <w:rFonts w:eastAsia="仿宋" w:hint="eastAsia"/>
                <w:szCs w:val="21"/>
              </w:rPr>
              <w:t>info</w:t>
            </w:r>
            <w:r w:rsidRPr="00FE7FE1">
              <w:rPr>
                <w:rFonts w:eastAsia="仿宋"/>
                <w:szCs w:val="21"/>
              </w:rPr>
              <w:t>”</w:t>
            </w:r>
            <w:r w:rsidRPr="00FE7FE1">
              <w:rPr>
                <w:rFonts w:eastAsia="仿宋" w:hint="eastAsia"/>
                <w:szCs w:val="21"/>
              </w:rPr>
              <w:t>:</w:t>
            </w:r>
            <w:r w:rsidRPr="00FE7FE1">
              <w:rPr>
                <w:rFonts w:eastAsia="仿宋"/>
                <w:szCs w:val="21"/>
              </w:rPr>
              <w:t>”……”</w:t>
            </w:r>
          </w:p>
          <w:p w:rsidR="00833FE3" w:rsidRPr="002A7ED8" w:rsidRDefault="00833FE3" w:rsidP="0050041B">
            <w:pPr>
              <w:spacing w:line="360" w:lineRule="auto"/>
              <w:rPr>
                <w:rFonts w:ascii="Courier New" w:eastAsia="仿宋" w:hAnsi="Courier New" w:cs="Courier New"/>
                <w:szCs w:val="21"/>
              </w:rPr>
            </w:pPr>
            <w:r w:rsidRPr="00FE7FE1">
              <w:rPr>
                <w:rFonts w:eastAsia="仿宋" w:hint="eastAsia"/>
                <w:szCs w:val="21"/>
              </w:rPr>
              <w:t>}</w:t>
            </w:r>
          </w:p>
        </w:tc>
      </w:tr>
    </w:tbl>
    <w:p w:rsidR="006E4620" w:rsidRPr="006E4620" w:rsidRDefault="006E4620" w:rsidP="0050041B">
      <w:pPr>
        <w:spacing w:line="360" w:lineRule="auto"/>
        <w:rPr>
          <w:lang w:eastAsia="zh-CN"/>
        </w:rPr>
      </w:pPr>
    </w:p>
    <w:p w:rsidR="00E9712C" w:rsidRPr="00E9712C" w:rsidRDefault="00A664D0" w:rsidP="0050041B">
      <w:pPr>
        <w:pStyle w:val="1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平台个性化配置</w:t>
      </w:r>
    </w:p>
    <w:p w:rsidR="002326E0" w:rsidRDefault="002326E0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主界面菜单个性化</w:t>
      </w:r>
    </w:p>
    <w:p w:rsidR="00005FE9" w:rsidRDefault="00005FE9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以下途中使用红色线框圈出的部分是通过后台管理自定义的界面。</w:t>
      </w:r>
    </w:p>
    <w:p w:rsidR="00E86F62" w:rsidRPr="00005FE9" w:rsidRDefault="00E86F62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后台配置界面</w:t>
      </w:r>
    </w:p>
    <w:p w:rsidR="00E9712C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33" type="#_x0000_t75" style="width:414.75pt;height:195pt">
            <v:imagedata r:id="rId17" o:title=""/>
          </v:shape>
        </w:pict>
      </w:r>
    </w:p>
    <w:p w:rsidR="00E86F62" w:rsidRDefault="00E86F62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端对应页面</w:t>
      </w:r>
    </w:p>
    <w:p w:rsidR="007C495D" w:rsidRPr="00E9712C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lastRenderedPageBreak/>
        <w:pict>
          <v:shape id="_x0000_i1034" type="#_x0000_t75" style="width:222.75pt;height:396pt">
            <v:imagedata r:id="rId18" o:title=""/>
          </v:shape>
        </w:pict>
      </w:r>
    </w:p>
    <w:p w:rsidR="0074527A" w:rsidRDefault="0074527A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菜单设置</w:t>
      </w:r>
    </w:p>
    <w:p w:rsidR="003577B8" w:rsidRDefault="004F5493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移动</w:t>
      </w:r>
      <w:r>
        <w:rPr>
          <w:rFonts w:hint="eastAsia"/>
          <w:lang w:eastAsia="zh-CN"/>
        </w:rPr>
        <w:t>App</w:t>
      </w:r>
      <w:r w:rsidR="006454E0">
        <w:rPr>
          <w:rFonts w:hint="eastAsia"/>
          <w:lang w:eastAsia="zh-CN"/>
        </w:rPr>
        <w:t>菜单分为内置菜单与自定义菜单，通过管理配置后台，可对这些菜单进行添删改查操作，同时也支持菜单的排序、屏蔽等功能。</w:t>
      </w:r>
    </w:p>
    <w:p w:rsidR="004F5493" w:rsidRDefault="004F5493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内置菜单</w:t>
      </w:r>
    </w:p>
    <w:p w:rsidR="004F5493" w:rsidRDefault="004F5493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内置菜单由平台原生界面实现，包含应用中心、消息、通讯录、个人设置，同时内置菜单也是平台的默认菜单。</w:t>
      </w:r>
    </w:p>
    <w:p w:rsidR="008B127E" w:rsidRDefault="008B127E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如用户需要屏蔽某些内置菜单，在后台配置管理中直接将这些菜单设置为禁用状态即可</w:t>
      </w:r>
      <w:r w:rsidR="00A31054">
        <w:rPr>
          <w:rFonts w:hint="eastAsia"/>
          <w:lang w:eastAsia="zh-CN"/>
        </w:rPr>
        <w:t>。</w:t>
      </w:r>
    </w:p>
    <w:p w:rsidR="004F5493" w:rsidRDefault="004F5493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自定义菜单</w:t>
      </w:r>
    </w:p>
    <w:p w:rsidR="00BE6FE5" w:rsidRDefault="00BE6FE5" w:rsidP="0050041B">
      <w:pPr>
        <w:spacing w:line="360" w:lineRule="auto"/>
        <w:rPr>
          <w:lang w:eastAsia="zh-CN"/>
        </w:rPr>
      </w:pPr>
      <w:r w:rsidRPr="00BE6FE5">
        <w:rPr>
          <w:rFonts w:hint="eastAsia"/>
          <w:lang w:eastAsia="zh-CN"/>
        </w:rPr>
        <w:lastRenderedPageBreak/>
        <w:t xml:space="preserve"> </w:t>
      </w:r>
      <w:r w:rsidR="00C41361">
        <w:rPr>
          <w:rFonts w:hint="eastAsia"/>
          <w:lang w:eastAsia="zh-CN"/>
        </w:rPr>
        <w:t>为满足使用者对界面与菜单的自定义需求，通过管理配置后台可添加自定义菜单选项，菜单选项的配置信息如下</w:t>
      </w:r>
      <w:r w:rsidR="00F22D25">
        <w:rPr>
          <w:rFonts w:hint="eastAsia"/>
          <w:lang w:eastAsia="zh-CN"/>
        </w:rPr>
        <w:t>。</w:t>
      </w:r>
    </w:p>
    <w:p w:rsidR="007570AB" w:rsidRPr="00BE6FE5" w:rsidRDefault="00A2204A" w:rsidP="0050041B">
      <w:pPr>
        <w:spacing w:line="360" w:lineRule="auto"/>
        <w:jc w:val="center"/>
        <w:rPr>
          <w:lang w:eastAsia="zh-CN"/>
        </w:rPr>
      </w:pPr>
      <w:r>
        <w:rPr>
          <w:lang w:eastAsia="zh-CN"/>
        </w:rPr>
        <w:pict>
          <v:shape id="_x0000_i1035" type="#_x0000_t75" style="width:299.25pt;height:48pt">
            <v:imagedata r:id="rId19" o:title=""/>
          </v:shape>
        </w:pic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B167EE" w:rsidTr="00314AC7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B167EE" w:rsidRPr="00FA0E3E" w:rsidRDefault="0091420C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菜单</w:t>
            </w:r>
            <w:r>
              <w:rPr>
                <w:b/>
                <w:lang w:eastAsia="zh-CN"/>
              </w:rPr>
              <w:t>基本信息配置</w:t>
            </w:r>
          </w:p>
        </w:tc>
      </w:tr>
      <w:tr w:rsidR="00B167EE" w:rsidTr="00314AC7">
        <w:tc>
          <w:tcPr>
            <w:tcW w:w="2235" w:type="dxa"/>
            <w:shd w:val="clear" w:color="auto" w:fill="F2F2F2" w:themeFill="background1" w:themeFillShade="F2"/>
          </w:tcPr>
          <w:p w:rsidR="00B167EE" w:rsidRPr="00FA0E3E" w:rsidRDefault="00B167EE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 w:rsidRPr="00FA0E3E">
              <w:rPr>
                <w:b/>
                <w:lang w:eastAsia="zh-CN"/>
              </w:rPr>
              <w:t>字段名称</w:t>
            </w:r>
          </w:p>
        </w:tc>
        <w:tc>
          <w:tcPr>
            <w:tcW w:w="6287" w:type="dxa"/>
            <w:shd w:val="clear" w:color="auto" w:fill="F2F2F2" w:themeFill="background1" w:themeFillShade="F2"/>
          </w:tcPr>
          <w:p w:rsidR="00B167EE" w:rsidRPr="00FA0E3E" w:rsidRDefault="00B167EE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 w:rsidRPr="00FA0E3E">
              <w:rPr>
                <w:b/>
                <w:lang w:eastAsia="zh-CN"/>
              </w:rPr>
              <w:t>字段描述</w:t>
            </w:r>
          </w:p>
        </w:tc>
      </w:tr>
      <w:tr w:rsidR="00B167EE" w:rsidTr="00314AC7">
        <w:tc>
          <w:tcPr>
            <w:tcW w:w="2235" w:type="dxa"/>
          </w:tcPr>
          <w:p w:rsidR="00B167EE" w:rsidRDefault="0091420C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菜单名称</w:t>
            </w:r>
          </w:p>
        </w:tc>
        <w:tc>
          <w:tcPr>
            <w:tcW w:w="6287" w:type="dxa"/>
          </w:tcPr>
          <w:p w:rsidR="00B167EE" w:rsidRDefault="0072478B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App</w:t>
            </w:r>
            <w:r w:rsidR="00346DC5">
              <w:rPr>
                <w:lang w:eastAsia="zh-CN"/>
              </w:rPr>
              <w:t>底部菜单选项</w:t>
            </w:r>
            <w:r>
              <w:rPr>
                <w:lang w:eastAsia="zh-CN"/>
              </w:rPr>
              <w:t>名称</w:t>
            </w:r>
          </w:p>
        </w:tc>
      </w:tr>
      <w:tr w:rsidR="00B167EE" w:rsidTr="00314AC7">
        <w:tc>
          <w:tcPr>
            <w:tcW w:w="2235" w:type="dxa"/>
          </w:tcPr>
          <w:p w:rsidR="00B167EE" w:rsidRDefault="0091420C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</w:t>
            </w:r>
            <w:r>
              <w:rPr>
                <w:lang w:eastAsia="zh-CN"/>
              </w:rPr>
              <w:t>颜色</w:t>
            </w:r>
          </w:p>
        </w:tc>
        <w:tc>
          <w:tcPr>
            <w:tcW w:w="6287" w:type="dxa"/>
          </w:tcPr>
          <w:p w:rsidR="00B167EE" w:rsidRDefault="0072478B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rFonts w:hint="eastAsia"/>
                <w:lang w:eastAsia="zh-CN"/>
              </w:rPr>
              <w:t>底部菜单选项颜色</w:t>
            </w:r>
          </w:p>
        </w:tc>
      </w:tr>
      <w:tr w:rsidR="00B167EE" w:rsidTr="00314AC7">
        <w:tc>
          <w:tcPr>
            <w:tcW w:w="2235" w:type="dxa"/>
          </w:tcPr>
          <w:p w:rsidR="00B167EE" w:rsidRDefault="0091420C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</w:t>
            </w:r>
            <w:r>
              <w:rPr>
                <w:lang w:eastAsia="zh-CN"/>
              </w:rPr>
              <w:t>激活颜色</w:t>
            </w:r>
          </w:p>
        </w:tc>
        <w:tc>
          <w:tcPr>
            <w:tcW w:w="6287" w:type="dxa"/>
          </w:tcPr>
          <w:p w:rsidR="00B167EE" w:rsidRDefault="000803C7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rFonts w:hint="eastAsia"/>
                <w:lang w:eastAsia="zh-CN"/>
              </w:rPr>
              <w:t>底部菜单选项激活状态下的颜色</w:t>
            </w:r>
          </w:p>
        </w:tc>
      </w:tr>
      <w:tr w:rsidR="00B167EE" w:rsidTr="00314AC7">
        <w:tc>
          <w:tcPr>
            <w:tcW w:w="2235" w:type="dxa"/>
          </w:tcPr>
          <w:p w:rsidR="00B167EE" w:rsidRDefault="0091420C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菜单图标</w:t>
            </w:r>
          </w:p>
        </w:tc>
        <w:tc>
          <w:tcPr>
            <w:tcW w:w="6287" w:type="dxa"/>
          </w:tcPr>
          <w:p w:rsidR="00B167EE" w:rsidRDefault="004974B4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App</w:t>
            </w:r>
            <w:r>
              <w:rPr>
                <w:lang w:eastAsia="zh-CN"/>
              </w:rPr>
              <w:t>底部菜单选项的图标</w:t>
            </w:r>
          </w:p>
        </w:tc>
      </w:tr>
      <w:tr w:rsidR="00B167EE" w:rsidTr="00314AC7">
        <w:tc>
          <w:tcPr>
            <w:tcW w:w="2235" w:type="dxa"/>
          </w:tcPr>
          <w:p w:rsidR="00B167EE" w:rsidRDefault="0091420C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菜单激活图标</w:t>
            </w:r>
          </w:p>
        </w:tc>
        <w:tc>
          <w:tcPr>
            <w:tcW w:w="6287" w:type="dxa"/>
          </w:tcPr>
          <w:p w:rsidR="00B167EE" w:rsidRDefault="00F51199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rFonts w:hint="eastAsia"/>
                <w:lang w:eastAsia="zh-CN"/>
              </w:rPr>
              <w:t>底部菜单选项激活状态下的图标</w:t>
            </w:r>
          </w:p>
        </w:tc>
      </w:tr>
      <w:tr w:rsidR="00B167EE" w:rsidTr="00314AC7">
        <w:tc>
          <w:tcPr>
            <w:tcW w:w="2235" w:type="dxa"/>
          </w:tcPr>
          <w:p w:rsidR="00B167EE" w:rsidRDefault="009B710A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菜单链接地址</w:t>
            </w:r>
          </w:p>
        </w:tc>
        <w:tc>
          <w:tcPr>
            <w:tcW w:w="6287" w:type="dxa"/>
          </w:tcPr>
          <w:p w:rsidR="00B167EE" w:rsidRDefault="00EB2B17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lang w:eastAsia="zh-CN"/>
              </w:rPr>
              <w:t>菜单链接地址</w:t>
            </w:r>
            <w:r w:rsidR="00750ADE">
              <w:rPr>
                <w:rFonts w:hint="eastAsia"/>
                <w:lang w:eastAsia="zh-CN"/>
              </w:rPr>
              <w:t>，支持原生地址和</w:t>
            </w:r>
            <w:r w:rsidR="00750ADE">
              <w:rPr>
                <w:rFonts w:hint="eastAsia"/>
                <w:lang w:eastAsia="zh-CN"/>
              </w:rPr>
              <w:t>http</w:t>
            </w:r>
            <w:r w:rsidR="00750ADE">
              <w:rPr>
                <w:rFonts w:hint="eastAsia"/>
                <w:lang w:eastAsia="zh-CN"/>
              </w:rPr>
              <w:t>网页地址</w:t>
            </w:r>
            <w:r w:rsidR="000C6585">
              <w:rPr>
                <w:rFonts w:hint="eastAsia"/>
                <w:lang w:eastAsia="zh-CN"/>
              </w:rPr>
              <w:t>，其中原生地址只能是平台内置地址</w:t>
            </w:r>
          </w:p>
        </w:tc>
      </w:tr>
    </w:tbl>
    <w:p w:rsidR="0074527A" w:rsidRPr="00B167EE" w:rsidRDefault="0074527A" w:rsidP="0050041B">
      <w:pPr>
        <w:spacing w:line="360" w:lineRule="auto"/>
        <w:ind w:left="420"/>
        <w:rPr>
          <w:lang w:eastAsia="zh-CN"/>
        </w:rPr>
      </w:pPr>
    </w:p>
    <w:p w:rsidR="00BE6FE5" w:rsidRDefault="0074527A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标题栏设置</w:t>
      </w:r>
    </w:p>
    <w:p w:rsidR="0057561D" w:rsidRDefault="0057561D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与菜单配置信息对应</w:t>
      </w:r>
      <w:r w:rsidR="00AA2148">
        <w:rPr>
          <w:rFonts w:hint="eastAsia"/>
          <w:lang w:eastAsia="zh-CN"/>
        </w:rPr>
        <w:t>，</w:t>
      </w:r>
      <w:r w:rsidR="00F80AF9">
        <w:rPr>
          <w:rFonts w:hint="eastAsia"/>
          <w:lang w:eastAsia="zh-CN"/>
        </w:rPr>
        <w:t>主界面顶部的标题栏也可以通过后台完成样式设置</w:t>
      </w:r>
      <w:r w:rsidR="006A51A9">
        <w:rPr>
          <w:rFonts w:hint="eastAsia"/>
          <w:lang w:eastAsia="zh-CN"/>
        </w:rPr>
        <w:t>，可配置内容如下：</w:t>
      </w:r>
    </w:p>
    <w:p w:rsidR="00D717C2" w:rsidRPr="0057561D" w:rsidRDefault="00A2204A" w:rsidP="0050041B">
      <w:pPr>
        <w:spacing w:line="360" w:lineRule="auto"/>
        <w:ind w:firstLineChars="200" w:firstLine="480"/>
        <w:jc w:val="center"/>
        <w:rPr>
          <w:lang w:eastAsia="zh-CN"/>
        </w:rPr>
      </w:pPr>
      <w:r>
        <w:rPr>
          <w:lang w:eastAsia="zh-CN"/>
        </w:rPr>
        <w:pict>
          <v:shape id="_x0000_i1036" type="#_x0000_t75" style="width:297pt;height:48pt">
            <v:imagedata r:id="rId20" o:title=""/>
          </v:shape>
        </w:pic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0F37F4" w:rsidTr="00314AC7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0F37F4" w:rsidRPr="00FA0E3E" w:rsidRDefault="0057561D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标题栏</w:t>
            </w:r>
            <w:r w:rsidR="000F37F4">
              <w:rPr>
                <w:b/>
                <w:lang w:eastAsia="zh-CN"/>
              </w:rPr>
              <w:t>信息配置</w:t>
            </w:r>
          </w:p>
        </w:tc>
      </w:tr>
      <w:tr w:rsidR="000F37F4" w:rsidTr="00314AC7">
        <w:tc>
          <w:tcPr>
            <w:tcW w:w="2235" w:type="dxa"/>
            <w:shd w:val="clear" w:color="auto" w:fill="F2F2F2" w:themeFill="background1" w:themeFillShade="F2"/>
          </w:tcPr>
          <w:p w:rsidR="000F37F4" w:rsidRPr="00FA0E3E" w:rsidRDefault="000F37F4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 w:rsidRPr="00FA0E3E">
              <w:rPr>
                <w:b/>
                <w:lang w:eastAsia="zh-CN"/>
              </w:rPr>
              <w:t>字段名称</w:t>
            </w:r>
          </w:p>
        </w:tc>
        <w:tc>
          <w:tcPr>
            <w:tcW w:w="6287" w:type="dxa"/>
            <w:shd w:val="clear" w:color="auto" w:fill="F2F2F2" w:themeFill="background1" w:themeFillShade="F2"/>
          </w:tcPr>
          <w:p w:rsidR="000F37F4" w:rsidRPr="00FA0E3E" w:rsidRDefault="000F37F4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 w:rsidRPr="00FA0E3E">
              <w:rPr>
                <w:b/>
                <w:lang w:eastAsia="zh-CN"/>
              </w:rPr>
              <w:t>字段描述</w:t>
            </w:r>
          </w:p>
        </w:tc>
      </w:tr>
      <w:tr w:rsidR="000F37F4" w:rsidTr="00314AC7">
        <w:tc>
          <w:tcPr>
            <w:tcW w:w="2235" w:type="dxa"/>
          </w:tcPr>
          <w:p w:rsidR="000F37F4" w:rsidRDefault="00AA2148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标题栏文字</w:t>
            </w:r>
          </w:p>
        </w:tc>
        <w:tc>
          <w:tcPr>
            <w:tcW w:w="6287" w:type="dxa"/>
          </w:tcPr>
          <w:p w:rsidR="000F37F4" w:rsidRDefault="000F37F4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App</w:t>
            </w:r>
            <w:r w:rsidR="0009535D">
              <w:rPr>
                <w:rFonts w:hint="eastAsia"/>
                <w:lang w:eastAsia="zh-CN"/>
              </w:rPr>
              <w:t>标题栏显示的文字</w:t>
            </w:r>
          </w:p>
        </w:tc>
      </w:tr>
      <w:tr w:rsidR="000F37F4" w:rsidTr="00314AC7">
        <w:tc>
          <w:tcPr>
            <w:tcW w:w="2235" w:type="dxa"/>
          </w:tcPr>
          <w:p w:rsidR="000F37F4" w:rsidRDefault="00E511DF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字体颜色</w:t>
            </w:r>
          </w:p>
        </w:tc>
        <w:tc>
          <w:tcPr>
            <w:tcW w:w="6287" w:type="dxa"/>
          </w:tcPr>
          <w:p w:rsidR="000F37F4" w:rsidRDefault="000F37F4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 w:rsidR="00A71329">
              <w:rPr>
                <w:rFonts w:hint="eastAsia"/>
                <w:lang w:eastAsia="zh-CN"/>
              </w:rPr>
              <w:t>标题栏的文字颜色</w:t>
            </w:r>
          </w:p>
        </w:tc>
      </w:tr>
      <w:tr w:rsidR="000F37F4" w:rsidTr="00314AC7">
        <w:tc>
          <w:tcPr>
            <w:tcW w:w="2235" w:type="dxa"/>
          </w:tcPr>
          <w:p w:rsidR="000F37F4" w:rsidRDefault="00E511DF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背景颜色</w:t>
            </w:r>
          </w:p>
        </w:tc>
        <w:tc>
          <w:tcPr>
            <w:tcW w:w="6287" w:type="dxa"/>
          </w:tcPr>
          <w:p w:rsidR="000F37F4" w:rsidRDefault="000F37F4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 w:rsidR="00D6506D">
              <w:rPr>
                <w:rFonts w:hint="eastAsia"/>
                <w:lang w:eastAsia="zh-CN"/>
              </w:rPr>
              <w:t>标题栏的背景颜色</w:t>
            </w:r>
          </w:p>
        </w:tc>
      </w:tr>
      <w:tr w:rsidR="000F37F4" w:rsidTr="00314AC7">
        <w:tc>
          <w:tcPr>
            <w:tcW w:w="2235" w:type="dxa"/>
          </w:tcPr>
          <w:p w:rsidR="000F37F4" w:rsidRDefault="004920E1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是否显示</w:t>
            </w:r>
          </w:p>
        </w:tc>
        <w:tc>
          <w:tcPr>
            <w:tcW w:w="6287" w:type="dxa"/>
          </w:tcPr>
          <w:p w:rsidR="000F37F4" w:rsidRDefault="008A3B75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控制标题栏是否显示</w:t>
            </w:r>
          </w:p>
        </w:tc>
      </w:tr>
    </w:tbl>
    <w:p w:rsidR="000F37F4" w:rsidRDefault="00AC6C32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>通过管理后台可自定义标题栏右侧的按钮，具体配置内容如下：</w:t>
      </w:r>
    </w:p>
    <w:p w:rsidR="00397282" w:rsidRDefault="00A2204A" w:rsidP="0050041B">
      <w:pPr>
        <w:spacing w:line="360" w:lineRule="auto"/>
        <w:jc w:val="center"/>
        <w:rPr>
          <w:lang w:eastAsia="zh-CN"/>
        </w:rPr>
      </w:pPr>
      <w:r>
        <w:rPr>
          <w:lang w:eastAsia="zh-CN"/>
        </w:rPr>
        <w:lastRenderedPageBreak/>
        <w:pict>
          <v:shape id="_x0000_i1037" type="#_x0000_t75" style="width:294pt;height:60pt">
            <v:imagedata r:id="rId21" o:title=""/>
          </v:shape>
        </w:pic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FF0D28" w:rsidTr="00F96D6D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FF0D28" w:rsidRPr="00FA0E3E" w:rsidRDefault="00FF0D28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标题栏</w:t>
            </w:r>
            <w:r>
              <w:rPr>
                <w:b/>
                <w:lang w:eastAsia="zh-CN"/>
              </w:rPr>
              <w:t>菜单配置</w:t>
            </w:r>
          </w:p>
        </w:tc>
      </w:tr>
      <w:tr w:rsidR="00FF0D28" w:rsidTr="00F96D6D">
        <w:tc>
          <w:tcPr>
            <w:tcW w:w="2235" w:type="dxa"/>
            <w:shd w:val="clear" w:color="auto" w:fill="F2F2F2" w:themeFill="background1" w:themeFillShade="F2"/>
          </w:tcPr>
          <w:p w:rsidR="00FF0D28" w:rsidRPr="00FA0E3E" w:rsidRDefault="00FF0D28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 w:rsidRPr="00FA0E3E">
              <w:rPr>
                <w:b/>
                <w:lang w:eastAsia="zh-CN"/>
              </w:rPr>
              <w:t>字段名称</w:t>
            </w:r>
          </w:p>
        </w:tc>
        <w:tc>
          <w:tcPr>
            <w:tcW w:w="6287" w:type="dxa"/>
            <w:shd w:val="clear" w:color="auto" w:fill="F2F2F2" w:themeFill="background1" w:themeFillShade="F2"/>
          </w:tcPr>
          <w:p w:rsidR="00FF0D28" w:rsidRPr="00FA0E3E" w:rsidRDefault="00FF0D28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 w:rsidRPr="00FA0E3E">
              <w:rPr>
                <w:b/>
                <w:lang w:eastAsia="zh-CN"/>
              </w:rPr>
              <w:t>字段描述</w:t>
            </w:r>
          </w:p>
        </w:tc>
      </w:tr>
      <w:tr w:rsidR="00FF0D28" w:rsidTr="00F96D6D">
        <w:tc>
          <w:tcPr>
            <w:tcW w:w="2235" w:type="dxa"/>
          </w:tcPr>
          <w:p w:rsidR="00FF0D28" w:rsidRDefault="00276573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</w:t>
            </w:r>
            <w:r>
              <w:rPr>
                <w:lang w:eastAsia="zh-CN"/>
              </w:rPr>
              <w:t>名称</w:t>
            </w:r>
          </w:p>
        </w:tc>
        <w:tc>
          <w:tcPr>
            <w:tcW w:w="6287" w:type="dxa"/>
          </w:tcPr>
          <w:p w:rsidR="00FF0D28" w:rsidRDefault="00445DE1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菜单的名称</w:t>
            </w:r>
          </w:p>
        </w:tc>
      </w:tr>
      <w:tr w:rsidR="00FF0D28" w:rsidTr="00F96D6D">
        <w:tc>
          <w:tcPr>
            <w:tcW w:w="2235" w:type="dxa"/>
          </w:tcPr>
          <w:p w:rsidR="00FF0D28" w:rsidRDefault="00FD0003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字体颜色</w:t>
            </w:r>
          </w:p>
        </w:tc>
        <w:tc>
          <w:tcPr>
            <w:tcW w:w="6287" w:type="dxa"/>
          </w:tcPr>
          <w:p w:rsidR="00FF0D28" w:rsidRDefault="00EF5DA6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菜单字体的颜色</w:t>
            </w:r>
          </w:p>
        </w:tc>
      </w:tr>
      <w:tr w:rsidR="00FF0D28" w:rsidTr="00F96D6D">
        <w:tc>
          <w:tcPr>
            <w:tcW w:w="2235" w:type="dxa"/>
          </w:tcPr>
          <w:p w:rsidR="00FF0D28" w:rsidRDefault="00066C2D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菜单图标</w:t>
            </w:r>
          </w:p>
        </w:tc>
        <w:tc>
          <w:tcPr>
            <w:tcW w:w="6287" w:type="dxa"/>
          </w:tcPr>
          <w:p w:rsidR="00FF0D28" w:rsidRDefault="00E301FA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菜单图标的选择</w:t>
            </w:r>
          </w:p>
        </w:tc>
      </w:tr>
      <w:tr w:rsidR="00FF0D28" w:rsidTr="00F96D6D">
        <w:tc>
          <w:tcPr>
            <w:tcW w:w="2235" w:type="dxa"/>
          </w:tcPr>
          <w:p w:rsidR="00FF0D28" w:rsidRDefault="00BB1308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菜单链接</w:t>
            </w:r>
          </w:p>
        </w:tc>
        <w:tc>
          <w:tcPr>
            <w:tcW w:w="6287" w:type="dxa"/>
          </w:tcPr>
          <w:p w:rsidR="00FF0D28" w:rsidRDefault="00AB55F3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菜单链接，支持内置地址与</w:t>
            </w:r>
            <w:r>
              <w:rPr>
                <w:rFonts w:hint="eastAsia"/>
                <w:lang w:eastAsia="zh-CN"/>
              </w:rPr>
              <w:t>http</w:t>
            </w:r>
            <w:r>
              <w:rPr>
                <w:rFonts w:hint="eastAsia"/>
                <w:lang w:eastAsia="zh-CN"/>
              </w:rPr>
              <w:t>网页地址</w:t>
            </w:r>
          </w:p>
        </w:tc>
      </w:tr>
    </w:tbl>
    <w:p w:rsidR="003577B8" w:rsidRDefault="003577B8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个人中心设置</w:t>
      </w:r>
    </w:p>
    <w:p w:rsidR="008B3C36" w:rsidRPr="008B3C36" w:rsidRDefault="00D55099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后台配置界面</w:t>
      </w:r>
    </w:p>
    <w:p w:rsidR="008B3C36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38" type="#_x0000_t75" style="width:414.75pt;height:195.75pt">
            <v:imagedata r:id="rId22" o:title=""/>
          </v:shape>
        </w:pict>
      </w:r>
    </w:p>
    <w:p w:rsidR="008C6B5D" w:rsidRDefault="008C6B5D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端对应页面</w:t>
      </w:r>
    </w:p>
    <w:p w:rsidR="008B3C36" w:rsidRPr="008B3C36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lastRenderedPageBreak/>
        <w:pict>
          <v:shape id="_x0000_i1039" type="#_x0000_t75" style="width:191.25pt;height:340.5pt">
            <v:imagedata r:id="rId23" o:title="IMG_0937"/>
          </v:shape>
        </w:pict>
      </w:r>
    </w:p>
    <w:p w:rsidR="00AB3AF4" w:rsidRDefault="00AB3AF4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启动页设置</w:t>
      </w:r>
    </w:p>
    <w:p w:rsidR="009D42B3" w:rsidRDefault="009D42B3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App</w:t>
      </w:r>
      <w:r w:rsidR="00D418EA">
        <w:rPr>
          <w:rFonts w:hint="eastAsia"/>
          <w:lang w:eastAsia="zh-CN"/>
        </w:rPr>
        <w:t>的启动页可</w:t>
      </w:r>
      <w:r>
        <w:rPr>
          <w:rFonts w:hint="eastAsia"/>
          <w:lang w:eastAsia="zh-CN"/>
        </w:rPr>
        <w:t>通过后台实现动态配置，配置属性包括启动页停留时长、启动页面的图片、启动页面图片点击后的跳转链接</w:t>
      </w:r>
      <w:r w:rsidR="00B36E4A">
        <w:rPr>
          <w:rFonts w:hint="eastAsia"/>
          <w:lang w:eastAsia="zh-CN"/>
        </w:rPr>
        <w:t>。管理后台配置完成后，下次打开</w:t>
      </w:r>
      <w:r w:rsidR="00B36E4A">
        <w:rPr>
          <w:rFonts w:hint="eastAsia"/>
          <w:lang w:eastAsia="zh-CN"/>
        </w:rPr>
        <w:t>App</w:t>
      </w:r>
      <w:r w:rsidR="00B36E4A">
        <w:rPr>
          <w:rFonts w:hint="eastAsia"/>
          <w:lang w:eastAsia="zh-CN"/>
        </w:rPr>
        <w:t>时，会自动读取新的配置信息，完成启动页的更新。</w:t>
      </w:r>
    </w:p>
    <w:p w:rsidR="009D42B3" w:rsidRPr="009D42B3" w:rsidRDefault="009D42B3" w:rsidP="0050041B">
      <w:pPr>
        <w:spacing w:line="360" w:lineRule="auto"/>
        <w:rPr>
          <w:lang w:eastAsia="zh-CN"/>
        </w:rPr>
      </w:pPr>
    </w:p>
    <w:p w:rsidR="00116F80" w:rsidRPr="00116F80" w:rsidRDefault="00116F80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什么是启动页？</w:t>
      </w:r>
    </w:p>
    <w:p w:rsidR="00D3279F" w:rsidRDefault="00D3279F" w:rsidP="0050041B">
      <w:pPr>
        <w:spacing w:line="360" w:lineRule="auto"/>
        <w:ind w:firstLineChars="200" w:firstLine="480"/>
        <w:rPr>
          <w:lang w:eastAsia="zh-CN"/>
        </w:rPr>
      </w:pPr>
      <w:r>
        <w:rPr>
          <w:lang w:eastAsia="zh-CN"/>
        </w:rPr>
        <w:t>用户每次打开移动</w:t>
      </w:r>
      <w:r>
        <w:rPr>
          <w:lang w:eastAsia="zh-CN"/>
        </w:rPr>
        <w:t>App</w:t>
      </w:r>
      <w:r>
        <w:rPr>
          <w:rFonts w:hint="eastAsia"/>
          <w:lang w:eastAsia="zh-CN"/>
        </w:rPr>
        <w:t>时</w:t>
      </w:r>
      <w:r w:rsidR="00BC7B0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会出现一个过渡页面，此过渡页面就是</w:t>
      </w:r>
      <w:r w:rsidR="00C1725C">
        <w:rPr>
          <w:rFonts w:hint="eastAsia"/>
          <w:lang w:eastAsia="zh-CN"/>
        </w:rPr>
        <w:t>App</w:t>
      </w:r>
      <w:r w:rsidR="00C1725C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启动页</w:t>
      </w:r>
      <w:r w:rsidR="004C021E">
        <w:rPr>
          <w:rFonts w:hint="eastAsia"/>
          <w:lang w:eastAsia="zh-CN"/>
        </w:rPr>
        <w:t>。</w:t>
      </w:r>
    </w:p>
    <w:p w:rsidR="009D42B3" w:rsidRPr="009D42B3" w:rsidRDefault="009D42B3" w:rsidP="0050041B">
      <w:pPr>
        <w:spacing w:line="360" w:lineRule="auto"/>
        <w:ind w:firstLineChars="200" w:firstLine="480"/>
        <w:rPr>
          <w:lang w:eastAsia="zh-CN"/>
        </w:rPr>
      </w:pPr>
    </w:p>
    <w:p w:rsidR="003B224B" w:rsidRPr="003B224B" w:rsidRDefault="003B224B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后台配置界面</w:t>
      </w:r>
    </w:p>
    <w:p w:rsidR="00FD18C9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lastRenderedPageBreak/>
        <w:pict>
          <v:shape id="_x0000_i1040" type="#_x0000_t75" style="width:414.75pt;height:198.75pt">
            <v:imagedata r:id="rId24" o:title=""/>
          </v:shape>
        </w:pict>
      </w:r>
    </w:p>
    <w:p w:rsidR="00D62D5A" w:rsidRPr="00FD18C9" w:rsidRDefault="003B224B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lang w:eastAsia="zh-CN"/>
        </w:rPr>
        <w:t>App</w:t>
      </w:r>
      <w:r>
        <w:rPr>
          <w:lang w:eastAsia="zh-CN"/>
        </w:rPr>
        <w:t>端对应页面</w:t>
      </w:r>
    </w:p>
    <w:p w:rsidR="00AB3AF4" w:rsidRDefault="00AB3AF4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应用中心横幅</w:t>
      </w:r>
    </w:p>
    <w:p w:rsidR="00472BC7" w:rsidRPr="00472BC7" w:rsidRDefault="00472BC7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应用中心的横幅可通过后台进行配置更新，具体配置包含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横幅图片、横幅链接地址</w:t>
      </w:r>
      <w:r w:rsidR="0009601E">
        <w:rPr>
          <w:rFonts w:hint="eastAsia"/>
          <w:lang w:eastAsia="zh-CN"/>
        </w:rPr>
        <w:t>、横幅的排序、是否启动等信息，横幅可以配置多个，前端轮播显示。</w:t>
      </w:r>
    </w:p>
    <w:p w:rsidR="00D62D5A" w:rsidRPr="00D62D5A" w:rsidRDefault="00592045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后台配置界面</w:t>
      </w:r>
    </w:p>
    <w:p w:rsidR="0018686B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41" type="#_x0000_t75" style="width:414.75pt;height:195.75pt">
            <v:imagedata r:id="rId25" o:title=""/>
          </v:shape>
        </w:pict>
      </w:r>
    </w:p>
    <w:p w:rsidR="00E00FE5" w:rsidRDefault="0045286E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App</w:t>
      </w:r>
      <w:r w:rsidR="00E00FE5">
        <w:rPr>
          <w:rFonts w:hint="eastAsia"/>
          <w:lang w:eastAsia="zh-CN"/>
        </w:rPr>
        <w:t>端对应页面</w:t>
      </w:r>
    </w:p>
    <w:p w:rsidR="003A0BCC" w:rsidRPr="0018686B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lastRenderedPageBreak/>
        <w:pict>
          <v:shape id="_x0000_i1042" type="#_x0000_t75" style="width:219pt;height:350.25pt">
            <v:imagedata r:id="rId26" o:title=""/>
          </v:shape>
        </w:pict>
      </w:r>
    </w:p>
    <w:p w:rsidR="00BF439F" w:rsidRDefault="00BF439F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属性设置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6287"/>
      </w:tblGrid>
      <w:tr w:rsidR="00B033A9" w:rsidTr="001E784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B033A9" w:rsidRPr="00FA0E3E" w:rsidRDefault="00CC5CF4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App</w:t>
            </w:r>
            <w:r>
              <w:rPr>
                <w:rFonts w:hint="eastAsia"/>
                <w:b/>
                <w:lang w:eastAsia="zh-CN"/>
              </w:rPr>
              <w:t>属性设置</w:t>
            </w:r>
          </w:p>
        </w:tc>
      </w:tr>
      <w:tr w:rsidR="00B033A9" w:rsidTr="001E784F">
        <w:tc>
          <w:tcPr>
            <w:tcW w:w="2235" w:type="dxa"/>
          </w:tcPr>
          <w:p w:rsidR="00B033A9" w:rsidRDefault="00D06A71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用户默认图标</w:t>
            </w:r>
          </w:p>
        </w:tc>
        <w:tc>
          <w:tcPr>
            <w:tcW w:w="6287" w:type="dxa"/>
          </w:tcPr>
          <w:p w:rsidR="00B033A9" w:rsidRDefault="00193C27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D1771B">
              <w:rPr>
                <w:lang w:eastAsia="zh-CN"/>
              </w:rPr>
              <w:t>用户未设</w:t>
            </w:r>
            <w:r w:rsidR="00762CA8">
              <w:rPr>
                <w:lang w:eastAsia="zh-CN"/>
              </w:rPr>
              <w:t>置</w:t>
            </w:r>
            <w:r w:rsidR="003F53B1">
              <w:rPr>
                <w:rFonts w:hint="eastAsia"/>
                <w:lang w:eastAsia="zh-CN"/>
              </w:rPr>
              <w:t>Logo</w:t>
            </w:r>
            <w:r>
              <w:rPr>
                <w:lang w:eastAsia="zh-CN"/>
              </w:rPr>
              <w:t>时显示的</w:t>
            </w:r>
            <w:r w:rsidR="00285AE6">
              <w:rPr>
                <w:lang w:eastAsia="zh-CN"/>
              </w:rPr>
              <w:t>默认</w:t>
            </w:r>
            <w:r>
              <w:rPr>
                <w:lang w:eastAsia="zh-CN"/>
              </w:rPr>
              <w:t>图标</w:t>
            </w:r>
          </w:p>
        </w:tc>
      </w:tr>
      <w:tr w:rsidR="00B033A9" w:rsidTr="001E784F">
        <w:tc>
          <w:tcPr>
            <w:tcW w:w="2235" w:type="dxa"/>
          </w:tcPr>
          <w:p w:rsidR="00B033A9" w:rsidRDefault="0018742B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部门默认图标</w:t>
            </w:r>
          </w:p>
        </w:tc>
        <w:tc>
          <w:tcPr>
            <w:tcW w:w="6287" w:type="dxa"/>
          </w:tcPr>
          <w:p w:rsidR="00B033A9" w:rsidRDefault="00BF17B1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在部门未</w:t>
            </w:r>
            <w:r w:rsidR="00D1771B">
              <w:rPr>
                <w:rFonts w:hint="eastAsia"/>
                <w:lang w:eastAsia="zh-CN"/>
              </w:rPr>
              <w:t>设置</w:t>
            </w:r>
            <w:r w:rsidR="003F53B1">
              <w:rPr>
                <w:rFonts w:hint="eastAsia"/>
                <w:lang w:eastAsia="zh-CN"/>
              </w:rPr>
              <w:t>Logo</w:t>
            </w:r>
            <w:r w:rsidR="00762CA8">
              <w:rPr>
                <w:rFonts w:hint="eastAsia"/>
                <w:lang w:eastAsia="zh-CN"/>
              </w:rPr>
              <w:t>时显示的默认图标</w:t>
            </w:r>
          </w:p>
        </w:tc>
      </w:tr>
      <w:tr w:rsidR="00B033A9" w:rsidTr="001E784F">
        <w:tc>
          <w:tcPr>
            <w:tcW w:w="2235" w:type="dxa"/>
          </w:tcPr>
          <w:p w:rsidR="00B033A9" w:rsidRDefault="00552667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应用默认图标</w:t>
            </w:r>
          </w:p>
        </w:tc>
        <w:tc>
          <w:tcPr>
            <w:tcW w:w="6287" w:type="dxa"/>
          </w:tcPr>
          <w:p w:rsidR="00B033A9" w:rsidRDefault="00BF17B1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在应用</w:t>
            </w:r>
            <w:r w:rsidR="003F53B1">
              <w:rPr>
                <w:rFonts w:hint="eastAsia"/>
                <w:lang w:eastAsia="zh-CN"/>
              </w:rPr>
              <w:t>未设置</w:t>
            </w:r>
            <w:r w:rsidR="003F53B1">
              <w:rPr>
                <w:rFonts w:hint="eastAsia"/>
                <w:lang w:eastAsia="zh-CN"/>
              </w:rPr>
              <w:t>Logo</w:t>
            </w:r>
            <w:r>
              <w:rPr>
                <w:rFonts w:hint="eastAsia"/>
                <w:lang w:eastAsia="zh-CN"/>
              </w:rPr>
              <w:t>时显示的默认图标</w:t>
            </w:r>
          </w:p>
        </w:tc>
      </w:tr>
      <w:tr w:rsidR="00B033A9" w:rsidTr="001E784F">
        <w:tc>
          <w:tcPr>
            <w:tcW w:w="2235" w:type="dxa"/>
          </w:tcPr>
          <w:p w:rsidR="00B033A9" w:rsidRDefault="00240E73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通讯录地址</w:t>
            </w:r>
          </w:p>
        </w:tc>
        <w:tc>
          <w:tcPr>
            <w:tcW w:w="6287" w:type="dxa"/>
          </w:tcPr>
          <w:p w:rsidR="00B033A9" w:rsidRDefault="00012081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点击通讯录个人信息时打开的</w:t>
            </w:r>
            <w:r>
              <w:rPr>
                <w:rFonts w:hint="eastAsia"/>
                <w:lang w:eastAsia="zh-CN"/>
              </w:rPr>
              <w:t>H5</w:t>
            </w:r>
            <w:r>
              <w:rPr>
                <w:rFonts w:hint="eastAsia"/>
                <w:lang w:eastAsia="zh-CN"/>
              </w:rPr>
              <w:t>页面地址</w:t>
            </w:r>
            <w:r w:rsidR="00C41E9D">
              <w:rPr>
                <w:rFonts w:hint="eastAsia"/>
                <w:lang w:eastAsia="zh-CN"/>
              </w:rPr>
              <w:t>，此页面可以使用默认地址，也可由开发者自行实现。</w:t>
            </w:r>
          </w:p>
        </w:tc>
      </w:tr>
      <w:tr w:rsidR="00F620A0" w:rsidTr="001E784F">
        <w:tc>
          <w:tcPr>
            <w:tcW w:w="2235" w:type="dxa"/>
          </w:tcPr>
          <w:p w:rsidR="00F620A0" w:rsidRDefault="00F620A0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个人信息地址</w:t>
            </w:r>
          </w:p>
        </w:tc>
        <w:tc>
          <w:tcPr>
            <w:tcW w:w="6287" w:type="dxa"/>
          </w:tcPr>
          <w:p w:rsidR="00F620A0" w:rsidRDefault="00AD31FE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在个人设置界面点击用户信息后打开的界面，此页面可以使用默认地址，也可由开发者自行实现。</w:t>
            </w:r>
          </w:p>
        </w:tc>
      </w:tr>
      <w:tr w:rsidR="00EE7204" w:rsidTr="001E784F">
        <w:tc>
          <w:tcPr>
            <w:tcW w:w="2235" w:type="dxa"/>
          </w:tcPr>
          <w:p w:rsidR="00EE7204" w:rsidRDefault="00EE7204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二维码白名单</w:t>
            </w:r>
          </w:p>
        </w:tc>
        <w:tc>
          <w:tcPr>
            <w:tcW w:w="6287" w:type="dxa"/>
          </w:tcPr>
          <w:p w:rsidR="00EE7204" w:rsidRDefault="00B314B3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rFonts w:hint="eastAsia"/>
                <w:lang w:eastAsia="zh-CN"/>
              </w:rPr>
              <w:t>扫码打开</w:t>
            </w:r>
            <w:r>
              <w:rPr>
                <w:rFonts w:hint="eastAsia"/>
                <w:lang w:eastAsia="zh-CN"/>
              </w:rPr>
              <w:t>H5</w:t>
            </w:r>
            <w:r>
              <w:rPr>
                <w:rFonts w:hint="eastAsia"/>
                <w:lang w:eastAsia="zh-CN"/>
              </w:rPr>
              <w:t>页面时，</w:t>
            </w:r>
            <w:r>
              <w:rPr>
                <w:rFonts w:hint="eastAsia"/>
                <w:lang w:eastAsia="zh-CN"/>
              </w:rPr>
              <w:t>App</w:t>
            </w:r>
            <w:r>
              <w:rPr>
                <w:rFonts w:hint="eastAsia"/>
                <w:lang w:eastAsia="zh-CN"/>
              </w:rPr>
              <w:t>会自行根据白名单，对页面地址进行过滤，只有匹配白名单的地址才能打开。</w:t>
            </w:r>
          </w:p>
        </w:tc>
      </w:tr>
    </w:tbl>
    <w:p w:rsidR="006B29F3" w:rsidRPr="006B29F3" w:rsidRDefault="006B29F3" w:rsidP="0050041B">
      <w:pPr>
        <w:spacing w:line="360" w:lineRule="auto"/>
        <w:rPr>
          <w:lang w:eastAsia="zh-CN"/>
        </w:rPr>
      </w:pPr>
    </w:p>
    <w:p w:rsidR="00392809" w:rsidRPr="00392809" w:rsidRDefault="00392809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后台配置界面</w:t>
      </w:r>
    </w:p>
    <w:p w:rsidR="00F5511B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43" type="#_x0000_t75" style="width:414.75pt;height:194.25pt">
            <v:imagedata r:id="rId27" o:title=""/>
          </v:shape>
        </w:pict>
      </w:r>
    </w:p>
    <w:p w:rsidR="00392809" w:rsidRDefault="00392809" w:rsidP="0050041B">
      <w:pPr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端对应页面</w:t>
      </w:r>
    </w:p>
    <w:p w:rsidR="006721CF" w:rsidRPr="00F5511B" w:rsidRDefault="00A2204A" w:rsidP="0050041B">
      <w:pPr>
        <w:spacing w:line="360" w:lineRule="auto"/>
        <w:jc w:val="center"/>
        <w:rPr>
          <w:lang w:eastAsia="zh-CN"/>
        </w:rPr>
      </w:pPr>
      <w:r>
        <w:rPr>
          <w:lang w:eastAsia="zh-CN"/>
        </w:rPr>
        <w:pict>
          <v:shape id="_x0000_i1044" type="#_x0000_t75" style="width:168.75pt;height:301.5pt;mso-position-vertical:absolute">
            <v:imagedata r:id="rId28" o:title="IMG_0939"/>
          </v:shape>
        </w:pict>
      </w:r>
      <w:r w:rsidR="006721CF">
        <w:rPr>
          <w:rFonts w:hint="eastAsia"/>
          <w:lang w:eastAsia="zh-CN"/>
        </w:rPr>
        <w:t xml:space="preserve">  </w:t>
      </w:r>
      <w:r>
        <w:rPr>
          <w:lang w:eastAsia="zh-CN"/>
        </w:rPr>
        <w:pict>
          <v:shape id="_x0000_i1045" type="#_x0000_t75" style="width:168.75pt;height:300pt">
            <v:imagedata r:id="rId29" o:title="IMG_0938"/>
          </v:shape>
        </w:pict>
      </w:r>
    </w:p>
    <w:p w:rsidR="005E07DA" w:rsidRDefault="005E07DA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应用菜单配置</w:t>
      </w:r>
    </w:p>
    <w:p w:rsidR="005E07DA" w:rsidRDefault="005E07DA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点击“菜单定义”可进入自定义菜单管理界面，每个应用都可以自定义菜单</w:t>
      </w:r>
      <w:r w:rsidRPr="00C663B2">
        <w:rPr>
          <w:rFonts w:hint="eastAsia"/>
          <w:lang w:eastAsia="zh-CN"/>
        </w:rPr>
        <w:t>（</w:t>
      </w:r>
      <w:r w:rsidRPr="00C663B2">
        <w:rPr>
          <w:rFonts w:ascii="Helvetica" w:hAnsi="Helvetica" w:cs="Helvetica"/>
          <w:sz w:val="21"/>
          <w:szCs w:val="21"/>
          <w:shd w:val="clear" w:color="auto" w:fill="FFFFFF"/>
          <w:lang w:eastAsia="zh-CN"/>
        </w:rPr>
        <w:t>可创建最多</w:t>
      </w:r>
      <w:r w:rsidRPr="00C663B2">
        <w:rPr>
          <w:rFonts w:ascii="Helvetica" w:hAnsi="Helvetica" w:cs="Helvetica"/>
          <w:sz w:val="21"/>
          <w:szCs w:val="21"/>
          <w:shd w:val="clear" w:color="auto" w:fill="FFFFFF"/>
          <w:lang w:eastAsia="zh-CN"/>
        </w:rPr>
        <w:t>3</w:t>
      </w:r>
      <w:r w:rsidRPr="00C663B2">
        <w:rPr>
          <w:rFonts w:ascii="Helvetica" w:hAnsi="Helvetica" w:cs="Helvetica"/>
          <w:sz w:val="21"/>
          <w:szCs w:val="21"/>
          <w:shd w:val="clear" w:color="auto" w:fill="FFFFFF"/>
          <w:lang w:eastAsia="zh-CN"/>
        </w:rPr>
        <w:t>个一级菜单，每个一级菜单下可创建最多</w:t>
      </w:r>
      <w:r w:rsidRPr="00C663B2">
        <w:rPr>
          <w:rFonts w:ascii="Helvetica" w:hAnsi="Helvetica" w:cs="Helvetica"/>
          <w:sz w:val="21"/>
          <w:szCs w:val="21"/>
          <w:shd w:val="clear" w:color="auto" w:fill="FFFFFF"/>
          <w:lang w:eastAsia="zh-CN"/>
        </w:rPr>
        <w:t>5</w:t>
      </w:r>
      <w:r w:rsidRPr="00C663B2">
        <w:rPr>
          <w:rFonts w:ascii="Helvetica" w:hAnsi="Helvetica" w:cs="Helvetica"/>
          <w:sz w:val="21"/>
          <w:szCs w:val="21"/>
          <w:shd w:val="clear" w:color="auto" w:fill="FFFFFF"/>
          <w:lang w:eastAsia="zh-CN"/>
        </w:rPr>
        <w:t>个二级菜单</w:t>
      </w:r>
      <w:r w:rsidRPr="00C663B2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，菜单按钮事件包含：消息发送、网页跳转两种。如果后台未配置按钮的触发事件，并且应用</w:t>
      </w:r>
      <w:r>
        <w:rPr>
          <w:rFonts w:hint="eastAsia"/>
          <w:lang w:eastAsia="zh-CN"/>
        </w:rPr>
        <w:lastRenderedPageBreak/>
        <w:t>配置了消息回调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，那么平台会将菜单对应的消息发送至应用，由应用决定如何处理。</w:t>
      </w:r>
    </w:p>
    <w:p w:rsidR="005E07DA" w:rsidRPr="00451451" w:rsidRDefault="005E07DA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菜单定义好之后，通过手机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打开应用，可以看到相应的菜单，点击对应的菜单即可触发后台定义的消息发送事件或网页跳转事件。</w:t>
      </w:r>
    </w:p>
    <w:p w:rsidR="005E07DA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46" type="#_x0000_t75" style="width:466.5pt;height:222pt">
            <v:imagedata r:id="rId30" o:title=""/>
          </v:shape>
        </w:pict>
      </w:r>
    </w:p>
    <w:p w:rsidR="005E07DA" w:rsidRDefault="005E07DA" w:rsidP="0050041B">
      <w:pPr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发送消息配置（从素材管理库中选择图片或图文消息）</w:t>
      </w:r>
    </w:p>
    <w:p w:rsidR="005E07DA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47" type="#_x0000_t75" style="width:471pt;height:221.25pt">
            <v:imagedata r:id="rId31" o:title=""/>
          </v:shape>
        </w:pict>
      </w:r>
    </w:p>
    <w:p w:rsidR="005E07DA" w:rsidRDefault="005E07DA" w:rsidP="0050041B">
      <w:pPr>
        <w:spacing w:line="360" w:lineRule="auto"/>
        <w:ind w:left="420"/>
        <w:rPr>
          <w:lang w:eastAsia="zh-CN"/>
        </w:rPr>
      </w:pPr>
    </w:p>
    <w:p w:rsidR="005E07DA" w:rsidRDefault="005E07DA" w:rsidP="0050041B">
      <w:pPr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网页跳转配置（此处的网页地址是外网访问地址，即通过</w:t>
      </w:r>
      <w:r>
        <w:rPr>
          <w:rFonts w:hint="eastAsia"/>
          <w:lang w:eastAsia="zh-CN"/>
        </w:rPr>
        <w:t>waas</w:t>
      </w:r>
      <w:r>
        <w:rPr>
          <w:rFonts w:hint="eastAsia"/>
          <w:lang w:eastAsia="zh-CN"/>
        </w:rPr>
        <w:t>配置的映射地址）</w:t>
      </w:r>
    </w:p>
    <w:p w:rsidR="005E07DA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lastRenderedPageBreak/>
        <w:pict>
          <v:shape id="_x0000_i1048" type="#_x0000_t75" style="width:477pt;height:226.5pt">
            <v:imagedata r:id="rId32" o:title=""/>
          </v:shape>
        </w:pict>
      </w:r>
    </w:p>
    <w:p w:rsidR="005E07DA" w:rsidRDefault="005E07DA" w:rsidP="0050041B">
      <w:pPr>
        <w:spacing w:line="360" w:lineRule="auto"/>
        <w:ind w:left="420"/>
        <w:rPr>
          <w:lang w:eastAsia="zh-CN"/>
        </w:rPr>
      </w:pPr>
    </w:p>
    <w:p w:rsidR="005E07DA" w:rsidRDefault="005E07DA" w:rsidP="0050041B">
      <w:pPr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无菜单事件配置</w:t>
      </w:r>
    </w:p>
    <w:p w:rsidR="005E07DA" w:rsidRDefault="005E07DA" w:rsidP="0050041B">
      <w:pPr>
        <w:spacing w:line="360" w:lineRule="auto"/>
        <w:ind w:left="420"/>
        <w:rPr>
          <w:lang w:eastAsia="zh-CN"/>
        </w:rPr>
      </w:pPr>
      <w:r>
        <w:rPr>
          <w:rFonts w:hint="eastAsia"/>
          <w:lang w:eastAsia="zh-CN"/>
        </w:rPr>
        <w:t>如果只填写了菜单名称、菜单事件，并没有填写菜单对应的消息发送或网页跳转，菜单事件会被发送到应用消息回调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上，由应用决定如何处理。</w:t>
      </w:r>
    </w:p>
    <w:p w:rsidR="005E07DA" w:rsidRPr="00D53830" w:rsidRDefault="005E07DA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下图为进入应用后的菜单界面：</w:t>
      </w:r>
    </w:p>
    <w:p w:rsidR="005E07DA" w:rsidRPr="005E07DA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lastRenderedPageBreak/>
        <w:pict>
          <v:shape id="_x0000_i1049" type="#_x0000_t75" style="width:189.75pt;height:337.5pt">
            <v:imagedata r:id="rId33" o:title="IMG_0132"/>
          </v:shape>
        </w:pict>
      </w:r>
    </w:p>
    <w:p w:rsidR="00231222" w:rsidRDefault="00231222" w:rsidP="0050041B">
      <w:pPr>
        <w:spacing w:line="360" w:lineRule="auto"/>
        <w:rPr>
          <w:lang w:eastAsia="zh-CN"/>
        </w:rPr>
      </w:pPr>
    </w:p>
    <w:p w:rsidR="00E92ED8" w:rsidRDefault="00E92ED8" w:rsidP="0050041B">
      <w:pPr>
        <w:pStyle w:val="1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常见问题</w:t>
      </w:r>
    </w:p>
    <w:p w:rsidR="00E92ED8" w:rsidRDefault="00E92ED8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平台打包部署</w:t>
      </w:r>
    </w:p>
    <w:p w:rsidR="00EA161C" w:rsidRDefault="00260978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App</w:t>
      </w:r>
      <w:r w:rsidR="000F32EC">
        <w:rPr>
          <w:rFonts w:hint="eastAsia"/>
          <w:lang w:eastAsia="zh-CN"/>
        </w:rPr>
        <w:t>是否支持在线打包</w:t>
      </w:r>
      <w:r w:rsidR="006E30DF">
        <w:rPr>
          <w:rFonts w:hint="eastAsia"/>
          <w:lang w:eastAsia="zh-CN"/>
        </w:rPr>
        <w:t>？</w:t>
      </w:r>
    </w:p>
    <w:p w:rsidR="00D21870" w:rsidRPr="00D21870" w:rsidRDefault="00D21870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暂时不支持，需要应用开发商提供打包的基本信息，然后由平台技术人员协助完成打包</w:t>
      </w:r>
      <w:r w:rsidR="00E03697">
        <w:rPr>
          <w:rFonts w:hint="eastAsia"/>
          <w:lang w:eastAsia="zh-CN"/>
        </w:rPr>
        <w:t>，具体打包需求请参考：</w:t>
      </w:r>
      <w:r w:rsidR="00E03697">
        <w:rPr>
          <w:rFonts w:hint="eastAsia"/>
          <w:lang w:eastAsia="zh-CN"/>
        </w:rPr>
        <w:t xml:space="preserve"> </w:t>
      </w:r>
      <w:hyperlink w:anchor="_移动App打包需求" w:history="1">
        <w:r w:rsidR="00E03697" w:rsidRPr="00E03697">
          <w:rPr>
            <w:rStyle w:val="a6"/>
            <w:rFonts w:hint="eastAsia"/>
            <w:lang w:eastAsia="zh-CN"/>
          </w:rPr>
          <w:t>移动</w:t>
        </w:r>
        <w:r w:rsidR="00E03697" w:rsidRPr="00E03697">
          <w:rPr>
            <w:rStyle w:val="a6"/>
            <w:rFonts w:hint="eastAsia"/>
            <w:lang w:eastAsia="zh-CN"/>
          </w:rPr>
          <w:t>App</w:t>
        </w:r>
        <w:r w:rsidR="00E03697" w:rsidRPr="00E03697">
          <w:rPr>
            <w:rStyle w:val="a6"/>
            <w:rFonts w:hint="eastAsia"/>
            <w:lang w:eastAsia="zh-CN"/>
          </w:rPr>
          <w:t>打包需求</w:t>
        </w:r>
      </w:hyperlink>
      <w:r>
        <w:rPr>
          <w:rFonts w:hint="eastAsia"/>
          <w:lang w:eastAsia="zh-CN"/>
        </w:rPr>
        <w:t>。</w:t>
      </w:r>
    </w:p>
    <w:p w:rsidR="00A50661" w:rsidRDefault="00A50661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用户身份对接相关</w:t>
      </w:r>
    </w:p>
    <w:p w:rsidR="00CB6D47" w:rsidRDefault="00CB6D47" w:rsidP="0050041B">
      <w:pPr>
        <w:pStyle w:val="3"/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业务系统用户，如何与平台集成？</w:t>
      </w:r>
    </w:p>
    <w:p w:rsidR="00786583" w:rsidRDefault="00BF264B" w:rsidP="0050041B"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业务系统可以通过部门同步接口、用户同步接口，将组织架构数据推送到平台</w:t>
      </w:r>
      <w:r w:rsidR="00786583">
        <w:rPr>
          <w:rFonts w:hint="eastAsia"/>
          <w:lang w:eastAsia="zh-CN"/>
        </w:rPr>
        <w:t>，</w:t>
      </w:r>
    </w:p>
    <w:p w:rsidR="00786583" w:rsidRPr="00BF264B" w:rsidRDefault="00786583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具体接口可参考：</w:t>
      </w:r>
      <w:hyperlink w:anchor="_用户身份对接" w:history="1">
        <w:r w:rsidRPr="00786583">
          <w:rPr>
            <w:rStyle w:val="a6"/>
            <w:rFonts w:hint="eastAsia"/>
            <w:lang w:eastAsia="zh-CN"/>
          </w:rPr>
          <w:t>用户身份对接</w:t>
        </w:r>
      </w:hyperlink>
    </w:p>
    <w:p w:rsidR="00CB6D47" w:rsidRDefault="00CB6D47" w:rsidP="0050041B">
      <w:pPr>
        <w:pStyle w:val="3"/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业务系统用户修改后如何增量同步？</w:t>
      </w:r>
    </w:p>
    <w:p w:rsidR="00883754" w:rsidRPr="00883754" w:rsidRDefault="00946E46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业务系统在变更用户信息后，可以通过部门同步接口与用户同步接口，增量修改平台的组织架构信息。</w:t>
      </w:r>
    </w:p>
    <w:p w:rsidR="00CB6D47" w:rsidRDefault="00CB6D47" w:rsidP="0050041B">
      <w:pPr>
        <w:pStyle w:val="3"/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平台用户</w:t>
      </w:r>
      <w:r w:rsidR="00883754">
        <w:rPr>
          <w:rFonts w:hint="eastAsia"/>
          <w:lang w:eastAsia="zh-CN"/>
        </w:rPr>
        <w:t>被</w:t>
      </w:r>
      <w:r>
        <w:rPr>
          <w:rFonts w:hint="eastAsia"/>
          <w:lang w:eastAsia="zh-CN"/>
        </w:rPr>
        <w:t>修改后，如何反向同步</w:t>
      </w:r>
      <w:r w:rsidR="008F617B">
        <w:rPr>
          <w:rFonts w:hint="eastAsia"/>
          <w:lang w:eastAsia="zh-CN"/>
        </w:rPr>
        <w:t>给业务系统</w:t>
      </w:r>
      <w:r>
        <w:rPr>
          <w:rFonts w:hint="eastAsia"/>
          <w:lang w:eastAsia="zh-CN"/>
        </w:rPr>
        <w:t>？</w:t>
      </w:r>
    </w:p>
    <w:p w:rsidR="00D9569C" w:rsidRPr="00D9569C" w:rsidRDefault="000E509D" w:rsidP="0050041B">
      <w:pPr>
        <w:spacing w:line="360" w:lineRule="auto"/>
        <w:ind w:firstLineChars="200" w:firstLine="480"/>
        <w:rPr>
          <w:lang w:eastAsia="zh-CN"/>
        </w:rPr>
      </w:pPr>
      <w:r>
        <w:rPr>
          <w:lang w:eastAsia="zh-CN"/>
        </w:rPr>
        <w:t>平台提供</w:t>
      </w:r>
      <w:r w:rsidR="00B658CC">
        <w:rPr>
          <w:lang w:eastAsia="zh-CN"/>
        </w:rPr>
        <w:t>事件</w:t>
      </w:r>
      <w:r>
        <w:rPr>
          <w:lang w:eastAsia="zh-CN"/>
        </w:rPr>
        <w:t>消息订阅功能</w:t>
      </w:r>
      <w:r>
        <w:rPr>
          <w:rFonts w:hint="eastAsia"/>
          <w:lang w:eastAsia="zh-CN"/>
        </w:rPr>
        <w:t>，</w:t>
      </w:r>
      <w:r>
        <w:rPr>
          <w:lang w:eastAsia="zh-CN"/>
        </w:rPr>
        <w:t>在</w:t>
      </w:r>
      <w:r w:rsidR="00AB7DC4">
        <w:rPr>
          <w:lang w:eastAsia="zh-CN"/>
        </w:rPr>
        <w:t>部门信息</w:t>
      </w:r>
      <w:r w:rsidR="00AB7DC4">
        <w:rPr>
          <w:rFonts w:hint="eastAsia"/>
          <w:lang w:eastAsia="zh-CN"/>
        </w:rPr>
        <w:t>、</w:t>
      </w:r>
      <w:r w:rsidR="00AB7DC4">
        <w:rPr>
          <w:lang w:eastAsia="zh-CN"/>
        </w:rPr>
        <w:t>用户信息被修改之后</w:t>
      </w:r>
      <w:r w:rsidR="00AB7DC4">
        <w:rPr>
          <w:rFonts w:hint="eastAsia"/>
          <w:lang w:eastAsia="zh-CN"/>
        </w:rPr>
        <w:t>，</w:t>
      </w:r>
      <w:r w:rsidR="00AB7DC4">
        <w:rPr>
          <w:lang w:eastAsia="zh-CN"/>
        </w:rPr>
        <w:t>会通过事件注册地址</w:t>
      </w:r>
      <w:r w:rsidR="00AB7DC4">
        <w:rPr>
          <w:rFonts w:hint="eastAsia"/>
          <w:lang w:eastAsia="zh-CN"/>
        </w:rPr>
        <w:t>，</w:t>
      </w:r>
      <w:r w:rsidR="00AB7DC4">
        <w:rPr>
          <w:lang w:eastAsia="zh-CN"/>
        </w:rPr>
        <w:t>通知相关的订阅客户端</w:t>
      </w:r>
      <w:r w:rsidR="00AB7DC4">
        <w:rPr>
          <w:rFonts w:hint="eastAsia"/>
          <w:lang w:eastAsia="zh-CN"/>
        </w:rPr>
        <w:t>，</w:t>
      </w:r>
      <w:r w:rsidR="00AB7DC4">
        <w:rPr>
          <w:lang w:eastAsia="zh-CN"/>
        </w:rPr>
        <w:t>客户端在收到具体消息之后可以做响应的处理</w:t>
      </w:r>
      <w:r w:rsidR="0050041B">
        <w:rPr>
          <w:rFonts w:hint="eastAsia"/>
          <w:lang w:eastAsia="zh-CN"/>
        </w:rPr>
        <w:t>（用户新增事件、用户删除事件、用户修改事件、部门新增事件、部门删除事件、部门修改事件等等）</w:t>
      </w:r>
      <w:r w:rsidR="0005314B">
        <w:rPr>
          <w:rFonts w:hint="eastAsia"/>
          <w:lang w:eastAsia="zh-CN"/>
        </w:rPr>
        <w:t>，事件订阅方式与事件通知格式可参考相关文档</w:t>
      </w:r>
      <w:r w:rsidR="00AB7DC4">
        <w:rPr>
          <w:rFonts w:hint="eastAsia"/>
          <w:lang w:eastAsia="zh-CN"/>
        </w:rPr>
        <w:t>。</w:t>
      </w:r>
    </w:p>
    <w:p w:rsidR="00EA161C" w:rsidRDefault="00D0604E" w:rsidP="0050041B">
      <w:pPr>
        <w:pStyle w:val="2"/>
        <w:spacing w:line="360" w:lineRule="auto"/>
        <w:rPr>
          <w:lang w:eastAsia="zh-CN"/>
        </w:rPr>
      </w:pPr>
      <w:r>
        <w:rPr>
          <w:lang w:eastAsia="zh-CN"/>
        </w:rPr>
        <w:t>应用</w:t>
      </w:r>
      <w:r w:rsidR="007A68A0">
        <w:rPr>
          <w:lang w:eastAsia="zh-CN"/>
        </w:rPr>
        <w:t>接入</w:t>
      </w:r>
      <w:r w:rsidR="006E0B0E">
        <w:rPr>
          <w:lang w:eastAsia="zh-CN"/>
        </w:rPr>
        <w:t>相关</w:t>
      </w:r>
    </w:p>
    <w:p w:rsidR="00E6658A" w:rsidRDefault="00E6658A" w:rsidP="0050041B">
      <w:pPr>
        <w:pStyle w:val="3"/>
        <w:spacing w:line="360" w:lineRule="auto"/>
        <w:rPr>
          <w:lang w:eastAsia="zh-CN"/>
        </w:rPr>
      </w:pPr>
      <w:r>
        <w:rPr>
          <w:lang w:eastAsia="zh-CN"/>
        </w:rPr>
        <w:t>应用如何开发</w:t>
      </w:r>
      <w:r>
        <w:rPr>
          <w:rFonts w:hint="eastAsia"/>
          <w:lang w:eastAsia="zh-CN"/>
        </w:rPr>
        <w:t>？</w:t>
      </w:r>
    </w:p>
    <w:p w:rsidR="00E6658A" w:rsidRDefault="00E6658A" w:rsidP="0050041B">
      <w:pPr>
        <w:spacing w:line="360" w:lineRule="auto"/>
        <w:ind w:firstLineChars="200" w:firstLine="480"/>
        <w:rPr>
          <w:lang w:eastAsia="zh-CN"/>
        </w:rPr>
      </w:pPr>
      <w:r>
        <w:rPr>
          <w:lang w:eastAsia="zh-CN"/>
        </w:rPr>
        <w:t>平台对应用的开发方式并无限制</w:t>
      </w:r>
      <w:r>
        <w:rPr>
          <w:rFonts w:hint="eastAsia"/>
          <w:lang w:eastAsia="zh-CN"/>
        </w:rPr>
        <w:t>，</w:t>
      </w:r>
      <w:r>
        <w:rPr>
          <w:lang w:eastAsia="zh-CN"/>
        </w:rPr>
        <w:t>移动平台接入的应用就是普通的</w:t>
      </w:r>
      <w:r>
        <w:rPr>
          <w:lang w:eastAsia="zh-CN"/>
        </w:rPr>
        <w:t>web</w:t>
      </w:r>
      <w:r w:rsidR="009261F0">
        <w:rPr>
          <w:rFonts w:hint="eastAsia"/>
          <w:lang w:eastAsia="zh-CN"/>
        </w:rPr>
        <w:t>应用</w:t>
      </w:r>
      <w:r>
        <w:rPr>
          <w:rFonts w:hint="eastAsia"/>
          <w:lang w:eastAsia="zh-CN"/>
        </w:rPr>
        <w:t>，开发者只需要在本地</w:t>
      </w:r>
      <w:r>
        <w:rPr>
          <w:rFonts w:hint="eastAsia"/>
          <w:lang w:eastAsia="zh-CN"/>
        </w:rPr>
        <w:t>IDE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Eclipse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IDEA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VS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WebStorm</w:t>
      </w:r>
      <w:r>
        <w:rPr>
          <w:rFonts w:hint="eastAsia"/>
          <w:lang w:eastAsia="zh-CN"/>
        </w:rPr>
        <w:t>等都可以）中完成</w:t>
      </w:r>
      <w:r>
        <w:rPr>
          <w:rFonts w:hint="eastAsia"/>
          <w:lang w:eastAsia="zh-CN"/>
        </w:rPr>
        <w:t>H5</w:t>
      </w:r>
      <w:r>
        <w:rPr>
          <w:rFonts w:hint="eastAsia"/>
          <w:lang w:eastAsia="zh-CN"/>
        </w:rPr>
        <w:t>页面的开发就行。</w:t>
      </w:r>
      <w:r w:rsidRPr="00C87E2B">
        <w:rPr>
          <w:lang w:eastAsia="zh-CN"/>
        </w:rPr>
        <w:t xml:space="preserve"> </w:t>
      </w:r>
    </w:p>
    <w:p w:rsidR="00E6658A" w:rsidRDefault="00E6658A" w:rsidP="0050041B">
      <w:pPr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需要调用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原生接口（扫码、拍照、地理位置等等）</w:t>
      </w:r>
    </w:p>
    <w:p w:rsidR="00E6658A" w:rsidRPr="007B5A00" w:rsidRDefault="00E6658A" w:rsidP="0050041B">
      <w:pPr>
        <w:spacing w:line="360" w:lineRule="auto"/>
        <w:ind w:left="420"/>
        <w:rPr>
          <w:lang w:eastAsia="zh-CN"/>
        </w:rPr>
      </w:pPr>
      <w:r>
        <w:rPr>
          <w:rFonts w:hint="eastAsia"/>
          <w:lang w:eastAsia="zh-CN"/>
        </w:rPr>
        <w:t>如果需要调用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原生接口，在测试接口时，需要在事先打包好的移动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上进行测试。</w:t>
      </w:r>
    </w:p>
    <w:p w:rsidR="00E6658A" w:rsidRDefault="00E6658A" w:rsidP="0050041B">
      <w:pPr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无需调用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原生接口</w:t>
      </w:r>
    </w:p>
    <w:p w:rsidR="00E6658A" w:rsidRDefault="00E6658A" w:rsidP="0050041B">
      <w:pPr>
        <w:spacing w:line="360" w:lineRule="auto"/>
        <w:ind w:left="420"/>
        <w:rPr>
          <w:lang w:eastAsia="zh-CN"/>
        </w:rPr>
      </w:pPr>
      <w:r>
        <w:rPr>
          <w:rFonts w:hint="eastAsia"/>
          <w:lang w:eastAsia="zh-CN"/>
        </w:rPr>
        <w:t>直接在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端浏览器上进行调试即可，开发完成之后再接入移动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进行测试。</w:t>
      </w:r>
    </w:p>
    <w:p w:rsidR="00E6658A" w:rsidRDefault="00E6658A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应用如何部署？</w:t>
      </w:r>
    </w:p>
    <w:p w:rsidR="00E6658A" w:rsidRPr="00765099" w:rsidRDefault="00E6658A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应用开发完成之后可独立部署到各自的应用服务器上，与普通的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项目部署无异，无需上传提交给移动开放平台。</w:t>
      </w:r>
    </w:p>
    <w:p w:rsidR="00E6658A" w:rsidRDefault="00E6658A" w:rsidP="0050041B">
      <w:pPr>
        <w:pStyle w:val="3"/>
        <w:spacing w:line="360" w:lineRule="auto"/>
        <w:rPr>
          <w:lang w:eastAsia="zh-CN"/>
        </w:rPr>
      </w:pPr>
      <w:r>
        <w:rPr>
          <w:lang w:eastAsia="zh-CN"/>
        </w:rPr>
        <w:t>应用已注册</w:t>
      </w:r>
      <w:r>
        <w:rPr>
          <w:rFonts w:hint="eastAsia"/>
          <w:lang w:eastAsia="zh-CN"/>
        </w:rPr>
        <w:t>，</w:t>
      </w:r>
      <w:r>
        <w:rPr>
          <w:lang w:eastAsia="zh-CN"/>
        </w:rPr>
        <w:t>但是</w:t>
      </w:r>
      <w:r>
        <w:rPr>
          <w:lang w:eastAsia="zh-CN"/>
        </w:rPr>
        <w:t>App</w:t>
      </w:r>
      <w:r>
        <w:rPr>
          <w:rFonts w:hint="eastAsia"/>
          <w:lang w:eastAsia="zh-CN"/>
        </w:rPr>
        <w:t>上</w:t>
      </w:r>
      <w:r>
        <w:rPr>
          <w:lang w:eastAsia="zh-CN"/>
        </w:rPr>
        <w:t>没显示怎么办</w:t>
      </w:r>
      <w:r>
        <w:rPr>
          <w:rFonts w:hint="eastAsia"/>
          <w:lang w:eastAsia="zh-CN"/>
        </w:rPr>
        <w:t>？</w:t>
      </w:r>
    </w:p>
    <w:p w:rsidR="00C15555" w:rsidRPr="00C15555" w:rsidRDefault="00C15555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应用注册完成之后，默认是不对任何人开放的，需要通过应用授权设置哪些用户有使用权限，具体设置方式见：</w:t>
      </w:r>
      <w:hyperlink w:anchor="_应用授权" w:history="1">
        <w:r w:rsidRPr="00C15555">
          <w:rPr>
            <w:rStyle w:val="a6"/>
            <w:rFonts w:hint="eastAsia"/>
            <w:lang w:eastAsia="zh-CN"/>
          </w:rPr>
          <w:t>应用授权</w:t>
        </w:r>
      </w:hyperlink>
    </w:p>
    <w:p w:rsidR="00E6658A" w:rsidRDefault="00E6658A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应用</w:t>
      </w:r>
      <w:r w:rsidR="00E45A01">
        <w:rPr>
          <w:rFonts w:hint="eastAsia"/>
          <w:lang w:eastAsia="zh-CN"/>
        </w:rPr>
        <w:t>是否支持</w:t>
      </w:r>
      <w:r>
        <w:rPr>
          <w:rFonts w:hint="eastAsia"/>
          <w:lang w:eastAsia="zh-CN"/>
        </w:rPr>
        <w:t>排序？</w:t>
      </w:r>
    </w:p>
    <w:p w:rsidR="002D5914" w:rsidRPr="002D5914" w:rsidRDefault="002D5914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支持排序，在应用管理界面直接拖拽应用图标就能完成应用的排序。</w:t>
      </w:r>
    </w:p>
    <w:p w:rsidR="00E6658A" w:rsidRDefault="00E6658A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应用分组</w:t>
      </w:r>
      <w:r w:rsidR="00944F48">
        <w:rPr>
          <w:rFonts w:hint="eastAsia"/>
          <w:lang w:eastAsia="zh-CN"/>
        </w:rPr>
        <w:t>是否支持</w:t>
      </w:r>
      <w:r>
        <w:rPr>
          <w:rFonts w:hint="eastAsia"/>
          <w:lang w:eastAsia="zh-CN"/>
        </w:rPr>
        <w:t>排序？</w:t>
      </w:r>
    </w:p>
    <w:p w:rsidR="00E4062F" w:rsidRPr="00E4062F" w:rsidRDefault="00E4062F" w:rsidP="0050041B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支持排序，</w:t>
      </w:r>
      <w:r w:rsidR="003D1384">
        <w:rPr>
          <w:rFonts w:hint="eastAsia"/>
          <w:lang w:eastAsia="zh-CN"/>
        </w:rPr>
        <w:t>在应用管理界面直接拖拽应用分组标签就能完成应用分组的排序。</w:t>
      </w:r>
    </w:p>
    <w:p w:rsidR="00306292" w:rsidRDefault="00306292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应用如何获取当前登录用户信息？</w:t>
      </w:r>
    </w:p>
    <w:p w:rsidR="00087AE4" w:rsidRDefault="00087AE4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打开应用首页时，会自动在请求头（</w:t>
      </w:r>
      <w:r>
        <w:rPr>
          <w:rFonts w:hint="eastAsia"/>
          <w:lang w:eastAsia="zh-CN"/>
        </w:rPr>
        <w:t>http header</w:t>
      </w:r>
      <w:r>
        <w:rPr>
          <w:rFonts w:hint="eastAsia"/>
          <w:lang w:eastAsia="zh-CN"/>
        </w:rPr>
        <w:t>）中加入</w:t>
      </w:r>
      <w:r>
        <w:rPr>
          <w:rFonts w:hint="eastAsia"/>
          <w:lang w:eastAsia="zh-CN"/>
        </w:rPr>
        <w:t>session_id</w:t>
      </w:r>
      <w:r>
        <w:rPr>
          <w:rFonts w:hint="eastAsia"/>
          <w:lang w:eastAsia="zh-CN"/>
        </w:rPr>
        <w:t>参数，以下是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通过程序获取</w:t>
      </w:r>
      <w:r>
        <w:rPr>
          <w:rFonts w:hint="eastAsia"/>
          <w:lang w:eastAsia="zh-CN"/>
        </w:rPr>
        <w:t>session_id</w:t>
      </w:r>
      <w:r>
        <w:rPr>
          <w:rFonts w:hint="eastAsia"/>
          <w:lang w:eastAsia="zh-CN"/>
        </w:rPr>
        <w:t>的方式：</w:t>
      </w:r>
    </w:p>
    <w:tbl>
      <w:tblPr>
        <w:tblW w:w="0" w:type="auto"/>
        <w:shd w:val="clear" w:color="auto" w:fill="F2F2F2" w:themeFill="background1" w:themeFillShade="F2"/>
        <w:tblLook w:val="04A0"/>
      </w:tblPr>
      <w:tblGrid>
        <w:gridCol w:w="8522"/>
      </w:tblGrid>
      <w:tr w:rsidR="00087AE4" w:rsidTr="00893897">
        <w:tc>
          <w:tcPr>
            <w:tcW w:w="8522" w:type="dxa"/>
            <w:shd w:val="clear" w:color="auto" w:fill="F2F2F2" w:themeFill="background1" w:themeFillShade="F2"/>
          </w:tcPr>
          <w:p w:rsidR="00087AE4" w:rsidRDefault="00087AE4" w:rsidP="0050041B">
            <w:pPr>
              <w:spacing w:line="360" w:lineRule="auto"/>
              <w:rPr>
                <w:lang w:eastAsia="zh-CN"/>
              </w:rPr>
            </w:pPr>
          </w:p>
          <w:p w:rsidR="00087AE4" w:rsidRDefault="00087AE4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// </w:t>
            </w:r>
            <w:r>
              <w:rPr>
                <w:rFonts w:hint="eastAsia"/>
                <w:lang w:eastAsia="zh-CN"/>
              </w:rPr>
              <w:t>获取</w:t>
            </w:r>
            <w:r>
              <w:rPr>
                <w:rFonts w:hint="eastAsia"/>
                <w:lang w:eastAsia="zh-CN"/>
              </w:rPr>
              <w:t>sessionId</w:t>
            </w:r>
            <w:r>
              <w:rPr>
                <w:rFonts w:hint="eastAsia"/>
                <w:lang w:eastAsia="zh-CN"/>
              </w:rPr>
              <w:t>之后，可根据用户会话获取接口获取用户信息</w:t>
            </w:r>
          </w:p>
          <w:p w:rsidR="00087AE4" w:rsidRDefault="00087AE4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  <w:r>
              <w:rPr>
                <w:rFonts w:hint="eastAsia"/>
                <w:lang w:eastAsia="zh-CN"/>
              </w:rPr>
              <w:t xml:space="preserve"> sessionId = request.getHeader(</w:t>
            </w:r>
            <w:r>
              <w:rPr>
                <w:lang w:eastAsia="zh-CN"/>
              </w:rPr>
              <w:t>“</w:t>
            </w:r>
            <w:r>
              <w:rPr>
                <w:rFonts w:hint="eastAsia"/>
                <w:lang w:eastAsia="zh-CN"/>
              </w:rPr>
              <w:t>session_id</w:t>
            </w:r>
            <w:r>
              <w:rPr>
                <w:lang w:eastAsia="zh-CN"/>
              </w:rPr>
              <w:t>”</w:t>
            </w:r>
            <w:r>
              <w:rPr>
                <w:rFonts w:hint="eastAsia"/>
                <w:lang w:eastAsia="zh-CN"/>
              </w:rPr>
              <w:t>);</w:t>
            </w:r>
          </w:p>
          <w:p w:rsidR="00087AE4" w:rsidRDefault="00087AE4" w:rsidP="0050041B">
            <w:pPr>
              <w:spacing w:line="360" w:lineRule="auto"/>
              <w:rPr>
                <w:lang w:eastAsia="zh-CN"/>
              </w:rPr>
            </w:pPr>
          </w:p>
        </w:tc>
      </w:tr>
    </w:tbl>
    <w:p w:rsidR="00866D10" w:rsidRPr="00866D10" w:rsidRDefault="00866D10" w:rsidP="0050041B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API</w:t>
      </w:r>
      <w:r>
        <w:rPr>
          <w:rFonts w:hint="eastAsia"/>
          <w:lang w:eastAsia="zh-CN"/>
        </w:rPr>
        <w:t>接口调用</w:t>
      </w:r>
      <w:r w:rsidR="00034428">
        <w:rPr>
          <w:rFonts w:hint="eastAsia"/>
          <w:lang w:eastAsia="zh-CN"/>
        </w:rPr>
        <w:t>相关</w:t>
      </w:r>
    </w:p>
    <w:p w:rsidR="005D19CC" w:rsidRDefault="005D19CC" w:rsidP="0050041B">
      <w:pPr>
        <w:pStyle w:val="3"/>
        <w:spacing w:line="360" w:lineRule="auto"/>
        <w:rPr>
          <w:lang w:eastAsia="zh-CN"/>
        </w:rPr>
      </w:pPr>
      <w:bookmarkStart w:id="6" w:name="_什么是AppKey?"/>
      <w:bookmarkEnd w:id="6"/>
      <w:r>
        <w:rPr>
          <w:rFonts w:hint="eastAsia"/>
          <w:lang w:eastAsia="zh-CN"/>
        </w:rPr>
        <w:t>什么是</w:t>
      </w:r>
      <w:r>
        <w:rPr>
          <w:rFonts w:hint="eastAsia"/>
          <w:lang w:eastAsia="zh-CN"/>
        </w:rPr>
        <w:t>AppKey?</w:t>
      </w:r>
    </w:p>
    <w:p w:rsidR="001B3667" w:rsidRDefault="009436EB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AppKey</w:t>
      </w:r>
      <w:r>
        <w:rPr>
          <w:rFonts w:hint="eastAsia"/>
          <w:lang w:eastAsia="zh-CN"/>
        </w:rPr>
        <w:t>是每个应用的唯一标识</w:t>
      </w:r>
      <w:r w:rsidR="003E5842">
        <w:rPr>
          <w:rFonts w:hint="eastAsia"/>
          <w:lang w:eastAsia="zh-CN"/>
        </w:rPr>
        <w:t>，同时</w:t>
      </w:r>
      <w:r w:rsidR="003E5842">
        <w:rPr>
          <w:rFonts w:hint="eastAsia"/>
          <w:lang w:eastAsia="zh-CN"/>
        </w:rPr>
        <w:t>AppKey</w:t>
      </w:r>
      <w:r w:rsidR="00A13562">
        <w:rPr>
          <w:rFonts w:hint="eastAsia"/>
          <w:lang w:eastAsia="zh-CN"/>
        </w:rPr>
        <w:t>也</w:t>
      </w:r>
      <w:r w:rsidR="003E5842">
        <w:rPr>
          <w:rFonts w:hint="eastAsia"/>
          <w:lang w:eastAsia="zh-CN"/>
        </w:rPr>
        <w:t>是应用调用平台</w:t>
      </w:r>
      <w:r w:rsidR="00C07D2F">
        <w:rPr>
          <w:rFonts w:hint="eastAsia"/>
          <w:lang w:eastAsia="zh-CN"/>
        </w:rPr>
        <w:t>API</w:t>
      </w:r>
      <w:r w:rsidR="003E5842">
        <w:rPr>
          <w:rFonts w:hint="eastAsia"/>
          <w:lang w:eastAsia="zh-CN"/>
        </w:rPr>
        <w:t>接口的凭证</w:t>
      </w:r>
      <w:r w:rsidR="001B3667">
        <w:rPr>
          <w:rFonts w:hint="eastAsia"/>
          <w:lang w:eastAsia="zh-CN"/>
        </w:rPr>
        <w:t>，开发者可以在“开发设置”界面查看当前应用的</w:t>
      </w:r>
      <w:r w:rsidR="00F2028F">
        <w:rPr>
          <w:rFonts w:hint="eastAsia"/>
          <w:lang w:eastAsia="zh-CN"/>
        </w:rPr>
        <w:t>AppKey</w:t>
      </w:r>
      <w:r w:rsidR="001B3667">
        <w:rPr>
          <w:rFonts w:hint="eastAsia"/>
          <w:lang w:eastAsia="zh-CN"/>
        </w:rPr>
        <w:t>。</w:t>
      </w:r>
    </w:p>
    <w:p w:rsidR="008F0DC6" w:rsidRPr="001B3667" w:rsidRDefault="00A2204A" w:rsidP="0050041B">
      <w:pPr>
        <w:spacing w:line="360" w:lineRule="auto"/>
        <w:ind w:firstLineChars="200" w:firstLine="480"/>
        <w:jc w:val="both"/>
        <w:rPr>
          <w:lang w:eastAsia="zh-CN"/>
        </w:rPr>
      </w:pPr>
      <w:r>
        <w:rPr>
          <w:lang w:eastAsia="zh-CN"/>
        </w:rPr>
        <w:pict>
          <v:shape id="_x0000_i1050" type="#_x0000_t75" style="width:414.75pt;height:196.5pt">
            <v:imagedata r:id="rId34" o:title=""/>
          </v:shape>
        </w:pict>
      </w:r>
    </w:p>
    <w:p w:rsidR="009436EB" w:rsidRDefault="005D19CC" w:rsidP="0050041B">
      <w:pPr>
        <w:pStyle w:val="3"/>
        <w:spacing w:line="360" w:lineRule="auto"/>
        <w:rPr>
          <w:lang w:eastAsia="zh-CN"/>
        </w:rPr>
      </w:pPr>
      <w:bookmarkStart w:id="7" w:name="_什么是sessionId?"/>
      <w:bookmarkEnd w:id="7"/>
      <w:r>
        <w:rPr>
          <w:rFonts w:hint="eastAsia"/>
          <w:lang w:eastAsia="zh-CN"/>
        </w:rPr>
        <w:t>什么是</w:t>
      </w:r>
      <w:r w:rsidR="00067040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essionId?</w:t>
      </w:r>
    </w:p>
    <w:p w:rsidR="00067040" w:rsidRDefault="00067040" w:rsidP="0050041B">
      <w:pPr>
        <w:spacing w:line="360" w:lineRule="auto"/>
        <w:ind w:firstLineChars="200" w:firstLine="480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essionId</w:t>
      </w:r>
      <w:r w:rsidR="002705FB">
        <w:rPr>
          <w:rFonts w:hint="eastAsia"/>
          <w:lang w:eastAsia="zh-CN"/>
        </w:rPr>
        <w:t>是每个用户的身份标识，用户在登录</w:t>
      </w:r>
      <w:r w:rsidR="002705FB">
        <w:rPr>
          <w:rFonts w:hint="eastAsia"/>
          <w:lang w:eastAsia="zh-CN"/>
        </w:rPr>
        <w:t>App</w:t>
      </w:r>
      <w:r w:rsidR="00264DA9">
        <w:rPr>
          <w:rFonts w:hint="eastAsia"/>
          <w:lang w:eastAsia="zh-CN"/>
        </w:rPr>
        <w:t>之后会生成</w:t>
      </w:r>
      <w:r w:rsidR="002705FB">
        <w:rPr>
          <w:rFonts w:hint="eastAsia"/>
          <w:lang w:eastAsia="zh-CN"/>
        </w:rPr>
        <w:t>身份标识，通过</w:t>
      </w:r>
      <w:r w:rsidR="00BC36BC">
        <w:rPr>
          <w:rFonts w:hint="eastAsia"/>
          <w:lang w:eastAsia="zh-CN"/>
        </w:rPr>
        <w:t>用户会话查询接口，可获取当前用户的身份信息。</w:t>
      </w:r>
    </w:p>
    <w:p w:rsidR="00BC36BC" w:rsidRDefault="00BC36BC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打开应用首页时，会自动在请求头（</w:t>
      </w:r>
      <w:r>
        <w:rPr>
          <w:rFonts w:hint="eastAsia"/>
          <w:lang w:eastAsia="zh-CN"/>
        </w:rPr>
        <w:t>http header</w:t>
      </w:r>
      <w:r>
        <w:rPr>
          <w:rFonts w:hint="eastAsia"/>
          <w:lang w:eastAsia="zh-CN"/>
        </w:rPr>
        <w:t>）中加入</w:t>
      </w:r>
      <w:r>
        <w:rPr>
          <w:rFonts w:hint="eastAsia"/>
          <w:lang w:eastAsia="zh-CN"/>
        </w:rPr>
        <w:t>session_id</w:t>
      </w:r>
      <w:r>
        <w:rPr>
          <w:rFonts w:hint="eastAsia"/>
          <w:lang w:eastAsia="zh-CN"/>
        </w:rPr>
        <w:t>参数，以下是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通过程序获取</w:t>
      </w:r>
      <w:r>
        <w:rPr>
          <w:rFonts w:hint="eastAsia"/>
          <w:lang w:eastAsia="zh-CN"/>
        </w:rPr>
        <w:t>session_id</w:t>
      </w:r>
      <w:r>
        <w:rPr>
          <w:rFonts w:hint="eastAsia"/>
          <w:lang w:eastAsia="zh-CN"/>
        </w:rPr>
        <w:t>的方式：</w:t>
      </w:r>
    </w:p>
    <w:tbl>
      <w:tblPr>
        <w:tblW w:w="0" w:type="auto"/>
        <w:shd w:val="clear" w:color="auto" w:fill="F2F2F2" w:themeFill="background1" w:themeFillShade="F2"/>
        <w:tblLook w:val="04A0"/>
      </w:tblPr>
      <w:tblGrid>
        <w:gridCol w:w="8522"/>
      </w:tblGrid>
      <w:tr w:rsidR="00E30DA9" w:rsidTr="00893897">
        <w:tc>
          <w:tcPr>
            <w:tcW w:w="8522" w:type="dxa"/>
            <w:shd w:val="clear" w:color="auto" w:fill="F2F2F2" w:themeFill="background1" w:themeFillShade="F2"/>
          </w:tcPr>
          <w:p w:rsidR="007B7866" w:rsidRDefault="007B7866" w:rsidP="0050041B">
            <w:pPr>
              <w:spacing w:line="360" w:lineRule="auto"/>
              <w:rPr>
                <w:lang w:eastAsia="zh-CN"/>
              </w:rPr>
            </w:pPr>
          </w:p>
          <w:p w:rsidR="006756A6" w:rsidRDefault="00B3686C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// </w:t>
            </w:r>
            <w:r>
              <w:rPr>
                <w:rFonts w:hint="eastAsia"/>
                <w:lang w:eastAsia="zh-CN"/>
              </w:rPr>
              <w:t>获取</w:t>
            </w:r>
            <w:r>
              <w:rPr>
                <w:rFonts w:hint="eastAsia"/>
                <w:lang w:eastAsia="zh-CN"/>
              </w:rPr>
              <w:t>sessionId</w:t>
            </w:r>
            <w:r>
              <w:rPr>
                <w:rFonts w:hint="eastAsia"/>
                <w:lang w:eastAsia="zh-CN"/>
              </w:rPr>
              <w:t>之后</w:t>
            </w:r>
            <w:r w:rsidR="00013122">
              <w:rPr>
                <w:rFonts w:hint="eastAsia"/>
                <w:lang w:eastAsia="zh-CN"/>
              </w:rPr>
              <w:t>，可根据用户会话获取接口获取用户信息</w:t>
            </w:r>
          </w:p>
          <w:p w:rsidR="00E30DA9" w:rsidRDefault="00E30DA9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  <w:r>
              <w:rPr>
                <w:rFonts w:hint="eastAsia"/>
                <w:lang w:eastAsia="zh-CN"/>
              </w:rPr>
              <w:t xml:space="preserve"> sessionId = request.getHeader(</w:t>
            </w:r>
            <w:r>
              <w:rPr>
                <w:lang w:eastAsia="zh-CN"/>
              </w:rPr>
              <w:t>“</w:t>
            </w:r>
            <w:r>
              <w:rPr>
                <w:rFonts w:hint="eastAsia"/>
                <w:lang w:eastAsia="zh-CN"/>
              </w:rPr>
              <w:t>session_id</w:t>
            </w:r>
            <w:r>
              <w:rPr>
                <w:lang w:eastAsia="zh-CN"/>
              </w:rPr>
              <w:t>”</w:t>
            </w:r>
            <w:r>
              <w:rPr>
                <w:rFonts w:hint="eastAsia"/>
                <w:lang w:eastAsia="zh-CN"/>
              </w:rPr>
              <w:t>);</w:t>
            </w:r>
          </w:p>
          <w:p w:rsidR="006756A6" w:rsidRDefault="006756A6" w:rsidP="0050041B">
            <w:pPr>
              <w:spacing w:line="360" w:lineRule="auto"/>
              <w:rPr>
                <w:lang w:eastAsia="zh-CN"/>
              </w:rPr>
            </w:pPr>
          </w:p>
        </w:tc>
      </w:tr>
    </w:tbl>
    <w:p w:rsidR="00BC36BC" w:rsidRPr="00067040" w:rsidRDefault="00BC36BC" w:rsidP="0050041B">
      <w:pPr>
        <w:spacing w:line="360" w:lineRule="auto"/>
        <w:rPr>
          <w:lang w:eastAsia="zh-CN"/>
        </w:rPr>
      </w:pPr>
    </w:p>
    <w:p w:rsidR="00CA66AB" w:rsidRDefault="00CA66AB" w:rsidP="0050041B">
      <w:pPr>
        <w:pStyle w:val="3"/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接口调用提示无权限怎么办？</w:t>
      </w:r>
    </w:p>
    <w:p w:rsidR="00B7139D" w:rsidRPr="00C2287D" w:rsidRDefault="00B7139D" w:rsidP="0050041B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新注册的应用默认是没有接口调用权限的，如需调用相应的平台接口，需要进行应用接口授权，具体接口授权流程如下：</w:t>
      </w:r>
    </w:p>
    <w:p w:rsidR="00B7139D" w:rsidRPr="00F720BD" w:rsidRDefault="00B7139D" w:rsidP="0050041B">
      <w:pPr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在应用开发设置界面，点击接口授权，跳转至应用接口授权界面。</w:t>
      </w:r>
    </w:p>
    <w:p w:rsidR="00B7139D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51" type="#_x0000_t75" style="width:414.75pt;height:189.75pt">
            <v:imagedata r:id="rId35" o:title=""/>
          </v:shape>
        </w:pict>
      </w:r>
    </w:p>
    <w:p w:rsidR="00B7139D" w:rsidRDefault="00B7139D" w:rsidP="0050041B">
      <w:pPr>
        <w:spacing w:line="360" w:lineRule="auto"/>
        <w:rPr>
          <w:lang w:eastAsia="zh-CN"/>
        </w:rPr>
      </w:pPr>
    </w:p>
    <w:p w:rsidR="00B7139D" w:rsidRDefault="00B7139D" w:rsidP="0050041B">
      <w:pPr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在应用接口授权界面，勾选需要调用的接口，并点击保存按钮进行接口授权。</w:t>
      </w:r>
    </w:p>
    <w:p w:rsidR="00B7139D" w:rsidRDefault="00A2204A" w:rsidP="0050041B">
      <w:pPr>
        <w:spacing w:line="360" w:lineRule="auto"/>
        <w:rPr>
          <w:lang w:eastAsia="zh-CN"/>
        </w:rPr>
      </w:pPr>
      <w:r>
        <w:rPr>
          <w:lang w:eastAsia="zh-CN"/>
        </w:rPr>
        <w:pict>
          <v:shape id="_x0000_i1052" type="#_x0000_t75" style="width:414.75pt;height:195pt">
            <v:imagedata r:id="rId36" o:title=""/>
          </v:shape>
        </w:pict>
      </w:r>
    </w:p>
    <w:p w:rsidR="00B7139D" w:rsidRDefault="00D67319" w:rsidP="0050041B">
      <w:pPr>
        <w:pStyle w:val="2"/>
        <w:spacing w:line="360" w:lineRule="auto"/>
        <w:rPr>
          <w:lang w:eastAsia="zh-CN"/>
        </w:rPr>
      </w:pPr>
      <w:r>
        <w:rPr>
          <w:lang w:eastAsia="zh-CN"/>
        </w:rPr>
        <w:t>测试平台信息</w:t>
      </w:r>
    </w:p>
    <w:p w:rsidR="00AF13B3" w:rsidRPr="00AF13B3" w:rsidRDefault="00AF13B3" w:rsidP="0050041B">
      <w:pPr>
        <w:spacing w:line="360" w:lineRule="auto"/>
        <w:rPr>
          <w:color w:val="FF0000"/>
          <w:lang w:eastAsia="zh-CN"/>
        </w:rPr>
      </w:pPr>
      <w:r w:rsidRPr="00AF13B3">
        <w:rPr>
          <w:rFonts w:hint="eastAsia"/>
          <w:color w:val="FF0000"/>
          <w:lang w:eastAsia="zh-CN"/>
        </w:rPr>
        <w:t>注：</w:t>
      </w:r>
      <w:r w:rsidRPr="00AF13B3">
        <w:rPr>
          <w:rFonts w:hint="eastAsia"/>
          <w:color w:val="FF0000"/>
          <w:lang w:eastAsia="zh-CN"/>
        </w:rPr>
        <w:t>Android</w:t>
      </w:r>
      <w:r w:rsidRPr="00AF13B3">
        <w:rPr>
          <w:rFonts w:hint="eastAsia"/>
          <w:color w:val="FF0000"/>
          <w:lang w:eastAsia="zh-CN"/>
        </w:rPr>
        <w:t>尚未升级到</w:t>
      </w:r>
      <w:r w:rsidRPr="00AF13B3">
        <w:rPr>
          <w:rFonts w:hint="eastAsia"/>
          <w:color w:val="FF0000"/>
          <w:lang w:eastAsia="zh-CN"/>
        </w:rPr>
        <w:t>V2.0.0</w:t>
      </w:r>
      <w:r w:rsidRPr="00AF13B3">
        <w:rPr>
          <w:rFonts w:hint="eastAsia"/>
          <w:color w:val="FF0000"/>
          <w:lang w:eastAsia="zh-CN"/>
        </w:rPr>
        <w:t>版本，如需测试请先使用</w:t>
      </w:r>
      <w:r w:rsidRPr="00AF13B3">
        <w:rPr>
          <w:rFonts w:hint="eastAsia"/>
          <w:color w:val="FF0000"/>
          <w:lang w:eastAsia="zh-CN"/>
        </w:rPr>
        <w:t>IOS</w:t>
      </w:r>
      <w:r w:rsidRPr="00AF13B3">
        <w:rPr>
          <w:rFonts w:hint="eastAsia"/>
          <w:color w:val="FF0000"/>
          <w:lang w:eastAsia="zh-CN"/>
        </w:rPr>
        <w:t>版本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35"/>
        <w:gridCol w:w="6662"/>
      </w:tblGrid>
      <w:tr w:rsidR="0070764C" w:rsidTr="00A577F1">
        <w:tc>
          <w:tcPr>
            <w:tcW w:w="8897" w:type="dxa"/>
            <w:gridSpan w:val="2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70764C" w:rsidRPr="00FA0E3E" w:rsidRDefault="0070764C" w:rsidP="0050041B">
            <w:pPr>
              <w:spacing w:line="360" w:lineRule="auto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资料需求</w:t>
            </w:r>
          </w:p>
        </w:tc>
      </w:tr>
      <w:tr w:rsidR="0070764C" w:rsidTr="00A577F1">
        <w:tc>
          <w:tcPr>
            <w:tcW w:w="2235" w:type="dxa"/>
          </w:tcPr>
          <w:p w:rsidR="0070764C" w:rsidRDefault="002523E7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目前版本</w:t>
            </w:r>
          </w:p>
        </w:tc>
        <w:tc>
          <w:tcPr>
            <w:tcW w:w="6662" w:type="dxa"/>
          </w:tcPr>
          <w:p w:rsidR="0070764C" w:rsidRDefault="002523E7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>
              <w:rPr>
                <w:rFonts w:hint="eastAsia"/>
                <w:lang w:eastAsia="zh-CN"/>
              </w:rPr>
              <w:t>2.0.0</w:t>
            </w:r>
          </w:p>
        </w:tc>
      </w:tr>
      <w:tr w:rsidR="006031BB" w:rsidTr="00A577F1">
        <w:tc>
          <w:tcPr>
            <w:tcW w:w="2235" w:type="dxa"/>
          </w:tcPr>
          <w:p w:rsidR="006031BB" w:rsidRDefault="006031BB" w:rsidP="0050041B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测试平台</w:t>
            </w:r>
            <w:r w:rsidR="00C72B93">
              <w:rPr>
                <w:lang w:eastAsia="zh-CN"/>
              </w:rPr>
              <w:t>后台</w:t>
            </w:r>
            <w:r>
              <w:rPr>
                <w:lang w:eastAsia="zh-CN"/>
              </w:rPr>
              <w:t>地址</w:t>
            </w:r>
          </w:p>
        </w:tc>
        <w:tc>
          <w:tcPr>
            <w:tcW w:w="6662" w:type="dxa"/>
          </w:tcPr>
          <w:p w:rsidR="006031BB" w:rsidRDefault="006031BB" w:rsidP="0050041B">
            <w:pPr>
              <w:spacing w:line="360" w:lineRule="auto"/>
              <w:rPr>
                <w:lang w:eastAsia="zh-CN"/>
              </w:rPr>
            </w:pPr>
            <w:r w:rsidRPr="00221352">
              <w:rPr>
                <w:lang w:eastAsia="zh-CN"/>
              </w:rPr>
              <w:t>http://api.workplat.com:8080/wpapp-management/login/index</w:t>
            </w:r>
          </w:p>
        </w:tc>
      </w:tr>
      <w:tr w:rsidR="0070764C" w:rsidTr="00A577F1">
        <w:tc>
          <w:tcPr>
            <w:tcW w:w="2235" w:type="dxa"/>
          </w:tcPr>
          <w:p w:rsidR="0070764C" w:rsidRDefault="00D96B95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后台用户</w:t>
            </w:r>
            <w:r w:rsidR="001664BF"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6662" w:type="dxa"/>
          </w:tcPr>
          <w:p w:rsidR="0070764C" w:rsidRDefault="00F75946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min@taicang.gov.cn</w:t>
            </w:r>
          </w:p>
        </w:tc>
      </w:tr>
      <w:tr w:rsidR="0070764C" w:rsidTr="00A577F1">
        <w:tc>
          <w:tcPr>
            <w:tcW w:w="2235" w:type="dxa"/>
          </w:tcPr>
          <w:p w:rsidR="0070764C" w:rsidRDefault="00D96B95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后台</w:t>
            </w:r>
            <w:r w:rsidR="001664BF">
              <w:rPr>
                <w:lang w:eastAsia="zh-CN"/>
              </w:rPr>
              <w:t>登录密码</w:t>
            </w:r>
          </w:p>
        </w:tc>
        <w:tc>
          <w:tcPr>
            <w:tcW w:w="6662" w:type="dxa"/>
          </w:tcPr>
          <w:p w:rsidR="0070764C" w:rsidRDefault="00F75946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111111</w:t>
            </w:r>
          </w:p>
        </w:tc>
      </w:tr>
      <w:tr w:rsidR="0011768B" w:rsidTr="00A577F1">
        <w:tc>
          <w:tcPr>
            <w:tcW w:w="2235" w:type="dxa"/>
          </w:tcPr>
          <w:p w:rsidR="0011768B" w:rsidRDefault="0011768B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rFonts w:hint="eastAsia"/>
                <w:lang w:eastAsia="zh-CN"/>
              </w:rPr>
              <w:t>用户名称</w:t>
            </w:r>
          </w:p>
        </w:tc>
        <w:tc>
          <w:tcPr>
            <w:tcW w:w="6662" w:type="dxa"/>
          </w:tcPr>
          <w:p w:rsidR="0011768B" w:rsidRDefault="00567034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11111111111</w:t>
            </w:r>
          </w:p>
        </w:tc>
      </w:tr>
      <w:tr w:rsidR="0011768B" w:rsidTr="00A577F1">
        <w:tc>
          <w:tcPr>
            <w:tcW w:w="2235" w:type="dxa"/>
          </w:tcPr>
          <w:p w:rsidR="0011768B" w:rsidRDefault="0011768B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App</w:t>
            </w:r>
            <w:r>
              <w:rPr>
                <w:rFonts w:hint="eastAsia"/>
                <w:lang w:eastAsia="zh-CN"/>
              </w:rPr>
              <w:t>登录密码</w:t>
            </w:r>
          </w:p>
        </w:tc>
        <w:tc>
          <w:tcPr>
            <w:tcW w:w="6662" w:type="dxa"/>
          </w:tcPr>
          <w:p w:rsidR="0011768B" w:rsidRDefault="00567034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111111</w:t>
            </w:r>
          </w:p>
        </w:tc>
      </w:tr>
      <w:tr w:rsidR="00DE73C7" w:rsidTr="00A577F1">
        <w:tc>
          <w:tcPr>
            <w:tcW w:w="2235" w:type="dxa"/>
          </w:tcPr>
          <w:p w:rsidR="00DD478D" w:rsidRDefault="00DE73C7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下载地址</w:t>
            </w:r>
            <w:r w:rsidR="00A577F1">
              <w:rPr>
                <w:rFonts w:hint="eastAsia"/>
                <w:lang w:eastAsia="zh-CN"/>
              </w:rPr>
              <w:t>(Android)</w:t>
            </w:r>
          </w:p>
        </w:tc>
        <w:tc>
          <w:tcPr>
            <w:tcW w:w="6662" w:type="dxa"/>
          </w:tcPr>
          <w:p w:rsidR="00DE73C7" w:rsidRPr="006036CE" w:rsidRDefault="00A2204A" w:rsidP="0050041B">
            <w:pPr>
              <w:spacing w:line="360" w:lineRule="auto"/>
              <w:rPr>
                <w:rFonts w:ascii="宋体" w:hAnsi="宋体" w:cs="宋体"/>
                <w:lang w:eastAsia="zh-CN"/>
              </w:rPr>
            </w:pPr>
            <w:r w:rsidRPr="00F0022F">
              <w:rPr>
                <w:rFonts w:ascii="宋体" w:hAnsi="宋体" w:cs="宋体"/>
                <w:lang w:eastAsia="zh-CN"/>
              </w:rPr>
              <w:pict>
                <v:shape id="_x0000_i1053" type="#_x0000_t75" alt="" style="width:120pt;height:122.25pt">
                  <v:imagedata r:id="rId37" r:href="rId38"/>
                </v:shape>
              </w:pict>
            </w:r>
          </w:p>
        </w:tc>
      </w:tr>
      <w:tr w:rsidR="008454D3" w:rsidTr="00A577F1">
        <w:tc>
          <w:tcPr>
            <w:tcW w:w="2235" w:type="dxa"/>
          </w:tcPr>
          <w:p w:rsidR="008454D3" w:rsidRDefault="008454D3" w:rsidP="0050041B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下载地址</w:t>
            </w:r>
            <w:r w:rsidR="00A577F1">
              <w:rPr>
                <w:rFonts w:hint="eastAsia"/>
                <w:lang w:eastAsia="zh-CN"/>
              </w:rPr>
              <w:t>(IOS)</w:t>
            </w:r>
          </w:p>
        </w:tc>
        <w:tc>
          <w:tcPr>
            <w:tcW w:w="6662" w:type="dxa"/>
          </w:tcPr>
          <w:p w:rsidR="008454D3" w:rsidRDefault="00A2204A" w:rsidP="0050041B">
            <w:pPr>
              <w:spacing w:line="360" w:lineRule="auto"/>
              <w:rPr>
                <w:lang w:eastAsia="zh-CN"/>
              </w:rPr>
            </w:pPr>
            <w:r>
              <w:pict>
                <v:shape id="_x0000_i1054" type="#_x0000_t75" alt="" style="width:121.5pt;height:121.5pt">
                  <v:imagedata r:id="rId39" r:href="rId40"/>
                </v:shape>
              </w:pict>
            </w:r>
          </w:p>
        </w:tc>
      </w:tr>
    </w:tbl>
    <w:p w:rsidR="00B41047" w:rsidRPr="0070764C" w:rsidRDefault="00B41047" w:rsidP="0050041B">
      <w:pPr>
        <w:spacing w:line="360" w:lineRule="auto"/>
        <w:rPr>
          <w:lang w:eastAsia="zh-CN"/>
        </w:rPr>
      </w:pPr>
    </w:p>
    <w:sectPr w:rsidR="00B41047" w:rsidRPr="0070764C" w:rsidSect="00E30DA9">
      <w:headerReference w:type="even" r:id="rId41"/>
      <w:headerReference w:type="default" r:id="rId42"/>
      <w:footerReference w:type="default" r:id="rId43"/>
      <w:head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624C" w:rsidRDefault="0059624C" w:rsidP="00195C50">
      <w:r>
        <w:separator/>
      </w:r>
    </w:p>
  </w:endnote>
  <w:endnote w:type="continuationSeparator" w:id="1">
    <w:p w:rsidR="0059624C" w:rsidRDefault="0059624C" w:rsidP="00195C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22" w:type="dxa"/>
      <w:tblBorders>
        <w:top w:val="single" w:sz="4" w:space="0" w:color="000000"/>
      </w:tblBorders>
      <w:tblLayout w:type="fixed"/>
      <w:tblLook w:val="04A0"/>
    </w:tblPr>
    <w:tblGrid>
      <w:gridCol w:w="8522"/>
    </w:tblGrid>
    <w:tr w:rsidR="00314AC7">
      <w:tc>
        <w:tcPr>
          <w:tcW w:w="8522" w:type="dxa"/>
          <w:tcBorders>
            <w:top w:val="single" w:sz="4" w:space="0" w:color="000000"/>
          </w:tcBorders>
        </w:tcPr>
        <w:p w:rsidR="00314AC7" w:rsidRPr="0059624C" w:rsidRDefault="00314AC7">
          <w:pPr>
            <w:pStyle w:val="a4"/>
            <w:wordWrap w:val="0"/>
            <w:jc w:val="right"/>
            <w:rPr>
              <w:rFonts w:ascii="微软雅黑" w:eastAsia="微软雅黑" w:hAnsi="微软雅黑"/>
              <w:color w:val="808080"/>
              <w:lang w:val="en-US" w:eastAsia="zh-CN"/>
            </w:rPr>
          </w:pPr>
          <w:r w:rsidRPr="004604FE">
            <w:rPr>
              <w:rFonts w:ascii="微软雅黑" w:eastAsia="微软雅黑" w:hAnsi="微软雅黑" w:hint="eastAsia"/>
              <w:color w:val="808080"/>
              <w:lang w:val="en-US" w:eastAsia="zh-CN"/>
            </w:rPr>
            <w:t>苏州中格软件有限公司</w:t>
          </w:r>
        </w:p>
      </w:tc>
    </w:tr>
  </w:tbl>
  <w:p w:rsidR="00314AC7" w:rsidRDefault="00314AC7">
    <w:pPr>
      <w:pStyle w:val="a4"/>
      <w:wordWrap w:val="0"/>
      <w:ind w:right="360"/>
      <w:rPr>
        <w:rFonts w:ascii="微软雅黑" w:eastAsia="微软雅黑" w:hAnsi="微软雅黑"/>
        <w:color w:val="808080"/>
        <w:lang w:eastAsia="zh-C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624C" w:rsidRDefault="0059624C" w:rsidP="00195C50">
      <w:r>
        <w:separator/>
      </w:r>
    </w:p>
  </w:footnote>
  <w:footnote w:type="continuationSeparator" w:id="1">
    <w:p w:rsidR="0059624C" w:rsidRDefault="0059624C" w:rsidP="00195C5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4AC7" w:rsidRDefault="00F0022F">
    <w:pPr>
      <w:pStyle w:val="a5"/>
    </w:pPr>
    <w:r>
      <w:rPr>
        <w:lang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82975" o:spid="_x0000_s2049" type="#_x0000_t75" style="position:absolute;left:0;text-align:left;margin-left:0;margin-top:0;width:750pt;height:1081.5pt;z-index:-2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4AC7" w:rsidRDefault="00F0022F">
    <w:pPr>
      <w:pStyle w:val="a5"/>
      <w:pBdr>
        <w:bottom w:val="single" w:sz="4" w:space="1" w:color="808080"/>
      </w:pBdr>
      <w:rPr>
        <w:rFonts w:ascii="微软雅黑" w:eastAsia="微软雅黑" w:hAnsi="微软雅黑"/>
        <w:color w:val="808080"/>
        <w:lang w:eastAsia="zh-CN"/>
      </w:rPr>
    </w:pPr>
    <w:r w:rsidRPr="00F0022F">
      <w:rPr>
        <w:lang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82976" o:spid="_x0000_s2051" type="#_x0000_t75" style="position:absolute;left:0;text-align:left;margin-left:0;margin-top:0;width:750pt;height:1081.5pt;z-index:-1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14AC7">
      <w:rPr>
        <w:rFonts w:ascii="微软雅黑" w:eastAsia="微软雅黑" w:hAnsi="微软雅黑" w:hint="eastAsia"/>
        <w:color w:val="808080"/>
        <w:lang w:eastAsia="zh-CN"/>
      </w:rPr>
      <w:t>认真做事用心服务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4AC7" w:rsidRDefault="00F0022F">
    <w:pPr>
      <w:pStyle w:val="a5"/>
    </w:pPr>
    <w:r>
      <w:rPr>
        <w:lang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82974" o:spid="_x0000_s2052" type="#_x0000_t75" style="position:absolute;left:0;text-align:left;margin-left:0;margin-top:0;width:750pt;height:1081.5pt;z-index:-3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F6FD0"/>
    <w:multiLevelType w:val="hybridMultilevel"/>
    <w:tmpl w:val="2B1AF45C"/>
    <w:lvl w:ilvl="0" w:tplc="969E8F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D80ADE"/>
    <w:multiLevelType w:val="hybridMultilevel"/>
    <w:tmpl w:val="5B403798"/>
    <w:lvl w:ilvl="0" w:tplc="75129FE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92E61BC6" w:tentative="1">
      <w:start w:val="1"/>
      <w:numFmt w:val="lowerLetter"/>
      <w:lvlText w:val="%2)"/>
      <w:lvlJc w:val="left"/>
      <w:pPr>
        <w:ind w:left="840" w:hanging="420"/>
      </w:pPr>
    </w:lvl>
    <w:lvl w:ilvl="2" w:tplc="D368E2D8" w:tentative="1">
      <w:start w:val="1"/>
      <w:numFmt w:val="lowerRoman"/>
      <w:lvlText w:val="%3."/>
      <w:lvlJc w:val="right"/>
      <w:pPr>
        <w:ind w:left="1260" w:hanging="420"/>
      </w:pPr>
    </w:lvl>
    <w:lvl w:ilvl="3" w:tplc="28884FDE" w:tentative="1">
      <w:start w:val="1"/>
      <w:numFmt w:val="decimal"/>
      <w:lvlText w:val="%4."/>
      <w:lvlJc w:val="left"/>
      <w:pPr>
        <w:ind w:left="1680" w:hanging="420"/>
      </w:pPr>
    </w:lvl>
    <w:lvl w:ilvl="4" w:tplc="5EAA2A5C" w:tentative="1">
      <w:start w:val="1"/>
      <w:numFmt w:val="lowerLetter"/>
      <w:lvlText w:val="%5)"/>
      <w:lvlJc w:val="left"/>
      <w:pPr>
        <w:ind w:left="2100" w:hanging="420"/>
      </w:pPr>
    </w:lvl>
    <w:lvl w:ilvl="5" w:tplc="5EB2494C" w:tentative="1">
      <w:start w:val="1"/>
      <w:numFmt w:val="lowerRoman"/>
      <w:lvlText w:val="%6."/>
      <w:lvlJc w:val="right"/>
      <w:pPr>
        <w:ind w:left="2520" w:hanging="420"/>
      </w:pPr>
    </w:lvl>
    <w:lvl w:ilvl="6" w:tplc="7870D9C2" w:tentative="1">
      <w:start w:val="1"/>
      <w:numFmt w:val="decimal"/>
      <w:lvlText w:val="%7."/>
      <w:lvlJc w:val="left"/>
      <w:pPr>
        <w:ind w:left="2940" w:hanging="420"/>
      </w:pPr>
    </w:lvl>
    <w:lvl w:ilvl="7" w:tplc="9E14FA82" w:tentative="1">
      <w:start w:val="1"/>
      <w:numFmt w:val="lowerLetter"/>
      <w:lvlText w:val="%8)"/>
      <w:lvlJc w:val="left"/>
      <w:pPr>
        <w:ind w:left="3360" w:hanging="420"/>
      </w:pPr>
    </w:lvl>
    <w:lvl w:ilvl="8" w:tplc="03F4E17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0E3D6F"/>
    <w:multiLevelType w:val="multilevel"/>
    <w:tmpl w:val="0F0E3D6F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1CE354DB"/>
    <w:multiLevelType w:val="hybridMultilevel"/>
    <w:tmpl w:val="446AE1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D04230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300C7181"/>
    <w:multiLevelType w:val="hybridMultilevel"/>
    <w:tmpl w:val="8F82F4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89B4A7D"/>
    <w:multiLevelType w:val="hybridMultilevel"/>
    <w:tmpl w:val="07EAEB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D3430DA"/>
    <w:multiLevelType w:val="multilevel"/>
    <w:tmpl w:val="3D3430DA"/>
    <w:lvl w:ilvl="0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>
    <w:nsid w:val="3FF90090"/>
    <w:multiLevelType w:val="hybridMultilevel"/>
    <w:tmpl w:val="D9AC22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484421E"/>
    <w:multiLevelType w:val="hybridMultilevel"/>
    <w:tmpl w:val="595A373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6444F1B"/>
    <w:multiLevelType w:val="hybridMultilevel"/>
    <w:tmpl w:val="18B05B8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F0B208C"/>
    <w:multiLevelType w:val="hybridMultilevel"/>
    <w:tmpl w:val="DA269F5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F7C1E9D"/>
    <w:multiLevelType w:val="hybridMultilevel"/>
    <w:tmpl w:val="DF18255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5405068"/>
    <w:multiLevelType w:val="hybridMultilevel"/>
    <w:tmpl w:val="CE8EC7C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AE715C5"/>
    <w:multiLevelType w:val="hybridMultilevel"/>
    <w:tmpl w:val="B2167EC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4C70209"/>
    <w:multiLevelType w:val="hybridMultilevel"/>
    <w:tmpl w:val="4DDC7B30"/>
    <w:lvl w:ilvl="0" w:tplc="70142A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60931F9"/>
    <w:multiLevelType w:val="hybridMultilevel"/>
    <w:tmpl w:val="8FF40F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BE037CD"/>
    <w:multiLevelType w:val="hybridMultilevel"/>
    <w:tmpl w:val="493A9D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F2122B4"/>
    <w:multiLevelType w:val="multilevel"/>
    <w:tmpl w:val="6F2122B4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>
    <w:nsid w:val="748E3F1F"/>
    <w:multiLevelType w:val="hybridMultilevel"/>
    <w:tmpl w:val="8CA6670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7"/>
  </w:num>
  <w:num w:numId="4">
    <w:abstractNumId w:val="2"/>
  </w:num>
  <w:num w:numId="5">
    <w:abstractNumId w:val="11"/>
  </w:num>
  <w:num w:numId="6">
    <w:abstractNumId w:val="16"/>
  </w:num>
  <w:num w:numId="7">
    <w:abstractNumId w:val="3"/>
  </w:num>
  <w:num w:numId="8">
    <w:abstractNumId w:val="9"/>
  </w:num>
  <w:num w:numId="9">
    <w:abstractNumId w:val="13"/>
  </w:num>
  <w:num w:numId="10">
    <w:abstractNumId w:val="17"/>
  </w:num>
  <w:num w:numId="11">
    <w:abstractNumId w:val="5"/>
  </w:num>
  <w:num w:numId="12">
    <w:abstractNumId w:val="15"/>
  </w:num>
  <w:num w:numId="13">
    <w:abstractNumId w:val="0"/>
  </w:num>
  <w:num w:numId="14">
    <w:abstractNumId w:val="10"/>
  </w:num>
  <w:num w:numId="15">
    <w:abstractNumId w:val="12"/>
  </w:num>
  <w:num w:numId="16">
    <w:abstractNumId w:val="19"/>
  </w:num>
  <w:num w:numId="17">
    <w:abstractNumId w:val="8"/>
  </w:num>
  <w:num w:numId="18">
    <w:abstractNumId w:val="6"/>
  </w:num>
  <w:num w:numId="19">
    <w:abstractNumId w:val="1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4608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027A9"/>
    <w:rsid w:val="00005FE9"/>
    <w:rsid w:val="00010733"/>
    <w:rsid w:val="00012081"/>
    <w:rsid w:val="00013122"/>
    <w:rsid w:val="000141E9"/>
    <w:rsid w:val="00020819"/>
    <w:rsid w:val="000211A0"/>
    <w:rsid w:val="00022D6F"/>
    <w:rsid w:val="000238C9"/>
    <w:rsid w:val="000271CF"/>
    <w:rsid w:val="00027CDA"/>
    <w:rsid w:val="00030689"/>
    <w:rsid w:val="00033171"/>
    <w:rsid w:val="000334ED"/>
    <w:rsid w:val="000336CB"/>
    <w:rsid w:val="00034428"/>
    <w:rsid w:val="000358CA"/>
    <w:rsid w:val="00035EF6"/>
    <w:rsid w:val="00036BDB"/>
    <w:rsid w:val="00042116"/>
    <w:rsid w:val="00044FF6"/>
    <w:rsid w:val="000468E6"/>
    <w:rsid w:val="000501B0"/>
    <w:rsid w:val="00050A75"/>
    <w:rsid w:val="00050DF5"/>
    <w:rsid w:val="00051229"/>
    <w:rsid w:val="0005314B"/>
    <w:rsid w:val="000542F7"/>
    <w:rsid w:val="000543CD"/>
    <w:rsid w:val="00054AA4"/>
    <w:rsid w:val="00054DEB"/>
    <w:rsid w:val="0005570B"/>
    <w:rsid w:val="000617B6"/>
    <w:rsid w:val="00062509"/>
    <w:rsid w:val="00063AF8"/>
    <w:rsid w:val="00065C61"/>
    <w:rsid w:val="00066C2D"/>
    <w:rsid w:val="00067040"/>
    <w:rsid w:val="00067207"/>
    <w:rsid w:val="00067420"/>
    <w:rsid w:val="000679BF"/>
    <w:rsid w:val="000716A4"/>
    <w:rsid w:val="00071A56"/>
    <w:rsid w:val="00072B76"/>
    <w:rsid w:val="00072FBB"/>
    <w:rsid w:val="000732C7"/>
    <w:rsid w:val="00073D21"/>
    <w:rsid w:val="00074C22"/>
    <w:rsid w:val="00075379"/>
    <w:rsid w:val="000761CD"/>
    <w:rsid w:val="00077283"/>
    <w:rsid w:val="000803C7"/>
    <w:rsid w:val="00081DEF"/>
    <w:rsid w:val="00084795"/>
    <w:rsid w:val="000873CA"/>
    <w:rsid w:val="000876C0"/>
    <w:rsid w:val="00087995"/>
    <w:rsid w:val="00087AE4"/>
    <w:rsid w:val="000916D6"/>
    <w:rsid w:val="00093CF8"/>
    <w:rsid w:val="00093EDB"/>
    <w:rsid w:val="000944AD"/>
    <w:rsid w:val="0009535D"/>
    <w:rsid w:val="0009601E"/>
    <w:rsid w:val="00097444"/>
    <w:rsid w:val="000A20A5"/>
    <w:rsid w:val="000A21CB"/>
    <w:rsid w:val="000A4828"/>
    <w:rsid w:val="000A5266"/>
    <w:rsid w:val="000A5456"/>
    <w:rsid w:val="000B078F"/>
    <w:rsid w:val="000B0D28"/>
    <w:rsid w:val="000B1022"/>
    <w:rsid w:val="000B20E9"/>
    <w:rsid w:val="000B3B52"/>
    <w:rsid w:val="000B3ED4"/>
    <w:rsid w:val="000B489D"/>
    <w:rsid w:val="000B5067"/>
    <w:rsid w:val="000B5FFF"/>
    <w:rsid w:val="000C006C"/>
    <w:rsid w:val="000C207A"/>
    <w:rsid w:val="000C2309"/>
    <w:rsid w:val="000C3498"/>
    <w:rsid w:val="000C6585"/>
    <w:rsid w:val="000C77EB"/>
    <w:rsid w:val="000C7CBF"/>
    <w:rsid w:val="000D191E"/>
    <w:rsid w:val="000D2CF7"/>
    <w:rsid w:val="000D3D83"/>
    <w:rsid w:val="000D6341"/>
    <w:rsid w:val="000D6D21"/>
    <w:rsid w:val="000D7DEB"/>
    <w:rsid w:val="000D7E89"/>
    <w:rsid w:val="000E170D"/>
    <w:rsid w:val="000E19B2"/>
    <w:rsid w:val="000E4135"/>
    <w:rsid w:val="000E509D"/>
    <w:rsid w:val="000F06E0"/>
    <w:rsid w:val="000F080C"/>
    <w:rsid w:val="000F0CEE"/>
    <w:rsid w:val="000F1364"/>
    <w:rsid w:val="000F28BF"/>
    <w:rsid w:val="000F32EC"/>
    <w:rsid w:val="000F37F4"/>
    <w:rsid w:val="000F574A"/>
    <w:rsid w:val="001005C1"/>
    <w:rsid w:val="001011D8"/>
    <w:rsid w:val="0010186C"/>
    <w:rsid w:val="00101C90"/>
    <w:rsid w:val="00102AE6"/>
    <w:rsid w:val="00104A67"/>
    <w:rsid w:val="00105F84"/>
    <w:rsid w:val="00106B3E"/>
    <w:rsid w:val="001070CD"/>
    <w:rsid w:val="001071A9"/>
    <w:rsid w:val="00107638"/>
    <w:rsid w:val="0011068A"/>
    <w:rsid w:val="00112413"/>
    <w:rsid w:val="00113374"/>
    <w:rsid w:val="00115A0A"/>
    <w:rsid w:val="00116F80"/>
    <w:rsid w:val="0011768B"/>
    <w:rsid w:val="0012067F"/>
    <w:rsid w:val="00120A39"/>
    <w:rsid w:val="0012200A"/>
    <w:rsid w:val="00122C17"/>
    <w:rsid w:val="00126CD5"/>
    <w:rsid w:val="00126FF9"/>
    <w:rsid w:val="001304FD"/>
    <w:rsid w:val="00130D64"/>
    <w:rsid w:val="0013116D"/>
    <w:rsid w:val="00131909"/>
    <w:rsid w:val="00133E09"/>
    <w:rsid w:val="00134455"/>
    <w:rsid w:val="001344A4"/>
    <w:rsid w:val="001361DB"/>
    <w:rsid w:val="001376B2"/>
    <w:rsid w:val="00143A25"/>
    <w:rsid w:val="00143CD2"/>
    <w:rsid w:val="00144D97"/>
    <w:rsid w:val="00145A51"/>
    <w:rsid w:val="00152500"/>
    <w:rsid w:val="001538B0"/>
    <w:rsid w:val="00155F94"/>
    <w:rsid w:val="00157B95"/>
    <w:rsid w:val="00160CA5"/>
    <w:rsid w:val="00161013"/>
    <w:rsid w:val="00163B4A"/>
    <w:rsid w:val="001664BF"/>
    <w:rsid w:val="0016741B"/>
    <w:rsid w:val="0017022D"/>
    <w:rsid w:val="00170AF3"/>
    <w:rsid w:val="00172807"/>
    <w:rsid w:val="00172A27"/>
    <w:rsid w:val="00177503"/>
    <w:rsid w:val="00181181"/>
    <w:rsid w:val="0018686B"/>
    <w:rsid w:val="0018742B"/>
    <w:rsid w:val="00187B67"/>
    <w:rsid w:val="00190642"/>
    <w:rsid w:val="00191729"/>
    <w:rsid w:val="001927CF"/>
    <w:rsid w:val="00192DD4"/>
    <w:rsid w:val="00193749"/>
    <w:rsid w:val="00193879"/>
    <w:rsid w:val="00193C27"/>
    <w:rsid w:val="00194231"/>
    <w:rsid w:val="001942A8"/>
    <w:rsid w:val="00194D03"/>
    <w:rsid w:val="00195342"/>
    <w:rsid w:val="00195C50"/>
    <w:rsid w:val="00196D42"/>
    <w:rsid w:val="00196E58"/>
    <w:rsid w:val="001A109C"/>
    <w:rsid w:val="001A459D"/>
    <w:rsid w:val="001A5542"/>
    <w:rsid w:val="001A6236"/>
    <w:rsid w:val="001A7CB6"/>
    <w:rsid w:val="001B16A8"/>
    <w:rsid w:val="001B3667"/>
    <w:rsid w:val="001B3ACF"/>
    <w:rsid w:val="001B3EC2"/>
    <w:rsid w:val="001B553C"/>
    <w:rsid w:val="001C0427"/>
    <w:rsid w:val="001C07DE"/>
    <w:rsid w:val="001C14CA"/>
    <w:rsid w:val="001C1EBE"/>
    <w:rsid w:val="001C486D"/>
    <w:rsid w:val="001C62ED"/>
    <w:rsid w:val="001C7B15"/>
    <w:rsid w:val="001D0618"/>
    <w:rsid w:val="001D1ED2"/>
    <w:rsid w:val="001D1FB2"/>
    <w:rsid w:val="001D45F0"/>
    <w:rsid w:val="001D6B22"/>
    <w:rsid w:val="001D6C64"/>
    <w:rsid w:val="001E16EC"/>
    <w:rsid w:val="001E1B38"/>
    <w:rsid w:val="001E23F9"/>
    <w:rsid w:val="001E3471"/>
    <w:rsid w:val="001E43B2"/>
    <w:rsid w:val="001F19E3"/>
    <w:rsid w:val="001F1AD0"/>
    <w:rsid w:val="001F39D2"/>
    <w:rsid w:val="001F5EAC"/>
    <w:rsid w:val="00201E18"/>
    <w:rsid w:val="00202875"/>
    <w:rsid w:val="0020294E"/>
    <w:rsid w:val="00204F44"/>
    <w:rsid w:val="00210763"/>
    <w:rsid w:val="00210E7B"/>
    <w:rsid w:val="0021553C"/>
    <w:rsid w:val="00220BB5"/>
    <w:rsid w:val="00220F90"/>
    <w:rsid w:val="00221352"/>
    <w:rsid w:val="00221684"/>
    <w:rsid w:val="00226AC9"/>
    <w:rsid w:val="00231222"/>
    <w:rsid w:val="002326E0"/>
    <w:rsid w:val="00233950"/>
    <w:rsid w:val="00233A9D"/>
    <w:rsid w:val="0023657A"/>
    <w:rsid w:val="00240E73"/>
    <w:rsid w:val="0024186A"/>
    <w:rsid w:val="00241DF4"/>
    <w:rsid w:val="00241F80"/>
    <w:rsid w:val="00245323"/>
    <w:rsid w:val="0024626E"/>
    <w:rsid w:val="002501A7"/>
    <w:rsid w:val="00251C28"/>
    <w:rsid w:val="00251F7B"/>
    <w:rsid w:val="002523E7"/>
    <w:rsid w:val="00254206"/>
    <w:rsid w:val="00254D26"/>
    <w:rsid w:val="00255ADF"/>
    <w:rsid w:val="00255F33"/>
    <w:rsid w:val="0025756E"/>
    <w:rsid w:val="00260978"/>
    <w:rsid w:val="00264845"/>
    <w:rsid w:val="00264DA9"/>
    <w:rsid w:val="00265446"/>
    <w:rsid w:val="00265DDC"/>
    <w:rsid w:val="0026666D"/>
    <w:rsid w:val="00267707"/>
    <w:rsid w:val="002705FB"/>
    <w:rsid w:val="0027275F"/>
    <w:rsid w:val="00272AA6"/>
    <w:rsid w:val="00274222"/>
    <w:rsid w:val="00276573"/>
    <w:rsid w:val="00276C03"/>
    <w:rsid w:val="002772A1"/>
    <w:rsid w:val="0028019F"/>
    <w:rsid w:val="00280CDF"/>
    <w:rsid w:val="00280F6D"/>
    <w:rsid w:val="00281B8B"/>
    <w:rsid w:val="00282C07"/>
    <w:rsid w:val="00285AE6"/>
    <w:rsid w:val="00290B02"/>
    <w:rsid w:val="00292618"/>
    <w:rsid w:val="00294598"/>
    <w:rsid w:val="00296FC8"/>
    <w:rsid w:val="002A0223"/>
    <w:rsid w:val="002A0BF1"/>
    <w:rsid w:val="002A0C01"/>
    <w:rsid w:val="002A3042"/>
    <w:rsid w:val="002A41F1"/>
    <w:rsid w:val="002A6F4B"/>
    <w:rsid w:val="002A7015"/>
    <w:rsid w:val="002B0160"/>
    <w:rsid w:val="002B0687"/>
    <w:rsid w:val="002B10C9"/>
    <w:rsid w:val="002B14A2"/>
    <w:rsid w:val="002B1AFC"/>
    <w:rsid w:val="002C227E"/>
    <w:rsid w:val="002C2E60"/>
    <w:rsid w:val="002C43F4"/>
    <w:rsid w:val="002C4F1E"/>
    <w:rsid w:val="002D0327"/>
    <w:rsid w:val="002D1556"/>
    <w:rsid w:val="002D4B08"/>
    <w:rsid w:val="002D552A"/>
    <w:rsid w:val="002D5914"/>
    <w:rsid w:val="002D5977"/>
    <w:rsid w:val="002D6DD5"/>
    <w:rsid w:val="002E0227"/>
    <w:rsid w:val="002E0D2E"/>
    <w:rsid w:val="002E2973"/>
    <w:rsid w:val="002E3216"/>
    <w:rsid w:val="002E5F2D"/>
    <w:rsid w:val="002F06ED"/>
    <w:rsid w:val="002F0A17"/>
    <w:rsid w:val="002F0B85"/>
    <w:rsid w:val="002F116E"/>
    <w:rsid w:val="002F178C"/>
    <w:rsid w:val="002F2208"/>
    <w:rsid w:val="002F4457"/>
    <w:rsid w:val="002F4F20"/>
    <w:rsid w:val="002F6746"/>
    <w:rsid w:val="002F70C2"/>
    <w:rsid w:val="002F7683"/>
    <w:rsid w:val="00300047"/>
    <w:rsid w:val="0030026A"/>
    <w:rsid w:val="00302278"/>
    <w:rsid w:val="00303D53"/>
    <w:rsid w:val="00304002"/>
    <w:rsid w:val="00304DA4"/>
    <w:rsid w:val="00305B97"/>
    <w:rsid w:val="00306292"/>
    <w:rsid w:val="00306724"/>
    <w:rsid w:val="00306EC5"/>
    <w:rsid w:val="00310C11"/>
    <w:rsid w:val="00310F95"/>
    <w:rsid w:val="00313A9D"/>
    <w:rsid w:val="00313FDA"/>
    <w:rsid w:val="00314A53"/>
    <w:rsid w:val="00314AC7"/>
    <w:rsid w:val="00314D7D"/>
    <w:rsid w:val="00315E90"/>
    <w:rsid w:val="00321818"/>
    <w:rsid w:val="00323D4F"/>
    <w:rsid w:val="003249BA"/>
    <w:rsid w:val="0032577D"/>
    <w:rsid w:val="0032686A"/>
    <w:rsid w:val="00326E17"/>
    <w:rsid w:val="00327715"/>
    <w:rsid w:val="0032778F"/>
    <w:rsid w:val="00327E7C"/>
    <w:rsid w:val="003300BD"/>
    <w:rsid w:val="00331C24"/>
    <w:rsid w:val="003336EA"/>
    <w:rsid w:val="00333D1A"/>
    <w:rsid w:val="0033434E"/>
    <w:rsid w:val="00334D4E"/>
    <w:rsid w:val="00335245"/>
    <w:rsid w:val="0033532D"/>
    <w:rsid w:val="00335BD7"/>
    <w:rsid w:val="00335E46"/>
    <w:rsid w:val="003373E3"/>
    <w:rsid w:val="003377ED"/>
    <w:rsid w:val="00337852"/>
    <w:rsid w:val="00340CC3"/>
    <w:rsid w:val="00341415"/>
    <w:rsid w:val="00345C84"/>
    <w:rsid w:val="00346A59"/>
    <w:rsid w:val="00346DC5"/>
    <w:rsid w:val="00347B13"/>
    <w:rsid w:val="00350404"/>
    <w:rsid w:val="00351CC7"/>
    <w:rsid w:val="003536B3"/>
    <w:rsid w:val="00354868"/>
    <w:rsid w:val="003554A3"/>
    <w:rsid w:val="00355A96"/>
    <w:rsid w:val="00357515"/>
    <w:rsid w:val="003577B8"/>
    <w:rsid w:val="003619FA"/>
    <w:rsid w:val="00361E17"/>
    <w:rsid w:val="00363719"/>
    <w:rsid w:val="003653EC"/>
    <w:rsid w:val="00365CAF"/>
    <w:rsid w:val="00365E03"/>
    <w:rsid w:val="00366E97"/>
    <w:rsid w:val="00367F46"/>
    <w:rsid w:val="0037202C"/>
    <w:rsid w:val="003747CD"/>
    <w:rsid w:val="00375FBD"/>
    <w:rsid w:val="00376E0B"/>
    <w:rsid w:val="00383E63"/>
    <w:rsid w:val="00384F8F"/>
    <w:rsid w:val="00385450"/>
    <w:rsid w:val="00387988"/>
    <w:rsid w:val="00391C91"/>
    <w:rsid w:val="00391FE3"/>
    <w:rsid w:val="00392809"/>
    <w:rsid w:val="00396314"/>
    <w:rsid w:val="00397282"/>
    <w:rsid w:val="003A0BCC"/>
    <w:rsid w:val="003A35F6"/>
    <w:rsid w:val="003A4550"/>
    <w:rsid w:val="003A4A25"/>
    <w:rsid w:val="003A7183"/>
    <w:rsid w:val="003A74D1"/>
    <w:rsid w:val="003A77C3"/>
    <w:rsid w:val="003A796C"/>
    <w:rsid w:val="003A7EC7"/>
    <w:rsid w:val="003B0484"/>
    <w:rsid w:val="003B0FA0"/>
    <w:rsid w:val="003B224B"/>
    <w:rsid w:val="003B2921"/>
    <w:rsid w:val="003B31FF"/>
    <w:rsid w:val="003B4C3F"/>
    <w:rsid w:val="003C12D6"/>
    <w:rsid w:val="003C1755"/>
    <w:rsid w:val="003C40BE"/>
    <w:rsid w:val="003C41C9"/>
    <w:rsid w:val="003C7D27"/>
    <w:rsid w:val="003D1384"/>
    <w:rsid w:val="003D4A2C"/>
    <w:rsid w:val="003D51CC"/>
    <w:rsid w:val="003D66DA"/>
    <w:rsid w:val="003E08C7"/>
    <w:rsid w:val="003E12A6"/>
    <w:rsid w:val="003E13B8"/>
    <w:rsid w:val="003E4546"/>
    <w:rsid w:val="003E5842"/>
    <w:rsid w:val="003E6584"/>
    <w:rsid w:val="003E775E"/>
    <w:rsid w:val="003E7D43"/>
    <w:rsid w:val="003F155F"/>
    <w:rsid w:val="003F53B1"/>
    <w:rsid w:val="003F5552"/>
    <w:rsid w:val="003F56F4"/>
    <w:rsid w:val="00400A87"/>
    <w:rsid w:val="00401AAD"/>
    <w:rsid w:val="00402387"/>
    <w:rsid w:val="004060F2"/>
    <w:rsid w:val="004074CE"/>
    <w:rsid w:val="004077AC"/>
    <w:rsid w:val="00410562"/>
    <w:rsid w:val="00412117"/>
    <w:rsid w:val="00413C4B"/>
    <w:rsid w:val="004150EB"/>
    <w:rsid w:val="00420968"/>
    <w:rsid w:val="00420C73"/>
    <w:rsid w:val="00431587"/>
    <w:rsid w:val="00432D66"/>
    <w:rsid w:val="004343C9"/>
    <w:rsid w:val="00442D37"/>
    <w:rsid w:val="0044396D"/>
    <w:rsid w:val="004450D9"/>
    <w:rsid w:val="0044519E"/>
    <w:rsid w:val="00445DE1"/>
    <w:rsid w:val="00447BF0"/>
    <w:rsid w:val="00451451"/>
    <w:rsid w:val="00451F07"/>
    <w:rsid w:val="004525A7"/>
    <w:rsid w:val="0045286E"/>
    <w:rsid w:val="0045349E"/>
    <w:rsid w:val="00453DBE"/>
    <w:rsid w:val="00455F05"/>
    <w:rsid w:val="00456176"/>
    <w:rsid w:val="004604FE"/>
    <w:rsid w:val="0046116B"/>
    <w:rsid w:val="00461BB6"/>
    <w:rsid w:val="00462F90"/>
    <w:rsid w:val="00463AD7"/>
    <w:rsid w:val="004645F8"/>
    <w:rsid w:val="004649B8"/>
    <w:rsid w:val="00465351"/>
    <w:rsid w:val="00470A58"/>
    <w:rsid w:val="0047161E"/>
    <w:rsid w:val="00471A93"/>
    <w:rsid w:val="00472BC7"/>
    <w:rsid w:val="00474FB4"/>
    <w:rsid w:val="00476C73"/>
    <w:rsid w:val="004772A4"/>
    <w:rsid w:val="00480D0F"/>
    <w:rsid w:val="0048136A"/>
    <w:rsid w:val="00481B2C"/>
    <w:rsid w:val="00483AD1"/>
    <w:rsid w:val="004858CC"/>
    <w:rsid w:val="00486397"/>
    <w:rsid w:val="00490241"/>
    <w:rsid w:val="00491DFD"/>
    <w:rsid w:val="004920E1"/>
    <w:rsid w:val="004923ED"/>
    <w:rsid w:val="004952E5"/>
    <w:rsid w:val="004974B4"/>
    <w:rsid w:val="004A09B6"/>
    <w:rsid w:val="004A1488"/>
    <w:rsid w:val="004A4086"/>
    <w:rsid w:val="004A6219"/>
    <w:rsid w:val="004A6FD7"/>
    <w:rsid w:val="004A7FFE"/>
    <w:rsid w:val="004B1954"/>
    <w:rsid w:val="004B1FFF"/>
    <w:rsid w:val="004B49C8"/>
    <w:rsid w:val="004B5B52"/>
    <w:rsid w:val="004B6A05"/>
    <w:rsid w:val="004B6AA1"/>
    <w:rsid w:val="004B6C57"/>
    <w:rsid w:val="004B72A9"/>
    <w:rsid w:val="004B77CE"/>
    <w:rsid w:val="004C021E"/>
    <w:rsid w:val="004C070B"/>
    <w:rsid w:val="004C112D"/>
    <w:rsid w:val="004C1380"/>
    <w:rsid w:val="004C2B01"/>
    <w:rsid w:val="004C2C41"/>
    <w:rsid w:val="004C4839"/>
    <w:rsid w:val="004C4C02"/>
    <w:rsid w:val="004C5845"/>
    <w:rsid w:val="004C5F91"/>
    <w:rsid w:val="004D0ABD"/>
    <w:rsid w:val="004D1FEE"/>
    <w:rsid w:val="004D2248"/>
    <w:rsid w:val="004D253B"/>
    <w:rsid w:val="004D39F0"/>
    <w:rsid w:val="004D41AC"/>
    <w:rsid w:val="004D51AD"/>
    <w:rsid w:val="004D5C03"/>
    <w:rsid w:val="004D707C"/>
    <w:rsid w:val="004D74DD"/>
    <w:rsid w:val="004D756C"/>
    <w:rsid w:val="004E102C"/>
    <w:rsid w:val="004E26B6"/>
    <w:rsid w:val="004E284E"/>
    <w:rsid w:val="004E2DC1"/>
    <w:rsid w:val="004F03C2"/>
    <w:rsid w:val="004F1356"/>
    <w:rsid w:val="004F18D7"/>
    <w:rsid w:val="004F3573"/>
    <w:rsid w:val="004F382C"/>
    <w:rsid w:val="004F4199"/>
    <w:rsid w:val="004F4400"/>
    <w:rsid w:val="004F4884"/>
    <w:rsid w:val="004F5493"/>
    <w:rsid w:val="004F5A6B"/>
    <w:rsid w:val="004F60E3"/>
    <w:rsid w:val="0050041B"/>
    <w:rsid w:val="00501BC5"/>
    <w:rsid w:val="00503138"/>
    <w:rsid w:val="00503569"/>
    <w:rsid w:val="00504D3B"/>
    <w:rsid w:val="00505532"/>
    <w:rsid w:val="005065E7"/>
    <w:rsid w:val="0050744A"/>
    <w:rsid w:val="0051116A"/>
    <w:rsid w:val="005111E4"/>
    <w:rsid w:val="00512334"/>
    <w:rsid w:val="00513710"/>
    <w:rsid w:val="005138F3"/>
    <w:rsid w:val="005178B8"/>
    <w:rsid w:val="00517A2A"/>
    <w:rsid w:val="005204E2"/>
    <w:rsid w:val="00523AD7"/>
    <w:rsid w:val="00524861"/>
    <w:rsid w:val="005261CD"/>
    <w:rsid w:val="00526700"/>
    <w:rsid w:val="00531119"/>
    <w:rsid w:val="005329DE"/>
    <w:rsid w:val="00533FE3"/>
    <w:rsid w:val="00535313"/>
    <w:rsid w:val="00536191"/>
    <w:rsid w:val="00537052"/>
    <w:rsid w:val="00544192"/>
    <w:rsid w:val="00544D0F"/>
    <w:rsid w:val="00545132"/>
    <w:rsid w:val="005465A4"/>
    <w:rsid w:val="0054699E"/>
    <w:rsid w:val="00546B53"/>
    <w:rsid w:val="005474C5"/>
    <w:rsid w:val="00550D54"/>
    <w:rsid w:val="00551939"/>
    <w:rsid w:val="00552667"/>
    <w:rsid w:val="005548FB"/>
    <w:rsid w:val="00554D0A"/>
    <w:rsid w:val="00557859"/>
    <w:rsid w:val="0056021B"/>
    <w:rsid w:val="0056186B"/>
    <w:rsid w:val="00562FC8"/>
    <w:rsid w:val="00563322"/>
    <w:rsid w:val="005645A3"/>
    <w:rsid w:val="0056494B"/>
    <w:rsid w:val="00565675"/>
    <w:rsid w:val="00567034"/>
    <w:rsid w:val="00567117"/>
    <w:rsid w:val="0057077B"/>
    <w:rsid w:val="00570A01"/>
    <w:rsid w:val="0057120C"/>
    <w:rsid w:val="00571540"/>
    <w:rsid w:val="005715C5"/>
    <w:rsid w:val="0057244C"/>
    <w:rsid w:val="005726D3"/>
    <w:rsid w:val="005737CD"/>
    <w:rsid w:val="00574740"/>
    <w:rsid w:val="00574D18"/>
    <w:rsid w:val="0057561D"/>
    <w:rsid w:val="005759E9"/>
    <w:rsid w:val="00576D77"/>
    <w:rsid w:val="00580F65"/>
    <w:rsid w:val="005816D7"/>
    <w:rsid w:val="0058335C"/>
    <w:rsid w:val="0058425D"/>
    <w:rsid w:val="00587540"/>
    <w:rsid w:val="0059076E"/>
    <w:rsid w:val="00591595"/>
    <w:rsid w:val="00591AD8"/>
    <w:rsid w:val="00592045"/>
    <w:rsid w:val="0059364F"/>
    <w:rsid w:val="0059444B"/>
    <w:rsid w:val="0059624C"/>
    <w:rsid w:val="00597037"/>
    <w:rsid w:val="005974B8"/>
    <w:rsid w:val="005A3D5D"/>
    <w:rsid w:val="005B2A07"/>
    <w:rsid w:val="005B5492"/>
    <w:rsid w:val="005B7D3E"/>
    <w:rsid w:val="005B7D9B"/>
    <w:rsid w:val="005C1BBA"/>
    <w:rsid w:val="005C1F48"/>
    <w:rsid w:val="005C2EA7"/>
    <w:rsid w:val="005C3F81"/>
    <w:rsid w:val="005C45F1"/>
    <w:rsid w:val="005C4964"/>
    <w:rsid w:val="005C5EE0"/>
    <w:rsid w:val="005C7502"/>
    <w:rsid w:val="005D0E22"/>
    <w:rsid w:val="005D173D"/>
    <w:rsid w:val="005D19CC"/>
    <w:rsid w:val="005D286F"/>
    <w:rsid w:val="005D4510"/>
    <w:rsid w:val="005D52CD"/>
    <w:rsid w:val="005D5439"/>
    <w:rsid w:val="005D6C77"/>
    <w:rsid w:val="005E07DA"/>
    <w:rsid w:val="005E0B8C"/>
    <w:rsid w:val="005E3463"/>
    <w:rsid w:val="005E3854"/>
    <w:rsid w:val="005E3C01"/>
    <w:rsid w:val="005E55B3"/>
    <w:rsid w:val="005E67F5"/>
    <w:rsid w:val="005E7977"/>
    <w:rsid w:val="005F0E81"/>
    <w:rsid w:val="005F2692"/>
    <w:rsid w:val="005F39EF"/>
    <w:rsid w:val="005F549F"/>
    <w:rsid w:val="0060105B"/>
    <w:rsid w:val="006031BB"/>
    <w:rsid w:val="006036CE"/>
    <w:rsid w:val="00605125"/>
    <w:rsid w:val="006052F9"/>
    <w:rsid w:val="006053BE"/>
    <w:rsid w:val="00607091"/>
    <w:rsid w:val="006123F7"/>
    <w:rsid w:val="00615DA8"/>
    <w:rsid w:val="00616673"/>
    <w:rsid w:val="00617302"/>
    <w:rsid w:val="00621D50"/>
    <w:rsid w:val="006229A8"/>
    <w:rsid w:val="006237A0"/>
    <w:rsid w:val="00625CEB"/>
    <w:rsid w:val="00626C8F"/>
    <w:rsid w:val="006279AE"/>
    <w:rsid w:val="00631669"/>
    <w:rsid w:val="00631FE4"/>
    <w:rsid w:val="00632F50"/>
    <w:rsid w:val="006341B2"/>
    <w:rsid w:val="006373EB"/>
    <w:rsid w:val="00640369"/>
    <w:rsid w:val="00640BD1"/>
    <w:rsid w:val="006436A7"/>
    <w:rsid w:val="00644BA3"/>
    <w:rsid w:val="0064509D"/>
    <w:rsid w:val="006454E0"/>
    <w:rsid w:val="00645EC6"/>
    <w:rsid w:val="006502EE"/>
    <w:rsid w:val="00653951"/>
    <w:rsid w:val="006544E8"/>
    <w:rsid w:val="00655D16"/>
    <w:rsid w:val="00657819"/>
    <w:rsid w:val="006579E0"/>
    <w:rsid w:val="00660B08"/>
    <w:rsid w:val="00660BE5"/>
    <w:rsid w:val="00661055"/>
    <w:rsid w:val="0066199A"/>
    <w:rsid w:val="0066228A"/>
    <w:rsid w:val="006652D3"/>
    <w:rsid w:val="006668F7"/>
    <w:rsid w:val="006669DE"/>
    <w:rsid w:val="006704A5"/>
    <w:rsid w:val="00670757"/>
    <w:rsid w:val="006721CF"/>
    <w:rsid w:val="00672434"/>
    <w:rsid w:val="00672E7C"/>
    <w:rsid w:val="00672EF7"/>
    <w:rsid w:val="006743D0"/>
    <w:rsid w:val="00674863"/>
    <w:rsid w:val="006756A6"/>
    <w:rsid w:val="00675A54"/>
    <w:rsid w:val="00675AEA"/>
    <w:rsid w:val="00676392"/>
    <w:rsid w:val="00676459"/>
    <w:rsid w:val="00676555"/>
    <w:rsid w:val="00677154"/>
    <w:rsid w:val="00677BB1"/>
    <w:rsid w:val="0068271A"/>
    <w:rsid w:val="00682778"/>
    <w:rsid w:val="006827BA"/>
    <w:rsid w:val="00682A5D"/>
    <w:rsid w:val="006839C7"/>
    <w:rsid w:val="00684A31"/>
    <w:rsid w:val="00685403"/>
    <w:rsid w:val="006864AB"/>
    <w:rsid w:val="00690444"/>
    <w:rsid w:val="00691B0E"/>
    <w:rsid w:val="00693926"/>
    <w:rsid w:val="00696160"/>
    <w:rsid w:val="00696D0D"/>
    <w:rsid w:val="006973AD"/>
    <w:rsid w:val="00697442"/>
    <w:rsid w:val="006A0D95"/>
    <w:rsid w:val="006A16E0"/>
    <w:rsid w:val="006A34D5"/>
    <w:rsid w:val="006A4095"/>
    <w:rsid w:val="006A4896"/>
    <w:rsid w:val="006A4D8F"/>
    <w:rsid w:val="006A4F69"/>
    <w:rsid w:val="006A51A9"/>
    <w:rsid w:val="006A6422"/>
    <w:rsid w:val="006A6EC0"/>
    <w:rsid w:val="006B29F3"/>
    <w:rsid w:val="006B3596"/>
    <w:rsid w:val="006B678D"/>
    <w:rsid w:val="006B6DF8"/>
    <w:rsid w:val="006C1612"/>
    <w:rsid w:val="006C309C"/>
    <w:rsid w:val="006C51B1"/>
    <w:rsid w:val="006C55E4"/>
    <w:rsid w:val="006C5D31"/>
    <w:rsid w:val="006C646C"/>
    <w:rsid w:val="006C70FE"/>
    <w:rsid w:val="006D00B9"/>
    <w:rsid w:val="006D2B90"/>
    <w:rsid w:val="006D78FB"/>
    <w:rsid w:val="006E014A"/>
    <w:rsid w:val="006E0B0E"/>
    <w:rsid w:val="006E30DF"/>
    <w:rsid w:val="006E4620"/>
    <w:rsid w:val="006F01A7"/>
    <w:rsid w:val="006F1072"/>
    <w:rsid w:val="006F1A09"/>
    <w:rsid w:val="006F509A"/>
    <w:rsid w:val="006F56D7"/>
    <w:rsid w:val="006F6061"/>
    <w:rsid w:val="006F65A4"/>
    <w:rsid w:val="006F73AF"/>
    <w:rsid w:val="006F73BC"/>
    <w:rsid w:val="006F7D08"/>
    <w:rsid w:val="007047A1"/>
    <w:rsid w:val="00704C60"/>
    <w:rsid w:val="00705C5F"/>
    <w:rsid w:val="00705DA5"/>
    <w:rsid w:val="00705FFA"/>
    <w:rsid w:val="0070764C"/>
    <w:rsid w:val="00711BCF"/>
    <w:rsid w:val="00714FE1"/>
    <w:rsid w:val="0071679C"/>
    <w:rsid w:val="00716BC8"/>
    <w:rsid w:val="007174E7"/>
    <w:rsid w:val="0071756C"/>
    <w:rsid w:val="007179C0"/>
    <w:rsid w:val="00723729"/>
    <w:rsid w:val="00723741"/>
    <w:rsid w:val="00723E9E"/>
    <w:rsid w:val="0072478B"/>
    <w:rsid w:val="00726CCC"/>
    <w:rsid w:val="00727848"/>
    <w:rsid w:val="007308F5"/>
    <w:rsid w:val="00731EF1"/>
    <w:rsid w:val="00732029"/>
    <w:rsid w:val="007346B1"/>
    <w:rsid w:val="00734AC8"/>
    <w:rsid w:val="00736132"/>
    <w:rsid w:val="007378F6"/>
    <w:rsid w:val="00741208"/>
    <w:rsid w:val="007418DA"/>
    <w:rsid w:val="00741B86"/>
    <w:rsid w:val="0074207F"/>
    <w:rsid w:val="007445E6"/>
    <w:rsid w:val="0074527A"/>
    <w:rsid w:val="00750ADE"/>
    <w:rsid w:val="00752F76"/>
    <w:rsid w:val="00753B93"/>
    <w:rsid w:val="00754466"/>
    <w:rsid w:val="00754A56"/>
    <w:rsid w:val="007570AB"/>
    <w:rsid w:val="00757585"/>
    <w:rsid w:val="0076076D"/>
    <w:rsid w:val="00761AE9"/>
    <w:rsid w:val="00762CA8"/>
    <w:rsid w:val="0076432C"/>
    <w:rsid w:val="00764598"/>
    <w:rsid w:val="00765099"/>
    <w:rsid w:val="00765847"/>
    <w:rsid w:val="00765D69"/>
    <w:rsid w:val="007704A9"/>
    <w:rsid w:val="007714C9"/>
    <w:rsid w:val="0077180D"/>
    <w:rsid w:val="00771B69"/>
    <w:rsid w:val="007732A3"/>
    <w:rsid w:val="0077443D"/>
    <w:rsid w:val="00774CE8"/>
    <w:rsid w:val="00777532"/>
    <w:rsid w:val="00782A2D"/>
    <w:rsid w:val="00784961"/>
    <w:rsid w:val="00785583"/>
    <w:rsid w:val="00786583"/>
    <w:rsid w:val="0078692E"/>
    <w:rsid w:val="00790ADE"/>
    <w:rsid w:val="0079115E"/>
    <w:rsid w:val="00791C15"/>
    <w:rsid w:val="00792114"/>
    <w:rsid w:val="00792B40"/>
    <w:rsid w:val="00792DC1"/>
    <w:rsid w:val="00793427"/>
    <w:rsid w:val="007939E9"/>
    <w:rsid w:val="00793BDB"/>
    <w:rsid w:val="00794F25"/>
    <w:rsid w:val="00797222"/>
    <w:rsid w:val="007A17C7"/>
    <w:rsid w:val="007A1BB2"/>
    <w:rsid w:val="007A3F81"/>
    <w:rsid w:val="007A55F9"/>
    <w:rsid w:val="007A6264"/>
    <w:rsid w:val="007A68A0"/>
    <w:rsid w:val="007B0083"/>
    <w:rsid w:val="007B0A54"/>
    <w:rsid w:val="007B0BC9"/>
    <w:rsid w:val="007B0CB9"/>
    <w:rsid w:val="007B2476"/>
    <w:rsid w:val="007B5A00"/>
    <w:rsid w:val="007B7866"/>
    <w:rsid w:val="007B7D21"/>
    <w:rsid w:val="007C0CED"/>
    <w:rsid w:val="007C2416"/>
    <w:rsid w:val="007C3AEB"/>
    <w:rsid w:val="007C3D2F"/>
    <w:rsid w:val="007C495D"/>
    <w:rsid w:val="007C5DB7"/>
    <w:rsid w:val="007C7858"/>
    <w:rsid w:val="007D0C86"/>
    <w:rsid w:val="007D36F2"/>
    <w:rsid w:val="007D5EA6"/>
    <w:rsid w:val="007D6239"/>
    <w:rsid w:val="007D63A9"/>
    <w:rsid w:val="007D7906"/>
    <w:rsid w:val="007D7D44"/>
    <w:rsid w:val="007E0F3D"/>
    <w:rsid w:val="007E418D"/>
    <w:rsid w:val="007E4E5D"/>
    <w:rsid w:val="007F0323"/>
    <w:rsid w:val="007F15E7"/>
    <w:rsid w:val="007F242F"/>
    <w:rsid w:val="007F3E17"/>
    <w:rsid w:val="007F4226"/>
    <w:rsid w:val="007F51E5"/>
    <w:rsid w:val="007F58BC"/>
    <w:rsid w:val="007F77E5"/>
    <w:rsid w:val="007F7805"/>
    <w:rsid w:val="00801CB3"/>
    <w:rsid w:val="008024EF"/>
    <w:rsid w:val="00802500"/>
    <w:rsid w:val="00803903"/>
    <w:rsid w:val="008115D8"/>
    <w:rsid w:val="0081381E"/>
    <w:rsid w:val="00816EDD"/>
    <w:rsid w:val="0081749B"/>
    <w:rsid w:val="008201D9"/>
    <w:rsid w:val="00820882"/>
    <w:rsid w:val="00822518"/>
    <w:rsid w:val="0082251B"/>
    <w:rsid w:val="00826236"/>
    <w:rsid w:val="00831CBE"/>
    <w:rsid w:val="00832861"/>
    <w:rsid w:val="00832DB3"/>
    <w:rsid w:val="00833455"/>
    <w:rsid w:val="00833FE3"/>
    <w:rsid w:val="00840E39"/>
    <w:rsid w:val="00841127"/>
    <w:rsid w:val="00841548"/>
    <w:rsid w:val="0084404C"/>
    <w:rsid w:val="008443C6"/>
    <w:rsid w:val="008454D3"/>
    <w:rsid w:val="008458BA"/>
    <w:rsid w:val="008475B5"/>
    <w:rsid w:val="00851AE8"/>
    <w:rsid w:val="00852EB8"/>
    <w:rsid w:val="00855279"/>
    <w:rsid w:val="0085668C"/>
    <w:rsid w:val="00856710"/>
    <w:rsid w:val="00857822"/>
    <w:rsid w:val="00857908"/>
    <w:rsid w:val="00857954"/>
    <w:rsid w:val="00861FE6"/>
    <w:rsid w:val="00862679"/>
    <w:rsid w:val="00862E57"/>
    <w:rsid w:val="00863162"/>
    <w:rsid w:val="008636D0"/>
    <w:rsid w:val="0086452A"/>
    <w:rsid w:val="00865AE2"/>
    <w:rsid w:val="00866D10"/>
    <w:rsid w:val="00870772"/>
    <w:rsid w:val="00876B15"/>
    <w:rsid w:val="00881963"/>
    <w:rsid w:val="00882011"/>
    <w:rsid w:val="00883754"/>
    <w:rsid w:val="00884B68"/>
    <w:rsid w:val="00886486"/>
    <w:rsid w:val="00887055"/>
    <w:rsid w:val="00887F8C"/>
    <w:rsid w:val="00890B6E"/>
    <w:rsid w:val="008912E5"/>
    <w:rsid w:val="008916AA"/>
    <w:rsid w:val="00893897"/>
    <w:rsid w:val="0089407C"/>
    <w:rsid w:val="00894339"/>
    <w:rsid w:val="00894D25"/>
    <w:rsid w:val="00895830"/>
    <w:rsid w:val="008962E2"/>
    <w:rsid w:val="00896B26"/>
    <w:rsid w:val="00897BCE"/>
    <w:rsid w:val="008A0DE2"/>
    <w:rsid w:val="008A3B75"/>
    <w:rsid w:val="008A426F"/>
    <w:rsid w:val="008A4ED9"/>
    <w:rsid w:val="008A56A3"/>
    <w:rsid w:val="008A5D78"/>
    <w:rsid w:val="008A732C"/>
    <w:rsid w:val="008B07D5"/>
    <w:rsid w:val="008B0D27"/>
    <w:rsid w:val="008B127E"/>
    <w:rsid w:val="008B3C36"/>
    <w:rsid w:val="008B3EE1"/>
    <w:rsid w:val="008C0813"/>
    <w:rsid w:val="008C1D02"/>
    <w:rsid w:val="008C54CB"/>
    <w:rsid w:val="008C561B"/>
    <w:rsid w:val="008C6561"/>
    <w:rsid w:val="008C6B5D"/>
    <w:rsid w:val="008C6CA2"/>
    <w:rsid w:val="008C77EA"/>
    <w:rsid w:val="008D133B"/>
    <w:rsid w:val="008D1EAB"/>
    <w:rsid w:val="008D4EF7"/>
    <w:rsid w:val="008D51C8"/>
    <w:rsid w:val="008D56B3"/>
    <w:rsid w:val="008D5788"/>
    <w:rsid w:val="008D5CDE"/>
    <w:rsid w:val="008D731A"/>
    <w:rsid w:val="008D7737"/>
    <w:rsid w:val="008E110C"/>
    <w:rsid w:val="008E1AF1"/>
    <w:rsid w:val="008E4D07"/>
    <w:rsid w:val="008E4EB7"/>
    <w:rsid w:val="008E5679"/>
    <w:rsid w:val="008F0DC6"/>
    <w:rsid w:val="008F4FE3"/>
    <w:rsid w:val="008F617B"/>
    <w:rsid w:val="008F64E9"/>
    <w:rsid w:val="008F75A9"/>
    <w:rsid w:val="009018DC"/>
    <w:rsid w:val="00901AF1"/>
    <w:rsid w:val="0090731D"/>
    <w:rsid w:val="009108D9"/>
    <w:rsid w:val="00910CCC"/>
    <w:rsid w:val="00910CE8"/>
    <w:rsid w:val="00912717"/>
    <w:rsid w:val="0091420C"/>
    <w:rsid w:val="00915406"/>
    <w:rsid w:val="00921B1C"/>
    <w:rsid w:val="00922C56"/>
    <w:rsid w:val="00924050"/>
    <w:rsid w:val="009261F0"/>
    <w:rsid w:val="009265F1"/>
    <w:rsid w:val="009267BA"/>
    <w:rsid w:val="00930B06"/>
    <w:rsid w:val="00930D13"/>
    <w:rsid w:val="00930DF6"/>
    <w:rsid w:val="00931612"/>
    <w:rsid w:val="009325FC"/>
    <w:rsid w:val="00935BD1"/>
    <w:rsid w:val="0094048B"/>
    <w:rsid w:val="00941473"/>
    <w:rsid w:val="00941E95"/>
    <w:rsid w:val="009425AF"/>
    <w:rsid w:val="009426CB"/>
    <w:rsid w:val="00943212"/>
    <w:rsid w:val="009436EB"/>
    <w:rsid w:val="00944F48"/>
    <w:rsid w:val="00946E46"/>
    <w:rsid w:val="0095253A"/>
    <w:rsid w:val="00953D5D"/>
    <w:rsid w:val="00954773"/>
    <w:rsid w:val="0095552D"/>
    <w:rsid w:val="00957BD4"/>
    <w:rsid w:val="00960F6F"/>
    <w:rsid w:val="00962242"/>
    <w:rsid w:val="00963A17"/>
    <w:rsid w:val="00970BFD"/>
    <w:rsid w:val="00973166"/>
    <w:rsid w:val="0097365C"/>
    <w:rsid w:val="009803F0"/>
    <w:rsid w:val="00980875"/>
    <w:rsid w:val="0098249E"/>
    <w:rsid w:val="009824BA"/>
    <w:rsid w:val="00982E80"/>
    <w:rsid w:val="00985025"/>
    <w:rsid w:val="0099000B"/>
    <w:rsid w:val="00990771"/>
    <w:rsid w:val="009921FF"/>
    <w:rsid w:val="009925A3"/>
    <w:rsid w:val="00992985"/>
    <w:rsid w:val="009934EB"/>
    <w:rsid w:val="009A00A5"/>
    <w:rsid w:val="009A0E5D"/>
    <w:rsid w:val="009A2B6E"/>
    <w:rsid w:val="009A2E4C"/>
    <w:rsid w:val="009A3813"/>
    <w:rsid w:val="009A392A"/>
    <w:rsid w:val="009A42FF"/>
    <w:rsid w:val="009A538F"/>
    <w:rsid w:val="009B2F73"/>
    <w:rsid w:val="009B383C"/>
    <w:rsid w:val="009B4CED"/>
    <w:rsid w:val="009B53BC"/>
    <w:rsid w:val="009B6550"/>
    <w:rsid w:val="009B710A"/>
    <w:rsid w:val="009B7946"/>
    <w:rsid w:val="009C0A8D"/>
    <w:rsid w:val="009C2EE5"/>
    <w:rsid w:val="009C3A72"/>
    <w:rsid w:val="009C3F7F"/>
    <w:rsid w:val="009C515B"/>
    <w:rsid w:val="009C63B7"/>
    <w:rsid w:val="009C6F6C"/>
    <w:rsid w:val="009C6FD6"/>
    <w:rsid w:val="009C7D16"/>
    <w:rsid w:val="009D2661"/>
    <w:rsid w:val="009D2AC6"/>
    <w:rsid w:val="009D42B3"/>
    <w:rsid w:val="009D5B33"/>
    <w:rsid w:val="009D606F"/>
    <w:rsid w:val="009D721C"/>
    <w:rsid w:val="009D745B"/>
    <w:rsid w:val="009E0238"/>
    <w:rsid w:val="009E0A4A"/>
    <w:rsid w:val="009E171C"/>
    <w:rsid w:val="009E2FF6"/>
    <w:rsid w:val="009E5B16"/>
    <w:rsid w:val="009E5B30"/>
    <w:rsid w:val="009E7BC8"/>
    <w:rsid w:val="009F1730"/>
    <w:rsid w:val="009F2DE4"/>
    <w:rsid w:val="009F471C"/>
    <w:rsid w:val="009F499E"/>
    <w:rsid w:val="00A000CC"/>
    <w:rsid w:val="00A039B4"/>
    <w:rsid w:val="00A0530B"/>
    <w:rsid w:val="00A0644B"/>
    <w:rsid w:val="00A069D0"/>
    <w:rsid w:val="00A10C44"/>
    <w:rsid w:val="00A133B8"/>
    <w:rsid w:val="00A13562"/>
    <w:rsid w:val="00A13AB5"/>
    <w:rsid w:val="00A147D1"/>
    <w:rsid w:val="00A17259"/>
    <w:rsid w:val="00A20123"/>
    <w:rsid w:val="00A2030C"/>
    <w:rsid w:val="00A21394"/>
    <w:rsid w:val="00A2204A"/>
    <w:rsid w:val="00A25BCB"/>
    <w:rsid w:val="00A27693"/>
    <w:rsid w:val="00A307EB"/>
    <w:rsid w:val="00A30BE8"/>
    <w:rsid w:val="00A31054"/>
    <w:rsid w:val="00A33B6F"/>
    <w:rsid w:val="00A35883"/>
    <w:rsid w:val="00A36904"/>
    <w:rsid w:val="00A461D2"/>
    <w:rsid w:val="00A4625F"/>
    <w:rsid w:val="00A46D74"/>
    <w:rsid w:val="00A472FD"/>
    <w:rsid w:val="00A47FC8"/>
    <w:rsid w:val="00A50661"/>
    <w:rsid w:val="00A514E9"/>
    <w:rsid w:val="00A52C49"/>
    <w:rsid w:val="00A52D0F"/>
    <w:rsid w:val="00A54255"/>
    <w:rsid w:val="00A55821"/>
    <w:rsid w:val="00A577F1"/>
    <w:rsid w:val="00A61887"/>
    <w:rsid w:val="00A664D0"/>
    <w:rsid w:val="00A670E1"/>
    <w:rsid w:val="00A67DBA"/>
    <w:rsid w:val="00A71329"/>
    <w:rsid w:val="00A73534"/>
    <w:rsid w:val="00A7374A"/>
    <w:rsid w:val="00A73A61"/>
    <w:rsid w:val="00A77D3F"/>
    <w:rsid w:val="00A807E4"/>
    <w:rsid w:val="00A82339"/>
    <w:rsid w:val="00A8287E"/>
    <w:rsid w:val="00A8391B"/>
    <w:rsid w:val="00A86200"/>
    <w:rsid w:val="00A8687B"/>
    <w:rsid w:val="00A869D0"/>
    <w:rsid w:val="00A90202"/>
    <w:rsid w:val="00A91F8D"/>
    <w:rsid w:val="00A91FBF"/>
    <w:rsid w:val="00A92EEB"/>
    <w:rsid w:val="00A958A9"/>
    <w:rsid w:val="00A97449"/>
    <w:rsid w:val="00A97CEF"/>
    <w:rsid w:val="00AA0FD7"/>
    <w:rsid w:val="00AA1EE3"/>
    <w:rsid w:val="00AA2148"/>
    <w:rsid w:val="00AA70CA"/>
    <w:rsid w:val="00AA7730"/>
    <w:rsid w:val="00AB1BA3"/>
    <w:rsid w:val="00AB3AF4"/>
    <w:rsid w:val="00AB3C1D"/>
    <w:rsid w:val="00AB4A57"/>
    <w:rsid w:val="00AB55F3"/>
    <w:rsid w:val="00AB77D0"/>
    <w:rsid w:val="00AB7DC4"/>
    <w:rsid w:val="00AC088B"/>
    <w:rsid w:val="00AC09CF"/>
    <w:rsid w:val="00AC2351"/>
    <w:rsid w:val="00AC3557"/>
    <w:rsid w:val="00AC3731"/>
    <w:rsid w:val="00AC374F"/>
    <w:rsid w:val="00AC3D40"/>
    <w:rsid w:val="00AC5441"/>
    <w:rsid w:val="00AC5456"/>
    <w:rsid w:val="00AC62B9"/>
    <w:rsid w:val="00AC6382"/>
    <w:rsid w:val="00AC6C32"/>
    <w:rsid w:val="00AC7BA7"/>
    <w:rsid w:val="00AD31FE"/>
    <w:rsid w:val="00AD3424"/>
    <w:rsid w:val="00AD5547"/>
    <w:rsid w:val="00AD5C6E"/>
    <w:rsid w:val="00AD6A4C"/>
    <w:rsid w:val="00AD754A"/>
    <w:rsid w:val="00AE0C64"/>
    <w:rsid w:val="00AE2274"/>
    <w:rsid w:val="00AE2E29"/>
    <w:rsid w:val="00AE3489"/>
    <w:rsid w:val="00AE4DAB"/>
    <w:rsid w:val="00AE5466"/>
    <w:rsid w:val="00AE6ADB"/>
    <w:rsid w:val="00AF0FEF"/>
    <w:rsid w:val="00AF13B3"/>
    <w:rsid w:val="00AF1C90"/>
    <w:rsid w:val="00AF3250"/>
    <w:rsid w:val="00AF6154"/>
    <w:rsid w:val="00AF7DAA"/>
    <w:rsid w:val="00B00981"/>
    <w:rsid w:val="00B010F3"/>
    <w:rsid w:val="00B0236E"/>
    <w:rsid w:val="00B02688"/>
    <w:rsid w:val="00B033A9"/>
    <w:rsid w:val="00B04B06"/>
    <w:rsid w:val="00B07096"/>
    <w:rsid w:val="00B1167F"/>
    <w:rsid w:val="00B11A3B"/>
    <w:rsid w:val="00B11BFF"/>
    <w:rsid w:val="00B14637"/>
    <w:rsid w:val="00B15D1C"/>
    <w:rsid w:val="00B16181"/>
    <w:rsid w:val="00B167EE"/>
    <w:rsid w:val="00B17203"/>
    <w:rsid w:val="00B17218"/>
    <w:rsid w:val="00B17234"/>
    <w:rsid w:val="00B1771F"/>
    <w:rsid w:val="00B17C55"/>
    <w:rsid w:val="00B214B0"/>
    <w:rsid w:val="00B21DCF"/>
    <w:rsid w:val="00B22BB9"/>
    <w:rsid w:val="00B2357B"/>
    <w:rsid w:val="00B23E66"/>
    <w:rsid w:val="00B24CFC"/>
    <w:rsid w:val="00B27366"/>
    <w:rsid w:val="00B314B3"/>
    <w:rsid w:val="00B33CCA"/>
    <w:rsid w:val="00B3532C"/>
    <w:rsid w:val="00B35AF3"/>
    <w:rsid w:val="00B36035"/>
    <w:rsid w:val="00B3621B"/>
    <w:rsid w:val="00B366CC"/>
    <w:rsid w:val="00B3686C"/>
    <w:rsid w:val="00B36E4A"/>
    <w:rsid w:val="00B371F4"/>
    <w:rsid w:val="00B37DF0"/>
    <w:rsid w:val="00B41047"/>
    <w:rsid w:val="00B44E4F"/>
    <w:rsid w:val="00B46219"/>
    <w:rsid w:val="00B52EF5"/>
    <w:rsid w:val="00B532D0"/>
    <w:rsid w:val="00B55608"/>
    <w:rsid w:val="00B55789"/>
    <w:rsid w:val="00B62E6F"/>
    <w:rsid w:val="00B63B33"/>
    <w:rsid w:val="00B6525C"/>
    <w:rsid w:val="00B658CC"/>
    <w:rsid w:val="00B66115"/>
    <w:rsid w:val="00B70D48"/>
    <w:rsid w:val="00B7139D"/>
    <w:rsid w:val="00B73C91"/>
    <w:rsid w:val="00B761EF"/>
    <w:rsid w:val="00B80C58"/>
    <w:rsid w:val="00B810C2"/>
    <w:rsid w:val="00B8121A"/>
    <w:rsid w:val="00B817DA"/>
    <w:rsid w:val="00B84D76"/>
    <w:rsid w:val="00B85391"/>
    <w:rsid w:val="00B8700E"/>
    <w:rsid w:val="00B912B8"/>
    <w:rsid w:val="00B9167C"/>
    <w:rsid w:val="00B92659"/>
    <w:rsid w:val="00B9265B"/>
    <w:rsid w:val="00B94F06"/>
    <w:rsid w:val="00BA01E6"/>
    <w:rsid w:val="00BA08B5"/>
    <w:rsid w:val="00BA1579"/>
    <w:rsid w:val="00BA3AA4"/>
    <w:rsid w:val="00BA57BC"/>
    <w:rsid w:val="00BA67B2"/>
    <w:rsid w:val="00BA7798"/>
    <w:rsid w:val="00BB088C"/>
    <w:rsid w:val="00BB1308"/>
    <w:rsid w:val="00BB2EC5"/>
    <w:rsid w:val="00BB3589"/>
    <w:rsid w:val="00BB5723"/>
    <w:rsid w:val="00BB638B"/>
    <w:rsid w:val="00BB6D13"/>
    <w:rsid w:val="00BC0EEE"/>
    <w:rsid w:val="00BC36BC"/>
    <w:rsid w:val="00BC51C9"/>
    <w:rsid w:val="00BC5772"/>
    <w:rsid w:val="00BC7B0F"/>
    <w:rsid w:val="00BC7BE5"/>
    <w:rsid w:val="00BD2DAB"/>
    <w:rsid w:val="00BD4B12"/>
    <w:rsid w:val="00BD57BB"/>
    <w:rsid w:val="00BD5AFB"/>
    <w:rsid w:val="00BE001A"/>
    <w:rsid w:val="00BE34AC"/>
    <w:rsid w:val="00BE473E"/>
    <w:rsid w:val="00BE5ACA"/>
    <w:rsid w:val="00BE6127"/>
    <w:rsid w:val="00BE6FE5"/>
    <w:rsid w:val="00BE7275"/>
    <w:rsid w:val="00BF17B1"/>
    <w:rsid w:val="00BF1905"/>
    <w:rsid w:val="00BF264B"/>
    <w:rsid w:val="00BF439F"/>
    <w:rsid w:val="00BF4D0D"/>
    <w:rsid w:val="00BF55F2"/>
    <w:rsid w:val="00BF6B48"/>
    <w:rsid w:val="00BF7EBB"/>
    <w:rsid w:val="00C047B5"/>
    <w:rsid w:val="00C0496B"/>
    <w:rsid w:val="00C04BAA"/>
    <w:rsid w:val="00C06CC8"/>
    <w:rsid w:val="00C07D2F"/>
    <w:rsid w:val="00C10097"/>
    <w:rsid w:val="00C15555"/>
    <w:rsid w:val="00C1725C"/>
    <w:rsid w:val="00C1792C"/>
    <w:rsid w:val="00C21283"/>
    <w:rsid w:val="00C2287D"/>
    <w:rsid w:val="00C24BDF"/>
    <w:rsid w:val="00C250D3"/>
    <w:rsid w:val="00C26F81"/>
    <w:rsid w:val="00C27756"/>
    <w:rsid w:val="00C313CB"/>
    <w:rsid w:val="00C330CC"/>
    <w:rsid w:val="00C34B7A"/>
    <w:rsid w:val="00C3523A"/>
    <w:rsid w:val="00C362D2"/>
    <w:rsid w:val="00C37271"/>
    <w:rsid w:val="00C3741A"/>
    <w:rsid w:val="00C41361"/>
    <w:rsid w:val="00C41CD9"/>
    <w:rsid w:val="00C41E9D"/>
    <w:rsid w:val="00C43523"/>
    <w:rsid w:val="00C440B5"/>
    <w:rsid w:val="00C50388"/>
    <w:rsid w:val="00C53BAA"/>
    <w:rsid w:val="00C543CA"/>
    <w:rsid w:val="00C55278"/>
    <w:rsid w:val="00C56952"/>
    <w:rsid w:val="00C60075"/>
    <w:rsid w:val="00C607A7"/>
    <w:rsid w:val="00C618B7"/>
    <w:rsid w:val="00C632DA"/>
    <w:rsid w:val="00C663B2"/>
    <w:rsid w:val="00C669DB"/>
    <w:rsid w:val="00C67FCE"/>
    <w:rsid w:val="00C7040A"/>
    <w:rsid w:val="00C72B93"/>
    <w:rsid w:val="00C75152"/>
    <w:rsid w:val="00C7683E"/>
    <w:rsid w:val="00C7691C"/>
    <w:rsid w:val="00C8312B"/>
    <w:rsid w:val="00C83233"/>
    <w:rsid w:val="00C854F1"/>
    <w:rsid w:val="00C858EB"/>
    <w:rsid w:val="00C87E2B"/>
    <w:rsid w:val="00C91370"/>
    <w:rsid w:val="00C913C7"/>
    <w:rsid w:val="00C946B7"/>
    <w:rsid w:val="00C94882"/>
    <w:rsid w:val="00C9619B"/>
    <w:rsid w:val="00C97310"/>
    <w:rsid w:val="00CA019D"/>
    <w:rsid w:val="00CA04FF"/>
    <w:rsid w:val="00CA4AA5"/>
    <w:rsid w:val="00CA4C07"/>
    <w:rsid w:val="00CA4ED1"/>
    <w:rsid w:val="00CA5939"/>
    <w:rsid w:val="00CA66AB"/>
    <w:rsid w:val="00CA67E9"/>
    <w:rsid w:val="00CB0DF8"/>
    <w:rsid w:val="00CB514D"/>
    <w:rsid w:val="00CB521A"/>
    <w:rsid w:val="00CB61B1"/>
    <w:rsid w:val="00CB6D47"/>
    <w:rsid w:val="00CB77B5"/>
    <w:rsid w:val="00CC0233"/>
    <w:rsid w:val="00CC3F53"/>
    <w:rsid w:val="00CC5CF4"/>
    <w:rsid w:val="00CD24EE"/>
    <w:rsid w:val="00CD4629"/>
    <w:rsid w:val="00CD5E3F"/>
    <w:rsid w:val="00CD66F0"/>
    <w:rsid w:val="00CD68F6"/>
    <w:rsid w:val="00CD764A"/>
    <w:rsid w:val="00CE1DA6"/>
    <w:rsid w:val="00CE2624"/>
    <w:rsid w:val="00CE3628"/>
    <w:rsid w:val="00CE495C"/>
    <w:rsid w:val="00CE4E07"/>
    <w:rsid w:val="00CE66D2"/>
    <w:rsid w:val="00CF0A35"/>
    <w:rsid w:val="00CF0F9D"/>
    <w:rsid w:val="00CF161C"/>
    <w:rsid w:val="00CF1A4C"/>
    <w:rsid w:val="00CF2308"/>
    <w:rsid w:val="00CF28B2"/>
    <w:rsid w:val="00CF4DE5"/>
    <w:rsid w:val="00CF5621"/>
    <w:rsid w:val="00CF7C33"/>
    <w:rsid w:val="00CF7DE1"/>
    <w:rsid w:val="00D00689"/>
    <w:rsid w:val="00D00FFC"/>
    <w:rsid w:val="00D0351A"/>
    <w:rsid w:val="00D039E4"/>
    <w:rsid w:val="00D0518F"/>
    <w:rsid w:val="00D05DFA"/>
    <w:rsid w:val="00D0604E"/>
    <w:rsid w:val="00D06A71"/>
    <w:rsid w:val="00D103AF"/>
    <w:rsid w:val="00D14451"/>
    <w:rsid w:val="00D146BE"/>
    <w:rsid w:val="00D14C44"/>
    <w:rsid w:val="00D153DE"/>
    <w:rsid w:val="00D15FED"/>
    <w:rsid w:val="00D1771B"/>
    <w:rsid w:val="00D17940"/>
    <w:rsid w:val="00D20AE3"/>
    <w:rsid w:val="00D21870"/>
    <w:rsid w:val="00D229F0"/>
    <w:rsid w:val="00D22B9E"/>
    <w:rsid w:val="00D22C10"/>
    <w:rsid w:val="00D22D0D"/>
    <w:rsid w:val="00D2421F"/>
    <w:rsid w:val="00D301B1"/>
    <w:rsid w:val="00D3279F"/>
    <w:rsid w:val="00D33F3D"/>
    <w:rsid w:val="00D354D2"/>
    <w:rsid w:val="00D35835"/>
    <w:rsid w:val="00D4066D"/>
    <w:rsid w:val="00D406DE"/>
    <w:rsid w:val="00D418EA"/>
    <w:rsid w:val="00D4349F"/>
    <w:rsid w:val="00D468F2"/>
    <w:rsid w:val="00D46AD3"/>
    <w:rsid w:val="00D479A3"/>
    <w:rsid w:val="00D47E80"/>
    <w:rsid w:val="00D501D3"/>
    <w:rsid w:val="00D53830"/>
    <w:rsid w:val="00D54B5F"/>
    <w:rsid w:val="00D55099"/>
    <w:rsid w:val="00D57DB1"/>
    <w:rsid w:val="00D61123"/>
    <w:rsid w:val="00D62414"/>
    <w:rsid w:val="00D62D5A"/>
    <w:rsid w:val="00D6506D"/>
    <w:rsid w:val="00D67319"/>
    <w:rsid w:val="00D70334"/>
    <w:rsid w:val="00D717C2"/>
    <w:rsid w:val="00D75800"/>
    <w:rsid w:val="00D75964"/>
    <w:rsid w:val="00D82AF5"/>
    <w:rsid w:val="00D837C1"/>
    <w:rsid w:val="00D843AD"/>
    <w:rsid w:val="00D846E3"/>
    <w:rsid w:val="00D847A4"/>
    <w:rsid w:val="00D87BC5"/>
    <w:rsid w:val="00D923F4"/>
    <w:rsid w:val="00D9569C"/>
    <w:rsid w:val="00D96B95"/>
    <w:rsid w:val="00D972D1"/>
    <w:rsid w:val="00DA0D11"/>
    <w:rsid w:val="00DA107D"/>
    <w:rsid w:val="00DA4966"/>
    <w:rsid w:val="00DA49C8"/>
    <w:rsid w:val="00DA4CE1"/>
    <w:rsid w:val="00DA5C73"/>
    <w:rsid w:val="00DB1DD2"/>
    <w:rsid w:val="00DB33B7"/>
    <w:rsid w:val="00DB3BEB"/>
    <w:rsid w:val="00DB5F7D"/>
    <w:rsid w:val="00DB7C9F"/>
    <w:rsid w:val="00DB7DDB"/>
    <w:rsid w:val="00DC10D6"/>
    <w:rsid w:val="00DC14F7"/>
    <w:rsid w:val="00DC5BE3"/>
    <w:rsid w:val="00DC773D"/>
    <w:rsid w:val="00DD1206"/>
    <w:rsid w:val="00DD2EBA"/>
    <w:rsid w:val="00DD3886"/>
    <w:rsid w:val="00DD478D"/>
    <w:rsid w:val="00DD4C42"/>
    <w:rsid w:val="00DD7840"/>
    <w:rsid w:val="00DE73C7"/>
    <w:rsid w:val="00DF0E79"/>
    <w:rsid w:val="00DF0E81"/>
    <w:rsid w:val="00DF0FF6"/>
    <w:rsid w:val="00DF1938"/>
    <w:rsid w:val="00DF25CF"/>
    <w:rsid w:val="00DF26C5"/>
    <w:rsid w:val="00DF4144"/>
    <w:rsid w:val="00DF4D1F"/>
    <w:rsid w:val="00DF4FBD"/>
    <w:rsid w:val="00DF784C"/>
    <w:rsid w:val="00E00FE5"/>
    <w:rsid w:val="00E03697"/>
    <w:rsid w:val="00E03FF6"/>
    <w:rsid w:val="00E04662"/>
    <w:rsid w:val="00E07C81"/>
    <w:rsid w:val="00E10A4B"/>
    <w:rsid w:val="00E10CDD"/>
    <w:rsid w:val="00E11166"/>
    <w:rsid w:val="00E11D2F"/>
    <w:rsid w:val="00E12B7E"/>
    <w:rsid w:val="00E12C68"/>
    <w:rsid w:val="00E146A0"/>
    <w:rsid w:val="00E17E00"/>
    <w:rsid w:val="00E17EDC"/>
    <w:rsid w:val="00E21E7A"/>
    <w:rsid w:val="00E22C0C"/>
    <w:rsid w:val="00E2397D"/>
    <w:rsid w:val="00E27F49"/>
    <w:rsid w:val="00E301FA"/>
    <w:rsid w:val="00E30DA9"/>
    <w:rsid w:val="00E31E62"/>
    <w:rsid w:val="00E3290B"/>
    <w:rsid w:val="00E33EC3"/>
    <w:rsid w:val="00E35035"/>
    <w:rsid w:val="00E36C58"/>
    <w:rsid w:val="00E4062F"/>
    <w:rsid w:val="00E415BF"/>
    <w:rsid w:val="00E41B1E"/>
    <w:rsid w:val="00E42149"/>
    <w:rsid w:val="00E429BA"/>
    <w:rsid w:val="00E4557B"/>
    <w:rsid w:val="00E4570C"/>
    <w:rsid w:val="00E45A01"/>
    <w:rsid w:val="00E45CD4"/>
    <w:rsid w:val="00E511DF"/>
    <w:rsid w:val="00E51DA8"/>
    <w:rsid w:val="00E56385"/>
    <w:rsid w:val="00E575C0"/>
    <w:rsid w:val="00E61F10"/>
    <w:rsid w:val="00E62481"/>
    <w:rsid w:val="00E6431B"/>
    <w:rsid w:val="00E6483B"/>
    <w:rsid w:val="00E64FC8"/>
    <w:rsid w:val="00E66224"/>
    <w:rsid w:val="00E6658A"/>
    <w:rsid w:val="00E66D2F"/>
    <w:rsid w:val="00E672C4"/>
    <w:rsid w:val="00E6766E"/>
    <w:rsid w:val="00E71CA9"/>
    <w:rsid w:val="00E72176"/>
    <w:rsid w:val="00E76153"/>
    <w:rsid w:val="00E82B88"/>
    <w:rsid w:val="00E858CC"/>
    <w:rsid w:val="00E869DE"/>
    <w:rsid w:val="00E86B11"/>
    <w:rsid w:val="00E86F62"/>
    <w:rsid w:val="00E87186"/>
    <w:rsid w:val="00E92A85"/>
    <w:rsid w:val="00E92ED8"/>
    <w:rsid w:val="00E94C9E"/>
    <w:rsid w:val="00E962B7"/>
    <w:rsid w:val="00E96A9E"/>
    <w:rsid w:val="00E96BEA"/>
    <w:rsid w:val="00E9712C"/>
    <w:rsid w:val="00EA161C"/>
    <w:rsid w:val="00EA31A8"/>
    <w:rsid w:val="00EA4A36"/>
    <w:rsid w:val="00EA58D9"/>
    <w:rsid w:val="00EB0BE6"/>
    <w:rsid w:val="00EB1305"/>
    <w:rsid w:val="00EB2B17"/>
    <w:rsid w:val="00EB51BE"/>
    <w:rsid w:val="00EB5745"/>
    <w:rsid w:val="00EB685A"/>
    <w:rsid w:val="00EB6DD0"/>
    <w:rsid w:val="00EC07C4"/>
    <w:rsid w:val="00EC0F51"/>
    <w:rsid w:val="00EC25A4"/>
    <w:rsid w:val="00EC2650"/>
    <w:rsid w:val="00EC330A"/>
    <w:rsid w:val="00EC6BBD"/>
    <w:rsid w:val="00EC72F4"/>
    <w:rsid w:val="00EC75CF"/>
    <w:rsid w:val="00ED0044"/>
    <w:rsid w:val="00ED0453"/>
    <w:rsid w:val="00ED116E"/>
    <w:rsid w:val="00ED2AC8"/>
    <w:rsid w:val="00EE0487"/>
    <w:rsid w:val="00EE29C8"/>
    <w:rsid w:val="00EE2AEE"/>
    <w:rsid w:val="00EE30E3"/>
    <w:rsid w:val="00EE361F"/>
    <w:rsid w:val="00EE40AA"/>
    <w:rsid w:val="00EE619C"/>
    <w:rsid w:val="00EE697F"/>
    <w:rsid w:val="00EE7204"/>
    <w:rsid w:val="00EF0D86"/>
    <w:rsid w:val="00EF1947"/>
    <w:rsid w:val="00EF2194"/>
    <w:rsid w:val="00EF4269"/>
    <w:rsid w:val="00EF44DB"/>
    <w:rsid w:val="00EF579C"/>
    <w:rsid w:val="00EF5BEB"/>
    <w:rsid w:val="00EF5DA6"/>
    <w:rsid w:val="00EF7590"/>
    <w:rsid w:val="00F0022F"/>
    <w:rsid w:val="00F015E5"/>
    <w:rsid w:val="00F02868"/>
    <w:rsid w:val="00F107FB"/>
    <w:rsid w:val="00F11A99"/>
    <w:rsid w:val="00F11DB4"/>
    <w:rsid w:val="00F12A84"/>
    <w:rsid w:val="00F13ABC"/>
    <w:rsid w:val="00F155A9"/>
    <w:rsid w:val="00F156E7"/>
    <w:rsid w:val="00F2028F"/>
    <w:rsid w:val="00F22D25"/>
    <w:rsid w:val="00F232DD"/>
    <w:rsid w:val="00F2599B"/>
    <w:rsid w:val="00F26223"/>
    <w:rsid w:val="00F26ABE"/>
    <w:rsid w:val="00F26E68"/>
    <w:rsid w:val="00F27E7C"/>
    <w:rsid w:val="00F31C18"/>
    <w:rsid w:val="00F3389F"/>
    <w:rsid w:val="00F33FD6"/>
    <w:rsid w:val="00F369E9"/>
    <w:rsid w:val="00F37129"/>
    <w:rsid w:val="00F419DB"/>
    <w:rsid w:val="00F41F8A"/>
    <w:rsid w:val="00F46133"/>
    <w:rsid w:val="00F47536"/>
    <w:rsid w:val="00F47DFF"/>
    <w:rsid w:val="00F51199"/>
    <w:rsid w:val="00F51C42"/>
    <w:rsid w:val="00F53C73"/>
    <w:rsid w:val="00F546EF"/>
    <w:rsid w:val="00F5511B"/>
    <w:rsid w:val="00F552CE"/>
    <w:rsid w:val="00F55737"/>
    <w:rsid w:val="00F6169B"/>
    <w:rsid w:val="00F617C5"/>
    <w:rsid w:val="00F620A0"/>
    <w:rsid w:val="00F64DD6"/>
    <w:rsid w:val="00F67174"/>
    <w:rsid w:val="00F67D81"/>
    <w:rsid w:val="00F700E8"/>
    <w:rsid w:val="00F720BD"/>
    <w:rsid w:val="00F72273"/>
    <w:rsid w:val="00F72642"/>
    <w:rsid w:val="00F72D88"/>
    <w:rsid w:val="00F75946"/>
    <w:rsid w:val="00F80355"/>
    <w:rsid w:val="00F8087E"/>
    <w:rsid w:val="00F80AF9"/>
    <w:rsid w:val="00F8110A"/>
    <w:rsid w:val="00F8189F"/>
    <w:rsid w:val="00F8334D"/>
    <w:rsid w:val="00F8434B"/>
    <w:rsid w:val="00F84457"/>
    <w:rsid w:val="00F852A5"/>
    <w:rsid w:val="00F87208"/>
    <w:rsid w:val="00F8768F"/>
    <w:rsid w:val="00F91A1E"/>
    <w:rsid w:val="00F9481B"/>
    <w:rsid w:val="00F948DB"/>
    <w:rsid w:val="00F96186"/>
    <w:rsid w:val="00F9644F"/>
    <w:rsid w:val="00F97F7B"/>
    <w:rsid w:val="00FA0B0F"/>
    <w:rsid w:val="00FA0E3E"/>
    <w:rsid w:val="00FA1F7D"/>
    <w:rsid w:val="00FA2480"/>
    <w:rsid w:val="00FA2BD5"/>
    <w:rsid w:val="00FA2E46"/>
    <w:rsid w:val="00FA2EA1"/>
    <w:rsid w:val="00FA2FFF"/>
    <w:rsid w:val="00FA4152"/>
    <w:rsid w:val="00FA7563"/>
    <w:rsid w:val="00FB087A"/>
    <w:rsid w:val="00FB0B43"/>
    <w:rsid w:val="00FB74A9"/>
    <w:rsid w:val="00FB7A07"/>
    <w:rsid w:val="00FB7A92"/>
    <w:rsid w:val="00FC2DA3"/>
    <w:rsid w:val="00FC43E8"/>
    <w:rsid w:val="00FD0003"/>
    <w:rsid w:val="00FD18C9"/>
    <w:rsid w:val="00FD1C29"/>
    <w:rsid w:val="00FD27BE"/>
    <w:rsid w:val="00FD7128"/>
    <w:rsid w:val="00FE277D"/>
    <w:rsid w:val="00FE4C4D"/>
    <w:rsid w:val="00FE7FE1"/>
    <w:rsid w:val="00FF0D28"/>
    <w:rsid w:val="00FF1F1A"/>
    <w:rsid w:val="00FF5406"/>
    <w:rsid w:val="00FF724D"/>
    <w:rsid w:val="231900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608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9" w:unhideWhenUsed="0" w:qFormat="1"/>
    <w:lsdException w:name="heading 2" w:semiHidden="0" w:uiPriority="99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semiHidden="0" w:unhideWhenUsed="0"/>
    <w:lsdException w:name="toc 2" w:locked="1" w:semiHidden="0" w:unhideWhenUsed="0"/>
    <w:lsdException w:name="toc 3" w:locked="1" w:semiHidden="0" w:unhideWhenUsed="0"/>
    <w:lsdException w:name="toc 4" w:locked="1" w:semiHidden="0" w:unhideWhenUsed="0"/>
    <w:lsdException w:name="toc 5" w:locked="1" w:semiHidden="0" w:unhideWhenUsed="0"/>
    <w:lsdException w:name="toc 6" w:locked="1" w:semiHidden="0" w:unhideWhenUsed="0"/>
    <w:lsdException w:name="toc 7" w:locked="1" w:semiHidden="0" w:unhideWhenUsed="0"/>
    <w:lsdException w:name="toc 8" w:locked="1" w:semiHidden="0" w:unhideWhenUsed="0"/>
    <w:lsdException w:name="toc 9" w:locked="1" w:semiHidden="0" w:unhideWhenUsed="0"/>
    <w:lsdException w:name="header" w:semiHidden="0" w:uiPriority="99" w:unhideWhenUsed="0"/>
    <w:lsdException w:name="footer" w:semiHidden="0" w:uiPriority="99" w:unhideWhenUsed="0"/>
    <w:lsdException w:name="caption" w:locked="1" w:qFormat="1"/>
    <w:lsdException w:name="Title" w:locked="1" w:semiHidden="0" w:unhideWhenUsed="0" w:qFormat="1"/>
    <w:lsdException w:name="Default Paragraph Font" w:uiPriority="1"/>
    <w:lsdException w:name="Subtitle" w:locked="1" w:semiHidden="0" w:unhideWhenUsed="0" w:qFormat="1"/>
    <w:lsdException w:name="Hyperlink" w:semiHidden="0" w:uiPriority="99" w:unhideWhenUsed="0"/>
    <w:lsdException w:name="Strong" w:locked="1" w:semiHidden="0" w:unhideWhenUsed="0" w:qFormat="1"/>
    <w:lsdException w:name="Emphasis" w:locked="1" w:semiHidden="0" w:unhideWhenUsed="0" w:qFormat="1"/>
    <w:lsdException w:name="Document Map" w:uiPriority="99" w:unhideWhenUsed="0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locked="1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5C50"/>
    <w:rPr>
      <w:rFonts w:cs="Times New Roman"/>
      <w:sz w:val="24"/>
      <w:szCs w:val="24"/>
      <w:lang w:eastAsia="en-US"/>
    </w:rPr>
  </w:style>
  <w:style w:type="paragraph" w:styleId="1">
    <w:name w:val="heading 1"/>
    <w:basedOn w:val="a"/>
    <w:next w:val="a"/>
    <w:link w:val="1Char"/>
    <w:uiPriority w:val="99"/>
    <w:qFormat/>
    <w:rsid w:val="00195C50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  <w:lang/>
    </w:rPr>
  </w:style>
  <w:style w:type="paragraph" w:styleId="2">
    <w:name w:val="heading 2"/>
    <w:basedOn w:val="a"/>
    <w:next w:val="a"/>
    <w:link w:val="2Char"/>
    <w:uiPriority w:val="99"/>
    <w:qFormat/>
    <w:rsid w:val="00195C5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  <w:lang/>
    </w:rPr>
  </w:style>
  <w:style w:type="paragraph" w:styleId="3">
    <w:name w:val="heading 3"/>
    <w:basedOn w:val="a"/>
    <w:next w:val="a"/>
    <w:link w:val="3Char"/>
    <w:unhideWhenUsed/>
    <w:qFormat/>
    <w:locked/>
    <w:rsid w:val="009B7946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locked/>
    <w:rsid w:val="009B7946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locked/>
    <w:rsid w:val="009B7946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locked/>
    <w:rsid w:val="009B7946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locked/>
    <w:rsid w:val="009B7946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semiHidden/>
    <w:unhideWhenUsed/>
    <w:qFormat/>
    <w:locked/>
    <w:rsid w:val="009B7946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</w:rPr>
  </w:style>
  <w:style w:type="paragraph" w:styleId="9">
    <w:name w:val="heading 9"/>
    <w:basedOn w:val="a"/>
    <w:next w:val="a"/>
    <w:link w:val="9Char"/>
    <w:semiHidden/>
    <w:unhideWhenUsed/>
    <w:qFormat/>
    <w:locked/>
    <w:rsid w:val="009B7946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rsid w:val="00195C50"/>
    <w:pPr>
      <w:shd w:val="clear" w:color="auto" w:fill="000080"/>
    </w:pPr>
    <w:rPr>
      <w:rFonts w:ascii="Times New Roman" w:hAnsi="Times New Roman"/>
      <w:sz w:val="16"/>
      <w:szCs w:val="16"/>
      <w:lang/>
    </w:rPr>
  </w:style>
  <w:style w:type="paragraph" w:styleId="a4">
    <w:name w:val="footer"/>
    <w:basedOn w:val="a"/>
    <w:link w:val="Char0"/>
    <w:uiPriority w:val="99"/>
    <w:rsid w:val="00195C50"/>
    <w:pPr>
      <w:tabs>
        <w:tab w:val="center" w:pos="4153"/>
        <w:tab w:val="right" w:pos="8306"/>
      </w:tabs>
      <w:snapToGrid w:val="0"/>
    </w:pPr>
    <w:rPr>
      <w:sz w:val="18"/>
      <w:szCs w:val="18"/>
      <w:lang/>
    </w:rPr>
  </w:style>
  <w:style w:type="paragraph" w:styleId="a5">
    <w:name w:val="header"/>
    <w:basedOn w:val="a"/>
    <w:link w:val="Char1"/>
    <w:uiPriority w:val="99"/>
    <w:rsid w:val="00195C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/>
    </w:rPr>
  </w:style>
  <w:style w:type="character" w:styleId="a6">
    <w:name w:val="Hyperlink"/>
    <w:uiPriority w:val="99"/>
    <w:rsid w:val="00195C50"/>
    <w:rPr>
      <w:rFonts w:cs="Times New Roman"/>
      <w:color w:val="0000FF"/>
      <w:u w:val="single"/>
    </w:rPr>
  </w:style>
  <w:style w:type="paragraph" w:customStyle="1" w:styleId="10">
    <w:name w:val="网格型1"/>
    <w:uiPriority w:val="99"/>
    <w:rsid w:val="00195C50"/>
    <w:rPr>
      <w:rFonts w:ascii="Lucida Grande" w:hAnsi="Lucida Grande" w:cs="Times New Roman"/>
      <w:color w:val="000000"/>
      <w:kern w:val="2"/>
      <w:sz w:val="21"/>
    </w:rPr>
  </w:style>
  <w:style w:type="paragraph" w:customStyle="1" w:styleId="11">
    <w:name w:val="列出段落1"/>
    <w:basedOn w:val="a"/>
    <w:uiPriority w:val="99"/>
    <w:qFormat/>
    <w:rsid w:val="00195C50"/>
    <w:pPr>
      <w:ind w:firstLineChars="200" w:firstLine="420"/>
    </w:pPr>
  </w:style>
  <w:style w:type="character" w:customStyle="1" w:styleId="1Char">
    <w:name w:val="标题 1 Char"/>
    <w:link w:val="1"/>
    <w:uiPriority w:val="99"/>
    <w:locked/>
    <w:rsid w:val="00195C50"/>
    <w:rPr>
      <w:rFonts w:cs="Times New Roman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link w:val="2"/>
    <w:uiPriority w:val="99"/>
    <w:locked/>
    <w:rsid w:val="00195C50"/>
    <w:rPr>
      <w:rFonts w:ascii="Calibri Light" w:hAnsi="Calibri Light" w:cs="Times New Roman"/>
      <w:b/>
      <w:bCs/>
      <w:sz w:val="32"/>
      <w:szCs w:val="32"/>
      <w:lang w:eastAsia="en-US"/>
    </w:rPr>
  </w:style>
  <w:style w:type="character" w:customStyle="1" w:styleId="Char1">
    <w:name w:val="页眉 Char"/>
    <w:link w:val="a5"/>
    <w:uiPriority w:val="99"/>
    <w:locked/>
    <w:rsid w:val="00195C50"/>
    <w:rPr>
      <w:rFonts w:cs="Times New Roman"/>
      <w:sz w:val="18"/>
      <w:szCs w:val="18"/>
    </w:rPr>
  </w:style>
  <w:style w:type="character" w:customStyle="1" w:styleId="Char0">
    <w:name w:val="页脚 Char"/>
    <w:link w:val="a4"/>
    <w:uiPriority w:val="99"/>
    <w:locked/>
    <w:rsid w:val="00195C50"/>
    <w:rPr>
      <w:rFonts w:cs="Times New Roman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195C50"/>
    <w:rPr>
      <w:rFonts w:ascii="Times New Roman" w:hAnsi="Times New Roman"/>
      <w:kern w:val="0"/>
      <w:sz w:val="16"/>
      <w:szCs w:val="16"/>
      <w:lang w:eastAsia="en-US"/>
    </w:rPr>
  </w:style>
  <w:style w:type="character" w:customStyle="1" w:styleId="3Char">
    <w:name w:val="标题 3 Char"/>
    <w:basedOn w:val="a0"/>
    <w:link w:val="3"/>
    <w:rsid w:val="009B7946"/>
    <w:rPr>
      <w:rFonts w:cs="Times New Roman"/>
      <w:b/>
      <w:bCs/>
      <w:sz w:val="32"/>
      <w:szCs w:val="32"/>
      <w:lang w:eastAsia="en-US"/>
    </w:rPr>
  </w:style>
  <w:style w:type="character" w:customStyle="1" w:styleId="4Char">
    <w:name w:val="标题 4 Char"/>
    <w:basedOn w:val="a0"/>
    <w:link w:val="4"/>
    <w:semiHidden/>
    <w:rsid w:val="009B7946"/>
    <w:rPr>
      <w:rFonts w:ascii="Cambria" w:eastAsia="宋体" w:hAnsi="Cambria" w:cs="Times New Roman"/>
      <w:b/>
      <w:bCs/>
      <w:sz w:val="28"/>
      <w:szCs w:val="28"/>
      <w:lang w:eastAsia="en-US"/>
    </w:rPr>
  </w:style>
  <w:style w:type="character" w:customStyle="1" w:styleId="5Char">
    <w:name w:val="标题 5 Char"/>
    <w:basedOn w:val="a0"/>
    <w:link w:val="5"/>
    <w:semiHidden/>
    <w:rsid w:val="009B7946"/>
    <w:rPr>
      <w:rFonts w:cs="Times New Roman"/>
      <w:b/>
      <w:bCs/>
      <w:sz w:val="28"/>
      <w:szCs w:val="28"/>
      <w:lang w:eastAsia="en-US"/>
    </w:rPr>
  </w:style>
  <w:style w:type="character" w:customStyle="1" w:styleId="6Char">
    <w:name w:val="标题 6 Char"/>
    <w:basedOn w:val="a0"/>
    <w:link w:val="6"/>
    <w:semiHidden/>
    <w:rsid w:val="009B7946"/>
    <w:rPr>
      <w:rFonts w:ascii="Cambria" w:eastAsia="宋体" w:hAnsi="Cambria" w:cs="Times New Roman"/>
      <w:b/>
      <w:bCs/>
      <w:sz w:val="24"/>
      <w:szCs w:val="24"/>
      <w:lang w:eastAsia="en-US"/>
    </w:rPr>
  </w:style>
  <w:style w:type="character" w:customStyle="1" w:styleId="7Char">
    <w:name w:val="标题 7 Char"/>
    <w:basedOn w:val="a0"/>
    <w:link w:val="7"/>
    <w:semiHidden/>
    <w:rsid w:val="009B7946"/>
    <w:rPr>
      <w:rFonts w:cs="Times New Roman"/>
      <w:b/>
      <w:bCs/>
      <w:sz w:val="24"/>
      <w:szCs w:val="24"/>
      <w:lang w:eastAsia="en-US"/>
    </w:rPr>
  </w:style>
  <w:style w:type="character" w:customStyle="1" w:styleId="8Char">
    <w:name w:val="标题 8 Char"/>
    <w:basedOn w:val="a0"/>
    <w:link w:val="8"/>
    <w:semiHidden/>
    <w:rsid w:val="009B7946"/>
    <w:rPr>
      <w:rFonts w:ascii="Cambria" w:eastAsia="宋体" w:hAnsi="Cambria" w:cs="Times New Roman"/>
      <w:sz w:val="24"/>
      <w:szCs w:val="24"/>
      <w:lang w:eastAsia="en-US"/>
    </w:rPr>
  </w:style>
  <w:style w:type="character" w:customStyle="1" w:styleId="9Char">
    <w:name w:val="标题 9 Char"/>
    <w:basedOn w:val="a0"/>
    <w:link w:val="9"/>
    <w:semiHidden/>
    <w:rsid w:val="009B7946"/>
    <w:rPr>
      <w:rFonts w:ascii="Cambria" w:eastAsia="宋体" w:hAnsi="Cambria" w:cs="Times New Roman"/>
      <w:sz w:val="21"/>
      <w:szCs w:val="21"/>
      <w:lang w:eastAsia="en-US"/>
    </w:rPr>
  </w:style>
  <w:style w:type="table" w:styleId="a7">
    <w:name w:val="Table Grid"/>
    <w:basedOn w:val="a1"/>
    <w:locked/>
    <w:rsid w:val="00C913C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semiHidden/>
    <w:unhideWhenUsed/>
    <w:rsid w:val="00065C61"/>
    <w:rPr>
      <w:color w:val="800080"/>
      <w:u w:val="single"/>
    </w:rPr>
  </w:style>
  <w:style w:type="paragraph" w:styleId="a9">
    <w:name w:val="List Paragraph"/>
    <w:basedOn w:val="a"/>
    <w:uiPriority w:val="99"/>
    <w:semiHidden/>
    <w:unhideWhenUsed/>
    <w:rsid w:val="00163B4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95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file:///C:\Users\atlantisholic\Documents\Tencent%20Files\603470086\Image\Group\YHU6)PZ5IS684(RVU5WCEDW.png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https://www.pgyer.com/app/qrcode/KAHq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2163</TotalTime>
  <Pages>35</Pages>
  <Words>1571</Words>
  <Characters>8959</Characters>
  <Application>Microsoft Office Word</Application>
  <DocSecurity>0</DocSecurity>
  <Lines>74</Lines>
  <Paragraphs>21</Paragraphs>
  <ScaleCrop>false</ScaleCrop>
  <Company/>
  <LinksUpToDate>false</LinksUpToDate>
  <CharactersWithSpaces>10509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开发的约定说明（随时补充）：</dc:title>
  <dc:creator>陈维德</dc:creator>
  <cp:lastModifiedBy>xiaoyong yu</cp:lastModifiedBy>
  <cp:revision>2218</cp:revision>
  <dcterms:created xsi:type="dcterms:W3CDTF">2014-04-11T07:48:00Z</dcterms:created>
  <dcterms:modified xsi:type="dcterms:W3CDTF">2018-03-09T09:29:00Z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