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9147D5" w:rsidRDefault="009147D5" w:rsidP="009147D5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9147D5" w:rsidRDefault="009147D5" w:rsidP="009147D5">
      <w:r>
        <w:rPr>
          <w:rFonts w:hint="eastAsia"/>
        </w:rPr>
        <w:t>参考</w:t>
      </w:r>
      <w:r>
        <w:t>链接</w:t>
      </w:r>
      <w:r>
        <w:rPr>
          <w:rFonts w:hint="eastAsia"/>
        </w:rPr>
        <w:t>：</w:t>
      </w:r>
    </w:p>
    <w:p w:rsidR="009147D5" w:rsidRPr="00C14DC5" w:rsidRDefault="009147D5" w:rsidP="009147D5">
      <w:pPr>
        <w:rPr>
          <w:rFonts w:hint="eastAsia"/>
        </w:rPr>
      </w:pPr>
      <w:r>
        <w:t>https://zhuanlan.zhihu.com/p/59505888?utm_source=wechat_session&amp;utm_medium=social&amp;utm_oi=1180477396925583360&amp;from=singlemessage</w:t>
      </w:r>
    </w:p>
    <w:p w:rsidR="009147D5" w:rsidRDefault="009147D5" w:rsidP="009147D5">
      <w:pPr>
        <w:pStyle w:val="2"/>
      </w:pPr>
      <w:r>
        <w:rPr>
          <w:rFonts w:hint="eastAsia"/>
        </w:rPr>
        <w:t>自</w:t>
      </w:r>
      <w:r w:rsidR="0014254B">
        <w:t>顶向</w:t>
      </w:r>
      <w:r w:rsidR="0014254B">
        <w:rPr>
          <w:rFonts w:hint="eastAsia"/>
        </w:rPr>
        <w:t>下</w:t>
      </w:r>
      <w:r>
        <w:rPr>
          <w:rFonts w:hint="eastAsia"/>
        </w:rPr>
        <w:t>（被认为先序）</w:t>
      </w:r>
    </w:p>
    <w:p w:rsidR="009147D5" w:rsidRDefault="00747110" w:rsidP="00D016C2">
      <w:pPr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</w:rPr>
        <w:t>意味着在每个递归层级，我们将</w:t>
      </w:r>
      <w:r w:rsidRPr="00D825DB">
        <w:rPr>
          <w:rFonts w:hint="eastAsia"/>
          <w:highlight w:val="yellow"/>
          <w:shd w:val="clear" w:color="auto" w:fill="FFFFFF"/>
        </w:rPr>
        <w:t>首先访问节点来计算一些值，并在递归调用函数时将这些值传递到子节点</w:t>
      </w:r>
      <w:r>
        <w:rPr>
          <w:rFonts w:hint="eastAsia"/>
          <w:shd w:val="clear" w:color="auto" w:fill="FFFFFF"/>
        </w:rPr>
        <w:t>。 所以 “自顶向下” 的解决方案可以被认为是一种</w:t>
      </w:r>
      <w:r w:rsidRPr="00061CFF">
        <w:rPr>
          <w:rFonts w:hint="eastAsia"/>
          <w:shd w:val="clear" w:color="auto" w:fill="FFFFFF"/>
        </w:rPr>
        <w:t>前序遍历</w:t>
      </w:r>
      <w:r w:rsidR="00B94C2B">
        <w:rPr>
          <w:rFonts w:hint="eastAsia"/>
          <w:b/>
          <w:bCs/>
          <w:shd w:val="clear" w:color="auto" w:fill="FFFFFF"/>
        </w:rPr>
        <w:t>。</w:t>
      </w:r>
      <w:r w:rsidR="00762719">
        <w:rPr>
          <w:rFonts w:hint="eastAsia"/>
          <w:b/>
          <w:bCs/>
          <w:shd w:val="clear" w:color="auto" w:fill="FFFFFF"/>
        </w:rPr>
        <w:t>例如</w:t>
      </w:r>
      <w:r w:rsidR="00762719">
        <w:rPr>
          <w:b/>
          <w:bCs/>
          <w:shd w:val="clear" w:color="auto" w:fill="FFFFFF"/>
        </w:rPr>
        <w:t>树的构建中基本用的都是自顶</w:t>
      </w:r>
      <w:r w:rsidR="00BB1783">
        <w:rPr>
          <w:rFonts w:hint="eastAsia"/>
          <w:b/>
          <w:bCs/>
          <w:shd w:val="clear" w:color="auto" w:fill="FFFFFF"/>
        </w:rPr>
        <w:t>向</w:t>
      </w:r>
      <w:r w:rsidR="00BB1783">
        <w:rPr>
          <w:b/>
          <w:bCs/>
          <w:shd w:val="clear" w:color="auto" w:fill="FFFFFF"/>
        </w:rPr>
        <w:t>下</w:t>
      </w:r>
      <w:r w:rsidR="00D825DB">
        <w:rPr>
          <w:rFonts w:hint="eastAsia"/>
          <w:b/>
          <w:bCs/>
          <w:shd w:val="clear" w:color="auto" w:fill="FFFFFF"/>
        </w:rPr>
        <w:t>。</w:t>
      </w:r>
    </w:p>
    <w:p w:rsidR="00D825DB" w:rsidRDefault="00D825DB" w:rsidP="00D016C2">
      <w:pPr>
        <w:rPr>
          <w:b/>
          <w:bCs/>
          <w:shd w:val="clear" w:color="auto" w:fill="FFFFFF"/>
        </w:rPr>
      </w:pPr>
    </w:p>
    <w:p w:rsidR="00762719" w:rsidRDefault="00061CFF" w:rsidP="00D016C2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伪码：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1. return specific value for null node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2. update the answer if needed  // anwer &lt;--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3. left_ans = top_down(root.left, left_params)      // left_params &lt;-- root.val,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4. right_ans = top_down(root.right, right_params)   // right_params &lt;-- root.val, params</w:t>
      </w:r>
    </w:p>
    <w:p w:rsidR="00D560DA" w:rsidRDefault="004076B9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5. return the answer if needed// answer &lt;-- left_ans, </w:t>
      </w:r>
    </w:p>
    <w:p w:rsidR="004076B9" w:rsidRPr="005A1F41" w:rsidRDefault="00D925E5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A1A1A"/>
          <w:kern w:val="0"/>
          <w:sz w:val="22"/>
        </w:rPr>
      </w:pPr>
      <w:r>
        <w:rPr>
          <w:rFonts w:ascii="Consolas" w:eastAsia="宋体" w:hAnsi="Consolas" w:cs="Consolas"/>
          <w:color w:val="1A1A1A"/>
          <w:kern w:val="0"/>
          <w:sz w:val="24"/>
          <w:szCs w:val="24"/>
        </w:rPr>
        <w:t>r</w:t>
      </w:r>
      <w:r w:rsidR="004076B9"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ight_ans</w:t>
      </w:r>
    </w:p>
    <w:p w:rsidR="00D560DA" w:rsidRDefault="00D560DA" w:rsidP="00D560DA"/>
    <w:p w:rsidR="00D560DA" w:rsidRDefault="00D560DA" w:rsidP="00D560DA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例如，思考这样一个问题：给定一个二叉树，请寻找它的最大深度。</w:t>
      </w:r>
    </w:p>
    <w:p w:rsidR="00D560DA" w:rsidRDefault="00D560DA" w:rsidP="00D560DA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我们知道根节点的深度是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 对于每个节点，如果我们知道某节点的深度，那我们将知道它子节点的深度。 因此，在调用递归函数的时候，将节点的深度传递为一个参数，那么所有的节点都知道它们自身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的深度。 而对于叶节点，我们可以通过更新深度从而获取最终答案。 这里是递归函数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maximum_depth(root, depth)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if root is null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if root is a leaf node: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     answer = max(answer, depth)         // update the answer if needed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maximum_depth(root.left, depth + 1)      // call the function recursively for left child</w:t>
      </w:r>
    </w:p>
    <w:p w:rsidR="00D560DA" w:rsidRDefault="00D560DA" w:rsidP="00D560DA">
      <w:pPr>
        <w:pStyle w:val="HTML"/>
        <w:shd w:val="clear" w:color="auto" w:fill="F6F6F6"/>
        <w:rPr>
          <w:rFonts w:hint="eastAsia"/>
          <w:color w:val="1A1A1A"/>
        </w:rPr>
      </w:pPr>
      <w:r>
        <w:rPr>
          <w:rStyle w:val="HTML1"/>
          <w:rFonts w:ascii="Consolas" w:hAnsi="Consolas" w:cs="Consolas"/>
          <w:color w:val="1A1A1A"/>
        </w:rPr>
        <w:t>5. maximum_depth(root.right, depth + 1)     // call the function recursively for right child</w:t>
      </w:r>
    </w:p>
    <w:p w:rsidR="00D560DA" w:rsidRPr="00D560DA" w:rsidRDefault="00D560DA" w:rsidP="00D560DA">
      <w:pPr>
        <w:rPr>
          <w:rFonts w:hint="eastAsia"/>
        </w:rPr>
      </w:pPr>
    </w:p>
    <w:p w:rsidR="009147D5" w:rsidRDefault="009147D5" w:rsidP="009147D5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上（被认为后序）</w:t>
      </w:r>
    </w:p>
    <w:p w:rsidR="00F137E1" w:rsidRDefault="00DA7BA6" w:rsidP="00326174">
      <w:pPr>
        <w:rPr>
          <w:rFonts w:hint="eastAsia"/>
        </w:rPr>
      </w:pPr>
      <w:r>
        <w:rPr>
          <w:rFonts w:hint="eastAsia"/>
          <w:shd w:val="clear" w:color="auto" w:fill="FFFFFF"/>
        </w:rPr>
        <w:t xml:space="preserve">自底向上” 是另一种递归方法。 </w:t>
      </w:r>
      <w:r w:rsidRPr="00F137E1">
        <w:rPr>
          <w:rFonts w:hint="eastAsia"/>
          <w:highlight w:val="yellow"/>
          <w:shd w:val="clear" w:color="auto" w:fill="FFFFFF"/>
        </w:rPr>
        <w:t>在每个递归层次上，我们首先对所有子节点递归地调用函数，然后根据返回值和根节点本身的值得到答案。</w:t>
      </w:r>
      <w:r>
        <w:rPr>
          <w:rFonts w:hint="eastAsia"/>
          <w:shd w:val="clear" w:color="auto" w:fill="FFFFFF"/>
        </w:rPr>
        <w:t xml:space="preserve"> 这个过程可以看作是</w:t>
      </w:r>
      <w:r>
        <w:rPr>
          <w:rFonts w:hint="eastAsia"/>
          <w:b/>
          <w:bCs/>
          <w:shd w:val="clear" w:color="auto" w:fill="FFFFFF"/>
        </w:rPr>
        <w:t>后序遍历</w:t>
      </w:r>
      <w:r>
        <w:rPr>
          <w:rFonts w:hint="eastAsia"/>
          <w:shd w:val="clear" w:color="auto" w:fill="FFFFFF"/>
        </w:rPr>
        <w:t>的一种。</w:t>
      </w:r>
      <w:r w:rsidR="00F137E1">
        <w:rPr>
          <w:rFonts w:hint="eastAsia"/>
          <w:shd w:val="clear" w:color="auto" w:fill="FFFFFF"/>
        </w:rPr>
        <w:t>递归</w:t>
      </w:r>
      <w:r w:rsidR="00F137E1">
        <w:rPr>
          <w:shd w:val="clear" w:color="auto" w:fill="FFFFFF"/>
        </w:rPr>
        <w:t>的函数一般形如</w:t>
      </w:r>
      <w:r w:rsidR="00F137E1" w:rsidRPr="0017527A">
        <w:rPr>
          <w:rFonts w:ascii="Consolas" w:hAnsi="Consolas" w:cs="Consolas"/>
          <w:color w:val="1A1A1A"/>
          <w:sz w:val="22"/>
          <w:highlight w:val="yellow"/>
          <w:shd w:val="clear" w:color="auto" w:fill="F6F6F6"/>
        </w:rPr>
        <w:t>bottom_up(root)</w:t>
      </w:r>
    </w:p>
    <w:p w:rsidR="00326174" w:rsidRDefault="00414E5F" w:rsidP="00326174">
      <w:r>
        <w:rPr>
          <w:rFonts w:hint="eastAsia"/>
        </w:rPr>
        <w:t>伪码</w:t>
      </w:r>
      <w:r>
        <w:t>：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specific value for null node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left_ans = bottom_up(root.left)          // call function recursively for left child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right_ans = bottom_up(root.right)        // call function recursively for right child</w:t>
      </w:r>
    </w:p>
    <w:p w:rsidR="0017527A" w:rsidRDefault="0017527A" w:rsidP="0017527A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>4. return answers                           // answer &lt;-- left_ans, right_ans, root.val</w:t>
      </w:r>
    </w:p>
    <w:p w:rsidR="00901E15" w:rsidRPr="00340C6C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继续讨论前面关于树的最大深度的问题，但是使用不同的思维方式：对于树的单个节点，以节点自身为根的子树的最大深度</w:t>
      </w:r>
      <w:r w:rsidRPr="00340C6C">
        <w:rPr>
          <w:rFonts w:ascii="微软雅黑" w:eastAsia="微软雅黑" w:hAnsi="微软雅黑"/>
          <w:sz w:val="27"/>
          <w:szCs w:val="27"/>
        </w:rPr>
        <w:t>x</w:t>
      </w: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是多少？</w:t>
      </w:r>
    </w:p>
    <w:p w:rsidR="00901E15" w:rsidRDefault="00901E15" w:rsidP="00C10BCD">
      <w:pPr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如果我们知道一个根节点，以其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左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右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，我们是否可以回答前面的问题？ 当然可以，我们可以选择它们之间的最大值，再加上1来获得根节点所在的子树的最大深度。 那就是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x = max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，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）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+ 1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901E15" w:rsidRDefault="00901E15" w:rsidP="00C10BCD">
      <w:pPr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这意味着对于每一个节点来说，我们都可以在解决它子节点的问题之后得到答案。 因此，我们可以使用“自底向上“的方法。下面是递归函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0 if root is null                 // return 0 for null node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left_depth = maximum_depth(root.left)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right_depth = maximum_depth(root.right)</w:t>
      </w:r>
    </w:p>
    <w:p w:rsidR="00901E15" w:rsidRDefault="00901E15" w:rsidP="00901E15">
      <w:pPr>
        <w:pStyle w:val="HTML"/>
        <w:shd w:val="clear" w:color="auto" w:fill="F6F6F6"/>
        <w:rPr>
          <w:rFonts w:hint="eastAsia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return max(left_depth, right_depth) + 1  // return depth of the subtree rooted at root</w:t>
      </w:r>
    </w:p>
    <w:p w:rsidR="00D560DA" w:rsidRPr="00901E15" w:rsidRDefault="00D560DA" w:rsidP="00326174">
      <w:pPr>
        <w:rPr>
          <w:rFonts w:hint="eastAsia"/>
        </w:rPr>
      </w:pPr>
    </w:p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/>
    <w:p w:rsidR="00D43C0A" w:rsidRDefault="00AD5185" w:rsidP="00D43C0A">
      <w:r w:rsidRPr="00AC70B1">
        <w:rPr>
          <w:rFonts w:hint="eastAsia"/>
          <w:highlight w:val="yellow"/>
        </w:rPr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</w:p>
    <w:p w:rsidR="00AD5185" w:rsidRDefault="00AD5185" w:rsidP="00D43C0A"/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Pr="00B86E98" w:rsidRDefault="0027082E" w:rsidP="0027082E"/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B72F0D">
      <w:pPr>
        <w:pStyle w:val="a4"/>
        <w:ind w:left="360" w:firstLineChars="0" w:firstLine="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E80522">
        <w:t>[</w:t>
      </w:r>
      <w:r w:rsidR="0072208D">
        <w:t>1,2,3,4,5,-1,6,-1,-1,7,8,-1,-1</w:t>
      </w:r>
      <w:r w:rsidR="00E80522">
        <w:t>]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B72F0D" w:rsidRPr="00AD1D0A" w:rsidRDefault="00A73AA0" w:rsidP="006203C1">
      <w:pPr>
        <w:pStyle w:val="a4"/>
        <w:ind w:left="360" w:firstLineChars="100" w:firstLine="210"/>
      </w:pPr>
      <w:r>
        <w:lastRenderedPageBreak/>
        <w:t>1</w:t>
      </w:r>
      <w:r>
        <w:br/>
        <w:t>   / \</w:t>
      </w:r>
      <w:r>
        <w:br/>
        <w:t>  2   3</w:t>
      </w:r>
      <w:r>
        <w:br/>
        <w:t> / \   \</w:t>
      </w:r>
      <w:r>
        <w:br/>
        <w:t>4   5   6</w:t>
      </w:r>
      <w:r>
        <w:br/>
        <w:t>   / \</w:t>
      </w:r>
      <w:r>
        <w:br/>
        <w:t>  7   8</w:t>
      </w:r>
    </w:p>
    <w:p w:rsidR="008C2DDD" w:rsidRDefault="008C2DDD" w:rsidP="00343219"/>
    <w:p w:rsidR="009A22A4" w:rsidRDefault="009A22A4" w:rsidP="00343219"/>
    <w:p w:rsidR="009A22A4" w:rsidRDefault="009A22A4" w:rsidP="00343219"/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10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lastRenderedPageBreak/>
        <w:t>4.</w:t>
      </w:r>
      <w:r w:rsidRPr="004A6F13">
        <w:t xml:space="preserve"> </w:t>
      </w:r>
      <w:hyperlink r:id="rId12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552B" w:rsidRDefault="00A7552B" w:rsidP="00646490"/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lastRenderedPageBreak/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EC2AD0" w:rsidP="004C4427">
      <w:pPr>
        <w:pStyle w:val="2"/>
        <w:numPr>
          <w:ilvl w:val="0"/>
          <w:numId w:val="1"/>
        </w:numPr>
      </w:pPr>
      <w:hyperlink r:id="rId16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lastRenderedPageBreak/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t>1.</w:t>
      </w:r>
      <w:hyperlink r:id="rId19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lastRenderedPageBreak/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t>1.</w:t>
      </w:r>
      <w:r w:rsidR="00C45CED">
        <w:t>.</w:t>
      </w:r>
      <w:hyperlink r:id="rId22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238EE" w:rsidRDefault="00D238EE" w:rsidP="00861E42">
      <w:pPr>
        <w:pStyle w:val="2"/>
        <w:numPr>
          <w:ilvl w:val="0"/>
          <w:numId w:val="3"/>
        </w:numPr>
      </w:pPr>
      <w:hyperlink r:id="rId24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104.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二叉树的最大深度</w:t>
        </w:r>
      </w:hyperlink>
    </w:p>
    <w:p w:rsidR="00861E42" w:rsidRDefault="00861E42" w:rsidP="00861E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2E700" wp14:editId="1B893C3C">
            <wp:extent cx="4780952" cy="3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9" w:rsidRDefault="000634B9" w:rsidP="00861E42">
      <w:pPr>
        <w:pStyle w:val="a4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C324E9" w:rsidRDefault="001170FF" w:rsidP="00861E4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t>一：</w:t>
      </w:r>
      <w:r w:rsidR="00C324E9">
        <w:rPr>
          <w:rFonts w:hint="eastAsia"/>
        </w:rPr>
        <w:t>【自</w:t>
      </w:r>
      <w:r w:rsidR="00C324E9">
        <w:t>顶向下</w:t>
      </w:r>
      <w:r w:rsidR="00C324E9">
        <w:rPr>
          <w:rFonts w:hint="eastAsia"/>
        </w:rPr>
        <w:t>】</w:t>
      </w:r>
    </w:p>
    <w:p w:rsidR="000634B9" w:rsidRDefault="00B832B9" w:rsidP="00861E42">
      <w:pPr>
        <w:pStyle w:val="a4"/>
        <w:ind w:left="360" w:firstLineChars="0" w:firstLine="0"/>
      </w:pPr>
      <w:r>
        <w:rPr>
          <w:rFonts w:hint="eastAsia"/>
        </w:rPr>
        <w:t>可以采用</w:t>
      </w:r>
      <w:r>
        <w:t>自顶向下的方法</w:t>
      </w:r>
      <w:r w:rsidR="00B659CB">
        <w:rPr>
          <w:rFonts w:hint="eastAsia"/>
        </w:rPr>
        <w:t>。</w:t>
      </w:r>
      <w:r w:rsidR="000118EA">
        <w:rPr>
          <w:rFonts w:hint="eastAsia"/>
        </w:rPr>
        <w:t>假设</w:t>
      </w:r>
      <w:r w:rsidR="00B659CB">
        <w:t>知道</w:t>
      </w:r>
      <w:r w:rsidR="00B659CB">
        <w:rPr>
          <w:rFonts w:hint="eastAsia"/>
        </w:rPr>
        <w:t>当前</w:t>
      </w:r>
      <w:r w:rsidR="00B659CB">
        <w:t>节点的</w:t>
      </w:r>
      <w:r w:rsidR="00B659CB">
        <w:rPr>
          <w:rFonts w:hint="eastAsia"/>
        </w:rPr>
        <w:t>深度</w:t>
      </w:r>
      <w:r w:rsidR="000118EA">
        <w:rPr>
          <w:rFonts w:hint="eastAsia"/>
        </w:rPr>
        <w:t>de</w:t>
      </w:r>
      <w:r w:rsidR="000118EA">
        <w:t>pth</w:t>
      </w:r>
      <w:r w:rsidR="00B659CB">
        <w:t>，</w:t>
      </w:r>
      <w:r w:rsidR="00B659CB">
        <w:rPr>
          <w:rFonts w:hint="eastAsia"/>
        </w:rPr>
        <w:t>以</w:t>
      </w:r>
      <w:r w:rsidR="000118EA">
        <w:t>该节点为根</w:t>
      </w:r>
      <w:r w:rsidR="000118EA">
        <w:rPr>
          <w:rFonts w:hint="eastAsia"/>
        </w:rPr>
        <w:t>的</w:t>
      </w:r>
      <w:r w:rsidR="000118EA">
        <w:t>左树</w:t>
      </w:r>
      <w:r w:rsidR="000118EA">
        <w:rPr>
          <w:rFonts w:hint="eastAsia"/>
        </w:rPr>
        <w:t>的深度</w:t>
      </w:r>
      <w:r w:rsidR="000118EA">
        <w:t>其实就是</w:t>
      </w:r>
      <w:r w:rsidR="000118EA">
        <w:rPr>
          <w:rFonts w:hint="eastAsia"/>
        </w:rPr>
        <w:t>depth</w:t>
      </w:r>
      <w:r w:rsidR="000118EA">
        <w:t>+1</w:t>
      </w:r>
      <w:r w:rsidR="00A503EB">
        <w:t>,</w:t>
      </w:r>
      <w:r w:rsidR="00A503EB">
        <w:rPr>
          <w:rFonts w:hint="eastAsia"/>
        </w:rPr>
        <w:t>同</w:t>
      </w:r>
      <w:r w:rsidR="00A503EB">
        <w:t>理</w:t>
      </w:r>
      <w:r w:rsidR="00A503EB">
        <w:rPr>
          <w:rFonts w:hint="eastAsia"/>
        </w:rPr>
        <w:t>右</w:t>
      </w:r>
      <w:r w:rsidR="00A503EB">
        <w:t>边也是</w:t>
      </w:r>
      <w:r w:rsidR="007A3AE8">
        <w:rPr>
          <w:rFonts w:hint="eastAsia"/>
        </w:rPr>
        <w:t>。</w:t>
      </w:r>
    </w:p>
    <w:p w:rsidR="00683C03" w:rsidRDefault="00683C03" w:rsidP="00861E42">
      <w:pPr>
        <w:pStyle w:val="a4"/>
        <w:ind w:left="360" w:firstLineChars="0" w:firstLine="0"/>
        <w:rPr>
          <w:rFonts w:hint="eastAsia"/>
        </w:rPr>
      </w:pP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 =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</w:t>
      </w:r>
      <w:r w:rsidR="00EF75DE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depth)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8243A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到达</w:t>
      </w:r>
      <w:r w:rsidR="00E8243A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叶子节点更新</w:t>
      </w:r>
      <w:r w:rsidR="00335B03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最大</w:t>
      </w:r>
      <w:r w:rsidR="00335B03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值</w:t>
      </w:r>
    </w:p>
    <w:p w:rsidR="007A3AE8" w:rsidRPr="007A3AE8" w:rsidRDefault="007A3AE8" w:rsidP="00E8243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g_MaxDepth = GET_MAX(g_MaxDepth, depth);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Default="007A3AE8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F440C" w:rsidRPr="007A3AE8" w:rsidRDefault="008E0184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节点的深度为当前的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节点的</w:t>
      </w:r>
      <w:r w:rsidR="00250E44">
        <w:rPr>
          <w:rFonts w:ascii="Consolas" w:eastAsia="宋体" w:hAnsi="Consolas" w:cs="Consolas"/>
          <w:color w:val="000000"/>
          <w:kern w:val="0"/>
          <w:sz w:val="20"/>
          <w:szCs w:val="20"/>
        </w:rPr>
        <w:t>深度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+1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DfsMaxDepth(root-&gt;left,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DfsMaxDepth(root-&gt;right,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g_MaxDepth = INT_MIN;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DfsMaxDepth</w:t>
      </w:r>
      <w:r w:rsidR="00BD3F38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(root,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A3AE8" w:rsidRPr="007A3AE8" w:rsidRDefault="007A3AE8" w:rsidP="00861E42">
      <w:pPr>
        <w:pStyle w:val="a4"/>
        <w:ind w:left="360" w:firstLineChars="0" w:firstLine="0"/>
        <w:rPr>
          <w:rFonts w:hint="eastAsia"/>
        </w:rPr>
      </w:pPr>
    </w:p>
    <w:p w:rsidR="00365BA2" w:rsidRDefault="00365BA2" w:rsidP="00365BA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【自</w:t>
      </w:r>
      <w:r>
        <w:rPr>
          <w:rFonts w:hint="eastAsia"/>
        </w:rPr>
        <w:t>底</w:t>
      </w:r>
      <w:r>
        <w:t>向</w:t>
      </w:r>
      <w:r>
        <w:rPr>
          <w:rFonts w:hint="eastAsia"/>
        </w:rPr>
        <w:t>上</w:t>
      </w:r>
      <w:r>
        <w:rPr>
          <w:rFonts w:hint="eastAsia"/>
        </w:rPr>
        <w:t>】</w:t>
      </w:r>
    </w:p>
    <w:p w:rsidR="00DB2E8A" w:rsidRDefault="00DA14E7" w:rsidP="0036631A">
      <w:r>
        <w:rPr>
          <w:rFonts w:hint="eastAsia"/>
        </w:rPr>
        <w:t>对于</w:t>
      </w:r>
      <w:r>
        <w:t>任何一个节点，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深度</w:t>
      </w:r>
      <w:r>
        <w:t>其实是左树的高度depthLeft</w:t>
      </w:r>
      <w:r>
        <w:rPr>
          <w:rFonts w:hint="eastAsia"/>
        </w:rPr>
        <w:t>与</w:t>
      </w:r>
      <w:r>
        <w:t>右树的高度depthRight</w:t>
      </w:r>
      <w:r>
        <w:rPr>
          <w:rFonts w:hint="eastAsia"/>
        </w:rPr>
        <w:t>的</w:t>
      </w:r>
      <w:r>
        <w:t>较大者</w:t>
      </w:r>
      <w:r>
        <w:rPr>
          <w:rFonts w:hint="eastAsia"/>
        </w:rPr>
        <w:t>+1</w:t>
      </w:r>
      <w:r w:rsidR="001A6A82">
        <w:rPr>
          <w:rFonts w:hint="eastAsia"/>
        </w:rPr>
        <w:t>，</w:t>
      </w:r>
      <w:r w:rsidR="00D12550">
        <w:rPr>
          <w:rFonts w:hint="eastAsia"/>
        </w:rPr>
        <w:t>可以</w:t>
      </w:r>
      <w:r w:rsidR="00EF75DE">
        <w:rPr>
          <w:rFonts w:hint="eastAsia"/>
        </w:rPr>
        <w:t>在</w:t>
      </w:r>
      <w:r w:rsidR="00EF75DE">
        <w:t>遍历完之后</w:t>
      </w:r>
      <w:r w:rsidR="009168A1">
        <w:rPr>
          <w:rFonts w:hint="eastAsia"/>
        </w:rPr>
        <w:t>进行</w:t>
      </w:r>
      <w:r w:rsidR="009168A1">
        <w:t>计算，最终直接把最大的值</w:t>
      </w:r>
      <w:r w:rsidR="009168A1">
        <w:rPr>
          <w:rFonts w:hint="eastAsia"/>
        </w:rPr>
        <w:t>返回</w:t>
      </w:r>
      <w:r w:rsidR="009168A1">
        <w:t>。</w:t>
      </w:r>
    </w:p>
    <w:p w:rsidR="005D3CE4" w:rsidRDefault="005D3CE4" w:rsidP="0036631A">
      <w:pPr>
        <w:rPr>
          <w:rFonts w:hint="eastAsia"/>
        </w:rPr>
      </w:pPr>
    </w:p>
    <w:p w:rsid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5D3CE4" w:rsidRPr="006F44FA" w:rsidRDefault="005D3CE4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depthLeft;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depthRight;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  <w:bookmarkStart w:id="0" w:name="_GoBack"/>
      <w:bookmarkEnd w:id="0"/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depthLeft = DfsMaxDepthDownUp(root-&gt;left);</w:t>
      </w:r>
    </w:p>
    <w:p w:rsidR="006F44FA" w:rsidRDefault="006F44FA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depthRight = DfsMaxDepthDownUp(root-&gt;right);</w:t>
      </w:r>
    </w:p>
    <w:p w:rsidR="005D3CE4" w:rsidRPr="006F44FA" w:rsidRDefault="005D3CE4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//</w:t>
      </w: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如果</w:t>
      </w:r>
      <w:r w:rsidRPr="00070627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直接写成</w:t>
      </w:r>
      <w:r w:rsidR="00070627" w:rsidRPr="006F44FA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return GET_MAX(depthLeft, depthRight)</w:t>
      </w:r>
      <w:r w:rsidR="00070627" w:rsidRPr="00070627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 xml:space="preserve"> + 1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;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不行</w:t>
      </w:r>
    </w:p>
    <w:p w:rsidR="009F5301" w:rsidRDefault="006F44FA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="00070627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这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个写法也是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OK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</w:p>
    <w:p w:rsidR="006F44FA" w:rsidRPr="006F44FA" w:rsidRDefault="009F5301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//</w:t>
      </w:r>
      <w:r w:rsidR="006F44FA"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max = GET_MAX(depthLeft, depthRight);</w:t>
      </w:r>
    </w:p>
    <w:p w:rsidR="006F44FA" w:rsidRDefault="006F44FA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max + 1;</w:t>
      </w:r>
    </w:p>
    <w:p w:rsidR="003F5BFD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B256B" w:rsidRPr="006F44FA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当前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节点的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左子树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和右子树的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的最大值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GET_MAX(depthLeft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, depthRight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DfsMaxDepthDownUp(root);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36631A">
      <w:pPr>
        <w:rPr>
          <w:rFonts w:hint="eastAsia"/>
        </w:rPr>
      </w:pPr>
    </w:p>
    <w:p w:rsidR="00DB2E8A" w:rsidRDefault="00DB2E8A" w:rsidP="00712F2B">
      <w:pPr>
        <w:pStyle w:val="2"/>
      </w:pPr>
      <w:r>
        <w:rPr>
          <w:rFonts w:hint="eastAsia"/>
        </w:rPr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</w:t>
      </w:r>
      <w:r w:rsidR="00523A0C">
        <w:rPr>
          <w:rFonts w:hint="eastAsia"/>
        </w:rPr>
        <w:lastRenderedPageBreak/>
        <w:t>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Pr="001953C3" w:rsidRDefault="001953C3" w:rsidP="001953C3"/>
    <w:sectPr w:rsidR="001953C3" w:rsidRPr="0019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AD0" w:rsidRDefault="00EC2AD0" w:rsidP="00C14DC5">
      <w:r>
        <w:separator/>
      </w:r>
    </w:p>
  </w:endnote>
  <w:endnote w:type="continuationSeparator" w:id="0">
    <w:p w:rsidR="00EC2AD0" w:rsidRDefault="00EC2AD0" w:rsidP="00C1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AD0" w:rsidRDefault="00EC2AD0" w:rsidP="00C14DC5">
      <w:r>
        <w:separator/>
      </w:r>
    </w:p>
  </w:footnote>
  <w:footnote w:type="continuationSeparator" w:id="0">
    <w:p w:rsidR="00EC2AD0" w:rsidRDefault="00EC2AD0" w:rsidP="00C1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A68"/>
    <w:multiLevelType w:val="hybridMultilevel"/>
    <w:tmpl w:val="40E04A4C"/>
    <w:lvl w:ilvl="0" w:tplc="8DA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18EA"/>
    <w:rsid w:val="00012A2B"/>
    <w:rsid w:val="0002013F"/>
    <w:rsid w:val="00021CF2"/>
    <w:rsid w:val="00030B15"/>
    <w:rsid w:val="000328B4"/>
    <w:rsid w:val="000418E2"/>
    <w:rsid w:val="0004235C"/>
    <w:rsid w:val="00055FD0"/>
    <w:rsid w:val="00061CFF"/>
    <w:rsid w:val="000634B9"/>
    <w:rsid w:val="00064E10"/>
    <w:rsid w:val="00070627"/>
    <w:rsid w:val="000807AB"/>
    <w:rsid w:val="0008297C"/>
    <w:rsid w:val="00083090"/>
    <w:rsid w:val="0008529C"/>
    <w:rsid w:val="00093B75"/>
    <w:rsid w:val="000A5CC3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170FF"/>
    <w:rsid w:val="00131FC0"/>
    <w:rsid w:val="00141A95"/>
    <w:rsid w:val="0014254B"/>
    <w:rsid w:val="00161F6C"/>
    <w:rsid w:val="00170E03"/>
    <w:rsid w:val="001716BA"/>
    <w:rsid w:val="0017527A"/>
    <w:rsid w:val="00183BE0"/>
    <w:rsid w:val="001953C3"/>
    <w:rsid w:val="00196629"/>
    <w:rsid w:val="001A6A82"/>
    <w:rsid w:val="001A74FB"/>
    <w:rsid w:val="001C07D7"/>
    <w:rsid w:val="001D17DE"/>
    <w:rsid w:val="001D7448"/>
    <w:rsid w:val="00201117"/>
    <w:rsid w:val="002033B5"/>
    <w:rsid w:val="00206B67"/>
    <w:rsid w:val="00210C52"/>
    <w:rsid w:val="00211BF6"/>
    <w:rsid w:val="0021540E"/>
    <w:rsid w:val="00242E37"/>
    <w:rsid w:val="00250E44"/>
    <w:rsid w:val="0026070A"/>
    <w:rsid w:val="00263CAE"/>
    <w:rsid w:val="00266A93"/>
    <w:rsid w:val="00267B8E"/>
    <w:rsid w:val="0027082E"/>
    <w:rsid w:val="002757CE"/>
    <w:rsid w:val="002903D2"/>
    <w:rsid w:val="002A217C"/>
    <w:rsid w:val="002A60E4"/>
    <w:rsid w:val="002A692C"/>
    <w:rsid w:val="002A730E"/>
    <w:rsid w:val="002B1013"/>
    <w:rsid w:val="002B3841"/>
    <w:rsid w:val="002B5FA6"/>
    <w:rsid w:val="002C1FB8"/>
    <w:rsid w:val="002C3B57"/>
    <w:rsid w:val="002D6ED6"/>
    <w:rsid w:val="002F461B"/>
    <w:rsid w:val="002F4661"/>
    <w:rsid w:val="002F7680"/>
    <w:rsid w:val="0030124C"/>
    <w:rsid w:val="00305841"/>
    <w:rsid w:val="00326174"/>
    <w:rsid w:val="00327243"/>
    <w:rsid w:val="00335B03"/>
    <w:rsid w:val="00335D67"/>
    <w:rsid w:val="0033669A"/>
    <w:rsid w:val="00340C6C"/>
    <w:rsid w:val="00340FB1"/>
    <w:rsid w:val="00343219"/>
    <w:rsid w:val="00347547"/>
    <w:rsid w:val="003526A1"/>
    <w:rsid w:val="003561C1"/>
    <w:rsid w:val="00365BA2"/>
    <w:rsid w:val="0036631A"/>
    <w:rsid w:val="00367D2F"/>
    <w:rsid w:val="00385728"/>
    <w:rsid w:val="003B1F9B"/>
    <w:rsid w:val="003B22F6"/>
    <w:rsid w:val="003C4819"/>
    <w:rsid w:val="003C73BC"/>
    <w:rsid w:val="003D03A7"/>
    <w:rsid w:val="003D5BA7"/>
    <w:rsid w:val="003E2615"/>
    <w:rsid w:val="003E5B10"/>
    <w:rsid w:val="003F4802"/>
    <w:rsid w:val="003F5BFD"/>
    <w:rsid w:val="00402C01"/>
    <w:rsid w:val="004076B9"/>
    <w:rsid w:val="004076F1"/>
    <w:rsid w:val="00414E5F"/>
    <w:rsid w:val="00441191"/>
    <w:rsid w:val="00473F98"/>
    <w:rsid w:val="00474296"/>
    <w:rsid w:val="00474BD8"/>
    <w:rsid w:val="004A483E"/>
    <w:rsid w:val="004A6F13"/>
    <w:rsid w:val="004C077E"/>
    <w:rsid w:val="004C0997"/>
    <w:rsid w:val="004C4427"/>
    <w:rsid w:val="004C5891"/>
    <w:rsid w:val="004D5B20"/>
    <w:rsid w:val="004F05A4"/>
    <w:rsid w:val="0051319D"/>
    <w:rsid w:val="00523A0C"/>
    <w:rsid w:val="005447CD"/>
    <w:rsid w:val="00545A04"/>
    <w:rsid w:val="00546F3A"/>
    <w:rsid w:val="005511A1"/>
    <w:rsid w:val="00554FB8"/>
    <w:rsid w:val="0055556A"/>
    <w:rsid w:val="0056486F"/>
    <w:rsid w:val="00572C56"/>
    <w:rsid w:val="00576553"/>
    <w:rsid w:val="00581E02"/>
    <w:rsid w:val="00582D6B"/>
    <w:rsid w:val="005901F6"/>
    <w:rsid w:val="00596839"/>
    <w:rsid w:val="005A1F41"/>
    <w:rsid w:val="005C2F7E"/>
    <w:rsid w:val="005C391A"/>
    <w:rsid w:val="005C3DDF"/>
    <w:rsid w:val="005C65F3"/>
    <w:rsid w:val="005C67DE"/>
    <w:rsid w:val="005C6E90"/>
    <w:rsid w:val="005D31CF"/>
    <w:rsid w:val="005D3CE4"/>
    <w:rsid w:val="005E0553"/>
    <w:rsid w:val="005E4177"/>
    <w:rsid w:val="005F23F6"/>
    <w:rsid w:val="005F7F25"/>
    <w:rsid w:val="006203C1"/>
    <w:rsid w:val="0062308C"/>
    <w:rsid w:val="00645614"/>
    <w:rsid w:val="00646490"/>
    <w:rsid w:val="006610ED"/>
    <w:rsid w:val="00683C03"/>
    <w:rsid w:val="00684033"/>
    <w:rsid w:val="006B33CC"/>
    <w:rsid w:val="006C0EF5"/>
    <w:rsid w:val="006C7392"/>
    <w:rsid w:val="006D644B"/>
    <w:rsid w:val="006D6678"/>
    <w:rsid w:val="006F2D5E"/>
    <w:rsid w:val="006F44FA"/>
    <w:rsid w:val="00712F2B"/>
    <w:rsid w:val="00720FE3"/>
    <w:rsid w:val="0072208D"/>
    <w:rsid w:val="00747110"/>
    <w:rsid w:val="00747B72"/>
    <w:rsid w:val="00762719"/>
    <w:rsid w:val="0076415C"/>
    <w:rsid w:val="00770A93"/>
    <w:rsid w:val="00785342"/>
    <w:rsid w:val="00787770"/>
    <w:rsid w:val="007910E2"/>
    <w:rsid w:val="007A3AE8"/>
    <w:rsid w:val="007A694A"/>
    <w:rsid w:val="007D141D"/>
    <w:rsid w:val="007D277D"/>
    <w:rsid w:val="00817ECB"/>
    <w:rsid w:val="00821E50"/>
    <w:rsid w:val="00822ACC"/>
    <w:rsid w:val="008262DD"/>
    <w:rsid w:val="00833C70"/>
    <w:rsid w:val="008544D3"/>
    <w:rsid w:val="00861E42"/>
    <w:rsid w:val="00862161"/>
    <w:rsid w:val="00863F81"/>
    <w:rsid w:val="00876EF6"/>
    <w:rsid w:val="00882137"/>
    <w:rsid w:val="00896A95"/>
    <w:rsid w:val="008C1DA8"/>
    <w:rsid w:val="008C2DDD"/>
    <w:rsid w:val="008C6B91"/>
    <w:rsid w:val="008D4F95"/>
    <w:rsid w:val="008E0184"/>
    <w:rsid w:val="008E2DAB"/>
    <w:rsid w:val="008E3278"/>
    <w:rsid w:val="008E3BA5"/>
    <w:rsid w:val="008F01FF"/>
    <w:rsid w:val="008F440C"/>
    <w:rsid w:val="00901E15"/>
    <w:rsid w:val="009147D5"/>
    <w:rsid w:val="009168A1"/>
    <w:rsid w:val="00920E1F"/>
    <w:rsid w:val="009402FF"/>
    <w:rsid w:val="00946541"/>
    <w:rsid w:val="00953241"/>
    <w:rsid w:val="00955513"/>
    <w:rsid w:val="0096047B"/>
    <w:rsid w:val="00966B83"/>
    <w:rsid w:val="009729D2"/>
    <w:rsid w:val="00973EA5"/>
    <w:rsid w:val="009757F1"/>
    <w:rsid w:val="00981497"/>
    <w:rsid w:val="00994EDD"/>
    <w:rsid w:val="009A00A3"/>
    <w:rsid w:val="009A22A4"/>
    <w:rsid w:val="009A29B5"/>
    <w:rsid w:val="009B7F88"/>
    <w:rsid w:val="009C2012"/>
    <w:rsid w:val="009C731D"/>
    <w:rsid w:val="009D4CA5"/>
    <w:rsid w:val="009F4255"/>
    <w:rsid w:val="009F5301"/>
    <w:rsid w:val="00A021C7"/>
    <w:rsid w:val="00A02E9D"/>
    <w:rsid w:val="00A12C51"/>
    <w:rsid w:val="00A37786"/>
    <w:rsid w:val="00A400BD"/>
    <w:rsid w:val="00A43BFE"/>
    <w:rsid w:val="00A503EB"/>
    <w:rsid w:val="00A63EF5"/>
    <w:rsid w:val="00A70E8D"/>
    <w:rsid w:val="00A73AA0"/>
    <w:rsid w:val="00A74CA5"/>
    <w:rsid w:val="00A7552B"/>
    <w:rsid w:val="00AB0D00"/>
    <w:rsid w:val="00AB661B"/>
    <w:rsid w:val="00AC1A7C"/>
    <w:rsid w:val="00AC70B1"/>
    <w:rsid w:val="00AD0EA3"/>
    <w:rsid w:val="00AD1D0A"/>
    <w:rsid w:val="00AD5185"/>
    <w:rsid w:val="00B06E4D"/>
    <w:rsid w:val="00B107DA"/>
    <w:rsid w:val="00B10AD5"/>
    <w:rsid w:val="00B23D05"/>
    <w:rsid w:val="00B34033"/>
    <w:rsid w:val="00B63AE8"/>
    <w:rsid w:val="00B659CB"/>
    <w:rsid w:val="00B72F0D"/>
    <w:rsid w:val="00B832B9"/>
    <w:rsid w:val="00B83AE5"/>
    <w:rsid w:val="00B86E98"/>
    <w:rsid w:val="00B94304"/>
    <w:rsid w:val="00B94B6A"/>
    <w:rsid w:val="00B94C2B"/>
    <w:rsid w:val="00BA65CA"/>
    <w:rsid w:val="00BB1783"/>
    <w:rsid w:val="00BB256B"/>
    <w:rsid w:val="00BD3F38"/>
    <w:rsid w:val="00BD4310"/>
    <w:rsid w:val="00BD5E4F"/>
    <w:rsid w:val="00BE2788"/>
    <w:rsid w:val="00BF6320"/>
    <w:rsid w:val="00C107E2"/>
    <w:rsid w:val="00C10BCD"/>
    <w:rsid w:val="00C1122E"/>
    <w:rsid w:val="00C14DC5"/>
    <w:rsid w:val="00C2714A"/>
    <w:rsid w:val="00C27BDA"/>
    <w:rsid w:val="00C324E9"/>
    <w:rsid w:val="00C454A1"/>
    <w:rsid w:val="00C45CED"/>
    <w:rsid w:val="00C75DC6"/>
    <w:rsid w:val="00C76535"/>
    <w:rsid w:val="00C80041"/>
    <w:rsid w:val="00C93A97"/>
    <w:rsid w:val="00CA12F9"/>
    <w:rsid w:val="00CB281D"/>
    <w:rsid w:val="00CC596D"/>
    <w:rsid w:val="00CD26EB"/>
    <w:rsid w:val="00CD4A8B"/>
    <w:rsid w:val="00CE4FF4"/>
    <w:rsid w:val="00CE75E3"/>
    <w:rsid w:val="00D016C2"/>
    <w:rsid w:val="00D03928"/>
    <w:rsid w:val="00D06BF1"/>
    <w:rsid w:val="00D12550"/>
    <w:rsid w:val="00D238EE"/>
    <w:rsid w:val="00D30D86"/>
    <w:rsid w:val="00D33B75"/>
    <w:rsid w:val="00D37806"/>
    <w:rsid w:val="00D43C0A"/>
    <w:rsid w:val="00D45610"/>
    <w:rsid w:val="00D467D5"/>
    <w:rsid w:val="00D50FFD"/>
    <w:rsid w:val="00D529B5"/>
    <w:rsid w:val="00D560DA"/>
    <w:rsid w:val="00D6769D"/>
    <w:rsid w:val="00D72F25"/>
    <w:rsid w:val="00D80B9F"/>
    <w:rsid w:val="00D825DB"/>
    <w:rsid w:val="00D86A04"/>
    <w:rsid w:val="00D925E5"/>
    <w:rsid w:val="00D9462D"/>
    <w:rsid w:val="00DA14E7"/>
    <w:rsid w:val="00DA29F7"/>
    <w:rsid w:val="00DA7BA6"/>
    <w:rsid w:val="00DB1462"/>
    <w:rsid w:val="00DB2E8A"/>
    <w:rsid w:val="00DB6203"/>
    <w:rsid w:val="00DD4FE6"/>
    <w:rsid w:val="00DE3565"/>
    <w:rsid w:val="00DF39EE"/>
    <w:rsid w:val="00E01FA5"/>
    <w:rsid w:val="00E1468A"/>
    <w:rsid w:val="00E149E7"/>
    <w:rsid w:val="00E1691C"/>
    <w:rsid w:val="00E25253"/>
    <w:rsid w:val="00E26A2B"/>
    <w:rsid w:val="00E54233"/>
    <w:rsid w:val="00E63F96"/>
    <w:rsid w:val="00E80522"/>
    <w:rsid w:val="00E8243A"/>
    <w:rsid w:val="00E82DC8"/>
    <w:rsid w:val="00E86336"/>
    <w:rsid w:val="00EB01D7"/>
    <w:rsid w:val="00EB609A"/>
    <w:rsid w:val="00EC2AD0"/>
    <w:rsid w:val="00EC2CC8"/>
    <w:rsid w:val="00ED5B23"/>
    <w:rsid w:val="00EF75DE"/>
    <w:rsid w:val="00F137E1"/>
    <w:rsid w:val="00F15209"/>
    <w:rsid w:val="00F275DD"/>
    <w:rsid w:val="00F40120"/>
    <w:rsid w:val="00F5149D"/>
    <w:rsid w:val="00F55C82"/>
    <w:rsid w:val="00F56300"/>
    <w:rsid w:val="00F610BF"/>
    <w:rsid w:val="00F71549"/>
    <w:rsid w:val="00F811D6"/>
    <w:rsid w:val="00F90683"/>
    <w:rsid w:val="00FA098D"/>
    <w:rsid w:val="00FA1A42"/>
    <w:rsid w:val="00FB1E51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113A2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D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D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6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6B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construct-binary-tree-from-preorder-and-inorder-traversal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leetcode-cn.com/problems/construct-binary-search-tree-from-preorder-traversal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binary-tree-preorder-traversal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etcode-cn.com/problems/maximum-depth-of-binary-tre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10" Type="http://schemas.openxmlformats.org/officeDocument/2006/relationships/hyperlink" Target="https://leetcode-cn.com/problems/construct-binary-tree-from-inorder-and-postorder-traversal/" TargetMode="External"/><Relationship Id="rId19" Type="http://schemas.openxmlformats.org/officeDocument/2006/relationships/hyperlink" Target="https://leetcode-cn.com/problems/binary-tree-postorder-travers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eetcode-cn.com/problems/binary-tree-inorder-travers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6F33-E086-4F27-BD86-17504059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21</Pages>
  <Words>2079</Words>
  <Characters>11856</Characters>
  <Application>Microsoft Office Word</Application>
  <DocSecurity>0</DocSecurity>
  <Lines>98</Lines>
  <Paragraphs>27</Paragraphs>
  <ScaleCrop>false</ScaleCrop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349</cp:revision>
  <dcterms:created xsi:type="dcterms:W3CDTF">2020-05-04T03:18:00Z</dcterms:created>
  <dcterms:modified xsi:type="dcterms:W3CDTF">2020-05-04T14:56:00Z</dcterms:modified>
</cp:coreProperties>
</file>