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C17D" w14:textId="77777777" w:rsidR="003B6031" w:rsidRDefault="00000000">
      <w:pPr>
        <w:pStyle w:val="1"/>
      </w:pPr>
      <w:bookmarkStart w:id="0" w:name="存档-id2---国际政治与历史评论"/>
      <w:bookmarkStart w:id="1" w:name="nice"/>
      <w:r>
        <w:rPr>
          <w:rFonts w:hint="eastAsia"/>
        </w:rPr>
        <w:t>[</w:t>
      </w:r>
      <w:r>
        <w:rPr>
          <w:rFonts w:hint="eastAsia"/>
        </w:rPr>
        <w:t>存档</w:t>
      </w:r>
      <w:r>
        <w:rPr>
          <w:rFonts w:hint="eastAsia"/>
        </w:rPr>
        <w:t>]</w:t>
      </w:r>
      <w:r>
        <w:t xml:space="preserve"> ID2 - </w:t>
      </w:r>
      <w:r>
        <w:rPr>
          <w:rFonts w:hint="eastAsia"/>
        </w:rPr>
        <w:t>国际政治与历史评论</w:t>
      </w:r>
    </w:p>
    <w:p w14:paraId="15C1C31C" w14:textId="77777777" w:rsidR="003B6031" w:rsidRDefault="00000000">
      <w:pPr>
        <w:pStyle w:val="aa"/>
      </w:pPr>
      <w:r>
        <w:rPr>
          <w:rFonts w:hint="eastAsia"/>
        </w:rPr>
        <w:t>存档时间：</w:t>
      </w:r>
      <w:r>
        <w:rPr>
          <w:rFonts w:hint="eastAsia"/>
        </w:rPr>
        <w:t>2026-01-27</w:t>
      </w:r>
      <w:r>
        <w:t xml:space="preserve"> 08:28:35 </w:t>
      </w:r>
      <w:r>
        <w:rPr>
          <w:rFonts w:hint="eastAsia"/>
        </w:rPr>
        <w:t>敏感性判断：</w:t>
      </w:r>
      <w:r>
        <w:rPr>
          <w:rFonts w:hint="eastAsia"/>
        </w:rPr>
        <w:t>True</w:t>
      </w:r>
      <w:r>
        <w:t xml:space="preserve"> NotebookLM </w:t>
      </w:r>
      <w:r>
        <w:rPr>
          <w:rFonts w:hint="eastAsia"/>
        </w:rPr>
        <w:t>播客：</w:t>
      </w:r>
    </w:p>
    <w:p w14:paraId="4566D5D3" w14:textId="77777777" w:rsidR="003B6031" w:rsidRDefault="00000000">
      <w:pPr>
        <w:pStyle w:val="2"/>
      </w:pPr>
      <w:bookmarkStart w:id="2" w:name="gemini-结构化分析"/>
      <w:r>
        <w:t>【</w:t>
      </w:r>
      <w:r>
        <w:t xml:space="preserve">Gemini </w:t>
      </w:r>
      <w:r>
        <w:rPr>
          <w:rFonts w:hint="eastAsia"/>
        </w:rPr>
        <w:t>结构化分析】</w:t>
      </w:r>
    </w:p>
    <w:p w14:paraId="1525D287" w14:textId="77777777" w:rsidR="003B6031" w:rsidRDefault="00000000">
      <w:pPr>
        <w:pStyle w:val="FirstParagraph"/>
      </w:pPr>
      <w:r>
        <w:rPr>
          <w:rFonts w:hint="eastAsia"/>
          <w:b/>
          <w:bCs/>
        </w:rPr>
        <w:t>简介</w:t>
      </w:r>
      <w:r>
        <w:rPr>
          <w:rFonts w:hint="eastAsia"/>
        </w:rPr>
        <w:t>：被访者是作家、活动家塔里克·阿里，著名左翼知识分子。他批判西方中心主义史观，探讨了二战中苏联和中国的作用、日本帝国、苏联解体、中国崛起及美帝国扩张等地缘政治议题。</w:t>
      </w:r>
      <w:r>
        <w:t xml:space="preserve"> </w:t>
      </w:r>
      <w:r>
        <w:rPr>
          <w:rFonts w:hint="eastAsia"/>
          <w:b/>
          <w:bCs/>
        </w:rPr>
        <w:t>要点</w:t>
      </w:r>
      <w:r>
        <w:rPr>
          <w:rFonts w:hint="eastAsia"/>
        </w:rPr>
        <w:t>：</w:t>
      </w:r>
      <w:r>
        <w:t xml:space="preserve"> • </w:t>
      </w:r>
      <w:r>
        <w:rPr>
          <w:rFonts w:hint="eastAsia"/>
        </w:rPr>
        <w:t>主流历史叙事被系统性扭曲，尤其忽视了苏联与中国在二战中的核心作用，以及南京大屠杀等事件。</w:t>
      </w:r>
      <w:r>
        <w:t xml:space="preserve"> • </w:t>
      </w:r>
      <w:r>
        <w:rPr>
          <w:rFonts w:hint="eastAsia"/>
        </w:rPr>
        <w:t>冷战结束后，美帝国主义持续扩张，而西方媒体和政治的知识水平与辩论空间则不断衰退。</w:t>
      </w:r>
      <w:r>
        <w:t xml:space="preserve"> • </w:t>
      </w:r>
      <w:r>
        <w:rPr>
          <w:rFonts w:hint="eastAsia"/>
        </w:rPr>
        <w:t>中国的崛起植根于其悠久历史，并吸取了苏联解体的教训，其经济主导地位正重塑世界格局。</w:t>
      </w:r>
      <w:r>
        <w:t xml:space="preserve"> • </w:t>
      </w:r>
      <w:r>
        <w:rPr>
          <w:rFonts w:hint="eastAsia"/>
        </w:rPr>
        <w:t>苏联的解体并非必然，戈尔巴乔夫对西方的天真和误判是关键因素之一。</w:t>
      </w:r>
    </w:p>
    <w:p w14:paraId="670A3478" w14:textId="77777777" w:rsidR="003B6031" w:rsidRDefault="00DD4971">
      <w:r>
        <w:rPr>
          <w:noProof/>
        </w:rPr>
        <w:pict w14:anchorId="7360EBEE">
          <v:rect id="_x0000_i1028" alt="" style="width:415.3pt;height:.05pt;mso-width-percent:0;mso-height-percent:0;mso-width-percent:0;mso-height-percent:0" o:hralign="center" o:hrstd="t" o:hr="t"/>
        </w:pict>
      </w:r>
    </w:p>
    <w:p w14:paraId="0D8BDEFA" w14:textId="77777777" w:rsidR="003B6031" w:rsidRDefault="00000000">
      <w:pPr>
        <w:pStyle w:val="2"/>
      </w:pPr>
      <w:bookmarkStart w:id="3" w:name="notebooklm-智能总结"/>
      <w:bookmarkEnd w:id="2"/>
      <w:r>
        <w:t>【</w:t>
      </w:r>
      <w:r>
        <w:t xml:space="preserve">NotebookLM </w:t>
      </w:r>
      <w:r>
        <w:rPr>
          <w:rFonts w:hint="eastAsia"/>
        </w:rPr>
        <w:t>智能总结】</w:t>
      </w:r>
    </w:p>
    <w:p w14:paraId="49F5C834" w14:textId="77777777" w:rsidR="003B6031" w:rsidRDefault="00DD4971">
      <w:r>
        <w:rPr>
          <w:noProof/>
        </w:rPr>
        <w:pict w14:anchorId="45CB7CC7">
          <v:rect id="_x0000_i1027" alt="" style="width:415.3pt;height:.05pt;mso-width-percent:0;mso-height-percent:0;mso-width-percent:0;mso-height-percent:0" o:hralign="center" o:hrstd="t" o:hr="t"/>
        </w:pict>
      </w:r>
    </w:p>
    <w:p w14:paraId="750E533F" w14:textId="77777777" w:rsidR="003B6031" w:rsidRDefault="00000000">
      <w:pPr>
        <w:pStyle w:val="2"/>
      </w:pPr>
      <w:bookmarkStart w:id="4" w:name="中文全译文"/>
      <w:bookmarkEnd w:id="3"/>
      <w:r>
        <w:rPr>
          <w:rFonts w:hint="eastAsia"/>
        </w:rPr>
        <w:t>【中文全译文】</w:t>
      </w:r>
    </w:p>
    <w:p w14:paraId="419C885B" w14:textId="77777777" w:rsidR="003B6031" w:rsidRDefault="00000000">
      <w:pPr>
        <w:pStyle w:val="1"/>
      </w:pPr>
      <w:bookmarkStart w:id="5" w:name="下游与塔里克阿里对谈揭露20世纪的谎言文字稿"/>
      <w:bookmarkEnd w:id="0"/>
      <w:bookmarkEnd w:id="4"/>
      <w:r>
        <w:rPr>
          <w:rFonts w:hint="eastAsia"/>
        </w:rPr>
        <w:t>下游：与塔里克·阿里对谈——揭露</w:t>
      </w:r>
      <w:r>
        <w:rPr>
          <w:rFonts w:hint="eastAsia"/>
        </w:rPr>
        <w:t>20</w:t>
      </w:r>
      <w:r>
        <w:rPr>
          <w:rFonts w:hint="eastAsia"/>
        </w:rPr>
        <w:t>世纪的谎言（文字稿）</w:t>
      </w:r>
    </w:p>
    <w:p w14:paraId="2D27D743" w14:textId="77777777" w:rsidR="003B6031" w:rsidRDefault="00000000">
      <w:pPr>
        <w:pStyle w:val="FirstParagraph"/>
      </w:pPr>
      <w:r>
        <w:rPr>
          <w:rFonts w:hint="eastAsia"/>
          <w:b/>
          <w:bCs/>
        </w:rPr>
        <w:t>编者按：</w:t>
      </w:r>
      <w:r>
        <w:t xml:space="preserve"> </w:t>
      </w:r>
      <w:r>
        <w:rPr>
          <w:rFonts w:hint="eastAsia"/>
        </w:rPr>
        <w:t>作家兼活动家塔里克·阿里</w:t>
      </w:r>
      <w:r>
        <w:rPr>
          <w:rFonts w:hint="eastAsia"/>
        </w:rPr>
        <w:t>1943</w:t>
      </w:r>
      <w:r>
        <w:rPr>
          <w:rFonts w:hint="eastAsia"/>
        </w:rPr>
        <w:t>年出生于英属印度，他不仅书写历史，更亲身经历了从反殖民运动到越南战争等诸多决定性斗争。在这段与亚伦·巴斯塔尼的广泛对话中，他回顾了</w:t>
      </w:r>
      <w:r>
        <w:rPr>
          <w:rFonts w:hint="eastAsia"/>
        </w:rPr>
        <w:t>20</w:t>
      </w:r>
      <w:r>
        <w:rPr>
          <w:rFonts w:hint="eastAsia"/>
        </w:rPr>
        <w:t>世纪那些被“遗忘”的篇章——从日本帝国与南京，到中国和苏联在击败法西斯主义中的核心作用。阿里指出，主流历史叙事、媒体报道和学校课程系统地扭曲了这些事件，而这种错误的记忆塑造了当今的地缘政治，从北约、乌克兰到中国的崛起和美帝国的扩张。在此过程中，他还反思了社会主义、苏联解体、当代左翼的失败，以及未来几十年可能占据主导地位的政治力量。</w:t>
      </w:r>
      <w:r>
        <w:rPr>
          <w:rFonts w:hint="eastAsia"/>
        </w:rPr>
        <w:t>[</w:t>
      </w:r>
      <w:r>
        <w:rPr>
          <w:rFonts w:hint="eastAsia"/>
        </w:rPr>
        <w:t>首播于</w:t>
      </w:r>
      <w:r>
        <w:rPr>
          <w:rFonts w:hint="eastAsia"/>
        </w:rPr>
        <w:t>2026</w:t>
      </w:r>
      <w:r>
        <w:rPr>
          <w:rFonts w:hint="eastAsia"/>
        </w:rPr>
        <w:t>年</w:t>
      </w:r>
      <w:r>
        <w:rPr>
          <w:rFonts w:hint="eastAsia"/>
        </w:rPr>
        <w:t>1</w:t>
      </w:r>
      <w:r>
        <w:rPr>
          <w:rFonts w:hint="eastAsia"/>
        </w:rPr>
        <w:t>月</w:t>
      </w:r>
      <w:r>
        <w:rPr>
          <w:rFonts w:hint="eastAsia"/>
        </w:rPr>
        <w:t>18</w:t>
      </w:r>
      <w:r>
        <w:rPr>
          <w:rFonts w:hint="eastAsia"/>
        </w:rPr>
        <w:t>日</w:t>
      </w:r>
      <w:r>
        <w:rPr>
          <w:rFonts w:hint="eastAsia"/>
        </w:rPr>
        <w:t>]</w:t>
      </w:r>
    </w:p>
    <w:p w14:paraId="6C79F4C3" w14:textId="77777777" w:rsidR="003B6031" w:rsidRDefault="00000000">
      <w:pPr>
        <w:pStyle w:val="a0"/>
      </w:pPr>
      <w:r>
        <w:rPr>
          <w:rFonts w:hint="eastAsia"/>
        </w:rPr>
        <w:t>文字稿：</w:t>
      </w:r>
    </w:p>
    <w:p w14:paraId="1DAFCB5D" w14:textId="77777777" w:rsidR="003B6031" w:rsidRDefault="00000000">
      <w:pPr>
        <w:pStyle w:val="2"/>
      </w:pPr>
      <w:bookmarkStart w:id="6" w:name="亲历历史"/>
      <w:r>
        <w:rPr>
          <w:rFonts w:hint="eastAsia"/>
        </w:rPr>
        <w:lastRenderedPageBreak/>
        <w:t>亲历历史</w:t>
      </w:r>
    </w:p>
    <w:p w14:paraId="7C195F43" w14:textId="77777777" w:rsidR="003B6031" w:rsidRDefault="00000000">
      <w:pPr>
        <w:pStyle w:val="FirstParagraph"/>
      </w:pPr>
      <w:r>
        <w:rPr>
          <w:rFonts w:hint="eastAsia"/>
          <w:b/>
          <w:bCs/>
        </w:rPr>
        <w:t>亚伦·巴斯塔尼：</w:t>
      </w:r>
      <w:r>
        <w:t xml:space="preserve"> </w:t>
      </w:r>
      <w:r>
        <w:rPr>
          <w:rFonts w:hint="eastAsia"/>
        </w:rPr>
        <w:t>我今年</w:t>
      </w:r>
      <w:r>
        <w:rPr>
          <w:rFonts w:hint="eastAsia"/>
        </w:rPr>
        <w:t>41</w:t>
      </w:r>
      <w:r>
        <w:rPr>
          <w:rFonts w:hint="eastAsia"/>
        </w:rPr>
        <w:t>岁了。我不喜欢大声说出来，也不愿提醒自己这件事。还有一个月我就</w:t>
      </w:r>
      <w:r>
        <w:rPr>
          <w:rFonts w:hint="eastAsia"/>
        </w:rPr>
        <w:t>42</w:t>
      </w:r>
      <w:r>
        <w:rPr>
          <w:rFonts w:hint="eastAsia"/>
        </w:rPr>
        <w:t>岁了。但即便如此，当我谈论历史时——无论是和你们还是和节目嘉宾——那些知识都来自书本。我并未亲身经历，亲眼所见也有限。</w:t>
      </w:r>
    </w:p>
    <w:p w14:paraId="74687B2F" w14:textId="77777777" w:rsidR="003B6031" w:rsidRDefault="00000000">
      <w:pPr>
        <w:pStyle w:val="a0"/>
      </w:pPr>
      <w:r>
        <w:rPr>
          <w:rFonts w:hint="eastAsia"/>
        </w:rPr>
        <w:t>今天的嘉宾阅读了大量书籍，自己也著述颇丰。但他观察了</w:t>
      </w:r>
      <w:r>
        <w:rPr>
          <w:rFonts w:hint="eastAsia"/>
        </w:rPr>
        <w:t>20</w:t>
      </w:r>
      <w:r>
        <w:rPr>
          <w:rFonts w:hint="eastAsia"/>
        </w:rPr>
        <w:t>世纪和</w:t>
      </w:r>
      <w:r>
        <w:rPr>
          <w:rFonts w:hint="eastAsia"/>
        </w:rPr>
        <w:t>21</w:t>
      </w:r>
      <w:r>
        <w:rPr>
          <w:rFonts w:hint="eastAsia"/>
        </w:rPr>
        <w:t>世纪一些根本性的时刻与事件。他于</w:t>
      </w:r>
      <w:r>
        <w:rPr>
          <w:rFonts w:hint="eastAsia"/>
        </w:rPr>
        <w:t>1967</w:t>
      </w:r>
      <w:r>
        <w:rPr>
          <w:rFonts w:hint="eastAsia"/>
        </w:rPr>
        <w:t>年访问越南；</w:t>
      </w:r>
      <w:r>
        <w:rPr>
          <w:rFonts w:hint="eastAsia"/>
        </w:rPr>
        <w:t>1980</w:t>
      </w:r>
      <w:r>
        <w:rPr>
          <w:rFonts w:hint="eastAsia"/>
        </w:rPr>
        <w:t>年代在苏联走向最终黄昏时身临其境；他曾会见过亨利·基辛格和马尔科姆·</w:t>
      </w:r>
      <w:r>
        <w:rPr>
          <w:rFonts w:hint="eastAsia"/>
        </w:rPr>
        <w:t>X</w:t>
      </w:r>
      <w:r>
        <w:rPr>
          <w:rFonts w:hint="eastAsia"/>
        </w:rPr>
        <w:t>；滚石乐队有一首歌以他的名字命名；他还启发了一些相当有趣的人物。</w:t>
      </w:r>
    </w:p>
    <w:p w14:paraId="674A9EDA" w14:textId="77777777" w:rsidR="003B6031" w:rsidRDefault="00000000">
      <w:pPr>
        <w:pStyle w:val="a0"/>
      </w:pPr>
      <w:r>
        <w:rPr>
          <w:rFonts w:hint="eastAsia"/>
        </w:rPr>
        <w:t>这种将历史视为你参与其中、亲身经历和观察的对象的观念，对人们向前看至关重要。丘吉尔——我并非他的狂热粉丝——对此有过精辟论述，他说：“回顾得越深远，前瞻得就越远。”如果你对我们这个时代的某些不满、战争和冲突感兴趣，那么你需要回溯很长一段时间，常常要早于你的出生之年。无论是涉及俄罗斯、乌克兰、美国、英国、格陵兰，还是北约的潜在消亡或伊朗问题，我们都生活在一系列可以追溯至很久以前的事件所造成的影响之中。</w:t>
      </w:r>
    </w:p>
    <w:p w14:paraId="34BCF6E0" w14:textId="77777777" w:rsidR="003B6031" w:rsidRDefault="00000000">
      <w:pPr>
        <w:pStyle w:val="a0"/>
      </w:pPr>
      <w:r>
        <w:rPr>
          <w:rFonts w:hint="eastAsia"/>
        </w:rPr>
        <w:t>综上所述，今天的嘉宾完全有能力在一个更宏大的历史背景下，以非常渊博的学识来探讨</w:t>
      </w:r>
      <w:r>
        <w:rPr>
          <w:rFonts w:hint="eastAsia"/>
        </w:rPr>
        <w:t>2020</w:t>
      </w:r>
      <w:r>
        <w:rPr>
          <w:rFonts w:hint="eastAsia"/>
        </w:rPr>
        <w:t>年代和</w:t>
      </w:r>
      <w:r>
        <w:rPr>
          <w:rFonts w:hint="eastAsia"/>
        </w:rPr>
        <w:t>2030</w:t>
      </w:r>
      <w:r>
        <w:rPr>
          <w:rFonts w:hint="eastAsia"/>
        </w:rPr>
        <w:t>年代的事件。他协助创办了维索出版社，我认为这是英国主要的左翼出版社。他在美国也很活跃。当然，还有《新左翼评论》，这是一本拥有数十年历史的左翼思想期刊。塔里克·阿里，非常高兴终于能在“下游”节目中邀请到您。</w:t>
      </w:r>
    </w:p>
    <w:p w14:paraId="5057B582" w14:textId="77777777" w:rsidR="003B6031" w:rsidRDefault="00000000">
      <w:pPr>
        <w:pStyle w:val="a0"/>
      </w:pPr>
      <w:r>
        <w:rPr>
          <w:rFonts w:hint="eastAsia"/>
          <w:b/>
          <w:bCs/>
        </w:rPr>
        <w:t>塔里克·阿里：</w:t>
      </w:r>
      <w:r>
        <w:t xml:space="preserve"> </w:t>
      </w:r>
      <w:r>
        <w:rPr>
          <w:rFonts w:hint="eastAsia"/>
        </w:rPr>
        <w:t>很高兴与你交谈。</w:t>
      </w:r>
    </w:p>
    <w:p w14:paraId="4FDB16AA" w14:textId="77777777" w:rsidR="003B6031" w:rsidRDefault="00000000">
      <w:pPr>
        <w:pStyle w:val="2"/>
      </w:pPr>
      <w:bookmarkStart w:id="7" w:name="在巴基斯坦的激进成长经历"/>
      <w:bookmarkEnd w:id="6"/>
      <w:r>
        <w:rPr>
          <w:rFonts w:hint="eastAsia"/>
        </w:rPr>
        <w:t>在巴基斯坦的激进成长经历</w:t>
      </w:r>
    </w:p>
    <w:p w14:paraId="23015AD1" w14:textId="77777777" w:rsidR="003B6031" w:rsidRDefault="00000000">
      <w:pPr>
        <w:pStyle w:val="FirstParagraph"/>
      </w:pPr>
      <w:r>
        <w:rPr>
          <w:rFonts w:hint="eastAsia"/>
          <w:b/>
          <w:bCs/>
        </w:rPr>
        <w:t>亚伦·巴斯塔尼：</w:t>
      </w:r>
      <w:r>
        <w:t xml:space="preserve"> </w:t>
      </w:r>
      <w:r>
        <w:rPr>
          <w:rFonts w:hint="eastAsia"/>
        </w:rPr>
        <w:t>我们非常高兴您的到来。我将从头开始问起。您出生于</w:t>
      </w:r>
      <w:r>
        <w:rPr>
          <w:rFonts w:hint="eastAsia"/>
        </w:rPr>
        <w:t>1943</w:t>
      </w:r>
      <w:r>
        <w:rPr>
          <w:rFonts w:hint="eastAsia"/>
        </w:rPr>
        <w:t>年，那是很久以前了，世界截然不同，您出生的地方也位于一个非常不同的地区——当时的英属印度。是什么让您产生了政治意识？因为您之前曾公开表示，大约在</w:t>
      </w:r>
      <w:r>
        <w:rPr>
          <w:rFonts w:hint="eastAsia"/>
        </w:rPr>
        <w:t>11</w:t>
      </w:r>
      <w:r>
        <w:rPr>
          <w:rFonts w:hint="eastAsia"/>
        </w:rPr>
        <w:t>、</w:t>
      </w:r>
      <w:r>
        <w:rPr>
          <w:rFonts w:hint="eastAsia"/>
        </w:rPr>
        <w:t>12</w:t>
      </w:r>
      <w:r>
        <w:rPr>
          <w:rFonts w:hint="eastAsia"/>
        </w:rPr>
        <w:t>岁时就知道自己站在哪一边了。这种意识从何而来？</w:t>
      </w:r>
    </w:p>
    <w:p w14:paraId="0605BC5A" w14:textId="77777777" w:rsidR="003B6031" w:rsidRDefault="00000000">
      <w:pPr>
        <w:pStyle w:val="a0"/>
      </w:pPr>
      <w:r>
        <w:rPr>
          <w:rFonts w:hint="eastAsia"/>
          <w:b/>
          <w:bCs/>
        </w:rPr>
        <w:t>塔里克·阿里：</w:t>
      </w:r>
      <w:r>
        <w:t xml:space="preserve"> </w:t>
      </w:r>
      <w:r>
        <w:rPr>
          <w:rFonts w:hint="eastAsia"/>
        </w:rPr>
        <w:t>这源于我的父母。说实话，他们两人都是激进分子。他们在不同层面上与各自的家庭决裂。我父亲成了共产主义者，我母亲不久也效仿了。所以我们家里的氛围非常有趣。</w:t>
      </w:r>
    </w:p>
    <w:p w14:paraId="2517738E" w14:textId="77777777" w:rsidR="003B6031" w:rsidRDefault="00000000">
      <w:pPr>
        <w:pStyle w:val="a0"/>
      </w:pPr>
      <w:r>
        <w:rPr>
          <w:rFonts w:hint="eastAsia"/>
        </w:rPr>
        <w:t>一种是家人来访的时候，他们都是统治阶级的人。第二种，也是我从很小的时候就深受吸引的，是我们的房子里挤满了农民领袖、诗人、艺术家——完全是另一种波西米亚氛围。正是听他们彼此交谈，有时也听他们对我讲话，让我开始思考外面的世界究竟是什么样子。</w:t>
      </w:r>
    </w:p>
    <w:p w14:paraId="0FB8E488" w14:textId="77777777" w:rsidR="003B6031" w:rsidRDefault="00000000">
      <w:pPr>
        <w:pStyle w:val="a0"/>
      </w:pPr>
      <w:r>
        <w:rPr>
          <w:rFonts w:hint="eastAsia"/>
        </w:rPr>
        <w:lastRenderedPageBreak/>
        <w:t>然后，在那个于</w:t>
      </w:r>
      <w:r>
        <w:rPr>
          <w:rFonts w:hint="eastAsia"/>
        </w:rPr>
        <w:t>1947</w:t>
      </w:r>
      <w:r>
        <w:rPr>
          <w:rFonts w:hint="eastAsia"/>
        </w:rPr>
        <w:t>年新建立的国家——巴基斯坦——成长，本身就足以让一个人政治化。我成长于</w:t>
      </w:r>
    </w:p>
    <w:p w14:paraId="4323F5FF" w14:textId="77777777" w:rsidR="003B6031" w:rsidRDefault="00000000">
      <w:pPr>
        <w:pStyle w:val="a0"/>
      </w:pPr>
      <w:r>
        <w:rPr>
          <w:rFonts w:hint="eastAsia"/>
        </w:rPr>
        <w:t>我的父亲和他那些思想激进的同事们曾在巴基斯坦创办了一家名为“进步报业有限公司”的报业集团，旗下很快便拥有了英文日报、乌尔都语日报和文化类周刊各一份。这家报业集团迅速席卷全国，发展成为规模最大的报业连锁机构，整整一代人通过它接受了思想启蒙。</w:t>
      </w:r>
    </w:p>
    <w:p w14:paraId="55A10124" w14:textId="77777777" w:rsidR="003B6031" w:rsidRDefault="00000000">
      <w:pPr>
        <w:pStyle w:val="a0"/>
      </w:pPr>
      <w:r>
        <w:rPr>
          <w:rFonts w:hint="eastAsia"/>
        </w:rPr>
        <w:t>当然，我有时会去报社，看他们排版、校对，而真正影响我的是与人们的交流。</w:t>
      </w:r>
      <w:r>
        <w:rPr>
          <w:rFonts w:hint="eastAsia"/>
          <w:b/>
          <w:bCs/>
        </w:rPr>
        <w:t>阿伦</w:t>
      </w:r>
      <w:r>
        <w:rPr>
          <w:rFonts w:hint="eastAsia"/>
        </w:rPr>
        <w:t>，我想说，真正让我开始产生政治意识的是这样一件事——当时我还在上学，从报纸上读到一名叫吉米·威尔逊的黑人男子在美国因偷窃一美元而被判处死刑。这件事让我内心深受震撼。我是说，在我们这里绝不会发生这种事。如果你偷了东西，在警察局顶多挨几个耳光，往往就被放出来了。报纸上写的怎么可能是真的？</w:t>
      </w:r>
    </w:p>
    <w:p w14:paraId="1CB5A330" w14:textId="77777777" w:rsidR="003B6031" w:rsidRDefault="00000000">
      <w:pPr>
        <w:pStyle w:val="a0"/>
      </w:pPr>
      <w:r>
        <w:rPr>
          <w:rFonts w:hint="eastAsia"/>
        </w:rPr>
        <w:t>于是我和学校的同学们核实了这件事，我说我们必须做点什么，不能光坐着空谈。因此，在我大约十四、五岁的时候，组织了人生中第一次示威活动，我们游行到了美国领事馆。当时我们只有十几个人，大约十四、五个，加入了很多街头流浪儿，最后来到了领事馆门前。</w:t>
      </w:r>
    </w:p>
    <w:p w14:paraId="7F422B7F" w14:textId="77777777" w:rsidR="003B6031" w:rsidRDefault="00000000">
      <w:pPr>
        <w:pStyle w:val="a0"/>
      </w:pPr>
      <w:r>
        <w:rPr>
          <w:rFonts w:hint="eastAsia"/>
        </w:rPr>
        <w:t>我至今还记得那位美国总领事的名字——奥斯瓦尔德·斯宾克勒。他就是这个名字，长着一张刻板的路德宗面孔，毫无笑意，甚至没有试图说一句“我理解。这种事时有发生。我会转达。”他只是质问：“你们为什么在这里？为什么示威？”还记下了我们的名字，说：“我要向你们学院的院长、你们学校的校长报告。”他后来也确实这么做了。</w:t>
      </w:r>
    </w:p>
    <w:p w14:paraId="288B96C8" w14:textId="77777777" w:rsidR="003B6031" w:rsidRDefault="00000000">
      <w:pPr>
        <w:pStyle w:val="a0"/>
      </w:pPr>
      <w:r>
        <w:rPr>
          <w:rFonts w:hint="eastAsia"/>
        </w:rPr>
        <w:t>我学校的校长其实是位爱尔兰天主教神父，他曾与英国准军事部队“黑棕部队”抗争过，因此对我们的行动颇为同情。他说：“你们本不该这么做，但我为你们感到骄傲。”</w:t>
      </w:r>
    </w:p>
    <w:p w14:paraId="0E2442DD" w14:textId="77777777" w:rsidR="003B6031" w:rsidRDefault="00000000">
      <w:pPr>
        <w:pStyle w:val="2"/>
      </w:pPr>
      <w:bookmarkStart w:id="8" w:name="越南与抵抗精神"/>
      <w:bookmarkEnd w:id="7"/>
      <w:r>
        <w:rPr>
          <w:rFonts w:hint="eastAsia"/>
        </w:rPr>
        <w:t>越南与抵抗精神</w:t>
      </w:r>
    </w:p>
    <w:p w14:paraId="2025C159" w14:textId="77777777" w:rsidR="003B6031" w:rsidRDefault="00000000">
      <w:pPr>
        <w:pStyle w:val="FirstParagraph"/>
      </w:pPr>
      <w:r>
        <w:rPr>
          <w:rFonts w:hint="eastAsia"/>
          <w:b/>
          <w:bCs/>
        </w:rPr>
        <w:t>阿伦·巴斯塔尼</w:t>
      </w:r>
      <w:r>
        <w:rPr>
          <w:rFonts w:hint="eastAsia"/>
        </w:rPr>
        <w:t>：就这样你长大成人了。</w:t>
      </w:r>
    </w:p>
    <w:p w14:paraId="63773B7C" w14:textId="77777777" w:rsidR="003B6031" w:rsidRDefault="00000000">
      <w:pPr>
        <w:pStyle w:val="a0"/>
      </w:pPr>
      <w:r>
        <w:rPr>
          <w:rFonts w:hint="eastAsia"/>
        </w:rPr>
        <w:t>后来你去了英国，参与学生政治活动，并成为国内反对越南战争的重要人物。恕我直言，大多数人对英国国内反对越南战争的学生运动知之甚少，几乎一无所知。出于显而易见的原因，这方面的记录远不如美国那样详尽。那段经历是怎样的？你们是否曾认为能够阻止越南战争？当时提出了哪些诉求？毕竟众所周知，英国并未卷入那场冲突。这可是英国少数几次没有跟着美国人掺和的事之一。</w:t>
      </w:r>
    </w:p>
    <w:p w14:paraId="7032012D" w14:textId="77777777" w:rsidR="003B6031" w:rsidRDefault="00000000">
      <w:pPr>
        <w:pStyle w:val="a0"/>
      </w:pPr>
      <w:r>
        <w:rPr>
          <w:rFonts w:hint="eastAsia"/>
          <w:b/>
          <w:bCs/>
        </w:rPr>
        <w:t>塔里克·阿里</w:t>
      </w:r>
      <w:r>
        <w:rPr>
          <w:rFonts w:hint="eastAsia"/>
        </w:rPr>
        <w:t>：是的，我认为要恰当解释这一点，我必须说明，对我们这些在巴基斯坦乃至整个南亚地区长大的人来说，</w:t>
      </w:r>
      <w:r>
        <w:rPr>
          <w:rFonts w:hint="eastAsia"/>
        </w:rPr>
        <w:t>1949</w:t>
      </w:r>
      <w:r>
        <w:rPr>
          <w:rFonts w:hint="eastAsia"/>
        </w:rPr>
        <w:t>年震撼世界的中国革命才是重要的革命。那时我</w:t>
      </w:r>
      <w:r>
        <w:rPr>
          <w:rFonts w:hint="eastAsia"/>
        </w:rPr>
        <w:t>6</w:t>
      </w:r>
      <w:r>
        <w:rPr>
          <w:rFonts w:hint="eastAsia"/>
        </w:rPr>
        <w:t>岁，至今仍记得工人、农民、学生和知识分子高呼的口号：“兄弟们，我们要走中国道路。我们要走中国道路。”</w:t>
      </w:r>
    </w:p>
    <w:p w14:paraId="49640239" w14:textId="77777777" w:rsidR="003B6031" w:rsidRDefault="00000000">
      <w:pPr>
        <w:pStyle w:val="a0"/>
      </w:pPr>
      <w:r>
        <w:rPr>
          <w:rFonts w:hint="eastAsia"/>
        </w:rPr>
        <w:lastRenderedPageBreak/>
        <w:t>因此，中国革命以及整个东南亚地区革命和反帝抵抗运动的发展，特别是越南的抗争，构成了我们生活的一部分。举个例子，当奠边府战役结束，法国人在越南人手中遭受屈辱性失败时——他们曾扬言“这些乡巴佬将军绝不可能打败我们”——我的一位当电影导演的叔叔，一位远房叔叔，完全不懂政治，却打电话来说：“我儿子今天出生了。我给他取名胡志明。”</w:t>
      </w:r>
    </w:p>
    <w:p w14:paraId="1CB62DAF" w14:textId="77777777" w:rsidR="003B6031" w:rsidRDefault="00000000">
      <w:pPr>
        <w:pStyle w:val="a0"/>
      </w:pPr>
      <w:r>
        <w:rPr>
          <w:rFonts w:hint="eastAsia"/>
        </w:rPr>
        <w:t>所以，即便是来自不直接参与政治的人们，这类事情也反映出我们是在一种后殖民时代的迥异氛围中成长的。人们希望其他为自由而战的国家能够获胜。因此，当我在</w:t>
      </w:r>
      <w:r>
        <w:rPr>
          <w:rFonts w:hint="eastAsia"/>
        </w:rPr>
        <w:t>1963</w:t>
      </w:r>
      <w:r>
        <w:rPr>
          <w:rFonts w:hint="eastAsia"/>
        </w:rPr>
        <w:t>年来到牛津时，我已经在这些问题上受过熏陶，并且对越南十分关注。他们曾与法国人作战，与日本人作战，当时又在与美国作战，我们都希望他们能赢。</w:t>
      </w:r>
    </w:p>
    <w:p w14:paraId="14035869" w14:textId="77777777" w:rsidR="003B6031" w:rsidRDefault="00000000">
      <w:pPr>
        <w:pStyle w:val="a0"/>
      </w:pPr>
      <w:r>
        <w:rPr>
          <w:rFonts w:hint="eastAsia"/>
        </w:rPr>
        <w:t>于是你说，我们能做些什么？能做的其实不多。</w:t>
      </w:r>
    </w:p>
    <w:p w14:paraId="5F6372B5" w14:textId="77777777" w:rsidR="003B6031" w:rsidRDefault="00000000">
      <w:pPr>
        <w:pStyle w:val="a0"/>
      </w:pPr>
      <w:r>
        <w:rPr>
          <w:rFonts w:hint="eastAsia"/>
        </w:rPr>
        <w:t>我们能做的只有鼓动、示威、教育，让本国人民了解真相。在某种程度上，我们做得相当成功——如今回想起来，当时至少有五六十名工党议员持深切同情态度，他们会前来演讲、倾听、加入示威行列。他们虽未参与</w:t>
      </w:r>
      <w:r>
        <w:rPr>
          <w:rFonts w:hint="eastAsia"/>
        </w:rPr>
        <w:t>"</w:t>
      </w:r>
      <w:r>
        <w:rPr>
          <w:rFonts w:hint="eastAsia"/>
        </w:rPr>
        <w:t>越南团结运动</w:t>
      </w:r>
      <w:r>
        <w:rPr>
          <w:rFonts w:hint="eastAsia"/>
        </w:rPr>
        <w:t>"</w:t>
      </w:r>
      <w:r>
        <w:rPr>
          <w:rFonts w:hint="eastAsia"/>
        </w:rPr>
        <w:t>，但加入了</w:t>
      </w:r>
      <w:r>
        <w:rPr>
          <w:rFonts w:hint="eastAsia"/>
        </w:rPr>
        <w:t>"</w:t>
      </w:r>
      <w:r>
        <w:rPr>
          <w:rFonts w:hint="eastAsia"/>
        </w:rPr>
        <w:t>争取越南和平运动</w:t>
      </w:r>
      <w:r>
        <w:rPr>
          <w:rFonts w:hint="eastAsia"/>
        </w:rPr>
        <w:t>"</w:t>
      </w:r>
      <w:r>
        <w:rPr>
          <w:rFonts w:hint="eastAsia"/>
        </w:rPr>
        <w:t>。我们经常联合行动，那时的氛围截然不同。</w:t>
      </w:r>
    </w:p>
    <w:p w14:paraId="05347D4C" w14:textId="77777777" w:rsidR="003B6031" w:rsidRDefault="00000000">
      <w:pPr>
        <w:pStyle w:val="a0"/>
      </w:pPr>
      <w:r>
        <w:rPr>
          <w:rFonts w:hint="eastAsia"/>
        </w:rPr>
        <w:t>另一段至今鲜活的记忆（如今看来颇显奇异）是欧洲人对西班牙内战的追忆——当时许多人支持共和派，期盼他们获胜，希望佛朗哥及其法西斯势力被击败。大批年轻知识分子（主要是学生但不限于此）曾奔赴西班牙参战，真正拿起武器加入共和派阵营。那段往事仍萦绕在人们记忆中，被不断追忆传颂。</w:t>
      </w:r>
    </w:p>
    <w:p w14:paraId="49B78388" w14:textId="77777777" w:rsidR="003B6031" w:rsidRDefault="00000000">
      <w:pPr>
        <w:pStyle w:val="a0"/>
      </w:pPr>
      <w:r>
        <w:rPr>
          <w:rFonts w:hint="eastAsia"/>
        </w:rPr>
        <w:t>因此我们潜意识里总觉得：既然老一辈能为西班牙而战，或许我们也能为越南这样做——组建国际纵队，奔赴战场支援等等。每当西班牙内战中的英国老兵加入我们的示威队伍时，人群总会自动分开道路向他们致敬。他们就是如此受人敬重。可以说，我们已然融入了这些传统之中。</w:t>
      </w:r>
    </w:p>
    <w:p w14:paraId="203DD7B8" w14:textId="77777777" w:rsidR="003B6031" w:rsidRDefault="00000000">
      <w:pPr>
        <w:pStyle w:val="2"/>
      </w:pPr>
      <w:bookmarkStart w:id="9" w:name="日本帝国与被遗忘的大屠杀"/>
      <w:bookmarkEnd w:id="8"/>
      <w:r>
        <w:rPr>
          <w:rFonts w:hint="eastAsia"/>
        </w:rPr>
        <w:t>日本帝国与被遗忘的大屠杀</w:t>
      </w:r>
    </w:p>
    <w:p w14:paraId="7F89631D" w14:textId="77777777" w:rsidR="003B6031" w:rsidRDefault="00000000">
      <w:pPr>
        <w:pStyle w:val="FirstParagraph"/>
      </w:pPr>
      <w:r>
        <w:rPr>
          <w:b/>
          <w:bCs/>
        </w:rPr>
        <w:t>AARON BASTANI</w:t>
      </w:r>
      <w:r>
        <w:rPr>
          <w:rFonts w:hint="eastAsia"/>
        </w:rPr>
        <w:t>：您提到</w:t>
      </w:r>
      <w:r>
        <w:rPr>
          <w:rFonts w:hint="eastAsia"/>
        </w:rPr>
        <w:t>1949</w:t>
      </w:r>
      <w:r>
        <w:rPr>
          <w:rFonts w:hint="eastAsia"/>
        </w:rPr>
        <w:t>年中国革命，还有另一件极少被提及的事（尤其是欧洲左翼更是讳莫如深），即日本帝国的角色。这确实令人难以接受，但已有学者触及这一点：日本在</w:t>
      </w:r>
      <w:r>
        <w:rPr>
          <w:rFonts w:hint="eastAsia"/>
        </w:rPr>
        <w:t>20</w:t>
      </w:r>
      <w:r>
        <w:rPr>
          <w:rFonts w:hint="eastAsia"/>
        </w:rPr>
        <w:t>世纪初能让俄国受挫，说实在的，当</w:t>
      </w:r>
      <w:r>
        <w:rPr>
          <w:rFonts w:hint="eastAsia"/>
        </w:rPr>
        <w:t>"</w:t>
      </w:r>
      <w:r>
        <w:rPr>
          <w:rFonts w:hint="eastAsia"/>
        </w:rPr>
        <w:t>黄种人</w:t>
      </w:r>
      <w:r>
        <w:rPr>
          <w:rFonts w:hint="eastAsia"/>
        </w:rPr>
        <w:t>"</w:t>
      </w:r>
      <w:r>
        <w:rPr>
          <w:rFonts w:hint="eastAsia"/>
        </w:rPr>
        <w:t>能与欧洲白人正面抗衡时，这确实激荡并鼓舞了民族主义者（通常非左翼阵营）——在我们讨论的这些国家中。这同样是个关键转折点，不是吗？您既谈及</w:t>
      </w:r>
      <w:r>
        <w:rPr>
          <w:rFonts w:hint="eastAsia"/>
        </w:rPr>
        <w:t>1949</w:t>
      </w:r>
      <w:r>
        <w:rPr>
          <w:rFonts w:hint="eastAsia"/>
        </w:rPr>
        <w:t>年，也涉及日本的作用。尽管日本在二战期间的暴行骇人听闻（这毋庸置疑），但在此之前，这已然是重要的文化转折点。</w:t>
      </w:r>
    </w:p>
    <w:p w14:paraId="54AC555B" w14:textId="77777777" w:rsidR="003B6031" w:rsidRDefault="00000000">
      <w:pPr>
        <w:pStyle w:val="a0"/>
      </w:pPr>
      <w:r>
        <w:rPr>
          <w:b/>
          <w:bCs/>
        </w:rPr>
        <w:t>TARIQ ALI</w:t>
      </w:r>
      <w:r>
        <w:rPr>
          <w:rFonts w:hint="eastAsia"/>
        </w:rPr>
        <w:t>：毫无疑问，日本击败沙俄这件事在</w:t>
      </w:r>
      <w:r>
        <w:rPr>
          <w:rFonts w:hint="eastAsia"/>
        </w:rPr>
        <w:t>20</w:t>
      </w:r>
      <w:r>
        <w:rPr>
          <w:rFonts w:hint="eastAsia"/>
        </w:rPr>
        <w:t>世纪早期催生了</w:t>
      </w:r>
      <w:r>
        <w:rPr>
          <w:rFonts w:hint="eastAsia"/>
        </w:rPr>
        <w:t>1905</w:t>
      </w:r>
      <w:r>
        <w:rPr>
          <w:rFonts w:hint="eastAsia"/>
        </w:rPr>
        <w:t>年革命——因为俄国工人等群体意识到：连东方崛起的日本都无力抗衡，沙皇还能有何作为？真正欢迎沙俄战败的是列宁及其同志，他们直言</w:t>
      </w:r>
      <w:r>
        <w:rPr>
          <w:rFonts w:hint="eastAsia"/>
        </w:rPr>
        <w:t>"</w:t>
      </w:r>
      <w:r>
        <w:rPr>
          <w:rFonts w:hint="eastAsia"/>
        </w:rPr>
        <w:t>这是绝佳契机</w:t>
      </w:r>
      <w:r>
        <w:rPr>
          <w:rFonts w:hint="eastAsia"/>
        </w:rPr>
        <w:t>"</w:t>
      </w:r>
      <w:r>
        <w:rPr>
          <w:rFonts w:hint="eastAsia"/>
        </w:rPr>
        <w:t>。虽未公开支持日本，但他们指出</w:t>
      </w:r>
      <w:r>
        <w:rPr>
          <w:rFonts w:hint="eastAsia"/>
        </w:rPr>
        <w:t>"</w:t>
      </w:r>
      <w:r>
        <w:rPr>
          <w:rFonts w:hint="eastAsia"/>
        </w:rPr>
        <w:t>日军的胜利极大削弱了沙皇制度，我们必须把握时机</w:t>
      </w:r>
      <w:r>
        <w:rPr>
          <w:rFonts w:hint="eastAsia"/>
        </w:rPr>
        <w:t>"</w:t>
      </w:r>
      <w:r>
        <w:rPr>
          <w:rFonts w:hint="eastAsia"/>
        </w:rPr>
        <w:t>。这场胜利的影响确实深远。</w:t>
      </w:r>
    </w:p>
    <w:p w14:paraId="72536DA1" w14:textId="77777777" w:rsidR="003B6031" w:rsidRDefault="00000000">
      <w:pPr>
        <w:pStyle w:val="a0"/>
      </w:pPr>
      <w:r>
        <w:rPr>
          <w:rFonts w:hint="eastAsia"/>
        </w:rPr>
        <w:lastRenderedPageBreak/>
        <w:t>随着日本跻身世界强国之列，它开始效仿美国。在我为某部著作研读日方文献时，明显感受到他们对另一个太平洋大国——美国——的执念：如何击败对方？他们公开讨论作战计划，天皇更亲自批准偷袭珍珠港。</w:t>
      </w:r>
    </w:p>
    <w:p w14:paraId="05A1B712" w14:textId="77777777" w:rsidR="003B6031" w:rsidRDefault="00000000">
      <w:pPr>
        <w:pStyle w:val="a0"/>
      </w:pPr>
      <w:r>
        <w:rPr>
          <w:rFonts w:hint="eastAsia"/>
        </w:rPr>
        <w:t>当中国遭日本侵略时，西欧国家和美国未施以任何援手。二战中最惨烈的屠杀之一——除了犹太大屠杀——鲜为人知的是南京大屠杀。这场极端恐怖的暴行至今未获日本正式道歉或赔偿，甚至时有日本官员前往靖国神社参拜。</w:t>
      </w:r>
    </w:p>
    <w:p w14:paraId="27F8F180" w14:textId="77777777" w:rsidR="003B6031" w:rsidRDefault="00000000">
      <w:pPr>
        <w:pStyle w:val="a0"/>
      </w:pPr>
      <w:r>
        <w:rPr>
          <w:rFonts w:hint="eastAsia"/>
          <w:b/>
          <w:bCs/>
        </w:rPr>
        <w:t>亚伦·巴斯塔尼</w:t>
      </w:r>
      <w:r>
        <w:rPr>
          <w:rFonts w:hint="eastAsia"/>
        </w:rPr>
        <w:t>：正如你所说，就中国而言，这已经不仅仅是历史记忆的问题了。这对于这个全球大国如今的处世方式而言，是极其核心的。我的意思是，如果你看看二战中的国家和伤亡数字，第一位是苏联，我相信第二位是中国，甚至超过了德国。</w:t>
      </w:r>
    </w:p>
    <w:p w14:paraId="14558BAD" w14:textId="77777777" w:rsidR="003B6031" w:rsidRDefault="00000000">
      <w:pPr>
        <w:pStyle w:val="a0"/>
      </w:pPr>
      <w:r>
        <w:rPr>
          <w:rFonts w:hint="eastAsia"/>
        </w:rPr>
        <w:t>而且我很确定，我们在英国经常谈论二战纪念活动。这在我国的国家认同和民族叙事中仍然占有相当核心的地位。如果你去问大多数英国人，中国在二战伤亡数字中占什么位置？他们绝不会说仅次于苏联。你是否认为这类内容是我们更应该在学校里教给孩子们的，或者说——</w:t>
      </w:r>
    </w:p>
    <w:p w14:paraId="30DC2CF6" w14:textId="77777777" w:rsidR="003B6031" w:rsidRDefault="00000000">
      <w:pPr>
        <w:pStyle w:val="2"/>
      </w:pPr>
      <w:bookmarkStart w:id="10" w:name="二战中的三场战争"/>
      <w:bookmarkEnd w:id="9"/>
      <w:r>
        <w:rPr>
          <w:rFonts w:hint="eastAsia"/>
        </w:rPr>
        <w:t>二战中的三场战争</w:t>
      </w:r>
    </w:p>
    <w:p w14:paraId="09B5AD4A" w14:textId="77777777" w:rsidR="003B6031" w:rsidRDefault="00000000">
      <w:pPr>
        <w:pStyle w:val="FirstParagraph"/>
      </w:pPr>
      <w:r>
        <w:rPr>
          <w:rFonts w:hint="eastAsia"/>
          <w:b/>
          <w:bCs/>
        </w:rPr>
        <w:t>塔里克·阿里</w:t>
      </w:r>
      <w:r>
        <w:rPr>
          <w:rFonts w:hint="eastAsia"/>
        </w:rPr>
        <w:t>：我认为教授二战历史的方法，其实是应该论证当时有三场不同的战争在同时进行。一场是日本对中国发动的战争，二战实际上是在那里开始的，也就是</w:t>
      </w:r>
      <w:r>
        <w:rPr>
          <w:rFonts w:hint="eastAsia"/>
        </w:rPr>
        <w:t>1937</w:t>
      </w:r>
      <w:r>
        <w:rPr>
          <w:rFonts w:hint="eastAsia"/>
        </w:rPr>
        <w:t>年。是的，那就是起点，然后才逐渐发展开来。</w:t>
      </w:r>
    </w:p>
    <w:p w14:paraId="19C5B425" w14:textId="77777777" w:rsidR="003B6031" w:rsidRDefault="00000000">
      <w:pPr>
        <w:pStyle w:val="a0"/>
      </w:pPr>
      <w:r>
        <w:rPr>
          <w:rFonts w:hint="eastAsia"/>
        </w:rPr>
        <w:t>所以，首先是中日冲突，然后是后来日军在新加坡击败了丘吉尔曾说永不可战胜的英国军队，将其彻底粉碎。这正如你所说，引发了一波民族主义起义的浪潮。确实，所有这些领导人，他们中的大多数，你知道，基本上都奉行</w:t>
      </w:r>
      <w:r>
        <w:rPr>
          <w:rFonts w:hint="eastAsia"/>
        </w:rPr>
        <w:t>"</w:t>
      </w:r>
      <w:r>
        <w:rPr>
          <w:rFonts w:hint="eastAsia"/>
        </w:rPr>
        <w:t>敌人的敌人就是我的朋友</w:t>
      </w:r>
      <w:r>
        <w:rPr>
          <w:rFonts w:hint="eastAsia"/>
        </w:rPr>
        <w:t>"</w:t>
      </w:r>
      <w:r>
        <w:rPr>
          <w:rFonts w:hint="eastAsia"/>
        </w:rPr>
        <w:t>这一原则行事。除此之外，他们不会考虑太多。在那个时候，这一点甚至更为突出。</w:t>
      </w:r>
    </w:p>
    <w:p w14:paraId="509CB520" w14:textId="77777777" w:rsidR="003B6031" w:rsidRDefault="00000000">
      <w:pPr>
        <w:pStyle w:val="a0"/>
      </w:pPr>
      <w:r>
        <w:rPr>
          <w:rFonts w:hint="eastAsia"/>
        </w:rPr>
        <w:t>所以日本人起初很受欢迎，直到他们开始表现得极其残暴——在中国从未受欢迎过，但在他们占领的其他国家，如新加坡、马来西亚、缅甸，人们曾因为他们击败了英国人而欢迎他们。伊拉克也发生了起义。你知道，</w:t>
      </w:r>
      <w:r>
        <w:rPr>
          <w:rFonts w:hint="eastAsia"/>
        </w:rPr>
        <w:t>1942</w:t>
      </w:r>
      <w:r>
        <w:rPr>
          <w:rFonts w:hint="eastAsia"/>
        </w:rPr>
        <w:t>年伊拉克民族主义者之所以能掌权，就是因为世界其他地方正在发生的事情，尤其是在新加坡陷落之后，这是二战历史上的一件大事。</w:t>
      </w:r>
    </w:p>
    <w:p w14:paraId="26DD639E" w14:textId="77777777" w:rsidR="003B6031" w:rsidRDefault="00000000">
      <w:pPr>
        <w:pStyle w:val="a0"/>
      </w:pPr>
      <w:r>
        <w:rPr>
          <w:rFonts w:hint="eastAsia"/>
        </w:rPr>
        <w:t>这些几乎不被教授，而你知道，我一直觉得这段历史是应该被教授的。如今，他们甚至在以一种零散的方式讨论历史时，开始将苏联的作用抹去，他们并非不接受或完全不清楚，但没有充分理解：如果不是红军在斯大林格勒和库尔斯克取得的两场重大胜利，希特勒就已经获胜了。他会占领欧洲。我们当时就离在法西斯主义下实现欧洲统一不远了。</w:t>
      </w:r>
    </w:p>
    <w:p w14:paraId="164379D2" w14:textId="77777777" w:rsidR="003B6031" w:rsidRDefault="00000000">
      <w:pPr>
        <w:pStyle w:val="a0"/>
      </w:pPr>
      <w:r>
        <w:rPr>
          <w:rFonts w:hint="eastAsia"/>
        </w:rPr>
        <w:lastRenderedPageBreak/>
        <w:t>必须说，少数会提及这一点的政治家之一就是迈克尔·赫塞尔廷，他是记得那场战争的老一代人中为数不多的几位。大多数工党人士不谈这个，但他们应该谈，因为人们应该受教育，认识到那场战争是靠共同努力赢得的，这种努力显然包括了英国，以及后来的美国。但苏联的作用对于欧洲的胜利绝对是核心性的。</w:t>
      </w:r>
    </w:p>
    <w:p w14:paraId="35A52377" w14:textId="77777777" w:rsidR="003B6031" w:rsidRDefault="00000000">
      <w:pPr>
        <w:pStyle w:val="a0"/>
      </w:pPr>
      <w:r>
        <w:rPr>
          <w:rFonts w:hint="eastAsia"/>
        </w:rPr>
        <w:t>而中国的抵抗，特别是中国共产党对日本的抵抗，在帮助击败日本方面发挥了重要作用。所以这些都是应该被教授的内容。你知道，并不存在单一的二战历史。</w:t>
      </w:r>
    </w:p>
    <w:p w14:paraId="1B4E4C39" w14:textId="77777777" w:rsidR="003B6031" w:rsidRDefault="00000000">
      <w:pPr>
        <w:pStyle w:val="2"/>
      </w:pPr>
      <w:bookmarkStart w:id="11" w:name="新加坡陷落被遗忘的崩溃"/>
      <w:bookmarkEnd w:id="10"/>
      <w:r>
        <w:rPr>
          <w:rFonts w:hint="eastAsia"/>
        </w:rPr>
        <w:t>新加坡陷落：被遗忘的崩溃</w:t>
      </w:r>
    </w:p>
    <w:p w14:paraId="25CEDED5" w14:textId="77777777" w:rsidR="003B6031" w:rsidRDefault="00000000">
      <w:pPr>
        <w:pStyle w:val="FirstParagraph"/>
      </w:pPr>
      <w:r>
        <w:rPr>
          <w:rFonts w:hint="eastAsia"/>
          <w:b/>
          <w:bCs/>
        </w:rPr>
        <w:t>亚伦·巴斯塔尼</w:t>
      </w:r>
      <w:r>
        <w:rPr>
          <w:rFonts w:hint="eastAsia"/>
        </w:rPr>
        <w:t>：实际上有个人对此见解独到，当然你可能不认同。我认为彼得·希钦斯在这方面分析得很透彻。他说人们没完没了地谈论敦刻尔克，但事实上新加坡的陷落——才是我们所知的大英帝国真正崩溃的时刻。</w:t>
      </w:r>
    </w:p>
    <w:p w14:paraId="0C4746BB" w14:textId="77777777" w:rsidR="003B6031" w:rsidRDefault="00000000">
      <w:pPr>
        <w:pStyle w:val="a0"/>
      </w:pPr>
      <w:r>
        <w:rPr>
          <w:rFonts w:hint="eastAsia"/>
        </w:rPr>
        <w:t>我认为，这至今仍是英国军队在任何地方遭遇的最大规模溃败。但说来惭愧，我直到三十五六岁才真正了解到这段历史。想想看，我们送孩子去学校学习历史，每周花几十个小时，但他们却从未听说过这些。我觉得这是有意为之的设计。</w:t>
      </w:r>
    </w:p>
    <w:p w14:paraId="25713400" w14:textId="77777777" w:rsidR="003B6031" w:rsidRDefault="00000000">
      <w:pPr>
        <w:pStyle w:val="a0"/>
      </w:pPr>
      <w:r>
        <w:rPr>
          <w:rFonts w:hint="eastAsia"/>
          <w:b/>
          <w:bCs/>
        </w:rPr>
        <w:t>塔里克·阿里</w:t>
      </w:r>
      <w:r>
        <w:rPr>
          <w:rFonts w:hint="eastAsia"/>
        </w:rPr>
        <w:t>：确实如此。顺便说一句，我和彼得·希钦斯很熟，尽管在其他许多问题上存在分歧，但我们经常能在国际政治等议题上达成一致。这总让人惊讶，但事实如此。</w:t>
      </w:r>
    </w:p>
    <w:p w14:paraId="02E4A318" w14:textId="77777777" w:rsidR="003B6031" w:rsidRDefault="00000000">
      <w:pPr>
        <w:pStyle w:val="a0"/>
      </w:pPr>
      <w:r>
        <w:rPr>
          <w:rFonts w:hint="eastAsia"/>
        </w:rPr>
        <w:t>这正是我认为另类媒体和社交网络作用至关重要的原因。像我们在</w:t>
      </w:r>
      <w:r>
        <w:rPr>
          <w:rFonts w:hint="eastAsia"/>
        </w:rPr>
        <w:t>Novara</w:t>
      </w:r>
      <w:r>
        <w:rPr>
          <w:rFonts w:hint="eastAsia"/>
        </w:rPr>
        <w:t>所做的，或是其他平台提供的国际时事另类视角，这种多元解读也应当应用于历史领域。</w:t>
      </w:r>
    </w:p>
    <w:p w14:paraId="185180F3" w14:textId="77777777" w:rsidR="003B6031" w:rsidRDefault="00000000">
      <w:pPr>
        <w:pStyle w:val="a0"/>
      </w:pPr>
      <w:r>
        <w:rPr>
          <w:rFonts w:hint="eastAsia"/>
        </w:rPr>
        <w:t>试想如果没有《苏德互不侵犯条约》会怎样？如果英国绥靖派成功向希特勒屈服——他们本想借希特勒之手击败苏联——结局会如何？英国统治阶级大多会乐见希特勒先击溃苏联再调转枪头。但真若如此，希特勒根本不会对付苏联，英国早就投降了，温莎公爵恐怕会重登王位。</w:t>
      </w:r>
    </w:p>
    <w:p w14:paraId="09CCAAB9" w14:textId="77777777" w:rsidR="003B6031" w:rsidRDefault="00000000">
      <w:pPr>
        <w:pStyle w:val="a0"/>
      </w:pPr>
      <w:r>
        <w:rPr>
          <w:rFonts w:hint="eastAsia"/>
        </w:rPr>
        <w:t>这些鲜为人知的历史如今被严格管控。你常会遇到些主流媒体记者，他们缺乏系统教育，对历史一无所知。</w:t>
      </w:r>
    </w:p>
    <w:p w14:paraId="0BBE276B" w14:textId="77777777" w:rsidR="003B6031" w:rsidRDefault="00000000">
      <w:pPr>
        <w:pStyle w:val="2"/>
      </w:pPr>
      <w:bookmarkStart w:id="12" w:name="新闻业知识水准的滑坡"/>
      <w:bookmarkEnd w:id="11"/>
      <w:r>
        <w:rPr>
          <w:rFonts w:hint="eastAsia"/>
        </w:rPr>
        <w:t>新闻业知识水准的滑坡</w:t>
      </w:r>
    </w:p>
    <w:p w14:paraId="18FAEDCB" w14:textId="77777777" w:rsidR="003B6031" w:rsidRDefault="00000000">
      <w:pPr>
        <w:pStyle w:val="FirstParagraph"/>
      </w:pPr>
      <w:r>
        <w:rPr>
          <w:rFonts w:hint="eastAsia"/>
          <w:b/>
          <w:bCs/>
        </w:rPr>
        <w:t>亚伦·巴斯塔尼</w:t>
      </w:r>
      <w:r>
        <w:rPr>
          <w:rFonts w:hint="eastAsia"/>
        </w:rPr>
        <w:t>：现状是否比以往更糟？情况在恶化吗？</w:t>
      </w:r>
    </w:p>
    <w:p w14:paraId="6D8147E1" w14:textId="77777777" w:rsidR="003B6031" w:rsidRDefault="00000000">
      <w:pPr>
        <w:pStyle w:val="a0"/>
      </w:pPr>
      <w:r>
        <w:rPr>
          <w:rFonts w:hint="eastAsia"/>
          <w:b/>
          <w:bCs/>
        </w:rPr>
        <w:t>塔里克·阿里</w:t>
      </w:r>
      <w:r>
        <w:rPr>
          <w:rFonts w:hint="eastAsia"/>
        </w:rPr>
        <w:t>：糟糕得多。比过去严重太多。上世纪六七十年代甚至八十年代，主流电视界还有一批虽持不同立场但学识渊博的从业者，他们至少具备历史认知。</w:t>
      </w:r>
    </w:p>
    <w:p w14:paraId="13AF795A" w14:textId="77777777" w:rsidR="003B6031" w:rsidRDefault="00000000">
      <w:pPr>
        <w:pStyle w:val="a0"/>
      </w:pPr>
      <w:r>
        <w:rPr>
          <w:rFonts w:hint="eastAsia"/>
        </w:rPr>
        <w:t>如今却变成机械执行指令：能做这个，不能做那个，取消这个。电视上不再追问</w:t>
      </w:r>
      <w:r>
        <w:rPr>
          <w:rFonts w:hint="eastAsia"/>
        </w:rPr>
        <w:t>"</w:t>
      </w:r>
      <w:r>
        <w:rPr>
          <w:rFonts w:hint="eastAsia"/>
        </w:rPr>
        <w:t>为什么</w:t>
      </w:r>
      <w:r>
        <w:rPr>
          <w:rFonts w:hint="eastAsia"/>
        </w:rPr>
        <w:t>"</w:t>
      </w:r>
      <w:r>
        <w:rPr>
          <w:rFonts w:hint="eastAsia"/>
        </w:rPr>
        <w:t>，因为真相会让观众困惑。这种规模的控制前所未有。</w:t>
      </w:r>
    </w:p>
    <w:p w14:paraId="4DCF39DA" w14:textId="77777777" w:rsidR="003B6031" w:rsidRDefault="00000000">
      <w:pPr>
        <w:pStyle w:val="a0"/>
      </w:pPr>
      <w:r>
        <w:rPr>
          <w:rFonts w:hint="eastAsia"/>
        </w:rPr>
        <w:t>当年资深记者采访左翼人士时，双方虽立场相左，但保持着相互尊重和辩论的诚实底线。这种风气已荡然无存。</w:t>
      </w:r>
    </w:p>
    <w:p w14:paraId="21EB36F7" w14:textId="77777777" w:rsidR="003B6031" w:rsidRDefault="00000000">
      <w:pPr>
        <w:pStyle w:val="a0"/>
      </w:pPr>
      <w:r>
        <w:rPr>
          <w:rFonts w:hint="eastAsia"/>
        </w:rPr>
        <w:lastRenderedPageBreak/>
        <w:t>这不仅是英国现象，而是欧美澳地区的普遍模式。所有主流媒体都受此侵蚀。我曾与</w:t>
      </w:r>
      <w:r>
        <w:rPr>
          <w:rFonts w:hint="eastAsia"/>
        </w:rPr>
        <w:t>BBC</w:t>
      </w:r>
      <w:r>
        <w:rPr>
          <w:rFonts w:hint="eastAsia"/>
        </w:rPr>
        <w:t>高层交流，他们抱怨工党比保守党更难应付，长期承受阿拉斯泰尔·坎贝尔和布莱尔政府的压力。</w:t>
      </w:r>
    </w:p>
    <w:p w14:paraId="57A8623E" w14:textId="77777777" w:rsidR="003B6031" w:rsidRDefault="00000000">
      <w:pPr>
        <w:pStyle w:val="a0"/>
      </w:pPr>
      <w:r>
        <w:rPr>
          <w:rFonts w:hint="eastAsia"/>
        </w:rPr>
        <w:t>记得时任总裁格雷格·戴克告诉我：</w:t>
      </w:r>
      <w:r>
        <w:rPr>
          <w:rFonts w:hint="eastAsia"/>
        </w:rPr>
        <w:t>"</w:t>
      </w:r>
      <w:r>
        <w:rPr>
          <w:rFonts w:hint="eastAsia"/>
        </w:rPr>
        <w:t>唐宁街来电质问，说最近两场《问答时间》观众席全是反战人士。</w:t>
      </w:r>
      <w:r>
        <w:rPr>
          <w:rFonts w:hint="eastAsia"/>
        </w:rPr>
        <w:t>"</w:t>
      </w:r>
      <w:r>
        <w:rPr>
          <w:rFonts w:hint="eastAsia"/>
        </w:rPr>
        <w:t>格雷格坦言：</w:t>
      </w:r>
      <w:r>
        <w:rPr>
          <w:rFonts w:hint="eastAsia"/>
        </w:rPr>
        <w:t>"</w:t>
      </w:r>
      <w:r>
        <w:rPr>
          <w:rFonts w:hint="eastAsia"/>
        </w:rPr>
        <w:t>我们确实很难找到支持战争的人。</w:t>
      </w:r>
      <w:r>
        <w:rPr>
          <w:rFonts w:hint="eastAsia"/>
        </w:rPr>
        <w:t>"</w:t>
      </w:r>
      <w:r>
        <w:rPr>
          <w:rFonts w:hint="eastAsia"/>
        </w:rPr>
        <w:t>结果下次我参与节目时，现场坐满了外交部与皇家国际事务研究所雇来的库尔德人。我惊叹这观众组成太诡异，后来才有人悄悄告诉我内情。</w:t>
      </w:r>
    </w:p>
    <w:p w14:paraId="71CDCD6C" w14:textId="77777777" w:rsidR="003B6031" w:rsidRDefault="00000000">
      <w:pPr>
        <w:pStyle w:val="a0"/>
      </w:pPr>
      <w:r>
        <w:rPr>
          <w:rFonts w:hint="eastAsia"/>
          <w:b/>
          <w:bCs/>
        </w:rPr>
        <w:t>亚伦·巴斯塔尼</w:t>
      </w:r>
      <w:r>
        <w:rPr>
          <w:rFonts w:hint="eastAsia"/>
        </w:rPr>
        <w:t>：我可能还记得那期节目，有位伊拉克库尔德裔女士。或许当时你……</w:t>
      </w:r>
    </w:p>
    <w:p w14:paraId="7F4E8D75" w14:textId="77777777" w:rsidR="003B6031" w:rsidRDefault="00000000">
      <w:pPr>
        <w:pStyle w:val="a0"/>
      </w:pPr>
      <w:r>
        <w:rPr>
          <w:rFonts w:hint="eastAsia"/>
        </w:rPr>
        <w:t>[</w:t>
      </w:r>
      <w:r>
        <w:rPr>
          <w:rFonts w:hint="eastAsia"/>
        </w:rPr>
        <w:t>不记得具体对谁吼过，这已经是太久以前的事了</w:t>
      </w:r>
      <w:r>
        <w:rPr>
          <w:rFonts w:hint="eastAsia"/>
        </w:rPr>
        <w:t>]</w:t>
      </w:r>
      <w:r>
        <w:rPr>
          <w:rFonts w:hint="eastAsia"/>
        </w:rPr>
        <w:t>。但她当时说的是：</w:t>
      </w:r>
      <w:r>
        <w:rPr>
          <w:rFonts w:hint="eastAsia"/>
        </w:rPr>
        <w:t>"</w:t>
      </w:r>
      <w:r>
        <w:rPr>
          <w:rFonts w:hint="eastAsia"/>
        </w:rPr>
        <w:t>我们渴望被入侵，我们想要政权更迭。</w:t>
      </w:r>
      <w:r>
        <w:rPr>
          <w:rFonts w:hint="eastAsia"/>
        </w:rPr>
        <w:t>"</w:t>
      </w:r>
    </w:p>
    <w:p w14:paraId="0395D0FF" w14:textId="77777777" w:rsidR="003B6031" w:rsidRDefault="00000000">
      <w:pPr>
        <w:pStyle w:val="a0"/>
      </w:pPr>
      <w:r>
        <w:rPr>
          <w:rFonts w:hint="eastAsia"/>
        </w:rPr>
        <w:t>当然这还发生在身份政治盛行之前，但当时人们基本都在说：</w:t>
      </w:r>
      <w:r>
        <w:rPr>
          <w:rFonts w:hint="eastAsia"/>
        </w:rPr>
        <w:t>"</w:t>
      </w:r>
      <w:r>
        <w:rPr>
          <w:rFonts w:hint="eastAsia"/>
        </w:rPr>
        <w:t>听着，你们必须聚焦伊拉克库尔德人的声音。</w:t>
      </w:r>
      <w:r>
        <w:rPr>
          <w:rFonts w:hint="eastAsia"/>
        </w:rPr>
        <w:t>"</w:t>
      </w:r>
      <w:r>
        <w:rPr>
          <w:rFonts w:hint="eastAsia"/>
        </w:rPr>
        <w:t>而我的想法是，不，请动用你的理性判断力。这究竟是明智之举还是愚蠢行为？</w:t>
      </w:r>
    </w:p>
    <w:p w14:paraId="257F741F" w14:textId="77777777" w:rsidR="003B6031" w:rsidRDefault="00000000">
      <w:pPr>
        <w:pStyle w:val="2"/>
      </w:pPr>
      <w:bookmarkStart w:id="13" w:name="媒体操控与公众舆论"/>
      <w:bookmarkEnd w:id="12"/>
      <w:r>
        <w:rPr>
          <w:rFonts w:hint="eastAsia"/>
        </w:rPr>
        <w:t>媒体操控与公众舆论</w:t>
      </w:r>
    </w:p>
    <w:p w14:paraId="2596868E" w14:textId="77777777" w:rsidR="003B6031" w:rsidRDefault="00000000">
      <w:pPr>
        <w:pStyle w:val="FirstParagraph"/>
      </w:pPr>
      <w:r>
        <w:rPr>
          <w:rFonts w:hint="eastAsia"/>
          <w:b/>
          <w:bCs/>
        </w:rPr>
        <w:t>塔里克·阿里</w:t>
      </w:r>
      <w:r>
        <w:rPr>
          <w:rFonts w:hint="eastAsia"/>
        </w:rPr>
        <w:t>：确实如此。另一方面，艾伦，你知道我们都习惯抱怨——我自己也不例外，我并非要为主流媒体开脱。但有时当人们过度情绪化，将一切归咎于媒体时，我会反问：</w:t>
      </w:r>
      <w:r>
        <w:rPr>
          <w:rFonts w:hint="eastAsia"/>
        </w:rPr>
        <w:t>"</w:t>
      </w:r>
      <w:r>
        <w:rPr>
          <w:rFonts w:hint="eastAsia"/>
        </w:rPr>
        <w:t>那么请回答我一个问题：如果真是媒体在操控一切，为何英国有</w:t>
      </w:r>
      <w:r>
        <w:rPr>
          <w:rFonts w:hint="eastAsia"/>
        </w:rPr>
        <w:t>70%</w:t>
      </w:r>
      <w:r>
        <w:rPr>
          <w:rFonts w:hint="eastAsia"/>
        </w:rPr>
        <w:t>的民众反对加沙正在发生的事？这又该如何解释？</w:t>
      </w:r>
      <w:r>
        <w:rPr>
          <w:rFonts w:hint="eastAsia"/>
        </w:rPr>
        <w:t>"</w:t>
      </w:r>
    </w:p>
    <w:p w14:paraId="1AB4BF65" w14:textId="77777777" w:rsidR="003B6031" w:rsidRDefault="00000000">
      <w:pPr>
        <w:pStyle w:val="a0"/>
      </w:pPr>
      <w:r>
        <w:rPr>
          <w:rFonts w:hint="eastAsia"/>
        </w:rPr>
        <w:t>这说明问题在于——媒体固然有其作用，我们心知肚明。但将全部责任推给媒体未免过于幼稚。真正的问题是政客完全失去了公信力。人们不再相信政客，认为他们满口谎言。这种对传统政治的反感正在不断助长愤怒情绪。</w:t>
      </w:r>
    </w:p>
    <w:p w14:paraId="231F35F3" w14:textId="77777777" w:rsidR="003B6031" w:rsidRDefault="00000000">
      <w:pPr>
        <w:pStyle w:val="a0"/>
      </w:pPr>
      <w:r>
        <w:rPr>
          <w:rFonts w:hint="eastAsia"/>
        </w:rPr>
        <w:t>因此人们索性无视媒体。他们甚至不屑憎恨媒体，只因认为媒体不过是政客的传声筒。这场争论至今仍在持续。</w:t>
      </w:r>
    </w:p>
    <w:p w14:paraId="7F655DDA" w14:textId="77777777" w:rsidR="003B6031" w:rsidRDefault="00000000">
      <w:pPr>
        <w:pStyle w:val="a0"/>
      </w:pPr>
      <w:r>
        <w:rPr>
          <w:rFonts w:hint="eastAsia"/>
        </w:rPr>
        <w:t>另一方面，互联网无疑带来了巨大改变。像半岛电视台这样的国际电视网络也产生了重大影响。只需换到半岛台，就能看到截然不同的画面。尽管其影响力近年受到一定制约，但它依然存在。</w:t>
      </w:r>
    </w:p>
    <w:p w14:paraId="6ECE6556" w14:textId="77777777" w:rsidR="003B6031" w:rsidRDefault="00000000">
      <w:pPr>
        <w:pStyle w:val="2"/>
      </w:pPr>
      <w:bookmarkStart w:id="14" w:name="半岛台内幕美军干预实录"/>
      <w:bookmarkEnd w:id="13"/>
      <w:r>
        <w:rPr>
          <w:rFonts w:hint="eastAsia"/>
        </w:rPr>
        <w:t>半岛台内幕：美军干预实录</w:t>
      </w:r>
    </w:p>
    <w:p w14:paraId="7F1278B8" w14:textId="77777777" w:rsidR="003B6031" w:rsidRDefault="00000000">
      <w:pPr>
        <w:pStyle w:val="FirstParagraph"/>
      </w:pPr>
      <w:r>
        <w:rPr>
          <w:rFonts w:hint="eastAsia"/>
        </w:rPr>
        <w:t>我记得多年前伊拉克战争期间，曾在卡塔尔大学进行系列讲座。当地工作人员问我：</w:t>
      </w:r>
      <w:r>
        <w:rPr>
          <w:rFonts w:hint="eastAsia"/>
        </w:rPr>
        <w:t>"</w:t>
      </w:r>
      <w:r>
        <w:rPr>
          <w:rFonts w:hint="eastAsia"/>
        </w:rPr>
        <w:t>您明天有什么安排？</w:t>
      </w:r>
      <w:r>
        <w:rPr>
          <w:rFonts w:hint="eastAsia"/>
        </w:rPr>
        <w:t>"</w:t>
      </w:r>
      <w:r>
        <w:rPr>
          <w:rFonts w:hint="eastAsia"/>
        </w:rPr>
        <w:t>我说：</w:t>
      </w:r>
      <w:r>
        <w:rPr>
          <w:rFonts w:hint="eastAsia"/>
        </w:rPr>
        <w:t>"</w:t>
      </w:r>
      <w:r>
        <w:rPr>
          <w:rFonts w:hint="eastAsia"/>
        </w:rPr>
        <w:t>能否拜访半岛电视台？他们常采访我，我想见见团队。</w:t>
      </w:r>
      <w:r>
        <w:rPr>
          <w:rFonts w:hint="eastAsia"/>
        </w:rPr>
        <w:t>"</w:t>
      </w:r>
    </w:p>
    <w:p w14:paraId="02AE1B04" w14:textId="77777777" w:rsidR="003B6031" w:rsidRDefault="00000000">
      <w:pPr>
        <w:pStyle w:val="a0"/>
      </w:pPr>
      <w:r>
        <w:rPr>
          <w:rFonts w:hint="eastAsia"/>
        </w:rPr>
        <w:lastRenderedPageBreak/>
        <w:t>于是我去了电视台，见到了一位负责人——恰巧是巴勒斯坦人，为人非常正直。我问他：</w:t>
      </w:r>
      <w:r>
        <w:rPr>
          <w:rFonts w:hint="eastAsia"/>
        </w:rPr>
        <w:t>"</w:t>
      </w:r>
      <w:r>
        <w:rPr>
          <w:rFonts w:hint="eastAsia"/>
        </w:rPr>
        <w:t>贵台是否受到政府干预？</w:t>
      </w:r>
      <w:r>
        <w:rPr>
          <w:rFonts w:hint="eastAsia"/>
        </w:rPr>
        <w:t>"</w:t>
      </w:r>
      <w:r>
        <w:rPr>
          <w:rFonts w:hint="eastAsia"/>
        </w:rPr>
        <w:t>他答道：</w:t>
      </w:r>
      <w:r>
        <w:rPr>
          <w:rFonts w:hint="eastAsia"/>
        </w:rPr>
        <w:t>"</w:t>
      </w:r>
      <w:r>
        <w:rPr>
          <w:rFonts w:hint="eastAsia"/>
        </w:rPr>
        <w:t>没有，我们与政府有共识：不讨论卡塔尔内政，专注国际报道，这样相安无事。</w:t>
      </w:r>
      <w:r>
        <w:rPr>
          <w:rFonts w:hint="eastAsia"/>
        </w:rPr>
        <w:t>"</w:t>
      </w:r>
      <w:r>
        <w:rPr>
          <w:rFonts w:hint="eastAsia"/>
        </w:rPr>
        <w:t>我表示赞同：</w:t>
      </w:r>
      <w:r>
        <w:rPr>
          <w:rFonts w:hint="eastAsia"/>
        </w:rPr>
        <w:t>"</w:t>
      </w:r>
      <w:r>
        <w:rPr>
          <w:rFonts w:hint="eastAsia"/>
        </w:rPr>
        <w:t>这确实很明智。</w:t>
      </w:r>
      <w:r>
        <w:rPr>
          <w:rFonts w:hint="eastAsia"/>
        </w:rPr>
        <w:t>"</w:t>
      </w:r>
    </w:p>
    <w:p w14:paraId="6C4F18C8" w14:textId="77777777" w:rsidR="003B6031" w:rsidRDefault="00000000">
      <w:pPr>
        <w:pStyle w:val="a0"/>
      </w:pPr>
      <w:r>
        <w:rPr>
          <w:rFonts w:hint="eastAsia"/>
        </w:rPr>
        <w:t>但他随即补充：</w:t>
      </w:r>
      <w:r>
        <w:rPr>
          <w:rFonts w:hint="eastAsia"/>
        </w:rPr>
        <w:t>"</w:t>
      </w:r>
      <w:r>
        <w:rPr>
          <w:rFonts w:hint="eastAsia"/>
        </w:rPr>
        <w:t>不过若问是否受到干预，确实有——但来自美国驻军。他们驻扎在乌代德基地，那是中东最大的美军基地。</w:t>
      </w:r>
      <w:r>
        <w:rPr>
          <w:rFonts w:hint="eastAsia"/>
        </w:rPr>
        <w:t>"</w:t>
      </w:r>
    </w:p>
    <w:p w14:paraId="31769091" w14:textId="77777777" w:rsidR="003B6031" w:rsidRDefault="00000000">
      <w:pPr>
        <w:pStyle w:val="a0"/>
      </w:pPr>
      <w:r>
        <w:rPr>
          <w:rFonts w:hint="eastAsia"/>
        </w:rPr>
        <w:t>他身旁的同僚提醒：</w:t>
      </w:r>
      <w:r>
        <w:rPr>
          <w:rFonts w:hint="eastAsia"/>
        </w:rPr>
        <w:t>"</w:t>
      </w:r>
      <w:r>
        <w:rPr>
          <w:rFonts w:hint="eastAsia"/>
        </w:rPr>
        <w:t>不妨讲讲那次经历。</w:t>
      </w:r>
      <w:r>
        <w:rPr>
          <w:rFonts w:hint="eastAsia"/>
        </w:rPr>
        <w:t>"</w:t>
      </w:r>
      <w:r>
        <w:rPr>
          <w:rFonts w:hint="eastAsia"/>
        </w:rPr>
        <w:t>于是他说道：</w:t>
      </w:r>
      <w:r>
        <w:rPr>
          <w:rFonts w:hint="eastAsia"/>
        </w:rPr>
        <w:t>"</w:t>
      </w:r>
      <w:r>
        <w:rPr>
          <w:rFonts w:hint="eastAsia"/>
        </w:rPr>
        <w:t>好。我们驻巴格达团队曾拍到一组画面——当时也拿到了录像带。内容显示：美军直升机飞行员在直升机上锁定一辆汽车，车内前排坐着父母，后排有两个孩子，明显是外出的一家人。但美军竟无故开火轰炸，导致全家遇难。我们全程记录了下来。</w:t>
      </w:r>
      <w:r>
        <w:rPr>
          <w:rFonts w:hint="eastAsia"/>
        </w:rPr>
        <w:t>"</w:t>
      </w:r>
    </w:p>
    <w:p w14:paraId="2C94E843" w14:textId="77777777" w:rsidR="003B6031" w:rsidRDefault="00000000">
      <w:pPr>
        <w:pStyle w:val="a0"/>
      </w:pPr>
      <w:r>
        <w:rPr>
          <w:rFonts w:hint="eastAsia"/>
        </w:rPr>
        <w:t>"</w:t>
      </w:r>
      <w:r>
        <w:rPr>
          <w:rFonts w:hint="eastAsia"/>
        </w:rPr>
        <w:t>自然，当晚收到录像后，我们决定将其作为次日新闻头条。于是我们在早间新闻、午间新闻都头条报道了此事。</w:t>
      </w:r>
      <w:r>
        <w:rPr>
          <w:rFonts w:hint="eastAsia"/>
        </w:rPr>
        <w:t>"</w:t>
      </w:r>
    </w:p>
    <w:p w14:paraId="679F2728" w14:textId="77777777" w:rsidR="003B6031" w:rsidRDefault="00000000">
      <w:pPr>
        <w:pStyle w:val="a0"/>
      </w:pPr>
      <w:r>
        <w:rPr>
          <w:rFonts w:hint="eastAsia"/>
        </w:rPr>
        <w:t>"</w:t>
      </w:r>
      <w:r>
        <w:rPr>
          <w:rFonts w:hint="eastAsia"/>
        </w:rPr>
        <w:t>但傍晚六点新闻前，</w:t>
      </w:r>
      <w:r>
        <w:rPr>
          <w:rFonts w:hint="eastAsia"/>
        </w:rPr>
        <w:t>"</w:t>
      </w:r>
      <w:r>
        <w:rPr>
          <w:rFonts w:hint="eastAsia"/>
        </w:rPr>
        <w:t>他继续说，</w:t>
      </w:r>
      <w:r>
        <w:rPr>
          <w:rFonts w:hint="eastAsia"/>
        </w:rPr>
        <w:t>"</w:t>
      </w:r>
      <w:r>
        <w:rPr>
          <w:rFonts w:hint="eastAsia"/>
        </w:rPr>
        <w:t>保安冲进来说：</w:t>
      </w:r>
      <w:r>
        <w:rPr>
          <w:rFonts w:hint="eastAsia"/>
        </w:rPr>
        <w:t>'</w:t>
      </w:r>
      <w:r>
        <w:rPr>
          <w:rFonts w:hint="eastAsia"/>
        </w:rPr>
        <w:t>警告你们，美军正朝这里来。</w:t>
      </w:r>
      <w:r>
        <w:rPr>
          <w:rFonts w:hint="eastAsia"/>
        </w:rPr>
        <w:t>'</w:t>
      </w:r>
      <w:r>
        <w:rPr>
          <w:rFonts w:hint="eastAsia"/>
        </w:rPr>
        <w:t>随后多辆美军吉普满载士兵抵达，一名将军径直闯入我办公室，毫无礼节可言。</w:t>
      </w:r>
      <w:r>
        <w:rPr>
          <w:rFonts w:hint="eastAsia"/>
        </w:rPr>
        <w:t>"</w:t>
      </w:r>
    </w:p>
    <w:p w14:paraId="5FAE1B0C" w14:textId="77777777" w:rsidR="003B6031" w:rsidRDefault="00000000">
      <w:pPr>
        <w:pStyle w:val="a0"/>
      </w:pPr>
      <w:r>
        <w:rPr>
          <w:rFonts w:hint="eastAsia"/>
        </w:rPr>
        <w:t>"</w:t>
      </w:r>
      <w:r>
        <w:rPr>
          <w:rFonts w:hint="eastAsia"/>
        </w:rPr>
        <w:t>对方质问：</w:t>
      </w:r>
      <w:r>
        <w:rPr>
          <w:rFonts w:hint="eastAsia"/>
        </w:rPr>
        <w:t>'</w:t>
      </w:r>
      <w:r>
        <w:rPr>
          <w:rFonts w:hint="eastAsia"/>
        </w:rPr>
        <w:t>你们每小时滚动播放这些画面到底想干什么？</w:t>
      </w:r>
      <w:r>
        <w:rPr>
          <w:rFonts w:hint="eastAsia"/>
        </w:rPr>
        <w:t>'</w:t>
      </w:r>
      <w:r>
        <w:rPr>
          <w:rFonts w:hint="eastAsia"/>
        </w:rPr>
        <w:t>我回应：</w:t>
      </w:r>
      <w:r>
        <w:rPr>
          <w:rFonts w:hint="eastAsia"/>
        </w:rPr>
        <w:t>'</w:t>
      </w:r>
      <w:r>
        <w:rPr>
          <w:rFonts w:hint="eastAsia"/>
        </w:rPr>
        <w:t>这些影像并非伪造。你们心知肚明这是实地拍摄。天知道我们怎么拍到的，但事实如此。</w:t>
      </w:r>
      <w:r>
        <w:rPr>
          <w:rFonts w:hint="eastAsia"/>
        </w:rPr>
        <w:t>'"</w:t>
      </w:r>
    </w:p>
    <w:p w14:paraId="35507C51" w14:textId="77777777" w:rsidR="003B6031" w:rsidRDefault="00000000">
      <w:pPr>
        <w:pStyle w:val="a0"/>
      </w:pPr>
      <w:r>
        <w:rPr>
          <w:rFonts w:hint="eastAsia"/>
        </w:rPr>
        <w:t>"</w:t>
      </w:r>
      <w:r>
        <w:rPr>
          <w:rFonts w:hint="eastAsia"/>
        </w:rPr>
        <w:t>我反问他：</w:t>
      </w:r>
      <w:r>
        <w:rPr>
          <w:rFonts w:hint="eastAsia"/>
        </w:rPr>
        <w:t>'</w:t>
      </w:r>
      <w:r>
        <w:rPr>
          <w:rFonts w:hint="eastAsia"/>
        </w:rPr>
        <w:t>美军冷血射杀无辜平民，这难道不是重大新闻？如果贵国媒体获此素材，会如何处理？</w:t>
      </w:r>
      <w:r>
        <w:rPr>
          <w:rFonts w:hint="eastAsia"/>
        </w:rPr>
        <w:t>'"</w:t>
      </w:r>
    </w:p>
    <w:p w14:paraId="6BBE0AE9" w14:textId="77777777" w:rsidR="003B6031" w:rsidRDefault="00DD4971">
      <w:r>
        <w:rPr>
          <w:noProof/>
        </w:rPr>
        <w:pict w14:anchorId="32B57FEA">
          <v:rect id="_x0000_i1026" alt="" style="width:415.3pt;height:.05pt;mso-width-percent:0;mso-height-percent:0;mso-width-percent:0;mso-height-percent:0" o:hralign="center" o:hrstd="t" o:hr="t"/>
        </w:pict>
      </w:r>
    </w:p>
    <w:p w14:paraId="74B58487" w14:textId="77777777" w:rsidR="003B6031" w:rsidRDefault="00000000">
      <w:pPr>
        <w:pStyle w:val="FirstParagraph"/>
      </w:pPr>
      <w:r>
        <w:rPr>
          <w:rFonts w:hint="eastAsia"/>
          <w:b/>
          <w:bCs/>
        </w:rPr>
        <w:t>改写说明</w:t>
      </w:r>
      <w:r>
        <w:rPr>
          <w:rFonts w:hint="eastAsia"/>
        </w:rPr>
        <w:t>：</w:t>
      </w:r>
      <w:r>
        <w:t xml:space="preserve"> - </w:t>
      </w:r>
      <w:r>
        <w:rPr>
          <w:rFonts w:hint="eastAsia"/>
          <w:b/>
          <w:bCs/>
        </w:rPr>
        <w:t>整体翻译并转为地道中文表达</w:t>
      </w:r>
      <w:r>
        <w:rPr>
          <w:rFonts w:hint="eastAsia"/>
        </w:rPr>
        <w:t>：将英文内容完整翻译为中文，对长句和口语化表达做了符合中文习惯的拆分与重组，提升可读性。</w:t>
      </w:r>
      <w:r>
        <w:t xml:space="preserve"> - </w:t>
      </w:r>
      <w:r>
        <w:rPr>
          <w:rFonts w:hint="eastAsia"/>
          <w:b/>
          <w:bCs/>
        </w:rPr>
        <w:t>强化人物强调与对话节奏</w:t>
      </w:r>
      <w:r>
        <w:rPr>
          <w:rFonts w:hint="eastAsia"/>
        </w:rPr>
        <w:t>：对说话人名称做了加粗处理，细化对话段落和情绪表达，使交流场景更清晰生动。</w:t>
      </w:r>
      <w:r>
        <w:t xml:space="preserve"> - </w:t>
      </w:r>
      <w:r>
        <w:rPr>
          <w:rFonts w:hint="eastAsia"/>
          <w:b/>
          <w:bCs/>
        </w:rPr>
        <w:t>去除无关信息、优化专有名词</w:t>
      </w:r>
      <w:r>
        <w:rPr>
          <w:rFonts w:hint="eastAsia"/>
        </w:rPr>
        <w:t>：删除时间戳等冗余内容，对专有名词采用规范译法，确保术语一致。</w:t>
      </w:r>
    </w:p>
    <w:p w14:paraId="72AA20DB" w14:textId="77777777" w:rsidR="003B6031" w:rsidRDefault="00000000">
      <w:pPr>
        <w:pStyle w:val="a0"/>
      </w:pPr>
      <w:r>
        <w:rPr>
          <w:rFonts w:hint="eastAsia"/>
        </w:rPr>
        <w:t>如果您需要更正式或更简洁的播客文本风格，我可以进一步为您调整。</w:t>
      </w:r>
    </w:p>
    <w:p w14:paraId="03BB6E78" w14:textId="77777777" w:rsidR="003B6031" w:rsidRDefault="00000000">
      <w:pPr>
        <w:pStyle w:val="a0"/>
      </w:pPr>
      <w:r>
        <w:rPr>
          <w:rFonts w:hint="eastAsia"/>
        </w:rPr>
        <w:t>他说，“现在立刻停止”，然后发出了非常具有威胁性的声响，随即走了出去。所以他说，“这种情况并非经常发生，但我们意识到我国存在这种恶意的干预势力。”</w:t>
      </w:r>
    </w:p>
    <w:p w14:paraId="48899D47" w14:textId="77777777" w:rsidR="003B6031" w:rsidRDefault="00000000">
      <w:pPr>
        <w:pStyle w:val="2"/>
      </w:pPr>
      <w:bookmarkStart w:id="15" w:name="美国帝国的现实"/>
      <w:bookmarkEnd w:id="14"/>
      <w:r>
        <w:rPr>
          <w:rFonts w:hint="eastAsia"/>
        </w:rPr>
        <w:t>美国帝国的现实</w:t>
      </w:r>
    </w:p>
    <w:p w14:paraId="626382A9" w14:textId="77777777" w:rsidR="003B6031" w:rsidRDefault="00000000">
      <w:pPr>
        <w:pStyle w:val="FirstParagraph"/>
      </w:pPr>
      <w:r>
        <w:rPr>
          <w:b/>
          <w:bCs/>
        </w:rPr>
        <w:t xml:space="preserve">AARON </w:t>
      </w:r>
      <w:r>
        <w:rPr>
          <w:rFonts w:hint="eastAsia"/>
          <w:b/>
          <w:bCs/>
        </w:rPr>
        <w:t>BASTANI</w:t>
      </w:r>
      <w:r>
        <w:rPr>
          <w:rFonts w:hint="eastAsia"/>
          <w:b/>
          <w:bCs/>
        </w:rPr>
        <w:t>：</w:t>
      </w:r>
      <w:r>
        <w:t xml:space="preserve"> </w:t>
      </w:r>
      <w:r>
        <w:rPr>
          <w:rFonts w:hint="eastAsia"/>
        </w:rPr>
        <w:t>这确实突显了，你知道，美国帝国依然存在且运作良好，我们谈论这些地方是主权国家。但它们根本算不上。实际上，我认为当今世界真正拥有主权的国家少之又少。</w:t>
      </w:r>
    </w:p>
    <w:p w14:paraId="1E986D61" w14:textId="77777777" w:rsidR="003B6031" w:rsidRDefault="00000000">
      <w:pPr>
        <w:pStyle w:val="a0"/>
      </w:pPr>
      <w:r>
        <w:rPr>
          <w:rFonts w:hint="eastAsia"/>
        </w:rPr>
        <w:lastRenderedPageBreak/>
        <w:t>你刚才提到记者和政治人物不如过去几十年那么见多识广、具有历史意识或认真负责，转折点是什么？你是说在</w:t>
      </w:r>
      <w:r>
        <w:rPr>
          <w:rFonts w:hint="eastAsia"/>
        </w:rPr>
        <w:t>60</w:t>
      </w:r>
      <w:r>
        <w:rPr>
          <w:rFonts w:hint="eastAsia"/>
        </w:rPr>
        <w:t>年代、</w:t>
      </w:r>
      <w:r>
        <w:rPr>
          <w:rFonts w:hint="eastAsia"/>
        </w:rPr>
        <w:t>70</w:t>
      </w:r>
      <w:r>
        <w:rPr>
          <w:rFonts w:hint="eastAsia"/>
        </w:rPr>
        <w:t>年代、</w:t>
      </w:r>
      <w:r>
        <w:rPr>
          <w:rFonts w:hint="eastAsia"/>
        </w:rPr>
        <w:t>80</w:t>
      </w:r>
      <w:r>
        <w:rPr>
          <w:rFonts w:hint="eastAsia"/>
        </w:rPr>
        <w:t>年代、</w:t>
      </w:r>
      <w:r>
        <w:rPr>
          <w:rFonts w:hint="eastAsia"/>
        </w:rPr>
        <w:t>90</w:t>
      </w:r>
      <w:r>
        <w:rPr>
          <w:rFonts w:hint="eastAsia"/>
        </w:rPr>
        <w:t>年代情况更好？也许</w:t>
      </w:r>
      <w:r>
        <w:rPr>
          <w:rFonts w:hint="eastAsia"/>
        </w:rPr>
        <w:t>90</w:t>
      </w:r>
      <w:r>
        <w:rPr>
          <w:rFonts w:hint="eastAsia"/>
        </w:rPr>
        <w:t>年代不算。但肯定直到</w:t>
      </w:r>
      <w:r>
        <w:rPr>
          <w:rFonts w:hint="eastAsia"/>
        </w:rPr>
        <w:t>80</w:t>
      </w:r>
      <w:r>
        <w:rPr>
          <w:rFonts w:hint="eastAsia"/>
        </w:rPr>
        <w:t>年代都是更好的。</w:t>
      </w:r>
    </w:p>
    <w:p w14:paraId="58A8EFDD" w14:textId="77777777" w:rsidR="003B6031" w:rsidRDefault="00000000">
      <w:pPr>
        <w:pStyle w:val="a0"/>
      </w:pPr>
      <w:r>
        <w:rPr>
          <w:rFonts w:hint="eastAsia"/>
        </w:rPr>
        <w:t>是否曾有某个时刻让你觉得，“哇，这些人真的已经没有任何思想底蕴了？”就像我年轻时参与学生政治活动那会儿，过去的那种底蕴似乎还存在？</w:t>
      </w:r>
    </w:p>
    <w:p w14:paraId="6406D204" w14:textId="77777777" w:rsidR="003B6031" w:rsidRDefault="00000000">
      <w:pPr>
        <w:pStyle w:val="2"/>
      </w:pPr>
      <w:bookmarkStart w:id="16" w:name="媒体多元化的终结与后冷战共识"/>
      <w:bookmarkEnd w:id="15"/>
      <w:r>
        <w:rPr>
          <w:rFonts w:hint="eastAsia"/>
        </w:rPr>
        <w:t>媒体多元化的终结与后冷战共识</w:t>
      </w:r>
    </w:p>
    <w:p w14:paraId="74B3D065" w14:textId="77777777" w:rsidR="003B6031" w:rsidRDefault="00000000">
      <w:pPr>
        <w:pStyle w:val="FirstParagraph"/>
      </w:pPr>
      <w:r>
        <w:rPr>
          <w:b/>
          <w:bCs/>
        </w:rPr>
        <w:t xml:space="preserve">TARIQ </w:t>
      </w:r>
      <w:r>
        <w:rPr>
          <w:rFonts w:hint="eastAsia"/>
          <w:b/>
          <w:bCs/>
        </w:rPr>
        <w:t>ALI</w:t>
      </w:r>
      <w:r>
        <w:rPr>
          <w:rFonts w:hint="eastAsia"/>
          <w:b/>
          <w:bCs/>
        </w:rPr>
        <w:t>：</w:t>
      </w:r>
      <w:r>
        <w:t xml:space="preserve"> </w:t>
      </w:r>
      <w:r>
        <w:rPr>
          <w:rFonts w:hint="eastAsia"/>
        </w:rPr>
        <w:t>是的，世界确实存在一个转折点。我的意思是，就在那之前，艾伦，</w:t>
      </w:r>
      <w:r>
        <w:rPr>
          <w:rFonts w:hint="eastAsia"/>
        </w:rPr>
        <w:t>Channel</w:t>
      </w:r>
      <w:r>
        <w:t xml:space="preserve"> </w:t>
      </w:r>
      <w:r>
        <w:rPr>
          <w:rFonts w:hint="eastAsia"/>
        </w:rPr>
        <w:t>4</w:t>
      </w:r>
      <w:r>
        <w:rPr>
          <w:rFonts w:hint="eastAsia"/>
        </w:rPr>
        <w:t>电视频道的设立是经过议会批准的，其目标，正如设立该频道时伴随的议会决议中所表述的，是为我们国家的少数群体发声，反映他们在各个层面上的关切，不仅仅是，你知道，黑人和棕色人种，还包括文化、另类电影、另类纪录片。</w:t>
      </w:r>
    </w:p>
    <w:p w14:paraId="314EB6F1" w14:textId="77777777" w:rsidR="003B6031" w:rsidRDefault="00000000">
      <w:pPr>
        <w:pStyle w:val="a0"/>
      </w:pPr>
      <w:r>
        <w:rPr>
          <w:rFonts w:hint="eastAsia"/>
        </w:rPr>
        <w:t>我认为那可能是英国电视最具创新性的时期。因为</w:t>
      </w:r>
      <w:r>
        <w:rPr>
          <w:rFonts w:hint="eastAsia"/>
        </w:rPr>
        <w:t>Channel</w:t>
      </w:r>
      <w:r>
        <w:t xml:space="preserve"> </w:t>
      </w:r>
      <w:r>
        <w:rPr>
          <w:rFonts w:hint="eastAsia"/>
        </w:rPr>
        <w:t>4</w:t>
      </w:r>
      <w:r>
        <w:rPr>
          <w:rFonts w:hint="eastAsia"/>
        </w:rPr>
        <w:t>在做这些事情并且获得了观众，</w:t>
      </w:r>
      <w:r>
        <w:rPr>
          <w:rFonts w:hint="eastAsia"/>
        </w:rPr>
        <w:t>BBC2</w:t>
      </w:r>
      <w:r>
        <w:rPr>
          <w:rFonts w:hint="eastAsia"/>
        </w:rPr>
        <w:t>也不得不跟进以适应形势。所以那个时期非常好。</w:t>
      </w:r>
    </w:p>
    <w:p w14:paraId="33CD05F5" w14:textId="77777777" w:rsidR="003B6031" w:rsidRDefault="00000000">
      <w:pPr>
        <w:pStyle w:val="a0"/>
      </w:pPr>
      <w:r>
        <w:rPr>
          <w:rFonts w:hint="eastAsia"/>
        </w:rPr>
        <w:t>它是什么时候结束的？我认为，</w:t>
      </w:r>
      <w:r>
        <w:t xml:space="preserve"> broadly </w:t>
      </w:r>
      <w:r>
        <w:rPr>
          <w:rFonts w:hint="eastAsia"/>
        </w:rPr>
        <w:t>speaking</w:t>
      </w:r>
      <w:r>
        <w:rPr>
          <w:rFonts w:hint="eastAsia"/>
        </w:rPr>
        <w:t>，我会说它随着苏联解体、冷战正式结束而告终。那种为了显示西方在允许异见声音、允许争论、创建频道方面优于苏联的绝对欲望消失了。</w:t>
      </w:r>
    </w:p>
    <w:p w14:paraId="5B6A49A4" w14:textId="77777777" w:rsidR="003B6031" w:rsidRDefault="00000000">
      <w:pPr>
        <w:pStyle w:val="a0"/>
      </w:pPr>
      <w:r>
        <w:rPr>
          <w:rFonts w:hint="eastAsia"/>
        </w:rPr>
        <w:t>如果你看看英国《卫报》、《泰晤士报》、《金融时报》以及美国一些报纸媒体的报道，就会发现完全不同，因为他们当时必须展示这一点。德国人做得最好。实际上，当时德国的新闻和媒体非常出色。为什么？因为他们有东德在那里，所以不断地向这些德国人展示，看，我们拥有这些，你可以做你想做的事，可以说你想说的话，可以买你想买的东西。</w:t>
      </w:r>
    </w:p>
    <w:p w14:paraId="1797F6EA" w14:textId="77777777" w:rsidR="003B6031" w:rsidRDefault="00000000">
      <w:pPr>
        <w:pStyle w:val="a0"/>
      </w:pPr>
      <w:r>
        <w:rPr>
          <w:rFonts w:hint="eastAsia"/>
        </w:rPr>
        <w:t>消费主义，加上自由，基本的、初级的自由，是冷战非常重要的一部分。一旦冷战结束，人们开始注意到，这种开放性以及对异见声音提供空间的做法开始衰退。</w:t>
      </w:r>
    </w:p>
    <w:p w14:paraId="3BE83CC9" w14:textId="77777777" w:rsidR="003B6031" w:rsidRDefault="00000000">
      <w:pPr>
        <w:pStyle w:val="a0"/>
      </w:pPr>
      <w:r>
        <w:rPr>
          <w:rFonts w:hint="eastAsia"/>
        </w:rPr>
        <w:t>关于海湾战争，早在第一次海湾战争，入侵科威特，以及美国在伊拉克军队从科威特撤回途中将其击溃（当时伊军已决定撤军）的时候，你知道，我记得甚至在</w:t>
      </w:r>
      <w:r>
        <w:rPr>
          <w:rFonts w:hint="eastAsia"/>
        </w:rPr>
        <w:t>Channel</w:t>
      </w:r>
      <w:r>
        <w:t xml:space="preserve"> </w:t>
      </w:r>
      <w:r>
        <w:rPr>
          <w:rFonts w:hint="eastAsia"/>
        </w:rPr>
        <w:t>4</w:t>
      </w:r>
      <w:r>
        <w:rPr>
          <w:rFonts w:hint="eastAsia"/>
        </w:rPr>
        <w:t>内部也有紧张情绪。我们该允许</w:t>
      </w:r>
      <w:r>
        <w:rPr>
          <w:rFonts w:hint="eastAsia"/>
        </w:rPr>
        <w:t>Bandung</w:t>
      </w:r>
      <w:r>
        <w:rPr>
          <w:rFonts w:hint="eastAsia"/>
        </w:rPr>
        <w:t>这样做吗？他们确实允许了。所以我曾在</w:t>
      </w:r>
      <w:r>
        <w:rPr>
          <w:rFonts w:hint="eastAsia"/>
        </w:rPr>
        <w:t>Channel</w:t>
      </w:r>
      <w:r>
        <w:t xml:space="preserve"> </w:t>
      </w:r>
      <w:r>
        <w:rPr>
          <w:rFonts w:hint="eastAsia"/>
        </w:rPr>
        <w:t>4</w:t>
      </w:r>
      <w:r>
        <w:rPr>
          <w:rFonts w:hint="eastAsia"/>
        </w:rPr>
        <w:t>组织了一场关于海湾战争的辩论，效果还算不错。但慢慢地，你开始看到当权者知道，在这个时代，我们可以说必须向前看了。</w:t>
      </w:r>
    </w:p>
    <w:p w14:paraId="5770B353" w14:textId="77777777" w:rsidR="003B6031" w:rsidRDefault="00000000">
      <w:pPr>
        <w:pStyle w:val="a0"/>
      </w:pPr>
      <w:r>
        <w:rPr>
          <w:rFonts w:hint="eastAsia"/>
        </w:rPr>
        <w:t>与所有这些相关的一个事实是，许多人当时认为，随着苏联解体、冷战结束，中国也在资本主义下安然无恙，那么美国帝国和美帝国主义也会以某种方式，神秘地、魔术般地终结。他们愿意相信这一点。但事实并非如此。</w:t>
      </w:r>
    </w:p>
    <w:p w14:paraId="199C5BDC" w14:textId="77777777" w:rsidR="003B6031" w:rsidRDefault="00000000">
      <w:pPr>
        <w:pStyle w:val="a0"/>
      </w:pPr>
      <w:r>
        <w:rPr>
          <w:rFonts w:hint="eastAsia"/>
        </w:rPr>
        <w:t>我记得我不断地与人争论，与一些好人，我的朋友们争论，说这不会发生。凭什么会呢？他们刚刚赢得了一场巨大的胜利，一枪未发就摧毁了一个主导</w:t>
      </w:r>
      <w:r>
        <w:rPr>
          <w:rFonts w:hint="eastAsia"/>
        </w:rPr>
        <w:t>20</w:t>
      </w:r>
      <w:r>
        <w:rPr>
          <w:rFonts w:hint="eastAsia"/>
        </w:rPr>
        <w:t>世纪的敌人。苏联是从内部崩溃的。中国走了自己的路并放弃了……</w:t>
      </w:r>
    </w:p>
    <w:p w14:paraId="1E7CBF32" w14:textId="77777777" w:rsidR="003B6031" w:rsidRDefault="00000000">
      <w:pPr>
        <w:pStyle w:val="a0"/>
      </w:pPr>
      <w:r>
        <w:rPr>
          <w:rFonts w:hint="eastAsia"/>
        </w:rPr>
        <w:lastRenderedPageBreak/>
        <w:t>但不要错误地认为，既然这一切都已发生，就会产生和平红利——这是老布什当年承诺过的。这不会发生。认真想想怎么可能呢？美国的帝国利益获得了巨大提升，而且他们会继续下去。</w:t>
      </w:r>
    </w:p>
    <w:p w14:paraId="32BFA473" w14:textId="77777777" w:rsidR="003B6031" w:rsidRDefault="00000000">
      <w:pPr>
        <w:pStyle w:val="a0"/>
      </w:pPr>
      <w:r>
        <w:rPr>
          <w:rFonts w:hint="eastAsia"/>
        </w:rPr>
        <w:t>我希望他们不要这样。我希望他们能安定下来，宣布现在进入一个不同的时期。但我们应该像对待二战后的时期那样对待它，那时我们以高昂的代价与日本人和德国人共存并交朋友。需要补充的是，他们保留了</w:t>
      </w:r>
      <w:r>
        <w:rPr>
          <w:rFonts w:hint="eastAsia"/>
        </w:rPr>
        <w:t>40%</w:t>
      </w:r>
      <w:r>
        <w:rPr>
          <w:rFonts w:hint="eastAsia"/>
        </w:rPr>
        <w:t>的纳粹机构，并且在日本也没有采取太多行动。天皇本应被废黜。但他们没有这样做，因为他们当时一直在考虑冷战。</w:t>
      </w:r>
    </w:p>
    <w:p w14:paraId="7D14ADF5" w14:textId="77777777" w:rsidR="003B6031" w:rsidRDefault="00000000">
      <w:pPr>
        <w:pStyle w:val="a0"/>
      </w:pPr>
      <w:r>
        <w:rPr>
          <w:rFonts w:hint="eastAsia"/>
        </w:rPr>
        <w:t>但既然冷战已经结束，人们曾以为他们也许会像对待日本和德国那样对待俄罗斯、中国以及其他地方。但这从未发生。这从未发生。</w:t>
      </w:r>
    </w:p>
    <w:p w14:paraId="1D629C92" w14:textId="77777777" w:rsidR="003B6031" w:rsidRDefault="00000000">
      <w:pPr>
        <w:pStyle w:val="a0"/>
      </w:pPr>
      <w:r>
        <w:rPr>
          <w:rFonts w:hint="eastAsia"/>
        </w:rPr>
        <w:t>而普京在更连贯的讲话中也指出了这一点，他说，我们准备好了。我们准备加入北约，我们准备加入欧盟，我们准备成为朋友，只要我们能继续维护我们自己所认定的利益，就像美国人维护他们的利益一样。但要与他们合作。与美国人合作。但他们并不想要那样。</w:t>
      </w:r>
    </w:p>
    <w:p w14:paraId="6B1D5D96" w14:textId="77777777" w:rsidR="003B6031" w:rsidRDefault="00000000">
      <w:pPr>
        <w:pStyle w:val="a0"/>
      </w:pPr>
      <w:r>
        <w:rPr>
          <w:rFonts w:hint="eastAsia"/>
        </w:rPr>
        <w:t>所以他们没有走那条路，而是走上了一条极具破坏性的道路，即试图分裂这些国家，分化它们——他们一直在中东这样做，现在也在世界各地威胁要这样做。所以，认为美帝国正在衰落、除了喧哗之外已经完结的观点，历史对这种特定看法并不客气。</w:t>
      </w:r>
    </w:p>
    <w:p w14:paraId="609C2772" w14:textId="77777777" w:rsidR="003B6031" w:rsidRDefault="00000000">
      <w:pPr>
        <w:pStyle w:val="2"/>
      </w:pPr>
      <w:bookmarkStart w:id="17" w:name="令人窒息的趋同文化"/>
      <w:bookmarkEnd w:id="16"/>
      <w:r>
        <w:rPr>
          <w:rFonts w:hint="eastAsia"/>
        </w:rPr>
        <w:t>令人窒息的趋同文化</w:t>
      </w:r>
    </w:p>
    <w:p w14:paraId="61A22617" w14:textId="77777777" w:rsidR="003B6031" w:rsidRDefault="00000000">
      <w:pPr>
        <w:pStyle w:val="FirstParagraph"/>
      </w:pPr>
      <w:r>
        <w:rPr>
          <w:b/>
          <w:bCs/>
        </w:rPr>
        <w:t>AARON BASTANI:</w:t>
      </w:r>
      <w:r>
        <w:t xml:space="preserve"> </w:t>
      </w:r>
      <w:r>
        <w:rPr>
          <w:rFonts w:hint="eastAsia"/>
        </w:rPr>
        <w:t>你知道，我们生活在一个所有人都谈论阴谋论盛行的时代。但我认为阴谋论和阴谋论者有其真实内容，至少在我有生以来，我们从未生活在一个如此令人窒息的顺从文化中。我认为对此的一种回应将是，为了标新立异而兴起的阴谋论和异端思想。</w:t>
      </w:r>
    </w:p>
    <w:p w14:paraId="249C2CDB" w14:textId="77777777" w:rsidR="003B6031" w:rsidRDefault="00000000">
      <w:pPr>
        <w:pStyle w:val="a0"/>
      </w:pPr>
      <w:r>
        <w:rPr>
          <w:rFonts w:hint="eastAsia"/>
        </w:rPr>
        <w:t>孔子有一句名言：</w:t>
      </w:r>
      <w:r>
        <w:rPr>
          <w:rFonts w:hint="eastAsia"/>
        </w:rPr>
        <w:t>"</w:t>
      </w:r>
      <w:r>
        <w:rPr>
          <w:rFonts w:hint="eastAsia"/>
        </w:rPr>
        <w:t>君子和而不同，小人同而不和。</w:t>
      </w:r>
      <w:r>
        <w:rPr>
          <w:rFonts w:hint="eastAsia"/>
        </w:rPr>
        <w:t>"</w:t>
      </w:r>
      <w:r>
        <w:rPr>
          <w:rFonts w:hint="eastAsia"/>
        </w:rPr>
        <w:t>我觉得西方正在走那条路。我们不是在寻求和谐，我们是在寻求一致和统一。</w:t>
      </w:r>
    </w:p>
    <w:p w14:paraId="167181A3" w14:textId="77777777" w:rsidR="003B6031" w:rsidRDefault="00000000">
      <w:pPr>
        <w:pStyle w:val="a0"/>
      </w:pPr>
      <w:r>
        <w:rPr>
          <w:rFonts w:hint="eastAsia"/>
        </w:rPr>
        <w:t>你刚才提到了中国。也许我们对中国看法不同，我不知道。中国是一个市场社会，但我不认为它是一个后意识形态社会。所以，当你观察中国的各位商界领袖时，比如华为的负责人甚至马云，他们会谈论毛泽东思想，谈论中国共产党，但他们也有深层次的思想源泉，这些思想源于中国文学、儒家思想、佛教。这可能会影响他们的商业战略，影响他们对待员工的方式、他们与国家的关系、他们与政治的关系。</w:t>
      </w:r>
    </w:p>
    <w:p w14:paraId="1B8706E9" w14:textId="77777777" w:rsidR="003B6031" w:rsidRDefault="00000000">
      <w:pPr>
        <w:pStyle w:val="a0"/>
      </w:pPr>
      <w:r>
        <w:rPr>
          <w:rFonts w:hint="eastAsia"/>
        </w:rPr>
        <w:t>在西方，对等的情况会是英国工业联合会引用萨克雷，或者约翰·弥尔顿的话。我在试着想，比如《鲁滨逊漂流记》，我不知道，你知道，这类典型的文学作品曾是英国资本主义形成的核心，但当然了，他们现在不这样做了。</w:t>
      </w:r>
    </w:p>
    <w:p w14:paraId="2620D111" w14:textId="77777777" w:rsidR="003B6031" w:rsidRDefault="00000000">
      <w:pPr>
        <w:pStyle w:val="a0"/>
      </w:pPr>
      <w:r>
        <w:rPr>
          <w:rFonts w:hint="eastAsia"/>
        </w:rPr>
        <w:lastRenderedPageBreak/>
        <w:t>我觉得这听起来可能像个愚蠢的提示。为什么英国工业联合会不谈论英国文学呢？但我觉得，西方人谈论西方的衰落、西方的毁灭。西方的衰落无疑是欧洲作为西方帝国——美帝国——内部伙伴地位的衰落。这与这种后意识形态</w:t>
      </w:r>
    </w:p>
    <w:p w14:paraId="54014A66" w14:textId="77777777" w:rsidR="003B6031" w:rsidRDefault="00000000">
      <w:pPr>
        <w:pStyle w:val="a0"/>
      </w:pPr>
      <w:r>
        <w:rPr>
          <w:rFonts w:hint="eastAsia"/>
        </w:rPr>
        <w:t>逻辑上的必然时刻。</w:t>
      </w:r>
    </w:p>
    <w:p w14:paraId="509000FF" w14:textId="77777777" w:rsidR="003B6031" w:rsidRDefault="00000000">
      <w:pPr>
        <w:pStyle w:val="a0"/>
      </w:pPr>
      <w:r>
        <w:rPr>
          <w:rFonts w:hint="eastAsia"/>
        </w:rPr>
        <w:t>如果我身处中间偏右阵营，我会说意识形态的崩溃对我们来说是一场灾难，因为我们不再拥有分析世界、推动进步、继续前行的理论工具。但当你将这个国家与中国这样的地方相比时，情况似乎并非如此。你对此有何看法？</w:t>
      </w:r>
    </w:p>
    <w:p w14:paraId="3F831D97" w14:textId="77777777" w:rsidR="003B6031" w:rsidRDefault="00000000">
      <w:pPr>
        <w:pStyle w:val="2"/>
      </w:pPr>
      <w:bookmarkStart w:id="18" w:name="中国的历史延续与现代崛起"/>
      <w:bookmarkEnd w:id="17"/>
      <w:r>
        <w:rPr>
          <w:rFonts w:hint="eastAsia"/>
        </w:rPr>
        <w:t>中国的历史延续与现代崛起</w:t>
      </w:r>
    </w:p>
    <w:p w14:paraId="2412F35D" w14:textId="77777777" w:rsidR="003B6031" w:rsidRDefault="00000000">
      <w:pPr>
        <w:pStyle w:val="FirstParagraph"/>
      </w:pPr>
      <w:r>
        <w:rPr>
          <w:rFonts w:hint="eastAsia"/>
          <w:b/>
          <w:bCs/>
        </w:rPr>
        <w:t>塔里克·阿里</w:t>
      </w:r>
      <w:r>
        <w:rPr>
          <w:rFonts w:hint="eastAsia"/>
        </w:rPr>
        <w:t>：我认为有几本由中国方面推出的重要著作值得一读并受到重视。其中一本出自英国汉学家马克·埃尔文之手，他现已去世。但他撰写的这部中国论著，以宏大的学术视野和极高的水准，探讨了你提到的部分议题，其深度甚至令中国学界为之震动。</w:t>
      </w:r>
    </w:p>
    <w:p w14:paraId="060EF188" w14:textId="77777777" w:rsidR="003B6031" w:rsidRDefault="00000000">
      <w:pPr>
        <w:pStyle w:val="a0"/>
      </w:pPr>
      <w:r>
        <w:rPr>
          <w:rFonts w:hint="eastAsia"/>
        </w:rPr>
        <w:t>在他去世前不久，马克得知他的这部关于中国的著作不仅即将出版，而且已被翻译成中文并在中国发行。这给他带来了莫大的欣慰，因为他一直希望这本书能被中国读者看到。</w:t>
      </w:r>
    </w:p>
    <w:p w14:paraId="0654B179" w14:textId="77777777" w:rsidR="003B6031" w:rsidRDefault="00000000">
      <w:pPr>
        <w:pStyle w:val="a0"/>
      </w:pPr>
      <w:r>
        <w:rPr>
          <w:rFonts w:hint="eastAsia"/>
        </w:rPr>
        <w:t>他在书中阐释了历代王朝的兴衰，甚至在公元前时代，中国就有经济学家探讨通货膨胀及其应对策略。这种文明及其影响不应被高估，但也不应被忽视或低估。</w:t>
      </w:r>
    </w:p>
    <w:p w14:paraId="7A2911DF" w14:textId="77777777" w:rsidR="003B6031" w:rsidRDefault="00000000">
      <w:pPr>
        <w:pStyle w:val="a0"/>
      </w:pPr>
      <w:r>
        <w:rPr>
          <w:rFonts w:hint="eastAsia"/>
        </w:rPr>
        <w:t>这种对</w:t>
      </w:r>
      <w:r>
        <w:rPr>
          <w:rFonts w:hint="eastAsia"/>
        </w:rPr>
        <w:t>"</w:t>
      </w:r>
      <w:r>
        <w:rPr>
          <w:rFonts w:hint="eastAsia"/>
        </w:rPr>
        <w:t>我们是谁</w:t>
      </w:r>
      <w:r>
        <w:rPr>
          <w:rFonts w:hint="eastAsia"/>
        </w:rPr>
        <w:t>"</w:t>
      </w:r>
      <w:r>
        <w:rPr>
          <w:rFonts w:hint="eastAsia"/>
        </w:rPr>
        <w:t>的认知根植极深。中国是当今世界唯一在经历古今内战动荡后仍保持基本统一的国家，其国家形态已存续数千年——肯定超过两千年。如果忽视这一事实将是荒谬的，这赋予全体中国人民一种（有时可能是错误的）优越感，更形成了一种</w:t>
      </w:r>
      <w:r>
        <w:rPr>
          <w:rFonts w:hint="eastAsia"/>
        </w:rPr>
        <w:t>"</w:t>
      </w:r>
      <w:r>
        <w:rPr>
          <w:rFonts w:hint="eastAsia"/>
        </w:rPr>
        <w:t>我们历史悠久，能应对任何挑战</w:t>
      </w:r>
      <w:r>
        <w:rPr>
          <w:rFonts w:hint="eastAsia"/>
        </w:rPr>
        <w:t>"</w:t>
      </w:r>
      <w:r>
        <w:rPr>
          <w:rFonts w:hint="eastAsia"/>
        </w:rPr>
        <w:t>的信念。</w:t>
      </w:r>
    </w:p>
    <w:p w14:paraId="149F8A94" w14:textId="77777777" w:rsidR="003B6031" w:rsidRDefault="00000000">
      <w:pPr>
        <w:pStyle w:val="a0"/>
      </w:pPr>
      <w:r>
        <w:rPr>
          <w:rFonts w:hint="eastAsia"/>
        </w:rPr>
        <w:t>他们如今对美国展现的某些蔑视正源于此，这与新形态的中国民族主义完美契合。我们就是我们。过去</w:t>
      </w:r>
      <w:r>
        <w:rPr>
          <w:rFonts w:hint="eastAsia"/>
        </w:rPr>
        <w:t>25</w:t>
      </w:r>
      <w:r>
        <w:rPr>
          <w:rFonts w:hint="eastAsia"/>
        </w:rPr>
        <w:t>年间我们取得了巨大成就，城市发展更完善，社会基础设施更优越，我们正在打造一个造福人民的世界。</w:t>
      </w:r>
    </w:p>
    <w:p w14:paraId="47941F44" w14:textId="77777777" w:rsidR="003B6031" w:rsidRDefault="00000000">
      <w:pPr>
        <w:pStyle w:val="a0"/>
      </w:pPr>
      <w:r>
        <w:rPr>
          <w:rFonts w:hint="eastAsia"/>
        </w:rPr>
        <w:t>当然，存在一个通过创造亿万富翁而获利的资本阶层，如今中国的亿万富翁数量可能已超过西方。但通过党的领导，我们始终掌控着局面。这是左翼、右翼、中间派等任何阵营都未曾预见的局面。虽未被预料，但他们确实做到了。</w:t>
      </w:r>
    </w:p>
    <w:p w14:paraId="188042D5" w14:textId="77777777" w:rsidR="003B6031" w:rsidRDefault="00000000">
      <w:pPr>
        <w:pStyle w:val="a0"/>
      </w:pPr>
      <w:r>
        <w:rPr>
          <w:rFonts w:hint="eastAsia"/>
        </w:rPr>
        <w:t>在毛泽东及其通过文化大革命解决问题的尝试失败后，他最终召见了邓小平。这是领导层的另一个耐人寻味之处。他请来邓小平并表示：由你接手，放手去干。他们确实这样做了，并取得了我们所见到的成果。美国某种程度上间接甚至直接促成苏联解体的方式，是诱使其效仿美国行为——不断扩军备武。</w:t>
      </w:r>
    </w:p>
    <w:p w14:paraId="0B9091AA" w14:textId="77777777" w:rsidR="003B6031" w:rsidRDefault="00000000">
      <w:pPr>
        <w:pStyle w:val="a0"/>
      </w:pPr>
      <w:r>
        <w:rPr>
          <w:rFonts w:hint="eastAsia"/>
        </w:rPr>
        <w:t>记得当苏联领导层决定加速军备计划时，《经济学人》杂志封面曾刊登题为《啊，重整军备的乐趣》的报道，暗示</w:t>
      </w:r>
      <w:r>
        <w:rPr>
          <w:rFonts w:hint="eastAsia"/>
        </w:rPr>
        <w:t>"</w:t>
      </w:r>
      <w:r>
        <w:rPr>
          <w:rFonts w:hint="eastAsia"/>
        </w:rPr>
        <w:t>我们得手了</w:t>
      </w:r>
      <w:r>
        <w:rPr>
          <w:rFonts w:hint="eastAsia"/>
        </w:rPr>
        <w:t>"</w:t>
      </w:r>
      <w:r>
        <w:rPr>
          <w:rFonts w:hint="eastAsia"/>
        </w:rPr>
        <w:t>。中国深知这一切，他们目睹了全过</w:t>
      </w:r>
      <w:r>
        <w:rPr>
          <w:rFonts w:hint="eastAsia"/>
        </w:rPr>
        <w:lastRenderedPageBreak/>
        <w:t>程。他们给俄罗斯的建议截然不同：改革可以，但别搞公开化。必须坚持党的绝对控制，却没有意识到苏联的体制根基完全不同。当然，这是另一个话题了。</w:t>
      </w:r>
    </w:p>
    <w:p w14:paraId="4430E7A5" w14:textId="77777777" w:rsidR="003B6031" w:rsidRDefault="00000000">
      <w:pPr>
        <w:pStyle w:val="a0"/>
      </w:pPr>
      <w:r>
        <w:rPr>
          <w:rFonts w:hint="eastAsia"/>
        </w:rPr>
        <w:t>但中国对此有清醒认知，我希望他们不会陷入过度军备支出的陷阱，毕竟当前面临的压力确实巨大。鉴于当下美国霸权领导层的行事方式，他们似乎认为可以随心所欲。针对邓小平的遗产，你如何看待？</w:t>
      </w:r>
    </w:p>
    <w:p w14:paraId="23338A52" w14:textId="77777777" w:rsidR="003B6031" w:rsidRDefault="00000000">
      <w:pPr>
        <w:pStyle w:val="a0"/>
      </w:pPr>
      <w:r>
        <w:rPr>
          <w:rFonts w:hint="eastAsia"/>
          <w:b/>
          <w:bCs/>
        </w:rPr>
        <w:t>亚伦·巴斯塔尼</w:t>
      </w:r>
      <w:r>
        <w:rPr>
          <w:rFonts w:hint="eastAsia"/>
        </w:rPr>
        <w:t>：我认为对年轻人而言，当他们担忧有人被整肃或被政党抛弃，或是看似失势时……</w:t>
      </w:r>
    </w:p>
    <w:p w14:paraId="0B4E3C6A" w14:textId="77777777" w:rsidR="003B6031" w:rsidRDefault="00000000">
      <w:pPr>
        <w:pStyle w:val="a0"/>
      </w:pPr>
      <w:r>
        <w:rPr>
          <w:rFonts w:hint="eastAsia"/>
        </w:rPr>
        <w:t>确实，你知道，邓小平曾三次被“清洗”，但他依然成为了二十世纪最重要的政治人物之一，甚至可以说是最重要的。虽然我不完全认同这个说法，但他无疑位居前列。所以，永远不要轻易否定自己。</w:t>
      </w:r>
    </w:p>
    <w:p w14:paraId="53707311" w14:textId="77777777" w:rsidR="003B6031" w:rsidRDefault="00000000">
      <w:pPr>
        <w:pStyle w:val="a0"/>
      </w:pPr>
      <w:r>
        <w:rPr>
          <w:rFonts w:hint="eastAsia"/>
          <w:b/>
          <w:bCs/>
        </w:rPr>
        <w:t>塔里克·阿里</w:t>
      </w:r>
      <w:r>
        <w:rPr>
          <w:rFonts w:hint="eastAsia"/>
        </w:rPr>
        <w:t>：在中国确实如此。只要没有被彻底打倒——而中国高层领导总体上不会采取这种极端手段——就总有翻身的机会。我的意思是，邓小平能够东山再起，但科尔宾想重返工党领导层却难如登天。</w:t>
      </w:r>
    </w:p>
    <w:p w14:paraId="1BFB34BC" w14:textId="77777777" w:rsidR="003B6031" w:rsidRDefault="00000000">
      <w:pPr>
        <w:pStyle w:val="a0"/>
      </w:pPr>
      <w:r>
        <w:rPr>
          <w:rFonts w:hint="eastAsia"/>
          <w:b/>
          <w:bCs/>
        </w:rPr>
        <w:t>亚伦·巴斯塔尼</w:t>
      </w:r>
      <w:r>
        <w:rPr>
          <w:rFonts w:hint="eastAsia"/>
        </w:rPr>
        <w:t>：这话没错吧？</w:t>
      </w:r>
    </w:p>
    <w:p w14:paraId="0F22D6CF" w14:textId="77777777" w:rsidR="003B6031" w:rsidRDefault="00000000">
      <w:pPr>
        <w:pStyle w:val="a0"/>
      </w:pPr>
      <w:r>
        <w:rPr>
          <w:rFonts w:hint="eastAsia"/>
          <w:b/>
          <w:bCs/>
        </w:rPr>
        <w:t>塔里克·阿里</w:t>
      </w:r>
      <w:r>
        <w:rPr>
          <w:rFonts w:hint="eastAsia"/>
        </w:rPr>
        <w:t>：千真万确。</w:t>
      </w:r>
    </w:p>
    <w:p w14:paraId="469773C1" w14:textId="77777777" w:rsidR="003B6031" w:rsidRDefault="00000000">
      <w:pPr>
        <w:pStyle w:val="a0"/>
      </w:pPr>
      <w:r>
        <w:rPr>
          <w:rFonts w:hint="eastAsia"/>
          <w:b/>
          <w:bCs/>
        </w:rPr>
        <w:t>亚伦·巴斯塔尼</w:t>
      </w:r>
      <w:r>
        <w:rPr>
          <w:rFonts w:hint="eastAsia"/>
        </w:rPr>
        <w:t>：仔细想想确实不可思议。</w:t>
      </w:r>
    </w:p>
    <w:p w14:paraId="3B408190" w14:textId="77777777" w:rsidR="003B6031" w:rsidRDefault="00000000">
      <w:pPr>
        <w:pStyle w:val="2"/>
      </w:pPr>
      <w:bookmarkStart w:id="19" w:name="中国经济的主导地位与全球影响力"/>
      <w:bookmarkEnd w:id="18"/>
      <w:r>
        <w:rPr>
          <w:rFonts w:hint="eastAsia"/>
        </w:rPr>
        <w:t>中国经济的主导地位与全球影响力</w:t>
      </w:r>
    </w:p>
    <w:p w14:paraId="34B751F9" w14:textId="77777777" w:rsidR="003B6031" w:rsidRDefault="00000000">
      <w:pPr>
        <w:pStyle w:val="FirstParagraph"/>
      </w:pPr>
      <w:r>
        <w:rPr>
          <w:rFonts w:hint="eastAsia"/>
          <w:b/>
          <w:bCs/>
        </w:rPr>
        <w:t>塔里克·阿里</w:t>
      </w:r>
      <w:r>
        <w:rPr>
          <w:rFonts w:hint="eastAsia"/>
        </w:rPr>
        <w:t>：中国在经济领域做了什么？它将世界市场的重心转向了东方，这是毋庸置疑的。如今的中国在全球范围内所处的局面，与</w:t>
      </w:r>
      <w:r>
        <w:rPr>
          <w:rFonts w:hint="eastAsia"/>
        </w:rPr>
        <w:t>19</w:t>
      </w:r>
      <w:r>
        <w:rPr>
          <w:rFonts w:hint="eastAsia"/>
        </w:rPr>
        <w:t>世纪至</w:t>
      </w:r>
      <w:r>
        <w:rPr>
          <w:rFonts w:hint="eastAsia"/>
        </w:rPr>
        <w:t>20</w:t>
      </w:r>
      <w:r>
        <w:rPr>
          <w:rFonts w:hint="eastAsia"/>
        </w:rPr>
        <w:t>世纪初的英国如出一辙——主导世界市场，商品行销各地。中国现在正是如此，这一点有目共睹。</w:t>
      </w:r>
    </w:p>
    <w:p w14:paraId="77D07D11" w14:textId="77777777" w:rsidR="003B6031" w:rsidRDefault="00000000">
      <w:pPr>
        <w:pStyle w:val="a0"/>
      </w:pPr>
      <w:r>
        <w:rPr>
          <w:rFonts w:hint="eastAsia"/>
        </w:rPr>
        <w:t>我记得曾和已故友人理查德·戈特在玻利维亚想买些礼物送给朋友。我们走进科恰班巴的旧市场，我看着那些盘子感叹道：</w:t>
      </w:r>
      <w:r>
        <w:rPr>
          <w:rFonts w:hint="eastAsia"/>
        </w:rPr>
        <w:t>"</w:t>
      </w:r>
      <w:r>
        <w:rPr>
          <w:rFonts w:hint="eastAsia"/>
        </w:rPr>
        <w:t>真精美，没想到当地还在生产这种工艺品。</w:t>
      </w:r>
      <w:r>
        <w:rPr>
          <w:rFonts w:hint="eastAsia"/>
        </w:rPr>
        <w:t>"</w:t>
      </w:r>
      <w:r>
        <w:rPr>
          <w:rFonts w:hint="eastAsia"/>
        </w:rPr>
        <w:t>于是买了四个。回到伦敦打开包装时，翻到背面才发现写着</w:t>
      </w:r>
      <w:r>
        <w:rPr>
          <w:rFonts w:hint="eastAsia"/>
        </w:rPr>
        <w:t>"</w:t>
      </w:r>
      <w:r>
        <w:rPr>
          <w:rFonts w:hint="eastAsia"/>
        </w:rPr>
        <w:t>中国制造</w:t>
      </w:r>
      <w:r>
        <w:rPr>
          <w:rFonts w:hint="eastAsia"/>
        </w:rPr>
        <w:t>"</w:t>
      </w:r>
      <w:r>
        <w:rPr>
          <w:rFonts w:hint="eastAsia"/>
        </w:rPr>
        <w:t>。中国商品对全球市场的渗透力实在令人惊叹。</w:t>
      </w:r>
    </w:p>
    <w:p w14:paraId="145AFD8C" w14:textId="77777777" w:rsidR="003B6031" w:rsidRDefault="00000000">
      <w:pPr>
        <w:pStyle w:val="a0"/>
      </w:pPr>
      <w:r>
        <w:rPr>
          <w:rFonts w:hint="eastAsia"/>
        </w:rPr>
        <w:t>过去中国在高科技领域相对落后，但如今正在迎头赶上，这一点十分明显。以巴基斯坦和印度的冲突为例：印度曾自豪地购入法国最新款轰炸机，而巴基斯坦则配备了中国新型战机。结果在对抗中，中国战机竟击败了法国战机。</w:t>
      </w:r>
    </w:p>
    <w:p w14:paraId="01BDADD1" w14:textId="77777777" w:rsidR="003B6031" w:rsidRDefault="00000000">
      <w:pPr>
        <w:pStyle w:val="a0"/>
      </w:pPr>
      <w:r>
        <w:rPr>
          <w:rFonts w:hint="eastAsia"/>
        </w:rPr>
        <w:t>第二天，法国军工企业的股价应声下跌，而各国纷纷排队采购中国战机。甚至在印巴板球比赛现场，当巴基斯坦队占上风时，观众会打趣地比手势：</w:t>
      </w:r>
      <w:r>
        <w:rPr>
          <w:rFonts w:hint="eastAsia"/>
        </w:rPr>
        <w:t>"</w:t>
      </w:r>
      <w:r>
        <w:rPr>
          <w:rFonts w:hint="eastAsia"/>
        </w:rPr>
        <w:t>我们打掉了五架（中国战机），你们（印度）才四架。</w:t>
      </w:r>
      <w:r>
        <w:rPr>
          <w:rFonts w:hint="eastAsia"/>
        </w:rPr>
        <w:t>"</w:t>
      </w:r>
      <w:r>
        <w:rPr>
          <w:rFonts w:hint="eastAsia"/>
        </w:rPr>
        <w:t>这世界真是光怪陆离。</w:t>
      </w:r>
    </w:p>
    <w:p w14:paraId="64C1E91D" w14:textId="77777777" w:rsidR="003B6031" w:rsidRDefault="00000000">
      <w:pPr>
        <w:pStyle w:val="a0"/>
      </w:pPr>
      <w:r>
        <w:rPr>
          <w:rFonts w:hint="eastAsia"/>
        </w:rPr>
        <w:lastRenderedPageBreak/>
        <w:t>除非美国决意发动世界大战来摧毁中国，否则中国很难被击垮。但若真走到这一步，欧洲将付出惨痛代价。如今欧洲人——尤其是英国人——不断威胁普京，夸口要</w:t>
      </w:r>
      <w:r>
        <w:rPr>
          <w:rFonts w:hint="eastAsia"/>
        </w:rPr>
        <w:t>"</w:t>
      </w:r>
      <w:r>
        <w:rPr>
          <w:rFonts w:hint="eastAsia"/>
        </w:rPr>
        <w:t>收拾他</w:t>
      </w:r>
      <w:r>
        <w:rPr>
          <w:rFonts w:hint="eastAsia"/>
        </w:rPr>
        <w:t>"</w:t>
      </w:r>
      <w:r>
        <w:rPr>
          <w:rFonts w:hint="eastAsia"/>
        </w:rPr>
        <w:t>。但如果他们真的越界，普京完全可以迅速反击，到那时英国将如何自处？人们却从未思考这个问题，只是盲目追随美国，天真地以为对方会庇护自己。</w:t>
      </w:r>
    </w:p>
    <w:p w14:paraId="7E18F498" w14:textId="77777777" w:rsidR="003B6031" w:rsidRDefault="00000000">
      <w:pPr>
        <w:pStyle w:val="a0"/>
      </w:pPr>
      <w:r>
        <w:rPr>
          <w:rFonts w:hint="eastAsia"/>
          <w:b/>
          <w:bCs/>
        </w:rPr>
        <w:t>亚伦·巴斯塔尼</w:t>
      </w:r>
      <w:r>
        <w:rPr>
          <w:rFonts w:hint="eastAsia"/>
        </w:rPr>
        <w:t>：我对这种想法持保留态度。</w:t>
      </w:r>
    </w:p>
    <w:p w14:paraId="1E6C741D" w14:textId="77777777" w:rsidR="003B6031" w:rsidRDefault="00000000">
      <w:pPr>
        <w:pStyle w:val="1"/>
      </w:pPr>
      <w:bookmarkStart w:id="20" w:name="美国对待盟友的方式与自身利益优先原则"/>
      <w:bookmarkEnd w:id="5"/>
      <w:bookmarkEnd w:id="19"/>
      <w:r>
        <w:rPr>
          <w:rFonts w:hint="eastAsia"/>
        </w:rPr>
        <w:t>美国对待盟友的方式与自身利益优先原则</w:t>
      </w:r>
    </w:p>
    <w:p w14:paraId="41AF50FB" w14:textId="77777777" w:rsidR="003B6031" w:rsidRDefault="00000000">
      <w:pPr>
        <w:pStyle w:val="FirstParagraph"/>
      </w:pPr>
      <w:r>
        <w:rPr>
          <w:rFonts w:hint="eastAsia"/>
          <w:b/>
          <w:bCs/>
        </w:rPr>
        <w:t>塔里克·阿里</w:t>
      </w:r>
      <w:r>
        <w:rPr>
          <w:rFonts w:hint="eastAsia"/>
        </w:rPr>
        <w:t>：美国人凭什么要保护你们？他们从来不是慈善家，只会维护自身利益。二战期间英国展现英雄气概时，罗斯福并不看好战局——在苏联取得胜利前，他甚至认为希特勒会赢。他直接要求英国：</w:t>
      </w:r>
      <w:r>
        <w:rPr>
          <w:rFonts w:hint="eastAsia"/>
        </w:rPr>
        <w:t>"</w:t>
      </w:r>
      <w:r>
        <w:rPr>
          <w:rFonts w:hint="eastAsia"/>
        </w:rPr>
        <w:t>为保全海军，把舰队移交美国托管。</w:t>
      </w:r>
      <w:r>
        <w:rPr>
          <w:rFonts w:hint="eastAsia"/>
        </w:rPr>
        <w:t>"</w:t>
      </w:r>
    </w:p>
    <w:p w14:paraId="7DC27BDB" w14:textId="77777777" w:rsidR="003B6031" w:rsidRDefault="00000000">
      <w:pPr>
        <w:pStyle w:val="a0"/>
      </w:pPr>
      <w:r>
        <w:rPr>
          <w:rFonts w:hint="eastAsia"/>
        </w:rPr>
        <w:t>丘吉尔愤然拒绝这个提议真是明智之举。当时英国连爱尔兰事务都需要海军支援，岂能放弃海上力量？但这恰恰暴露了美国的底线：倘若希特勒占领欧洲，他们会毫不犹豫地与纳粹达成交易。</w:t>
      </w:r>
    </w:p>
    <w:p w14:paraId="2916761F" w14:textId="77777777" w:rsidR="003B6031" w:rsidRDefault="00000000">
      <w:pPr>
        <w:pStyle w:val="a0"/>
      </w:pPr>
      <w:r>
        <w:rPr>
          <w:rFonts w:hint="eastAsia"/>
        </w:rPr>
        <w:t>美国一贯如此。冷战期间那些</w:t>
      </w:r>
      <w:r>
        <w:rPr>
          <w:rFonts w:hint="eastAsia"/>
        </w:rPr>
        <w:t>"</w:t>
      </w:r>
      <w:r>
        <w:rPr>
          <w:rFonts w:hint="eastAsia"/>
        </w:rPr>
        <w:t>自由民主</w:t>
      </w:r>
      <w:r>
        <w:rPr>
          <w:rFonts w:hint="eastAsia"/>
        </w:rPr>
        <w:t>"</w:t>
      </w:r>
      <w:r>
        <w:rPr>
          <w:rFonts w:hint="eastAsia"/>
        </w:rPr>
        <w:t>的口号——甚至绝口不提资本主义——本质上都是为其行动披上的外衣。他们始终在捍卫自身利益，如今也不例外。</w:t>
      </w:r>
    </w:p>
    <w:p w14:paraId="5DBE5CF3" w14:textId="77777777" w:rsidR="003B6031" w:rsidRDefault="00000000">
      <w:pPr>
        <w:pStyle w:val="a0"/>
      </w:pPr>
      <w:r>
        <w:rPr>
          <w:rFonts w:hint="eastAsia"/>
        </w:rPr>
        <w:t>再次非常坦诚地开始聊。</w:t>
      </w:r>
    </w:p>
    <w:p w14:paraId="6B00C060" w14:textId="77777777" w:rsidR="003B6031" w:rsidRDefault="00000000">
      <w:pPr>
        <w:pStyle w:val="a0"/>
      </w:pPr>
      <w:r>
        <w:rPr>
          <w:rFonts w:hint="eastAsia"/>
        </w:rPr>
        <w:t>我的意思是，特朗普的问题在于他会让所有人抓狂，包括我们。他只是对此非常坦率，有时还会说出来。奥巴马其实也做了同样的事。奥巴马驱逐出境的人数比我驱逐的还要多。但他是通过移民及海关执法局（</w:t>
      </w:r>
      <w:r>
        <w:rPr>
          <w:rFonts w:hint="eastAsia"/>
        </w:rPr>
        <w:t>ICE</w:t>
      </w:r>
      <w:r>
        <w:rPr>
          <w:rFonts w:hint="eastAsia"/>
        </w:rPr>
        <w:t>）以及伴随的暴行来做的。奥巴马是悄悄地做的。这才是最大的区别。</w:t>
      </w:r>
    </w:p>
    <w:p w14:paraId="16E10482" w14:textId="77777777" w:rsidR="003B6031" w:rsidRDefault="00000000">
      <w:pPr>
        <w:pStyle w:val="a0"/>
      </w:pPr>
      <w:r>
        <w:rPr>
          <w:rFonts w:hint="eastAsia"/>
          <w:b/>
          <w:bCs/>
        </w:rPr>
        <w:t>亚伦·巴斯塔尼</w:t>
      </w:r>
      <w:r>
        <w:rPr>
          <w:rFonts w:hint="eastAsia"/>
        </w:rPr>
        <w:t>：最近发生了一起可怕的事件，一名女子被</w:t>
      </w:r>
      <w:r>
        <w:rPr>
          <w:rFonts w:hint="eastAsia"/>
        </w:rPr>
        <w:t>ICE</w:t>
      </w:r>
      <w:r>
        <w:rPr>
          <w:rFonts w:hint="eastAsia"/>
        </w:rPr>
        <w:t>特工开枪打中。我完全同意你的看法，特朗普在这类事情上的策略重点，并不在于大规模驱逐出境。当然，这确实是手段之一。但正如你所说，奥巴马在第一任期内驱逐的人数比特朗普还多。</w:t>
      </w:r>
    </w:p>
    <w:p w14:paraId="5176BCC7" w14:textId="77777777" w:rsidR="003B6031" w:rsidRDefault="00000000">
      <w:pPr>
        <w:pStyle w:val="a0"/>
      </w:pPr>
      <w:r>
        <w:rPr>
          <w:rFonts w:hint="eastAsia"/>
        </w:rPr>
        <w:t>关键在于制造那样的画面。关键是在政治对抗的时刻，一个带有左翼色彩的女性被</w:t>
      </w:r>
      <w:r>
        <w:rPr>
          <w:rFonts w:hint="eastAsia"/>
        </w:rPr>
        <w:t>ICE</w:t>
      </w:r>
      <w:r>
        <w:rPr>
          <w:rFonts w:hint="eastAsia"/>
        </w:rPr>
        <w:t>特工枪击。这一切的目的就在于此——通过电视画面，展示政治支配力和国内的两极分化。</w:t>
      </w:r>
    </w:p>
    <w:p w14:paraId="5334F80E" w14:textId="77777777" w:rsidR="003B6031" w:rsidRDefault="00000000">
      <w:pPr>
        <w:pStyle w:val="2"/>
      </w:pPr>
      <w:bookmarkStart w:id="21" w:name="苏联的解体"/>
      <w:r>
        <w:rPr>
          <w:rFonts w:hint="eastAsia"/>
        </w:rPr>
        <w:t>苏联的解体</w:t>
      </w:r>
    </w:p>
    <w:p w14:paraId="321D2227" w14:textId="77777777" w:rsidR="003B6031" w:rsidRDefault="00000000">
      <w:pPr>
        <w:pStyle w:val="FirstParagraph"/>
      </w:pPr>
      <w:r>
        <w:rPr>
          <w:rFonts w:hint="eastAsia"/>
        </w:rPr>
        <w:t>你谈到了苏联。说实话，我想不出还有谁比你更适合谈论这个话题。苏联解体时你是什么感受？你预见到它会解体吗？当我说“预见到”时，是指在整个</w:t>
      </w:r>
      <w:r>
        <w:rPr>
          <w:rFonts w:hint="eastAsia"/>
        </w:rPr>
        <w:t>1980</w:t>
      </w:r>
      <w:r>
        <w:rPr>
          <w:rFonts w:hint="eastAsia"/>
        </w:rPr>
        <w:t>年代期间你看到了迹象吗？还是在解体前的几个月里？有些人说他们对此完全感到意外。我还会问你其他几个问题，但这个问题本身就很关键。那么，最终发生的这一切对你来说在某种程度上是可预测的吗？</w:t>
      </w:r>
    </w:p>
    <w:p w14:paraId="22B40FAE" w14:textId="77777777" w:rsidR="003B6031" w:rsidRDefault="00000000">
      <w:pPr>
        <w:pStyle w:val="a0"/>
      </w:pPr>
      <w:r>
        <w:rPr>
          <w:rFonts w:hint="eastAsia"/>
          <w:b/>
          <w:bCs/>
        </w:rPr>
        <w:lastRenderedPageBreak/>
        <w:t>塔里克·阿里</w:t>
      </w:r>
      <w:r>
        <w:rPr>
          <w:rFonts w:hint="eastAsia"/>
        </w:rPr>
        <w:t>：不，事实上并非如此。</w:t>
      </w:r>
      <w:r>
        <w:rPr>
          <w:rFonts w:hint="eastAsia"/>
        </w:rPr>
        <w:t>1980</w:t>
      </w:r>
      <w:r>
        <w:rPr>
          <w:rFonts w:hint="eastAsia"/>
        </w:rPr>
        <w:t>年代戈尔巴乔夫时期，我曾多次前往苏联。我第一次去那里，是应联合国邀请在塔什干的一个会议上发表演讲，会议主题是关于阿富汗和苏联在那里的驻军。</w:t>
      </w:r>
    </w:p>
    <w:p w14:paraId="70CA540F" w14:textId="77777777" w:rsidR="003B6031" w:rsidRDefault="00000000">
      <w:pPr>
        <w:pStyle w:val="a0"/>
      </w:pPr>
      <w:r>
        <w:rPr>
          <w:rFonts w:hint="eastAsia"/>
        </w:rPr>
        <w:t>那不是一个公开会议，但苏联代表团有四五十人，其中一些是高层人物。我在世界其他地区的的朋友们问我，你到底要不要去演讲？我说，我去。</w:t>
      </w:r>
    </w:p>
    <w:p w14:paraId="1D07B917" w14:textId="77777777" w:rsidR="003B6031" w:rsidRDefault="00000000">
      <w:pPr>
        <w:pStyle w:val="a0"/>
      </w:pPr>
      <w:r>
        <w:rPr>
          <w:rFonts w:hint="eastAsia"/>
        </w:rPr>
        <w:t>于是我发表了一番演讲，对苏联及其出兵阿富汗的决定提出了非常尖锐的批评。我当时就说（顺便说一下，当时很多左派也反对出兵），这将会演变成一场全球冲突。美国人会试图报复，而巴基斯坦、阿富汗那个地区在未来几十年都会陷入困境。这就是此举将带来的后果。</w:t>
      </w:r>
    </w:p>
    <w:p w14:paraId="4C546193" w14:textId="77777777" w:rsidR="003B6031" w:rsidRDefault="00000000">
      <w:pPr>
        <w:pStyle w:val="a0"/>
      </w:pPr>
      <w:r>
        <w:rPr>
          <w:rFonts w:hint="eastAsia"/>
        </w:rPr>
        <w:t>那些不愿思考不同观点的人说，不不，这是叛国、背叛，塔里克·阿里在攻击苏联等等。我说，这就是将要发生的事情。</w:t>
      </w:r>
    </w:p>
    <w:p w14:paraId="5C302369" w14:textId="77777777" w:rsidR="003B6031" w:rsidRDefault="00000000">
      <w:pPr>
        <w:pStyle w:val="a0"/>
      </w:pPr>
      <w:r>
        <w:rPr>
          <w:rFonts w:hint="eastAsia"/>
        </w:rPr>
        <w:t>所以，当我在</w:t>
      </w:r>
      <w:r>
        <w:rPr>
          <w:rFonts w:hint="eastAsia"/>
        </w:rPr>
        <w:t>1985</w:t>
      </w:r>
      <w:r>
        <w:rPr>
          <w:rFonts w:hint="eastAsia"/>
        </w:rPr>
        <w:t>年去塔什干时，我把这些都说了。我说，我们中有些人确实警告过你们会发生什么。我详细阐述了这一点。我以为这次演讲的结果会是他们会攻击我。显然我对此有所准备，但相反，发生的事情让我震惊。</w:t>
      </w:r>
    </w:p>
    <w:p w14:paraId="3DCB5946" w14:textId="77777777" w:rsidR="003B6031" w:rsidRDefault="00000000">
      <w:pPr>
        <w:pStyle w:val="a0"/>
      </w:pPr>
      <w:r>
        <w:rPr>
          <w:rFonts w:hint="eastAsia"/>
        </w:rPr>
        <w:t>许多年轻的苏联学者和其他人——很可能其中很多人是内务人民委员部（</w:t>
      </w:r>
      <w:r>
        <w:rPr>
          <w:rFonts w:hint="eastAsia"/>
        </w:rPr>
        <w:t>NKVD</w:t>
      </w:r>
      <w:r>
        <w:rPr>
          <w:rFonts w:hint="eastAsia"/>
        </w:rPr>
        <w:t>）、克格勃（</w:t>
      </w:r>
      <w:r>
        <w:rPr>
          <w:rFonts w:hint="eastAsia"/>
        </w:rPr>
        <w:t>KGB</w:t>
      </w:r>
      <w:r>
        <w:rPr>
          <w:rFonts w:hint="eastAsia"/>
        </w:rPr>
        <w:t>）或外交部的人等等——过来问我，你愿意和我们一起吃午饭吗？我说，好啊。于是他们问了我更多问题，我一一作答，然后他们说，你可能不知道，我们刚刚选举米哈伊尔·戈尔巴乔夫为我们党的总书记。</w:t>
      </w:r>
    </w:p>
    <w:p w14:paraId="3D2C9C03" w14:textId="77777777" w:rsidR="003B6031" w:rsidRDefault="00000000">
      <w:pPr>
        <w:pStyle w:val="a0"/>
      </w:pPr>
      <w:r>
        <w:rPr>
          <w:rFonts w:hint="eastAsia"/>
        </w:rPr>
        <w:t>我说，嗯，我读到相关消息了。你们感到兴奋吗？他们说，这个我们稍后再谈。但我们当时都在一所大型党员干部学校学习，戈尔巴乔夫就阿富汗问题发表了讲话，他演讲中四分之三的内容可能都是你会写出来的。我说，如果他们是决定撤军的话。他们说，是的，我们已经认定这是一场灾难，是勃列日涅夫式的畸形产物，没有给我们带来任何好处——他们列举了所有理由——我们准备撤军。</w:t>
      </w:r>
    </w:p>
    <w:p w14:paraId="7369E0CD" w14:textId="77777777" w:rsidR="003B6031" w:rsidRDefault="00000000">
      <w:pPr>
        <w:pStyle w:val="a0"/>
      </w:pPr>
      <w:r>
        <w:rPr>
          <w:rFonts w:hint="eastAsia"/>
        </w:rPr>
        <w:t>我说，老天爷啊。后来我又去了几次，在苏联见到了很多人，其中很多是高层人物，与戈尔巴乔夫关系密切。他们说他们曾征求建议。问我，你会怎么做？</w:t>
      </w:r>
    </w:p>
    <w:p w14:paraId="3FE1FDC7" w14:textId="77777777" w:rsidR="003B6031" w:rsidRDefault="00000000">
      <w:pPr>
        <w:pStyle w:val="2"/>
      </w:pPr>
      <w:bookmarkStart w:id="22" w:name="苏联的重要性"/>
      <w:bookmarkEnd w:id="21"/>
      <w:r>
        <w:rPr>
          <w:rFonts w:hint="eastAsia"/>
        </w:rPr>
        <w:t>苏联的重要性</w:t>
      </w:r>
    </w:p>
    <w:p w14:paraId="5BD184F2" w14:textId="77777777" w:rsidR="003B6031" w:rsidRDefault="00000000">
      <w:pPr>
        <w:pStyle w:val="FirstParagraph"/>
      </w:pPr>
      <w:r>
        <w:rPr>
          <w:rFonts w:hint="eastAsia"/>
        </w:rPr>
        <w:t>于是我说，我很想说些非常乌托邦的想法。他们说，</w:t>
      </w:r>
    </w:p>
    <w:p w14:paraId="0FE626F6" w14:textId="77777777" w:rsidR="003B6031" w:rsidRDefault="00000000">
      <w:pPr>
        <w:pStyle w:val="a0"/>
      </w:pPr>
      <w:r>
        <w:rPr>
          <w:rFonts w:hint="eastAsia"/>
          <w:b/>
          <w:bCs/>
        </w:rPr>
        <w:t>说下去。</w:t>
      </w:r>
      <w:r>
        <w:t xml:space="preserve"> </w:t>
      </w:r>
      <w:r>
        <w:rPr>
          <w:rFonts w:hint="eastAsia"/>
        </w:rPr>
        <w:t>我当时的原话是：</w:t>
      </w:r>
      <w:r>
        <w:rPr>
          <w:rFonts w:hint="eastAsia"/>
        </w:rPr>
        <w:t>1917</w:t>
      </w:r>
      <w:r>
        <w:rPr>
          <w:rFonts w:hint="eastAsia"/>
        </w:rPr>
        <w:t>年创立的最重要的结构是什么？是俄国革命。我说，你们这些人后来在党内不断谈论这个，好吧。那显然很重要。但对我来说，</w:t>
      </w:r>
      <w:r>
        <w:rPr>
          <w:rFonts w:hint="eastAsia"/>
        </w:rPr>
        <w:t>1905</w:t>
      </w:r>
      <w:r>
        <w:rPr>
          <w:rFonts w:hint="eastAsia"/>
        </w:rPr>
        <w:t>年和</w:t>
      </w:r>
      <w:r>
        <w:rPr>
          <w:rFonts w:hint="eastAsia"/>
        </w:rPr>
        <w:t>1917</w:t>
      </w:r>
      <w:r>
        <w:rPr>
          <w:rFonts w:hint="eastAsia"/>
        </w:rPr>
        <w:t>年诞生的唯一最重要的结构是苏维埃——在一个不允许自由选举的国家里产生的选举议会，它基本上接管了权力，任何人都可以参选，而布尔什维克决定夺取政权的唯一时机，就是当他们（指列宁）在彼得格勒苏维埃、莫斯科苏维埃以及其他许多苏维埃中获得了多数席位的时候。</w:t>
      </w:r>
    </w:p>
    <w:p w14:paraId="0B716630" w14:textId="77777777" w:rsidR="003B6031" w:rsidRDefault="00000000">
      <w:pPr>
        <w:pStyle w:val="a0"/>
      </w:pPr>
      <w:r>
        <w:rPr>
          <w:rFonts w:hint="eastAsia"/>
        </w:rPr>
        <w:lastRenderedPageBreak/>
        <w:t>所以我说，这给这场革命注入了一些东西，这些东西本应坚持下去，尽管发生了内战，或者说在内战之后，无论如何都应该坚持，但你们没有做到。他们说，但你是否会感到惊讶，像我们这样的人在党内讨论时，也提出了其中一些观点？我说，嗯，我会感到惊讶，但我非常高兴。于是他说，目前什么都还没有定论，我们拭目以待。</w:t>
      </w:r>
    </w:p>
    <w:p w14:paraId="186A0978" w14:textId="77777777" w:rsidR="003B6031" w:rsidRDefault="00000000">
      <w:pPr>
        <w:pStyle w:val="a0"/>
      </w:pPr>
      <w:r>
        <w:rPr>
          <w:rFonts w:hint="eastAsia"/>
        </w:rPr>
        <w:t>后来在那个十年里，我又去和一些高层人士谈了话，包括普里马科夫，他后来担任了外交部长，然后又当了总理，而当时他刚刚被任命为克格勃的首脑。我对普里马科夫说，同志，现在是什么情况？跟我们说说吧。</w:t>
      </w:r>
    </w:p>
    <w:p w14:paraId="36FA05C1" w14:textId="77777777" w:rsidR="003B6031" w:rsidRDefault="00000000">
      <w:pPr>
        <w:pStyle w:val="a0"/>
      </w:pPr>
      <w:r>
        <w:rPr>
          <w:rFonts w:hint="eastAsia"/>
        </w:rPr>
        <w:t>他说，你正在和一位来自格鲁吉亚的、与我共事多年的老同志共进午餐。我说，是的。你怎么知道的？他说，我是克格勃的头儿，我当然知道你在见谁。我说，好吧。</w:t>
      </w:r>
    </w:p>
    <w:p w14:paraId="30BB89B1" w14:textId="77777777" w:rsidR="003B6031" w:rsidRDefault="00000000">
      <w:pPr>
        <w:pStyle w:val="a0"/>
      </w:pPr>
      <w:r>
        <w:rPr>
          <w:rFonts w:hint="eastAsia"/>
        </w:rPr>
        <w:t>于是他们说，他们预见到的最大问题是，戈尔巴乔夫完全被西方迷惑了。他相信了他们，相信与里根、撒切尔夫人的会晤。他们说，他怎么能相信他们呢？好吧，做朋友可以，我们不再想要战争了，但别以为他们的制度能在这里行得通。</w:t>
      </w:r>
    </w:p>
    <w:p w14:paraId="259E1735" w14:textId="77777777" w:rsidR="003B6031" w:rsidRDefault="00000000">
      <w:pPr>
        <w:pStyle w:val="a0"/>
      </w:pPr>
      <w:r>
        <w:rPr>
          <w:rFonts w:hint="eastAsia"/>
        </w:rPr>
        <w:t>他们说，他非常固执，说你们这些人生活在旧时代，总是抱着旧思想不放。所以他们说，对我们来说，这确实是一场领导力危机。</w:t>
      </w:r>
    </w:p>
    <w:p w14:paraId="3CECFFCE" w14:textId="77777777" w:rsidR="003B6031" w:rsidRDefault="00000000">
      <w:pPr>
        <w:pStyle w:val="2"/>
      </w:pPr>
      <w:bookmarkStart w:id="23" w:name="中国的警告"/>
      <w:bookmarkEnd w:id="22"/>
      <w:r>
        <w:rPr>
          <w:rFonts w:hint="eastAsia"/>
        </w:rPr>
        <w:t>中国的警告</w:t>
      </w:r>
    </w:p>
    <w:p w14:paraId="6B1E5A79" w14:textId="77777777" w:rsidR="003B6031" w:rsidRDefault="00000000">
      <w:pPr>
        <w:pStyle w:val="FirstParagraph"/>
      </w:pPr>
      <w:r>
        <w:rPr>
          <w:rFonts w:hint="eastAsia"/>
        </w:rPr>
        <w:t>中国人警告过戈尔巴乔夫。当戈尔巴乔夫抵达北京时，他们正深陷天安门广场的斗争之中。邓小平把他拉到一边说，不要犯你即将犯的错误。我们的模式对整个苏联来说仍然更好。戈尔巴乔夫说，不。</w:t>
      </w:r>
    </w:p>
    <w:p w14:paraId="0681CF98" w14:textId="77777777" w:rsidR="003B6031" w:rsidRDefault="00000000">
      <w:pPr>
        <w:pStyle w:val="a0"/>
      </w:pPr>
      <w:r>
        <w:rPr>
          <w:rFonts w:hint="eastAsia"/>
        </w:rPr>
        <w:t>与此同时，所有随戈尔巴乔夫去中国的人都在观察天安门广场和所有的学生，他们中很多人有手机、有电脑，他们说，天哪，中国真的发展起来了。这才是我们需要的——他们并不理解中国是如何做到这一点的。</w:t>
      </w:r>
    </w:p>
    <w:p w14:paraId="3D05A275" w14:textId="77777777" w:rsidR="003B6031" w:rsidRDefault="00000000">
      <w:pPr>
        <w:pStyle w:val="a0"/>
      </w:pPr>
      <w:r>
        <w:rPr>
          <w:rFonts w:hint="eastAsia"/>
        </w:rPr>
        <w:t>所以，当它以那种方式解体时，真是令人极度失望。我认为本可以有其他方式的。让波罗的海国家及其他几个国家独立或基本上放手是可以的，也应该这么做，但他们本可以选择保留一个民主的联邦制苏维埃国家，并得到国内不同地区的支持。但他们没有这样做。</w:t>
      </w:r>
    </w:p>
    <w:p w14:paraId="1C362ABD" w14:textId="77777777" w:rsidR="003B6031" w:rsidRDefault="00000000">
      <w:pPr>
        <w:pStyle w:val="a0"/>
      </w:pPr>
      <w:r>
        <w:rPr>
          <w:rFonts w:hint="eastAsia"/>
        </w:rPr>
        <w:t>我们看到的结果是——我的意思是，有很多，年长的俄罗斯人说，是啊，最好的时期是勃列日涅夫时期。他们当然忘记了不好的方面，只看到好的方面。我们有便宜的、享受补贴的电、住房、水等等。</w:t>
      </w:r>
    </w:p>
    <w:p w14:paraId="65124C08" w14:textId="77777777" w:rsidR="003B6031" w:rsidRDefault="00000000">
      <w:pPr>
        <w:pStyle w:val="2"/>
      </w:pPr>
      <w:bookmarkStart w:id="24" w:name="社会专政与社会民主"/>
      <w:bookmarkEnd w:id="23"/>
      <w:r>
        <w:rPr>
          <w:rFonts w:hint="eastAsia"/>
        </w:rPr>
        <w:t>社会专政与社会民主</w:t>
      </w:r>
    </w:p>
    <w:p w14:paraId="09FBB1AA" w14:textId="77777777" w:rsidR="003B6031" w:rsidRDefault="00000000">
      <w:pPr>
        <w:pStyle w:val="FirstParagraph"/>
      </w:pPr>
      <w:r>
        <w:rPr>
          <w:rFonts w:hint="eastAsia"/>
        </w:rPr>
        <w:t>这就是为什么我过去常这样描述这些国家，不用任何高深的理论语言。我说，它们实际上是社会专政。苏联和东欧国家就是社会专政。而我们（西方）有社会民主，算是某种类似物。而他们（苏联及东欧）是社会专政，不容许任何自由，新闻自由等等，但他们确保人民的需求得到满足。而正是这些需求让许多人念念不忘。</w:t>
      </w:r>
    </w:p>
    <w:p w14:paraId="17DB89AC" w14:textId="77777777" w:rsidR="003B6031" w:rsidRDefault="00000000">
      <w:pPr>
        <w:pStyle w:val="a0"/>
      </w:pPr>
      <w:r>
        <w:rPr>
          <w:rFonts w:hint="eastAsia"/>
        </w:rPr>
        <w:lastRenderedPageBreak/>
        <w:t>这就像在这里，科尔宾在某次活动上说，学生们过去可以免费上大学。这家伙（提到这个）——当时很多在场的年轻人都震惊了，说什么？他们围了上来。他告诉我这件事，说他们……</w:t>
      </w:r>
    </w:p>
    <w:p w14:paraId="5C3D46D4" w14:textId="77777777" w:rsidR="003B6031" w:rsidRDefault="00000000">
      <w:pPr>
        <w:pStyle w:val="a0"/>
      </w:pPr>
      <w:r>
        <w:rPr>
          <w:rFonts w:hint="eastAsia"/>
          <w:b/>
          <w:bCs/>
        </w:rPr>
        <w:t>主持人：</w:t>
      </w:r>
      <w:r>
        <w:t xml:space="preserve"> </w:t>
      </w:r>
      <w:r>
        <w:rPr>
          <w:rFonts w:hint="eastAsia"/>
        </w:rPr>
        <w:t>说过，真的有过高等教育免费的时期吗？</w:t>
      </w:r>
    </w:p>
    <w:p w14:paraId="35D30776" w14:textId="77777777" w:rsidR="003B6031" w:rsidRDefault="00000000">
      <w:pPr>
        <w:pStyle w:val="a0"/>
      </w:pPr>
      <w:r>
        <w:rPr>
          <w:rFonts w:hint="eastAsia"/>
        </w:rPr>
        <w:t>这种我们曾经拥有的、而后被剥夺的简单直接的社会民主主义，人们甚至不知道它已经被剥夺了，不知道他们曾经拥有过。</w:t>
      </w:r>
    </w:p>
    <w:p w14:paraId="7BD2088A" w14:textId="77777777" w:rsidR="003B6031" w:rsidRDefault="00000000">
      <w:pPr>
        <w:pStyle w:val="a0"/>
      </w:pPr>
      <w:r>
        <w:rPr>
          <w:rFonts w:hint="eastAsia"/>
        </w:rPr>
        <w:t>罗伊·哈特斯利曾告诉我，在布莱尔时代，有一次我们在餐厅等候我们预期的客人时，他说，没能让希利成为工党领袖是你们这帮人的错。他本可以击败撒切尔。我说，谁知道呢，罗伊？谁能做到呢？他说，结果呢，我们却被这些家伙拖累了。</w:t>
      </w:r>
    </w:p>
    <w:p w14:paraId="439E8BB2" w14:textId="77777777" w:rsidR="003B6031" w:rsidRDefault="00000000">
      <w:pPr>
        <w:pStyle w:val="a0"/>
      </w:pPr>
      <w:r>
        <w:rPr>
          <w:rFonts w:hint="eastAsia"/>
        </w:rPr>
        <w:t>我说，是啊。他说，我在英国广播公司亮相前收到过指示。内容是“请勿使用‘社会公正’之类的短语”。他说，我是工党的老领导人了，而曼德尔森的爪牙们却告诉我不要使用社会公正这样的短语。</w:t>
      </w:r>
    </w:p>
    <w:p w14:paraId="3462055B" w14:textId="77777777" w:rsidR="003B6031" w:rsidRDefault="00000000">
      <w:pPr>
        <w:pStyle w:val="a0"/>
      </w:pPr>
      <w:r>
        <w:rPr>
          <w:rFonts w:hint="eastAsia"/>
        </w:rPr>
        <w:t>于是我说，那你怎么说呢，罗伊？私下里？他说，无论在私下还是公开场合，我都说，我们想要的只是一点点社会民主主义。好吧，不用给我们太多，但拜托，就给一点点。他说，就连这点要求都显得很狭隘。</w:t>
      </w:r>
    </w:p>
    <w:p w14:paraId="2F7437CC" w14:textId="77777777" w:rsidR="003B6031" w:rsidRDefault="00000000">
      <w:pPr>
        <w:pStyle w:val="2"/>
      </w:pPr>
      <w:bookmarkStart w:id="25" w:name="致命的错误未就北约东扩签订条约"/>
      <w:bookmarkEnd w:id="24"/>
      <w:r>
        <w:rPr>
          <w:rFonts w:hint="eastAsia"/>
        </w:rPr>
        <w:t>致命的错误：未就北约东扩签订条约</w:t>
      </w:r>
    </w:p>
    <w:p w14:paraId="188D4861" w14:textId="77777777" w:rsidR="003B6031" w:rsidRDefault="00000000">
      <w:pPr>
        <w:pStyle w:val="FirstParagraph"/>
      </w:pPr>
      <w:r>
        <w:rPr>
          <w:rFonts w:hint="eastAsia"/>
        </w:rPr>
        <w:t>类似的讨论也在莫斯科进行过。他们做出了那样的决定，签署了文件，放弃了欧洲——他们曾经在没有条约的情况下签署过的东西。那是一个可怕的错误。</w:t>
      </w:r>
    </w:p>
    <w:p w14:paraId="7F1E7EB6" w14:textId="77777777" w:rsidR="003B6031" w:rsidRDefault="00000000">
      <w:pPr>
        <w:pStyle w:val="a0"/>
      </w:pPr>
      <w:r>
        <w:rPr>
          <w:rFonts w:hint="eastAsia"/>
        </w:rPr>
        <w:t>很多俄罗斯人告诉我，我们当时施压了，我们恳求过戈尔巴乔夫，我们说，我们知道老布什在说什么。里根也口头说过，我们知道德国总理在说什么，但是拜托，让我们签订一个条约，明确规定北约不会扩展到前苏联加盟共和国，这些地区将保持无武器状态，苏联不会被包围。</w:t>
      </w:r>
    </w:p>
    <w:p w14:paraId="4FF00547" w14:textId="77777777" w:rsidR="003B6031" w:rsidRDefault="00000000">
      <w:pPr>
        <w:pStyle w:val="a0"/>
      </w:pPr>
      <w:r>
        <w:rPr>
          <w:rFonts w:hint="eastAsia"/>
        </w:rPr>
        <w:t>而德国总理赫尔穆特·科尔曾告诉戈尔巴乔夫，我们向您保证。我们一寸也不会向东推进。这些和我谈话的俄罗斯人说，戈尔巴乔夫相信了他们。为什么？他们说，即使有条约，他们可能也会违背，但至少我们白纸黑字地写下了点什么。</w:t>
      </w:r>
    </w:p>
    <w:p w14:paraId="460743B1" w14:textId="77777777" w:rsidR="003B6031" w:rsidRDefault="00000000">
      <w:pPr>
        <w:pStyle w:val="2"/>
      </w:pPr>
      <w:bookmarkStart w:id="26" w:name="后续影响"/>
      <w:bookmarkEnd w:id="25"/>
      <w:r>
        <w:rPr>
          <w:rFonts w:hint="eastAsia"/>
        </w:rPr>
        <w:t>后续影响</w:t>
      </w:r>
    </w:p>
    <w:p w14:paraId="1FBCC168" w14:textId="77777777" w:rsidR="003B6031" w:rsidRDefault="00000000">
      <w:pPr>
        <w:pStyle w:val="FirstParagraph"/>
      </w:pPr>
      <w:r>
        <w:rPr>
          <w:rFonts w:hint="eastAsia"/>
          <w:b/>
          <w:bCs/>
        </w:rPr>
        <w:t>亚伦·巴斯达尼：</w:t>
      </w:r>
      <w:r>
        <w:t xml:space="preserve"> </w:t>
      </w:r>
      <w:r>
        <w:rPr>
          <w:rFonts w:hint="eastAsia"/>
        </w:rPr>
        <w:t>关于这点我有几件事想说。我的意思是，我要问问戈尔巴乔夫的天真从何而来？这家伙怎么会如此天真、如此愚蠢，却又手握大权？</w:t>
      </w:r>
    </w:p>
    <w:p w14:paraId="27548009" w14:textId="77777777" w:rsidR="003B6031" w:rsidRDefault="00000000">
      <w:pPr>
        <w:pStyle w:val="a0"/>
      </w:pPr>
      <w:r>
        <w:rPr>
          <w:rFonts w:hint="eastAsia"/>
        </w:rPr>
        <w:t>但从那个时刻起，产生了太多后续问题，不仅仅是在俄罗斯方面，因为北约确实东扩了，这是事实，它也影响了莫斯科，特别是普京的外交政策选择。但同时，乌克兰当时拥有的核弹头数量是世界第三。它是第三大核武国家。</w:t>
      </w:r>
    </w:p>
    <w:p w14:paraId="6FC09728" w14:textId="77777777" w:rsidR="003B6031" w:rsidRDefault="00000000">
      <w:pPr>
        <w:pStyle w:val="a0"/>
      </w:pPr>
      <w:r>
        <w:rPr>
          <w:rFonts w:hint="eastAsia"/>
        </w:rPr>
        <w:lastRenderedPageBreak/>
        <w:t>而它放弃了这些，换取了俄罗斯联邦会尊重其主权的保证，但俄罗斯后来并没有遵守。就像你说的，如果当时有条约，如果这一切都明确写下来了——当然，人们总是违反条约——但这种混乱局面，甚至正是当前乌克兰冲突的核心所在。</w:t>
      </w:r>
    </w:p>
    <w:p w14:paraId="4A73DB15" w14:textId="77777777" w:rsidR="003B6031" w:rsidRDefault="00000000">
      <w:pPr>
        <w:pStyle w:val="a0"/>
      </w:pPr>
      <w:r>
        <w:rPr>
          <w:rFonts w:hint="eastAsia"/>
        </w:rPr>
        <w:t>再对比一下中国、俄罗斯，当时有中国，美国在台湾问题上的态度，以及美国基本上承认中国和台湾的命运是同一的。这个词在英语里是一个意思，在中文里意思略有不同。两种定义都符合双方的利益，尽管也许中国有点戏弄了美国。</w:t>
      </w:r>
    </w:p>
    <w:p w14:paraId="59A890B7" w14:textId="77777777" w:rsidR="003B6031" w:rsidRDefault="00000000">
      <w:pPr>
        <w:pStyle w:val="a0"/>
      </w:pPr>
      <w:r>
        <w:rPr>
          <w:rFonts w:hint="eastAsia"/>
        </w:rPr>
        <w:t>你把这个和那种愚蠢行为相比，反差相当惊人。而当时的苏联是世界第二大强国。在上个世纪的大部分时间里，它都是两个超级大国之一。戈尔巴乔夫是怎么获得那么大的权力的？这个非常天真、愚蠢的人，后来还在必胜客广告里成了有点可笑的人物。他是如何登上这个如此、如此高的位置的？</w:t>
      </w:r>
    </w:p>
    <w:p w14:paraId="32C49F63" w14:textId="77777777" w:rsidR="003B6031" w:rsidRDefault="00000000">
      <w:pPr>
        <w:pStyle w:val="1"/>
      </w:pPr>
      <w:bookmarkStart w:id="27" w:name="戈尔巴乔夫的天真与苏联的解体"/>
      <w:bookmarkEnd w:id="20"/>
      <w:bookmarkEnd w:id="26"/>
      <w:r>
        <w:rPr>
          <w:rFonts w:hint="eastAsia"/>
        </w:rPr>
        <w:t>戈尔巴乔夫的天真与苏联的解体</w:t>
      </w:r>
    </w:p>
    <w:p w14:paraId="3C2369D0" w14:textId="77777777" w:rsidR="003B6031" w:rsidRDefault="00000000">
      <w:pPr>
        <w:pStyle w:val="FirstParagraph"/>
      </w:pPr>
      <w:r>
        <w:rPr>
          <w:rFonts w:hint="eastAsia"/>
          <w:b/>
          <w:bCs/>
        </w:rPr>
        <w:t>塔里克·阿里：</w:t>
      </w:r>
      <w:r>
        <w:t xml:space="preserve"> </w:t>
      </w:r>
      <w:r>
        <w:rPr>
          <w:rFonts w:hint="eastAsia"/>
        </w:rPr>
        <w:t>嗯，提拔他的人是——我正在努力回忆他的名字——那个人是苏联情报机构的负责人，</w:t>
      </w:r>
      <w:r>
        <w:rPr>
          <w:rFonts w:hint="eastAsia"/>
        </w:rPr>
        <w:t>m</w:t>
      </w:r>
    </w:p>
    <w:p w14:paraId="359F2A07" w14:textId="77777777" w:rsidR="003B6031" w:rsidRDefault="00000000">
      <w:pPr>
        <w:pStyle w:val="a0"/>
      </w:pPr>
      <w:r>
        <w:rPr>
          <w:rFonts w:hint="eastAsia"/>
        </w:rPr>
        <w:t>身为政治局委员的他深知，苏联要想生存下去就必须改革。这个头重脚轻的体制——各地工厂连生产多少铅笔都要层层审批——注定无法维持。他明白这种程度的经济管控完全是一场灾难。</w:t>
      </w:r>
    </w:p>
    <w:p w14:paraId="361C23BD" w14:textId="77777777" w:rsidR="003B6031" w:rsidRDefault="00000000">
      <w:pPr>
        <w:pStyle w:val="a0"/>
      </w:pPr>
      <w:r>
        <w:rPr>
          <w:rFonts w:hint="eastAsia"/>
        </w:rPr>
        <w:t>他虽体弱多病，却是位强势人物。他提拔戈尔巴乔夫，是因为作为其导师，他洞察到这位后辈的特质。他发现的正是戈尔巴乔夫骨子里的真诚，但这份真诚却与天真相伴而生。</w:t>
      </w:r>
    </w:p>
    <w:p w14:paraId="7093D14A" w14:textId="77777777" w:rsidR="003B6031" w:rsidRDefault="00000000">
      <w:pPr>
        <w:pStyle w:val="a0"/>
      </w:pPr>
      <w:r>
        <w:rPr>
          <w:rFonts w:hint="eastAsia"/>
        </w:rPr>
        <w:t>当戈尔巴乔夫登上国际舞台时，面对西方领导人的奉承竟信以为真。撒切尔夫人曾说</w:t>
      </w:r>
      <w:r>
        <w:rPr>
          <w:rFonts w:hint="eastAsia"/>
        </w:rPr>
        <w:t>"</w:t>
      </w:r>
      <w:r>
        <w:rPr>
          <w:rFonts w:hint="eastAsia"/>
        </w:rPr>
        <w:t>他是我们的人</w:t>
      </w:r>
      <w:r>
        <w:rPr>
          <w:rFonts w:hint="eastAsia"/>
        </w:rPr>
        <w:t>"</w:t>
      </w:r>
      <w:r>
        <w:rPr>
          <w:rFonts w:hint="eastAsia"/>
        </w:rPr>
        <w:t>——指其言谈举止西化。里根对他极尽恭维，老布什任中情局长时虽不认为能取得多大成果，却觉得这种接触方式是正确的。</w:t>
      </w:r>
    </w:p>
    <w:p w14:paraId="71D0F698" w14:textId="77777777" w:rsidR="003B6031" w:rsidRDefault="00000000">
      <w:pPr>
        <w:pStyle w:val="a0"/>
      </w:pPr>
      <w:r>
        <w:rPr>
          <w:rFonts w:hint="eastAsia"/>
        </w:rPr>
        <w:t>直到他们发现苏联已然成为砧板上的鱼肉，而这位俄罗斯领导人——先是戈尔巴乔夫，接着是比他还糟糕的叶利钦——实际上已准备放弃抵抗。当叶利钦夺权时，戈尔巴乔夫才惊觉牌桌上还有其他玩家，但为时已晚，他已被逐出权力核心。</w:t>
      </w:r>
    </w:p>
    <w:p w14:paraId="78912904" w14:textId="77777777" w:rsidR="003B6031" w:rsidRDefault="00000000">
      <w:pPr>
        <w:pStyle w:val="a0"/>
      </w:pPr>
      <w:r>
        <w:rPr>
          <w:rFonts w:hint="eastAsia"/>
        </w:rPr>
        <w:t>这种权力架构本身就是个畸形产物——从斯大林时代起，苏联就保持着由政治局总书记独揽大权的体制。即便赫鲁晓夫揭批斯大林时，这个体系依然延续。有个著名典故：当赫鲁晓夫在大会上谴责斯大林罪行时，震惊的听众质问：</w:t>
      </w:r>
      <w:r>
        <w:rPr>
          <w:rFonts w:hint="eastAsia"/>
        </w:rPr>
        <w:t>"</w:t>
      </w:r>
      <w:r>
        <w:rPr>
          <w:rFonts w:hint="eastAsia"/>
        </w:rPr>
        <w:t>这些事发生时你在哪里？为何当时不发声？</w:t>
      </w:r>
      <w:r>
        <w:rPr>
          <w:rFonts w:hint="eastAsia"/>
        </w:rPr>
        <w:t>"</w:t>
      </w:r>
      <w:r>
        <w:rPr>
          <w:rFonts w:hint="eastAsia"/>
        </w:rPr>
        <w:t>赫鲁晓夫机智反问：</w:t>
      </w:r>
      <w:r>
        <w:rPr>
          <w:rFonts w:hint="eastAsia"/>
        </w:rPr>
        <w:t>"</w:t>
      </w:r>
      <w:r>
        <w:rPr>
          <w:rFonts w:hint="eastAsia"/>
        </w:rPr>
        <w:t>刚才是谁提的问题？</w:t>
      </w:r>
      <w:r>
        <w:rPr>
          <w:rFonts w:hint="eastAsia"/>
        </w:rPr>
        <w:t>"</w:t>
      </w:r>
      <w:r>
        <w:rPr>
          <w:rFonts w:hint="eastAsia"/>
        </w:rPr>
        <w:t>无人应答后，他说：</w:t>
      </w:r>
      <w:r>
        <w:rPr>
          <w:rFonts w:hint="eastAsia"/>
        </w:rPr>
        <w:t>"</w:t>
      </w:r>
      <w:r>
        <w:rPr>
          <w:rFonts w:hint="eastAsia"/>
        </w:rPr>
        <w:t>这就是当时的我。</w:t>
      </w:r>
      <w:r>
        <w:rPr>
          <w:rFonts w:hint="eastAsia"/>
        </w:rPr>
        <w:t>"</w:t>
      </w:r>
    </w:p>
    <w:p w14:paraId="73DF6BC5" w14:textId="77777777" w:rsidR="003B6031" w:rsidRDefault="00000000">
      <w:pPr>
        <w:pStyle w:val="a0"/>
      </w:pPr>
      <w:r>
        <w:rPr>
          <w:rFonts w:hint="eastAsia"/>
        </w:rPr>
        <w:t>他们固然圆滑，但确实想改革体制。然而戈尔巴乔夫的失误与叶利钦的彻底投降，最终给美国送上了难以置信的新年大礼。</w:t>
      </w:r>
    </w:p>
    <w:p w14:paraId="5D36655E" w14:textId="77777777" w:rsidR="003B6031" w:rsidRDefault="00000000">
      <w:pPr>
        <w:pStyle w:val="2"/>
      </w:pPr>
      <w:bookmarkStart w:id="28" w:name="中国的文化大革命与政治教育"/>
      <w:r>
        <w:rPr>
          <w:rFonts w:hint="eastAsia"/>
        </w:rPr>
        <w:lastRenderedPageBreak/>
        <w:t>中国的文化大革命与政治教育</w:t>
      </w:r>
    </w:p>
    <w:p w14:paraId="0ADBAA48" w14:textId="77777777" w:rsidR="003B6031" w:rsidRDefault="00000000">
      <w:pPr>
        <w:pStyle w:val="FirstParagraph"/>
      </w:pPr>
      <w:r>
        <w:rPr>
          <w:b/>
          <w:bCs/>
        </w:rPr>
        <w:t>AARON BASTANI</w:t>
      </w:r>
      <w:r>
        <w:rPr>
          <w:rFonts w:hint="eastAsia"/>
        </w:rPr>
        <w:t>：这里有几个要点。我们谈到的文化大革命确实疯狂，堪称</w:t>
      </w:r>
      <w:r>
        <w:rPr>
          <w:rFonts w:hint="eastAsia"/>
        </w:rPr>
        <w:t>20</w:t>
      </w:r>
      <w:r>
        <w:rPr>
          <w:rFonts w:hint="eastAsia"/>
        </w:rPr>
        <w:t>世纪最荒诞的事件之一。但这场革命确实让包括习近平在内的中国领导一代获得了政治浸染——学会在博弈中蛰伏待机，而这种能力正是</w:t>
      </w:r>
      <w:r>
        <w:rPr>
          <w:rFonts w:hint="eastAsia"/>
        </w:rPr>
        <w:t>80</w:t>
      </w:r>
      <w:r>
        <w:rPr>
          <w:rFonts w:hint="eastAsia"/>
        </w:rPr>
        <w:t>年代苏联领导层所缺失的。</w:t>
      </w:r>
    </w:p>
    <w:p w14:paraId="28204B8C" w14:textId="77777777" w:rsidR="003B6031" w:rsidRDefault="00000000">
      <w:pPr>
        <w:pStyle w:val="a0"/>
      </w:pPr>
      <w:r>
        <w:rPr>
          <w:rFonts w:hint="eastAsia"/>
        </w:rPr>
        <w:t>文革意想不到的后果颇有意思。比如那些有相似经历的中国企业家的智慧与风险规避意识——他们的父母可能因文革成为不受欢迎者。像华为</w:t>
      </w:r>
      <w:r>
        <w:rPr>
          <w:rFonts w:hint="eastAsia"/>
        </w:rPr>
        <w:t>CEO</w:t>
      </w:r>
      <w:r>
        <w:rPr>
          <w:rFonts w:hint="eastAsia"/>
        </w:rPr>
        <w:t>就与习近平有着类似背景，其父曾遭排挤。这种政治化洗礼随着年龄增长会显现其价值。</w:t>
      </w:r>
    </w:p>
    <w:p w14:paraId="79FF06F5" w14:textId="77777777" w:rsidR="003B6031" w:rsidRDefault="00000000">
      <w:pPr>
        <w:pStyle w:val="a0"/>
      </w:pPr>
      <w:r>
        <w:rPr>
          <w:rFonts w:hint="eastAsia"/>
        </w:rPr>
        <w:t>至于转型必要性，中国通过邓小平实现了著名转向，而这本是俄罗斯渴望的。但他们的转型却灾难性地失败了。埃里克·李有句名言令我深思：</w:t>
      </w:r>
      <w:r>
        <w:rPr>
          <w:rFonts w:hint="eastAsia"/>
        </w:rPr>
        <w:t>"</w:t>
      </w:r>
      <w:r>
        <w:rPr>
          <w:rFonts w:hint="eastAsia"/>
        </w:rPr>
        <w:t>在美国能换政党但不能换政策，在中国不能换政党却能换政策。</w:t>
      </w:r>
      <w:r>
        <w:rPr>
          <w:rFonts w:hint="eastAsia"/>
        </w:rPr>
        <w:t>"</w:t>
      </w:r>
      <w:r>
        <w:rPr>
          <w:rFonts w:hint="eastAsia"/>
        </w:rPr>
        <w:t>这堪称</w:t>
      </w:r>
      <w:r>
        <w:rPr>
          <w:rFonts w:hint="eastAsia"/>
        </w:rPr>
        <w:t>20</w:t>
      </w:r>
      <w:r>
        <w:rPr>
          <w:rFonts w:hint="eastAsia"/>
        </w:rPr>
        <w:t>世纪最重大的</w:t>
      </w:r>
      <w:r>
        <w:rPr>
          <w:rFonts w:hint="eastAsia"/>
        </w:rPr>
        <w:t>180</w:t>
      </w:r>
      <w:r>
        <w:rPr>
          <w:rFonts w:hint="eastAsia"/>
        </w:rPr>
        <w:t>度转折。</w:t>
      </w:r>
    </w:p>
    <w:p w14:paraId="47BAE1AF" w14:textId="77777777" w:rsidR="003B6031" w:rsidRDefault="00000000">
      <w:pPr>
        <w:pStyle w:val="a0"/>
      </w:pPr>
      <w:r>
        <w:rPr>
          <w:rFonts w:hint="eastAsia"/>
        </w:rPr>
        <w:t>对民主党人的挑战——从政策制定和政治经济的角度看，最重大的</w:t>
      </w:r>
      <w:r>
        <w:rPr>
          <w:rFonts w:hint="eastAsia"/>
        </w:rPr>
        <w:t>180</w:t>
      </w:r>
      <w:r>
        <w:rPr>
          <w:rFonts w:hint="eastAsia"/>
        </w:rPr>
        <w:t>度转变之一是中国在</w:t>
      </w:r>
      <w:r>
        <w:rPr>
          <w:rFonts w:hint="eastAsia"/>
        </w:rPr>
        <w:t>1970</w:t>
      </w:r>
      <w:r>
        <w:rPr>
          <w:rFonts w:hint="eastAsia"/>
        </w:rPr>
        <w:t>年代完成的。而且这不是由一个民主组织完成的，而是由一个一党制国家完成的，这非常有意思。要知道，历史上最大的几次转变，比如文化大革命、大跃进，都是如此。甚至胡锦涛在技术进步等方面也有一些不同的举措。这一切都是由一党制国家主导的。</w:t>
      </w:r>
    </w:p>
    <w:p w14:paraId="6770DA01" w14:textId="77777777" w:rsidR="003B6031" w:rsidRDefault="00000000">
      <w:pPr>
        <w:pStyle w:val="a0"/>
      </w:pPr>
      <w:r>
        <w:rPr>
          <w:rFonts w:hint="eastAsia"/>
        </w:rPr>
        <w:t>而我们现在所处的时代，像我们这样的民主政体实际上没有能力做那样的事情，无法像那样应对政治问题，这很有意思。现在我想和你聊聊英国政治的现状。或许我们还会批评一些人。你怎么看待你所在的政党？你是活跃在</w:t>
      </w:r>
      <w:r>
        <w:rPr>
          <w:rFonts w:hint="eastAsia"/>
        </w:rPr>
        <w:t>X</w:t>
      </w:r>
      <w:r>
        <w:rPr>
          <w:rFonts w:hint="eastAsia"/>
        </w:rPr>
        <w:t>平台和社交媒体上的人，你有鲜明的观点，常常是支持性的、同志般的观点。但情况似乎不太妙，是吗？</w:t>
      </w:r>
    </w:p>
    <w:p w14:paraId="6F6833A0" w14:textId="77777777" w:rsidR="003B6031" w:rsidRDefault="00000000">
      <w:pPr>
        <w:pStyle w:val="2"/>
      </w:pPr>
      <w:bookmarkStart w:id="29" w:name="英国新左翼政党的失败"/>
      <w:bookmarkEnd w:id="28"/>
      <w:r>
        <w:rPr>
          <w:rFonts w:hint="eastAsia"/>
        </w:rPr>
        <w:t>英国新左翼政党的失败</w:t>
      </w:r>
    </w:p>
    <w:p w14:paraId="0B91641C" w14:textId="77777777" w:rsidR="003B6031" w:rsidRDefault="00000000">
      <w:pPr>
        <w:pStyle w:val="FirstParagraph"/>
      </w:pPr>
      <w:r>
        <w:rPr>
          <w:rFonts w:hint="eastAsia"/>
          <w:b/>
          <w:bCs/>
        </w:rPr>
        <w:t>塔里克·阿里</w:t>
      </w:r>
      <w:r>
        <w:rPr>
          <w:rFonts w:hint="eastAsia"/>
        </w:rPr>
        <w:t>：是的，情况不妙。当初我对创建你们这个政党热情很高。但我对杰里米的核心顾问们——包括他的贤内助和凯里·墨菲——所采取的方式热情较低。他们认定建设这个政党的最佳方式是完全围绕杰里米本人，而不以任何方式与扎拉分享权力。我的意思是，我承认扎拉他们自身也有问题。</w:t>
      </w:r>
    </w:p>
    <w:p w14:paraId="63BA37B3" w14:textId="77777777" w:rsidR="003B6031" w:rsidRDefault="00000000">
      <w:pPr>
        <w:pStyle w:val="a0"/>
      </w:pPr>
      <w:r>
        <w:rPr>
          <w:rFonts w:hint="eastAsia"/>
        </w:rPr>
        <w:t>但如果他们当初决定将其建设成一个团结的政党，那么即使扎拉因为不耐烦或其他原因抢先宣布了——那又怎样？这种事是可以化解的。但为此持续进行公开争斗，还牵扯到金钱问题，这着实气走了很多潜在的支持者，包括我自己。我当时就说，这些人没有能力创建一个政党。这非常令人沮丧。</w:t>
      </w:r>
    </w:p>
    <w:p w14:paraId="79F7AA56" w14:textId="77777777" w:rsidR="003B6031" w:rsidRDefault="00000000">
      <w:pPr>
        <w:pStyle w:val="a0"/>
      </w:pPr>
      <w:r>
        <w:rPr>
          <w:rFonts w:hint="eastAsia"/>
        </w:rPr>
        <w:t>人们曾希望英国左翼能从过去吸取一些教训，例如，能从本如何在工党内部组织反对派，以及他作为政治家和政治领袖向全国发表讲话的能力中吸取经验。人们可能不赞同他，但他做到了。</w:t>
      </w:r>
    </w:p>
    <w:p w14:paraId="2D4E9D0E" w14:textId="77777777" w:rsidR="003B6031" w:rsidRDefault="00000000">
      <w:pPr>
        <w:pStyle w:val="a0"/>
      </w:pPr>
      <w:r>
        <w:rPr>
          <w:rFonts w:hint="eastAsia"/>
          <w:b/>
          <w:bCs/>
        </w:rPr>
        <w:lastRenderedPageBreak/>
        <w:t>阿隆·巴斯塔尼</w:t>
      </w:r>
      <w:r>
        <w:rPr>
          <w:rFonts w:hint="eastAsia"/>
        </w:rPr>
        <w:t>：当时人们对托尼是真心尊重的。</w:t>
      </w:r>
    </w:p>
    <w:p w14:paraId="3BEBE6A5" w14:textId="77777777" w:rsidR="003B6031" w:rsidRDefault="00000000">
      <w:pPr>
        <w:pStyle w:val="a0"/>
      </w:pPr>
      <w:r>
        <w:rPr>
          <w:rFonts w:hint="eastAsia"/>
          <w:b/>
          <w:bCs/>
        </w:rPr>
        <w:t>塔里克·阿里</w:t>
      </w:r>
      <w:r>
        <w:rPr>
          <w:rFonts w:hint="eastAsia"/>
        </w:rPr>
        <w:t>：确实如此。我知道他们做不到这一点。于是他们便以这样或那样的方式退缩到某种卑劣的算计中。而且，我也不知道未来会怎样。就我个人而言，我倒没什么困扰，因为我住在卡姆登，那是</w:t>
      </w:r>
      <w:r>
        <w:t xml:space="preserve"> Dharma </w:t>
      </w:r>
      <w:r>
        <w:rPr>
          <w:rFonts w:hint="eastAsia"/>
        </w:rPr>
        <w:t>的选区。无论以何种名义参选，在上次选举中从他那里分走大量选票的安德鲁·范斯坦都将成为候选人。所以我会为他奔走拉票并投票给他。</w:t>
      </w:r>
    </w:p>
    <w:p w14:paraId="63FC297F" w14:textId="77777777" w:rsidR="003B6031" w:rsidRDefault="00000000">
      <w:pPr>
        <w:pStyle w:val="a0"/>
      </w:pPr>
      <w:r>
        <w:rPr>
          <w:rFonts w:hint="eastAsia"/>
        </w:rPr>
        <w:t>但就整个政党而言，我认为非常令人失望。要知道，当独立工党在</w:t>
      </w:r>
      <w:r>
        <w:rPr>
          <w:rFonts w:hint="eastAsia"/>
        </w:rPr>
        <w:t>1890</w:t>
      </w:r>
      <w:r>
        <w:rPr>
          <w:rFonts w:hint="eastAsia"/>
        </w:rPr>
        <w:t>年代成立时，恩格斯还健在，他在一篇评论文章中写道：“这很好。我很高兴这个政党正在成立。当然，英国左翼毕竟是英国左翼，他们内部也会互相争斗，但最终总会有所成就。”</w:t>
      </w:r>
    </w:p>
    <w:p w14:paraId="5BD0DA02" w14:textId="77777777" w:rsidR="003B6031" w:rsidRDefault="00000000">
      <w:pPr>
        <w:pStyle w:val="a0"/>
      </w:pPr>
      <w:r>
        <w:rPr>
          <w:rFonts w:hint="eastAsia"/>
        </w:rPr>
        <w:t>然而，恩格斯最不可能想象到的，就是围绕金钱的争吵、相互指责、公开谴责、向媒体泄露信息以抹黑对方。当我看到所有这些发生时，我坦白地说，这些人不配获得胜利。他们为什么要这样行事？难道他们看不出来现在不是耍这种把戏的时候吗？</w:t>
      </w:r>
    </w:p>
    <w:p w14:paraId="764855A4" w14:textId="77777777" w:rsidR="003B6031" w:rsidRDefault="00000000">
      <w:pPr>
        <w:pStyle w:val="a0"/>
      </w:pPr>
      <w:r>
        <w:rPr>
          <w:rFonts w:hint="eastAsia"/>
        </w:rPr>
        <w:t>我们面临着巨大的问题：有害的极右翼团体势力抬头，他们与保守党联合可能组成下一届政府——那将是一个非常右翼的政府。我们还有一个已经屈服的工党。屈服于什么？屈服于任何他们认为能帮助他们获胜和取得成功的东西。他们现在的领袖完全是个笑话人物。我的意思是，他是近期历史上最遭人憎恨的领导人之一，远超鲍里斯·约翰逊或布莱尔之流。为什么？因为人们感到被欺骗了，被那些谎言所蒙蔽，他们很不满。</w:t>
      </w:r>
    </w:p>
    <w:p w14:paraId="500A6964" w14:textId="77777777" w:rsidR="003B6031" w:rsidRDefault="00000000">
      <w:pPr>
        <w:pStyle w:val="a0"/>
      </w:pPr>
      <w:r>
        <w:rPr>
          <w:rFonts w:hint="eastAsia"/>
        </w:rPr>
        <w:t>因此，此刻正是创建一个非……</w:t>
      </w:r>
    </w:p>
    <w:p w14:paraId="3A7A0210" w14:textId="77777777" w:rsidR="003B6031" w:rsidRDefault="00000000">
      <w:pPr>
        <w:pStyle w:val="a0"/>
      </w:pPr>
      <w:r>
        <w:rPr>
          <w:rFonts w:hint="eastAsia"/>
        </w:rPr>
        <w:t>能够团结尽可能多进步力量的非宗派左翼政党。他们没有做到这一点。而绿党做到了。当然，他们目前尚未成功。但扎克·波兰斯基的发言确实展现出了政治领袖风范。这是不争的事实，难以忽视。我在电视上看到他的表现时，觉得他非常有说服力。因此他们的支持率有所上升。</w:t>
      </w:r>
    </w:p>
    <w:p w14:paraId="75ADE664" w14:textId="77777777" w:rsidR="003B6031" w:rsidRDefault="00000000">
      <w:pPr>
        <w:pStyle w:val="a0"/>
      </w:pPr>
      <w:r>
        <w:rPr>
          <w:rFonts w:hint="eastAsia"/>
        </w:rPr>
        <w:t>我认为唯一的希望在于绿党与贵党以及其他进步力量结成某种联盟，共同击败改革党和工党——虽然工党某种程度上正在自我瓦解。我们且看五月的苏格兰选举结果。在威尔士，威尔士民族主义正强势复苏，最新民调显示威尔士党支持率已超越改革党。若能与绿党及其他零星选票联合，他们有望在五月选举中取得胜利。所以一切皆有可能。虽然不该轻言放弃，但现状确实令人非常失望。</w:t>
      </w:r>
    </w:p>
    <w:p w14:paraId="2B6C8E94" w14:textId="77777777" w:rsidR="003B6031" w:rsidRDefault="00000000">
      <w:pPr>
        <w:pStyle w:val="a0"/>
      </w:pPr>
      <w:r>
        <w:rPr>
          <w:rFonts w:hint="eastAsia"/>
          <w:b/>
          <w:bCs/>
        </w:rPr>
        <w:t>亚伦·巴斯塔尼</w:t>
      </w:r>
      <w:r>
        <w:rPr>
          <w:rFonts w:hint="eastAsia"/>
        </w:rPr>
        <w:t>：你认为贵党为何会走上这条道路？他们获得了</w:t>
      </w:r>
      <w:r>
        <w:rPr>
          <w:rFonts w:hint="eastAsia"/>
        </w:rPr>
        <w:t>80</w:t>
      </w:r>
      <w:r>
        <w:rPr>
          <w:rFonts w:hint="eastAsia"/>
        </w:rPr>
        <w:t>万封邮件注册——坦白说，我们不应夸大这个数字的意义。很多注册来自国外，不少是感兴趣的非左翼人士，还有许多人不愿与组织建立更深联系。但本可发展数十万党员的机会，却被他们彻底搞砸了。你认为原因何在？比如那些向默多克旗下媒体发布的负面简报，特别是针对扎拉·苏尔塔娜的抹黑。</w:t>
      </w:r>
    </w:p>
    <w:p w14:paraId="7EA68E2A" w14:textId="77777777" w:rsidR="003B6031" w:rsidRDefault="00000000">
      <w:pPr>
        <w:pStyle w:val="a0"/>
      </w:pPr>
      <w:r>
        <w:rPr>
          <w:rFonts w:hint="eastAsia"/>
          <w:b/>
          <w:bCs/>
        </w:rPr>
        <w:lastRenderedPageBreak/>
        <w:t>塔里克·阿里</w:t>
      </w:r>
      <w:r>
        <w:rPr>
          <w:rFonts w:hint="eastAsia"/>
        </w:rPr>
        <w:t>：我认为杰里米的团队过于习惯他作为反对党领袖时遭受党内外部及媒体围攻的处境，形成了</w:t>
      </w:r>
      <w:r>
        <w:rPr>
          <w:rFonts w:hint="eastAsia"/>
        </w:rPr>
        <w:t>"</w:t>
      </w:r>
      <w:r>
        <w:rPr>
          <w:rFonts w:hint="eastAsia"/>
        </w:rPr>
        <w:t>通过简报攻击政敌</w:t>
      </w:r>
      <w:r>
        <w:rPr>
          <w:rFonts w:hint="eastAsia"/>
        </w:rPr>
        <w:t>"</w:t>
      </w:r>
      <w:r>
        <w:rPr>
          <w:rFonts w:hint="eastAsia"/>
        </w:rPr>
        <w:t>的思维定式。但用这种方式对付工党右翼是一回事，在新生政党内部继续沿用相同手段对抗所谓</w:t>
      </w:r>
      <w:r>
        <w:rPr>
          <w:rFonts w:hint="eastAsia"/>
        </w:rPr>
        <w:t>"</w:t>
      </w:r>
      <w:r>
        <w:rPr>
          <w:rFonts w:hint="eastAsia"/>
        </w:rPr>
        <w:t>敌人</w:t>
      </w:r>
      <w:r>
        <w:rPr>
          <w:rFonts w:hint="eastAsia"/>
        </w:rPr>
        <w:t>"</w:t>
      </w:r>
      <w:r>
        <w:rPr>
          <w:rFonts w:hint="eastAsia"/>
        </w:rPr>
        <w:t>则截然不同。如今这种做法已让他们自食恶果。</w:t>
      </w:r>
    </w:p>
    <w:p w14:paraId="56A8EF9F" w14:textId="77777777" w:rsidR="003B6031" w:rsidRDefault="00000000">
      <w:pPr>
        <w:pStyle w:val="a0"/>
      </w:pPr>
      <w:r>
        <w:rPr>
          <w:rFonts w:hint="eastAsia"/>
        </w:rPr>
        <w:t>我观察过贵党的集会听众，参会者多为年长群体。当然可以说年轻人更倾向线上参与，这可以理解。但我感受到的是民众在早期就已深感失望。坦率地说，这是左翼首次在政党尚未成型时就出现分裂，堪称</w:t>
      </w:r>
      <w:r>
        <w:rPr>
          <w:rFonts w:hint="eastAsia"/>
        </w:rPr>
        <w:t>"</w:t>
      </w:r>
      <w:r>
        <w:rPr>
          <w:rFonts w:hint="eastAsia"/>
        </w:rPr>
        <w:t>创举</w:t>
      </w:r>
      <w:r>
        <w:rPr>
          <w:rFonts w:hint="eastAsia"/>
        </w:rPr>
        <w:t>"</w:t>
      </w:r>
      <w:r>
        <w:rPr>
          <w:rFonts w:hint="eastAsia"/>
        </w:rPr>
        <w:t>。英国左翼的分裂效率确实无人能及，实在令人沮丧。</w:t>
      </w:r>
    </w:p>
    <w:p w14:paraId="29FD8519" w14:textId="77777777" w:rsidR="003B6031" w:rsidRDefault="00000000">
      <w:pPr>
        <w:pStyle w:val="a0"/>
      </w:pPr>
      <w:r>
        <w:rPr>
          <w:rFonts w:hint="eastAsia"/>
        </w:rPr>
        <w:t>需要说明的是，我虽批评杰里米，但扎拉的一些声明也充满天真幼稚、缺乏政治素养的糟糕建议。当她在主流电视被问及具体政策时，竟表示</w:t>
      </w:r>
      <w:r>
        <w:rPr>
          <w:rFonts w:hint="eastAsia"/>
        </w:rPr>
        <w:t>"</w:t>
      </w:r>
      <w:r>
        <w:rPr>
          <w:rFonts w:hint="eastAsia"/>
        </w:rPr>
        <w:t>我们要将一切国有化</w:t>
      </w:r>
      <w:r>
        <w:rPr>
          <w:rFonts w:hint="eastAsia"/>
        </w:rPr>
        <w:t>"</w:t>
      </w:r>
      <w:r>
        <w:rPr>
          <w:rFonts w:hint="eastAsia"/>
        </w:rPr>
        <w:t>。我当时惊得大喊：她活在哪个世界？全面国有化在苏联、中国、古巴都已证明是灾难性的历史教训，这种主张根本行不通。</w:t>
      </w:r>
    </w:p>
    <w:p w14:paraId="7DE7DDDB" w14:textId="77777777" w:rsidR="003B6031" w:rsidRDefault="00000000">
      <w:pPr>
        <w:pStyle w:val="a0"/>
      </w:pPr>
      <w:r>
        <w:rPr>
          <w:rFonts w:hint="eastAsia"/>
        </w:rPr>
        <w:t>因此现状不容乐观。若要积极看待，唯一希望在于那些深耕社区工作的本地组织能孕育出成功的党派团体。但愿如此。但你知道，在选举时期，媒体运作方式决定了民众更关注领袖表现——而这方面目前进展并不理想。</w:t>
      </w:r>
    </w:p>
    <w:p w14:paraId="4337093A" w14:textId="77777777" w:rsidR="003B6031" w:rsidRDefault="00000000">
      <w:pPr>
        <w:pStyle w:val="a0"/>
      </w:pPr>
      <w:r>
        <w:rPr>
          <w:rFonts w:hint="eastAsia"/>
        </w:rPr>
        <w:t>杰里米确实广受爱戴与尊敬，我本人仍很喜爱他，但我认为他们已搞砸了局面，即便可能复苏也需要漫长时间。</w:t>
      </w:r>
    </w:p>
    <w:p w14:paraId="3169DADA" w14:textId="77777777" w:rsidR="003B6031" w:rsidRDefault="00000000">
      <w:pPr>
        <w:pStyle w:val="a0"/>
      </w:pPr>
      <w:r>
        <w:rPr>
          <w:rFonts w:hint="eastAsia"/>
          <w:b/>
          <w:bCs/>
        </w:rPr>
        <w:t>亚伦·巴斯塔尼</w:t>
      </w:r>
      <w:r>
        <w:rPr>
          <w:rFonts w:hint="eastAsia"/>
        </w:rPr>
        <w:t>：</w:t>
      </w:r>
      <w:r>
        <w:rPr>
          <w:rFonts w:hint="eastAsia"/>
        </w:rPr>
        <w:t>"</w:t>
      </w:r>
      <w:r>
        <w:rPr>
          <w:rFonts w:hint="eastAsia"/>
        </w:rPr>
        <w:t>一切国有化</w:t>
      </w:r>
      <w:r>
        <w:rPr>
          <w:rFonts w:hint="eastAsia"/>
        </w:rPr>
        <w:t>"</w:t>
      </w:r>
      <w:r>
        <w:rPr>
          <w:rFonts w:hint="eastAsia"/>
        </w:rPr>
        <w:t>的说法让我发笑。这比</w:t>
      </w:r>
      <w:r>
        <w:rPr>
          <w:rFonts w:hint="eastAsia"/>
        </w:rPr>
        <w:t>20</w:t>
      </w:r>
      <w:r>
        <w:rPr>
          <w:rFonts w:hint="eastAsia"/>
        </w:rPr>
        <w:t>年代中期的列宁还要激进。</w:t>
      </w:r>
    </w:p>
    <w:p w14:paraId="44FD9C6F" w14:textId="77777777" w:rsidR="003B6031" w:rsidRDefault="00000000">
      <w:pPr>
        <w:pStyle w:val="a0"/>
      </w:pPr>
      <w:r>
        <w:rPr>
          <w:rFonts w:hint="eastAsia"/>
          <w:b/>
          <w:bCs/>
        </w:rPr>
        <w:t>塔里克·阿里</w:t>
      </w:r>
      <w:r>
        <w:rPr>
          <w:rFonts w:hint="eastAsia"/>
        </w:rPr>
        <w:t>：甚至比</w:t>
      </w:r>
      <w:r>
        <w:rPr>
          <w:rFonts w:hint="eastAsia"/>
        </w:rPr>
        <w:t>1917</w:t>
      </w:r>
      <w:r>
        <w:rPr>
          <w:rFonts w:hint="eastAsia"/>
        </w:rPr>
        <w:t>年更甚。布尔什维克能夺取政权的核心口号是什么？</w:t>
      </w:r>
      <w:r>
        <w:rPr>
          <w:rFonts w:hint="eastAsia"/>
        </w:rPr>
        <w:t>"</w:t>
      </w:r>
      <w:r>
        <w:rPr>
          <w:rFonts w:hint="eastAsia"/>
        </w:rPr>
        <w:t>土地、和平、面包</w:t>
      </w:r>
      <w:r>
        <w:rPr>
          <w:rFonts w:hint="eastAsia"/>
        </w:rPr>
        <w:t>"</w:t>
      </w:r>
      <w:r>
        <w:rPr>
          <w:rFonts w:hint="eastAsia"/>
        </w:rPr>
        <w:t>。完全正确，至今仍被世人称道。</w:t>
      </w:r>
    </w:p>
    <w:p w14:paraId="506733DA" w14:textId="77777777" w:rsidR="003B6031" w:rsidRDefault="00000000">
      <w:pPr>
        <w:pStyle w:val="a0"/>
      </w:pPr>
      <w:r>
        <w:rPr>
          <w:rFonts w:hint="eastAsia"/>
        </w:rPr>
        <w:t>那些憎恨列宁的保守派政客们，说他特别擅长懂得如何接近群众。天知道她是从哪儿得出这结论的。要我说，这简直太离谱了。</w:t>
      </w:r>
    </w:p>
    <w:p w14:paraId="223D10C2" w14:textId="77777777" w:rsidR="003B6031" w:rsidRDefault="00000000">
      <w:pPr>
        <w:pStyle w:val="a0"/>
      </w:pPr>
      <w:r>
        <w:rPr>
          <w:rFonts w:hint="eastAsia"/>
          <w:b/>
          <w:bCs/>
        </w:rPr>
        <w:t>亚伦·巴斯塔尼</w:t>
      </w:r>
      <w:r>
        <w:rPr>
          <w:rFonts w:hint="eastAsia"/>
        </w:rPr>
        <w:t>：没错。如果你是</w:t>
      </w:r>
      <w:r>
        <w:rPr>
          <w:rFonts w:hint="eastAsia"/>
        </w:rPr>
        <w:t>20</w:t>
      </w:r>
      <w:r>
        <w:rPr>
          <w:rFonts w:hint="eastAsia"/>
        </w:rPr>
        <w:t>年代初的布哈林、列宁和斯大林，听到这种话你肯定会觉得——这到底在胡说八道什么？当然，我明白</w:t>
      </w:r>
      <w:r>
        <w:rPr>
          <w:rFonts w:hint="eastAsia"/>
        </w:rPr>
        <w:t>...</w:t>
      </w:r>
      <w:r>
        <w:rPr>
          <w:rFonts w:hint="eastAsia"/>
        </w:rPr>
        <w:t>那可是苏联时期，是实打实的苏联。这确实挺讽刺的。你提到波拉斯基，你觉得他是个严肃的政治人物吗？要知道，他们的支持率有</w:t>
      </w:r>
      <w:r>
        <w:rPr>
          <w:rFonts w:hint="eastAsia"/>
        </w:rPr>
        <w:t>15%</w:t>
      </w:r>
      <w:r>
        <w:rPr>
          <w:rFonts w:hint="eastAsia"/>
        </w:rPr>
        <w:t>，可能胜选。他们应该能赢得两位数议席。他们吸引了大量成员和资金。但你认为他算得上举足轻重的政治人物吗？</w:t>
      </w:r>
    </w:p>
    <w:p w14:paraId="1BB89ECC" w14:textId="77777777" w:rsidR="003B6031" w:rsidRDefault="00000000">
      <w:pPr>
        <w:pStyle w:val="2"/>
      </w:pPr>
      <w:bookmarkStart w:id="30" w:name="英国政治与领导力现状"/>
      <w:bookmarkEnd w:id="29"/>
      <w:r>
        <w:rPr>
          <w:rFonts w:hint="eastAsia"/>
        </w:rPr>
        <w:t>英国政治与领导力现状</w:t>
      </w:r>
    </w:p>
    <w:p w14:paraId="14B0B40E" w14:textId="77777777" w:rsidR="003B6031" w:rsidRDefault="00000000">
      <w:pPr>
        <w:pStyle w:val="FirstParagraph"/>
      </w:pPr>
      <w:r>
        <w:rPr>
          <w:rFonts w:hint="eastAsia"/>
          <w:b/>
          <w:bCs/>
        </w:rPr>
        <w:t>塔里克·阿里</w:t>
      </w:r>
      <w:r>
        <w:rPr>
          <w:rFonts w:hint="eastAsia"/>
        </w:rPr>
        <w:t>：这要看跟谁比较。如今英国政坛有哪些称得上重量级的人物？说实话我不愿承认，但毫无疑问法拉奇是目前极右翼政客里手段最高明的——当然他也有可能搞砸，他完全能干出这种事。</w:t>
      </w:r>
    </w:p>
    <w:p w14:paraId="59F83C8D" w14:textId="77777777" w:rsidR="003B6031" w:rsidRDefault="00000000">
      <w:pPr>
        <w:pStyle w:val="a0"/>
      </w:pPr>
      <w:r>
        <w:rPr>
          <w:rFonts w:hint="eastAsia"/>
        </w:rPr>
        <w:lastRenderedPageBreak/>
        <w:t>事发时我见过一张照片，后来被反复转载。当时这位民选首相——显然是被他那些糟糕的公关顾问安排——从前排座位起身，穿过下议院去和法拉奇握手。那个画面说明了一切：这些人就是如此。他们没有思想，没有远见，一无是处。</w:t>
      </w:r>
    </w:p>
    <w:p w14:paraId="2337C14B" w14:textId="77777777" w:rsidR="003B6031" w:rsidRDefault="00000000">
      <w:pPr>
        <w:pStyle w:val="a0"/>
      </w:pPr>
      <w:r>
        <w:rPr>
          <w:rFonts w:hint="eastAsia"/>
        </w:rPr>
        <w:t>回到扎克·波拉斯基的问题，我认为他正在发挥作用。当前至少需要一位能直言不讳的政治家，而他满足了这种需求。没有他，政坛将无人发声。虽然我不同意绿党理念也不会加入他们，但我觉得不该全盘否定他。毕竟他是现有政治力量之一。他曾表示支持在可能情况下与科尔宾派、扎拉派结成联盟，并与他们合影等等。这是好事。但总体而言，英国政治尤其是英格兰政坛依然前景黯淡。</w:t>
      </w:r>
    </w:p>
    <w:p w14:paraId="2CFF2C72" w14:textId="77777777" w:rsidR="003B6031" w:rsidRDefault="00000000">
      <w:pPr>
        <w:pStyle w:val="2"/>
      </w:pPr>
      <w:bookmarkStart w:id="31" w:name="政治与文化素养的衰落"/>
      <w:bookmarkEnd w:id="30"/>
      <w:r>
        <w:rPr>
          <w:rFonts w:hint="eastAsia"/>
        </w:rPr>
        <w:t>政治与文化素养的衰落</w:t>
      </w:r>
    </w:p>
    <w:p w14:paraId="5458CEDB" w14:textId="77777777" w:rsidR="003B6031" w:rsidRDefault="00000000">
      <w:pPr>
        <w:pStyle w:val="FirstParagraph"/>
      </w:pPr>
      <w:r>
        <w:rPr>
          <w:rFonts w:hint="eastAsia"/>
          <w:b/>
          <w:bCs/>
        </w:rPr>
        <w:t>亚伦·巴斯塔尼</w:t>
      </w:r>
      <w:r>
        <w:rPr>
          <w:rFonts w:hint="eastAsia"/>
        </w:rPr>
        <w:t>：我想这里涉及几个主题：对政治进程的失望，政治人物不再令人印象深刻，政客和记者都缺乏文化底蕴。与六七十年代相比，比如像詹姆斯·马里奥特这样的专栏作家——他有时挺有意思。</w:t>
      </w:r>
    </w:p>
    <w:p w14:paraId="6E047F4C" w14:textId="77777777" w:rsidR="003B6031" w:rsidRDefault="00000000">
      <w:pPr>
        <w:pStyle w:val="a0"/>
      </w:pPr>
      <w:r>
        <w:rPr>
          <w:rFonts w:hint="eastAsia"/>
        </w:rPr>
        <w:t>右翼或中间派专栏作家的可贵之处在于，他们能激发思考，即使你不同意其观点，他们的论证方式也颇有启发性。从很多方面说，他们是我最喜欢的专栏作家类型。</w:t>
      </w:r>
    </w:p>
    <w:p w14:paraId="3D947B59" w14:textId="77777777" w:rsidR="003B6031" w:rsidRDefault="00000000">
      <w:pPr>
        <w:pStyle w:val="a0"/>
      </w:pPr>
      <w:r>
        <w:rPr>
          <w:rFonts w:hint="eastAsia"/>
        </w:rPr>
        <w:t>但我认同他提出的一个观点：我们正在向</w:t>
      </w:r>
      <w:r>
        <w:rPr>
          <w:rFonts w:hint="eastAsia"/>
        </w:rPr>
        <w:t>"</w:t>
      </w:r>
      <w:r>
        <w:rPr>
          <w:rFonts w:hint="eastAsia"/>
        </w:rPr>
        <w:t>后文学文化</w:t>
      </w:r>
      <w:r>
        <w:rPr>
          <w:rFonts w:hint="eastAsia"/>
        </w:rPr>
        <w:t>"</w:t>
      </w:r>
      <w:r>
        <w:rPr>
          <w:rFonts w:hint="eastAsia"/>
        </w:rPr>
        <w:t>转变。这种感觉在西方社会尤为明显——虽然我知道这不限于西方。移动互联网让西方社会变得更愚蠢，不过没有它也就没有纳瓦罗现象，这方面我倒觉得挺好。</w:t>
      </w:r>
    </w:p>
    <w:p w14:paraId="044CDF06" w14:textId="77777777" w:rsidR="003B6031" w:rsidRDefault="00000000">
      <w:pPr>
        <w:pStyle w:val="a0"/>
      </w:pPr>
      <w:r>
        <w:rPr>
          <w:rFonts w:hint="eastAsia"/>
        </w:rPr>
        <w:t>但移动互联网的成瘾性、数字网络的游戏化、互联网对电视的取代</w:t>
      </w:r>
      <w:r>
        <w:rPr>
          <w:rFonts w:hint="eastAsia"/>
        </w:rPr>
        <w:t>...</w:t>
      </w:r>
      <w:r>
        <w:rPr>
          <w:rFonts w:hint="eastAsia"/>
        </w:rPr>
        <w:t>这些在很多方面反而更糟。人们阅读量持续下降，儿童更是如此。有观点认为如果这种文化消亡，资产阶级自由主义将难以存活，更不用说左翼政治了。您对此怎么看？</w:t>
      </w:r>
    </w:p>
    <w:p w14:paraId="1414ACEB" w14:textId="77777777" w:rsidR="003B6031" w:rsidRDefault="00000000">
      <w:pPr>
        <w:pStyle w:val="a0"/>
      </w:pPr>
      <w:r>
        <w:rPr>
          <w:rFonts w:hint="eastAsia"/>
          <w:b/>
          <w:bCs/>
        </w:rPr>
        <w:t>塔里克·阿里</w:t>
      </w:r>
      <w:r>
        <w:rPr>
          <w:rFonts w:hint="eastAsia"/>
        </w:rPr>
        <w:t>：我基本赞同。左翼政治之所以曾经兴盛，正是因为这个国家和其他地方曾存在高度发达的资产阶级文化。英国在这方面尤其显著，但这种文化正在被刻意削弱。他们不希望孩子们深入学习，不断干预学校教育，无故修改课程大纲。</w:t>
      </w:r>
    </w:p>
    <w:p w14:paraId="783A6EA3" w14:textId="77777777" w:rsidR="003B6031" w:rsidRDefault="00000000">
      <w:pPr>
        <w:pStyle w:val="a0"/>
      </w:pPr>
      <w:r>
        <w:rPr>
          <w:rFonts w:hint="eastAsia"/>
        </w:rPr>
        <w:t>像历史和文学这类学科正遭受系统性破坏——</w:t>
      </w:r>
    </w:p>
    <w:p w14:paraId="74B3570D" w14:textId="77777777" w:rsidR="003B6031" w:rsidRDefault="00000000">
      <w:pPr>
        <w:pStyle w:val="a0"/>
      </w:pPr>
      <w:r>
        <w:rPr>
          <w:rFonts w:hint="eastAsia"/>
        </w:rPr>
        <w:t>……在国家层面受到鼓励，只有极度愚蠢的国家才会这么做，因为它拒绝展望未来，以及未来可能给这个国家带来的机遇。我认为这非常令人沮丧。</w:t>
      </w:r>
    </w:p>
    <w:p w14:paraId="1F1F86E2" w14:textId="77777777" w:rsidR="003B6031" w:rsidRDefault="00000000">
      <w:pPr>
        <w:pStyle w:val="2"/>
      </w:pPr>
      <w:bookmarkStart w:id="32" w:name="法国不同的文化发展轨迹"/>
      <w:bookmarkEnd w:id="31"/>
      <w:r>
        <w:rPr>
          <w:rFonts w:hint="eastAsia"/>
        </w:rPr>
        <w:t>法国：不同的文化发展轨迹</w:t>
      </w:r>
    </w:p>
    <w:p w14:paraId="17865B01" w14:textId="77777777" w:rsidR="003B6031" w:rsidRDefault="00000000">
      <w:pPr>
        <w:pStyle w:val="FirstParagraph"/>
      </w:pPr>
      <w:r>
        <w:rPr>
          <w:rFonts w:hint="eastAsia"/>
        </w:rPr>
        <w:t>顺便说一下，法国的情况略有不同。如果你观察当今法国文化的现状——这是我持续关注的国家——某些方面确有相似之处。以主流媒体为例，如今的《世界报》若与当年那份作为国际性新闻读物的水准相比，已不可同日而语。过去他们派驻中东、越南等地的记者都是才华横溢的知识分子。</w:t>
      </w:r>
    </w:p>
    <w:p w14:paraId="185DF31B" w14:textId="77777777" w:rsidR="003B6031" w:rsidRDefault="00000000">
      <w:pPr>
        <w:pStyle w:val="a0"/>
      </w:pPr>
      <w:r>
        <w:rPr>
          <w:rFonts w:hint="eastAsia"/>
        </w:rPr>
        <w:lastRenderedPageBreak/>
        <w:t>法国仍保留着国家资助智库的传统，这些机构培养了像皮凯蒂这样的杰出学者（这仅是众多例子之一）。法国文化领域尚未停止对出版社的补贴，各大出版社均设有附属或毗邻的实体书店。法语世界仍在持续产出优质且具有批判性的内容，不断质疑传统行事方式。这种文化活力依然存在。</w:t>
      </w:r>
    </w:p>
    <w:p w14:paraId="6744200F" w14:textId="77777777" w:rsidR="003B6031" w:rsidRDefault="00000000">
      <w:pPr>
        <w:pStyle w:val="2"/>
      </w:pPr>
      <w:bookmarkStart w:id="33" w:name="德国令人担忧的转向"/>
      <w:bookmarkEnd w:id="32"/>
      <w:r>
        <w:rPr>
          <w:rFonts w:hint="eastAsia"/>
        </w:rPr>
        <w:t>德国令人担忧的转向</w:t>
      </w:r>
    </w:p>
    <w:p w14:paraId="3B8EC3B4" w14:textId="77777777" w:rsidR="003B6031" w:rsidRDefault="00000000">
      <w:pPr>
        <w:pStyle w:val="FirstParagraph"/>
      </w:pPr>
      <w:r>
        <w:rPr>
          <w:rFonts w:hint="eastAsia"/>
        </w:rPr>
        <w:t>德国曾拥有相似的文化活力，但其转向尤为剧烈。在</w:t>
      </w:r>
      <w:r>
        <w:rPr>
          <w:rFonts w:hint="eastAsia"/>
        </w:rPr>
        <w:t>80</w:t>
      </w:r>
      <w:r>
        <w:rPr>
          <w:rFonts w:hint="eastAsia"/>
        </w:rPr>
        <w:t>年代至</w:t>
      </w:r>
      <w:r>
        <w:rPr>
          <w:rFonts w:hint="eastAsia"/>
        </w:rPr>
        <w:t>21</w:t>
      </w:r>
      <w:r>
        <w:rPr>
          <w:rFonts w:hint="eastAsia"/>
        </w:rPr>
        <w:t>世纪初，德国媒体曾远超法英两国，但今非昔比——他们已走上同样的衰退道路。乌克兰与加沙问题的双重冲击使其彻底迷失方向，媒体人似乎已丧失独立书写的能力。</w:t>
      </w:r>
    </w:p>
    <w:p w14:paraId="6EF6AB93" w14:textId="77777777" w:rsidR="003B6031" w:rsidRDefault="00000000">
      <w:pPr>
        <w:pStyle w:val="a0"/>
      </w:pPr>
      <w:r>
        <w:rPr>
          <w:rFonts w:hint="eastAsia"/>
        </w:rPr>
        <w:t>现任德国总理的言行确实令人不安。曾被德国竭力避免的煽动战争行为如今死灰复燃。与斯塔默相似，他以为通过好战姿态能遏制极右翼势力，但这种策略在英国已证明无效，在德国同样行不通。</w:t>
      </w:r>
    </w:p>
    <w:p w14:paraId="082128C8" w14:textId="77777777" w:rsidR="003B6031" w:rsidRDefault="00000000">
      <w:pPr>
        <w:pStyle w:val="a0"/>
      </w:pPr>
      <w:r>
        <w:rPr>
          <w:rFonts w:hint="eastAsia"/>
        </w:rPr>
        <w:t>德国面临的特殊困境在于：英国极右翼势力全面亲美、拥护北约，甚至公开炫耀与特朗普的交情；而德国选择党虽吸纳了基民盟和社民党成员（包括领导层），却是唯一主张</w:t>
      </w:r>
      <w:r>
        <w:rPr>
          <w:rFonts w:hint="eastAsia"/>
        </w:rPr>
        <w:t>"</w:t>
      </w:r>
      <w:r>
        <w:rPr>
          <w:rFonts w:hint="eastAsia"/>
        </w:rPr>
        <w:t>以审慎方式实现德国独立于美国</w:t>
      </w:r>
      <w:r>
        <w:rPr>
          <w:rFonts w:hint="eastAsia"/>
        </w:rPr>
        <w:t>"</w:t>
      </w:r>
      <w:r>
        <w:rPr>
          <w:rFonts w:hint="eastAsia"/>
        </w:rPr>
        <w:t>的政党，特别呼吁停止针对俄罗斯的战争煽动。</w:t>
      </w:r>
    </w:p>
    <w:p w14:paraId="7B26363A" w14:textId="77777777" w:rsidR="003B6031" w:rsidRDefault="00000000">
      <w:pPr>
        <w:pStyle w:val="a0"/>
      </w:pPr>
      <w:r>
        <w:rPr>
          <w:rFonts w:hint="eastAsia"/>
        </w:rPr>
        <w:t>应对这种局面需要充分的说理论证，但梅尔茨的政策反而为极右翼提供了助力。尽管充斥宣传攻势，尽管柏林、汉堡、法兰克福街头出现警方镇压反犹太复国主义犹太人的暴力场面，仍有</w:t>
      </w:r>
      <w:r>
        <w:rPr>
          <w:rFonts w:hint="eastAsia"/>
        </w:rPr>
        <w:t>70%</w:t>
      </w:r>
      <w:r>
        <w:rPr>
          <w:rFonts w:hint="eastAsia"/>
        </w:rPr>
        <w:t>德国民众反对政府盲目支持以色列加沙政策。虽未核查乌克兰问题民调，但若有</w:t>
      </w:r>
      <w:r>
        <w:rPr>
          <w:rFonts w:hint="eastAsia"/>
        </w:rPr>
        <w:t>40-50%</w:t>
      </w:r>
      <w:r>
        <w:rPr>
          <w:rFonts w:hint="eastAsia"/>
        </w:rPr>
        <w:t>民众主张谈判解决也毫不意外——毕竟无论是否情愿，终将通过谈判收场。德国政治精英却完全脱离现实，左翼党虽表现尚可，但在北约等问题上内部分歧严重。且观后续发展。</w:t>
      </w:r>
    </w:p>
    <w:p w14:paraId="03FB4A68" w14:textId="77777777" w:rsidR="003B6031" w:rsidRDefault="00000000">
      <w:pPr>
        <w:pStyle w:val="2"/>
      </w:pPr>
      <w:bookmarkStart w:id="34" w:name="欧洲的结构性危机"/>
      <w:bookmarkEnd w:id="33"/>
      <w:r>
        <w:rPr>
          <w:rFonts w:hint="eastAsia"/>
        </w:rPr>
        <w:t>欧洲的结构性危机</w:t>
      </w:r>
    </w:p>
    <w:p w14:paraId="5A622A82" w14:textId="77777777" w:rsidR="003B6031" w:rsidRDefault="00000000">
      <w:pPr>
        <w:pStyle w:val="FirstParagraph"/>
      </w:pPr>
      <w:r>
        <w:rPr>
          <w:rFonts w:hint="eastAsia"/>
        </w:rPr>
        <w:t>欧洲各国状况存在差异性：东欧的匈牙利、捷克、斯洛伐克已明确表态，拒绝接受由非民选政治家（实则受德法操控）主导的欧洲模式。忍无可忍……</w:t>
      </w:r>
    </w:p>
    <w:p w14:paraId="030595F2" w14:textId="77777777" w:rsidR="003B6031" w:rsidRDefault="00000000">
      <w:pPr>
        <w:pStyle w:val="a0"/>
      </w:pPr>
      <w:r>
        <w:t xml:space="preserve">h. </w:t>
      </w:r>
      <w:r>
        <w:rPr>
          <w:rFonts w:hint="eastAsia"/>
        </w:rPr>
        <w:t>因此，欧盟的欧洲架构其实正处于严重的危机之中。</w:t>
      </w:r>
    </w:p>
    <w:p w14:paraId="08561ACB" w14:textId="77777777" w:rsidR="003B6031" w:rsidRDefault="00000000">
      <w:pPr>
        <w:pStyle w:val="a0"/>
      </w:pPr>
      <w:r>
        <w:rPr>
          <w:rFonts w:hint="eastAsia"/>
        </w:rPr>
        <w:t>在这种情况下，如果真正坦诚直言，其实需要更多的辩论和讨论，让民众在一定程度上参与进来，而不是把所有声音都排除在外。这本来是《卫报》和</w:t>
      </w:r>
      <w:r>
        <w:t xml:space="preserve"> BBC </w:t>
      </w:r>
      <w:r>
        <w:rPr>
          <w:rFonts w:hint="eastAsia"/>
        </w:rPr>
        <w:t>节目应该做的事。但他们没有这样做，因为政府不容许。</w:t>
      </w:r>
    </w:p>
    <w:p w14:paraId="6A4E81DD" w14:textId="77777777" w:rsidR="003B6031" w:rsidRDefault="00000000">
      <w:pPr>
        <w:pStyle w:val="a0"/>
      </w:pPr>
      <w:r>
        <w:rPr>
          <w:rFonts w:hint="eastAsia"/>
        </w:rPr>
        <w:t>我的意思是，看看斯塔默的处境，他正处于完全颓势的状态，工党成员公开谈论要让他下台，而《卫报》却没有一套直截了当的评论来分析为何会如此，以及他们自己在这当中扮演的角色。波莉·托因比更是抓住任何可能的稻草来为这届政府辩护。而当他们讨论由谁来接替斯塔默时，他们提出的候选人选简直就是笑话，都是他现任内阁中的滑稽人物，这些人选根本走不远。</w:t>
      </w:r>
    </w:p>
    <w:p w14:paraId="60D8DAE2" w14:textId="77777777" w:rsidR="003B6031" w:rsidRDefault="00000000">
      <w:pPr>
        <w:pStyle w:val="a0"/>
      </w:pPr>
      <w:r>
        <w:rPr>
          <w:rFonts w:hint="eastAsia"/>
        </w:rPr>
        <w:lastRenderedPageBreak/>
        <w:t>我举个例子，我问过一位</w:t>
      </w:r>
      <w:r>
        <w:t xml:space="preserve"> BBC </w:t>
      </w:r>
      <w:r>
        <w:rPr>
          <w:rFonts w:hint="eastAsia"/>
        </w:rPr>
        <w:t>的朋友，我说，我虽然完全不同意爱德华·米利班德的看法，但这个人并不傻。为什么你们不让他多上节目？答案是工党不允许。他可是工党内阁成员。工党强烈建议我们不要让他上节目。他们有一份他们希望代表政府出面的人员名单。</w:t>
      </w:r>
    </w:p>
    <w:p w14:paraId="7A51F853" w14:textId="77777777" w:rsidR="003B6031" w:rsidRDefault="00000000">
      <w:pPr>
        <w:pStyle w:val="2"/>
      </w:pPr>
      <w:bookmarkStart w:id="35" w:name="工党的领导层危机"/>
      <w:bookmarkEnd w:id="34"/>
      <w:r>
        <w:rPr>
          <w:rFonts w:hint="eastAsia"/>
        </w:rPr>
        <w:t>工党的领导层危机</w:t>
      </w:r>
    </w:p>
    <w:p w14:paraId="35B07B65" w14:textId="77777777" w:rsidR="003B6031" w:rsidRDefault="00000000">
      <w:pPr>
        <w:pStyle w:val="FirstParagraph"/>
      </w:pPr>
      <w:r>
        <w:rPr>
          <w:b/>
          <w:bCs/>
        </w:rPr>
        <w:t>AARON BASTANI:</w:t>
      </w:r>
      <w:r>
        <w:t xml:space="preserve"> </w:t>
      </w:r>
      <w:r>
        <w:rPr>
          <w:rFonts w:hint="eastAsia"/>
        </w:rPr>
        <w:t>所以被吹捧的人选，像韦斯·斯特里廷这种，当你和真正的中层工党人士交谈时，他们会说，他会更怎么样。斯塔默有很多问题，但他不是意识形态狂热分子。他会向摩根·麦克斯威尼这样的人低头，但如果换成韦斯·斯特里廷，情况会糟糕得多。现在，最新的人选是这位叫阿尔·卡恩斯的先生。不知道你认不认识他。</w:t>
      </w:r>
    </w:p>
    <w:p w14:paraId="4E7A931A" w14:textId="77777777" w:rsidR="003B6031" w:rsidRDefault="00000000">
      <w:pPr>
        <w:pStyle w:val="a0"/>
      </w:pPr>
      <w:r>
        <w:rPr>
          <w:b/>
          <w:bCs/>
        </w:rPr>
        <w:t>TARIQ ALI:</w:t>
      </w:r>
      <w:r>
        <w:t xml:space="preserve"> </w:t>
      </w:r>
      <w:r>
        <w:rPr>
          <w:rFonts w:hint="eastAsia"/>
        </w:rPr>
        <w:t>是谁？</w:t>
      </w:r>
    </w:p>
    <w:p w14:paraId="4F6A3C3D" w14:textId="77777777" w:rsidR="003B6031" w:rsidRDefault="00000000">
      <w:pPr>
        <w:pStyle w:val="a0"/>
      </w:pPr>
      <w:r>
        <w:rPr>
          <w:b/>
          <w:bCs/>
        </w:rPr>
        <w:t>AARON BASTANI:</w:t>
      </w:r>
      <w:r>
        <w:t xml:space="preserve"> </w:t>
      </w:r>
      <w:r>
        <w:rPr>
          <w:rFonts w:hint="eastAsia"/>
        </w:rPr>
        <w:t>他是阿尔。</w:t>
      </w:r>
    </w:p>
    <w:p w14:paraId="3995CA4D" w14:textId="77777777" w:rsidR="003B6031" w:rsidRDefault="00000000">
      <w:pPr>
        <w:pStyle w:val="a0"/>
      </w:pPr>
      <w:r>
        <w:rPr>
          <w:b/>
          <w:bCs/>
        </w:rPr>
        <w:t>TARIQ ALI:</w:t>
      </w:r>
      <w:r>
        <w:t xml:space="preserve"> </w:t>
      </w:r>
      <w:r>
        <w:rPr>
          <w:rFonts w:hint="eastAsia"/>
        </w:rPr>
        <w:t>好吧。</w:t>
      </w:r>
    </w:p>
    <w:p w14:paraId="427EB328" w14:textId="77777777" w:rsidR="003B6031" w:rsidRDefault="00000000">
      <w:pPr>
        <w:pStyle w:val="a0"/>
      </w:pPr>
      <w:r>
        <w:rPr>
          <w:b/>
          <w:bCs/>
        </w:rPr>
        <w:t>AARON BASTANI:</w:t>
      </w:r>
      <w:r>
        <w:t xml:space="preserve"> </w:t>
      </w:r>
      <w:r>
        <w:rPr>
          <w:rFonts w:hint="eastAsia"/>
        </w:rPr>
        <w:t>这是工党右翼的“万福玛利亚”式最后一搏。他是去年，嗯，两年前，</w:t>
      </w:r>
      <w:r>
        <w:rPr>
          <w:rFonts w:hint="eastAsia"/>
        </w:rPr>
        <w:t>2024</w:t>
      </w:r>
      <w:r>
        <w:rPr>
          <w:rFonts w:hint="eastAsia"/>
        </w:rPr>
        <w:t>年当选的。他个子很高，方下巴，是前军人。你问一些人，为什么他被吹捧？他们会说，嗯，他看起来有点像那么回事。我就在想，情况真的已经糟糕到这种地步了吗？我从未听过这位先生说过一句话。他可能很厉害，我不知道。但从赢得比玛格丽特·撒切尔曾经获得的都更大的多数席位，到开始指定一个没人听说过的家伙，这真的很说明问题。你刚才关于乌克兰的观点呢？我们不久前才请来了哈佛大学乌克兰史教授谢尔希·普洛基，他说，我问他，乌克兰是否不得不放弃部分领土？他说，嗯，当然，这就是民族解放战争中会发生的事情。情况就是这样。边界会变动，你可能得到一些土地，也可能失去一些土地。这就是现实。我觉得奇怪的是，他可以这样说，但德国外长却不能这样说。</w:t>
      </w:r>
    </w:p>
    <w:p w14:paraId="11ABCE71" w14:textId="77777777" w:rsidR="003B6031" w:rsidRDefault="00000000">
      <w:pPr>
        <w:pStyle w:val="2"/>
      </w:pPr>
      <w:bookmarkStart w:id="36" w:name="乌克兰法西斯主义与西方话语的局限"/>
      <w:bookmarkEnd w:id="35"/>
      <w:r>
        <w:rPr>
          <w:rFonts w:hint="eastAsia"/>
        </w:rPr>
        <w:t>乌克兰、法西斯主义与西方话语的局限</w:t>
      </w:r>
    </w:p>
    <w:p w14:paraId="071B6E6A" w14:textId="77777777" w:rsidR="003B6031" w:rsidRDefault="00000000">
      <w:pPr>
        <w:pStyle w:val="FirstParagraph"/>
      </w:pPr>
      <w:r>
        <w:rPr>
          <w:b/>
          <w:bCs/>
        </w:rPr>
        <w:t>TARIQ ALI:</w:t>
      </w:r>
      <w:r>
        <w:t xml:space="preserve"> </w:t>
      </w:r>
      <w:r>
        <w:rPr>
          <w:rFonts w:hint="eastAsia"/>
        </w:rPr>
        <w:t>我知道，我知道。考虑到乌克兰那段曲折的历史，它得到所有那些额外的领土，是因为在尼基塔·赫鲁晓夫领导苏联时期，他只是想扩大乌克兰，不是因为那些是乌克兰人，而是因为他来自乌克兰，所以就想把它作为一个国家来扩大。事情就是这样发生的。否则本不该如此。而且那个时候，没有人会想到苏联有一天会解体。</w:t>
      </w:r>
    </w:p>
    <w:p w14:paraId="4267962D" w14:textId="77777777" w:rsidR="003B6031" w:rsidRDefault="00000000">
      <w:pPr>
        <w:pStyle w:val="a0"/>
      </w:pPr>
      <w:r>
        <w:rPr>
          <w:rFonts w:hint="eastAsia"/>
        </w:rPr>
        <w:t>另一方面，你有纳粹分子，乌克兰纳粹分子，公开示威游行，这些人是当年在第三帝国与希特勒并肩作战的人的后代。这一点大体上被忽略了。你知道，不要忽略它。讨论它，必要的话为其辩护，但不要以为忽略它，它就会消失。所以如果泽连斯基被推翻，在新政府中会非常强势的将是这些法西斯分子。</w:t>
      </w:r>
    </w:p>
    <w:p w14:paraId="1AF902A2" w14:textId="77777777" w:rsidR="003B6031" w:rsidRDefault="00000000">
      <w:pPr>
        <w:pStyle w:val="a0"/>
      </w:pPr>
      <w:r>
        <w:rPr>
          <w:rFonts w:hint="eastAsia"/>
        </w:rPr>
        <w:lastRenderedPageBreak/>
        <w:t>但是美国人和欧洲人联手，本可以推动达成一个对双方都合理的谈判解决方案。我认为这是唯一的出路。</w:t>
      </w:r>
    </w:p>
    <w:p w14:paraId="5DE6C2DD" w14:textId="77777777" w:rsidR="003B6031" w:rsidRDefault="00000000">
      <w:pPr>
        <w:pStyle w:val="a0"/>
      </w:pPr>
      <w:r>
        <w:rPr>
          <w:rFonts w:hint="eastAsia"/>
        </w:rPr>
        <w:t>……但欧洲政客绝不会这么说。这种事根本不会发生。</w:t>
      </w:r>
    </w:p>
    <w:p w14:paraId="78CE7318" w14:textId="77777777" w:rsidR="003B6031" w:rsidRDefault="00000000">
      <w:pPr>
        <w:pStyle w:val="a0"/>
      </w:pPr>
      <w:r>
        <w:rPr>
          <w:rFonts w:hint="eastAsia"/>
        </w:rPr>
        <w:t>与此相关的另一点，就是我们刚才谈到的英国社会正在发生的衰败。他们如此执着于乌克兰事务，甚至对任何略有批评的声音都采取了封杀政策。比如康威堂就拒绝让</w:t>
      </w:r>
      <w:r>
        <w:rPr>
          <w:rFonts w:hint="eastAsia"/>
        </w:rPr>
        <w:t>"</w:t>
      </w:r>
      <w:r>
        <w:rPr>
          <w:rFonts w:hint="eastAsia"/>
        </w:rPr>
        <w:t>停止战争</w:t>
      </w:r>
      <w:r>
        <w:rPr>
          <w:rFonts w:hint="eastAsia"/>
        </w:rPr>
        <w:t>"</w:t>
      </w:r>
      <w:r>
        <w:rPr>
          <w:rFonts w:hint="eastAsia"/>
        </w:rPr>
        <w:t>组织举办关于乌克兰的会议，尽管该组织的立场是：我们反对普京的行径，但也不希望战争持续。</w:t>
      </w:r>
    </w:p>
    <w:p w14:paraId="2322659E" w14:textId="77777777" w:rsidR="003B6031" w:rsidRDefault="00000000">
      <w:pPr>
        <w:pStyle w:val="a0"/>
      </w:pPr>
      <w:r>
        <w:rPr>
          <w:rFonts w:hint="eastAsia"/>
        </w:rPr>
        <w:t>要知道，这座会堂是由伦理协会、由民众创建的。这里本该像海德公园一样是自由的象征。但现在他们要么禁止场地出租，要么像贵格会会议厅那样漫天要价，导致没有百万富翁资助的团体根本无力租用场地。南岸建筑群早已不再举办辩论活动——虽然理论上你仍可以租用场地组织辩论。这种文化氛围对公民教育而言极为不利。</w:t>
      </w:r>
    </w:p>
    <w:p w14:paraId="79A128A6" w14:textId="77777777" w:rsidR="003B6031" w:rsidRDefault="00000000">
      <w:pPr>
        <w:pStyle w:val="2"/>
      </w:pPr>
      <w:bookmarkStart w:id="37" w:name="中国的成功与民主问题"/>
      <w:bookmarkEnd w:id="36"/>
      <w:r>
        <w:rPr>
          <w:rFonts w:hint="eastAsia"/>
        </w:rPr>
        <w:t>中国的成功与民主问题</w:t>
      </w:r>
    </w:p>
    <w:p w14:paraId="36A168BC" w14:textId="77777777" w:rsidR="003B6031" w:rsidRDefault="00000000">
      <w:pPr>
        <w:pStyle w:val="FirstParagraph"/>
      </w:pPr>
      <w:r>
        <w:rPr>
          <w:rFonts w:hint="eastAsia"/>
        </w:rPr>
        <w:t>您之前提到中国存在矛盾性，因为它证实了一些现象。其中确凿无疑的一点是：一个国家无需实行民主制度也能在资本主义道路上取得成功。当今世界最成功的资本主义实践发生在中国，而那里几乎不存在传统意义上的民主——当然，他们内部会有讨论。</w:t>
      </w:r>
    </w:p>
    <w:p w14:paraId="693BB482" w14:textId="77777777" w:rsidR="003B6031" w:rsidRDefault="00000000">
      <w:pPr>
        <w:pStyle w:val="a0"/>
      </w:pPr>
      <w:r>
        <w:rPr>
          <w:rFonts w:hint="eastAsia"/>
        </w:rPr>
        <w:t>这让我想起伊拉克战争期间受邀去休斯顿参加反战集会的情景。反战委员会来接机的女士说：</w:t>
      </w:r>
      <w:r>
        <w:rPr>
          <w:rFonts w:hint="eastAsia"/>
        </w:rPr>
        <w:t>"</w:t>
      </w:r>
      <w:r>
        <w:rPr>
          <w:rFonts w:hint="eastAsia"/>
        </w:rPr>
        <w:t>可能听起来奇怪，但门票已售罄。您能多留一天吗？</w:t>
      </w:r>
      <w:r>
        <w:rPr>
          <w:rFonts w:hint="eastAsia"/>
        </w:rPr>
        <w:t>"</w:t>
      </w:r>
      <w:r>
        <w:rPr>
          <w:rFonts w:hint="eastAsia"/>
        </w:rPr>
        <w:t>我遗憾地表示不能。她解释道：</w:t>
      </w:r>
      <w:r>
        <w:rPr>
          <w:rFonts w:hint="eastAsia"/>
        </w:rPr>
        <w:t>"</w:t>
      </w:r>
      <w:r>
        <w:rPr>
          <w:rFonts w:hint="eastAsia"/>
        </w:rPr>
        <w:t>订票的都是石油大亨，全是亿万富豪。但他们说想听您分析伊拉克问题。</w:t>
      </w:r>
      <w:r>
        <w:rPr>
          <w:rFonts w:hint="eastAsia"/>
        </w:rPr>
        <w:t>"</w:t>
      </w:r>
      <w:r>
        <w:rPr>
          <w:rFonts w:hint="eastAsia"/>
        </w:rPr>
        <w:t>于是我照常发言后，部分人设宴款待。耐人寻味的是，尽管他们都反对伊拉克战争，却有人表示：</w:t>
      </w:r>
      <w:r>
        <w:rPr>
          <w:rFonts w:hint="eastAsia"/>
        </w:rPr>
        <w:t>"</w:t>
      </w:r>
      <w:r>
        <w:rPr>
          <w:rFonts w:hint="eastAsia"/>
        </w:rPr>
        <w:t>我们真正担忧的是中国。</w:t>
      </w:r>
      <w:r>
        <w:rPr>
          <w:rFonts w:hint="eastAsia"/>
        </w:rPr>
        <w:t>"</w:t>
      </w:r>
      <w:r>
        <w:rPr>
          <w:rFonts w:hint="eastAsia"/>
        </w:rPr>
        <w:t>我回应说可以理解，对方却称：</w:t>
      </w:r>
      <w:r>
        <w:rPr>
          <w:rFonts w:hint="eastAsia"/>
        </w:rPr>
        <w:t>"</w:t>
      </w:r>
      <w:r>
        <w:rPr>
          <w:rFonts w:hint="eastAsia"/>
        </w:rPr>
        <w:t>但原因可能出乎您意料。阿里先生，您是否认为中国的成功恰恰得益于一党执政？</w:t>
      </w:r>
      <w:r>
        <w:rPr>
          <w:rFonts w:hint="eastAsia"/>
        </w:rPr>
        <w:t>"</w:t>
      </w:r>
    </w:p>
    <w:p w14:paraId="3288D29E" w14:textId="77777777" w:rsidR="003B6031" w:rsidRDefault="00000000">
      <w:pPr>
        <w:pStyle w:val="a0"/>
      </w:pPr>
      <w:r>
        <w:rPr>
          <w:rFonts w:hint="eastAsia"/>
        </w:rPr>
        <w:t>我表示这存在争议：</w:t>
      </w:r>
      <w:r>
        <w:rPr>
          <w:rFonts w:hint="eastAsia"/>
        </w:rPr>
        <w:t>"</w:t>
      </w:r>
      <w:r>
        <w:rPr>
          <w:rFonts w:hint="eastAsia"/>
        </w:rPr>
        <w:t>如果让广大群众参与变革进程，成就或许更大。</w:t>
      </w:r>
      <w:r>
        <w:rPr>
          <w:rFonts w:hint="eastAsia"/>
        </w:rPr>
        <w:t>"</w:t>
      </w:r>
      <w:r>
        <w:rPr>
          <w:rFonts w:hint="eastAsia"/>
        </w:rPr>
        <w:t>但对方坚持：</w:t>
      </w:r>
      <w:r>
        <w:rPr>
          <w:rFonts w:hint="eastAsia"/>
        </w:rPr>
        <w:t>"</w:t>
      </w:r>
      <w:r>
        <w:rPr>
          <w:rFonts w:hint="eastAsia"/>
        </w:rPr>
        <w:t>我只问事实：中国是一党制国家，并且经济极其成功。</w:t>
      </w:r>
      <w:r>
        <w:rPr>
          <w:rFonts w:hint="eastAsia"/>
        </w:rPr>
        <w:t>"</w:t>
      </w:r>
      <w:r>
        <w:rPr>
          <w:rFonts w:hint="eastAsia"/>
        </w:rPr>
        <w:t>我予以承认后，他反问：</w:t>
      </w:r>
      <w:r>
        <w:rPr>
          <w:rFonts w:hint="eastAsia"/>
        </w:rPr>
        <w:t>"</w:t>
      </w:r>
      <w:r>
        <w:rPr>
          <w:rFonts w:hint="eastAsia"/>
        </w:rPr>
        <w:t>那我们何必假装民主？既然一党制能共享体制，还要工会和政党做什么？</w:t>
      </w:r>
      <w:r>
        <w:rPr>
          <w:rFonts w:hint="eastAsia"/>
        </w:rPr>
        <w:t>"</w:t>
      </w:r>
      <w:r>
        <w:rPr>
          <w:rFonts w:hint="eastAsia"/>
        </w:rPr>
        <w:t>我只能回答：</w:t>
      </w:r>
      <w:r>
        <w:rPr>
          <w:rFonts w:hint="eastAsia"/>
        </w:rPr>
        <w:t>"</w:t>
      </w:r>
      <w:r>
        <w:rPr>
          <w:rFonts w:hint="eastAsia"/>
        </w:rPr>
        <w:t>这只是一种视角，并非我的建议。</w:t>
      </w:r>
      <w:r>
        <w:rPr>
          <w:rFonts w:hint="eastAsia"/>
        </w:rPr>
        <w:t>"</w:t>
      </w:r>
    </w:p>
    <w:p w14:paraId="4604C6BF" w14:textId="77777777" w:rsidR="003B6031" w:rsidRDefault="00000000">
      <w:pPr>
        <w:pStyle w:val="a0"/>
      </w:pPr>
      <w:r>
        <w:rPr>
          <w:rFonts w:hint="eastAsia"/>
          <w:b/>
          <w:bCs/>
        </w:rPr>
        <w:t>阿隆·巴斯达尼：</w:t>
      </w:r>
      <w:r>
        <w:t xml:space="preserve"> </w:t>
      </w:r>
      <w:r>
        <w:rPr>
          <w:rFonts w:hint="eastAsia"/>
        </w:rPr>
        <w:t>有趣的是，这确实是个非常成功的政党。这里有几个关键点：若要实行一党制，必须确保执政能力。无能的专政是社会运行最糟糕的方式——至少民主制度具备纠错机制。</w:t>
      </w:r>
    </w:p>
    <w:p w14:paraId="404974F0" w14:textId="77777777" w:rsidR="003B6031" w:rsidRDefault="00000000">
      <w:pPr>
        <w:pStyle w:val="a0"/>
      </w:pPr>
      <w:r>
        <w:rPr>
          <w:rFonts w:hint="eastAsia"/>
        </w:rPr>
        <w:t>但西方左翼批评者难以接受的是，中国共产党始终秉持毛泽东思想中的节俭、自力更生等理念。中国确有</w:t>
      </w:r>
      <w:r>
        <w:rPr>
          <w:rFonts w:hint="eastAsia"/>
        </w:rPr>
        <w:t>CEO</w:t>
      </w:r>
      <w:r>
        <w:rPr>
          <w:rFonts w:hint="eastAsia"/>
        </w:rPr>
        <w:t>穿</w:t>
      </w:r>
      <w:r>
        <w:rPr>
          <w:rFonts w:hint="eastAsia"/>
        </w:rPr>
        <w:t>25</w:t>
      </w:r>
      <w:r>
        <w:rPr>
          <w:rFonts w:hint="eastAsia"/>
        </w:rPr>
        <w:t>美元的衬衫——固然多有作秀成分，但……</w:t>
      </w:r>
    </w:p>
    <w:p w14:paraId="5D17F613" w14:textId="77777777" w:rsidR="003B6031" w:rsidRDefault="00000000">
      <w:pPr>
        <w:pStyle w:val="a0"/>
      </w:pPr>
      <w:r>
        <w:rPr>
          <w:rFonts w:hint="eastAsia"/>
        </w:rPr>
        <w:lastRenderedPageBreak/>
        <w:t>在很多方面，一党制实际上可能是组织市场生产的更好方式。但你将无法以同样的方式进行炫耀性消费。在习近平的领导下肯定不行。他确实在严厉打击他们。所以你知道，他们可能会这么说，我确信他们确实这么说。但实际上，民主制度非常适合美国的那些百万富翁和亿万富翁。</w:t>
      </w:r>
    </w:p>
    <w:p w14:paraId="7B481D67" w14:textId="77777777" w:rsidR="003B6031" w:rsidRDefault="00000000">
      <w:pPr>
        <w:pStyle w:val="a0"/>
      </w:pPr>
      <w:r>
        <w:rPr>
          <w:rFonts w:hint="eastAsia"/>
          <w:b/>
          <w:bCs/>
        </w:rPr>
        <w:t>塔里克·阿里：</w:t>
      </w:r>
      <w:r>
        <w:t xml:space="preserve"> </w:t>
      </w:r>
      <w:r>
        <w:rPr>
          <w:rFonts w:hint="eastAsia"/>
        </w:rPr>
        <w:t>是的，是的，不，当然不言而喻，他们非常有效地利用了它。特朗普就是这一切的典型代表，你知道，他自己就是个亿万富翁，像马斯克等其他亿万富翁这类滑稽人物，溜进白宫抱怨说没办法给宝宝换尿布等等。这显示出对制度的完全漠视。实际上，你知道，他不在乎。一切都可以被操纵，包括法官。好吧，我们看看马杜罗的审判会有什么结果，因为那些指控太可悲了，那是他们的损失。</w:t>
      </w:r>
    </w:p>
    <w:p w14:paraId="189CE4D8" w14:textId="77777777" w:rsidR="003B6031" w:rsidRDefault="00000000">
      <w:pPr>
        <w:pStyle w:val="a0"/>
      </w:pPr>
      <w:r>
        <w:rPr>
          <w:rFonts w:hint="eastAsia"/>
          <w:b/>
          <w:bCs/>
        </w:rPr>
        <w:t>亚伦·巴斯塔尼：</w:t>
      </w:r>
      <w:r>
        <w:t xml:space="preserve"> </w:t>
      </w:r>
      <w:r>
        <w:rPr>
          <w:rFonts w:hint="eastAsia"/>
        </w:rPr>
        <w:t>他有机关枪。嗯，他是国家元首。</w:t>
      </w:r>
    </w:p>
    <w:p w14:paraId="5603DFA6" w14:textId="77777777" w:rsidR="003B6031" w:rsidRDefault="00000000">
      <w:pPr>
        <w:pStyle w:val="a0"/>
      </w:pPr>
      <w:r>
        <w:rPr>
          <w:rFonts w:hint="eastAsia"/>
          <w:b/>
          <w:bCs/>
        </w:rPr>
        <w:t>塔里克·阿里：</w:t>
      </w:r>
      <w:r>
        <w:t xml:space="preserve"> </w:t>
      </w:r>
      <w:r>
        <w:rPr>
          <w:rFonts w:hint="eastAsia"/>
        </w:rPr>
        <w:t>我的意思是，这种事总会发生的，对吧？</w:t>
      </w:r>
    </w:p>
    <w:p w14:paraId="6DA7D172" w14:textId="77777777" w:rsidR="003B6031" w:rsidRDefault="00000000">
      <w:pPr>
        <w:pStyle w:val="a0"/>
      </w:pPr>
      <w:r>
        <w:rPr>
          <w:rFonts w:hint="eastAsia"/>
          <w:b/>
          <w:bCs/>
        </w:rPr>
        <w:t>亚伦·巴斯塔尼：</w:t>
      </w:r>
      <w:r>
        <w:t xml:space="preserve"> </w:t>
      </w:r>
      <w:r>
        <w:rPr>
          <w:rFonts w:hint="eastAsia"/>
        </w:rPr>
        <w:t>他是委内瑞拉军队的最高指挥官。</w:t>
      </w:r>
    </w:p>
    <w:p w14:paraId="5A1B0311" w14:textId="77777777" w:rsidR="003B6031" w:rsidRDefault="00000000">
      <w:pPr>
        <w:pStyle w:val="a0"/>
      </w:pPr>
      <w:r>
        <w:rPr>
          <w:rFonts w:hint="eastAsia"/>
          <w:b/>
          <w:bCs/>
        </w:rPr>
        <w:t>塔里克·阿里：</w:t>
      </w:r>
      <w:r>
        <w:t xml:space="preserve"> </w:t>
      </w:r>
      <w:r>
        <w:rPr>
          <w:rFonts w:hint="eastAsia"/>
        </w:rPr>
        <w:t>是的。</w:t>
      </w:r>
    </w:p>
    <w:p w14:paraId="5951785E" w14:textId="77777777" w:rsidR="003B6031" w:rsidRDefault="00000000">
      <w:pPr>
        <w:pStyle w:val="2"/>
      </w:pPr>
      <w:bookmarkStart w:id="38" w:name="建立持久的左翼机构"/>
      <w:bookmarkEnd w:id="37"/>
      <w:r>
        <w:rPr>
          <w:rFonts w:hint="eastAsia"/>
        </w:rPr>
        <w:t>建立持久的左翼机构</w:t>
      </w:r>
    </w:p>
    <w:p w14:paraId="25839C25" w14:textId="77777777" w:rsidR="003B6031" w:rsidRDefault="00000000">
      <w:pPr>
        <w:pStyle w:val="FirstParagraph"/>
      </w:pPr>
      <w:r>
        <w:rPr>
          <w:rFonts w:hint="eastAsia"/>
          <w:b/>
          <w:bCs/>
        </w:rPr>
        <w:t>亚伦·巴斯塔尼：</w:t>
      </w:r>
      <w:r>
        <w:t xml:space="preserve"> </w:t>
      </w:r>
      <w:r>
        <w:rPr>
          <w:rFonts w:hint="eastAsia"/>
        </w:rPr>
        <w:t>我的最后一个问题，因为你在左翼中很不寻常，几十年来你建立或参与了许多机构。你知道，左翼喜欢争吵、内部分歧和分裂，启动的项目也常常崩溃。你的政党还没有垮掉，但它正在尽力而为。《新左翼评论》从</w:t>
      </w:r>
      <w:r>
        <w:rPr>
          <w:rFonts w:hint="eastAsia"/>
        </w:rPr>
        <w:t>60</w:t>
      </w:r>
      <w:r>
        <w:rPr>
          <w:rFonts w:hint="eastAsia"/>
        </w:rPr>
        <w:t>年代起就一直存在，至今仍在继续。我订阅了。</w:t>
      </w:r>
      <w:r>
        <w:rPr>
          <w:rFonts w:hint="eastAsia"/>
        </w:rPr>
        <w:t>Verso</w:t>
      </w:r>
      <w:r>
        <w:rPr>
          <w:rFonts w:hint="eastAsia"/>
        </w:rPr>
        <w:t>出版社也还在运营。第一个问题，你认为为什么左翼如此难以建立持久的机构？第二，《新左翼评论》的成功秘诀是什么？</w:t>
      </w:r>
    </w:p>
    <w:p w14:paraId="450A03CB" w14:textId="77777777" w:rsidR="003B6031" w:rsidRDefault="00000000">
      <w:pPr>
        <w:pStyle w:val="a0"/>
      </w:pPr>
      <w:r>
        <w:rPr>
          <w:rFonts w:hint="eastAsia"/>
          <w:b/>
          <w:bCs/>
        </w:rPr>
        <w:t>塔里克·阿里：</w:t>
      </w:r>
      <w:r>
        <w:t xml:space="preserve"> </w:t>
      </w:r>
      <w:r>
        <w:rPr>
          <w:rFonts w:hint="eastAsia"/>
        </w:rPr>
        <w:t>我无法代表左翼回答。你知道，我曾对你的政党抱有一线希望，希望它能成功，我现在仍然如此，你知道，祈祷好运。但法国左翼领袖让</w:t>
      </w:r>
      <w:r>
        <w:rPr>
          <w:rFonts w:hint="eastAsia"/>
        </w:rPr>
        <w:t>-</w:t>
      </w:r>
      <w:r>
        <w:rPr>
          <w:rFonts w:hint="eastAsia"/>
        </w:rPr>
        <w:t>吕克·梅朗雄对我说过一句话，让我印象深刻。他说：“你知道，左翼，尤其是极左翼，但也不仅限于此，他们到底是怎么了？他们从不、从来不像有一天可能会掌权那样去和人们交谈。”他说，“他们就是不知道怎么做。”</w:t>
      </w:r>
    </w:p>
    <w:p w14:paraId="2C40601C" w14:textId="77777777" w:rsidR="003B6031" w:rsidRDefault="00000000">
      <w:pPr>
        <w:pStyle w:val="a0"/>
      </w:pPr>
      <w:r>
        <w:rPr>
          <w:rFonts w:hint="eastAsia"/>
        </w:rPr>
        <w:t>他说：“我成功的一个原因是我曾在密特朗的内阁任职，”这和本的情况非常相似。实际上，本可以做到，但这些人做不到，因为他们无法想象自己掌权。这影响了他们。不过，那就是另一个故事了。</w:t>
      </w:r>
    </w:p>
    <w:p w14:paraId="3CB3D216" w14:textId="77777777" w:rsidR="003B6031" w:rsidRDefault="00000000">
      <w:pPr>
        <w:pStyle w:val="a0"/>
      </w:pPr>
      <w:r>
        <w:rPr>
          <w:rFonts w:hint="eastAsia"/>
        </w:rPr>
        <w:t>但是《新左翼评论》，我认为，很大程度上，它的成功在于，我们设法留住了我们的大多数知识分子，即使是那些与我们闹翻的人，也回来了，从未停止为杂志撰稿。而且，你知道，我不得不说，是因为佩里·安德森这个巨人般的人物，他做了左翼倾向于避免做的事情，那就是非常仔细、认真地阅读右翼知识分子的言论，与他们打交道并回应他们。</w:t>
      </w:r>
    </w:p>
    <w:p w14:paraId="598F6D82" w14:textId="77777777" w:rsidR="003B6031" w:rsidRDefault="00000000">
      <w:pPr>
        <w:pStyle w:val="a0"/>
      </w:pPr>
      <w:r>
        <w:rPr>
          <w:rFonts w:hint="eastAsia"/>
        </w:rPr>
        <w:lastRenderedPageBreak/>
        <w:t>所以我们很幸运有他担任编辑，他在身边建立了一个团队，我们中的一些人已经参与其中很长时间了。杂志确立了自己的节奏和写作风格，到目前为止，我们成功地保持了这些。</w:t>
      </w:r>
    </w:p>
    <w:p w14:paraId="6E68F40F" w14:textId="77777777" w:rsidR="003B6031" w:rsidRDefault="00000000">
      <w:pPr>
        <w:pStyle w:val="a0"/>
      </w:pPr>
      <w:r>
        <w:rPr>
          <w:rFonts w:hint="eastAsia"/>
        </w:rPr>
        <w:t>关键问题是斯蒂芬·科利尼曾经提出的，在当今这个世界局势完全不利于左翼的情况下，一本左翼杂志能维持多久？我认为，你知道，这不是一个愚蠢的问题，但我不相信左翼思想家、年轻的左翼思想家、知识分子会消亡。因为《新左翼评论》在发表什么和不发表什么方面是相当有原则的。</w:t>
      </w:r>
    </w:p>
    <w:p w14:paraId="4B67C980" w14:textId="77777777" w:rsidR="003B6031" w:rsidRDefault="00000000">
      <w:pPr>
        <w:pStyle w:val="a0"/>
      </w:pPr>
      <w:r>
        <w:rPr>
          <w:rFonts w:hint="eastAsia"/>
        </w:rPr>
        <w:t>Verso</w:t>
      </w:r>
      <w:r>
        <w:rPr>
          <w:rFonts w:hint="eastAsia"/>
        </w:rPr>
        <w:t>出版社倾向于出版左翼各个流派或大多数流派的著作。所以，成功是基于同一网络内的不同方面。我的意思是，多年来一些</w:t>
      </w:r>
      <w:r>
        <w:rPr>
          <w:rFonts w:hint="eastAsia"/>
        </w:rPr>
        <w:t>Verso</w:t>
      </w:r>
      <w:r>
        <w:rPr>
          <w:rFonts w:hint="eastAsia"/>
        </w:rPr>
        <w:t>的书籍销量好得惊人，我是说，</w:t>
      </w:r>
    </w:p>
    <w:p w14:paraId="67AA1C79" w14:textId="77777777" w:rsidR="003B6031" w:rsidRDefault="00000000">
      <w:pPr>
        <w:pStyle w:val="a0"/>
      </w:pPr>
      <w:r>
        <w:rPr>
          <w:rFonts w:hint="eastAsia"/>
        </w:rPr>
        <w:t>没人能料到，但我们确实出版了它们。一本当然是本尼迪克特·安德森的《想象的共同体》，这本经久不衰的畅销书持续热销；另一本与之相关的是一位法国女性对危地马拉农妇里戈韦塔·门楚的访谈录。</w:t>
      </w:r>
    </w:p>
    <w:p w14:paraId="04133A28" w14:textId="77777777" w:rsidR="003B6031" w:rsidRDefault="00000000">
      <w:pPr>
        <w:pStyle w:val="a0"/>
      </w:pPr>
      <w:r>
        <w:rPr>
          <w:rFonts w:hint="eastAsia"/>
        </w:rPr>
        <w:t>就是一篇关于她生平的直接访谈。她并非那么激进。而这本《我，里戈韦塔·门楚》却一版再版。信不信由你，她居然获得了诺贝尔和平奖。天知道他们为什么颁给她，虽然她为人正派，但确实得了奖。这类书就是卖得好。</w:t>
      </w:r>
    </w:p>
    <w:p w14:paraId="70AACF18" w14:textId="77777777" w:rsidR="003B6031" w:rsidRDefault="00000000">
      <w:pPr>
        <w:pStyle w:val="a0"/>
      </w:pPr>
      <w:r>
        <w:rPr>
          <w:rFonts w:hint="eastAsia"/>
        </w:rPr>
        <w:t>之后我们也成功保持了连续性。当我们的分销商——英国境内的美国分销商——倒闭时，我们遭遇了重创。但我们筹集了资金，进行了公开募股，得到了人们的支持。</w:t>
      </w:r>
    </w:p>
    <w:p w14:paraId="63D7BF42" w14:textId="77777777" w:rsidR="003B6031" w:rsidRDefault="00000000">
      <w:pPr>
        <w:pStyle w:val="a0"/>
      </w:pPr>
      <w:r>
        <w:rPr>
          <w:rFonts w:hint="eastAsia"/>
          <w:b/>
          <w:bCs/>
        </w:rPr>
        <w:t>亚伦·巴斯塔尼：</w:t>
      </w:r>
      <w:r>
        <w:t xml:space="preserve"> </w:t>
      </w:r>
      <w:r>
        <w:rPr>
          <w:rFonts w:hint="eastAsia"/>
        </w:rPr>
        <w:t>你们众筹了约一百万英镑？还是我——</w:t>
      </w:r>
    </w:p>
    <w:p w14:paraId="66D12443" w14:textId="77777777" w:rsidR="003B6031" w:rsidRDefault="00000000">
      <w:pPr>
        <w:pStyle w:val="a0"/>
      </w:pPr>
      <w:r>
        <w:rPr>
          <w:rFonts w:hint="eastAsia"/>
          <w:b/>
          <w:bCs/>
        </w:rPr>
        <w:t>塔里克·阿里：</w:t>
      </w:r>
      <w:r>
        <w:t xml:space="preserve"> </w:t>
      </w:r>
      <w:r>
        <w:rPr>
          <w:rFonts w:hint="eastAsia"/>
        </w:rPr>
        <w:t>对，对。我们筹到了，是通过互联网筹集的，我们真切地呼吁，告诉人们发生了什么，反响非常热烈。但你知道，亚伦，我确实担心，他们何时会开始攻击出版社，说不能出版某某书？这已经快成为现实了。你知道，在其他国家，有时关于加沙或巴勒斯坦的书籍，或者批评以色列之类的书，会被拒之门外。</w:t>
      </w:r>
    </w:p>
    <w:p w14:paraId="0068FDA7" w14:textId="77777777" w:rsidR="003B6031" w:rsidRDefault="00000000">
      <w:pPr>
        <w:pStyle w:val="a0"/>
      </w:pPr>
      <w:r>
        <w:rPr>
          <w:rFonts w:hint="eastAsia"/>
        </w:rPr>
        <w:t>但目前为止我们还安全，而且我们的巴勒斯坦系列小册子卖得火热，说实话，必须承认这一点。所以这方面的需求是真实存在的，只要我们保持平衡，持续出版来自左翼各领域、各团体或个人——无论他们是否属于某个组织——所提交的优秀书稿中有趣又睿智的作品，</w:t>
      </w:r>
      <w:r>
        <w:rPr>
          <w:rFonts w:hint="eastAsia"/>
        </w:rPr>
        <w:t>Verso</w:t>
      </w:r>
      <w:r>
        <w:rPr>
          <w:rFonts w:hint="eastAsia"/>
        </w:rPr>
        <w:t>就能生存下去。</w:t>
      </w:r>
    </w:p>
    <w:p w14:paraId="56D7A4F1" w14:textId="77777777" w:rsidR="003B6031" w:rsidRDefault="00000000">
      <w:pPr>
        <w:pStyle w:val="a0"/>
      </w:pPr>
      <w:r>
        <w:rPr>
          <w:rFonts w:hint="eastAsia"/>
          <w:b/>
          <w:bCs/>
        </w:rPr>
        <w:t>亚伦·巴斯塔尼：</w:t>
      </w:r>
      <w:r>
        <w:t xml:space="preserve"> </w:t>
      </w:r>
      <w:r>
        <w:rPr>
          <w:rFonts w:hint="eastAsia"/>
        </w:rPr>
        <w:t>塔里克，我们今天就聊到这里。非常感谢您做客《下游》。</w:t>
      </w:r>
    </w:p>
    <w:p w14:paraId="29DF9103" w14:textId="77777777" w:rsidR="003B6031" w:rsidRDefault="00000000">
      <w:pPr>
        <w:pStyle w:val="a0"/>
      </w:pPr>
      <w:r>
        <w:rPr>
          <w:rFonts w:hint="eastAsia"/>
          <w:b/>
          <w:bCs/>
        </w:rPr>
        <w:t>塔里克·阿里：</w:t>
      </w:r>
      <w:r>
        <w:t xml:space="preserve"> </w:t>
      </w:r>
      <w:r>
        <w:rPr>
          <w:rFonts w:hint="eastAsia"/>
        </w:rPr>
        <w:t>谢谢。</w:t>
      </w:r>
    </w:p>
    <w:p w14:paraId="00CAF1B1" w14:textId="77777777" w:rsidR="003B6031" w:rsidRDefault="00000000">
      <w:pPr>
        <w:pStyle w:val="3"/>
      </w:pPr>
      <w:bookmarkStart w:id="39" w:name="相关文章"/>
      <w:r>
        <w:rPr>
          <w:rFonts w:hint="eastAsia"/>
        </w:rPr>
        <w:t>相关文章</w:t>
      </w:r>
    </w:p>
    <w:p w14:paraId="04A6BF5D" w14:textId="77777777" w:rsidR="003B6031" w:rsidRDefault="00DD4971">
      <w:r>
        <w:rPr>
          <w:noProof/>
        </w:rPr>
        <w:pict w14:anchorId="32B8AD24">
          <v:rect id="_x0000_i1025" alt="" style="width:415.3pt;height:.05pt;mso-width-percent:0;mso-height-percent:0;mso-width-percent:0;mso-height-percent:0" o:hralign="center" o:hrstd="t" o:hr="t"/>
        </w:pict>
      </w:r>
    </w:p>
    <w:p w14:paraId="0C07FEC6" w14:textId="77777777" w:rsidR="003B6031" w:rsidRDefault="00000000">
      <w:pPr>
        <w:pStyle w:val="2"/>
      </w:pPr>
      <w:bookmarkStart w:id="40" w:name="英文原文"/>
      <w:bookmarkEnd w:id="38"/>
      <w:bookmarkEnd w:id="39"/>
      <w:r>
        <w:rPr>
          <w:rFonts w:hint="eastAsia"/>
        </w:rPr>
        <w:lastRenderedPageBreak/>
        <w:t>【英文原文】</w:t>
      </w:r>
    </w:p>
    <w:p w14:paraId="29C5A273" w14:textId="77777777" w:rsidR="003B6031" w:rsidRDefault="00000000">
      <w:pPr>
        <w:pStyle w:val="1"/>
      </w:pPr>
      <w:bookmarkStart w:id="41" w:name="X1d2686a263b495fcc28ad9a4df32a3d42a0522b"/>
      <w:bookmarkEnd w:id="27"/>
      <w:bookmarkEnd w:id="40"/>
      <w:r>
        <w:t>Downstream: w/ Tariq Ali – Exposing the LIES of the 20th Century (Transcript)</w:t>
      </w:r>
    </w:p>
    <w:p w14:paraId="1DF5CD90" w14:textId="77777777" w:rsidR="003B6031" w:rsidRDefault="00000000">
      <w:pPr>
        <w:pStyle w:val="FirstParagraph"/>
      </w:pPr>
      <w:r>
        <w:t>Editor’s Note: Born in 1943 in British India, writer and activist Tariq Ali has not only chronicled history but lived through many of its defining struggles, from anti-colonial movements to the Vietnam War. In this wide-ranging conversation with Aaron Bastani, he revisits the “forgotten” chapters of the 20th century, from Imperial Japan and Nanjing to the central role of China and the Soviet Union in defeating fascism. Ali argues that our mainstream histories, media narratives, and school curricula systematically distort these events—and that this misremembering shapes today’s geopolitics, from NATO and Ukraine to the rise of China and U.S. empire. Along the way, he reflects on socialism, the collapse of the USSR, the failures of the contemporary left, and what kinds of political forces may dominate the coming decades. [Premiered Jan 18, 2026]</w:t>
      </w:r>
    </w:p>
    <w:p w14:paraId="79DBDCD8" w14:textId="77777777" w:rsidR="003B6031" w:rsidRDefault="00000000">
      <w:pPr>
        <w:pStyle w:val="a0"/>
      </w:pPr>
      <w:r>
        <w:t>TRANSCRIPT:</w:t>
      </w:r>
    </w:p>
    <w:p w14:paraId="02B456A0" w14:textId="77777777" w:rsidR="003B6031" w:rsidRDefault="00000000">
      <w:pPr>
        <w:pStyle w:val="2"/>
      </w:pPr>
      <w:bookmarkStart w:id="42" w:name="living-through-history"/>
      <w:r>
        <w:t>Living Through History</w:t>
      </w:r>
    </w:p>
    <w:p w14:paraId="5B6BF57D" w14:textId="77777777" w:rsidR="003B6031" w:rsidRDefault="00000000">
      <w:pPr>
        <w:pStyle w:val="FirstParagraph"/>
      </w:pPr>
      <w:r>
        <w:t>AARON BASTANI: I’m 41 years old. I don’t like saying that out loud. I don’t like reminding myself of it. I’m 42 in a month. But even I, when I talk about history, whether it’s with you guys or with our guests on here, it’s from books. I’ve not lived through it. I’ve not seen that much myself.</w:t>
      </w:r>
    </w:p>
    <w:p w14:paraId="57B5B38C" w14:textId="77777777" w:rsidR="003B6031" w:rsidRDefault="00000000">
      <w:pPr>
        <w:pStyle w:val="a0"/>
      </w:pPr>
      <w:r>
        <w:t>Today’s guest has read a ton of books. They’ve written a lot of books as well. But they observed some of the fundamental moments and episodes of the 20th and 21st centuries. They visited Vietnam in 1967. They were in the USSR in the 1980s as it ebbed towards its final twilight. They met Henry Kissinger and Malcolm X. They had a song by the Rolling Stones named after them. They inspired some pretty interesting people.</w:t>
      </w:r>
    </w:p>
    <w:p w14:paraId="70B5EB5B" w14:textId="77777777" w:rsidR="003B6031" w:rsidRDefault="00000000">
      <w:pPr>
        <w:pStyle w:val="a0"/>
      </w:pPr>
      <w:r>
        <w:t>And this idea of history being something that you’re a part of and live through and observe is critical for people going forward. Churchill, who I’m not the biggest fan of, put it very well. He said, “The farther back you can look, the farther forward you can see.” And if you’re interested in some of the grievances, wars, conflicts of our own time, then you need to look back a really long way, often to before you were born. Even whether that’s Russia, Ukraine, U.S., UK, Greenland, the potential demise of NATO or Iran. We are living in the aftermath of events stretching back a really long time.</w:t>
      </w:r>
    </w:p>
    <w:p w14:paraId="0E12F8AC" w14:textId="77777777" w:rsidR="003B6031" w:rsidRDefault="00000000">
      <w:pPr>
        <w:pStyle w:val="a0"/>
      </w:pPr>
      <w:r>
        <w:t xml:space="preserve">So with that all said, today’s guest is perfectly placed to talk about the events of the 2020s and 2030s in a much bigger historical context and in a very informed way. </w:t>
      </w:r>
      <w:r>
        <w:lastRenderedPageBreak/>
        <w:t>They helped found Verso, which is, I think, the major left-wing publisher in Britain. They’re active in the U.S. as well. And of course the New Left Review, which is a journal of left-wing ideas stretching back decades. Tariq Ali, it’s great to finally have you on Downstream.</w:t>
      </w:r>
    </w:p>
    <w:p w14:paraId="08DAA6A5" w14:textId="77777777" w:rsidR="003B6031" w:rsidRDefault="00000000">
      <w:pPr>
        <w:pStyle w:val="a0"/>
      </w:pPr>
      <w:r>
        <w:t>TARIQ ALI: Very good to be with you.</w:t>
      </w:r>
    </w:p>
    <w:p w14:paraId="4737B858" w14:textId="77777777" w:rsidR="003B6031" w:rsidRDefault="00000000">
      <w:pPr>
        <w:pStyle w:val="2"/>
      </w:pPr>
      <w:bookmarkStart w:id="43" w:name="a-radical-upbringing-in-pakistan"/>
      <w:bookmarkEnd w:id="42"/>
      <w:r>
        <w:t>A Radical Upbringing in Pakistan</w:t>
      </w:r>
    </w:p>
    <w:p w14:paraId="3FA7EED8" w14:textId="77777777" w:rsidR="003B6031" w:rsidRDefault="00000000">
      <w:pPr>
        <w:pStyle w:val="FirstParagraph"/>
      </w:pPr>
      <w:r>
        <w:t>AARON BASTANI: We’re very happy to have you. I’m going to start right from the top. You were born in 1943. It was a while ago, the world was quite different in a very different part of the world. You were born in what was then British India. What politicized you? Because you’d previously been on the record as saying you knew which side you were on from about the age of 11 or 12. Where did that come from?</w:t>
      </w:r>
    </w:p>
    <w:p w14:paraId="2882BD5F" w14:textId="77777777" w:rsidR="003B6031" w:rsidRDefault="00000000">
      <w:pPr>
        <w:pStyle w:val="a0"/>
      </w:pPr>
      <w:r>
        <w:t>TARIQ ALI: It came from my parents. If the truth be told, they were both radicals. They’d sort of broken with their families on various levels. And my father became a communist, and my mother soon followed suit. So we used to have a very interesting atmosphere at home.</w:t>
      </w:r>
    </w:p>
    <w:p w14:paraId="3AA7A461" w14:textId="77777777" w:rsidR="003B6031" w:rsidRDefault="00000000">
      <w:pPr>
        <w:pStyle w:val="a0"/>
      </w:pPr>
      <w:r>
        <w:t>One was when family visited and they were all ruling class people. And the second, which attracted me from a very young age, was when our house was sort of filled with peasant leaders, poets, artists—a completely different bohemian atmosphere. And it was hearing them talk to each other and sometimes to me, that made me think of what the world outside was really like.</w:t>
      </w:r>
    </w:p>
    <w:p w14:paraId="4C59DFED" w14:textId="77777777" w:rsidR="003B6031" w:rsidRDefault="00000000">
      <w:pPr>
        <w:pStyle w:val="a0"/>
      </w:pPr>
      <w:r>
        <w:t>And then growing up in that new country that had been created in 1947, Pakistan was enough to politicize someone. I was growing up. My father and his radical colleagues had set up a newspaper chain in Pakistan called Progressive Papers Limited which became rapidly a daily English paper, daily Urdu paper, and a cultural weekly magazine. It took the country by storm, became the largest chain of papers, and that educated a whole generation of people.</w:t>
      </w:r>
    </w:p>
    <w:p w14:paraId="2EF053E7" w14:textId="77777777" w:rsidR="003B6031" w:rsidRDefault="00000000">
      <w:pPr>
        <w:pStyle w:val="a0"/>
      </w:pPr>
      <w:r>
        <w:t>And of course, I used to go to the office sometimes and watch them do the typesetting and the proofreading and talking to people really is what did it. And I will say, Aaron, one thing that really did politicize me as I was still at school and I read in the newspaper that a black man called Jimmy Wilson had been sentenced to death in the United States for stealing a dollar. I mean, that just shook me to my core. I said, this sort of thing doesn’t happen here. A few slaps in a police station, if you’ve stolen something, and often you’re just let out. And how could this be true?</w:t>
      </w:r>
    </w:p>
    <w:p w14:paraId="54CF7F5C" w14:textId="77777777" w:rsidR="003B6031" w:rsidRDefault="00000000">
      <w:pPr>
        <w:pStyle w:val="a0"/>
      </w:pPr>
      <w:r>
        <w:t>So my friends at school and I checked it out and I said, we’ve got to do something. We can’t just sit and talk about it. So I organized my first demonstration when I was about 14 or 15, and we marched to the American consulate. And there was a handful of us, about 14 or 15, joined by a lot of street urchins, and finally landed up at the consulate.</w:t>
      </w:r>
    </w:p>
    <w:p w14:paraId="3755E056" w14:textId="77777777" w:rsidR="003B6031" w:rsidRDefault="00000000">
      <w:pPr>
        <w:pStyle w:val="a0"/>
      </w:pPr>
      <w:r>
        <w:lastRenderedPageBreak/>
        <w:t>And I still remember that American Consul General’s name. Oswald Spenkler. That was his name. Hardcore Lutheran face. Not a smile, not an attempt to say, “I understand. These things happen. I will convey.” Why are you here? Why are you demonstrating? And took our names down and said, “I’m going to report you to the principal of the college, principal of your school.” Which is what he proceeded to do.</w:t>
      </w:r>
    </w:p>
    <w:p w14:paraId="748C1D01" w14:textId="77777777" w:rsidR="003B6031" w:rsidRDefault="00000000">
      <w:pPr>
        <w:pStyle w:val="a0"/>
      </w:pPr>
      <w:r>
        <w:t>The principal of my school was actually a Catholic Irish priest who’d fought against the Black and Tans and so was quite sympathetic to what we’d done and said, “You shouldn’t have done it, but I’m proud of you.”</w:t>
      </w:r>
    </w:p>
    <w:p w14:paraId="3E41A06E" w14:textId="77777777" w:rsidR="003B6031" w:rsidRDefault="00000000">
      <w:pPr>
        <w:pStyle w:val="2"/>
      </w:pPr>
      <w:bookmarkStart w:id="44" w:name="vietnam-and-the-spirit-of-resistance"/>
      <w:bookmarkEnd w:id="43"/>
      <w:r>
        <w:t>Vietnam and the Spirit of Resistance</w:t>
      </w:r>
    </w:p>
    <w:p w14:paraId="76B4798B" w14:textId="77777777" w:rsidR="003B6031" w:rsidRDefault="00000000">
      <w:pPr>
        <w:pStyle w:val="FirstParagraph"/>
      </w:pPr>
      <w:r>
        <w:t>AARON BASTANI: So you became a young adult.</w:t>
      </w:r>
    </w:p>
    <w:p w14:paraId="04A7C4AF" w14:textId="77777777" w:rsidR="003B6031" w:rsidRDefault="00000000">
      <w:pPr>
        <w:pStyle w:val="a0"/>
      </w:pPr>
      <w:r>
        <w:t>You then go to the UK, you get involved in student politics, and you become a significant figure in this country with opposition to the Vietnam War. Now, for most people, dare I say almost everyone, their knowledge of student activism in opposition to Vietnam in this country will be very weak. It’s not recorded in the same way it is, for instance, in the United States, for obvious reasons. What was that like? And did you ever think that you guys would stop the Vietnam War? What were the demands? Because, of course, Britain famously wasn’t involved in that conflict. One of the few times it wasn’t joining the Yanks.</w:t>
      </w:r>
    </w:p>
    <w:p w14:paraId="3331125D" w14:textId="77777777" w:rsidR="003B6031" w:rsidRDefault="00000000">
      <w:pPr>
        <w:pStyle w:val="a0"/>
      </w:pPr>
      <w:r>
        <w:t>TARIQ ALI: Yeah, I think to explain that properly, I have to say that for us growing up in Pakistan and South Asia as a whole, the important revolution, the Chinese revolution, which took the world by storm in 1949. And I was 6. And I still remember the chants being shouted by workers and peasants and students and intellectuals. “We will take the Chinese road, brothers. We will take the Chinese road.”</w:t>
      </w:r>
    </w:p>
    <w:p w14:paraId="7C9A5ABD" w14:textId="77777777" w:rsidR="003B6031" w:rsidRDefault="00000000">
      <w:pPr>
        <w:pStyle w:val="a0"/>
      </w:pPr>
      <w:r>
        <w:t>And so that and the whole development of revolutions and anti-imperial resistance in Southeast Asia, the Vietnamese in particular, was part of our lives. I mean, to give you an example, when Dien Bien Phu fell and the French suffered a humiliating defeat at the hands of the Vietnamese, they’d said, “These bush generals can never defeat us.” An uncle of mine who was a film director, distant uncle, totally apolitical, rang up and said, “My son was born today. I’ve named him Ho Chi Minh.”</w:t>
      </w:r>
    </w:p>
    <w:p w14:paraId="48980683" w14:textId="77777777" w:rsidR="003B6031" w:rsidRDefault="00000000">
      <w:pPr>
        <w:pStyle w:val="a0"/>
      </w:pPr>
      <w:r>
        <w:t>So this sort of stuff, even from people who weren’t directly political, it was like just growing up in a different climate, which was post-colonial. People wanted other countries fighting for freedom to win. So when I came to Oxford in ’63, I was already educated in these matters and quite obsessed with Vietnam. They had fought against the French, they’d fought against the Japanese, they were fighting against the United States, and one wanted them to win.</w:t>
      </w:r>
    </w:p>
    <w:p w14:paraId="0B3EA131" w14:textId="77777777" w:rsidR="003B6031" w:rsidRDefault="00000000">
      <w:pPr>
        <w:pStyle w:val="a0"/>
      </w:pPr>
      <w:r>
        <w:t xml:space="preserve">And so you said, what can we do? There’s not very much that we can do except agitate, demonstrate, educate, tell people in this country what was going on. And we did that to a certain extent, quite successfully. I mean, in those days, if I think </w:t>
      </w:r>
      <w:r>
        <w:lastRenderedPageBreak/>
        <w:t>back now, there are at least 50 or 60 Labour members of Parliament who were very sympathetic, who would come to speak, come to listen, join the demonstrations. They didn’t join the Vietnam Solidarity Campaign, but they joined the campaign for peace in Vietnam. And we were often united. So it is a very different atmosphere.</w:t>
      </w:r>
    </w:p>
    <w:p w14:paraId="7CBA80DB" w14:textId="77777777" w:rsidR="003B6031" w:rsidRDefault="00000000">
      <w:pPr>
        <w:pStyle w:val="a0"/>
      </w:pPr>
      <w:r>
        <w:t>But the other episode that was still quite alive, which seems strange now, was the memories of the Spanish Civil War in Europe, that a lot of people had been on the side of the Republicans wanting them to win, Franco and the fascists to be defeated. And a lot of young intellectuals, mainly, but not exclusively students and others had gone to fight in Spain, actually taken up arms, joined the Republican side and fought. And memories of that event were still around. People recalled it and remembered it.</w:t>
      </w:r>
    </w:p>
    <w:p w14:paraId="19EE4A45" w14:textId="77777777" w:rsidR="003B6031" w:rsidRDefault="00000000">
      <w:pPr>
        <w:pStyle w:val="a0"/>
      </w:pPr>
      <w:r>
        <w:t>And so at the back of our heads was a feeling that if the older generation could do this for Spain, maybe we can do this for Vietnam, raise international brigades, go and fight with them, et cetera. So whenever Spanish veterans, British veterans of the Spanish Civil War joined our demonstrations, literally the crowds would part to applaud them. I mean, that’s how respected they were. So there were these traditions already and we sort of merged with them, so to speak.</w:t>
      </w:r>
    </w:p>
    <w:p w14:paraId="65A40484" w14:textId="77777777" w:rsidR="003B6031" w:rsidRDefault="00000000">
      <w:pPr>
        <w:pStyle w:val="2"/>
      </w:pPr>
      <w:bookmarkStart w:id="45" w:name="Xa4566e2ac58ea61909cc8e3dbee0d60726a2cfa"/>
      <w:bookmarkEnd w:id="44"/>
      <w:r>
        <w:t>Imperial Japan and the Forgotten Massacres</w:t>
      </w:r>
    </w:p>
    <w:p w14:paraId="604E38C8" w14:textId="77777777" w:rsidR="003B6031" w:rsidRDefault="00000000">
      <w:pPr>
        <w:pStyle w:val="FirstParagraph"/>
      </w:pPr>
      <w:r>
        <w:t>AARON BASTANI: You mentioned the Chinese Revolution in 1949, something else which is very, very rarely mentioned, particularly by Europeans and Europeans on the left. And it’s a bit of a tough pill to swallow is the role of Imperial Japan, and this has been touched on by some people, that the fact the Japanese could give a hiding to Russians at the start of the 20th century, the fact that, quite frankly, brown people or yellow people could go toe to toe with white Europeans actually radicalized and enthused nationalists, often not left-wing nationalists, but nationalists in some of these countries we’ve talked about. And that as well was a real moment, wasn’t it? You talked about 1949, but also that role of the Japanese, I mean, however horrendous what they did in the Second World War was, of course, it was horrendous. And prior to that as well, that was a major sort of cultural moment as well.</w:t>
      </w:r>
    </w:p>
    <w:p w14:paraId="33E54206" w14:textId="77777777" w:rsidR="003B6031" w:rsidRDefault="00000000">
      <w:pPr>
        <w:pStyle w:val="a0"/>
      </w:pPr>
      <w:r>
        <w:t>TARIQ ALI: Without any doubt whatsoever, the Japanese defeat, the defeat inflicted by the Japanese on tsarist Russia triggered off in the early years of the 20th century, the 1905 revolution, because people felt, Russian workers felt and others that God, the Tsar isn’t capable of defeating this Japanese power from the East. How can he do anything else?</w:t>
      </w:r>
    </w:p>
    <w:p w14:paraId="7D22B332" w14:textId="77777777" w:rsidR="003B6031" w:rsidRDefault="00000000">
      <w:pPr>
        <w:pStyle w:val="a0"/>
      </w:pPr>
      <w:r>
        <w:t>And the people who actually welcomed the defeat of the tsarist Russians was Lenin and his comrades who said, “This is an absolutely fantastic event.” They had no doubt about it whatsoever. And without actually supporting the Japanese as such, they said, “The victory of the Japanese has weakened tsarism considerably and we have to take advantage of this.” So it had a huge impact, that particular victory.</w:t>
      </w:r>
    </w:p>
    <w:p w14:paraId="37418F42" w14:textId="77777777" w:rsidR="003B6031" w:rsidRDefault="00000000">
      <w:pPr>
        <w:pStyle w:val="a0"/>
      </w:pPr>
      <w:r>
        <w:lastRenderedPageBreak/>
        <w:t>And then of course, with Japan becoming a major world power, it started mimicking the United States. I mean, if you read the Japanese texts, which I had to do for one of my books, it’s obvious they were obsessed by the other big Pacific power there, the United States, how to defeat it. They were openly discussing it. The Emperor approved the attack on Pearl Harbor.</w:t>
      </w:r>
    </w:p>
    <w:p w14:paraId="6921A7D2" w14:textId="77777777" w:rsidR="003B6031" w:rsidRDefault="00000000">
      <w:pPr>
        <w:pStyle w:val="a0"/>
      </w:pPr>
      <w:r>
        <w:t>The Western Europeans and the United States didn’t lift a finger to defend China when it was occupied by the Japanese. Not a finger. And one of the largest massacres of the Second World War—of course we know the Judeocide—but very few people know about what happened in Nanjing, a totally horrific massacre for which the Japanese have never apologized, never paid reparations, and sometimes go and pray with Japanese political leaders at the graves of those who led that massacre.</w:t>
      </w:r>
    </w:p>
    <w:p w14:paraId="4B30231E" w14:textId="77777777" w:rsidR="003B6031" w:rsidRDefault="00000000">
      <w:pPr>
        <w:pStyle w:val="a0"/>
      </w:pPr>
      <w:r>
        <w:t>So this part of history is now becoming very important again as we see, given the world we live in and the big rise of China, but it really does in China. It’s still remembered what happened at Nanjing and the fact that it’s hardly ever mentioned. If you look at all the big histories of the Second World War written by British, French, U.S. historians, Nanjing hardly merits a paragraph.</w:t>
      </w:r>
    </w:p>
    <w:p w14:paraId="10C00B18" w14:textId="77777777" w:rsidR="003B6031" w:rsidRDefault="00000000">
      <w:pPr>
        <w:pStyle w:val="a0"/>
      </w:pPr>
      <w:r>
        <w:t>The Americans give it a few pages in their books because it concerns Japan, which attacked them at Pearl Harbor. But here in Europe, barely talked about and not known. It’s a very one-sided education that we get about the Second World War.</w:t>
      </w:r>
    </w:p>
    <w:p w14:paraId="32765F5A" w14:textId="77777777" w:rsidR="003B6031" w:rsidRDefault="00000000">
      <w:pPr>
        <w:pStyle w:val="2"/>
      </w:pPr>
      <w:bookmarkStart w:id="46" w:name="chinas-forgotten-role-in-world-war-ii"/>
      <w:bookmarkEnd w:id="45"/>
      <w:r>
        <w:t>China’s Forgotten Role in World War II</w:t>
      </w:r>
    </w:p>
    <w:p w14:paraId="0234CC0D" w14:textId="77777777" w:rsidR="003B6031" w:rsidRDefault="00000000">
      <w:pPr>
        <w:pStyle w:val="FirstParagraph"/>
      </w:pPr>
      <w:r>
        <w:t>AARON BASTANI: And like you say, in relation to China, that isn’t just a matter of historical memory anymore. It’s very, very central to how this global power now conducts itself. I mean, if you look at countries and casualties in the Second World War, first is the Soviet Union and I believe second is China, more than Germany.</w:t>
      </w:r>
    </w:p>
    <w:p w14:paraId="3E84C5B8" w14:textId="77777777" w:rsidR="003B6031" w:rsidRDefault="00000000">
      <w:pPr>
        <w:pStyle w:val="a0"/>
      </w:pPr>
      <w:r>
        <w:t>And I’m pretty sure, we talk about the commemoration of World War II a lot in this country. It’s still pretty central to the country’s national identity and national mythology. If you were to ask most Brits, where does China figure in terms of casualties in World War II? They wouldn’t be saying just behind the Soviet Union. Do you think that’s the kind of thing that we should be teaching kids more in schools or—</w:t>
      </w:r>
    </w:p>
    <w:p w14:paraId="06A20A21" w14:textId="77777777" w:rsidR="003B6031" w:rsidRDefault="00000000">
      <w:pPr>
        <w:pStyle w:val="1"/>
      </w:pPr>
      <w:bookmarkStart w:id="47" w:name="the-three-wars-of-world-war-ii"/>
      <w:bookmarkEnd w:id="41"/>
      <w:bookmarkEnd w:id="46"/>
      <w:r>
        <w:t>The Three Wars of World War II</w:t>
      </w:r>
    </w:p>
    <w:p w14:paraId="116B35C9" w14:textId="77777777" w:rsidR="003B6031" w:rsidRDefault="00000000">
      <w:pPr>
        <w:pStyle w:val="FirstParagraph"/>
      </w:pPr>
      <w:r>
        <w:t>TARIQ ALI: I think the way to teach the Second World War is really to argue that there were three different wars taking place. One was the war being waged by the Japanese against China, where the Second World War actually started, which is 1937. Yeah, and that’s where it started and then began to develop.</w:t>
      </w:r>
    </w:p>
    <w:p w14:paraId="58FB106C" w14:textId="77777777" w:rsidR="003B6031" w:rsidRDefault="00000000">
      <w:pPr>
        <w:pStyle w:val="a0"/>
      </w:pPr>
      <w:r>
        <w:lastRenderedPageBreak/>
        <w:t>So there’s the Japanese-Chinese conflict, and then later the Japanese defeat of the British army at Singapore, an army that Churchill said could never be defeated, smashed into the ground by the Japanese. And that triggered a wave of nationalist rebellions, as you put it. And it’s true, all these leaders, most of them said, you know, nationalists basically function on the basis of “the enemy of my enemy is my friend.” They don’t think about too much else besides. And that was even more prominent in those days.</w:t>
      </w:r>
    </w:p>
    <w:p w14:paraId="32B1E61D" w14:textId="77777777" w:rsidR="003B6031" w:rsidRDefault="00000000">
      <w:pPr>
        <w:pStyle w:val="a0"/>
      </w:pPr>
      <w:r>
        <w:t>So the Japanese were initially popular till they began to behave extremely—never in China, but in other countries which they took: Singapore, Malaysia, Burma. People said they’ve defeated the Brits. There’s an uprising in Iraq as well. You know, the Iraqi nationalists in 1942 took power because of what was happening in other parts of the world, and especially after the fall of Singapore, which is a major event in the history of the Second World War.</w:t>
      </w:r>
    </w:p>
    <w:p w14:paraId="6DD5A912" w14:textId="77777777" w:rsidR="003B6031" w:rsidRDefault="00000000">
      <w:pPr>
        <w:pStyle w:val="a0"/>
      </w:pPr>
      <w:r>
        <w:t>Barely taught and, you know, this is a history I’ve always felt should be taught. And today they’re even beginning to write out the Soviet Union with the way in which history is sort of discussed in globules, not accepting or knowing perfectly well, but not fully understanding that had it not been for the two big triumphs of the Red Army in Stalingrad and Kursk, Hitler would have triumphed. He’d have taken Europe. There would have been European unity under fascism that we were getting quite close to.</w:t>
      </w:r>
    </w:p>
    <w:p w14:paraId="38C3FCC5" w14:textId="77777777" w:rsidR="003B6031" w:rsidRDefault="00000000">
      <w:pPr>
        <w:pStyle w:val="a0"/>
      </w:pPr>
      <w:r>
        <w:t>One of the few politicians who does mention this, it has to be said, is Michael Heseltine, you know, one of the few from that old generation who remember the war. Most Labour people don’t talk about it, and they should, because people should be educated that that war was won by a united effort, a united effort that obviously included Britain, later the United States. But the Soviet role was absolutely central to the victory in Europe.</w:t>
      </w:r>
    </w:p>
    <w:p w14:paraId="51C4D454" w14:textId="77777777" w:rsidR="003B6031" w:rsidRDefault="00000000">
      <w:pPr>
        <w:pStyle w:val="a0"/>
      </w:pPr>
      <w:r>
        <w:t>And the Chinese resistance, especially the Chinese Communist resistance against the Japanese, played a major role in helping to defeat Japan. So these are things which should be taught. You know, there’s no single history of the Second World War.</w:t>
      </w:r>
    </w:p>
    <w:p w14:paraId="07126E4A" w14:textId="77777777" w:rsidR="003B6031" w:rsidRDefault="00000000">
      <w:pPr>
        <w:pStyle w:val="2"/>
      </w:pPr>
      <w:bookmarkStart w:id="48" w:name="X560baa794faa463e52e77991c04adcf12716ded"/>
      <w:r>
        <w:t>The Fall of Singapore: The Forgotten Collapse</w:t>
      </w:r>
    </w:p>
    <w:p w14:paraId="691DC334" w14:textId="77777777" w:rsidR="003B6031" w:rsidRDefault="00000000">
      <w:pPr>
        <w:pStyle w:val="FirstParagraph"/>
      </w:pPr>
      <w:r>
        <w:t>AARON BASTANI: The person who’s actually very good on this, I mean, maybe you disagree. The person who I think is quite good on this is Peter Hitchens. You know, he says that people talk about Dunkirk, you know, forever and a day, but actually the fall of Singapore was—that was the moment where the British Empire as we knew it collapsed.</w:t>
      </w:r>
    </w:p>
    <w:p w14:paraId="35D6962E" w14:textId="77777777" w:rsidR="003B6031" w:rsidRDefault="00000000">
      <w:pPr>
        <w:pStyle w:val="a0"/>
      </w:pPr>
      <w:r>
        <w:t xml:space="preserve">It was, I think, to this day remains the greatest fall of arms by any British military anywhere ever. And yet, I mean, I didn’t even read about it, maybe to my mid-30s, you know. You think we’re sending kids to school and they do history and dozens of </w:t>
      </w:r>
      <w:r>
        <w:lastRenderedPageBreak/>
        <w:t>hours a week of learning, and yet they don’t hear about any of this. And I think that’s by design.</w:t>
      </w:r>
    </w:p>
    <w:p w14:paraId="044C38F5" w14:textId="77777777" w:rsidR="003B6031" w:rsidRDefault="00000000">
      <w:pPr>
        <w:pStyle w:val="a0"/>
      </w:pPr>
      <w:r>
        <w:t>TARIQ ALI: Yeah, but I mean, I think, by the way, I know Peter Hitchens well, and often we agree, you know, despite differences on many other things. Often we agree on world politics or various other things as well. It always surprises people, but we do.</w:t>
      </w:r>
    </w:p>
    <w:p w14:paraId="7B31C519" w14:textId="77777777" w:rsidR="003B6031" w:rsidRDefault="00000000">
      <w:pPr>
        <w:pStyle w:val="a0"/>
      </w:pPr>
      <w:r>
        <w:t>And this is where I think actually that the role of the alternative media, the social networks, etc., is quite important. You know, like, we do it or you do it in particular in Novara, but others do, providing a different take on what’s going on in the world. That can be done and should be done on history.</w:t>
      </w:r>
    </w:p>
    <w:p w14:paraId="3F6355D4" w14:textId="77777777" w:rsidR="003B6031" w:rsidRDefault="00000000">
      <w:pPr>
        <w:pStyle w:val="a0"/>
      </w:pPr>
      <w:r>
        <w:t>I mean, what would have happened if there hadn’t been a Stalin-Hitler pact? What would have happened had the appeasers in Britain succeeded and caved into Hitler, which they wanted to do to defeat the Soviet Union? I mean, a bulk of the British ruling class would have been delighted if Hitler had smashed the Russians first before turning to them. But had he done that, he wouldn’t have turned to them. They’d have capitulated and, you know, the Duke of Windsor would have been made King of England once again.</w:t>
      </w:r>
    </w:p>
    <w:p w14:paraId="60E088B2" w14:textId="77777777" w:rsidR="003B6031" w:rsidRDefault="00000000">
      <w:pPr>
        <w:pStyle w:val="a0"/>
      </w:pPr>
      <w:r>
        <w:t>So these are things that people don’t know about and history is very controlled now. You know, often you come across sort of journalists who’ve been working in mainstream journalism and who haven’t been well educated at school and they haven’t a clue.</w:t>
      </w:r>
    </w:p>
    <w:p w14:paraId="20E8F6F9" w14:textId="77777777" w:rsidR="003B6031" w:rsidRDefault="00000000">
      <w:pPr>
        <w:pStyle w:val="2"/>
      </w:pPr>
      <w:bookmarkStart w:id="49" w:name="X4c2ea334cd3590b66f826b2283be46399e5d689"/>
      <w:bookmarkEnd w:id="48"/>
      <w:r>
        <w:t>The Decline of Intellectual Standards in Journalism</w:t>
      </w:r>
    </w:p>
    <w:p w14:paraId="24576DEC" w14:textId="77777777" w:rsidR="003B6031" w:rsidRDefault="00000000">
      <w:pPr>
        <w:pStyle w:val="FirstParagraph"/>
      </w:pPr>
      <w:r>
        <w:t>AARON BASTANI: Is it worse now than it was before? Is it getting worse?</w:t>
      </w:r>
    </w:p>
    <w:p w14:paraId="4920CACE" w14:textId="77777777" w:rsidR="003B6031" w:rsidRDefault="00000000">
      <w:pPr>
        <w:pStyle w:val="a0"/>
      </w:pPr>
      <w:r>
        <w:t>TARIQ ALI: Much worse. Much, much worse than it was before. I mean, the 60s, 70s, even the 80s, you had a layer of people working in mainstream television who one didn’t agree with, but who were incredibly knowledgeable and certainly understood and knew their history.</w:t>
      </w:r>
    </w:p>
    <w:p w14:paraId="0A111309" w14:textId="77777777" w:rsidR="003B6031" w:rsidRDefault="00000000">
      <w:pPr>
        <w:pStyle w:val="a0"/>
      </w:pPr>
      <w:r>
        <w:t>Now it’s, you know, they’re given club views: do this, don’t do that, cancel this. Don’t ask why on television anymore because it confuses people. Because he or she tells the truth. This never happened on this scale before.</w:t>
      </w:r>
    </w:p>
    <w:p w14:paraId="4C13FDB6" w14:textId="77777777" w:rsidR="003B6031" w:rsidRDefault="00000000">
      <w:pPr>
        <w:pStyle w:val="a0"/>
      </w:pPr>
      <w:r>
        <w:t>And you know, I mean, when senior journalists were interviewing lots of people from the left, there was mutual respect saying, okay, we don’t agree with each other, but let’s have some degree of honesty and integrity in the way in which arguments are conducted. That is gone.</w:t>
      </w:r>
    </w:p>
    <w:p w14:paraId="35F906DC" w14:textId="77777777" w:rsidR="003B6031" w:rsidRDefault="00000000">
      <w:pPr>
        <w:pStyle w:val="a0"/>
      </w:pPr>
      <w:r>
        <w:t xml:space="preserve">And it’s not just here, you know, it’s a globe, it’s a pattern, a European and North American pattern. And Australia, it’s afflicted all the media networks in these countries. And when I used to talk to senior BBC people, they used to say Labour is </w:t>
      </w:r>
      <w:r>
        <w:lastRenderedPageBreak/>
        <w:t>worse than the Tories. That we were constantly under pressure from Alastair Campbell and the Blair government.</w:t>
      </w:r>
    </w:p>
    <w:p w14:paraId="2D88F44C" w14:textId="77777777" w:rsidR="003B6031" w:rsidRDefault="00000000">
      <w:pPr>
        <w:pStyle w:val="a0"/>
      </w:pPr>
      <w:r>
        <w:t>Why is your audience filled? I mean, Greg Dyke, then boss of Director General, said to me, “I once got a call from Downing Street: the last two Question Times have been packed with anti-war people.” And Greg said, “Look, it’s very difficult for us to find people honestly who are pro-war.”</w:t>
      </w:r>
    </w:p>
    <w:p w14:paraId="7A10E14C" w14:textId="77777777" w:rsidR="003B6031" w:rsidRDefault="00000000">
      <w:pPr>
        <w:pStyle w:val="a0"/>
      </w:pPr>
      <w:r>
        <w:t>And they said, “No problem.” The next time I went on Question Time, the place was packed by Kurds hired by the Foreign Office and Chatham House. I said, “My God, this is a strange audience.” And someone later whispered in my ear.</w:t>
      </w:r>
    </w:p>
    <w:p w14:paraId="74A00AB4" w14:textId="77777777" w:rsidR="003B6031" w:rsidRDefault="00000000">
      <w:pPr>
        <w:pStyle w:val="a0"/>
      </w:pPr>
      <w:r>
        <w:t>AARON BASTANI: That’s why I think, I think I may even remember that episode where there was a lady who was an Iraqi Kurd. Maybe it was you she was screaming at. I can’t remember, this is so long ago now. But she was saying, “We want to be invaded, we want regime change.”</w:t>
      </w:r>
    </w:p>
    <w:p w14:paraId="3AC7A363" w14:textId="77777777" w:rsidR="003B6031" w:rsidRDefault="00000000">
      <w:pPr>
        <w:pStyle w:val="a0"/>
      </w:pPr>
      <w:r>
        <w:t>And of course this is prior to the identity politics stuff, but people were basically saying, “Well look, you’ve got to center Iraqi Kurdish voices.” And it’s like, well, no, use your rational faculties. Is this sensible or is it stupid?</w:t>
      </w:r>
    </w:p>
    <w:p w14:paraId="17D3DA85" w14:textId="77777777" w:rsidR="003B6031" w:rsidRDefault="00000000">
      <w:pPr>
        <w:pStyle w:val="2"/>
      </w:pPr>
      <w:bookmarkStart w:id="50" w:name="media-manipulation-and-public-opinion"/>
      <w:bookmarkEnd w:id="49"/>
      <w:r>
        <w:t>Media Manipulation and Public Opinion</w:t>
      </w:r>
    </w:p>
    <w:p w14:paraId="3572D3B8" w14:textId="77777777" w:rsidR="003B6031" w:rsidRDefault="00000000">
      <w:pPr>
        <w:pStyle w:val="FirstParagraph"/>
      </w:pPr>
      <w:r>
        <w:t>TARIQ ALI: Exactly. The other thing on this, Aaron, is that, you know, we all moan. I do it too. I’m not excusing myself about the mainstream media. But sometimes when people get carried away and go over the top blaming everything on it, I said, “Well, in that case, answer me one question. If it is the media that is doing it, how come that 70% of Britons are opposed to what’s happening in Gaza? How do you explain that?”</w:t>
      </w:r>
    </w:p>
    <w:p w14:paraId="1131048D" w14:textId="77777777" w:rsidR="003B6031" w:rsidRDefault="00000000">
      <w:pPr>
        <w:pStyle w:val="a0"/>
      </w:pPr>
      <w:r>
        <w:t>So this imposes some—so I said, you know, the media plays its role, we know that. But to exclusively blame it is slightly puerile, really. It’s the politicians who are not trusted at all. And people don’t believe their politicians. They believe that politicians tell lies non-stop. And so this hostility to traditional politics is something that feeds anger.</w:t>
      </w:r>
    </w:p>
    <w:p w14:paraId="20884C5F" w14:textId="77777777" w:rsidR="003B6031" w:rsidRDefault="00000000">
      <w:pPr>
        <w:pStyle w:val="a0"/>
      </w:pPr>
      <w:r>
        <w:t>And so people ignore the media. They don’t even hate it. They just don’t believe it because they’re just doing what the politicians tell them to do. So it’s an argument that still goes on.</w:t>
      </w:r>
    </w:p>
    <w:p w14:paraId="27E6A65D" w14:textId="77777777" w:rsidR="003B6031" w:rsidRDefault="00000000">
      <w:pPr>
        <w:pStyle w:val="a0"/>
      </w:pPr>
      <w:r>
        <w:t>But the other thing is that there’s no doubt the Internet has made a huge difference. And there’s no doubt that television networks abroad like Al Jazeera have made a huge difference. I mean, just to get different images, one just switches on to Al Jazeera. Even though it’s been brought under control a bit, it’s still there.</w:t>
      </w:r>
    </w:p>
    <w:p w14:paraId="56890D0F" w14:textId="77777777" w:rsidR="003B6031" w:rsidRDefault="00000000">
      <w:pPr>
        <w:pStyle w:val="2"/>
      </w:pPr>
      <w:bookmarkStart w:id="51" w:name="X3dc470a34cd30694a8305832997465d0e27c211"/>
      <w:bookmarkEnd w:id="50"/>
      <w:r>
        <w:lastRenderedPageBreak/>
        <w:t>Inside Al Jazeera: US Military Interference</w:t>
      </w:r>
    </w:p>
    <w:p w14:paraId="62C6D908" w14:textId="77777777" w:rsidR="003B6031" w:rsidRDefault="00000000">
      <w:pPr>
        <w:pStyle w:val="FirstParagraph"/>
      </w:pPr>
      <w:r>
        <w:t>I remember once I was in Qatar giving a set of lectures at the university several years ago during the Iraq war. And they said, “What do you want to do tomorrow?” I said, “Can I go and see the gang at Al Jazeera who’ve interviewed me often, but I would like to meet them.”</w:t>
      </w:r>
    </w:p>
    <w:p w14:paraId="0180E6EB" w14:textId="77777777" w:rsidR="003B6031" w:rsidRDefault="00000000">
      <w:pPr>
        <w:pStyle w:val="a0"/>
      </w:pPr>
      <w:r>
        <w:t>So I went in, saw them, and I was talking to the head of the station who was a Palestinian, it so happens, and very, very good guy. And I said, “You get any interference from the government?” He said, “No, there’s agreement. We don’t talk about Qatari politics, we talk the world and it works out for us.” I said, “No, it certainly does. It’s very good.”</w:t>
      </w:r>
    </w:p>
    <w:p w14:paraId="49278523" w14:textId="77777777" w:rsidR="003B6031" w:rsidRDefault="00000000">
      <w:pPr>
        <w:pStyle w:val="a0"/>
      </w:pPr>
      <w:r>
        <w:t>So, but he said, “Hang on, if you want to know whether we get interference, we do, but it’s from the American garrison embedded in the Al Udeid base, the largest military base in the Middle East.”</w:t>
      </w:r>
    </w:p>
    <w:p w14:paraId="0C2B594D" w14:textId="77777777" w:rsidR="003B6031" w:rsidRDefault="00000000">
      <w:pPr>
        <w:pStyle w:val="a0"/>
      </w:pPr>
      <w:r>
        <w:t>So someone sitting next to him said, “Tell him the story.” He said, “Okay. We had got footage from Baghdad from our team which showed—and we got the tapes as well. Finally, Air Force helicopter pilots, US Marines in helicopters sighting a car which had a father and a mother in the front and two children at the back, obviously a family out for whatever. And just for the heck of it, they bombed it, killing them. We’d filmed it all.”</w:t>
      </w:r>
    </w:p>
    <w:p w14:paraId="760D85C8" w14:textId="77777777" w:rsidR="003B6031" w:rsidRDefault="00000000">
      <w:pPr>
        <w:pStyle w:val="a0"/>
      </w:pPr>
      <w:r>
        <w:t>And so naturally, when the film came in that night, we decided that this was going to lead our news programs the next day. So he said, “We led on it, led with it the early program, led with it on the afternoon program.”</w:t>
      </w:r>
    </w:p>
    <w:p w14:paraId="7FD24D4D" w14:textId="77777777" w:rsidR="003B6031" w:rsidRDefault="00000000">
      <w:pPr>
        <w:pStyle w:val="a0"/>
      </w:pPr>
      <w:r>
        <w:t>Before the six o’clock news, he said, “Our security guards came running in and said, ‘We want to warn you that the American army is on the way.'” And he said, “A whole number of US jeeps and soldiers packed with soldiers with a general sitting in the front came in and the general walked into my office without any courtesies.”</w:t>
      </w:r>
    </w:p>
    <w:p w14:paraId="41EC88B8" w14:textId="77777777" w:rsidR="003B6031" w:rsidRDefault="00000000">
      <w:pPr>
        <w:pStyle w:val="a0"/>
      </w:pPr>
      <w:r>
        <w:t>I said, “Hello, what the hell are you doing, showing these images every hour and on the hour?” So he said, “They’re not made up.” He said, “We know that you filmed them there. God knows how, but you got the film. Is there nothing?”</w:t>
      </w:r>
    </w:p>
    <w:p w14:paraId="2A45DD87" w14:textId="77777777" w:rsidR="003B6031" w:rsidRDefault="00000000">
      <w:pPr>
        <w:pStyle w:val="a0"/>
      </w:pPr>
      <w:r>
        <w:t>So he said, “Isn’t this important, your soldiers basically shooting and killing innocents in cold blood? Isn’t that important news? If one of your news people had it, might a few of them not be tempted to show it as they did in olden times?”</w:t>
      </w:r>
    </w:p>
    <w:p w14:paraId="55503FFC" w14:textId="77777777" w:rsidR="003B6031" w:rsidRDefault="00000000">
      <w:pPr>
        <w:pStyle w:val="a0"/>
      </w:pPr>
      <w:r>
        <w:t>He said, “Put a stop to it now,” and very threatening noises, and walked out. So he said, “This happens not all that regularly, but we are aware of this malign presence in our country which interferes in that fashion.”</w:t>
      </w:r>
    </w:p>
    <w:p w14:paraId="02B38C61" w14:textId="77777777" w:rsidR="003B6031" w:rsidRDefault="00000000">
      <w:pPr>
        <w:pStyle w:val="2"/>
      </w:pPr>
      <w:bookmarkStart w:id="52" w:name="the-reality-of-us-empire"/>
      <w:bookmarkEnd w:id="51"/>
      <w:r>
        <w:lastRenderedPageBreak/>
        <w:t>The Reality of US Empire</w:t>
      </w:r>
    </w:p>
    <w:p w14:paraId="3D1D12F2" w14:textId="77777777" w:rsidR="003B6031" w:rsidRDefault="00000000">
      <w:pPr>
        <w:pStyle w:val="FirstParagraph"/>
      </w:pPr>
      <w:r>
        <w:t>AARON BASTANI: That really does underscore that, you know, US empire is alive and well, and we talk about these places being sovereign countries. They’re anything but. Actually, I think there’s remarkably few sovereign countries in the world these days.</w:t>
      </w:r>
    </w:p>
    <w:p w14:paraId="1F6CA01D" w14:textId="77777777" w:rsidR="003B6031" w:rsidRDefault="00000000">
      <w:pPr>
        <w:pStyle w:val="a0"/>
      </w:pPr>
      <w:r>
        <w:t>That thing you said a little bit earlier about journalists, political figures not being as informed, as historically conscious or conscientious as in decades past, what was the inflection point? So you’re saying it was better in the 60s, the 70s, the 80s, the 90s? Maybe not the 90s. Certainly up to the 80s.</w:t>
      </w:r>
    </w:p>
    <w:p w14:paraId="25474CFB" w14:textId="77777777" w:rsidR="003B6031" w:rsidRDefault="00000000">
      <w:pPr>
        <w:pStyle w:val="a0"/>
      </w:pPr>
      <w:r>
        <w:t>Was there a moment where you thought, “Wow, there really is no sort of intellectual hinterland for these people anymore?” In a way that there used to be when I was a young man in student politics growing up in the—</w:t>
      </w:r>
    </w:p>
    <w:p w14:paraId="3B6107DC" w14:textId="77777777" w:rsidR="003B6031" w:rsidRDefault="00000000">
      <w:pPr>
        <w:pStyle w:val="2"/>
      </w:pPr>
      <w:bookmarkStart w:id="53" w:name="Xedac03a93a2d94530e277473aef250cabad1257"/>
      <w:bookmarkEnd w:id="52"/>
      <w:r>
        <w:t>The End of Media Pluralism and the Post-Cold War Consensus</w:t>
      </w:r>
    </w:p>
    <w:p w14:paraId="14775220" w14:textId="77777777" w:rsidR="003B6031" w:rsidRDefault="00000000">
      <w:pPr>
        <w:pStyle w:val="FirstParagraph"/>
      </w:pPr>
      <w:r>
        <w:t>TARIQ ALI: World, yeah, there was a breaking point, and I mean, just before that, Aaron, the whole setting up of Channel 4 as a television channel, approved by Parliament, with the aim, as expressed in the parliamentary resolution that accompanied the setting up of this channel, of providing voices for the minorities in our country and what they relate to on every level, not just, you know, Blacks and Browns, but culture, alternative cinema, alternative documentaries.</w:t>
      </w:r>
    </w:p>
    <w:p w14:paraId="409648E0" w14:textId="77777777" w:rsidR="003B6031" w:rsidRDefault="00000000">
      <w:pPr>
        <w:pStyle w:val="a0"/>
      </w:pPr>
      <w:r>
        <w:t>That I think was probably the most innovative period of British television. And because Channel 4 was doing it and getting audiences, BBC2 had to do it to relate to that. So that period was very good.</w:t>
      </w:r>
    </w:p>
    <w:p w14:paraId="60769C81" w14:textId="77777777" w:rsidR="003B6031" w:rsidRDefault="00000000">
      <w:pPr>
        <w:pStyle w:val="a0"/>
      </w:pPr>
      <w:r>
        <w:t>When did it come to an end? I think, speaking broadly, I would say it came to an end of the collapse of the Soviet Union with the formal ending of the Cold War, that this absolute desire of showing how the west was superior to the Soviet Union in permitting dissenting voices, in permitting arguments, in creating channel.</w:t>
      </w:r>
    </w:p>
    <w:p w14:paraId="415EE69E" w14:textId="77777777" w:rsidR="003B6031" w:rsidRDefault="00000000">
      <w:pPr>
        <w:pStyle w:val="a0"/>
      </w:pPr>
      <w:r>
        <w:t>If you look at the coverage in the Guardian, the Times, the FT in Britain and some newspaper channels in the United States as well, it was completely different because they had to show this. The Germans were the best. Actually, the German press and media were excellent in those times. Why? Because they had East Germany there so constantly showing these Germans, look, we have this, you know, you can do what you want, you can say what you want, you can buy what you want.</w:t>
      </w:r>
    </w:p>
    <w:p w14:paraId="70C2087F" w14:textId="77777777" w:rsidR="003B6031" w:rsidRDefault="00000000">
      <w:pPr>
        <w:pStyle w:val="a0"/>
      </w:pPr>
      <w:r>
        <w:t>Consumerism, coupled with freedoms, basic, elementary freedoms, was very important part of the Cold War. Once that came to an end, one began to notice that this sort of openness and the provision of space for dissenting voices began to decline.</w:t>
      </w:r>
    </w:p>
    <w:p w14:paraId="5ECCECD1" w14:textId="77777777" w:rsidR="003B6031" w:rsidRDefault="00000000">
      <w:pPr>
        <w:pStyle w:val="a0"/>
      </w:pPr>
      <w:r>
        <w:lastRenderedPageBreak/>
        <w:t>On the Gulf War, already the first Gulf War, the invasion of Kuwait, the way the United States knocked out the Iranian army on its way back from Kuwait, having decided to withdraw that, you know, I remember even in Channel 4 there was nervousness. Should we allow Bandung to do this? They did. So I organized a debate on Channel 4 on the Gulf War, which was reasonably good. But slowly you began to see that the powers that be knew that in these times we had to move on, so to speak.</w:t>
      </w:r>
    </w:p>
    <w:p w14:paraId="76A5F15A" w14:textId="77777777" w:rsidR="003B6031" w:rsidRDefault="00000000">
      <w:pPr>
        <w:pStyle w:val="a0"/>
      </w:pPr>
      <w:r>
        <w:t>And the related fact to all this is that many people assumed that now that the Cold War was over, with the collapse of the Soviet Union, China was safe under capitalism, that somehow or the other, mysteriously, magically, the American empire and American imperialism had come to an end as well. They wanted to believe it. It wasn’t the case.</w:t>
      </w:r>
    </w:p>
    <w:p w14:paraId="57290B52" w14:textId="77777777" w:rsidR="003B6031" w:rsidRDefault="00000000">
      <w:pPr>
        <w:pStyle w:val="a0"/>
      </w:pPr>
      <w:r>
        <w:t>And I remember arguing non-stop with people, good people, friends of mine, saying it is not going to happen. Why should it? They’ve just won a tremendous victory, destroyed an enemy which dominated the 20th century without firing a single shot. The Soviet Union imploded. China went its own way and abandoned any clashes or anything of the United States. Nixon went to China. A big opera was written called “Nixon in China,” which is worth showing extracts from at some stage. Very pro.</w:t>
      </w:r>
    </w:p>
    <w:p w14:paraId="5CA42BC5" w14:textId="77777777" w:rsidR="003B6031" w:rsidRDefault="00000000">
      <w:pPr>
        <w:pStyle w:val="a0"/>
      </w:pPr>
      <w:r>
        <w:t>So I said, but do not make a mistake of assuming that because this has all happened, there’s going to be a peace dividend, which is what George Bush the first promised. It’s not going to happen. And how can it think seriously. American imperial interests have received an enormous boost and they’re going to carry on.</w:t>
      </w:r>
    </w:p>
    <w:p w14:paraId="212FFC62" w14:textId="77777777" w:rsidR="003B6031" w:rsidRDefault="00000000">
      <w:pPr>
        <w:pStyle w:val="a0"/>
      </w:pPr>
      <w:r>
        <w:t>I hope they don’t. I hope they settle down and say this is now a period different from. But we should treat it like we treated the period after the Second World War where we coexisted and made friends with the Japanese and the Germans at a high cost. It should be added by keeping 40% of the Nazi apparatus in place and not doing too much in Japan. And the Emperor should have been got rid of. They didn’t, because they were constantly then thinking of the Cold War.</w:t>
      </w:r>
    </w:p>
    <w:p w14:paraId="48F210F2" w14:textId="77777777" w:rsidR="003B6031" w:rsidRDefault="00000000">
      <w:pPr>
        <w:pStyle w:val="a0"/>
      </w:pPr>
      <w:r>
        <w:t>But now that that Cold War was over, it was assumed that perhaps they would treat Russia, China and all these other places as they had done Japan and Germany. That never happened. That never happened.</w:t>
      </w:r>
    </w:p>
    <w:p w14:paraId="0980E97C" w14:textId="77777777" w:rsidR="003B6031" w:rsidRDefault="00000000">
      <w:pPr>
        <w:pStyle w:val="a0"/>
      </w:pPr>
      <w:r>
        <w:t>And Putin’s more coherent speeches says that, says, we were prepared. We were prepared to join NATO, we were prepared to join the European Union, we were prepared to be friends as long as we could carry on and defend our own interests as we saw them, like the Americans defend theirs. But work with them. Work with the Americans. But they did not want that.</w:t>
      </w:r>
    </w:p>
    <w:p w14:paraId="3189FE28" w14:textId="77777777" w:rsidR="003B6031" w:rsidRDefault="00000000">
      <w:pPr>
        <w:pStyle w:val="a0"/>
      </w:pPr>
      <w:r>
        <w:t xml:space="preserve">And so they did not go down that route and went on a very destructive route instead, which was to try and break up these countries, divide them, which they’ve been doing in the Middle East and are now doing threatening ants where in the world too. </w:t>
      </w:r>
      <w:r>
        <w:lastRenderedPageBreak/>
        <w:t>So the notion that the American empire was on the decline, it was over, bar the shouting. And only old political dinosaurs talked about American imperialism. Well, history is not dealt too kindly with that particular view.</w:t>
      </w:r>
    </w:p>
    <w:p w14:paraId="15E822A5" w14:textId="77777777" w:rsidR="003B6031" w:rsidRDefault="00000000">
      <w:pPr>
        <w:pStyle w:val="2"/>
      </w:pPr>
      <w:bookmarkStart w:id="54" w:name="the-suffocating-culture-of-conformity"/>
      <w:bookmarkEnd w:id="53"/>
      <w:r>
        <w:t>The Suffocating Culture of Conformity</w:t>
      </w:r>
    </w:p>
    <w:p w14:paraId="0585CCD1" w14:textId="77777777" w:rsidR="003B6031" w:rsidRDefault="00000000">
      <w:pPr>
        <w:pStyle w:val="FirstParagraph"/>
      </w:pPr>
      <w:r>
        <w:t>AARON BASTANI: You know, we live in a moment where everybody talks about conspiracy theories which run rife. But I think there’s a truth content to conspiracy theories and conspiracy theorists which is in my lifetime certainly we’ve never lived in a more suffocating conformist culture. And I think one response to that is going to be the rise of conspiracy theories and heterodox thinking for the sake of heterodoxy.</w:t>
      </w:r>
    </w:p>
    <w:p w14:paraId="790F1C3A" w14:textId="77777777" w:rsidR="003B6031" w:rsidRDefault="00000000">
      <w:pPr>
        <w:pStyle w:val="a0"/>
      </w:pPr>
      <w:r>
        <w:t>There’s a great line in Confucius, “the gentleman seeks harmony, the idiot seeks conformity or uniform.” And I feel like that’s the path the west is going down. We’re not seeking harmony, we’re seeking conformity and uniformity.</w:t>
      </w:r>
    </w:p>
    <w:p w14:paraId="53BAE703" w14:textId="77777777" w:rsidR="003B6031" w:rsidRDefault="00000000">
      <w:pPr>
        <w:pStyle w:val="a0"/>
      </w:pPr>
      <w:r>
        <w:t>And you mentioned China there. Maybe we disagree on China, I don’t know. It’s a market society, but I don’t view it as a post-ideological society. So when you look at for instance various business leaders in China, like the gentleman who runs Huawei or even Jack Ma, they talk about Mao Zedong thought, they talk about the CCP, but they also have this deep wellspring of ideas and thinking which comes from Chinese literature, Confucianism, Buddhism. And that might inform business strategy, that might inform how they treat their workers, their relationship to the state, their relationship to politics.</w:t>
      </w:r>
    </w:p>
    <w:p w14:paraId="443D475D" w14:textId="77777777" w:rsidR="003B6031" w:rsidRDefault="00000000">
      <w:pPr>
        <w:pStyle w:val="a0"/>
      </w:pPr>
      <w:r>
        <w:t>The equivalent in the west would be the CBI quoting Thackeray, you know, or John Milton or. I’m trying to think of a sort of, you know, Robinson Crusoe, I don’t know, you know, these kind of quintessentially this literary work that was central to the formation of English capitalism, British capitalism, but of course they don’t.</w:t>
      </w:r>
    </w:p>
    <w:p w14:paraId="7DE79C7D" w14:textId="77777777" w:rsidR="003B6031" w:rsidRDefault="00000000">
      <w:pPr>
        <w:pStyle w:val="a0"/>
      </w:pPr>
      <w:r>
        <w:t>And I feel like this might sound like a stupid pointer. Why isn’t the CPI talking about English literature? But I feel like the west, people talk about the demise of the west, the destruction of the West. The demise of the west was certainly the demise of Europe as a partner within the Western empire, the American empire. It just goes hand in hand with this post-ideological moment.</w:t>
      </w:r>
    </w:p>
    <w:p w14:paraId="396B6238" w14:textId="77777777" w:rsidR="003B6031" w:rsidRDefault="00000000">
      <w:pPr>
        <w:pStyle w:val="a0"/>
      </w:pPr>
      <w:r>
        <w:t>If I was in the center right, I would be saying the collapse of ideology was a disaster for us because we no longer have the analytic tools to make sense of the world, to progress, to move on. Certainly doesn’t seem that way when you compare this country to somewhere like China. What’s your view on that?</w:t>
      </w:r>
    </w:p>
    <w:p w14:paraId="67A3CD17" w14:textId="77777777" w:rsidR="003B6031" w:rsidRDefault="00000000">
      <w:pPr>
        <w:pStyle w:val="2"/>
      </w:pPr>
      <w:bookmarkStart w:id="55" w:name="X25fb828a6c161dce2de03b52e216830a7fad264"/>
      <w:bookmarkEnd w:id="54"/>
      <w:r>
        <w:t>China’s Historical Continuity and Modern Rise</w:t>
      </w:r>
    </w:p>
    <w:p w14:paraId="11FFE7E4" w14:textId="77777777" w:rsidR="003B6031" w:rsidRDefault="00000000">
      <w:pPr>
        <w:pStyle w:val="FirstParagraph"/>
      </w:pPr>
      <w:r>
        <w:t xml:space="preserve">TARIQ ALI: Well, I think there’s some very important books that have been written by China which should be read and are estimated. One of them is by a British historian of China, Mark Elvin, who is now a last dead. But he has written an account of China, </w:t>
      </w:r>
      <w:r>
        <w:lastRenderedPageBreak/>
        <w:t>including some of the things you were talking about with such enormous flare that the scale of scholarship and the level of it shook the Chinese.</w:t>
      </w:r>
    </w:p>
    <w:p w14:paraId="216FC4F6" w14:textId="77777777" w:rsidR="003B6031" w:rsidRDefault="00000000">
      <w:pPr>
        <w:pStyle w:val="a0"/>
      </w:pPr>
      <w:r>
        <w:t>And after a long, long time, just before he died, Mark got the news that his book on China was being published and had already been translated and was being published in China. And that gave him more pleasure than anything else because that’s where he wanted the book read.</w:t>
      </w:r>
    </w:p>
    <w:p w14:paraId="57E3CE82" w14:textId="77777777" w:rsidR="003B6031" w:rsidRDefault="00000000">
      <w:pPr>
        <w:pStyle w:val="a0"/>
      </w:pPr>
      <w:r>
        <w:t>And he explains the rise of the dynasties, the kingdoms, and how in years before the pre-Christian era, you had Chinese economists talking about inflation and how to deal with it. And that civilization and its impact shouldn’t be overestimated, but it shouldn’t be ignored or underestimated either.</w:t>
      </w:r>
    </w:p>
    <w:p w14:paraId="59763375" w14:textId="77777777" w:rsidR="003B6031" w:rsidRDefault="00000000">
      <w:pPr>
        <w:pStyle w:val="a0"/>
      </w:pPr>
      <w:r>
        <w:t>And that goes quite deep, you know, that knowledge of who we are. It’s the only state in the world which has kept a fairly basic unity despite the civil wars of past and present, that China has existed as a state for thousands of years, you know, certainly over 2,000, and that, you know, it’d be crazy if people ignored the fact that that gives the Chinese population as a whole this feeling, sometimes wrongly, of superiority, but also feeling that we’ve been here a long time and we can handle anything that is thrown at us.</w:t>
      </w:r>
    </w:p>
    <w:p w14:paraId="26A0EE5D" w14:textId="77777777" w:rsidR="003B6031" w:rsidRDefault="00000000">
      <w:pPr>
        <w:pStyle w:val="a0"/>
      </w:pPr>
      <w:r>
        <w:t>And some of the contempt that they’re now showing for the United States is linked to that because it ties in very well with this new form of Chinese nationalism. You know, we are who we are. We’ve made huge gains over the last 25 years. Our cities are better provided for, our social infrastructure is better. We’re creating a world to benefit our people.</w:t>
      </w:r>
    </w:p>
    <w:p w14:paraId="06E53DFB" w14:textId="77777777" w:rsidR="003B6031" w:rsidRDefault="00000000">
      <w:pPr>
        <w:pStyle w:val="a0"/>
      </w:pPr>
      <w:r>
        <w:t>And yes, there is a capitalist layer which is making lots of money in creating billionaires, and there are probably more billionaires in China today than in the west, but we have them under control via the party. This is. No one could have predicted this on the left, right, center, or wherever. It wasn’t predicted, but they did it.</w:t>
      </w:r>
    </w:p>
    <w:p w14:paraId="238771A5" w14:textId="77777777" w:rsidR="003B6031" w:rsidRDefault="00000000">
      <w:pPr>
        <w:pStyle w:val="a0"/>
      </w:pPr>
      <w:r>
        <w:t>After the failure of Mao and his attempts to deal with it via the Cultural Revolution, he basically called in Deng Xiaoping. This is the other interesting thing about that leadership. He called in Deng Xiaoping and said, okay, take charge, have a go. And they did. And with the results that we see, and one way the United States sort of indirectly or maybe even directly brought down the Soviet Union was by more or less provoking it into behavior like the United States. Arm, arm, arm.</w:t>
      </w:r>
    </w:p>
    <w:p w14:paraId="1E1F87E8" w14:textId="77777777" w:rsidR="003B6031" w:rsidRDefault="00000000">
      <w:pPr>
        <w:pStyle w:val="a0"/>
      </w:pPr>
      <w:r>
        <w:t>Remember when the Soviet leadership decided to speed up its armament program. The Economist had a cover which read, “Ah, the joys of rearmament,” meaning we’ve got. And the Chinese know all this. They saw it. The advice they gave to the Russians was very different, more or less. Perestroika is fine, but forget glasnost. Maintain total control by the party, not realizing that the Soviet Union was set up in a very different way. But anyway, that’s a different question.</w:t>
      </w:r>
    </w:p>
    <w:p w14:paraId="3AAD9544" w14:textId="77777777" w:rsidR="003B6031" w:rsidRDefault="00000000">
      <w:pPr>
        <w:pStyle w:val="a0"/>
      </w:pPr>
      <w:r>
        <w:lastRenderedPageBreak/>
        <w:t>But the Chinese are aware of this, and I hope they don’t fall into the same trap of spending too much on armaments, because the pressures on them are sort of enormous at the time. Given the way the current US imperial leadership is acting, we can take what we want. What can you do about it on Deng?</w:t>
      </w:r>
    </w:p>
    <w:p w14:paraId="30441E35" w14:textId="77777777" w:rsidR="003B6031" w:rsidRDefault="00000000">
      <w:pPr>
        <w:pStyle w:val="a0"/>
      </w:pPr>
      <w:r>
        <w:t>AARON BASTANI: I think, again, for young people, when they worry about somebody being purged or being dumped by a political party, or they seem they’re out of the picture, you know, Deng was, I think, purged three times, you know, and he still becomes one of the most important political figures of the 20th century, you might say the most. I don’t think that’s true, but he’s certainly up there. So, yeah, never count yourself out.</w:t>
      </w:r>
    </w:p>
    <w:p w14:paraId="40479C30" w14:textId="77777777" w:rsidR="003B6031" w:rsidRDefault="00000000">
      <w:pPr>
        <w:pStyle w:val="a0"/>
      </w:pPr>
      <w:r>
        <w:t>TARIQ ALI: No, not in China. As long as you’re not sort of totally, you know, destroyed, which the Chinese by and large have not done on the level of leadership. I mean, it was easier for Deng to come back than it would be for Corbyn to get back into the Labour Party.</w:t>
      </w:r>
    </w:p>
    <w:p w14:paraId="163FBB7A" w14:textId="77777777" w:rsidR="003B6031" w:rsidRDefault="00000000">
      <w:pPr>
        <w:pStyle w:val="a0"/>
      </w:pPr>
      <w:r>
        <w:t>AARON BASTANI: It’s true, right?</w:t>
      </w:r>
    </w:p>
    <w:p w14:paraId="2607E939" w14:textId="77777777" w:rsidR="003B6031" w:rsidRDefault="00000000">
      <w:pPr>
        <w:pStyle w:val="a0"/>
      </w:pPr>
      <w:r>
        <w:t>TARIQ ALI: It’s true.</w:t>
      </w:r>
    </w:p>
    <w:p w14:paraId="188B0880" w14:textId="77777777" w:rsidR="003B6031" w:rsidRDefault="00000000">
      <w:pPr>
        <w:pStyle w:val="a0"/>
      </w:pPr>
      <w:r>
        <w:t>AARON BASTANI: It’s quite extraordinary when you think about it.</w:t>
      </w:r>
    </w:p>
    <w:p w14:paraId="28D1D358" w14:textId="77777777" w:rsidR="003B6031" w:rsidRDefault="00000000">
      <w:pPr>
        <w:pStyle w:val="2"/>
      </w:pPr>
      <w:bookmarkStart w:id="56" w:name="X0b49008c63f0260b4dc74687d2ee6e43ca10770"/>
      <w:bookmarkEnd w:id="55"/>
      <w:r>
        <w:t>China’s Economic Dominance and Global Reach</w:t>
      </w:r>
    </w:p>
    <w:p w14:paraId="14A59D54" w14:textId="77777777" w:rsidR="003B6031" w:rsidRDefault="00000000">
      <w:pPr>
        <w:pStyle w:val="FirstParagraph"/>
      </w:pPr>
      <w:r>
        <w:t>TARIQ ALI: China, what has China done economically? It shifted the center of the world market eastwards. There’s no doubt about it. China is now on a global scale, in very different circumstances, occupies the same position that Britain did in the 19th and early 20th centuries, dominating the world market, British goods going everywhere. China does that now. You can see that.</w:t>
      </w:r>
    </w:p>
    <w:p w14:paraId="3091687F" w14:textId="77777777" w:rsidR="003B6031" w:rsidRDefault="00000000">
      <w:pPr>
        <w:pStyle w:val="a0"/>
      </w:pPr>
      <w:r>
        <w:t>I remember I was in Bolivia with my late friend Richard Gott wanting to buy something as presents for friends. And we went to the old market in Cochabamba and I said, my God, these plates look lovely. I’m glad they’re still making them. So I bought four. When I opened them and were returning to London, I turned over and it’s then made in China. So the penetration of the world market by the Chinese is quite astonishing.</w:t>
      </w:r>
    </w:p>
    <w:p w14:paraId="5562A6D4" w14:textId="77777777" w:rsidR="003B6031" w:rsidRDefault="00000000">
      <w:pPr>
        <w:pStyle w:val="a0"/>
      </w:pPr>
      <w:r>
        <w:t>Where they were left behind was on high level technology, and I think on that too. They’re catching up now, fairly clearly, this sort of clash between Pakistan and India, sort of the war they waged. The Indians had bought, very proudly, the latest French bomber jets, and I think the Pakistanis had got new Chinese bomber jets and they scored. The Chinese planes knocked the French out.</w:t>
      </w:r>
    </w:p>
    <w:p w14:paraId="44A6F2ED" w14:textId="77777777" w:rsidR="003B6031" w:rsidRDefault="00000000">
      <w:pPr>
        <w:pStyle w:val="a0"/>
      </w:pPr>
      <w:r>
        <w:t xml:space="preserve">And the next day, I mean, this is the world we live in. The stocks and shares of the French Armaments Company went down and people were queuing to buy the Chinese jets. And at cricket matches between India and Pakistan, crowds would </w:t>
      </w:r>
      <w:r>
        <w:lastRenderedPageBreak/>
        <w:t>sometimes, you know, when the Pakistanis were doing better, crowds would do this. Five, four. We knocked down five. You could only get four. It’s a strange, strange world.</w:t>
      </w:r>
    </w:p>
    <w:p w14:paraId="53C234C1" w14:textId="77777777" w:rsidR="003B6031" w:rsidRDefault="00000000">
      <w:pPr>
        <w:pStyle w:val="a0"/>
      </w:pPr>
      <w:r>
        <w:t>So the Chinese, I think, are going to be very difficult to destroy unless the United States decides that it’s better to have a world war and just send up China. Well, that will cost Europe everything if that happens. I mean, the Europeans have become, I mean, the British in particular, threatening Putin, boasting about it, showing off, we’ll deal with him. I mean, were they to do something gross, Putin could respond very quickly and then where would this country be? And people aren’t even thinking about that. They just don’t think about, oh, it’s fine, we just follow the Americans and they’ll look after us.</w:t>
      </w:r>
    </w:p>
    <w:p w14:paraId="5C6EB4F7" w14:textId="77777777" w:rsidR="003B6031" w:rsidRDefault="00000000">
      <w:pPr>
        <w:pStyle w:val="a0"/>
      </w:pPr>
      <w:r>
        <w:t>AARON BASTANI: I mean, I’m not so sure about that.</w:t>
      </w:r>
    </w:p>
    <w:p w14:paraId="1E21544E" w14:textId="77777777" w:rsidR="003B6031" w:rsidRDefault="00000000">
      <w:pPr>
        <w:pStyle w:val="1"/>
      </w:pPr>
      <w:bookmarkStart w:id="57" w:name="Xf621057e12c7e2f1a739e8e9bfdcbcefa646535"/>
      <w:bookmarkEnd w:id="47"/>
      <w:bookmarkEnd w:id="56"/>
      <w:r>
        <w:t>The American Approach to Alliances and Self-Interest</w:t>
      </w:r>
    </w:p>
    <w:p w14:paraId="7FABEF60" w14:textId="77777777" w:rsidR="003B6031" w:rsidRDefault="00000000">
      <w:pPr>
        <w:pStyle w:val="FirstParagraph"/>
      </w:pPr>
      <w:r>
        <w:t>TARIQ ALI: Well, why should they look out for you? They’ve never been like that, the Americans. They look out for their interest. During the Second World War, the sort of height of English heroism, Roosevelt wasn’t convinced. Before the Soviet victories happened, he thought Hitler would win. And he said to the Brits, in order to safeguard your navy, send it to us so we can look after it, at least for this coming period.</w:t>
      </w:r>
    </w:p>
    <w:p w14:paraId="020B3B2D" w14:textId="77777777" w:rsidR="003B6031" w:rsidRDefault="00000000">
      <w:pPr>
        <w:pStyle w:val="a0"/>
      </w:pPr>
      <w:r>
        <w:t>And thank God, Churchill refused. He said he was livid. He said, no, we can’t. How can we? We’re in Ireland, we can’t do without a navy. But that was the extent the Americans were prepared to go. They’d have done a deal with Hitler without any problem or doubts whatsoever had Hitler taken Europe.</w:t>
      </w:r>
    </w:p>
    <w:p w14:paraId="03E9E639" w14:textId="77777777" w:rsidR="003B6031" w:rsidRDefault="00000000">
      <w:pPr>
        <w:pStyle w:val="a0"/>
      </w:pPr>
      <w:r>
        <w:t>They’ve always been like this. They’ve defended their own interests. All this stuff during the Cold War—freedom, democracy, not even mentioning capitalism for most of that period—it was effectively cover for what they were doing. And they’ve now started again very openly.</w:t>
      </w:r>
    </w:p>
    <w:p w14:paraId="3F31C704" w14:textId="77777777" w:rsidR="003B6031" w:rsidRDefault="00000000">
      <w:pPr>
        <w:pStyle w:val="a0"/>
      </w:pPr>
      <w:r>
        <w:t>I mean, the thing about Trump is that he drives everyone mad, including us. He’s just pretty straightforward about it, and he says it sometimes. Well, Obama did the same thing. Obama chucked out more people than I’m chucking out. But he’s doing it via ICE and the atrocities, attendant atrocities. Obama did it quietly. That’s the big difference really.</w:t>
      </w:r>
    </w:p>
    <w:p w14:paraId="73ACB8AA" w14:textId="77777777" w:rsidR="003B6031" w:rsidRDefault="00000000">
      <w:pPr>
        <w:pStyle w:val="a0"/>
      </w:pPr>
      <w:r>
        <w:t>AARON BASTANI: There was a horrific episode recently of a woman being shot by an ICE agent. And the whole point of Trump’s strategy on this stuff, I completely agree with you. It is not mass deportations. Of course it is. But like you say, Obama deported more people than Trump in his first term.</w:t>
      </w:r>
    </w:p>
    <w:p w14:paraId="4435509D" w14:textId="77777777" w:rsidR="003B6031" w:rsidRDefault="00000000">
      <w:pPr>
        <w:pStyle w:val="a0"/>
      </w:pPr>
      <w:r>
        <w:lastRenderedPageBreak/>
        <w:t>The point is images like that. The point is a left-coded woman being shot by an ICE agent in a moment of political antagonism. That’s the point of all of this—TV images, to show political dominance and polarization within the country.</w:t>
      </w:r>
    </w:p>
    <w:p w14:paraId="4C625E71" w14:textId="77777777" w:rsidR="003B6031" w:rsidRDefault="00000000">
      <w:pPr>
        <w:pStyle w:val="2"/>
      </w:pPr>
      <w:bookmarkStart w:id="58" w:name="the-collapse-of-the-soviet-union"/>
      <w:r>
        <w:t>The Collapse of the Soviet Union</w:t>
      </w:r>
    </w:p>
    <w:p w14:paraId="74CDF2DC" w14:textId="77777777" w:rsidR="003B6031" w:rsidRDefault="00000000">
      <w:pPr>
        <w:pStyle w:val="FirstParagraph"/>
      </w:pPr>
      <w:r>
        <w:t>You talked about the Soviet Union. I can’t think of many people I’d rather talk about this, actually. What did you feel about the collapse of the Soviet Union when it happened? Could you see it coming? And when I say, could you see it coming, could you see it over the course of the 1980s? Could you see it in the months ahead? Some people say they were completely blindsided by it. I’ll ask you a few other questions, but that’s a big one as it is. So was it in any way predictable to you what did ultimately happen?</w:t>
      </w:r>
    </w:p>
    <w:p w14:paraId="1BEACBA6" w14:textId="77777777" w:rsidR="003B6031" w:rsidRDefault="00000000">
      <w:pPr>
        <w:pStyle w:val="a0"/>
      </w:pPr>
      <w:r>
        <w:t>TARIQ ALI: No. In fact, I traveled to the Soviet Union a lot in the 1980s during the Gorbachev period. And the first time I went there, it was to give a lecture at a conference in Tashkent organized by the United Nations on Afghanistan and the Soviet presence there.</w:t>
      </w:r>
    </w:p>
    <w:p w14:paraId="19935E2C" w14:textId="77777777" w:rsidR="003B6031" w:rsidRDefault="00000000">
      <w:pPr>
        <w:pStyle w:val="a0"/>
      </w:pPr>
      <w:r>
        <w:t>And it was not a public conference, but the Soviet delegation consisted of about 40 or 50 people there, some of their top people. And my friends from other parts of the world said, are you going to do it or not? I said, I am.</w:t>
      </w:r>
    </w:p>
    <w:p w14:paraId="459080AC" w14:textId="77777777" w:rsidR="003B6031" w:rsidRDefault="00000000">
      <w:pPr>
        <w:pStyle w:val="a0"/>
      </w:pPr>
      <w:r>
        <w:t>So I gave a speech which was a very sharply critical speech of the Soviet Union and their decision to take Afghanistan. And I said at the time they took it—when this happened against many on the left, by the way—I’d said, this will now become a global conflict. The Americans will try and get revenge, and that region, Pakistan, Afghanistan, will be in trouble for decades to come. That is going to be the effect of this.</w:t>
      </w:r>
    </w:p>
    <w:p w14:paraId="53A51349" w14:textId="77777777" w:rsidR="003B6031" w:rsidRDefault="00000000">
      <w:pPr>
        <w:pStyle w:val="a0"/>
      </w:pPr>
      <w:r>
        <w:t>And people who don’t like thinking about alternative arguments said, no, no, this is treason, betrayal, Tariq Ali is attacking the Soviet, all this stuff. I said, that’s what is going to happen.</w:t>
      </w:r>
    </w:p>
    <w:p w14:paraId="7EE1B853" w14:textId="77777777" w:rsidR="003B6031" w:rsidRDefault="00000000">
      <w:pPr>
        <w:pStyle w:val="a0"/>
      </w:pPr>
      <w:r>
        <w:t>So when I went to Tashkent in 1985, I said all this. I said, some of us did warn you what was going to happen. And I took them through it. I thought that the result of this speech was they would attack me. Obviously I was prepared for that, but on the contrary, what happened shook me.</w:t>
      </w:r>
    </w:p>
    <w:p w14:paraId="34693C11" w14:textId="77777777" w:rsidR="003B6031" w:rsidRDefault="00000000">
      <w:pPr>
        <w:pStyle w:val="a0"/>
      </w:pPr>
      <w:r>
        <w:t>A lot of young Soviet scholars and others, probably many of them NKVD, KGB, people from the Foreign Office, et cetera, came and said, would you have lunch with us? So I said, yeah. So they asked me more questions and I replied, and they said, you may not know this, but we have just elected Mikhail Gorbachev as secretary of our party.</w:t>
      </w:r>
    </w:p>
    <w:p w14:paraId="44323204" w14:textId="77777777" w:rsidR="003B6031" w:rsidRDefault="00000000">
      <w:pPr>
        <w:pStyle w:val="a0"/>
      </w:pPr>
      <w:r>
        <w:t xml:space="preserve">I said, well, I read about it. Are you excited? They said, well, we’ll talk about that in a minute. But we, when we were all at a big party cadre school and Gorbachev spoke </w:t>
      </w:r>
      <w:r>
        <w:lastRenderedPageBreak/>
        <w:t>on Afghanistan and three quarters of his speech could have been written by you. I said, if they decided to withdraw. They said, yeah, we have decided that this was a disaster, a Brezhnevite monstrosity which hasn’t done us any good, which is—they gave all the arguments—and we are going to withdraw.</w:t>
      </w:r>
    </w:p>
    <w:p w14:paraId="54B59520" w14:textId="77777777" w:rsidR="003B6031" w:rsidRDefault="00000000">
      <w:pPr>
        <w:pStyle w:val="a0"/>
      </w:pPr>
      <w:r>
        <w:t>So I said, God Almighty. And then later I went a number of times and met lots of people in the Soviet Union, very senior people, very close to Gorbachev. And they said that they asked for advice. What would you do?</w:t>
      </w:r>
    </w:p>
    <w:p w14:paraId="5526C603" w14:textId="77777777" w:rsidR="003B6031" w:rsidRDefault="00000000">
      <w:pPr>
        <w:pStyle w:val="2"/>
      </w:pPr>
      <w:bookmarkStart w:id="59" w:name="the-importance-of-the-soviets"/>
      <w:bookmarkEnd w:id="58"/>
      <w:r>
        <w:t>The Importance of the Soviets</w:t>
      </w:r>
    </w:p>
    <w:p w14:paraId="4B8755AE" w14:textId="77777777" w:rsidR="003B6031" w:rsidRDefault="00000000">
      <w:pPr>
        <w:pStyle w:val="FirstParagraph"/>
      </w:pPr>
      <w:r>
        <w:t>So I said, I’m tempted to say something very utopian. They said, say it. I said, what was the most important structure created by 1917? The Russian Revolution. I said, all you people go on about then in the party, fine. Obviously that was important. But for me, the single most important structures that emerged from 1905 and in 1917 were the Soviets—elected assemblies in a country which did not permit free elections, which basically took charge and where anyone could stand and where the only time the Bolsheviks decided to take power was when they had majorities in the Lenin, in the Petrograd Soviet and the Moscow Soviet and various other Soviets.</w:t>
      </w:r>
    </w:p>
    <w:p w14:paraId="21EEBFF7" w14:textId="77777777" w:rsidR="003B6031" w:rsidRDefault="00000000">
      <w:pPr>
        <w:pStyle w:val="a0"/>
      </w:pPr>
      <w:r>
        <w:t>So that imparted, I said, something to this revolution which should have been kept going despite or after the civil war, at any rate, and you didn’t do it. They said, but would it surprise you to know that some of these points are being made by discussion by people like us inside the party? I said, well, it would surprise me, but I’m very delighted. So he said, nothing is settled as yet, so we shall see.</w:t>
      </w:r>
    </w:p>
    <w:p w14:paraId="5F4732B5" w14:textId="77777777" w:rsidR="003B6031" w:rsidRDefault="00000000">
      <w:pPr>
        <w:pStyle w:val="a0"/>
      </w:pPr>
      <w:r>
        <w:t>And then later on in that decade, I went and spoke to again to very senior people, including Primakov, who later became Foreign Minister and then Prime Minister and who was then had just been appointed head of the KGB. And I said to Primakov, what is going on, comrade? Let’s have it.</w:t>
      </w:r>
    </w:p>
    <w:p w14:paraId="49712AA3" w14:textId="77777777" w:rsidR="003B6031" w:rsidRDefault="00000000">
      <w:pPr>
        <w:pStyle w:val="a0"/>
      </w:pPr>
      <w:r>
        <w:t>And he said, you’re having lunch with my very old comrade and colleague from Georgia. I said, yes. How do you know? He said, I am head of the KGB. I do know these things of who you’re meeting. I said, okay.</w:t>
      </w:r>
    </w:p>
    <w:p w14:paraId="157D83BD" w14:textId="77777777" w:rsidR="003B6031" w:rsidRDefault="00000000">
      <w:pPr>
        <w:pStyle w:val="a0"/>
      </w:pPr>
      <w:r>
        <w:t>So they said that the big problem they foresaw was that Gorbachev had been completely wowed up by the West. He believed them, that the meetings with Reagan, with Thatcher, they said, how can he believe them? Fine, be friends, we don’t want war anymore, but do not think that their system is going to work here.</w:t>
      </w:r>
    </w:p>
    <w:p w14:paraId="0B3398F2" w14:textId="77777777" w:rsidR="003B6031" w:rsidRDefault="00000000">
      <w:pPr>
        <w:pStyle w:val="a0"/>
      </w:pPr>
      <w:r>
        <w:t>And they said, he was very adamant, saying, you people live in old times, constantly thinking the old. So they said, for us, it was really a crisis of leadership.</w:t>
      </w:r>
    </w:p>
    <w:p w14:paraId="557F20A1" w14:textId="77777777" w:rsidR="003B6031" w:rsidRDefault="00000000">
      <w:pPr>
        <w:pStyle w:val="2"/>
      </w:pPr>
      <w:bookmarkStart w:id="60" w:name="the-chinese-warning"/>
      <w:bookmarkEnd w:id="59"/>
      <w:r>
        <w:t>The Chinese Warning</w:t>
      </w:r>
    </w:p>
    <w:p w14:paraId="09139A7B" w14:textId="77777777" w:rsidR="003B6031" w:rsidRDefault="00000000">
      <w:pPr>
        <w:pStyle w:val="FirstParagraph"/>
      </w:pPr>
      <w:r>
        <w:t xml:space="preserve">And the Chinese warned Gorbachev. When Gorbachev arrived in Beijing, they were in the throes of the Tiananmen Square struggle. And Deng Xiaoping took him aside </w:t>
      </w:r>
      <w:r>
        <w:lastRenderedPageBreak/>
        <w:t>and said, do not make the mistake you’re about to make. Our model is still better for the Soviet Union as a whole. Gorbachev said, no.</w:t>
      </w:r>
    </w:p>
    <w:p w14:paraId="501A19EE" w14:textId="77777777" w:rsidR="003B6031" w:rsidRDefault="00000000">
      <w:pPr>
        <w:pStyle w:val="a0"/>
      </w:pPr>
      <w:r>
        <w:t>Meanwhile, all the people gone with Gorbachev to China were looking around at Tiananmen Square and all the students, or a lot of them had mobile phones, had computers, and they were saying, God, China’s really developed. This is what we need, not understanding how the Chinese had done it.</w:t>
      </w:r>
    </w:p>
    <w:p w14:paraId="1461909C" w14:textId="77777777" w:rsidR="003B6031" w:rsidRDefault="00000000">
      <w:pPr>
        <w:pStyle w:val="a0"/>
      </w:pPr>
      <w:r>
        <w:t>So it was a huge disappointment when it fell in the way it did. There could have been other ways, I think. Giving independence or basically cutting loose the Baltic states and various others was fine and should have been done, but they could have preserved a democratic federal Soviet state with support from different parts of the country had they chosen to do so. But they didn’t do it.</w:t>
      </w:r>
    </w:p>
    <w:p w14:paraId="7DF57FA5" w14:textId="77777777" w:rsidR="003B6031" w:rsidRDefault="00000000">
      <w:pPr>
        <w:pStyle w:val="a0"/>
      </w:pPr>
      <w:r>
        <w:t>And the results we see—I mean, there’s so much, older Russians say, yeah, the best period was under Brezhnev. They forget, of course, and they look at the nice things. We had cheap, subsidized electricity, housing, water, all that.</w:t>
      </w:r>
    </w:p>
    <w:p w14:paraId="4E2EC803" w14:textId="77777777" w:rsidR="003B6031" w:rsidRDefault="00000000">
      <w:pPr>
        <w:pStyle w:val="2"/>
      </w:pPr>
      <w:bookmarkStart w:id="61" w:name="Xf0f3ac2a0f9cc9901d45b6e89a1227fe252dcb9"/>
      <w:bookmarkEnd w:id="60"/>
      <w:r>
        <w:t>Social Dictatorships vs. Social Democracy</w:t>
      </w:r>
    </w:p>
    <w:p w14:paraId="73BC0AA8" w14:textId="77777777" w:rsidR="003B6031" w:rsidRDefault="00000000">
      <w:pPr>
        <w:pStyle w:val="FirstParagraph"/>
      </w:pPr>
      <w:r>
        <w:t>And that’s why I used to describe these countries, not in any sort of high flown theoretical language. I said, what they are is effectively the Soviet Union and the Eastern European states are social dictatorships. We have social democracy, an equivalent of sorts in the West. And they have social dictatorships, don’t tolerate any freedoms, freedom of the press and all this, but they make sure that the needs of the people are met. And it’s those needs that lots of people remember.</w:t>
      </w:r>
    </w:p>
    <w:p w14:paraId="0FF1BAA2" w14:textId="77777777" w:rsidR="003B6031" w:rsidRDefault="00000000">
      <w:pPr>
        <w:pStyle w:val="a0"/>
      </w:pPr>
      <w:r>
        <w:t>It’s like here when Corbyn at one event said, students used to study free at universities. This is what this guy—and people were, lots of young people who’d gone were in a state of shock saying what? They came up and surrounded him. He told me that and said, they said, was there really a time when higher education was free?</w:t>
      </w:r>
    </w:p>
    <w:p w14:paraId="47918608" w14:textId="77777777" w:rsidR="003B6031" w:rsidRDefault="00000000">
      <w:pPr>
        <w:pStyle w:val="a0"/>
      </w:pPr>
      <w:r>
        <w:t>So this simple sort of straightforward social democracy which we’d had and which was taken away, people didn’t even know it had been taken away, that they already had.</w:t>
      </w:r>
    </w:p>
    <w:p w14:paraId="34CFCF0D" w14:textId="77777777" w:rsidR="003B6031" w:rsidRDefault="00000000">
      <w:pPr>
        <w:pStyle w:val="a0"/>
      </w:pPr>
      <w:r>
        <w:t>Roy Hattersley told me once, during the Blairite era, we got caught in a waiting for our prospective guests in a restaurant and he said, it’s your lot’s fault that we didn’t have Healey as the leader of the Labour Party. He’d have defeated Thatcher. I said, who knows, Roy? Who would have done? He said, instead, we’ve been lumbered with these so-and-sos.</w:t>
      </w:r>
    </w:p>
    <w:p w14:paraId="23470003" w14:textId="77777777" w:rsidR="003B6031" w:rsidRDefault="00000000">
      <w:pPr>
        <w:pStyle w:val="a0"/>
      </w:pPr>
      <w:r>
        <w:t>I said, yeah. He said, I’ve been, I get messages before I appear on the BBC signature. And kindly don’t use phrases like “social justice.” He said, I’m an old leader of the Labour Party and Mandelson’s ghouls are telling me not to use phrase like social justice.</w:t>
      </w:r>
    </w:p>
    <w:p w14:paraId="75D84835" w14:textId="77777777" w:rsidR="003B6031" w:rsidRDefault="00000000">
      <w:pPr>
        <w:pStyle w:val="a0"/>
      </w:pPr>
      <w:r>
        <w:lastRenderedPageBreak/>
        <w:t>So I said, what do you say, Roy? In private? He said, in private and public, I say, all we want is a little bit of social democracy. Okay, don’t give us too much, but please, just a little bit. He said, even that is narrow.</w:t>
      </w:r>
    </w:p>
    <w:p w14:paraId="05570049" w14:textId="77777777" w:rsidR="003B6031" w:rsidRDefault="00000000">
      <w:pPr>
        <w:pStyle w:val="2"/>
      </w:pPr>
      <w:bookmarkStart w:id="62" w:name="X0ed8b07553e2b415bc39efeec9b0dc59165dd08"/>
      <w:bookmarkEnd w:id="61"/>
      <w:r>
        <w:t>The Fatal Mistake: No Treaty on NATO Expansion</w:t>
      </w:r>
    </w:p>
    <w:p w14:paraId="75B29AB4" w14:textId="77777777" w:rsidR="003B6031" w:rsidRDefault="00000000">
      <w:pPr>
        <w:pStyle w:val="FirstParagraph"/>
      </w:pPr>
      <w:r>
        <w:t>So similar discussions took place in Moscow. And they came down on the side they did and they signed away Europe—their what they had once signed without a treaty. That was a horrific mistake.</w:t>
      </w:r>
    </w:p>
    <w:p w14:paraId="5FE5CF58" w14:textId="77777777" w:rsidR="003B6031" w:rsidRDefault="00000000">
      <w:pPr>
        <w:pStyle w:val="a0"/>
      </w:pPr>
      <w:r>
        <w:t>Lots of Russians told me that we pressured, we pleaded with Gorbachev, okay, we know what Bush One is saying. And Reagan said verbally, we know what the German Chancellor is saying, but please, let’s have a treaty in which it is spelt out that there will be no NATO expansion to the former states that were under our, that these areas will be kept free of weapons, that the Soviet Union will not be surrounded.</w:t>
      </w:r>
    </w:p>
    <w:p w14:paraId="0E5048A6" w14:textId="77777777" w:rsidR="003B6031" w:rsidRDefault="00000000">
      <w:pPr>
        <w:pStyle w:val="a0"/>
      </w:pPr>
      <w:r>
        <w:t>And the German Chancellor, Helmut Kohl had told Gorbachev, we give you our pledge. Not one inch eastward will we move. And these Russians who were talking to me said he believed them. Why? He said even with a treaty they’d probably have done it, but at least we developed something on paper.</w:t>
      </w:r>
    </w:p>
    <w:p w14:paraId="38FFCE70" w14:textId="77777777" w:rsidR="003B6031" w:rsidRDefault="00000000">
      <w:pPr>
        <w:pStyle w:val="2"/>
      </w:pPr>
      <w:bookmarkStart w:id="63" w:name="the-downstream-consequences"/>
      <w:bookmarkEnd w:id="62"/>
      <w:r>
        <w:t>The Downstream Consequences</w:t>
      </w:r>
    </w:p>
    <w:p w14:paraId="489F7920" w14:textId="77777777" w:rsidR="003B6031" w:rsidRDefault="00000000">
      <w:pPr>
        <w:pStyle w:val="FirstParagraph"/>
      </w:pPr>
      <w:r>
        <w:t>AARON BASTANI: There’s a few things I want to say to that. I mean, I’m going to ask about the naivety of Gorbachev. Where did that come from? How did this guy get so much power whilst being so naive and fundamentally stupid?</w:t>
      </w:r>
    </w:p>
    <w:p w14:paraId="28F6A3AF" w14:textId="77777777" w:rsidR="003B6031" w:rsidRDefault="00000000">
      <w:pPr>
        <w:pStyle w:val="a0"/>
      </w:pPr>
      <w:r>
        <w:t>But so many problems downstream from that moment, not just on the Russian side, because of course NATO did move east as just a fact and it has contributed to the foreign policy choices made by Moscow and specifically Putin, but also at the same time, Ukraine at that point, I think, has the world’s third largest number of warheads. It was number three in terms of being a nuclear armed state.</w:t>
      </w:r>
    </w:p>
    <w:p w14:paraId="18F228FF" w14:textId="77777777" w:rsidR="003B6031" w:rsidRDefault="00000000">
      <w:pPr>
        <w:pStyle w:val="a0"/>
      </w:pPr>
      <w:r>
        <w:t>And it gave those up for assurances that Russia would respect its sovereignty, the Russian Federation, which it subsequently didn’t. And like you say, if there had just been treaties, if this had all been laid out, of course, people break treaties all the time. But this messiness goes to the heart, even of the Ukraine conflict right now.</w:t>
      </w:r>
    </w:p>
    <w:p w14:paraId="1D1B8FDD" w14:textId="77777777" w:rsidR="003B6031" w:rsidRDefault="00000000">
      <w:pPr>
        <w:pStyle w:val="a0"/>
      </w:pPr>
      <w:r>
        <w:t>And compare it to again, China, Russia, when there was China, the United States with regards to Taiwan and the US fundamentally recognizing the destiny of China and Taiwan as being one and the same. The word means one thing in English, it means something slightly different in Chinese. Both definitions suited both parties, although maybe the Chinese played the Americans a little bit.</w:t>
      </w:r>
    </w:p>
    <w:p w14:paraId="456AC0DD" w14:textId="77777777" w:rsidR="003B6031" w:rsidRDefault="00000000">
      <w:pPr>
        <w:pStyle w:val="a0"/>
      </w:pPr>
      <w:r>
        <w:t xml:space="preserve">And you compare that to this idiocy, it’s quite striking. And this was at that time the world’s second great power. It’d been one of the two great powers for most of the </w:t>
      </w:r>
      <w:r>
        <w:lastRenderedPageBreak/>
        <w:t>last century. How did Gorbachev get that much authority? This very naive, stupid man who subsequently became a bit of a laughingstock in Pizza Hut commercials. How did he ascend to this really, really senior position?</w:t>
      </w:r>
    </w:p>
    <w:p w14:paraId="2B75C53D" w14:textId="77777777" w:rsidR="003B6031" w:rsidRDefault="00000000">
      <w:pPr>
        <w:pStyle w:val="1"/>
      </w:pPr>
      <w:bookmarkStart w:id="64" w:name="X80867597072ad6cd9d673269fa6bbd0c596b059"/>
      <w:bookmarkEnd w:id="57"/>
      <w:bookmarkEnd w:id="63"/>
      <w:r>
        <w:t>Gorbachev’s Naivety and the Fall of the Soviet Union</w:t>
      </w:r>
    </w:p>
    <w:p w14:paraId="601C7EAA" w14:textId="77777777" w:rsidR="003B6031" w:rsidRDefault="00000000">
      <w:pPr>
        <w:pStyle w:val="FirstParagraph"/>
      </w:pPr>
      <w:r>
        <w:t>TARIQ ALI: Well, the person who promoted him was—I’m trying to remember his name now—the person who was head of the Soviet intelligence agencies, member of the Politburo, and who knew that change was absolutely necessary for the Soviet Union to survive. That it couldn’t survive as it was, with this top-heavy state where you had to get permission, factories in different parts of the country had to get permissions before they decided how many pencils to put out. I mean, that degree of economic control he saw was a complete disaster.</w:t>
      </w:r>
    </w:p>
    <w:p w14:paraId="403420DD" w14:textId="77777777" w:rsidR="003B6031" w:rsidRDefault="00000000">
      <w:pPr>
        <w:pStyle w:val="a0"/>
      </w:pPr>
      <w:r>
        <w:t>He was ill himself, but he was a very strong player. And he promoted Gorbachev because he thought that as Gorbachev’s mentor, he had detected something in him. What he had detected in Gorbachev was, of course, a basic honesty. But combined with that honesty was a naivety.</w:t>
      </w:r>
    </w:p>
    <w:p w14:paraId="2ADDA7B6" w14:textId="77777777" w:rsidR="003B6031" w:rsidRDefault="00000000">
      <w:pPr>
        <w:pStyle w:val="a0"/>
      </w:pPr>
      <w:r>
        <w:t>And once Gorbachev emerged on the world stage, you know, it’s as simple as that. I think he was amazed at the way they flattered him. Not amazed in the sense, “oh, come off it,” but amazed in the sense that believing all this flattery—”you’re one of us.” He was one of us, Mrs. Thatcher said, the way he talked. Reagan flattered him. Bush senior, head of the CIA for some time, didn’t think they would achieve too much, but thought that this was the correct method.</w:t>
      </w:r>
    </w:p>
    <w:p w14:paraId="1477BA66" w14:textId="77777777" w:rsidR="003B6031" w:rsidRDefault="00000000">
      <w:pPr>
        <w:pStyle w:val="a0"/>
      </w:pPr>
      <w:r>
        <w:t>Till they realized that the Soviet Union was there on a plate for the asking and that this Russian leadership—first Gorbachev and then even worse than Gorbachev, Yeltsin—were effectively prepared to give up. And at some point, Gorbachev, I think when Yeltsin toppled him, realized that there were other people playing cards as well. They had their cards in the throw and it was too late. Then he’d been removed from power.</w:t>
      </w:r>
    </w:p>
    <w:p w14:paraId="5036A742" w14:textId="77777777" w:rsidR="003B6031" w:rsidRDefault="00000000">
      <w:pPr>
        <w:pStyle w:val="a0"/>
      </w:pPr>
      <w:r>
        <w:t>But the position of power, which was a travesty in any case, was that it was the Secretary General of the Politburo who was the person in command. And this was, you know, the way the Soviet Union was structured from the time of Stalin onwards. And they kept with it. Even when they dumped Stalin, Khrushchev denounced him.</w:t>
      </w:r>
    </w:p>
    <w:p w14:paraId="5BBB5E66" w14:textId="77777777" w:rsidR="003B6031" w:rsidRDefault="00000000">
      <w:pPr>
        <w:pStyle w:val="a0"/>
      </w:pPr>
      <w:r>
        <w:t>I mean, the famous story when Khrushchev made his speech denouncing the crimes of Stalin is someone from the hall, shocked that this was going on, said, “But where were you when all this was going on? Why didn’t you speak up?” And Khrushchev was very witty. The pin-drop silence said, “Who asked that question?” No one stood up. And Khrushchev said, “That’s where I was.”</w:t>
      </w:r>
    </w:p>
    <w:p w14:paraId="3E215D93" w14:textId="77777777" w:rsidR="003B6031" w:rsidRDefault="00000000">
      <w:pPr>
        <w:pStyle w:val="a0"/>
      </w:pPr>
      <w:r>
        <w:lastRenderedPageBreak/>
        <w:t>So they were cynical, but I mean, they did want to reform the system. And I think some of the mistakes made by Gorbachev and then Yeltsin’s total capitulation gave the United States New Year’s gifts which they couldn’t quite believe they had got.</w:t>
      </w:r>
    </w:p>
    <w:p w14:paraId="210FA72C" w14:textId="77777777" w:rsidR="003B6031" w:rsidRDefault="00000000">
      <w:pPr>
        <w:pStyle w:val="2"/>
      </w:pPr>
      <w:bookmarkStart w:id="65" w:name="X1e668d59c6bac522c1b0aaac831524b8a5fba80"/>
      <w:r>
        <w:t>China’s Cultural Revolution and Political Education</w:t>
      </w:r>
    </w:p>
    <w:p w14:paraId="708D037F" w14:textId="77777777" w:rsidR="003B6031" w:rsidRDefault="00000000">
      <w:pPr>
        <w:pStyle w:val="FirstParagraph"/>
      </w:pPr>
      <w:r>
        <w:t>AARON BASTANI: There’s a few things there. So, you know, we talked about the Cultural Revolution, which was insane. It’s one of the most insane things of the 20th century, which is really saying something. But I do think the Cultural Revolution did give a generation of Chinese leaders, including Xi Jinping, an immersion in politics and game playing and biding your time in a way that the Russian leadership had just lost, or the Soviet leadership had lost by the 1980s.</w:t>
      </w:r>
    </w:p>
    <w:p w14:paraId="6CCC0809" w14:textId="77777777" w:rsidR="003B6031" w:rsidRDefault="00000000">
      <w:pPr>
        <w:pStyle w:val="a0"/>
      </w:pPr>
      <w:r>
        <w:t>The Cultural Revolution, the unintended consequences of it are quite interesting. If you look at, for instance, the wisdom and the risk aversion even of corporate leaders in China who had a similar story—their father may have been, or their mother may have been persona non grata as a result of the Cultural Revolution. For instance, again, the CEO of Huawei, similar backstory to Xi, his dad was out in the cold. There’s a politicizing effect that is quite useful, I think, as you get older there. That’s the first one.</w:t>
      </w:r>
    </w:p>
    <w:p w14:paraId="6A5D267F" w14:textId="77777777" w:rsidR="003B6031" w:rsidRDefault="00000000">
      <w:pPr>
        <w:pStyle w:val="a0"/>
      </w:pPr>
      <w:r>
        <w:t>And then on needing to change course, of course, China famously changes course with Deng in a way that Russia wanted to. And then something goes very, very badly wrong. And there’s a great line from Eric Lee, which I think about a lot, which is he says, “In America, you get to change party, but not policy. In China, we can’t change the party, but we can change the policy.”</w:t>
      </w:r>
    </w:p>
    <w:p w14:paraId="129ABF44" w14:textId="77777777" w:rsidR="003B6031" w:rsidRDefault="00000000">
      <w:pPr>
        <w:pStyle w:val="a0"/>
      </w:pPr>
      <w:r>
        <w:t>And one of the biggest 180s of 20th century history, and this is a real challenge to Democrats—one of the biggest 180s in terms of policy making and political economy was by China in the 1970s. And it wasn’t done by a democratic organization. It was done by a one-party state, which is really interesting. You know, the biggest shifts, repeatedly—Cultural Revolution, you know, great leap forward. Even Hu Jintao had some various things with regards to technological advances and so on. This is all overseen by a one-party state.</w:t>
      </w:r>
    </w:p>
    <w:p w14:paraId="55A8411C" w14:textId="77777777" w:rsidR="003B6031" w:rsidRDefault="00000000">
      <w:pPr>
        <w:pStyle w:val="a0"/>
      </w:pPr>
      <w:r>
        <w:t>And right now we live in a moment where democratic polities like our own are actually incapable of doing something like that, responding to political problems like that, which is interesting. I want to talk to you now about British politics, where we are today. Maybe we’d even slag some people off. What do you make of your party? You know, you’re somebody who’s on X and social media and you have strong opinions, often supportive, comradely opinions. Doesn’t seem to be going very well, does it?</w:t>
      </w:r>
    </w:p>
    <w:p w14:paraId="32D6ABDC" w14:textId="77777777" w:rsidR="003B6031" w:rsidRDefault="00000000">
      <w:pPr>
        <w:pStyle w:val="2"/>
      </w:pPr>
      <w:bookmarkStart w:id="66" w:name="the-failure-of-britains-new-left-party"/>
      <w:bookmarkEnd w:id="65"/>
      <w:r>
        <w:lastRenderedPageBreak/>
        <w:t>The Failure of Britain’s New Left Party</w:t>
      </w:r>
    </w:p>
    <w:p w14:paraId="708BE4D8" w14:textId="77777777" w:rsidR="003B6031" w:rsidRDefault="00000000">
      <w:pPr>
        <w:pStyle w:val="FirstParagraph"/>
      </w:pPr>
      <w:r>
        <w:t>TARIQ ALI: No. I was very enthusiastic about the creation of your party. I was less enthusiastic about the way in which Jeremy’s close advisors, which include his good lady wife and Kerry Murphy, decided that the best way to build this party was exclusively around Jeremy and not share power in any way with Zara. I mean, she has their own problems, I grant you that.</w:t>
      </w:r>
    </w:p>
    <w:p w14:paraId="41D72F13" w14:textId="77777777" w:rsidR="003B6031" w:rsidRDefault="00000000">
      <w:pPr>
        <w:pStyle w:val="a0"/>
      </w:pPr>
      <w:r>
        <w:t>But had they decided that they were going to build it as a united party, regardless of whether Zara had, out of impatience or whatever, jumped the gun and announced it—so what? You can get over that. But the constant public battle over this, mentioning money, just pissed off a lot of potential supporters, including myself. I said, these people are incapable of creating a party. And it’s very depressing.</w:t>
      </w:r>
    </w:p>
    <w:p w14:paraId="7735C870" w14:textId="77777777" w:rsidR="003B6031" w:rsidRDefault="00000000">
      <w:pPr>
        <w:pStyle w:val="a0"/>
      </w:pPr>
      <w:r>
        <w:t>One hoped that the British left had learned some lessons from the past, from the way, for instance, that Benn organized his opposition inside the Labour Party and his capacity to speak as a politician and as a political leader to the country at large. They may not have agreed with him, but he did it.</w:t>
      </w:r>
    </w:p>
    <w:p w14:paraId="6557570A" w14:textId="77777777" w:rsidR="003B6031" w:rsidRDefault="00000000">
      <w:pPr>
        <w:pStyle w:val="a0"/>
      </w:pPr>
      <w:r>
        <w:t>AARON BASTANI: There was a real respect for Tony.</w:t>
      </w:r>
    </w:p>
    <w:p w14:paraId="62B2F91E" w14:textId="77777777" w:rsidR="003B6031" w:rsidRDefault="00000000">
      <w:pPr>
        <w:pStyle w:val="a0"/>
      </w:pPr>
      <w:r>
        <w:t>TARIQ ALI: There really was. I know this they couldn’t do. And so they retreated into sort of sordid maneuvering in one way or another. And you know, I don’t know what’s going to happen. I mean, I personally have no problems because I live in Camden, which is Dharma’s constituency. And Andrew Feinstein, who took a lot of votes from him in the last election, will be the candidate, whatever umbrella is used. And so I will canvass and vote for him.</w:t>
      </w:r>
    </w:p>
    <w:p w14:paraId="070BCF9D" w14:textId="77777777" w:rsidR="003B6031" w:rsidRDefault="00000000">
      <w:pPr>
        <w:pStyle w:val="a0"/>
      </w:pPr>
      <w:r>
        <w:t>But the party as a whole, I think has been very disappointing. And you know, when the Independent Labour Party was set up in the 1890s, Engels was still alive and he wrote quite in a survey, he said, “It’s very good. I’m very pleased that this party is being set up. And of course the British left being the British left, they will fight each other as well, but ultimately something will come out.”</w:t>
      </w:r>
    </w:p>
    <w:p w14:paraId="6B287A19" w14:textId="77777777" w:rsidR="003B6031" w:rsidRDefault="00000000">
      <w:pPr>
        <w:pStyle w:val="a0"/>
      </w:pPr>
      <w:r>
        <w:t>But the last thing Engels could have even imagined was fights over money, mutual recriminations, denunciations, leaking stuff to the press to discredit the other side. When I saw all that happening, I said, honestly, these people don’t deserve victory. Why are they behaving like this? Can’t they see that this is not the time for antics such as these?</w:t>
      </w:r>
    </w:p>
    <w:p w14:paraId="0AE0F68A" w14:textId="77777777" w:rsidR="003B6031" w:rsidRDefault="00000000">
      <w:pPr>
        <w:pStyle w:val="a0"/>
      </w:pPr>
      <w:r>
        <w:t xml:space="preserve">We’ve got a huge problem on our hands with the rise of pernicious far-right groups together with the Tories who could form the next government—would be a very right-wing government. We’ve got a Labour Party which has caved in. To what? To anything that they think is going to help them win and be successful. They’ve got a leader who is a complete joke figure now. I mean, one of the most hated leaders in recent history, much more than Boris Johnson or Blair or anything like that. Why? </w:t>
      </w:r>
      <w:r>
        <w:lastRenderedPageBreak/>
        <w:t>Because people feel they were deceived, they were taken in by the lies that were told and they are not happy.</w:t>
      </w:r>
    </w:p>
    <w:p w14:paraId="735EBD5C" w14:textId="77777777" w:rsidR="003B6031" w:rsidRDefault="00000000">
      <w:pPr>
        <w:pStyle w:val="a0"/>
      </w:pPr>
      <w:r>
        <w:t>So there couldn’t have been a better chance to create a non-sectarian left party that could unite as many progressive people as possible. They didn’t do it. Then the Greens did it. I mean, they haven’t succeeded as yet. But Zack Polanski actually spoke like a political leader. Just a fact. It’s difficult to ignore that. I mean, you know, when you see him, as I did on television, he was quite effective. And so they’ve increased in support.</w:t>
      </w:r>
    </w:p>
    <w:p w14:paraId="1493593A" w14:textId="77777777" w:rsidR="003B6031" w:rsidRDefault="00000000">
      <w:pPr>
        <w:pStyle w:val="a0"/>
      </w:pPr>
      <w:r>
        <w:t>I think the only hope is some sort of coalition between the Greens and your party and whoever else is around to try and defeat Reform and Labour, which is sort of defeating itself. We’ll see what the May elections produce in Scotland in May. In Wales there’s been a big revival of Welsh nationalism and the latest polls are showing Plaid Cymru ahead of Reform and together with the Greens and other random votes, they could score successes in May. So there’s everything to play for. But, you know, so one shouldn’t give up, but it is very disappointing.</w:t>
      </w:r>
    </w:p>
    <w:p w14:paraId="73D2C1A3" w14:textId="77777777" w:rsidR="003B6031" w:rsidRDefault="00000000">
      <w:pPr>
        <w:pStyle w:val="a0"/>
      </w:pPr>
      <w:r>
        <w:t>AARON BASTANI: Why do you think your party went down this path? They got 800,000 email signups which, let’s be honest, you shouldn’t over-exaggerate the importance of that. Many will come from abroad. Many will be people who are interested but aren’t on the left. Many will be interested but don’t want to deepen their relationship to the organization. But still the potential for hundreds of thousands of members and they really, really screwed up. Why do you think that is? I mean the briefing, the negative briefings, particularly against Zara Sultana to the Murdoch press.</w:t>
      </w:r>
    </w:p>
    <w:p w14:paraId="775B7390" w14:textId="77777777" w:rsidR="003B6031" w:rsidRDefault="00000000">
      <w:pPr>
        <w:pStyle w:val="a0"/>
      </w:pPr>
      <w:r>
        <w:t>TARIQ ALI: I think that Jeremy’s team had got so used to him being leader of the opposition and under assault by everyone within and outside the party, the media, that they’d got into a way of thinking, a habit, that this is the way you do politics—you brief against your enemies. But it’s one thing to do it when your enemies are the Labour right and a totally different thing to carry on using the same methods against your enemies, so-called enemies inside a party which is just being created. And it’s backfired badly in their faces.</w:t>
      </w:r>
    </w:p>
    <w:p w14:paraId="0A6D43FE" w14:textId="77777777" w:rsidR="003B6031" w:rsidRDefault="00000000">
      <w:pPr>
        <w:pStyle w:val="a0"/>
      </w:pPr>
      <w:r>
        <w:t>And when I look at audiences, your party audiences, it’s quite elderly people who go to those meetings. Okay, so you can say that the young prefer watching things online, fair enough. But that’s not the impression I’m getting. The impression I’m getting is that people have been very disappointed very early on. And quite honestly, this is the first time that the left has decided to split even before the party’s formed. I mean it’s quite an achievement. You know, no one else could have done it as effectively as the British left. So it’s very disappointing.</w:t>
      </w:r>
    </w:p>
    <w:p w14:paraId="1CD61150" w14:textId="77777777" w:rsidR="003B6031" w:rsidRDefault="00000000">
      <w:pPr>
        <w:pStyle w:val="a0"/>
      </w:pPr>
      <w:r>
        <w:t xml:space="preserve">And I mean also I have to say this since I’ve been critical of Jeremy. But you know, some of Zara’s statements reek of total naivety, innocence, bad advice, limited political education. I mean, asked on mainstream television, “What is your—what </w:t>
      </w:r>
      <w:r>
        <w:lastRenderedPageBreak/>
        <w:t>would you do if ABC,” she, at one point she said, “We’d nationalize everything.” And I screamed, I said, what world is she coming from? Nationalize everything. Which has been a disaster for the Soviet Union, for China, for Cuba. You know, you nationalize everything. It doesn’t work like that, as we’ve seen.</w:t>
      </w:r>
    </w:p>
    <w:p w14:paraId="5B62D9B7" w14:textId="77777777" w:rsidR="003B6031" w:rsidRDefault="00000000">
      <w:pPr>
        <w:pStyle w:val="a0"/>
      </w:pPr>
      <w:r>
        <w:t>So it’s not good. And the only hope, to be positive, is that some areas where you have local organizations immersed in community work locally will produce your party groupings which will be successful. I hope so. But as you know, in a time of elections, etc., people, the way the media operates, they go effectively for leaders. So that, I’m afraid, is not going so well.</w:t>
      </w:r>
    </w:p>
    <w:p w14:paraId="7A472F66" w14:textId="77777777" w:rsidR="003B6031" w:rsidRDefault="00000000">
      <w:pPr>
        <w:pStyle w:val="a0"/>
      </w:pPr>
      <w:r>
        <w:t>I mean, Jeremy is widely liked and respected and all that, and I’m very fond of him still, but I think they have blown it and it’ll take a long time to recover, if at all.</w:t>
      </w:r>
    </w:p>
    <w:p w14:paraId="17F247CE" w14:textId="77777777" w:rsidR="003B6031" w:rsidRDefault="00000000">
      <w:pPr>
        <w:pStyle w:val="a0"/>
      </w:pPr>
      <w:r>
        <w:t>AARON BASTANI: The “nationalize everything” line made me laugh. Because it’s more radical than Lenin in the mid-1920s.</w:t>
      </w:r>
    </w:p>
    <w:p w14:paraId="44B964F4" w14:textId="77777777" w:rsidR="003B6031" w:rsidRDefault="00000000">
      <w:pPr>
        <w:pStyle w:val="a0"/>
      </w:pPr>
      <w:r>
        <w:t>TARIQ ALI: No, even in 1917. What was the key slogan of the Bolsheviks which helped them to come to power? “Land, Peace, Bread.” Totally correct. Admired by many conservative politicians who hated Lenin, saying he had this knack for understanding how to approach the people. God knows where she got that from. I mean, it’s crazy, really.</w:t>
      </w:r>
    </w:p>
    <w:p w14:paraId="1762CA8C" w14:textId="77777777" w:rsidR="003B6031" w:rsidRDefault="00000000">
      <w:pPr>
        <w:pStyle w:val="a0"/>
      </w:pPr>
      <w:r>
        <w:t>AARON BASTANI: Yeah. If you were Bukharin and Lenin and Stalin in the early 20s and you heard that, you’d be like, what the hell are you talking about? Which, I know—that was the Soviet Union. It was the literal Soviet Union. It is quite funny. You mentioned Polanski. Do you think he’s a serious political figure? You know, they’re polling 15%. They could win. They should win double-figure MPs. They’re bringing lots of members, lots of money. But do you think he’s a substantial political figure?</w:t>
      </w:r>
    </w:p>
    <w:p w14:paraId="44011189" w14:textId="77777777" w:rsidR="003B6031" w:rsidRDefault="00000000">
      <w:pPr>
        <w:pStyle w:val="2"/>
      </w:pPr>
      <w:bookmarkStart w:id="67" w:name="X6d9f6923aa913a8b62f6fef3c18ec08a1d7ca66"/>
      <w:bookmarkEnd w:id="66"/>
      <w:r>
        <w:t>The State of British Politics and Leadership</w:t>
      </w:r>
    </w:p>
    <w:p w14:paraId="780A82D7" w14:textId="77777777" w:rsidR="003B6031" w:rsidRDefault="00000000">
      <w:pPr>
        <w:pStyle w:val="FirstParagraph"/>
      </w:pPr>
      <w:r>
        <w:t>TARIQ ALI: It depends who we compare him to. You know, who are the substantial political figures in British politics today? I mean, I hate to say this, but there’s no doubt Farage is a very effective far right politician so far. He might blow it. He’s perfectly capable of blowing it.</w:t>
      </w:r>
    </w:p>
    <w:p w14:paraId="464A7CA6" w14:textId="77777777" w:rsidR="003B6031" w:rsidRDefault="00000000">
      <w:pPr>
        <w:pStyle w:val="a0"/>
      </w:pPr>
      <w:r>
        <w:t>There was an image I saw when it happened and later they repeated it. The point when the Prime Minister, the elected Prime Minister of the country, clearly organized by his wretched spin doctors, walks across from the front bench to go and shake hands with Farage in the House of Commons. And that image just gave it all away. This is what these people are. They have no ideas, no vision, nothing.</w:t>
      </w:r>
    </w:p>
    <w:p w14:paraId="329CC09A" w14:textId="77777777" w:rsidR="003B6031" w:rsidRDefault="00000000">
      <w:pPr>
        <w:pStyle w:val="a0"/>
      </w:pPr>
      <w:r>
        <w:t xml:space="preserve">But to come back to Zach Polanski, I think he’s serving. He’s fulfilling a need today of having at least some politician who can say things as he sees them. And without him there would be nobody. I mean, I don’t agree with the Greens and wouldn’t join </w:t>
      </w:r>
      <w:r>
        <w:lastRenderedPageBreak/>
        <w:t>them, but you know, I think that one shouldn’t completely write him off. You know, these are someone who’s there. He said he would be in favor, where possible, of pacts with your party in Corbyn, in Zara, and being photographed with them and all that. That’s good. But generally it’s a grim picture in British politics, especially English politics.</w:t>
      </w:r>
    </w:p>
    <w:p w14:paraId="429594AF" w14:textId="77777777" w:rsidR="003B6031" w:rsidRDefault="00000000">
      <w:pPr>
        <w:pStyle w:val="2"/>
      </w:pPr>
      <w:bookmarkStart w:id="68" w:name="X16ffca1814593830e37322110d373088466ec53"/>
      <w:bookmarkEnd w:id="67"/>
      <w:r>
        <w:t>The Decline of Political and Cultural Literacy</w:t>
      </w:r>
    </w:p>
    <w:p w14:paraId="7F75D503" w14:textId="77777777" w:rsidR="003B6031" w:rsidRDefault="00000000">
      <w:pPr>
        <w:pStyle w:val="FirstParagraph"/>
      </w:pPr>
      <w:r>
        <w:t>AARON BASTANI: So I suppose that there’s a couple of themes here about disenchantment with the political process. Political figures not being particularly impressive anymore, there being a lack of a hinterland with political figures and journalists as well. Compared to the 60s, the 70s, the 80s, somebody like James Marriott, who’s a columnist at times, interesting guy.</w:t>
      </w:r>
    </w:p>
    <w:p w14:paraId="6679D351" w14:textId="77777777" w:rsidR="003B6031" w:rsidRDefault="00000000">
      <w:pPr>
        <w:pStyle w:val="a0"/>
      </w:pPr>
      <w:r>
        <w:t>You know, the great thing with I think columnists on the right or center right. I don’t think he’s on the center right, actually, he’s just in the center, is that they can make you think, but you can think they’re wrong, but in interesting ways. And in many ways they’re my favorite kinds of columnists.</w:t>
      </w:r>
    </w:p>
    <w:p w14:paraId="6AACB499" w14:textId="77777777" w:rsidR="003B6031" w:rsidRDefault="00000000">
      <w:pPr>
        <w:pStyle w:val="a0"/>
      </w:pPr>
      <w:r>
        <w:t>But there’s one thing he says which I do agree with, which is about the shift to a post literary culture. And it does feel like the west. And I know that goes beyond just the west, but that’s the context I’m familiar with. The west is just getting more stupid with mobile Internet, by the way, Navarro wouldn’t exist without it. I’m very happy for it.</w:t>
      </w:r>
    </w:p>
    <w:p w14:paraId="7E993A2E" w14:textId="77777777" w:rsidR="003B6031" w:rsidRDefault="00000000">
      <w:pPr>
        <w:pStyle w:val="a0"/>
      </w:pPr>
      <w:r>
        <w:t>But with mobile Internet, the addiction, the gamification of digital networks, the replacement, I think of TV by the Internet is even worse in many ways. People reading less and less and less, including children. You know, there’s an argument that actually bourgeois liberalism is going to die if that culture dies, let alone left wing politics. What are your thoughts about that?</w:t>
      </w:r>
    </w:p>
    <w:p w14:paraId="5759E66E" w14:textId="77777777" w:rsidR="003B6031" w:rsidRDefault="00000000">
      <w:pPr>
        <w:pStyle w:val="a0"/>
      </w:pPr>
      <w:r>
        <w:t>TARIQ ALI: I tend to agree with that. I think left wing politics thrived precisely because there was quite a high level of bourgeois culture in this country and others. But certainly in this country that was very noticeable, but that is on the decline quite deliberately. They don’t want children to learn. Schools are interfered with constantly. Curriculums are changed when there’s no need for that to happen.</w:t>
      </w:r>
    </w:p>
    <w:p w14:paraId="2EE9DD35" w14:textId="77777777" w:rsidR="003B6031" w:rsidRDefault="00000000">
      <w:pPr>
        <w:pStyle w:val="a0"/>
      </w:pPr>
      <w:r>
        <w:t>Certain subjects like history and literature are being completely attacked effectively by departments being closed on level of universities. So stupidity is being encouraged by the State, and only a very stupid state would do that because it refuses to look at the future and what the future might hold for this country. And I think that that is very depressing.</w:t>
      </w:r>
    </w:p>
    <w:p w14:paraId="5CD80C86" w14:textId="77777777" w:rsidR="003B6031" w:rsidRDefault="00000000">
      <w:pPr>
        <w:pStyle w:val="2"/>
      </w:pPr>
      <w:bookmarkStart w:id="69" w:name="france-a-different-cultural-trajectory"/>
      <w:bookmarkEnd w:id="68"/>
      <w:r>
        <w:t>France: A Different Cultural Trajectory</w:t>
      </w:r>
    </w:p>
    <w:p w14:paraId="67655B73" w14:textId="77777777" w:rsidR="003B6031" w:rsidRDefault="00000000">
      <w:pPr>
        <w:pStyle w:val="FirstParagraph"/>
      </w:pPr>
      <w:r>
        <w:t xml:space="preserve">France, by the way, is a bit different. If you look at what is happening in French culture today, it’s a country I follow. Some elements are similar. If you look at the </w:t>
      </w:r>
      <w:r>
        <w:lastRenderedPageBreak/>
        <w:t>mainstream media, I mean Le Monde today, you compare it to what that newspaper once used to be as an international newspaper, which you read to get the news. They had their correspondence in the Middle East, in Vietnam, etc. Were very brilliant intellectuals.</w:t>
      </w:r>
    </w:p>
    <w:p w14:paraId="367244C3" w14:textId="77777777" w:rsidR="003B6031" w:rsidRDefault="00000000">
      <w:pPr>
        <w:pStyle w:val="a0"/>
      </w:pPr>
      <w:r>
        <w:t>France still has this tradition of think tanks which are subsidized by the state, which produce interesting people, like Piketty, for instance, to give you one example, there are many others not so well known. France still has a culture where they haven’t stopped as yet subsidizing publishing houses. And each of the big publishing houses have their own bookshops, either attached or next door to the publishing house. And a lot of good stuff and interesting stuff is being produced in the French language. Critical, questioning things, questioning traditional ways of doing things. So that is all going on.</w:t>
      </w:r>
    </w:p>
    <w:p w14:paraId="58C4BB97" w14:textId="77777777" w:rsidR="003B6031" w:rsidRDefault="00000000">
      <w:pPr>
        <w:pStyle w:val="2"/>
      </w:pPr>
      <w:bookmarkStart w:id="70" w:name="germanys-troubling-shift"/>
      <w:bookmarkEnd w:id="69"/>
      <w:r>
        <w:t>Germany’s Troubling Shift</w:t>
      </w:r>
    </w:p>
    <w:p w14:paraId="0E5D6607" w14:textId="77777777" w:rsidR="003B6031" w:rsidRDefault="00000000">
      <w:pPr>
        <w:pStyle w:val="FirstParagraph"/>
      </w:pPr>
      <w:r>
        <w:t>It used to be going on happening in Germany as well, but the German shift has been very sharp. I mean, I used to think in the 80s, 90s, the early 2000s, that the German media was by far superior to anything in France or Britain. No longer the case, they’ve gone the same way and we’re going the same way. The combination of Ukraine and Gaza has done them in really. And they don’t know how to write independently anymore.</w:t>
      </w:r>
    </w:p>
    <w:p w14:paraId="301FC9AD" w14:textId="77777777" w:rsidR="003B6031" w:rsidRDefault="00000000">
      <w:pPr>
        <w:pStyle w:val="a0"/>
      </w:pPr>
      <w:r>
        <w:t>And they have a chancellor at the moment in me who’s quite honestly frightening. I mean, how is he? Frightened in the sense that warmongering, which the Germans avoided, is now back in action. And like Starmer, he thinks that this is the way to move forward, to stop the far right. I mean, that is not working in Britain and it’s not working in Germany.</w:t>
      </w:r>
    </w:p>
    <w:p w14:paraId="4E88AEFD" w14:textId="77777777" w:rsidR="003B6031" w:rsidRDefault="00000000">
      <w:pPr>
        <w:pStyle w:val="a0"/>
      </w:pPr>
      <w:r>
        <w:t>But in Germany you have the problem. I mean, whereas in Britain the far right and Faragian gang are totally pro American, pro NATO. Yes, backing anything by and large, and boasting of friendships with Trump. In Germany, the AfD, this right wing party which is gaining ground and which has recruited people both from the Christian Democrats and the Social Democrats, including on the leadership level, is the only party calling for German independence in their own way, carefully, cautiously, from the United States of America, saying that Germany should end its warmongering against Russia in particular.</w:t>
      </w:r>
    </w:p>
    <w:p w14:paraId="6CAE0224" w14:textId="77777777" w:rsidR="003B6031" w:rsidRDefault="00000000">
      <w:pPr>
        <w:pStyle w:val="a0"/>
      </w:pPr>
      <w:r>
        <w:t>And in order to deal with this, you have to provide good arguments if you can. And Merz is playing into their hands because a majority of Germans, despite all the propaganda, despite batterings of anti Zionist Jews and others in the streets of Berlin and Hamburg and Frankfurt by the cops, very brutal scenes. 70% of the German population is opposed to what their government is doing in backing the Israelis blindly on Gaza.</w:t>
      </w:r>
    </w:p>
    <w:p w14:paraId="6A94FDEF" w14:textId="77777777" w:rsidR="003B6031" w:rsidRDefault="00000000">
      <w:pPr>
        <w:pStyle w:val="a0"/>
      </w:pPr>
      <w:r>
        <w:lastRenderedPageBreak/>
        <w:t>And I’m not sure I didn’t check out the Ukraine figures what their view is on the Ukraine, but it wouldn’t surprise me if it was 40 to 50% wanted a negotiated settlement which they’re going to get anywhere whether they like it or not. And the German political elite just completely out of it, completely out of it. I mean the left party there does reasonably well but they’re divided too on NATO and things like that, you know, so we shall see what happens.</w:t>
      </w:r>
    </w:p>
    <w:p w14:paraId="70DEB860" w14:textId="77777777" w:rsidR="003B6031" w:rsidRDefault="00000000">
      <w:pPr>
        <w:pStyle w:val="2"/>
      </w:pPr>
      <w:bookmarkStart w:id="71" w:name="europes-structural-crisis"/>
      <w:bookmarkEnd w:id="70"/>
      <w:r>
        <w:t>Europe’s Structural Crisis</w:t>
      </w:r>
    </w:p>
    <w:p w14:paraId="2B543310" w14:textId="77777777" w:rsidR="003B6031" w:rsidRDefault="00000000">
      <w:pPr>
        <w:pStyle w:val="FirstParagraph"/>
      </w:pPr>
      <w:r>
        <w:t>So it’s slightly variegated what is happening in Europe and then you know, in Eastern Europe you have what you have, you have the Hungarians and some of the Czechs and the Slovaks basically saying that we don’t want a Europe which is run like this by unelected politicians, effectively backed by Germany and France. Enough is enough. So the European structures of the EU are in a huge crisis.</w:t>
      </w:r>
    </w:p>
    <w:p w14:paraId="5837ADC6" w14:textId="77777777" w:rsidR="003B6031" w:rsidRDefault="00000000">
      <w:pPr>
        <w:pStyle w:val="a0"/>
      </w:pPr>
      <w:r>
        <w:t>So in this situation actually if one has been totally straightforward, you need more debate, more discussion to get the population involved at some level rather than squeezing everything out. You know, that’s what the Guardian and the BBC program should be doing. But they don’t do it because the government doesn’t tolerate it.</w:t>
      </w:r>
    </w:p>
    <w:p w14:paraId="6B127146" w14:textId="77777777" w:rsidR="003B6031" w:rsidRDefault="00000000">
      <w:pPr>
        <w:pStyle w:val="a0"/>
      </w:pPr>
      <w:r>
        <w:t>I mean given the state of Starmer and where he is at in a complete state of decay where Labour members openly talk about getting rid of him, not a single set of straightforward critiques of why this is happening and their own part in it by the Guardian. Polly Toynbee clinging to any possible straws going around to defend this government. And then when they discuss who to replace Starmer with, I mean the people candidates they come up with are total jokes, joke figures from his present cabinet who are not going to go and get very far.</w:t>
      </w:r>
    </w:p>
    <w:p w14:paraId="3D907D4C" w14:textId="77777777" w:rsidR="003B6031" w:rsidRDefault="00000000">
      <w:pPr>
        <w:pStyle w:val="a0"/>
      </w:pPr>
      <w:r>
        <w:t>I mean I was told, I asked a BBC friend, I said, you know, I don’t agree at all with Edward Miliband, but the guy is not stupid. Why don’t you get him on more? Not allowed by the Labour Party. This is a member of the Labour cabinet. They advise us very strongly not to get him on. We have a list of people they want to represent the government.</w:t>
      </w:r>
    </w:p>
    <w:p w14:paraId="6B23919E" w14:textId="77777777" w:rsidR="003B6031" w:rsidRDefault="00000000">
      <w:pPr>
        <w:pStyle w:val="2"/>
      </w:pPr>
      <w:bookmarkStart w:id="72" w:name="labours-leadership-crisis"/>
      <w:bookmarkEnd w:id="71"/>
      <w:r>
        <w:t>Labour’s Leadership Crisis</w:t>
      </w:r>
    </w:p>
    <w:p w14:paraId="4E963F67" w14:textId="77777777" w:rsidR="003B6031" w:rsidRDefault="00000000">
      <w:pPr>
        <w:pStyle w:val="FirstParagraph"/>
      </w:pPr>
      <w:r>
        <w:t>AARON BASTANI: So the people that are being touted, people like Wes Streeting obviously and when you talk to actually mid ranking Labour people they’re like, he’ll be more. You know, Starmer has many things, but he’s not an ideological zealot. He kowtows to people like Morgan McSweeney, but it would be much worse with Wes Streeting. Now, the latest one is this gentleman called Al Carns. Don’t know if you know him.</w:t>
      </w:r>
    </w:p>
    <w:p w14:paraId="750B268F" w14:textId="77777777" w:rsidR="003B6031" w:rsidRDefault="00000000">
      <w:pPr>
        <w:pStyle w:val="a0"/>
      </w:pPr>
      <w:r>
        <w:t>TARIQ ALI: Who is it?</w:t>
      </w:r>
    </w:p>
    <w:p w14:paraId="47D33B7A" w14:textId="77777777" w:rsidR="003B6031" w:rsidRDefault="00000000">
      <w:pPr>
        <w:pStyle w:val="a0"/>
      </w:pPr>
      <w:r>
        <w:t>AARON BASTANI: He’s Al.</w:t>
      </w:r>
    </w:p>
    <w:p w14:paraId="0D9D9702" w14:textId="77777777" w:rsidR="003B6031" w:rsidRDefault="00000000">
      <w:pPr>
        <w:pStyle w:val="a0"/>
      </w:pPr>
      <w:r>
        <w:lastRenderedPageBreak/>
        <w:t>TARIQ ALI: Quite.</w:t>
      </w:r>
    </w:p>
    <w:p w14:paraId="71B6D97A" w14:textId="77777777" w:rsidR="003B6031" w:rsidRDefault="00000000">
      <w:pPr>
        <w:pStyle w:val="a0"/>
      </w:pPr>
      <w:r>
        <w:t>AARON BASTANI: This is the Hail Mary for the Labour right. So he was elected last year. Well, two years ago, 2024. He’s very tall, square jaw, ex military. And you ask some people, you say, well, why is he being touted? You say, well, he kind of looks the part. And I’m thinking, is it really that bad? I’ve never heard a word come out of this gentleman’s mouth. He may be very impressive, I don’t know.</w:t>
      </w:r>
    </w:p>
    <w:p w14:paraId="0EC20E8A" w14:textId="77777777" w:rsidR="003B6031" w:rsidRDefault="00000000">
      <w:pPr>
        <w:pStyle w:val="a0"/>
      </w:pPr>
      <w:r>
        <w:t>But to go from winning a larger majority than Margaret Thatcher ever did to, you know, beginning to anoint some guy that nobody’s ever heard of, it really says a lot. And your point about the Ukraine as well? You know, we had Sergey Plokhy on here not long ago, a Harvard professor of Ukrainian history, and he said, you know, I said, you know, will Ukraine have to give up some of its land? He said, well, of course, that’s what happens in wars of national liberation. That’s just what happens. Borders move around, you might gain some land, you might lose some land. That’s what happens. And I find it strange that he’ll say that, but, you know, the German foreign minister can’t say that.</w:t>
      </w:r>
    </w:p>
    <w:p w14:paraId="45B4894B" w14:textId="77777777" w:rsidR="003B6031" w:rsidRDefault="00000000">
      <w:pPr>
        <w:pStyle w:val="2"/>
      </w:pPr>
      <w:bookmarkStart w:id="73" w:name="Xb4fe786186a74bea9c263e436e5710ace19c794"/>
      <w:bookmarkEnd w:id="72"/>
      <w:r>
        <w:t>Ukraine, Fascism, and the Limits of Western Discourse</w:t>
      </w:r>
    </w:p>
    <w:p w14:paraId="3A03CED3" w14:textId="77777777" w:rsidR="003B6031" w:rsidRDefault="00000000">
      <w:pPr>
        <w:pStyle w:val="FirstParagraph"/>
      </w:pPr>
      <w:r>
        <w:t>TARIQ ALI: I know, I know. And given the tortured history of the Ukraine, which is that it got all this extra land because during the period when Nikita Khrushchev was leading the Soviet Union, who just wanted to enlarge the Ukraine, it’s not that they were Ukrainians, but he just wanted to enlarge it as a state because he hailed from the Ukraine. That’s how it happened. Otherwise it shouldn’t have happened. And no one in those days dreamt about the Soviet Union ever breaking up.</w:t>
      </w:r>
    </w:p>
    <w:p w14:paraId="3F22408E" w14:textId="77777777" w:rsidR="003B6031" w:rsidRDefault="00000000">
      <w:pPr>
        <w:pStyle w:val="a0"/>
      </w:pPr>
      <w:r>
        <w:t>And on the other side, you have open public demonstrations by Nazis, Ukrainian Nazis, who are descended from people who fought with Hitler in the Third Reich. This is ignored by and large. You know, don’t ignore it. Discuss it, defend it if you have to, but don’t ignore it thinking it’ll go away. So if Zelenskyy is removed, the people who will be very strong in the new government will be these fascists.</w:t>
      </w:r>
    </w:p>
    <w:p w14:paraId="20136181" w14:textId="77777777" w:rsidR="003B6031" w:rsidRDefault="00000000">
      <w:pPr>
        <w:pStyle w:val="a0"/>
      </w:pPr>
      <w:r>
        <w:t>But the Americans and the Europeans together could push through a negotiated settlement that is reasonable to both sides. I think that’s the only way forward. But you wouldn’t hear European politicians say that. I mean, it just doesn’t happen.</w:t>
      </w:r>
    </w:p>
    <w:p w14:paraId="22904424" w14:textId="77777777" w:rsidR="003B6031" w:rsidRDefault="00000000">
      <w:pPr>
        <w:pStyle w:val="a0"/>
      </w:pPr>
      <w:r>
        <w:t>And the other thing linked to this, which, you know, we were talking about the decay that’s taking place in British society. I mean, they were so committed to the Ukrainian business that they imposed a cancel policy on everything that was even slightly critical. I mean, the Conway Hall, for instance, refused to allow Stop the War to have a meeting on Ukraine because the position of Stop the War is we’re opposed to what Putin did, but we don’t want the war to carry on.</w:t>
      </w:r>
    </w:p>
    <w:p w14:paraId="1392EE59" w14:textId="77777777" w:rsidR="003B6031" w:rsidRDefault="00000000">
      <w:pPr>
        <w:pStyle w:val="a0"/>
      </w:pPr>
      <w:r>
        <w:t xml:space="preserve">No, this is a hall created by the ethical society, by people. This is a place of freedom like Hyde Park is, you know, supposedly. And they are not allowing halls to be used </w:t>
      </w:r>
      <w:r>
        <w:lastRenderedPageBreak/>
        <w:t>or putting the prices up so much as Friends Meeting House did that it becomes impossible for any grouping not funded by, you know, multimillionaires to book places. The South Bank complex never has debates and discussions any longer. I mean, they, you know, you can hire the hall if you want to and book a debate. So this sort of effect on British culture is really bad from the point of view of educating your citizens, really bad.</w:t>
      </w:r>
    </w:p>
    <w:p w14:paraId="06CE9AF0" w14:textId="77777777" w:rsidR="003B6031" w:rsidRDefault="00000000">
      <w:pPr>
        <w:pStyle w:val="2"/>
      </w:pPr>
      <w:bookmarkStart w:id="74" w:name="Xc28718bed4b152cad70c2514340f0e24a4cf0be"/>
      <w:bookmarkEnd w:id="73"/>
      <w:r>
        <w:t>China’s Success and the Democracy Question</w:t>
      </w:r>
    </w:p>
    <w:p w14:paraId="3F1A8B0E" w14:textId="77777777" w:rsidR="003B6031" w:rsidRDefault="00000000">
      <w:pPr>
        <w:pStyle w:val="FirstParagraph"/>
      </w:pPr>
      <w:r>
        <w:t>You said earlier that China is contradictory because of some of the things it proves. And one of the things it proves actually conclusively is that you don’t have to be a democracy to be successful at capitalism. You know, the most successful capitalism in the world is in China, and there’s barely a trace of democracy in the traditional sense. You know, obviously they discuss among themselves.</w:t>
      </w:r>
    </w:p>
    <w:p w14:paraId="785575D1" w14:textId="77777777" w:rsidR="003B6031" w:rsidRDefault="00000000">
      <w:pPr>
        <w:pStyle w:val="a0"/>
      </w:pPr>
      <w:r>
        <w:t>And in relation to that, I remember being invited to Houston, Texas to speak to an anti-war meeting during the Iraq War. And the lady from the anti-war committee who came to pick me up said, “This is going to puzzle you, but the meeting’s totally sold out. Can you stay another day?” I said, “Alas, not.” But she said, “The people who booked it out are oil. All of them are millionaires and billionaires. But they said they want to hear you on Iraq.” So I said, “Okay.”</w:t>
      </w:r>
    </w:p>
    <w:p w14:paraId="0195DC0C" w14:textId="77777777" w:rsidR="003B6031" w:rsidRDefault="00000000">
      <w:pPr>
        <w:pStyle w:val="a0"/>
      </w:pPr>
      <w:r>
        <w:t>So I did. You know, I said what I normally say and went in. And afterwards, some of them had laid on a dinner for me. It was quite amazing. And one of them said, basically he said, well, they all attacked the Iraq War, by the way. None of them was in favor of it. But they said, “You know, we’re really concerned about China.” I said, “Yeah, I can see why.” He said, “Yeah, but not for the reasons you think. I mean, is it the case, Mr. Ali, could you tell us your opinion on that China has become so successful because it’s basically got a single party running the show?”</w:t>
      </w:r>
    </w:p>
    <w:p w14:paraId="6D277B45" w14:textId="77777777" w:rsidR="003B6031" w:rsidRDefault="00000000">
      <w:pPr>
        <w:pStyle w:val="a0"/>
      </w:pPr>
      <w:r>
        <w:t>I said, “Well, this is arguable. I mean I could argue with you that it could have been more successful if it involved the bulk of the population in the changes that were taking place.” But he said, “But I asked you a question. China is a one party state and it is a huge success economically.” I said, “This is true.” He said, “Well, you know, I mean, why the hell should we bother?” I said, “Well, I don’t think your people—” He said, “You know, forget the people. I’m saying why should we bother with all this pretense when we could have a one party state, they could share the system and who needs unions and political parties?”</w:t>
      </w:r>
    </w:p>
    <w:p w14:paraId="1EB0E7C7" w14:textId="77777777" w:rsidR="003B6031" w:rsidRDefault="00000000">
      <w:pPr>
        <w:pStyle w:val="a0"/>
      </w:pPr>
      <w:r>
        <w:t>I said, “Well that is one way of looking at it, but it’s not the advice I would give.”</w:t>
      </w:r>
    </w:p>
    <w:p w14:paraId="03B876EB" w14:textId="77777777" w:rsidR="003B6031" w:rsidRDefault="00000000">
      <w:pPr>
        <w:pStyle w:val="a0"/>
      </w:pPr>
      <w:r>
        <w:t>AARON BASTANI: But also what’s interesting, and that’s true, it is a very successful party. There’s a few things there. If you’re going to have a one party state, you need competent people. An incompetent one party state is the worst way to run a society. At least with democracy you can correct.</w:t>
      </w:r>
    </w:p>
    <w:p w14:paraId="56B6BCA2" w14:textId="77777777" w:rsidR="003B6031" w:rsidRDefault="00000000">
      <w:pPr>
        <w:pStyle w:val="a0"/>
      </w:pPr>
      <w:r>
        <w:lastRenderedPageBreak/>
        <w:t>But also communists in China, and it’s almost impossible for critics of the left in the West to accept, communists in China, again they embrace these ideas of Mao Zedong thought, frugality, self-reliance. You have CEOs in China. Yeah, lots of it’s for show of course, but they’re wearing $25 shirts. So yeah, the one party system is actually probably a better way to organize market production in many ways. But you’re not going to be able to have your conspicuous consumption the same way. Certainly not under Xi. He’s really coming down on them. So you know, they might say that, I’m sure they do say that. But actually democracy suits those millionaires and billionaires very well in the States.</w:t>
      </w:r>
    </w:p>
    <w:p w14:paraId="3B6F7396" w14:textId="77777777" w:rsidR="003B6031" w:rsidRDefault="00000000">
      <w:pPr>
        <w:pStyle w:val="a0"/>
      </w:pPr>
      <w:r>
        <w:t>TARIQ ALI: Yeah, yeah, no, of course it goes without saying, they use it very effectively. And Trump is the sort of apotheosis of all this, you know, a billionaire himself, you know, the sort of joke figures like other billionaires like Musk, etc. wandering into the White House complaining that there’s no way to change their babies’ nappies and all this stuff going on. It’s to show a complete disregard for the system. Actually, you know, he doesn’t care. Everything can be manipulated, including judges. Well, we’ll see what happens with Maduro’s trial because the charges are so pathetic that it’s their loss.</w:t>
      </w:r>
    </w:p>
    <w:p w14:paraId="3DB20813" w14:textId="77777777" w:rsidR="003B6031" w:rsidRDefault="00000000">
      <w:pPr>
        <w:pStyle w:val="a0"/>
      </w:pPr>
      <w:r>
        <w:t>AARON BASTANI: He has machine guns. Well, he is the head of state.</w:t>
      </w:r>
    </w:p>
    <w:p w14:paraId="71EC9EC9" w14:textId="77777777" w:rsidR="003B6031" w:rsidRDefault="00000000">
      <w:pPr>
        <w:pStyle w:val="a0"/>
      </w:pPr>
      <w:r>
        <w:t>TARIQ ALI: I mean, it’s kind of going to happen, right?</w:t>
      </w:r>
    </w:p>
    <w:p w14:paraId="1D9475B7" w14:textId="77777777" w:rsidR="003B6031" w:rsidRDefault="00000000">
      <w:pPr>
        <w:pStyle w:val="a0"/>
      </w:pPr>
      <w:r>
        <w:t>AARON BASTANI: He’s the Supreme Commander of the Venezuelan Army.</w:t>
      </w:r>
    </w:p>
    <w:p w14:paraId="6374A826" w14:textId="77777777" w:rsidR="003B6031" w:rsidRDefault="00000000">
      <w:pPr>
        <w:pStyle w:val="a0"/>
      </w:pPr>
      <w:r>
        <w:t>TARIQ ALI: Yeah.</w:t>
      </w:r>
    </w:p>
    <w:p w14:paraId="0D639C44" w14:textId="77777777" w:rsidR="003B6031" w:rsidRDefault="00000000">
      <w:pPr>
        <w:pStyle w:val="2"/>
      </w:pPr>
      <w:bookmarkStart w:id="75" w:name="building-enduring-left-institutions"/>
      <w:bookmarkEnd w:id="74"/>
      <w:r>
        <w:t>Building Enduring Left Institutions</w:t>
      </w:r>
    </w:p>
    <w:p w14:paraId="416E83BE" w14:textId="77777777" w:rsidR="003B6031" w:rsidRDefault="00000000">
      <w:pPr>
        <w:pStyle w:val="FirstParagraph"/>
      </w:pPr>
      <w:r>
        <w:t>AARON BASTANI: My last question, because you’re quite unusual in somebody on the left who’s built or been part of institutions over many decades. You know, the left loves bickering and internal arguments and division and the projects that start collapse. Your party hasn’t collapsed yet, but it’s trying its best. The New Left Review has been around since the 60s. Still going today. I subscribe. Verso’s still going. First question, why do you think the left is so incapable of building enduring institutions? Secondly, what’s the secret sauce at New Left Review?</w:t>
      </w:r>
    </w:p>
    <w:p w14:paraId="47C0DBDA" w14:textId="77777777" w:rsidR="003B6031" w:rsidRDefault="00000000">
      <w:pPr>
        <w:pStyle w:val="a0"/>
      </w:pPr>
      <w:r>
        <w:t>TARIQ ALI: I can’t answer for the left. You know, I was hoping against hope that your party would succeed, and I still am, and, you know, fingers crossed. But Jean-Luc Mélenchon, the French left leader, said one thing to me which struck a chord. He said, “You know, what is it about the left, especially the far left, but not exclusively. They never, ever talk to people as if they could be in power one day.” He said, “They just don’t know how to do it.”</w:t>
      </w:r>
    </w:p>
    <w:p w14:paraId="4CBF0D24" w14:textId="77777777" w:rsidR="003B6031" w:rsidRDefault="00000000">
      <w:pPr>
        <w:pStyle w:val="a0"/>
      </w:pPr>
      <w:r>
        <w:t xml:space="preserve">And he said, “One reason for my success is that I was in Mitterrand’s cabinet,” very similar to Ben, actually. Ben could do it, but these people can’t because they can’t </w:t>
      </w:r>
      <w:r>
        <w:lastRenderedPageBreak/>
        <w:t>imagine themselves being in power. And that affects them. But so that’s another story.</w:t>
      </w:r>
    </w:p>
    <w:p w14:paraId="5867FAD7" w14:textId="77777777" w:rsidR="003B6031" w:rsidRDefault="00000000">
      <w:pPr>
        <w:pStyle w:val="a0"/>
      </w:pPr>
      <w:r>
        <w:t>But the New Left Review, I think, largely, it has been, and the success has been due to the, largely due to the fact that we have managed to keep most of our intellectuals, even those who fell out with us, came back, never stopped writing for the magazine. And, you know, we had, I have to say this, it’s that gigantic figure in Perry Anderson who does something which the left tends to avoid doing, is reading very closely and carefully, intellectuals from the right and what they’re saying and dealing with them and answering them.</w:t>
      </w:r>
    </w:p>
    <w:p w14:paraId="280EDF00" w14:textId="77777777" w:rsidR="003B6031" w:rsidRDefault="00000000">
      <w:pPr>
        <w:pStyle w:val="a0"/>
      </w:pPr>
      <w:r>
        <w:t>So we were very lucky to have him as editor, and he created a team around him, which, you know, some of us have been part of now for a very long time. And the magazine established its pace, its writing style, and we’ve so far succeeded in keeping that on.</w:t>
      </w:r>
    </w:p>
    <w:p w14:paraId="5D8DD51F" w14:textId="77777777" w:rsidR="003B6031" w:rsidRDefault="00000000">
      <w:pPr>
        <w:pStyle w:val="a0"/>
      </w:pPr>
      <w:r>
        <w:t>The big question is which Stefan Collini posed at one stage, how long can you carry on a left magazine in this world situation which doesn’t favor the left at all? And I think that’s a, you know, not a foolish question, but I don’t believe that left thinkers, young thinkers of the left, intellectuals, people are going to die out. Because the New Left Review is, you know, quite firm in what it publishes and what it doesn’t publish.</w:t>
      </w:r>
    </w:p>
    <w:p w14:paraId="2535E31A" w14:textId="77777777" w:rsidR="003B6031" w:rsidRDefault="00000000">
      <w:pPr>
        <w:pStyle w:val="a0"/>
      </w:pPr>
      <w:r>
        <w:t>Verso tends to publish all sections of the left, or most sections of the left. So the successes are based on different aspects of within the same networks. I mean, some of the Verso books that have sold incredibly well over the years, I mean, which no one would have guessed, but we did publish them. One was of course, Benedict Anderson’s Imagined Communities, an all-time bestseller, carries on selling and the other linked to it was an interview that came in from a French woman who had interviewed Rigoberta Menchú, a peasant woman from Guatemala.</w:t>
      </w:r>
    </w:p>
    <w:p w14:paraId="1F5611F2" w14:textId="77777777" w:rsidR="003B6031" w:rsidRDefault="00000000">
      <w:pPr>
        <w:pStyle w:val="a0"/>
      </w:pPr>
      <w:r>
        <w:t>Just a straightforward interview about the life she led. She wasn’t that radical. And this book I, Rigoberta Menchú, sold and sold and sold. She actually got the Nobel Peace Prize, believe it or not. God knows why they gave it to her because she’s a very decent person, but she got it. And so books like that sell.</w:t>
      </w:r>
    </w:p>
    <w:p w14:paraId="43FB3EEA" w14:textId="77777777" w:rsidR="003B6031" w:rsidRDefault="00000000">
      <w:pPr>
        <w:pStyle w:val="a0"/>
      </w:pPr>
      <w:r>
        <w:t>And then we managed to have a continuity there as well. We had a huge crash when our distributors, American distributors in Britain, collapsed. But we raised the money, we went public, people backed it.</w:t>
      </w:r>
    </w:p>
    <w:p w14:paraId="18A97439" w14:textId="77777777" w:rsidR="003B6031" w:rsidRDefault="00000000">
      <w:pPr>
        <w:pStyle w:val="a0"/>
      </w:pPr>
      <w:r>
        <w:t>AARON BASTANI: You crowdfunded like a million pounds or am I—</w:t>
      </w:r>
    </w:p>
    <w:p w14:paraId="37DC60AF" w14:textId="77777777" w:rsidR="003B6031" w:rsidRDefault="00000000">
      <w:pPr>
        <w:pStyle w:val="a0"/>
      </w:pPr>
      <w:r>
        <w:t xml:space="preserve">TARIQ ALI: Yeah, yeah. And we raised it and we raised it through the Internet, really appealing, telling people what had happened and the response was fantastic. But you know, Aaron, I do worry that when are they going to start attacking publishing houses and saying they can’t publish A, B and C? It’s coming close to that. You </w:t>
      </w:r>
      <w:r>
        <w:lastRenderedPageBreak/>
        <w:t>know, books are being sometimes in other countries being turned down if they’re books on Gaza or Palestine or critical of Israel and things like that.</w:t>
      </w:r>
    </w:p>
    <w:p w14:paraId="1C75F956" w14:textId="77777777" w:rsidR="003B6031" w:rsidRDefault="00000000">
      <w:pPr>
        <w:pStyle w:val="a0"/>
      </w:pPr>
      <w:r>
        <w:t>But so far we are safe and our books, our pamphlet series on Palestine is selling like hotcakes, actually, it has to be said. So there is a real demand for this and Verso will survive as long as we maintain our balance of publishing interesting, intelligent books from every different section of the left, or individuals belonging to groups and stuff, or not belonging to anything who turn in a good manuscript.</w:t>
      </w:r>
    </w:p>
    <w:p w14:paraId="74EB10F6" w14:textId="77777777" w:rsidR="003B6031" w:rsidRDefault="00000000">
      <w:pPr>
        <w:pStyle w:val="a0"/>
      </w:pPr>
      <w:r>
        <w:t>AARON BASTANI: Tariq, we’ll leave it there. Thanks so much for joining us on Downstream.</w:t>
      </w:r>
    </w:p>
    <w:p w14:paraId="78F69A76" w14:textId="77777777" w:rsidR="003B6031" w:rsidRDefault="00000000">
      <w:pPr>
        <w:pStyle w:val="a0"/>
      </w:pPr>
      <w:r>
        <w:t>TARIQ ALI: Thank you.</w:t>
      </w:r>
    </w:p>
    <w:p w14:paraId="27908CB1" w14:textId="77777777" w:rsidR="003B6031" w:rsidRDefault="00000000">
      <w:pPr>
        <w:pStyle w:val="3"/>
      </w:pPr>
      <w:bookmarkStart w:id="76" w:name="related-posts"/>
      <w:r>
        <w:t>Related Posts</w:t>
      </w:r>
      <w:bookmarkEnd w:id="1"/>
      <w:bookmarkEnd w:id="64"/>
      <w:bookmarkEnd w:id="75"/>
      <w:bookmarkEnd w:id="76"/>
    </w:p>
    <w:sectPr w:rsidR="003B603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367E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190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31"/>
    <w:rsid w:val="003B6031"/>
    <w:rsid w:val="00B75431"/>
    <w:rsid w:val="00D6093E"/>
    <w:rsid w:val="00DD4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5073"/>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16574</Words>
  <Characters>94475</Characters>
  <Application>Microsoft Office Word</Application>
  <DocSecurity>0</DocSecurity>
  <Lines>787</Lines>
  <Paragraphs>221</Paragraphs>
  <ScaleCrop>false</ScaleCrop>
  <Company/>
  <LinksUpToDate>false</LinksUpToDate>
  <CharactersWithSpaces>110828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2026-01-28T04:14:00Z</dcterms:created>
  <dcterms:modified xsi:type="dcterms:W3CDTF">2026-01-28T04:14:00Z</dcterms:modified>
  <dc:language>zh-CN</dc:language>
</cp:coreProperties>
</file>