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3CA11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主控芯片：STM32F407VET6</w:t>
      </w:r>
      <w:bookmarkStart w:id="0" w:name="_GoBack"/>
      <w:bookmarkEnd w:id="0"/>
    </w:p>
    <w:p w14:paraId="601AEAFC">
      <w:pPr>
        <w:rPr>
          <w:rFonts w:hint="eastAsia"/>
          <w:lang w:val="en-US" w:eastAsia="zh-CN"/>
        </w:rPr>
      </w:pPr>
    </w:p>
    <w:p w14:paraId="589BC9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输入：遥控器（手动控制）、Orin（自动控制）</w:t>
      </w:r>
    </w:p>
    <w:p w14:paraId="56784C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输出：PWM波，发送至舵机控制小车前进后退转向</w:t>
      </w:r>
    </w:p>
    <w:p w14:paraId="77B77C19">
      <w:pPr>
        <w:rPr>
          <w:rFonts w:hint="eastAsia"/>
          <w:lang w:val="en-US" w:eastAsia="zh-CN"/>
        </w:rPr>
      </w:pPr>
    </w:p>
    <w:p w14:paraId="6788AB9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原先部署在小车A，先需要部署在小车B，轮距等基本参数不同，可能需要更改部分参数后重新编译</w:t>
      </w:r>
    </w:p>
    <w:p w14:paraId="13D90D25">
      <w:pPr>
        <w:rPr>
          <w:rFonts w:hint="eastAsia"/>
          <w:lang w:val="en-US" w:eastAsia="zh-CN"/>
        </w:rPr>
      </w:pPr>
    </w:p>
    <w:p w14:paraId="0E7672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编译源码，替换源码，Debug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9D143B"/>
    <w:rsid w:val="1DB831C2"/>
    <w:rsid w:val="35431B26"/>
    <w:rsid w:val="3EFF3AF2"/>
    <w:rsid w:val="5FDD6437"/>
    <w:rsid w:val="649D1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96</Words>
  <Characters>105</Characters>
  <Lines>0</Lines>
  <Paragraphs>0</Paragraphs>
  <TotalTime>13</TotalTime>
  <ScaleCrop>false</ScaleCrop>
  <LinksUpToDate>false</LinksUpToDate>
  <CharactersWithSpaces>105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2025-12-17T10:42:00Z</dcterms:created>
  <dc:creator>δ</dc:creator>
  <cp:lastModifiedBy>δ</cp:lastModifiedBy>
  <dcterms:modified xsi:type="dcterms:W3CDTF">2025-12-17T10:57:35Z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70A9A260D6514877A89E10091EEE3C8A_11</vt:lpwstr>
  </property>
  <property fmtid="{D5CDD505-2E9C-101B-9397-08002B2CF9AE}" pid="4" name="KSOTemplateDocerSaveRecord">
    <vt:lpwstr>eyJoZGlkIjoiMTQ4YmZmNzQ3ZGEwM2RmZjVkZjU5ZDU2ODI0NGY2MTciLCJ1c2VySWQiOiI0Mzg2MTIyNjMifQ==</vt:lpwstr>
  </property>
</Properties>
</file>