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36C75" w14:textId="77777777" w:rsidR="00C410A8" w:rsidRDefault="00C410A8"/>
    <w:p w14:paraId="2BF4B26D" w14:textId="77777777" w:rsidR="00C410A8" w:rsidRDefault="002A55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Handover Document for</w:t>
      </w:r>
    </w:p>
    <w:p w14:paraId="656DC4FB" w14:textId="77777777" w:rsidR="00C410A8" w:rsidRDefault="00C410A8">
      <w:pPr>
        <w:jc w:val="center"/>
        <w:rPr>
          <w:b/>
          <w:sz w:val="28"/>
          <w:szCs w:val="28"/>
        </w:rPr>
      </w:pPr>
    </w:p>
    <w:p w14:paraId="3F2AB2AA" w14:textId="77777777" w:rsidR="00C410A8" w:rsidRDefault="002A55B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&lt;Project Title&gt;</w:t>
      </w:r>
    </w:p>
    <w:p w14:paraId="641509A9" w14:textId="77777777" w:rsidR="00C410A8" w:rsidRDefault="00C410A8">
      <w:pPr>
        <w:jc w:val="center"/>
        <w:rPr>
          <w:b/>
          <w:sz w:val="28"/>
          <w:szCs w:val="28"/>
        </w:rPr>
      </w:pPr>
    </w:p>
    <w:p w14:paraId="1620736F" w14:textId="77777777" w:rsidR="00C410A8" w:rsidRDefault="00C410A8">
      <w:pPr>
        <w:jc w:val="center"/>
        <w:rPr>
          <w:sz w:val="28"/>
          <w:szCs w:val="28"/>
        </w:rPr>
      </w:pPr>
    </w:p>
    <w:p w14:paraId="75F93766" w14:textId="77777777" w:rsidR="00C410A8" w:rsidRDefault="00C410A8">
      <w:pPr>
        <w:jc w:val="center"/>
        <w:rPr>
          <w:sz w:val="28"/>
          <w:szCs w:val="28"/>
        </w:rPr>
      </w:pPr>
    </w:p>
    <w:p w14:paraId="74CF283B" w14:textId="77777777" w:rsidR="00C410A8" w:rsidRDefault="002A55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Supervisor:</w:t>
      </w:r>
    </w:p>
    <w:p w14:paraId="4A475A17" w14:textId="77777777" w:rsidR="00C410A8" w:rsidRDefault="00C410A8">
      <w:pPr>
        <w:jc w:val="center"/>
        <w:rPr>
          <w:sz w:val="28"/>
          <w:szCs w:val="28"/>
        </w:rPr>
      </w:pPr>
    </w:p>
    <w:p w14:paraId="2E580B88" w14:textId="77777777" w:rsidR="00C410A8" w:rsidRDefault="00C410A8">
      <w:pPr>
        <w:jc w:val="center"/>
        <w:rPr>
          <w:sz w:val="28"/>
          <w:szCs w:val="28"/>
        </w:rPr>
      </w:pPr>
    </w:p>
    <w:p w14:paraId="02BF3ED2" w14:textId="77777777" w:rsidR="00C410A8" w:rsidRDefault="002A55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Students:</w:t>
      </w:r>
    </w:p>
    <w:p w14:paraId="7DD9ACAB" w14:textId="77777777" w:rsidR="00C410A8" w:rsidRDefault="002A55B8">
      <w:pPr>
        <w:jc w:val="center"/>
        <w:rPr>
          <w:sz w:val="28"/>
          <w:szCs w:val="28"/>
        </w:rPr>
      </w:pPr>
      <w:r>
        <w:rPr>
          <w:sz w:val="28"/>
          <w:szCs w:val="28"/>
        </w:rPr>
        <w:t>Name (Admin Number)</w:t>
      </w:r>
    </w:p>
    <w:p w14:paraId="22C206AC" w14:textId="77777777" w:rsidR="00C410A8" w:rsidRDefault="00C410A8">
      <w:pPr>
        <w:jc w:val="center"/>
      </w:pPr>
    </w:p>
    <w:p w14:paraId="0886CA48" w14:textId="77777777" w:rsidR="00C410A8" w:rsidRDefault="002A55B8">
      <w:r>
        <w:br w:type="page"/>
      </w:r>
    </w:p>
    <w:p w14:paraId="360ADECF" w14:textId="77777777" w:rsidR="00C410A8" w:rsidRDefault="00C410A8">
      <w:pPr>
        <w:jc w:val="both"/>
      </w:pPr>
    </w:p>
    <w:p w14:paraId="5A127CF2" w14:textId="77777777" w:rsidR="00C410A8" w:rsidRDefault="002A55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libri" w:eastAsia="Calibri" w:hAnsi="Calibri" w:cs="Calibri"/>
          <w:b/>
          <w:color w:val="2F5496"/>
          <w:sz w:val="28"/>
          <w:szCs w:val="28"/>
        </w:rPr>
      </w:pPr>
      <w:r>
        <w:rPr>
          <w:rFonts w:ascii="Calibri" w:eastAsia="Calibri" w:hAnsi="Calibri" w:cs="Calibri"/>
          <w:b/>
          <w:color w:val="2F5496"/>
          <w:sz w:val="28"/>
          <w:szCs w:val="28"/>
        </w:rPr>
        <w:t>Table of Contents</w:t>
      </w:r>
    </w:p>
    <w:sdt>
      <w:sdtPr>
        <w:id w:val="-1680040105"/>
        <w:docPartObj>
          <w:docPartGallery w:val="Table of Contents"/>
          <w:docPartUnique/>
        </w:docPartObj>
      </w:sdtPr>
      <w:sdtEndPr/>
      <w:sdtContent>
        <w:p w14:paraId="125D2DC6" w14:textId="31227CEB" w:rsidR="003477BC" w:rsidRDefault="002A55B8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9351334" w:history="1">
            <w:r w:rsidR="003477BC" w:rsidRPr="0094662D">
              <w:rPr>
                <w:rStyle w:val="Hyperlink"/>
                <w:noProof/>
              </w:rPr>
              <w:t>1.</w:t>
            </w:r>
            <w:r w:rsidR="003477BC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3477BC" w:rsidRPr="0094662D">
              <w:rPr>
                <w:rStyle w:val="Hyperlink"/>
                <w:noProof/>
              </w:rPr>
              <w:t>Project Description</w:t>
            </w:r>
            <w:r w:rsidR="003477BC">
              <w:rPr>
                <w:noProof/>
                <w:webHidden/>
              </w:rPr>
              <w:tab/>
            </w:r>
            <w:r w:rsidR="003477BC">
              <w:rPr>
                <w:noProof/>
                <w:webHidden/>
              </w:rPr>
              <w:fldChar w:fldCharType="begin"/>
            </w:r>
            <w:r w:rsidR="003477BC">
              <w:rPr>
                <w:noProof/>
                <w:webHidden/>
              </w:rPr>
              <w:instrText xml:space="preserve"> PAGEREF _Toc99351334 \h </w:instrText>
            </w:r>
            <w:r w:rsidR="003477BC">
              <w:rPr>
                <w:noProof/>
                <w:webHidden/>
              </w:rPr>
            </w:r>
            <w:r w:rsidR="003477BC">
              <w:rPr>
                <w:noProof/>
                <w:webHidden/>
              </w:rPr>
              <w:fldChar w:fldCharType="separate"/>
            </w:r>
            <w:r w:rsidR="003477BC">
              <w:rPr>
                <w:noProof/>
                <w:webHidden/>
              </w:rPr>
              <w:t>3</w:t>
            </w:r>
            <w:r w:rsidR="003477BC">
              <w:rPr>
                <w:noProof/>
                <w:webHidden/>
              </w:rPr>
              <w:fldChar w:fldCharType="end"/>
            </w:r>
          </w:hyperlink>
        </w:p>
        <w:p w14:paraId="1BB1BEA1" w14:textId="0647096F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35" w:history="1">
            <w:r w:rsidRPr="0094662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Software and/or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D4B9" w14:textId="3D4093C4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36" w:history="1">
            <w:r w:rsidRPr="0094662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F7375" w14:textId="661EC1C3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37" w:history="1">
            <w:r w:rsidRPr="0094662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D1676" w14:textId="70C87413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38" w:history="1">
            <w:r w:rsidRPr="0094662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3873B" w14:textId="4FAE26EC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39" w:history="1">
            <w:r w:rsidRPr="0094662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BE85" w14:textId="273C7E98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40" w:history="1">
            <w:r w:rsidRPr="0094662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Coding standards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D738" w14:textId="59D5C2FE" w:rsidR="003477BC" w:rsidRDefault="003477BC">
          <w:pPr>
            <w:pStyle w:val="TO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9351341" w:history="1">
            <w:r w:rsidRPr="0094662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4662D">
              <w:rPr>
                <w:rStyle w:val="Hyperlink"/>
                <w:noProof/>
              </w:rPr>
              <w:t>API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_Toc99351341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ED8C" w14:textId="2981768E" w:rsidR="00C410A8" w:rsidRDefault="002A55B8">
          <w:pPr>
            <w:tabs>
              <w:tab w:val="right" w:pos="9025"/>
            </w:tabs>
            <w:spacing w:before="200" w:after="80" w:line="240" w:lineRule="auto"/>
            <w:rPr>
              <w:b/>
              <w:color w:val="000000"/>
            </w:rPr>
          </w:pPr>
          <w:r>
            <w:fldChar w:fldCharType="end"/>
          </w:r>
        </w:p>
      </w:sdtContent>
    </w:sdt>
    <w:p w14:paraId="405AF737" w14:textId="77777777" w:rsidR="00C410A8" w:rsidRDefault="002A55B8">
      <w:r>
        <w:br w:type="page"/>
      </w:r>
    </w:p>
    <w:p w14:paraId="7CCACD45" w14:textId="77777777" w:rsidR="00C410A8" w:rsidRDefault="002A55B8" w:rsidP="003477BC">
      <w:pPr>
        <w:pStyle w:val="Heading1"/>
      </w:pPr>
      <w:bookmarkStart w:id="0" w:name="_Toc99351334"/>
      <w:r>
        <w:lastRenderedPageBreak/>
        <w:t>1.</w:t>
      </w:r>
      <w:r>
        <w:tab/>
        <w:t>Project Description</w:t>
      </w:r>
      <w:bookmarkEnd w:id="0"/>
    </w:p>
    <w:p w14:paraId="0B31DD89" w14:textId="77777777" w:rsidR="00C410A8" w:rsidRDefault="00C410A8"/>
    <w:p w14:paraId="130C81DA" w14:textId="77777777" w:rsidR="00C410A8" w:rsidRDefault="002A55B8">
      <w:r>
        <w:t>State the purpose of this project and what was done.</w:t>
      </w:r>
    </w:p>
    <w:p w14:paraId="61DE3AB2" w14:textId="77777777" w:rsidR="00C410A8" w:rsidRDefault="00C410A8"/>
    <w:p w14:paraId="257EA8D7" w14:textId="77777777" w:rsidR="00C410A8" w:rsidRDefault="002A55B8" w:rsidP="003477BC">
      <w:pPr>
        <w:pStyle w:val="Heading1"/>
      </w:pPr>
      <w:bookmarkStart w:id="1" w:name="_Toc99351335"/>
      <w:r>
        <w:t>2.</w:t>
      </w:r>
      <w:r>
        <w:tab/>
        <w:t>Software and/or Libraries</w:t>
      </w:r>
      <w:bookmarkEnd w:id="1"/>
    </w:p>
    <w:p w14:paraId="07200259" w14:textId="77777777" w:rsidR="00C410A8" w:rsidRDefault="00C410A8"/>
    <w:p w14:paraId="7206B352" w14:textId="77777777" w:rsidR="00C410A8" w:rsidRDefault="002A55B8">
      <w:r>
        <w:t>The following core technologies and packages are used in this project:</w:t>
        <w:br/>
        <w:br/>
        <w:t>• Node.js (v18.0.0+): Core runtime environment (https://nodejs.org)</w:t>
        <w:br/>
        <w:t>• Supabase: Backend-as-a-Service for database tables, storage, and authentication (https://supabase.com)</w:t>
        <w:br/>
        <w:t>• Stripe SDK: Electronic payments gateway processor (https://stripe.com)</w:t>
        <w:br/>
        <w:t>• npm libraries: @supabase/supabase-js (v2.106.2), stripe (v22.3.0), express (v5.2.1), dotenv (v17.4.2), cors (v2.8.6)</w:t>
      </w:r>
    </w:p>
    <w:p w14:paraId="061A4A54" w14:textId="77777777" w:rsidR="00C410A8" w:rsidRDefault="00C410A8"/>
    <w:p w14:paraId="39A21D9B" w14:textId="77777777" w:rsidR="00C410A8" w:rsidRDefault="002A55B8" w:rsidP="003477BC">
      <w:pPr>
        <w:pStyle w:val="Heading1"/>
      </w:pPr>
      <w:bookmarkStart w:id="2" w:name="_Toc99351336"/>
      <w:r>
        <w:t>3.</w:t>
      </w:r>
      <w:r>
        <w:tab/>
        <w:t>Project Setup</w:t>
      </w:r>
      <w:bookmarkEnd w:id="2"/>
    </w:p>
    <w:p w14:paraId="1B5699C7" w14:textId="77777777" w:rsidR="00C410A8" w:rsidRDefault="00C410A8"/>
    <w:p w14:paraId="6456324B" w14:textId="77777777" w:rsidR="00C410A8" w:rsidRDefault="002A55B8">
      <w:r>
        <w:t>Follow these simple steps to set up and run the application locally:</w:t>
        <w:br/>
        <w:br/>
        <w:t>1. Clone the repository and install npm packages:</w:t>
        <w:br/>
        <w:t xml:space="preserve">   git clone https://github.com/changxiuchen/Espresgo_B2B_Portal.git</w:t>
        <w:br/>
        <w:t xml:space="preserve">   cd Espresgo_B2B_Portal</w:t>
        <w:br/>
        <w:t xml:space="preserve">   npm install</w:t>
        <w:br/>
        <w:br/>
        <w:t>2. Configure environment credentials inside a root ".env" file:</w:t>
        <w:br/>
        <w:t xml:space="preserve">   PORT=3000</w:t>
        <w:br/>
        <w:t xml:space="preserve">   BASE_URL=http://localhost:3000</w:t>
        <w:br/>
        <w:t xml:space="preserve">   SUPABASE_URL=https://aynwtgkmrymnrhzashtf.supabase.co</w:t>
        <w:br/>
        <w:t xml:space="preserve">   SUPABASE_SERVICE_ROLE_KEY=your_supabase_service_role_key</w:t>
        <w:br/>
        <w:t xml:space="preserve">   STRIPE_SECRET_KEY=your_stripe_secret_key</w:t>
        <w:br/>
        <w:t xml:space="preserve">   STRIPE_WEBHOOK_SECRET=your_stripe_webhook_secret</w:t>
        <w:br/>
        <w:br/>
        <w:t>3. Boot up the local express web server:</w:t>
        <w:br/>
        <w:t xml:space="preserve">   npm start</w:t>
        <w:br/>
        <w:br/>
        <w:t>4. Test the website by browsing to http://localhost:3000 in your browser.</w:t>
      </w:r>
    </w:p>
    <w:p w14:paraId="59D460A1" w14:textId="77777777" w:rsidR="00C410A8" w:rsidRDefault="00C410A8"/>
    <w:p w14:paraId="438BE438" w14:textId="77777777" w:rsidR="00C410A8" w:rsidRDefault="002A55B8" w:rsidP="003477BC">
      <w:pPr>
        <w:pStyle w:val="Heading1"/>
      </w:pPr>
      <w:bookmarkStart w:id="3" w:name="_Toc99351337"/>
      <w:r>
        <w:t>4.</w:t>
      </w:r>
      <w:r>
        <w:tab/>
        <w:t>Project Structure</w:t>
      </w:r>
      <w:bookmarkEnd w:id="3"/>
    </w:p>
    <w:p w14:paraId="68BF091D" w14:textId="77777777" w:rsidR="00C410A8" w:rsidRDefault="00C410A8"/>
    <w:p w14:paraId="03CD9666" w14:textId="77777777" w:rsidR="00C410A8" w:rsidRDefault="002A55B8">
      <w:r>
        <w:t>Show the project structure (including sub folders) and briefly explain any files or folders that are important.</w:t>
      </w:r>
    </w:p>
    <w:p w14:paraId="010F7A03" w14:textId="77777777" w:rsidR="00C410A8" w:rsidRDefault="00C410A8"/>
    <w:p w14:paraId="49C865FC" w14:textId="77777777" w:rsidR="00C410A8" w:rsidRDefault="002A55B8" w:rsidP="003477BC">
      <w:pPr>
        <w:pStyle w:val="Heading1"/>
      </w:pPr>
      <w:bookmarkStart w:id="4" w:name="_Toc99351338"/>
      <w:r>
        <w:t>5.</w:t>
      </w:r>
      <w:r>
        <w:tab/>
        <w:t>System Design</w:t>
      </w:r>
      <w:bookmarkEnd w:id="4"/>
    </w:p>
    <w:p w14:paraId="27FD446C" w14:textId="77777777" w:rsidR="00C410A8" w:rsidRDefault="00C410A8"/>
    <w:p w14:paraId="3A36BA4D" w14:textId="77777777" w:rsidR="00C410A8" w:rsidRDefault="002A55B8">
      <w:r>
        <w:t>Put your system design here and briefly explain the components, tools &amp; technologies, plat</w:t>
      </w:r>
      <w:r>
        <w:t>forms etc that you have used. Include the database schema, if any.</w:t>
      </w:r>
    </w:p>
    <w:p w14:paraId="6095F85C" w14:textId="77777777" w:rsidR="00C410A8" w:rsidRDefault="00C410A8"/>
    <w:p w14:paraId="7465B9D6" w14:textId="77777777" w:rsidR="00C410A8" w:rsidRDefault="002A55B8" w:rsidP="003477BC">
      <w:pPr>
        <w:pStyle w:val="Heading1"/>
      </w:pPr>
      <w:bookmarkStart w:id="5" w:name="_Toc99351339"/>
      <w:r>
        <w:t>6.</w:t>
      </w:r>
      <w:r>
        <w:tab/>
        <w:t>Deployment Process</w:t>
      </w:r>
      <w:bookmarkEnd w:id="5"/>
    </w:p>
    <w:p w14:paraId="7D972D77" w14:textId="77777777" w:rsidR="00C410A8" w:rsidRDefault="00C410A8"/>
    <w:p w14:paraId="2BB82FA2" w14:textId="77777777" w:rsidR="00C410A8" w:rsidRDefault="002A55B8">
      <w:r>
        <w:t>Describe the steps to setup and deploy your application.</w:t>
      </w:r>
    </w:p>
    <w:p w14:paraId="54082800" w14:textId="77777777" w:rsidR="00C410A8" w:rsidRDefault="00C410A8"/>
    <w:p w14:paraId="57F37325" w14:textId="71CE2EC1" w:rsidR="00C410A8" w:rsidRDefault="00C410A8"/>
    <w:p w14:paraId="0DE4A0BF" w14:textId="77777777" w:rsidR="003477BC" w:rsidRDefault="003477BC"/>
    <w:p w14:paraId="319548E7" w14:textId="77777777" w:rsidR="00C410A8" w:rsidRDefault="002A55B8" w:rsidP="003477BC">
      <w:pPr>
        <w:pStyle w:val="Heading1"/>
      </w:pPr>
      <w:bookmarkStart w:id="6" w:name="_Toc99351340"/>
      <w:r>
        <w:lastRenderedPageBreak/>
        <w:t>7.</w:t>
      </w:r>
      <w:r>
        <w:tab/>
        <w:t>Coding standards (optional)</w:t>
      </w:r>
      <w:bookmarkEnd w:id="6"/>
    </w:p>
    <w:p w14:paraId="471AA66D" w14:textId="77777777" w:rsidR="00C410A8" w:rsidRDefault="00C410A8"/>
    <w:p w14:paraId="646F7BA3" w14:textId="2DDBDB83" w:rsidR="00C410A8" w:rsidRDefault="002A55B8">
      <w:r>
        <w:t>Are there some coding standards that you would like to share with the future developers? For example, you applied a M-V-C structure in your codes and would like to share how to code it properly. Another example, you use configuration files to store some fi</w:t>
      </w:r>
      <w:r>
        <w:t xml:space="preserve">elds which can change dynamically and use codes to read the files for the fields instead of </w:t>
      </w:r>
      <w:r w:rsidR="003477BC">
        <w:t>hard coding</w:t>
      </w:r>
      <w:r>
        <w:t xml:space="preserve"> it.</w:t>
      </w:r>
    </w:p>
    <w:p w14:paraId="23E70677" w14:textId="77777777" w:rsidR="00C410A8" w:rsidRDefault="00C410A8"/>
    <w:p w14:paraId="70EFCC6F" w14:textId="77777777" w:rsidR="00C410A8" w:rsidRDefault="002A55B8" w:rsidP="003477BC">
      <w:pPr>
        <w:pStyle w:val="Heading1"/>
      </w:pPr>
      <w:bookmarkStart w:id="7" w:name="_Toc99351341"/>
      <w:r>
        <w:t>8.</w:t>
      </w:r>
      <w:r>
        <w:tab/>
        <w:t>API (optional)</w:t>
      </w:r>
      <w:bookmarkEnd w:id="7"/>
    </w:p>
    <w:p w14:paraId="3A82A9EC" w14:textId="77777777" w:rsidR="00C410A8" w:rsidRDefault="00C410A8"/>
    <w:p w14:paraId="41BD9648" w14:textId="77777777" w:rsidR="00C410A8" w:rsidRDefault="002A55B8">
      <w:r>
        <w:t>If your team has written some API, describe the routes, request methods, request bodies and responses data.</w:t>
      </w:r>
    </w:p>
    <w:p w14:paraId="213B0FF1" w14:textId="77777777" w:rsidR="00C410A8" w:rsidRDefault="002A55B8">
      <w:r>
        <w:t>Example,</w:t>
      </w:r>
    </w:p>
    <w:p w14:paraId="71DF4479" w14:textId="77777777" w:rsidR="00C410A8" w:rsidRDefault="00C410A8"/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7"/>
        <w:gridCol w:w="2257"/>
      </w:tblGrid>
      <w:tr w:rsidR="00C410A8" w14:paraId="752AA4FF" w14:textId="77777777"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2D171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Route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99CB8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Meth</w:t>
            </w:r>
            <w:r>
              <w:rPr>
                <w:b/>
              </w:rPr>
              <w:t>od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E8F3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Body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EB5A1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Response</w:t>
            </w:r>
          </w:p>
        </w:tc>
      </w:tr>
      <w:tr w:rsidR="00C410A8" w14:paraId="1996581E" w14:textId="77777777"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BDBB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6268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27D2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gramStart"/>
            <w:r>
              <w:t>N.A</w:t>
            </w:r>
            <w:proofErr w:type="gramEnd"/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B63F4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An array of all events</w:t>
            </w:r>
          </w:p>
        </w:tc>
      </w:tr>
      <w:tr w:rsidR="00C410A8" w14:paraId="3F162187" w14:textId="77777777"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4486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A96A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0E18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title </w:t>
            </w:r>
          </w:p>
          <w:p w14:paraId="322D663E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startDate</w:t>
            </w:r>
            <w:proofErr w:type="spellEnd"/>
            <w:r>
              <w:t xml:space="preserve"> </w:t>
            </w:r>
          </w:p>
          <w:p w14:paraId="12B822DB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>
              <w:t>endDate</w:t>
            </w:r>
            <w:proofErr w:type="spellEnd"/>
            <w:r>
              <w:t xml:space="preserve"> </w:t>
            </w:r>
          </w:p>
        </w:tc>
        <w:tc>
          <w:tcPr>
            <w:tcW w:w="22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DE63A" w14:textId="77777777" w:rsidR="00C410A8" w:rsidRDefault="002A55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JSON response stating the success or error message.</w:t>
            </w:r>
          </w:p>
        </w:tc>
      </w:tr>
    </w:tbl>
    <w:p w14:paraId="4F110571" w14:textId="77777777" w:rsidR="00C410A8" w:rsidRDefault="00C410A8"/>
    <w:sectPr w:rsidR="00C410A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3BBD8" w14:textId="77777777" w:rsidR="002A55B8" w:rsidRDefault="002A55B8">
      <w:pPr>
        <w:spacing w:after="0" w:line="240" w:lineRule="auto"/>
      </w:pPr>
      <w:r>
        <w:separator/>
      </w:r>
    </w:p>
  </w:endnote>
  <w:endnote w:type="continuationSeparator" w:id="0">
    <w:p w14:paraId="158B8DF1" w14:textId="77777777" w:rsidR="002A55B8" w:rsidRDefault="002A5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2396B" w14:textId="77777777" w:rsidR="00C410A8" w:rsidRDefault="002A55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>Project Handover Document</w:t>
    </w:r>
    <w:r>
      <w:rPr>
        <w:color w:val="000000"/>
      </w:rPr>
      <w:tab/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3477BC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3477BC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3B81849B" w14:textId="77777777" w:rsidR="00C410A8" w:rsidRDefault="00C410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B041E" w14:textId="77777777" w:rsidR="002A55B8" w:rsidRDefault="002A55B8">
      <w:pPr>
        <w:spacing w:after="0" w:line="240" w:lineRule="auto"/>
      </w:pPr>
      <w:r>
        <w:separator/>
      </w:r>
    </w:p>
  </w:footnote>
  <w:footnote w:type="continuationSeparator" w:id="0">
    <w:p w14:paraId="38A5AF35" w14:textId="77777777" w:rsidR="002A55B8" w:rsidRDefault="002A5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1A91C" w14:textId="77777777" w:rsidR="00C410A8" w:rsidRDefault="002A55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8397E9A" wp14:editId="20BA9CEF">
          <wp:extent cx="2974225" cy="59055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422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816F83" w14:textId="77777777" w:rsidR="00C410A8" w:rsidRDefault="00C410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0A8"/>
    <w:rsid w:val="002A55B8"/>
    <w:rsid w:val="003477BC"/>
    <w:rsid w:val="00C4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39F20B"/>
  <w15:docId w15:val="{0A4C10B1-3205-45E9-85CF-B1CC6C64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BC"/>
  </w:style>
  <w:style w:type="paragraph" w:styleId="Heading1">
    <w:name w:val="heading 1"/>
    <w:basedOn w:val="Normal"/>
    <w:next w:val="Normal"/>
    <w:link w:val="Heading1Char"/>
    <w:uiPriority w:val="9"/>
    <w:qFormat/>
    <w:rsid w:val="00DA653C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2BC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832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2BC"/>
  </w:style>
  <w:style w:type="paragraph" w:styleId="Footer">
    <w:name w:val="footer"/>
    <w:basedOn w:val="Normal"/>
    <w:link w:val="FooterChar"/>
    <w:uiPriority w:val="99"/>
    <w:unhideWhenUsed/>
    <w:rsid w:val="006832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2BC"/>
  </w:style>
  <w:style w:type="character" w:customStyle="1" w:styleId="Heading1Char">
    <w:name w:val="Heading 1 Char"/>
    <w:basedOn w:val="DefaultParagraphFont"/>
    <w:link w:val="Heading1"/>
    <w:uiPriority w:val="9"/>
    <w:rsid w:val="00DA653C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2BC"/>
    <w:rPr>
      <w:rFonts w:ascii="Arial" w:eastAsiaTheme="majorEastAsia" w:hAnsi="Arial" w:cstheme="majorBidi"/>
      <w:color w:val="000000" w:themeColor="tex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A653C"/>
    <w:pPr>
      <w:outlineLvl w:val="9"/>
    </w:pPr>
    <w:rPr>
      <w:rFonts w:asciiTheme="majorHAnsi" w:hAnsiTheme="majorHAns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A653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653C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07XO3J3hKgmvdZE5eRH2CzhUrw==">AMUW2mW5hgtstUfYw8JlDPo6wt6DA/Ed16jtNwGVsuySH5gCxKUehppAdr2x3uc38JEC1KkCzcnvoBIIYn2kjv8MzvT99uQxLwj9kZpFPZfzBs2GiDgr/PTcjZwFe6rt93/iNZCWqhOJiSgUxnJlUUDnPT882ULkMntTvNZgAw0tojPYMTGcNGnx7X+S2w3HwK6sHVfp9yw83rgsIU28Ob4MnTnwOoPN1v54r2zOHrOB8DL5hbqgM1p8l8NtuGFlyzZlvxeM2Iud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 Cher LIM (NYP)</dc:creator>
  <cp:lastModifiedBy>Khai Cher LIM (NYP)</cp:lastModifiedBy>
  <cp:revision>2</cp:revision>
  <dcterms:created xsi:type="dcterms:W3CDTF">2021-03-02T05:15:00Z</dcterms:created>
  <dcterms:modified xsi:type="dcterms:W3CDTF">2022-03-28T01:15:00Z</dcterms:modified>
</cp:coreProperties>
</file>