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D72" w:rsidRDefault="00FF316E" w:rsidP="00FF31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搜索</w:t>
      </w:r>
      <w:proofErr w:type="gramStart"/>
      <w:r>
        <w:rPr>
          <w:rFonts w:hint="eastAsia"/>
        </w:rPr>
        <w:t>框没有</w:t>
      </w:r>
      <w:proofErr w:type="gramEnd"/>
      <w:r>
        <w:rPr>
          <w:rFonts w:hint="eastAsia"/>
        </w:rPr>
        <w:t>光标闪烁</w:t>
      </w:r>
    </w:p>
    <w:p w:rsidR="00FF316E" w:rsidRDefault="00FF316E" w:rsidP="00FF31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创建交易时信息不全报</w:t>
      </w:r>
      <w:proofErr w:type="gramStart"/>
      <w:r>
        <w:rPr>
          <w:rFonts w:hint="eastAsia"/>
        </w:rPr>
        <w:t>错信息</w:t>
      </w:r>
      <w:proofErr w:type="gramEnd"/>
      <w:r>
        <w:rPr>
          <w:rFonts w:hint="eastAsia"/>
        </w:rPr>
        <w:t>不合适</w:t>
      </w:r>
    </w:p>
    <w:p w:rsidR="00FF316E" w:rsidRDefault="00E315D2" w:rsidP="00FF31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分类无背景，不美观</w:t>
      </w:r>
    </w:p>
    <w:p w:rsidR="00E315D2" w:rsidRDefault="00E315D2" w:rsidP="00FF31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从分类界面进入商品列表界面，列表商品图片不显示</w:t>
      </w:r>
    </w:p>
    <w:p w:rsidR="00FF316E" w:rsidRDefault="00E315D2" w:rsidP="00F27D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商品详细信息界面用户头像与描述信息位置分布不恰当</w:t>
      </w:r>
    </w:p>
    <w:p w:rsidR="00DA2580" w:rsidRDefault="00DA2580" w:rsidP="00F27D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商品详细信息界面价格显示位置不恰当</w:t>
      </w:r>
    </w:p>
    <w:p w:rsidR="00E315D2" w:rsidRDefault="00DA2580" w:rsidP="00F27D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商品分类页面搜索框多余</w:t>
      </w:r>
    </w:p>
    <w:p w:rsidR="00DA2580" w:rsidRDefault="00DA2580" w:rsidP="00DA25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回退按钮没有回退至上一级而是回到本校商品列表页面</w:t>
      </w:r>
    </w:p>
    <w:p w:rsidR="00FB0A7B" w:rsidRDefault="00FB0A7B" w:rsidP="00DA25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未登录时购买商品出错，未提示登录</w:t>
      </w:r>
    </w:p>
    <w:p w:rsidR="00F27D72" w:rsidRDefault="00F27D72" w:rsidP="00DA258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新发布的商品显示在列表的最下方不容易被用户发现</w:t>
      </w:r>
      <w:bookmarkStart w:id="0" w:name="_GoBack"/>
      <w:bookmarkEnd w:id="0"/>
    </w:p>
    <w:sectPr w:rsidR="00F27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F6019"/>
    <w:multiLevelType w:val="hybridMultilevel"/>
    <w:tmpl w:val="3620BBB4"/>
    <w:lvl w:ilvl="0" w:tplc="36F60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16E"/>
    <w:rsid w:val="00021B07"/>
    <w:rsid w:val="007144DE"/>
    <w:rsid w:val="00764AAE"/>
    <w:rsid w:val="00DA2580"/>
    <w:rsid w:val="00E315D2"/>
    <w:rsid w:val="00F27D72"/>
    <w:rsid w:val="00FB0A7B"/>
    <w:rsid w:val="00FF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531F1"/>
  <w15:chartTrackingRefBased/>
  <w15:docId w15:val="{401369C0-CAD2-4A89-97E4-C097D765F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1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</dc:creator>
  <cp:keywords/>
  <dc:description/>
  <cp:lastModifiedBy>yyy</cp:lastModifiedBy>
  <cp:revision>1</cp:revision>
  <dcterms:created xsi:type="dcterms:W3CDTF">2017-01-02T08:25:00Z</dcterms:created>
  <dcterms:modified xsi:type="dcterms:W3CDTF">2017-01-02T11:55:00Z</dcterms:modified>
</cp:coreProperties>
</file>