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63057" w14:textId="692DAB10" w:rsidR="00921C9C" w:rsidRDefault="00D4095D">
      <w:hyperlink r:id="rId4" w:history="1">
        <w:r>
          <w:rPr>
            <w:rStyle w:val="a3"/>
          </w:rPr>
          <w:t>Git：合并分支----git merge命令应用的三种情景_Samven_7的博客-CSDN博客</w:t>
        </w:r>
      </w:hyperlink>
    </w:p>
    <w:sectPr w:rsidR="00921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3C9"/>
    <w:rsid w:val="002843C9"/>
    <w:rsid w:val="007617C4"/>
    <w:rsid w:val="00921C9C"/>
    <w:rsid w:val="00C05B3A"/>
    <w:rsid w:val="00D4095D"/>
    <w:rsid w:val="00E4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675DB-E258-462F-9ED7-C9CDE40B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409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qq_42780289/article/details/97945300?ops_request_misc=%257B%2522request%255Fid%2522%253A%2522169459279916800182773756%2522%252C%2522scm%2522%253A%252220140713.130102334..%2522%257D&amp;request_id=169459279916800182773756&amp;biz_id=0&amp;utm_medium=distribute.pc_search_result.none-task-blog-2~all~top_positive~default-1-97945300-null-null.142%5ev93%5echatgptT3_2&amp;utm_term=git%20merge%E5%90%88%E5%B9%B6%E5%88%86%E6%94%AF&amp;spm=1018.2226.3001.41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国人 中</dc:creator>
  <cp:keywords/>
  <dc:description/>
  <cp:lastModifiedBy>国人 中</cp:lastModifiedBy>
  <cp:revision>2</cp:revision>
  <dcterms:created xsi:type="dcterms:W3CDTF">2023-09-17T11:00:00Z</dcterms:created>
  <dcterms:modified xsi:type="dcterms:W3CDTF">2023-09-17T11:00:00Z</dcterms:modified>
</cp:coreProperties>
</file>