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33C6D" w14:textId="5A6A5C2A" w:rsidR="007121F7" w:rsidRPr="007121F7" w:rsidRDefault="007121F7" w:rsidP="007121F7">
      <w:pPr>
        <w:pStyle w:val="a3"/>
        <w:numPr>
          <w:ilvl w:val="0"/>
          <w:numId w:val="1"/>
        </w:numPr>
        <w:ind w:firstLineChars="0"/>
      </w:pPr>
      <w:r>
        <w:rPr>
          <w:rStyle w:val="a4"/>
          <w:rFonts w:ascii="Segoe UI" w:hAnsi="Segoe UI" w:cs="Segoe UI"/>
          <w:color w:val="24292F"/>
          <w:shd w:val="clear" w:color="auto" w:fill="FFFFFF"/>
        </w:rPr>
        <w:t>Your Repository</w:t>
      </w:r>
      <w:r>
        <w:rPr>
          <w:rFonts w:ascii="Segoe UI" w:hAnsi="Segoe UI" w:cs="Segoe UI"/>
          <w:color w:val="24292F"/>
          <w:shd w:val="clear" w:color="auto" w:fill="FFFFFF"/>
        </w:rPr>
        <w:t> and </w:t>
      </w:r>
      <w:r>
        <w:rPr>
          <w:rStyle w:val="a4"/>
          <w:rFonts w:ascii="Segoe UI" w:hAnsi="Segoe UI" w:cs="Segoe UI"/>
          <w:color w:val="24292F"/>
          <w:shd w:val="clear" w:color="auto" w:fill="FFFFFF"/>
        </w:rPr>
        <w:t>Core Interface Elements</w:t>
      </w:r>
      <w:r>
        <w:rPr>
          <w:rFonts w:ascii="Segoe UI" w:hAnsi="Segoe UI" w:cs="Segoe UI"/>
          <w:color w:val="24292F"/>
          <w:shd w:val="clear" w:color="auto" w:fill="FFFFFF"/>
        </w:rPr>
        <w:t> are actual requirements, whereas the items listed as </w:t>
      </w:r>
      <w:r>
        <w:rPr>
          <w:rStyle w:val="a4"/>
          <w:rFonts w:ascii="Segoe UI" w:hAnsi="Segoe UI" w:cs="Segoe UI"/>
          <w:color w:val="24292F"/>
          <w:shd w:val="clear" w:color="auto" w:fill="FFFFFF"/>
        </w:rPr>
        <w:t>Stretch</w:t>
      </w:r>
      <w:r>
        <w:rPr>
          <w:rFonts w:ascii="Segoe UI" w:hAnsi="Segoe UI" w:cs="Segoe UI"/>
          <w:color w:val="24292F"/>
          <w:shd w:val="clear" w:color="auto" w:fill="FFFFFF"/>
        </w:rPr>
        <w:t> are to be undertaken if you want to challenge yourself</w:t>
      </w:r>
      <w:r>
        <w:rPr>
          <w:rFonts w:ascii="Segoe UI" w:hAnsi="Segoe UI" w:cs="Segoe UI" w:hint="eastAsia"/>
          <w:color w:val="24292F"/>
          <w:shd w:val="clear" w:color="auto" w:fill="FFFFFF"/>
        </w:rPr>
        <w:t>.</w:t>
      </w:r>
    </w:p>
    <w:p w14:paraId="3D5E91B2" w14:textId="4FCC7BC9" w:rsidR="007121F7" w:rsidRPr="007121F7" w:rsidRDefault="007121F7" w:rsidP="007121F7">
      <w:pPr>
        <w:pStyle w:val="a3"/>
        <w:numPr>
          <w:ilvl w:val="0"/>
          <w:numId w:val="1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ascii="Segoe UI" w:hAnsi="Segoe UI" w:cs="Segoe UI"/>
          <w:color w:val="24292F"/>
          <w:shd w:val="clear" w:color="auto" w:fill="FFFFFF"/>
        </w:rPr>
        <w:t>Your Repository</w:t>
      </w:r>
      <w:r>
        <w:rPr>
          <w:rStyle w:val="a4"/>
          <w:rFonts w:ascii="Segoe UI" w:hAnsi="Segoe UI" w:cs="Segoe UI"/>
          <w:color w:val="24292F"/>
          <w:shd w:val="clear" w:color="auto" w:fill="FFFFFF"/>
        </w:rPr>
        <w:t>: a readme.md file to clarify the work of the team.</w:t>
      </w:r>
    </w:p>
    <w:p w14:paraId="3D4C718A" w14:textId="77777777" w:rsidR="001255B7" w:rsidRDefault="00673EE6" w:rsidP="00673EE6">
      <w:pPr>
        <w:pStyle w:val="a3"/>
        <w:numPr>
          <w:ilvl w:val="0"/>
          <w:numId w:val="1"/>
        </w:numPr>
        <w:ind w:firstLineChars="0"/>
      </w:pPr>
      <w:r>
        <w:t xml:space="preserve">Core interface elements: </w:t>
      </w:r>
    </w:p>
    <w:p w14:paraId="64A23428" w14:textId="3A7CC91F" w:rsidR="00673EE6" w:rsidRDefault="00673EE6" w:rsidP="001255B7">
      <w:pPr>
        <w:pStyle w:val="a3"/>
        <w:numPr>
          <w:ilvl w:val="0"/>
          <w:numId w:val="2"/>
        </w:numPr>
        <w:ind w:firstLineChars="0"/>
      </w:pPr>
      <w:r>
        <w:t xml:space="preserve">Fit both small and </w:t>
      </w:r>
      <w:r w:rsidR="001255B7">
        <w:t>large screen.</w:t>
      </w:r>
    </w:p>
    <w:p w14:paraId="4E3DF8C0" w14:textId="3B5F7A8E" w:rsidR="001255B7" w:rsidRDefault="001255B7" w:rsidP="001255B7">
      <w:pPr>
        <w:pStyle w:val="a3"/>
        <w:numPr>
          <w:ilvl w:val="0"/>
          <w:numId w:val="2"/>
        </w:numPr>
        <w:ind w:firstLineChars="0"/>
      </w:pPr>
      <w:proofErr w:type="gramStart"/>
      <w:r>
        <w:t>A</w:t>
      </w:r>
      <w:proofErr w:type="gramEnd"/>
      <w:r>
        <w:t xml:space="preserve"> input element to input a voter file number.</w:t>
      </w:r>
    </w:p>
    <w:p w14:paraId="58ED7B37" w14:textId="2952E36C" w:rsidR="00C77863" w:rsidRDefault="00C77863" w:rsidP="001255B7">
      <w:pPr>
        <w:pStyle w:val="a3"/>
        <w:numPr>
          <w:ilvl w:val="0"/>
          <w:numId w:val="2"/>
        </w:numPr>
        <w:ind w:firstLineChars="0"/>
      </w:pPr>
      <w:r>
        <w:t xml:space="preserve">A button element </w:t>
      </w:r>
      <w:r w:rsidR="005B0541">
        <w:t xml:space="preserve">connected to the input </w:t>
      </w:r>
      <w:r w:rsidR="00E65A74">
        <w:t xml:space="preserve">element </w:t>
      </w:r>
      <w:r w:rsidR="005B0541">
        <w:t xml:space="preserve">that will show the number </w:t>
      </w:r>
      <w:r w:rsidR="00E65A74">
        <w:t>of the input.</w:t>
      </w:r>
    </w:p>
    <w:p w14:paraId="1A30347C" w14:textId="03B876FF" w:rsidR="006B7E9C" w:rsidRDefault="0011319F" w:rsidP="001255B7">
      <w:pPr>
        <w:pStyle w:val="a3"/>
        <w:numPr>
          <w:ilvl w:val="0"/>
          <w:numId w:val="2"/>
        </w:numPr>
        <w:ind w:firstLineChars="0"/>
      </w:pPr>
      <w:r>
        <w:t>a list-like el</w:t>
      </w:r>
      <w:r w:rsidR="006B7E9C">
        <w:t xml:space="preserve">ement showing the info of the </w:t>
      </w:r>
      <w:proofErr w:type="gramStart"/>
      <w:r w:rsidR="006B7E9C">
        <w:t>voters(</w:t>
      </w:r>
      <w:proofErr w:type="gramEnd"/>
      <w:r w:rsidR="006B7E9C">
        <w:t>including their addresses)</w:t>
      </w:r>
    </w:p>
    <w:p w14:paraId="2E0930C7" w14:textId="321D559A" w:rsidR="00E65A74" w:rsidRDefault="00670DDD" w:rsidP="001255B7">
      <w:pPr>
        <w:pStyle w:val="a3"/>
        <w:numPr>
          <w:ilvl w:val="0"/>
          <w:numId w:val="2"/>
        </w:numPr>
        <w:ind w:firstLineChars="0"/>
      </w:pPr>
      <w:r>
        <w:t xml:space="preserve">a </w:t>
      </w:r>
      <w:proofErr w:type="spellStart"/>
      <w:r w:rsidR="00860EE7">
        <w:t xml:space="preserve">leaflet </w:t>
      </w:r>
      <w:r>
        <w:t>map</w:t>
      </w:r>
      <w:proofErr w:type="spellEnd"/>
      <w:r>
        <w:t xml:space="preserve"> to show the location</w:t>
      </w:r>
      <w:r w:rsidR="00784F0E">
        <w:t xml:space="preserve"> and information of the voter after click</w:t>
      </w:r>
      <w:r w:rsidR="005F7BA7">
        <w:t>ing</w:t>
      </w:r>
      <w:r w:rsidR="00784F0E">
        <w:t xml:space="preserve"> the button</w:t>
      </w:r>
      <w:r w:rsidR="00BB0122">
        <w:t xml:space="preserve"> </w:t>
      </w:r>
      <w:r w:rsidR="000003FB">
        <w:t>(name,</w:t>
      </w:r>
      <w:r w:rsidR="00BB0122">
        <w:t xml:space="preserve"> </w:t>
      </w:r>
      <w:r w:rsidR="00D15912">
        <w:t>address,</w:t>
      </w:r>
      <w:r w:rsidR="00BB0122">
        <w:t xml:space="preserve"> </w:t>
      </w:r>
      <w:r w:rsidR="00D15912">
        <w:t>individual or group by addresses,</w:t>
      </w:r>
      <w:r w:rsidR="00BB0122">
        <w:t xml:space="preserve"> </w:t>
      </w:r>
      <w:r w:rsidR="004676E4">
        <w:t>map marker for each building instead of each address</w:t>
      </w:r>
      <w:r w:rsidR="000003FB">
        <w:t>)</w:t>
      </w:r>
    </w:p>
    <w:p w14:paraId="0A7635DE" w14:textId="293064F8" w:rsidR="00784F0E" w:rsidRDefault="00281B0B" w:rsidP="001255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 xml:space="preserve">he selected </w:t>
      </w:r>
      <w:r w:rsidR="00677C1C">
        <w:t xml:space="preserve">part should be highlighted </w:t>
      </w:r>
      <w:r w:rsidR="00A16599">
        <w:t xml:space="preserve">(by changing the </w:t>
      </w:r>
      <w:r w:rsidR="00D6609B">
        <w:t>look of the marker</w:t>
      </w:r>
      <w:r w:rsidR="00A16599">
        <w:t>)</w:t>
      </w:r>
    </w:p>
    <w:p w14:paraId="7B9F4BEB" w14:textId="77777777" w:rsidR="00D6609B" w:rsidRDefault="00D6609B" w:rsidP="001255B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</w:p>
    <w:sectPr w:rsidR="00D66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358BC"/>
    <w:multiLevelType w:val="hybridMultilevel"/>
    <w:tmpl w:val="D1203AD8"/>
    <w:lvl w:ilvl="0" w:tplc="22580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3B0E50"/>
    <w:multiLevelType w:val="hybridMultilevel"/>
    <w:tmpl w:val="734CA594"/>
    <w:lvl w:ilvl="0" w:tplc="CD7EDB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2D"/>
    <w:rsid w:val="000003FB"/>
    <w:rsid w:val="00006CE2"/>
    <w:rsid w:val="000700D8"/>
    <w:rsid w:val="0011319F"/>
    <w:rsid w:val="001255B7"/>
    <w:rsid w:val="001B36FA"/>
    <w:rsid w:val="00281B0B"/>
    <w:rsid w:val="0038522D"/>
    <w:rsid w:val="00402F0E"/>
    <w:rsid w:val="004676E4"/>
    <w:rsid w:val="005B0541"/>
    <w:rsid w:val="005F7BA7"/>
    <w:rsid w:val="00670DDD"/>
    <w:rsid w:val="00673EE6"/>
    <w:rsid w:val="00677C1C"/>
    <w:rsid w:val="006B7E9C"/>
    <w:rsid w:val="007121F7"/>
    <w:rsid w:val="00784F0E"/>
    <w:rsid w:val="00851B86"/>
    <w:rsid w:val="00860EE7"/>
    <w:rsid w:val="00A16599"/>
    <w:rsid w:val="00BB0122"/>
    <w:rsid w:val="00C77863"/>
    <w:rsid w:val="00D15912"/>
    <w:rsid w:val="00D6609B"/>
    <w:rsid w:val="00E6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654C"/>
  <w15:chartTrackingRefBased/>
  <w15:docId w15:val="{3F1E9FAB-BBE8-4F9B-8FB6-BB453DEE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0D8"/>
    <w:pPr>
      <w:ind w:firstLineChars="200" w:firstLine="420"/>
    </w:pPr>
  </w:style>
  <w:style w:type="character" w:styleId="a4">
    <w:name w:val="Strong"/>
    <w:basedOn w:val="a0"/>
    <w:uiPriority w:val="22"/>
    <w:qFormat/>
    <w:rsid w:val="007121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YYYTory</dc:creator>
  <cp:keywords/>
  <dc:description/>
  <cp:lastModifiedBy>YYYTory</cp:lastModifiedBy>
  <cp:revision>9</cp:revision>
  <dcterms:created xsi:type="dcterms:W3CDTF">2022-11-03T14:52:00Z</dcterms:created>
  <dcterms:modified xsi:type="dcterms:W3CDTF">2022-11-03T17:55:00Z</dcterms:modified>
</cp:coreProperties>
</file>