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Приложение 1</w:t>
      </w: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Положению о свидетельствовании</w:t>
      </w: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уполномоченными торгово-промышленными</w:t>
      </w: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палатами обстоятельств </w:t>
      </w:r>
      <w:proofErr w:type="gramStart"/>
      <w:r>
        <w:rPr>
          <w:rFonts w:ascii="Calibri" w:hAnsi="Calibri" w:cs="Calibri"/>
        </w:rPr>
        <w:t>непреодолимой</w:t>
      </w:r>
      <w:proofErr w:type="gramEnd"/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силы по договорам (контрактам),</w:t>
      </w: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заключенным в рамках внутрироссийской</w:t>
      </w: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экономической деятельности</w:t>
      </w: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ФОРМА ЗАЯВЛЕНИЯ</w:t>
      </w: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5"/>
        <w:gridCol w:w="812"/>
        <w:gridCol w:w="340"/>
        <w:gridCol w:w="340"/>
        <w:gridCol w:w="944"/>
        <w:gridCol w:w="340"/>
        <w:gridCol w:w="1701"/>
      </w:tblGrid>
      <w:tr w:rsidR="0024645F">
        <w:tc>
          <w:tcPr>
            <w:tcW w:w="4535" w:type="dxa"/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812" w:type="dxa"/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Кому:</w:t>
            </w:r>
          </w:p>
        </w:tc>
        <w:tc>
          <w:tcPr>
            <w:tcW w:w="3665" w:type="dxa"/>
            <w:gridSpan w:val="5"/>
            <w:tcBorders>
              <w:bottom w:val="single" w:sz="4" w:space="0" w:color="auto"/>
            </w:tcBorders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4645F">
        <w:tc>
          <w:tcPr>
            <w:tcW w:w="4535" w:type="dxa"/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812" w:type="dxa"/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Адрес: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4645F">
        <w:tc>
          <w:tcPr>
            <w:tcW w:w="4535" w:type="dxa"/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52" w:type="dxa"/>
            <w:gridSpan w:val="2"/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Заявитель: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9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4645F">
        <w:tc>
          <w:tcPr>
            <w:tcW w:w="4535" w:type="dxa"/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812" w:type="dxa"/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ИНН:</w:t>
            </w:r>
          </w:p>
        </w:tc>
        <w:tc>
          <w:tcPr>
            <w:tcW w:w="3665" w:type="dxa"/>
            <w:gridSpan w:val="5"/>
            <w:tcBorders>
              <w:bottom w:val="single" w:sz="4" w:space="0" w:color="auto"/>
            </w:tcBorders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4645F">
        <w:tc>
          <w:tcPr>
            <w:tcW w:w="4535" w:type="dxa"/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436" w:type="dxa"/>
            <w:gridSpan w:val="4"/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Юридический адрес: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4645F" w:rsidRDefault="002464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Заявление</w:t>
      </w: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 свидетельствовании обстоятельств непреодолимой силы</w:t>
      </w: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________________ (указывается наименование юридического лица, индивидуального предпринимателя (Заявитель) с указанием статуса Заявителя применительно к положениям договора и наименование юридического лица, индивидуального предпринимателя (Контрагент)), заключили договор/контракт N _____ </w:t>
      </w:r>
      <w:proofErr w:type="gramStart"/>
      <w:r>
        <w:rPr>
          <w:rFonts w:ascii="Calibri" w:hAnsi="Calibri" w:cs="Calibri"/>
        </w:rPr>
        <w:t>от</w:t>
      </w:r>
      <w:proofErr w:type="gramEnd"/>
      <w:r>
        <w:rPr>
          <w:rFonts w:ascii="Calibri" w:hAnsi="Calibri" w:cs="Calibri"/>
        </w:rPr>
        <w:t xml:space="preserve"> ________ (далее </w:t>
      </w:r>
      <w:proofErr w:type="gramStart"/>
      <w:r>
        <w:rPr>
          <w:rFonts w:ascii="Calibri" w:hAnsi="Calibri" w:cs="Calibri"/>
        </w:rPr>
        <w:t>по</w:t>
      </w:r>
      <w:proofErr w:type="gramEnd"/>
      <w:r>
        <w:rPr>
          <w:rFonts w:ascii="Calibri" w:hAnsi="Calibri" w:cs="Calibri"/>
        </w:rPr>
        <w:t xml:space="preserve"> тексту - Договор) ___________________ (указывается предмет договора).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Согласно условиям договора Заявитель принял обязательство ________________ (указывается существо обязательства, в том числе порядок и сроки его исполнения), что подтверждается положениями __________________________________________________ (указываются пункты договора/дополнительного соглашения/спецификации или приложений к договору, которые были нарушены).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Однако при исполнении обязательства по договору Заявитель не мог предвидеть наступление обстоятельств _________________ (указываются конкретные обстоятельства, повлекшие невозможность исполнения обязательства, а также начало и окончание срока действия такого события).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Наличие обстоятельств непреодолимой силы подтверждается документами компетентных органов (организаций) ____________________ (указываются акты органов государственной власти или органов местного самоуправления &lt;*&gt;, справки, письма территориальных исполнительных органов или документы иных компетентных органов или организаций).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&lt;*&gt; Если Заявитель ссылается на акты органов государственной власти или органов местного самоуправления, обязательно указывается статья или пункт соответствующего акта, содержащие запретительную или ограничительную меру, препятствующую исполнению обязательства по договору.</w:t>
      </w: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Считаю, что наступившие обстоятельства для Заявителя являются чрезвычайными и непредотвратимыми при данных условиях по следующим причинам: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________________________________________________________________________________________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_______________________________________________________________________________________.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Вследствие указанных обстоятельств Заявитель не имеет возможности в срок, установленный договором, а именно: ______________ (указываются даты периода исполнения обязательств и пункты договора/дополнительного соглашения/спецификации или приложений к договору) исполнить обязательство __________________________________ (указывается существо обязательства) в связи с тем, что _________________ (указывается причинно-следственная связь между наступившими обстоятельствами и невозможностью выполнить обязательство).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____________ (указывается пункт/статья) Договора стороны согласовали, что к обстоятельствам непреодолимой силы могут быть отнесены: __________________ (указываются согласованные сторонами обстоятельства, которые указаны в Договоре в качестве форс-мажорной оговорки).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 основании изложенного прошу выдать заключение об отнесении причин невозможности исполнения договора в части ____________________ (указывается существо обязательства, которое невозможно исполнить) к обстоятельствам непреодолимой силы в период </w:t>
      </w:r>
      <w:proofErr w:type="gramStart"/>
      <w:r>
        <w:rPr>
          <w:rFonts w:ascii="Calibri" w:hAnsi="Calibri" w:cs="Calibri"/>
        </w:rPr>
        <w:t>с</w:t>
      </w:r>
      <w:proofErr w:type="gramEnd"/>
      <w:r>
        <w:rPr>
          <w:rFonts w:ascii="Calibri" w:hAnsi="Calibri" w:cs="Calibri"/>
        </w:rPr>
        <w:t xml:space="preserve"> ____ </w:t>
      </w:r>
      <w:proofErr w:type="gramStart"/>
      <w:r>
        <w:rPr>
          <w:rFonts w:ascii="Calibri" w:hAnsi="Calibri" w:cs="Calibri"/>
        </w:rPr>
        <w:t>по</w:t>
      </w:r>
      <w:proofErr w:type="gramEnd"/>
      <w:r>
        <w:rPr>
          <w:rFonts w:ascii="Calibri" w:hAnsi="Calibri" w:cs="Calibri"/>
        </w:rPr>
        <w:t xml:space="preserve"> ______(указывается период действия таких обстоятельств).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Достоверность предоставленных сведений и документов подтверждаю.</w:t>
      </w: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Приложение: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копия устава юридического лица;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выписка из ЕГРЮЛ/ЕГРИП;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договор (контракт);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приложения, спецификации к договору (контракту);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- сведения об </w:t>
      </w:r>
      <w:proofErr w:type="gramStart"/>
      <w:r>
        <w:rPr>
          <w:rFonts w:ascii="Calibri" w:hAnsi="Calibri" w:cs="Calibri"/>
        </w:rPr>
        <w:t>объемах</w:t>
      </w:r>
      <w:proofErr w:type="gramEnd"/>
      <w:r>
        <w:rPr>
          <w:rFonts w:ascii="Calibri" w:hAnsi="Calibri" w:cs="Calibri"/>
        </w:rPr>
        <w:t xml:space="preserve"> выполненных по договору (контракту) обязательств на момент обращения с заявлением в уполномоченную торгово-промышленную палату;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документы компетентных органов (организаций), подтверждающие события, на которые заявитель ссылается в заявлении в качестве обстоятельств непреодолимой силы;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документ, подтверждающий назначение (избрание) единоличного исполнительного органа заявителя - юридического лица, индивидуальный предприниматель представляет копию 2 и 3 страниц общегражданского паспорта;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иные документы.</w:t>
      </w: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Должность уполномоченного лица и подпись _________________ Ф.И.О.</w:t>
      </w:r>
    </w:p>
    <w:p w:rsidR="0024645F" w:rsidRDefault="0024645F" w:rsidP="0024645F">
      <w:pPr>
        <w:autoSpaceDE w:val="0"/>
        <w:autoSpaceDN w:val="0"/>
        <w:adjustRightInd w:val="0"/>
        <w:spacing w:before="220"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Указывается дата подписания заявления</w:t>
      </w: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4645F" w:rsidRDefault="0024645F" w:rsidP="002464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Исп.: ФИО, тел.: ____________ (указывается номер контактного телефона), электронная почта: ______________ (указывается адрес электронной почты).</w:t>
      </w:r>
    </w:p>
    <w:p w:rsidR="00E06E45" w:rsidRDefault="00E06E45">
      <w:bookmarkStart w:id="0" w:name="_GoBack"/>
      <w:bookmarkEnd w:id="0"/>
    </w:p>
    <w:sectPr w:rsidR="00E06E45" w:rsidSect="00E038DB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4E"/>
    <w:rsid w:val="0004044E"/>
    <w:rsid w:val="0024645F"/>
    <w:rsid w:val="00E0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2024-08-29T14:32:00Z</dcterms:created>
  <dcterms:modified xsi:type="dcterms:W3CDTF">2024-08-29T14:32:00Z</dcterms:modified>
</cp:coreProperties>
</file>