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</w:p>
        </w:tc>
      </w:tr>
      <w:tr w:rsidR="000B65CB" w:rsidTr="00930A24">
        <w:tc>
          <w:tcPr>
            <w:tcW w:w="2074" w:type="dxa"/>
          </w:tcPr>
          <w:p w:rsidR="000B65CB" w:rsidRDefault="00480513" w:rsidP="000B65CB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0B65CB" w:rsidRDefault="00201626" w:rsidP="000B65CB">
            <w:r>
              <w:rPr>
                <w:rFonts w:hint="eastAsia"/>
              </w:rPr>
              <w:t>数据</w:t>
            </w:r>
            <w:bookmarkStart w:id="0" w:name="_GoBack"/>
            <w:bookmarkEnd w:id="0"/>
            <w:r w:rsidR="000B65CB">
              <w:rPr>
                <w:rFonts w:hint="eastAsia"/>
              </w:rPr>
              <w:t>字段定义</w:t>
            </w:r>
            <w:r w:rsidR="000B65CB">
              <w:t>、示例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张顺</w:t>
            </w:r>
          </w:p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large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slice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126B4B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 w:rsidR="00507B78" w:rsidRPr="00507B78">
              <w:rPr>
                <w:sz w:val="22"/>
              </w:rPr>
              <w:t>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126B4B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</w:t>
            </w:r>
            <w:r w:rsidR="00126B4B">
              <w:rPr>
                <w:sz w:val="22"/>
              </w:rPr>
              <w:t>A</w:t>
            </w:r>
            <w:r>
              <w:rPr>
                <w:sz w:val="22"/>
              </w:rPr>
              <w:t>rea</w:t>
            </w:r>
          </w:p>
        </w:tc>
        <w:tc>
          <w:tcPr>
            <w:tcW w:w="2074" w:type="dxa"/>
          </w:tcPr>
          <w:p w:rsidR="002A6BDE" w:rsidRDefault="002A6BDE" w:rsidP="00DD32C1"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(80)</w:t>
            </w:r>
          </w:p>
        </w:tc>
        <w:tc>
          <w:tcPr>
            <w:tcW w:w="2074" w:type="dxa"/>
          </w:tcPr>
          <w:p w:rsidR="002A6BDE" w:rsidRDefault="00455D5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</w:t>
            </w:r>
            <w:r w:rsidR="00126B4B">
              <w:rPr>
                <w:sz w:val="22"/>
              </w:rPr>
              <w:t>B</w:t>
            </w:r>
            <w:r w:rsidRPr="00507B78">
              <w:rPr>
                <w:sz w:val="22"/>
              </w:rPr>
              <w:t>ar</w:t>
            </w:r>
            <w:r w:rsidR="00126B4B">
              <w:rPr>
                <w:sz w:val="22"/>
              </w:rPr>
              <w:t>C</w:t>
            </w:r>
            <w:r w:rsidRPr="00507B78">
              <w:rPr>
                <w:sz w:val="22"/>
              </w:rPr>
              <w:t>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</w:t>
            </w:r>
            <w:r w:rsidR="00126B4B">
              <w:rPr>
                <w:sz w:val="22"/>
              </w:rPr>
              <w:t>N</w:t>
            </w:r>
            <w:r w:rsidRPr="00507B78">
              <w:rPr>
                <w:sz w:val="22"/>
              </w:rPr>
              <w:t>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126B4B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</w:t>
            </w:r>
            <w:r w:rsidR="00126B4B">
              <w:rPr>
                <w:sz w:val="22"/>
              </w:rPr>
              <w:t>T</w:t>
            </w:r>
            <w:r w:rsidRPr="006A7CB4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BD319C" w:rsidP="00E14B3C">
            <w:pPr>
              <w:widowControl/>
              <w:rPr>
                <w:sz w:val="22"/>
              </w:rPr>
            </w:pPr>
            <w:r w:rsidRPr="00BD319C">
              <w:rPr>
                <w:sz w:val="22"/>
              </w:rPr>
              <w:t>province</w:t>
            </w:r>
          </w:p>
        </w:tc>
        <w:tc>
          <w:tcPr>
            <w:tcW w:w="2074" w:type="dxa"/>
          </w:tcPr>
          <w:p w:rsidR="00507B78" w:rsidRDefault="00BD319C" w:rsidP="004E4B30">
            <w:r>
              <w:rPr>
                <w:rFonts w:hint="eastAsia"/>
              </w:rPr>
              <w:t>省份</w:t>
            </w:r>
            <w:r>
              <w:t>名称</w:t>
            </w:r>
          </w:p>
        </w:tc>
        <w:tc>
          <w:tcPr>
            <w:tcW w:w="2074" w:type="dxa"/>
          </w:tcPr>
          <w:p w:rsidR="00E178F4" w:rsidRDefault="00BD5D46" w:rsidP="00BD5D46">
            <w:r>
              <w:t>varchar2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666B3A" w:rsidTr="004E4B30">
        <w:tc>
          <w:tcPr>
            <w:tcW w:w="2074" w:type="dxa"/>
          </w:tcPr>
          <w:p w:rsidR="00666B3A" w:rsidRDefault="008F7716" w:rsidP="00126B4B">
            <w:r w:rsidRPr="008F7716">
              <w:t>courier</w:t>
            </w:r>
            <w:r w:rsidR="00126B4B">
              <w:t>S</w:t>
            </w:r>
            <w:r w:rsidRPr="008F7716">
              <w:t>tate</w:t>
            </w:r>
          </w:p>
        </w:tc>
        <w:tc>
          <w:tcPr>
            <w:tcW w:w="2074" w:type="dxa"/>
          </w:tcPr>
          <w:p w:rsidR="00666B3A" w:rsidRDefault="00390A6D" w:rsidP="004E4B3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666B3A" w:rsidRPr="0012672C" w:rsidRDefault="008F7716" w:rsidP="004E4B30">
            <w:r w:rsidRPr="008F7716">
              <w:t>varchar2(20)</w:t>
            </w:r>
          </w:p>
        </w:tc>
        <w:tc>
          <w:tcPr>
            <w:tcW w:w="2074" w:type="dxa"/>
          </w:tcPr>
          <w:p w:rsidR="00666B3A" w:rsidRDefault="008F7716" w:rsidP="004E4B30"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</w:t>
      </w:r>
      <w:r w:rsidR="009C4E2D">
        <w:rPr>
          <w:sz w:val="22"/>
        </w:rPr>
        <w:t>T</w:t>
      </w:r>
      <w:r w:rsidRPr="006A7CB4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F25CAB" w:rsidRDefault="00F25CAB" w:rsidP="00373CA6">
      <w:pPr>
        <w:pStyle w:val="a3"/>
        <w:numPr>
          <w:ilvl w:val="0"/>
          <w:numId w:val="2"/>
        </w:numPr>
        <w:ind w:firstLineChars="0"/>
      </w:pPr>
      <w:r w:rsidRPr="00BD319C">
        <w:rPr>
          <w:sz w:val="22"/>
        </w:rPr>
        <w:t>province</w:t>
      </w:r>
      <w:r w:rsidR="0067054B">
        <w:rPr>
          <w:rFonts w:hint="eastAsia"/>
          <w:sz w:val="22"/>
        </w:rPr>
        <w:t>只需</w:t>
      </w:r>
      <w:r w:rsidR="0067054B">
        <w:rPr>
          <w:sz w:val="22"/>
        </w:rPr>
        <w:t>写</w:t>
      </w:r>
      <w:r w:rsidR="0067054B">
        <w:rPr>
          <w:rFonts w:hint="eastAsia"/>
          <w:sz w:val="22"/>
        </w:rPr>
        <w:t>名字</w:t>
      </w:r>
      <w:r w:rsidR="0067054B">
        <w:rPr>
          <w:sz w:val="22"/>
        </w:rPr>
        <w:t>，不要带</w:t>
      </w:r>
      <w:r w:rsidR="0067054B">
        <w:rPr>
          <w:sz w:val="22"/>
        </w:rPr>
        <w:t>“</w:t>
      </w:r>
      <w:r w:rsidR="0067054B">
        <w:rPr>
          <w:rFonts w:hint="eastAsia"/>
          <w:sz w:val="22"/>
        </w:rPr>
        <w:t>省、</w:t>
      </w:r>
      <w:r w:rsidR="0067054B">
        <w:rPr>
          <w:sz w:val="22"/>
        </w:rPr>
        <w:t>市、区</w:t>
      </w:r>
      <w:r w:rsidR="0067054B">
        <w:rPr>
          <w:sz w:val="22"/>
        </w:rPr>
        <w:t>”</w:t>
      </w:r>
      <w:r w:rsidR="0067054B">
        <w:rPr>
          <w:rFonts w:hint="eastAsia"/>
          <w:sz w:val="22"/>
        </w:rPr>
        <w:t>这些</w:t>
      </w:r>
      <w:r w:rsidR="0067054B">
        <w:rPr>
          <w:sz w:val="22"/>
        </w:rPr>
        <w:t>字</w:t>
      </w:r>
      <w:r>
        <w:rPr>
          <w:rFonts w:hint="eastAsia"/>
          <w:sz w:val="22"/>
        </w:rPr>
        <w:t>，</w:t>
      </w:r>
      <w:r>
        <w:rPr>
          <w:sz w:val="22"/>
        </w:rPr>
        <w:t>比如：湖北，</w:t>
      </w:r>
      <w:r w:rsidR="0067054B">
        <w:rPr>
          <w:rFonts w:hint="eastAsia"/>
          <w:sz w:val="22"/>
        </w:rPr>
        <w:t>而不是</w:t>
      </w:r>
      <w:r w:rsidR="0067054B">
        <w:rPr>
          <w:sz w:val="22"/>
        </w:rPr>
        <w:t>湖北省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lastRenderedPageBreak/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40752C" w:rsidP="00373CA6">
      <w:r>
        <w:rPr>
          <w:noProof/>
        </w:rPr>
        <w:drawing>
          <wp:inline distT="0" distB="0" distL="0" distR="0" wp14:anchorId="1F5DC2B1" wp14:editId="03043AFB">
            <wp:extent cx="3723809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r w:rsidR="000A3A8B">
        <w:rPr>
          <w:rFonts w:hint="eastAsia"/>
        </w:rPr>
        <w:t>http://</w:t>
      </w:r>
      <w:r w:rsidR="000A3A8B" w:rsidRPr="000A3A8B">
        <w:t>it.szexpress.com.cn:15500/check/api/receive</w:t>
      </w:r>
      <w:r w:rsidR="000A3A8B">
        <w:t>/zm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50" w:rsidRDefault="005C3B50" w:rsidP="00A44C38">
      <w:r>
        <w:separator/>
      </w:r>
    </w:p>
  </w:endnote>
  <w:endnote w:type="continuationSeparator" w:id="0">
    <w:p w:rsidR="005C3B50" w:rsidRDefault="005C3B50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50" w:rsidRDefault="005C3B50" w:rsidP="00A44C38">
      <w:r>
        <w:separator/>
      </w:r>
    </w:p>
  </w:footnote>
  <w:footnote w:type="continuationSeparator" w:id="0">
    <w:p w:rsidR="005C3B50" w:rsidRDefault="005C3B50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3A8B"/>
    <w:rsid w:val="000A5D22"/>
    <w:rsid w:val="000B65CB"/>
    <w:rsid w:val="0010172C"/>
    <w:rsid w:val="0012672C"/>
    <w:rsid w:val="00126B4B"/>
    <w:rsid w:val="00193055"/>
    <w:rsid w:val="001A47DA"/>
    <w:rsid w:val="001D6F3B"/>
    <w:rsid w:val="001D7684"/>
    <w:rsid w:val="00201626"/>
    <w:rsid w:val="00215687"/>
    <w:rsid w:val="00250ECE"/>
    <w:rsid w:val="002A5520"/>
    <w:rsid w:val="002A6BDE"/>
    <w:rsid w:val="003440EE"/>
    <w:rsid w:val="00344541"/>
    <w:rsid w:val="00373CA6"/>
    <w:rsid w:val="003766CC"/>
    <w:rsid w:val="00390A6D"/>
    <w:rsid w:val="003A7E43"/>
    <w:rsid w:val="003B61A6"/>
    <w:rsid w:val="003C4748"/>
    <w:rsid w:val="0040752C"/>
    <w:rsid w:val="00455D5C"/>
    <w:rsid w:val="004719CC"/>
    <w:rsid w:val="00476A22"/>
    <w:rsid w:val="00480513"/>
    <w:rsid w:val="004A5211"/>
    <w:rsid w:val="004D32B8"/>
    <w:rsid w:val="004D70D8"/>
    <w:rsid w:val="004E4B30"/>
    <w:rsid w:val="004F727D"/>
    <w:rsid w:val="00507B78"/>
    <w:rsid w:val="00516B69"/>
    <w:rsid w:val="00547025"/>
    <w:rsid w:val="00553AFF"/>
    <w:rsid w:val="005634F5"/>
    <w:rsid w:val="005C3B50"/>
    <w:rsid w:val="005F4DA0"/>
    <w:rsid w:val="006554E2"/>
    <w:rsid w:val="0065629B"/>
    <w:rsid w:val="0066028C"/>
    <w:rsid w:val="00666B3A"/>
    <w:rsid w:val="0067054B"/>
    <w:rsid w:val="00670EEF"/>
    <w:rsid w:val="006A7CB4"/>
    <w:rsid w:val="006B1BBB"/>
    <w:rsid w:val="006F3743"/>
    <w:rsid w:val="007102D8"/>
    <w:rsid w:val="00711D78"/>
    <w:rsid w:val="007E79A7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B0984"/>
    <w:rsid w:val="009C4E2D"/>
    <w:rsid w:val="00A1458E"/>
    <w:rsid w:val="00A44C38"/>
    <w:rsid w:val="00A54CAC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D32C1"/>
    <w:rsid w:val="00E14B3C"/>
    <w:rsid w:val="00E178F4"/>
    <w:rsid w:val="00E33065"/>
    <w:rsid w:val="00E412EE"/>
    <w:rsid w:val="00E452B5"/>
    <w:rsid w:val="00E8217D"/>
    <w:rsid w:val="00ED707C"/>
    <w:rsid w:val="00EE4D13"/>
    <w:rsid w:val="00F24B1D"/>
    <w:rsid w:val="00F25CAB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112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301</cp:revision>
  <dcterms:created xsi:type="dcterms:W3CDTF">2017-04-26T01:19:00Z</dcterms:created>
  <dcterms:modified xsi:type="dcterms:W3CDTF">2017-05-03T02:33:00Z</dcterms:modified>
</cp:coreProperties>
</file>