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CE3B5D" w:rsidRDefault="0040715F">
      <w:pPr>
        <w:rPr>
          <w:lang w:val="en-US"/>
        </w:rPr>
      </w:pPr>
      <w:r>
        <w:rPr>
          <w:lang w:val="en-US"/>
        </w:rPr>
        <w:t xml:space="preserve">Name: </w:t>
      </w:r>
      <w:bookmarkStart w:id="0" w:name="Name"/>
      <w:bookmarkEnd w:id="0"/>
    </w:p>
    <w:p w:rsidR="0040715F" w:rsidRDefault="0040715F">
      <w:pPr>
        <w:rPr>
          <w:lang w:val="en-US"/>
        </w:rPr>
      </w:pPr>
      <w:r>
        <w:rPr>
          <w:lang w:val="en-US"/>
        </w:rPr>
        <w:t xml:space="preserve">Address: </w:t>
      </w:r>
      <w:bookmarkStart w:id="1" w:name="Address"/>
      <w:bookmarkEnd w:id="1"/>
    </w:p>
    <w:p w:rsidR="00482DBB" w:rsidRDefault="00482DBB">
      <w:pPr>
        <w:rPr>
          <w:lang w:val="en-US"/>
        </w:rPr>
      </w:pPr>
    </w:p>
    <w:p w:rsidR="00482DBB" w:rsidRPr="00467F57" w:rsidRDefault="00482DBB">
      <w:pPr>
        <w:rPr>
          <w:lang w:val="en-US"/>
        </w:rPr>
      </w:pPr>
      <w:r>
        <w:rPr>
          <w:lang w:val="en-US"/>
        </w:rPr>
        <w:t xml:space="preserve">Letter text: </w:t>
      </w:r>
      <w:bookmarkStart w:id="2" w:name="LetterText"/>
      <w:bookmarkEnd w:id="2"/>
    </w:p>
    <w:sectPr w:rsidR="00482DBB" w:rsidRPr="00467F57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6975"/>
    <w:rsid w:val="000675BD"/>
    <w:rsid w:val="00150536"/>
    <w:rsid w:val="001B7D31"/>
    <w:rsid w:val="0040715F"/>
    <w:rsid w:val="00410F80"/>
    <w:rsid w:val="004427EF"/>
    <w:rsid w:val="00467F57"/>
    <w:rsid w:val="00482DBB"/>
    <w:rsid w:val="00554324"/>
    <w:rsid w:val="00643014"/>
    <w:rsid w:val="00746975"/>
    <w:rsid w:val="00BC3D7B"/>
    <w:rsid w:val="00CE3B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Intro"/>
        <w:style w:val="Обычный"/>
        <w:category>
          <w:name w:val="Общие"/>
          <w:gallery w:val="autoTxt"/>
        </w:category>
        <w:behaviors>
          <w:behavior w:val="content"/>
        </w:behaviors>
        <w:guid w:val="{90B1E700-C04C-446A-9DE7-C9DAA23E973B}"/>
      </w:docPartPr>
      <w:docPartBody>
        <w:p w:rsidR="00B30642" w:rsidRDefault="008421B4" w:rsidP="008421B4">
          <w:pPr>
            <w:pStyle w:val="Intro"/>
          </w:pPr>
          <w:r>
            <w:t xml:space="preserve">Автотекст для </w:t>
          </w:r>
          <w:r>
            <w:rPr>
              <w:lang w:val="en-US"/>
            </w:rPr>
            <w:t>introduction</w:t>
          </w:r>
        </w:p>
      </w:docPartBody>
    </w:docPart>
    <w:docPart>
      <w:docPartPr>
        <w:name w:val="Catalog"/>
        <w:style w:val="Обычный"/>
        <w:category>
          <w:name w:val="Общие"/>
          <w:gallery w:val="autoTxt"/>
        </w:category>
        <w:behaviors>
          <w:behavior w:val="content"/>
        </w:behaviors>
        <w:guid w:val="{C57C758C-E266-4D4E-B79B-564F0675F928}"/>
      </w:docPartPr>
      <w:docPartBody>
        <w:p w:rsidR="00B30642" w:rsidRDefault="008421B4" w:rsidP="008421B4">
          <w:pPr>
            <w:pStyle w:val="Catalog"/>
          </w:pPr>
          <w:r>
            <w:t xml:space="preserve">Автотекст для </w:t>
          </w:r>
          <w:r>
            <w:rPr>
              <w:lang w:val="en-US"/>
            </w:rPr>
            <w:t>catalog</w:t>
          </w:r>
        </w:p>
      </w:docPartBody>
    </w:docPart>
    <w:docPart>
      <w:docPartPr>
        <w:name w:val="Discount"/>
        <w:style w:val="Обычный"/>
        <w:category>
          <w:name w:val="Общие"/>
          <w:gallery w:val="autoTxt"/>
        </w:category>
        <w:behaviors>
          <w:behavior w:val="content"/>
        </w:behaviors>
        <w:guid w:val="{EA8A5D2C-048C-4BAC-A7FF-7C024B9111E4}"/>
      </w:docPartPr>
      <w:docPartBody>
        <w:p w:rsidR="00B30642" w:rsidRDefault="008421B4" w:rsidP="008421B4">
          <w:pPr>
            <w:pStyle w:val="Discount"/>
          </w:pPr>
          <w:r>
            <w:t xml:space="preserve">Автотекст для </w:t>
          </w:r>
          <w:r>
            <w:rPr>
              <w:lang w:val="en-US"/>
            </w:rPr>
            <w:t>discount</w:t>
          </w:r>
        </w:p>
      </w:docPartBody>
    </w:docPart>
    <w:docPart>
      <w:docPartPr>
        <w:name w:val="Sampler"/>
        <w:style w:val="Обычный"/>
        <w:category>
          <w:name w:val="Общие"/>
          <w:gallery w:val="autoTxt"/>
        </w:category>
        <w:behaviors>
          <w:behavior w:val="content"/>
        </w:behaviors>
        <w:guid w:val="{1311627C-6946-4E8E-9347-85B7CCF9724E}"/>
      </w:docPartPr>
      <w:docPartBody>
        <w:p w:rsidR="008421B4" w:rsidRPr="00467F57" w:rsidRDefault="008421B4">
          <w:pPr>
            <w:rPr>
              <w:lang w:val="en-US"/>
            </w:rPr>
          </w:pPr>
          <w:r>
            <w:t xml:space="preserve">Автотекст для </w:t>
          </w:r>
          <w:r>
            <w:rPr>
              <w:lang w:val="en-US"/>
            </w:rPr>
            <w:t>sampler</w:t>
          </w:r>
        </w:p>
        <w:p w:rsidR="00B30642" w:rsidRDefault="00B30642"/>
      </w:docPartBody>
    </w:docPart>
    <w:docPart>
      <w:docPartPr>
        <w:name w:val="Thanks"/>
        <w:style w:val="Обычный"/>
        <w:category>
          <w:name w:val="Общие"/>
          <w:gallery w:val="autoTxt"/>
        </w:category>
        <w:behaviors>
          <w:behavior w:val="content"/>
        </w:behaviors>
        <w:guid w:val="{1FA3E53C-4FD9-4A43-B935-7494A926FE68}"/>
      </w:docPartPr>
      <w:docPartBody>
        <w:p w:rsidR="00B30642" w:rsidRDefault="008421B4" w:rsidP="008421B4">
          <w:pPr>
            <w:pStyle w:val="Thanks"/>
          </w:pPr>
          <w:r>
            <w:t xml:space="preserve">Автотекст для </w:t>
          </w:r>
          <w:r>
            <w:rPr>
              <w:lang w:val="en-US"/>
            </w:rPr>
            <w:t>thanks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421B4"/>
    <w:rsid w:val="008421B4"/>
    <w:rsid w:val="00B306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421B4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Intro">
    <w:name w:val="Intro"/>
    <w:rsid w:val="008421B4"/>
    <w:rPr>
      <w:rFonts w:eastAsiaTheme="minorHAnsi"/>
      <w:lang w:eastAsia="en-US"/>
    </w:rPr>
  </w:style>
  <w:style w:type="paragraph" w:customStyle="1" w:styleId="Catalog">
    <w:name w:val="Catalog"/>
    <w:rsid w:val="008421B4"/>
    <w:rPr>
      <w:rFonts w:eastAsiaTheme="minorHAnsi"/>
      <w:lang w:eastAsia="en-US"/>
    </w:rPr>
  </w:style>
  <w:style w:type="paragraph" w:customStyle="1" w:styleId="Discount">
    <w:name w:val="Discount"/>
    <w:rsid w:val="008421B4"/>
    <w:rPr>
      <w:rFonts w:eastAsiaTheme="minorHAnsi"/>
      <w:lang w:eastAsia="en-US"/>
    </w:rPr>
  </w:style>
  <w:style w:type="paragraph" w:customStyle="1" w:styleId="Thanks">
    <w:name w:val="Thanks"/>
    <w:rsid w:val="008421B4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edlenko_lab_14_3.dotm</Template>
  <TotalTime>35</TotalTime>
  <Pages>1</Pages>
  <Words>4</Words>
  <Characters>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danii</dc:creator>
  <cp:keywords/>
  <dc:description/>
  <cp:lastModifiedBy>Едленко Сергей Александрович</cp:lastModifiedBy>
  <cp:revision>15</cp:revision>
  <dcterms:created xsi:type="dcterms:W3CDTF">2023-03-19T08:38:00Z</dcterms:created>
  <dcterms:modified xsi:type="dcterms:W3CDTF">2023-04-03T10:04:00Z</dcterms:modified>
</cp:coreProperties>
</file>