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63" w:rsidRPr="00B75925" w:rsidRDefault="00B75925" w:rsidP="00B75925">
      <w:pPr>
        <w:jc w:val="both"/>
      </w:pPr>
      <w:bookmarkStart w:id="0" w:name="_GoBack"/>
      <w:r w:rsidRPr="00B75925">
        <w:rPr>
          <w:rFonts w:ascii="Helvetica Light" w:hAnsi="Helvetica Light"/>
        </w:rPr>
        <w:t xml:space="preserve">In the final project of Physics III (Electricity &amp; Light), I designed suitable home lighting for both party and work modes using </w:t>
      </w:r>
      <w:proofErr w:type="spellStart"/>
      <w:r w:rsidRPr="00B75925">
        <w:rPr>
          <w:rFonts w:ascii="Helvetica Light" w:hAnsi="Helvetica Light"/>
        </w:rPr>
        <w:t>Dialux</w:t>
      </w:r>
      <w:proofErr w:type="spellEnd"/>
      <w:r w:rsidRPr="00B75925">
        <w:rPr>
          <w:rFonts w:ascii="Helvetica Light" w:hAnsi="Helvetica Light"/>
        </w:rPr>
        <w:t xml:space="preserve"> software. This project gave me a good understanding of interior lighting design and learning about </w:t>
      </w:r>
      <w:proofErr w:type="spellStart"/>
      <w:r w:rsidRPr="00B75925">
        <w:rPr>
          <w:rFonts w:ascii="Helvetica Light" w:hAnsi="Helvetica Light"/>
        </w:rPr>
        <w:t>Dialux</w:t>
      </w:r>
      <w:proofErr w:type="spellEnd"/>
      <w:r w:rsidRPr="00B75925">
        <w:rPr>
          <w:rFonts w:ascii="Helvetica Light" w:hAnsi="Helvetica Light"/>
        </w:rPr>
        <w:t xml:space="preserve"> software capabilities was very effective in the quality of my other projects.</w:t>
      </w:r>
      <w:bookmarkEnd w:id="0"/>
    </w:p>
    <w:sectPr w:rsidR="00A95263" w:rsidRPr="00B7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6D"/>
    <w:rsid w:val="00007DE7"/>
    <w:rsid w:val="00057B7F"/>
    <w:rsid w:val="000739AB"/>
    <w:rsid w:val="000C29E9"/>
    <w:rsid w:val="000E1920"/>
    <w:rsid w:val="001E464E"/>
    <w:rsid w:val="00210DCC"/>
    <w:rsid w:val="002114D4"/>
    <w:rsid w:val="002407C6"/>
    <w:rsid w:val="00313414"/>
    <w:rsid w:val="00351899"/>
    <w:rsid w:val="00396DC9"/>
    <w:rsid w:val="0043006D"/>
    <w:rsid w:val="004528B0"/>
    <w:rsid w:val="00523CAE"/>
    <w:rsid w:val="005840D2"/>
    <w:rsid w:val="005A380F"/>
    <w:rsid w:val="005F7E92"/>
    <w:rsid w:val="00637C26"/>
    <w:rsid w:val="00641C79"/>
    <w:rsid w:val="007978EC"/>
    <w:rsid w:val="00835D1B"/>
    <w:rsid w:val="008C2599"/>
    <w:rsid w:val="00902A32"/>
    <w:rsid w:val="00927153"/>
    <w:rsid w:val="00940E5B"/>
    <w:rsid w:val="009E5063"/>
    <w:rsid w:val="00A95263"/>
    <w:rsid w:val="00AE52AA"/>
    <w:rsid w:val="00B202E1"/>
    <w:rsid w:val="00B63AEB"/>
    <w:rsid w:val="00B75925"/>
    <w:rsid w:val="00BF4283"/>
    <w:rsid w:val="00C052E0"/>
    <w:rsid w:val="00C05EBA"/>
    <w:rsid w:val="00C272F9"/>
    <w:rsid w:val="00C31091"/>
    <w:rsid w:val="00C3739B"/>
    <w:rsid w:val="00CB28D2"/>
    <w:rsid w:val="00D00802"/>
    <w:rsid w:val="00D01373"/>
    <w:rsid w:val="00D06D5B"/>
    <w:rsid w:val="00D15410"/>
    <w:rsid w:val="00DD6007"/>
    <w:rsid w:val="00EC3B51"/>
    <w:rsid w:val="00F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350F1-D078-49FF-8837-9E1E6246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2023-10-30T21:21:00Z</dcterms:created>
  <dcterms:modified xsi:type="dcterms:W3CDTF">2023-10-30T22:02:00Z</dcterms:modified>
</cp:coreProperties>
</file>