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70E7" w14:textId="5859622B" w:rsidR="007157E8" w:rsidRDefault="00B664BE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1</w:t>
      </w:r>
    </w:p>
    <w:p w14:paraId="1F591D28" w14:textId="77777777" w:rsidR="00B664BE" w:rsidRDefault="00B664BE" w:rsidP="00B664BE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tools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data!</w:t>
      </w:r>
    </w:p>
    <w:p w14:paraId="38C05AED" w14:textId="77777777" w:rsidR="00B664BE" w:rsidRDefault="00B664BE" w:rsidP="00B664BE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(data quality) </w:t>
      </w:r>
      <w:proofErr w:type="spellStart"/>
      <w:r>
        <w:t>seperti</w:t>
      </w:r>
      <w:proofErr w:type="spellEnd"/>
      <w:r>
        <w:t xml:space="preserve"> data governance, data profiling dan data matching. Dari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>!</w:t>
      </w:r>
    </w:p>
    <w:p w14:paraId="46ED4513" w14:textId="77777777" w:rsidR="00B664BE" w:rsidRDefault="00B664BE" w:rsidP="00B664BE">
      <w:pPr>
        <w:rPr>
          <w:b/>
          <w:bCs/>
        </w:rPr>
      </w:pPr>
    </w:p>
    <w:p w14:paraId="466D164E" w14:textId="4B02D68A" w:rsidR="00B664BE" w:rsidRPr="00B664BE" w:rsidRDefault="00B664BE" w:rsidP="00B664BE">
      <w:pPr>
        <w:rPr>
          <w:b/>
          <w:bCs/>
        </w:rPr>
      </w:pPr>
      <w:r w:rsidRPr="00B664BE">
        <w:rPr>
          <w:b/>
          <w:bCs/>
        </w:rPr>
        <w:t xml:space="preserve">Soal </w:t>
      </w:r>
      <w:proofErr w:type="spellStart"/>
      <w:r w:rsidRPr="00B664BE">
        <w:rPr>
          <w:b/>
          <w:bCs/>
        </w:rPr>
        <w:t>Prioritas</w:t>
      </w:r>
      <w:proofErr w:type="spellEnd"/>
      <w:r w:rsidRPr="00B664BE">
        <w:rPr>
          <w:b/>
          <w:bCs/>
        </w:rPr>
        <w:t xml:space="preserve"> </w:t>
      </w:r>
      <w:r w:rsidRPr="00B664BE">
        <w:rPr>
          <w:b/>
          <w:bCs/>
        </w:rPr>
        <w:t>2</w:t>
      </w:r>
    </w:p>
    <w:p w14:paraId="61FD90DD" w14:textId="77777777" w:rsidR="00B664BE" w:rsidRDefault="00B664BE" w:rsidP="00B664BE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proses data cleaning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7AB6904" w14:textId="77777777" w:rsidR="00B664BE" w:rsidRDefault="00B664BE" w:rsidP="00B664BE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dataset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5E8AC85" w14:textId="77777777" w:rsidR="00B664BE" w:rsidRDefault="00B664BE" w:rsidP="00B664BE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format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+62 di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 +6281234567891</w:t>
      </w:r>
    </w:p>
    <w:p w14:paraId="2A2F6400" w14:textId="77777777" w:rsidR="00B664BE" w:rsidRDefault="00B664BE" w:rsidP="00B664BE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transaction_amount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 Rp 12.000</w:t>
      </w:r>
    </w:p>
    <w:p w14:paraId="771C2D3D" w14:textId="77777777" w:rsidR="00B664BE" w:rsidRDefault="00B664BE" w:rsidP="00B664BE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success.</w:t>
      </w:r>
    </w:p>
    <w:p w14:paraId="0F0063D1" w14:textId="77777777" w:rsidR="00B664BE" w:rsidRDefault="00B664BE" w:rsidP="00B664BE">
      <w:pPr>
        <w:pStyle w:val="ListParagraph"/>
        <w:numPr>
          <w:ilvl w:val="0"/>
          <w:numId w:val="2"/>
        </w:numPr>
      </w:pPr>
      <w:r>
        <w:t xml:space="preserve">Proses data cleaning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Pandas.</w:t>
      </w:r>
    </w:p>
    <w:p w14:paraId="480FAE6F" w14:textId="1D01F6B6" w:rsidR="00B664BE" w:rsidRPr="00B664BE" w:rsidRDefault="00B664BE" w:rsidP="00B664BE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akhir</w:t>
      </w:r>
      <w:proofErr w:type="spellEnd"/>
      <w:r>
        <w:t xml:space="preserve"> data cleaning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sectPr w:rsidR="00B664BE" w:rsidRPr="00B6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EF9"/>
    <w:multiLevelType w:val="hybridMultilevel"/>
    <w:tmpl w:val="8B7C86DE"/>
    <w:lvl w:ilvl="0" w:tplc="86B42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33C"/>
    <w:multiLevelType w:val="hybridMultilevel"/>
    <w:tmpl w:val="8B7C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529640">
    <w:abstractNumId w:val="0"/>
  </w:num>
  <w:num w:numId="2" w16cid:durableId="101935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BE"/>
    <w:rsid w:val="000D02C6"/>
    <w:rsid w:val="00281128"/>
    <w:rsid w:val="007157E8"/>
    <w:rsid w:val="008C46F9"/>
    <w:rsid w:val="008F4DB4"/>
    <w:rsid w:val="00B664BE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717F"/>
  <w15:chartTrackingRefBased/>
  <w15:docId w15:val="{1AAE5743-7CAB-48A1-AE34-54BB21F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1</cp:revision>
  <dcterms:created xsi:type="dcterms:W3CDTF">2024-05-06T14:06:00Z</dcterms:created>
  <dcterms:modified xsi:type="dcterms:W3CDTF">2024-05-06T14:08:00Z</dcterms:modified>
</cp:coreProperties>
</file>