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Stakeholder</w:t>
        <w:tab/>
        <w:tab/>
        <w:t xml:space="preserve">:  Yasinta-05111740000054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Peran/Posisi</w:t>
        <w:tab/>
        <w:tab/>
        <w:tab/>
        <w:t xml:space="preserve">:  End User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Pewawancara</w:t>
        <w:tab/>
        <w:tab/>
        <w:tab/>
        <w:t xml:space="preserve">:  Isnaini, Risky, Zahrul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Notulensi</w:t>
        <w:tab/>
        <w:tab/>
        <w:tab/>
        <w:t xml:space="preserve">:  Risky Aswi Narni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Tanggal, Waktu</w:t>
        <w:tab/>
        <w:tab/>
        <w:t xml:space="preserve">:  Rabu, 8 April 2020 pukul 17:00-17:40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Pertanyaan untuk Stakeholder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“end-user”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menurut Anda kebutuhan utama seperti apa yang dibutuhkan untuk jasa pengiriman barang JNE?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0A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Ongkos kirim,Tracking,menghubungi CS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end-user, menurut Anda seberapa penting untuk user mengetahui ongkos kirim/tarif di setiap pengiriman barang?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Sangat penting,karena jika ingin mengirm barang kita tahu biaya yang diperlukan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end-user apakah fitur-fitur di website JNE Express telah memenuhi kebutuhan Anda? jika belum, fitur apa yang masih belum di cover website JNE Express?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12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Fitur promo untuk mengirim barang ke daerah2 tertentu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menurut Anda apakah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diperlukan untuk pelacakan pengiriman barang? mengapa demikian?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16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di website tidak perlu,karena jika menggunakan aplikasi malas untuk login.hanya perlu melacak barang. Untuk di mobile perlu karena bisa langsung terlihat pemberitahuannya lewat handphone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menurut Anda seberapa penting pelacakan barang diperlukan untuk mengetahui proses pengiriman barang?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1A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Sangat penting,karena kita  dapat mengetahui barang yang dikirimkan sudah sampai mana. Jika barang tidak sampai2 bisa tau kendalanya dan dimana barangnya.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menurut Anda seberapa penting anda mengetahui dalam pencarian lokasi kantor JNE terdekat? mengapa demikian?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1E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Sangat penting,jika ada fitur lokasi jne terdekat lebih baik karena dapat mengetahui posisi jne terdekat saat ini.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menurut Anda seberapa penting anda mengetahui estimasi hari (ETD) untuk masing-masing jenis layanan?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23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Sangat penting,karena dapat memilih kurir dan menhitung berapa lama pengiriman dilakukan.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menurut Anda layanan customer service seperti apa yang diperlukan untuk jasa pengiriman barang?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27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Bisa menggunakan chat, secara asyncronus atau telfon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menurut Anda metode pembayaran seperti apa yang paling sering digunakan untuk melakukan transaksi proses pengiriman barang melalui JNE?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Biasanya secara langsung atau menggunakan mobile banking dan sejenisnya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seberapa penting identitas kurir pengiriman barang pada saat pelacakan pengiriman barang dilakukan? Mengapa demikian?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2F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pengirim dan nomer hp pengirim,jika pending bisa langsung menghubungi orangnya tentang keterangan barang.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seberapa penting list kode pos untuk mengetahui alamat pengiriman barang di seluruh Indonesia? Mengapa demikian?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33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Penting,karena untuk pengiriman jenis apapun menggunakan kode pos.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apakah diperlukan adanya testimoni untuk penggunaan aplikasi pengiriman barang JNE? Mengapa demikian?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37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Bisa sangat penting,dengan adanya testi dapat mengembangkanaplikasi dan mendapatkan feedback untuk memperbaiki kualitas.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bagaimana tingkat kepuasan anda terhadap pelayanan yang diberikan oleh Customer Service dalam memberikan fasilitas jasa pengiriman barang JNE?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3B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Harus merespon pesan dengan cepat,belum pernah menggunakan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end user, menurut Anda apakah diperlukan adanya layanan COD untuk jasa pengiriman barang melalui JNE? mengapa demikian?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 </w:t>
      </w:r>
    </w:p>
    <w:p w:rsidR="00000000" w:rsidDel="00000000" w:rsidP="00000000" w:rsidRDefault="00000000" w:rsidRPr="00000000" w14:paraId="00000040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Perlu,karena belum tentu dirumah,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75jufGQ3eJOOWC6zOq8d5ZPhmw==">AMUW2mWW7lvBb2wlZPxzmGWTmgAq90R1Xn50hXXeB09fa8WHXEeq2j04r7D64Pab+3gb49/tZHCiVs6kpVJiZSC6gLg0VwsqvsXJzETJ7MnGTvhi8d0YKG0=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