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AB8E" w14:textId="77777777" w:rsidR="004D1DDD" w:rsidRDefault="004D1DDD">
      <w:pPr>
        <w:pStyle w:val="Title"/>
        <w:jc w:val="center"/>
        <w:rPr>
          <w:rFonts w:ascii="Times New Roman" w:hAnsi="Times New Roman"/>
          <w:u w:val="single"/>
        </w:rPr>
      </w:pPr>
    </w:p>
    <w:p w14:paraId="3E1EFC97" w14:textId="77777777" w:rsidR="000B0E28" w:rsidRDefault="00F4685B">
      <w:pPr>
        <w:pStyle w:val="Title"/>
        <w:jc w:val="center"/>
        <w:rPr>
          <w:u w:val="single"/>
        </w:rPr>
      </w:pPr>
      <w:r>
        <w:rPr>
          <w:rFonts w:ascii="Times New Roman" w:hAnsi="Times New Roman"/>
          <w:u w:val="single"/>
        </w:rPr>
        <w:t>O</w:t>
      </w:r>
      <w:r>
        <w:rPr>
          <w:u w:val="single"/>
        </w:rPr>
        <w:t>UR OWN PROGRAMMING LANGUAGE</w:t>
      </w:r>
    </w:p>
    <w:p w14:paraId="45CD062C" w14:textId="77777777" w:rsidR="000B0E28" w:rsidRDefault="000B0E28"/>
    <w:p w14:paraId="65728D3D" w14:textId="77777777" w:rsidR="000B0E28" w:rsidRDefault="00F468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75A42D"/>
          <w:sz w:val="40"/>
          <w:szCs w:val="40"/>
        </w:rPr>
      </w:pPr>
      <w:r>
        <w:rPr>
          <w:color w:val="75A42D"/>
          <w:sz w:val="40"/>
          <w:szCs w:val="40"/>
        </w:rPr>
        <w:t>Table of Contents:</w:t>
      </w:r>
    </w:p>
    <w:sdt>
      <w:sdtPr>
        <w:id w:val="-504593890"/>
        <w:docPartObj>
          <w:docPartGallery w:val="Table of Contents"/>
          <w:docPartUnique/>
        </w:docPartObj>
      </w:sdtPr>
      <w:sdtEndPr/>
      <w:sdtContent>
        <w:p w14:paraId="76A15365" w14:textId="77777777" w:rsidR="000B0E28" w:rsidRDefault="00F468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INTRODUCTION:</w:t>
            </w:r>
            <w:r>
              <w:rPr>
                <w:color w:val="000000"/>
                <w:sz w:val="28"/>
                <w:szCs w:val="28"/>
              </w:rPr>
              <w:tab/>
              <w:t>2</w:t>
            </w:r>
          </w:hyperlink>
        </w:p>
        <w:p w14:paraId="26093BA9" w14:textId="77777777" w:rsidR="000B0E28" w:rsidRDefault="00CF3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8"/>
              <w:szCs w:val="28"/>
            </w:rPr>
          </w:pPr>
          <w:hyperlink w:anchor="_heading=h.1fob9te">
            <w:r w:rsidR="00F4685B">
              <w:rPr>
                <w:color w:val="000000"/>
                <w:sz w:val="28"/>
                <w:szCs w:val="28"/>
              </w:rPr>
              <w:t>SPECIFICATIONS AND DETAILS:</w:t>
            </w:r>
            <w:r w:rsidR="00F4685B">
              <w:rPr>
                <w:color w:val="000000"/>
                <w:sz w:val="28"/>
                <w:szCs w:val="28"/>
              </w:rPr>
              <w:tab/>
              <w:t>2</w:t>
            </w:r>
          </w:hyperlink>
        </w:p>
        <w:p w14:paraId="4B428082" w14:textId="77777777" w:rsidR="000B0E28" w:rsidRDefault="00CF3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8"/>
              <w:szCs w:val="28"/>
            </w:rPr>
          </w:pPr>
          <w:hyperlink w:anchor="_heading=h.3znysh7">
            <w:r w:rsidR="00F4685B">
              <w:rPr>
                <w:color w:val="000000"/>
                <w:sz w:val="28"/>
                <w:szCs w:val="28"/>
              </w:rPr>
              <w:t>FUNCTIONALITY OF FUNCTIONS:</w:t>
            </w:r>
            <w:r w:rsidR="00F4685B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5148EB52" w14:textId="77777777" w:rsidR="000B0E28" w:rsidRDefault="00CF3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8"/>
              <w:szCs w:val="28"/>
            </w:rPr>
          </w:pPr>
          <w:hyperlink w:anchor="_heading=h.2et92p0">
            <w:r w:rsidR="00F4685B">
              <w:rPr>
                <w:color w:val="000000"/>
                <w:sz w:val="28"/>
                <w:szCs w:val="28"/>
              </w:rPr>
              <w:t>KEYWORDS OF LANGUAGE:</w:t>
            </w:r>
            <w:r w:rsidR="00F4685B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7578786F" w14:textId="77777777" w:rsidR="000B0E28" w:rsidRDefault="00CF3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8"/>
              <w:szCs w:val="28"/>
            </w:rPr>
          </w:pPr>
          <w:hyperlink w:anchor="_heading=h.tyjcwt">
            <w:r w:rsidR="00F4685B">
              <w:rPr>
                <w:color w:val="000000"/>
                <w:sz w:val="28"/>
                <w:szCs w:val="28"/>
              </w:rPr>
              <w:t>CLASSIFICATION OF IMPORTANT COMPONENTS:</w:t>
            </w:r>
            <w:r w:rsidR="00F4685B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329B46B1" w14:textId="537D2D03" w:rsidR="005E231C" w:rsidRDefault="00F4685B" w:rsidP="005E23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8"/>
              <w:szCs w:val="28"/>
            </w:rPr>
          </w:pPr>
          <w:r>
            <w:fldChar w:fldCharType="end"/>
          </w:r>
          <w:hyperlink w:anchor="_heading=h.tyjcwt">
            <w:r w:rsidR="008F6518">
              <w:rPr>
                <w:color w:val="000000"/>
                <w:sz w:val="28"/>
                <w:szCs w:val="28"/>
              </w:rPr>
              <w:t>REGULAR EXPRESSION FOR JAVA-JUNIOR</w:t>
            </w:r>
            <w:r w:rsidR="005E231C">
              <w:rPr>
                <w:color w:val="000000"/>
                <w:sz w:val="28"/>
                <w:szCs w:val="28"/>
              </w:rPr>
              <w:t>:</w:t>
            </w:r>
            <w:r w:rsidR="005E231C">
              <w:rPr>
                <w:color w:val="000000"/>
                <w:sz w:val="28"/>
                <w:szCs w:val="28"/>
              </w:rPr>
              <w:tab/>
            </w:r>
            <w:r w:rsidR="008F6518">
              <w:rPr>
                <w:color w:val="000000"/>
                <w:sz w:val="28"/>
                <w:szCs w:val="28"/>
              </w:rPr>
              <w:t>9</w:t>
            </w:r>
          </w:hyperlink>
        </w:p>
        <w:p w14:paraId="29B13DC0" w14:textId="09F3BC9C" w:rsidR="000B0E28" w:rsidRDefault="005E231C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sdtContent>
    </w:sdt>
    <w:p w14:paraId="0F9AB94F" w14:textId="77777777" w:rsidR="000B0E28" w:rsidRDefault="000B0E28"/>
    <w:p w14:paraId="3DC3B4E9" w14:textId="77777777" w:rsidR="000B0E28" w:rsidRDefault="000B0E28"/>
    <w:p w14:paraId="180024BD" w14:textId="77777777" w:rsidR="000B0E28" w:rsidRDefault="000B0E28"/>
    <w:p w14:paraId="588E352F" w14:textId="77777777" w:rsidR="000B0E28" w:rsidRDefault="000B0E28"/>
    <w:p w14:paraId="629B33B3" w14:textId="77777777" w:rsidR="000B0E28" w:rsidRDefault="000B0E28"/>
    <w:p w14:paraId="771B3BE1" w14:textId="77777777" w:rsidR="000B0E28" w:rsidRDefault="000B0E28"/>
    <w:p w14:paraId="6AD52F7B" w14:textId="77777777" w:rsidR="000B0E28" w:rsidRDefault="000B0E28"/>
    <w:p w14:paraId="0F8B6E8F" w14:textId="77777777" w:rsidR="000B0E28" w:rsidRDefault="000B0E28"/>
    <w:p w14:paraId="731D1493" w14:textId="77777777" w:rsidR="000B0E28" w:rsidRDefault="000B0E28"/>
    <w:p w14:paraId="3DAB472F" w14:textId="77777777" w:rsidR="000B0E28" w:rsidRDefault="000B0E28"/>
    <w:p w14:paraId="6ED6B29C" w14:textId="77777777" w:rsidR="000B0E28" w:rsidRDefault="000B0E28"/>
    <w:p w14:paraId="3D8EF106" w14:textId="77777777" w:rsidR="000B0E28" w:rsidRDefault="000B0E28"/>
    <w:p w14:paraId="2FC151D1" w14:textId="77777777" w:rsidR="000B0E28" w:rsidRDefault="000B0E28"/>
    <w:p w14:paraId="266C8237" w14:textId="77777777" w:rsidR="000B0E28" w:rsidRDefault="000B0E28"/>
    <w:p w14:paraId="2BCC2FCE" w14:textId="77777777" w:rsidR="000B0E28" w:rsidRDefault="000B0E28"/>
    <w:p w14:paraId="5352B1AD" w14:textId="77777777" w:rsidR="000B0E28" w:rsidRDefault="000B0E28"/>
    <w:p w14:paraId="26770A66" w14:textId="77777777" w:rsidR="000B0E28" w:rsidRDefault="000B0E28"/>
    <w:p w14:paraId="3FD6A8A5" w14:textId="77777777" w:rsidR="000B0E28" w:rsidRDefault="00F4685B">
      <w:pPr>
        <w:pStyle w:val="Heading1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INTRODUCTION:</w:t>
      </w:r>
    </w:p>
    <w:p w14:paraId="2910A79F" w14:textId="77777777" w:rsidR="000B0E28" w:rsidRDefault="00F4685B">
      <w:pPr>
        <w:jc w:val="both"/>
        <w:rPr>
          <w:rFonts w:ascii="Raleway" w:eastAsia="Raleway" w:hAnsi="Raleway" w:cs="Raleway"/>
          <w:color w:val="000000"/>
          <w:sz w:val="28"/>
          <w:szCs w:val="28"/>
          <w:highlight w:val="white"/>
        </w:rPr>
      </w:pPr>
      <w:r>
        <w:rPr>
          <w:rFonts w:ascii="Raleway" w:eastAsia="Raleway" w:hAnsi="Raleway" w:cs="Raleway"/>
          <w:color w:val="000000"/>
          <w:sz w:val="28"/>
          <w:szCs w:val="28"/>
          <w:highlight w:val="white"/>
        </w:rPr>
        <w:t>A programming language is a set of symbols, grammars</w:t>
      </w:r>
      <w:r>
        <w:rPr>
          <w:rFonts w:ascii="Raleway" w:eastAsia="Raleway" w:hAnsi="Raleway" w:cs="Raleway"/>
          <w:sz w:val="28"/>
          <w:szCs w:val="28"/>
          <w:highlight w:val="white"/>
        </w:rPr>
        <w:t>,</w:t>
      </w:r>
      <w:r>
        <w:rPr>
          <w:rFonts w:ascii="Raleway" w:eastAsia="Raleway" w:hAnsi="Raleway" w:cs="Raleway"/>
          <w:color w:val="000000"/>
          <w:sz w:val="28"/>
          <w:szCs w:val="28"/>
          <w:highlight w:val="white"/>
        </w:rPr>
        <w:t xml:space="preserve"> and rules with the help of which one is able to translate algorithms to programs that will be executed by the computer.</w:t>
      </w:r>
      <w:r>
        <w:rPr>
          <w:rFonts w:ascii="Raleway" w:eastAsia="Raleway" w:hAnsi="Raleway" w:cs="Raleway"/>
          <w:sz w:val="28"/>
          <w:szCs w:val="28"/>
          <w:highlight w:val="white"/>
        </w:rPr>
        <w:t xml:space="preserve"> </w:t>
      </w:r>
      <w:r>
        <w:rPr>
          <w:rFonts w:ascii="Raleway" w:eastAsia="Raleway" w:hAnsi="Raleway" w:cs="Raleway"/>
          <w:color w:val="000000"/>
          <w:sz w:val="28"/>
          <w:szCs w:val="28"/>
          <w:highlight w:val="white"/>
        </w:rPr>
        <w:t>The programmer communicates with a machine using programming languages. Most of the programs have a highly structured set of rules.</w:t>
      </w:r>
    </w:p>
    <w:p w14:paraId="7EFB44E4" w14:textId="77777777" w:rsidR="000B0E28" w:rsidRDefault="00F4685B">
      <w:pPr>
        <w:jc w:val="both"/>
        <w:rPr>
          <w:rFonts w:ascii="Raleway" w:eastAsia="Raleway" w:hAnsi="Raleway" w:cs="Raleway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Raleway" w:eastAsia="Raleway" w:hAnsi="Raleway" w:cs="Raleway"/>
          <w:b/>
          <w:color w:val="000000"/>
          <w:sz w:val="28"/>
          <w:szCs w:val="28"/>
          <w:highlight w:val="white"/>
        </w:rPr>
        <w:t>Java-Junior</w:t>
      </w:r>
      <w:r>
        <w:rPr>
          <w:rFonts w:ascii="Raleway" w:eastAsia="Raleway" w:hAnsi="Raleway" w:cs="Raleway"/>
          <w:color w:val="000000"/>
          <w:sz w:val="28"/>
          <w:szCs w:val="28"/>
          <w:highlight w:val="white"/>
        </w:rPr>
        <w:t xml:space="preserve"> is a programming language designed to have as few implementation dependencies as possible.</w:t>
      </w:r>
      <w:r>
        <w:rPr>
          <w:rFonts w:ascii="Raleway" w:eastAsia="Raleway" w:hAnsi="Raleway" w:cs="Raleway"/>
          <w:sz w:val="28"/>
          <w:szCs w:val="28"/>
          <w:highlight w:val="white"/>
        </w:rPr>
        <w:t xml:space="preserve"> </w:t>
      </w:r>
      <w:r>
        <w:rPr>
          <w:rFonts w:ascii="Raleway" w:eastAsia="Raleway" w:hAnsi="Raleway" w:cs="Raleway"/>
          <w:color w:val="000000"/>
          <w:sz w:val="28"/>
          <w:szCs w:val="28"/>
          <w:highlight w:val="white"/>
        </w:rPr>
        <w:t xml:space="preserve">Java-Junior </w:t>
      </w:r>
      <w:r>
        <w:rPr>
          <w:rFonts w:ascii="Raleway" w:eastAsia="Raleway" w:hAnsi="Raleway" w:cs="Raleway"/>
          <w:color w:val="000000"/>
          <w:sz w:val="28"/>
          <w:szCs w:val="28"/>
        </w:rPr>
        <w:t>gives programmers a high level of control over system resources and memory.</w:t>
      </w:r>
    </w:p>
    <w:p w14:paraId="088EDFA2" w14:textId="77777777" w:rsidR="000B0E28" w:rsidRDefault="00F4685B">
      <w:pPr>
        <w:pStyle w:val="Heading1"/>
        <w:rPr>
          <w:sz w:val="40"/>
          <w:szCs w:val="40"/>
        </w:rPr>
      </w:pPr>
      <w:bookmarkStart w:id="2" w:name="_heading=h.1fob9te" w:colFirst="0" w:colLast="0"/>
      <w:bookmarkEnd w:id="2"/>
      <w:r>
        <w:rPr>
          <w:sz w:val="40"/>
          <w:szCs w:val="40"/>
        </w:rPr>
        <w:t>SPECIFICATIONS AND DETAILS:</w:t>
      </w:r>
    </w:p>
    <w:p w14:paraId="6C26069E" w14:textId="77777777" w:rsidR="000B0E28" w:rsidRDefault="00F4685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Raleway" w:eastAsia="Raleway" w:hAnsi="Raleway" w:cs="Raleway"/>
          <w:color w:val="000000"/>
          <w:sz w:val="28"/>
          <w:szCs w:val="28"/>
        </w:rPr>
        <w:t>Following are the details relating Java-Junior: -</w:t>
      </w:r>
    </w:p>
    <w:p w14:paraId="09D8C128" w14:textId="5412FECE" w:rsidR="000B0E28" w:rsidRDefault="00F46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color w:val="202124"/>
          <w:sz w:val="28"/>
          <w:szCs w:val="28"/>
          <w:highlight w:val="white"/>
        </w:rPr>
      </w:pPr>
      <w:r>
        <w:rPr>
          <w:rFonts w:ascii="Raleway" w:eastAsia="Raleway" w:hAnsi="Raleway" w:cs="Raleway"/>
          <w:color w:val="000000"/>
          <w:sz w:val="28"/>
          <w:szCs w:val="28"/>
        </w:rPr>
        <w:t>Java-Junior</w:t>
      </w:r>
      <w:r>
        <w:rPr>
          <w:rFonts w:ascii="Raleway" w:eastAsia="Raleway" w:hAnsi="Raleway" w:cs="Raleway"/>
          <w:color w:val="000000"/>
          <w:sz w:val="28"/>
          <w:szCs w:val="28"/>
          <w:highlight w:val="white"/>
        </w:rPr>
        <w:t xml:space="preserve"> is case sensitive and has the </w:t>
      </w:r>
      <w:r>
        <w:rPr>
          <w:rFonts w:ascii="Raleway" w:eastAsia="Raleway" w:hAnsi="Raleway" w:cs="Raleway"/>
          <w:color w:val="202124"/>
          <w:sz w:val="28"/>
          <w:szCs w:val="28"/>
          <w:highlight w:val="white"/>
        </w:rPr>
        <w:t>ability to ignore the difference between upper- and lower-case versions of a letter.</w:t>
      </w:r>
    </w:p>
    <w:p w14:paraId="5B76C26B" w14:textId="77777777" w:rsidR="000B0E28" w:rsidRDefault="00F46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color w:val="202124"/>
          <w:sz w:val="28"/>
          <w:szCs w:val="28"/>
          <w:highlight w:val="white"/>
        </w:rPr>
      </w:pPr>
      <w:r>
        <w:rPr>
          <w:rFonts w:ascii="Raleway" w:eastAsia="Raleway" w:hAnsi="Raleway" w:cs="Raleway"/>
          <w:sz w:val="28"/>
          <w:szCs w:val="28"/>
        </w:rPr>
        <w:t>Java-Junior contains special symbols for commenting.</w:t>
      </w:r>
    </w:p>
    <w:p w14:paraId="760D671F" w14:textId="77777777" w:rsidR="000B0E28" w:rsidRDefault="00F46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color w:val="202124"/>
          <w:sz w:val="28"/>
          <w:szCs w:val="28"/>
          <w:highlight w:val="white"/>
        </w:rPr>
      </w:pPr>
      <w:r>
        <w:rPr>
          <w:rFonts w:ascii="Raleway" w:eastAsia="Raleway" w:hAnsi="Raleway" w:cs="Raleway"/>
          <w:sz w:val="28"/>
          <w:szCs w:val="28"/>
        </w:rPr>
        <w:t xml:space="preserve">In Java-Junior every statement must be ended with “;” (semicolon) </w:t>
      </w:r>
      <w:proofErr w:type="gramStart"/>
      <w:r>
        <w:rPr>
          <w:rFonts w:ascii="Raleway" w:eastAsia="Raleway" w:hAnsi="Raleway" w:cs="Raleway"/>
          <w:sz w:val="28"/>
          <w:szCs w:val="28"/>
        </w:rPr>
        <w:t>i.e.</w:t>
      </w:r>
      <w:proofErr w:type="gramEnd"/>
      <w:r>
        <w:rPr>
          <w:rFonts w:ascii="Raleway" w:eastAsia="Raleway" w:hAnsi="Raleway" w:cs="Raleway"/>
          <w:sz w:val="28"/>
          <w:szCs w:val="28"/>
        </w:rPr>
        <w:t xml:space="preserve"> a line break.</w:t>
      </w:r>
    </w:p>
    <w:p w14:paraId="7B3A11CF" w14:textId="77777777" w:rsidR="000B0E28" w:rsidRDefault="00F46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color w:val="202124"/>
          <w:sz w:val="28"/>
          <w:szCs w:val="28"/>
          <w:highlight w:val="white"/>
        </w:rPr>
      </w:pPr>
      <w:r>
        <w:rPr>
          <w:rFonts w:ascii="Raleway" w:eastAsia="Raleway" w:hAnsi="Raleway" w:cs="Raleway"/>
          <w:sz w:val="28"/>
          <w:szCs w:val="28"/>
        </w:rPr>
        <w:t xml:space="preserve">Classes in Java-Junior must contain opening and closing braces in the ending of the syntax. </w:t>
      </w:r>
    </w:p>
    <w:p w14:paraId="7DCA34A5" w14:textId="77777777" w:rsidR="000B0E28" w:rsidRDefault="00F46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color w:val="202124"/>
          <w:sz w:val="28"/>
          <w:szCs w:val="28"/>
          <w:highlight w:val="white"/>
        </w:rPr>
      </w:pPr>
      <w:r>
        <w:rPr>
          <w:rFonts w:ascii="Raleway" w:eastAsia="Raleway" w:hAnsi="Raleway" w:cs="Raleway"/>
          <w:sz w:val="28"/>
          <w:szCs w:val="28"/>
        </w:rPr>
        <w:t>Java-Junior is based on multiple significant functions that back up the integrity of the programming language.</w:t>
      </w:r>
    </w:p>
    <w:p w14:paraId="5152A749" w14:textId="77777777" w:rsidR="000B0E28" w:rsidRDefault="00F46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color w:val="202124"/>
          <w:sz w:val="28"/>
          <w:szCs w:val="28"/>
          <w:highlight w:val="white"/>
        </w:rPr>
      </w:pPr>
      <w:r>
        <w:rPr>
          <w:rFonts w:ascii="Raleway" w:eastAsia="Raleway" w:hAnsi="Raleway" w:cs="Raleway"/>
          <w:sz w:val="28"/>
          <w:szCs w:val="28"/>
        </w:rPr>
        <w:t>The language will be having the classes for predefined keywords such as if, else, char, class, break and continue, etc.</w:t>
      </w:r>
    </w:p>
    <w:p w14:paraId="6AE87368" w14:textId="77777777" w:rsidR="000B0E28" w:rsidRPr="005D7A24" w:rsidRDefault="00F46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color w:val="202124"/>
          <w:sz w:val="28"/>
          <w:szCs w:val="28"/>
          <w:highlight w:val="white"/>
        </w:rPr>
      </w:pPr>
      <w:r>
        <w:rPr>
          <w:rFonts w:ascii="Raleway" w:eastAsia="Raleway" w:hAnsi="Raleway" w:cs="Raleway"/>
          <w:sz w:val="28"/>
          <w:szCs w:val="28"/>
        </w:rPr>
        <w:t>The language will be containing classes of arithmetic operators, bitwise operators, logical operators, punctuations, loops, and many other classes.</w:t>
      </w:r>
    </w:p>
    <w:p w14:paraId="72A05F74" w14:textId="7A5AD1B1" w:rsidR="005D7A24" w:rsidRPr="008F6518" w:rsidRDefault="005D7A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sz w:val="28"/>
          <w:szCs w:val="28"/>
        </w:rPr>
      </w:pPr>
      <w:r w:rsidRPr="008F6518">
        <w:rPr>
          <w:rFonts w:ascii="Raleway" w:eastAsia="Raleway" w:hAnsi="Raleway" w:cs="Raleway"/>
          <w:sz w:val="28"/>
          <w:szCs w:val="28"/>
        </w:rPr>
        <w:t xml:space="preserve"> A class — is a template used to create objects and to define object data types and methods. Classes are categories, and objects are </w:t>
      </w:r>
      <w:r w:rsidRPr="008F6518">
        <w:rPr>
          <w:rFonts w:ascii="Raleway" w:eastAsia="Raleway" w:hAnsi="Raleway" w:cs="Raleway"/>
          <w:sz w:val="28"/>
          <w:szCs w:val="28"/>
        </w:rPr>
        <w:lastRenderedPageBreak/>
        <w:t>items within each category. All class objects should have the basic class properties.</w:t>
      </w:r>
    </w:p>
    <w:p w14:paraId="0D7ADCF4" w14:textId="77777777" w:rsidR="00EA7990" w:rsidRPr="008F6518" w:rsidRDefault="00EA7990" w:rsidP="00EA79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sz w:val="28"/>
          <w:szCs w:val="28"/>
        </w:rPr>
      </w:pPr>
      <w:r w:rsidRPr="008F6518">
        <w:rPr>
          <w:rFonts w:ascii="Raleway" w:eastAsia="Raleway" w:hAnsi="Raleway" w:cs="Raleway"/>
          <w:sz w:val="28"/>
          <w:szCs w:val="28"/>
        </w:rPr>
        <w:t>A class is a logical template to create objects that share common properties and methods.</w:t>
      </w:r>
    </w:p>
    <w:p w14:paraId="3D7B4133" w14:textId="77777777" w:rsidR="00EA7990" w:rsidRPr="008F6518" w:rsidRDefault="00EA79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sz w:val="28"/>
          <w:szCs w:val="28"/>
        </w:rPr>
      </w:pPr>
      <w:r w:rsidRPr="008F6518">
        <w:rPr>
          <w:rFonts w:ascii="Raleway" w:eastAsia="Raleway" w:hAnsi="Raleway" w:cs="Raleway"/>
          <w:sz w:val="28"/>
          <w:szCs w:val="28"/>
        </w:rPr>
        <w:t>Hence, all objects in a given class will have the same methods or properties.</w:t>
      </w:r>
    </w:p>
    <w:p w14:paraId="3C812316" w14:textId="77777777" w:rsidR="0095185B" w:rsidRPr="008F6518" w:rsidRDefault="0095185B" w:rsidP="007D10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sz w:val="28"/>
          <w:szCs w:val="28"/>
        </w:rPr>
      </w:pPr>
      <w:r w:rsidRPr="008F6518">
        <w:rPr>
          <w:rFonts w:ascii="Raleway" w:eastAsia="Raleway" w:hAnsi="Raleway" w:cs="Raleway"/>
          <w:sz w:val="28"/>
          <w:szCs w:val="28"/>
        </w:rPr>
        <w:t>A class declaration is made up of the following parts:</w:t>
      </w:r>
    </w:p>
    <w:p w14:paraId="412BC980" w14:textId="77777777" w:rsidR="00205A14" w:rsidRPr="008F6518" w:rsidRDefault="00205A14" w:rsidP="00205A1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sz w:val="28"/>
          <w:szCs w:val="28"/>
        </w:rPr>
      </w:pPr>
      <w:r w:rsidRPr="008F6518">
        <w:rPr>
          <w:rFonts w:ascii="Raleway" w:eastAsia="Raleway" w:hAnsi="Raleway" w:cs="Raleway"/>
          <w:sz w:val="28"/>
          <w:szCs w:val="28"/>
        </w:rPr>
        <w:t xml:space="preserve">Modifiers       </w:t>
      </w:r>
    </w:p>
    <w:p w14:paraId="47DE0A6B" w14:textId="77777777" w:rsidR="00205A14" w:rsidRPr="008F6518" w:rsidRDefault="0095185B" w:rsidP="00205A1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sz w:val="28"/>
          <w:szCs w:val="28"/>
        </w:rPr>
      </w:pPr>
      <w:r w:rsidRPr="008F6518">
        <w:rPr>
          <w:rFonts w:ascii="Raleway" w:eastAsia="Raleway" w:hAnsi="Raleway" w:cs="Raleway"/>
          <w:sz w:val="28"/>
          <w:szCs w:val="28"/>
        </w:rPr>
        <w:t>Class name</w:t>
      </w:r>
    </w:p>
    <w:p w14:paraId="2C427953" w14:textId="77777777" w:rsidR="00205A14" w:rsidRPr="008F6518" w:rsidRDefault="0095185B" w:rsidP="00205A1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sz w:val="28"/>
          <w:szCs w:val="28"/>
        </w:rPr>
      </w:pPr>
      <w:r w:rsidRPr="008F6518">
        <w:rPr>
          <w:rFonts w:ascii="Raleway" w:eastAsia="Raleway" w:hAnsi="Raleway" w:cs="Raleway"/>
          <w:sz w:val="28"/>
          <w:szCs w:val="28"/>
        </w:rPr>
        <w:t>Superclass (the name of a class’ parent, if available)</w:t>
      </w:r>
    </w:p>
    <w:p w14:paraId="0D351F73" w14:textId="77777777" w:rsidR="00205A14" w:rsidRPr="008F6518" w:rsidRDefault="0095185B" w:rsidP="00205A1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sz w:val="28"/>
          <w:szCs w:val="28"/>
        </w:rPr>
      </w:pPr>
      <w:r w:rsidRPr="008F6518">
        <w:rPr>
          <w:rFonts w:ascii="Raleway" w:eastAsia="Raleway" w:hAnsi="Raleway" w:cs="Raleway"/>
          <w:sz w:val="28"/>
          <w:szCs w:val="28"/>
        </w:rPr>
        <w:t>Implemented Interfaces (if any)</w:t>
      </w:r>
    </w:p>
    <w:p w14:paraId="4A043E64" w14:textId="77777777" w:rsidR="00205A14" w:rsidRPr="008F6518" w:rsidRDefault="0095185B" w:rsidP="00205A1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sz w:val="28"/>
          <w:szCs w:val="28"/>
        </w:rPr>
      </w:pPr>
      <w:r w:rsidRPr="008F6518">
        <w:rPr>
          <w:rFonts w:ascii="Raleway" w:eastAsia="Raleway" w:hAnsi="Raleway" w:cs="Raleway"/>
          <w:sz w:val="28"/>
          <w:szCs w:val="28"/>
        </w:rPr>
        <w:t>Appropriate Keywords depending on whether the class extends from a Superclass and/or implements one or more interface</w:t>
      </w:r>
    </w:p>
    <w:p w14:paraId="1FDA6456" w14:textId="77777777" w:rsidR="005039D7" w:rsidRPr="008F6518" w:rsidRDefault="0095185B" w:rsidP="005039D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sz w:val="28"/>
          <w:szCs w:val="28"/>
        </w:rPr>
      </w:pPr>
      <w:r w:rsidRPr="008F6518">
        <w:rPr>
          <w:rFonts w:ascii="Raleway" w:eastAsia="Raleway" w:hAnsi="Raleway" w:cs="Raleway"/>
          <w:sz w:val="28"/>
          <w:szCs w:val="28"/>
        </w:rPr>
        <w:t>Class body within curly brackets {}</w:t>
      </w:r>
    </w:p>
    <w:p w14:paraId="18480133" w14:textId="0DF2336F" w:rsidR="006E5140" w:rsidRPr="008F6518" w:rsidRDefault="005039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sz w:val="28"/>
          <w:szCs w:val="28"/>
        </w:rPr>
      </w:pPr>
      <w:r w:rsidRPr="008F6518">
        <w:rPr>
          <w:rFonts w:ascii="Raleway" w:eastAsia="Raleway" w:hAnsi="Raleway" w:cs="Raleway"/>
          <w:sz w:val="28"/>
          <w:szCs w:val="28"/>
        </w:rPr>
        <w:t xml:space="preserve">Constructors are used to create and initialize new objects in a class. Every class must have a constructor — either a default one provided by the </w:t>
      </w:r>
      <w:r w:rsidR="005C618F" w:rsidRPr="008F6518">
        <w:rPr>
          <w:rFonts w:ascii="Raleway" w:eastAsia="Raleway" w:hAnsi="Raleway" w:cs="Raleway"/>
          <w:sz w:val="28"/>
          <w:szCs w:val="28"/>
        </w:rPr>
        <w:t xml:space="preserve">Java-Junior </w:t>
      </w:r>
      <w:r w:rsidRPr="008F6518">
        <w:rPr>
          <w:rFonts w:ascii="Raleway" w:eastAsia="Raleway" w:hAnsi="Raleway" w:cs="Raleway"/>
          <w:sz w:val="28"/>
          <w:szCs w:val="28"/>
        </w:rPr>
        <w:t xml:space="preserve">compiler or a new one written for that </w:t>
      </w:r>
      <w:r w:rsidR="006E5140" w:rsidRPr="008F6518">
        <w:rPr>
          <w:rFonts w:ascii="Raleway" w:eastAsia="Raleway" w:hAnsi="Raleway" w:cs="Raleway"/>
          <w:sz w:val="28"/>
          <w:szCs w:val="28"/>
        </w:rPr>
        <w:t>class</w:t>
      </w:r>
    </w:p>
    <w:p w14:paraId="1D62BFB8" w14:textId="77777777" w:rsidR="006E5140" w:rsidRPr="008F6518" w:rsidRDefault="00F022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sz w:val="28"/>
          <w:szCs w:val="28"/>
        </w:rPr>
      </w:pPr>
      <w:r w:rsidRPr="008F6518">
        <w:rPr>
          <w:rFonts w:ascii="Raleway" w:eastAsia="Raleway" w:hAnsi="Raleway" w:cs="Raleway"/>
          <w:sz w:val="28"/>
          <w:szCs w:val="28"/>
        </w:rPr>
        <w:t>Three different types of variables are used</w:t>
      </w:r>
      <w:r w:rsidR="00AA4F4B" w:rsidRPr="008F6518">
        <w:rPr>
          <w:rFonts w:ascii="Raleway" w:eastAsia="Raleway" w:hAnsi="Raleway" w:cs="Raleway"/>
          <w:sz w:val="28"/>
          <w:szCs w:val="28"/>
        </w:rPr>
        <w:t xml:space="preserve">; </w:t>
      </w:r>
      <w:r w:rsidR="005415DE" w:rsidRPr="008F6518">
        <w:rPr>
          <w:rFonts w:ascii="Raleway" w:eastAsia="Raleway" w:hAnsi="Raleway" w:cs="Raleway"/>
          <w:sz w:val="28"/>
          <w:szCs w:val="28"/>
        </w:rPr>
        <w:t>named as:</w:t>
      </w:r>
    </w:p>
    <w:p w14:paraId="7061C68A" w14:textId="77777777" w:rsidR="005415DE" w:rsidRPr="008F6518" w:rsidRDefault="005415DE" w:rsidP="005415D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sz w:val="28"/>
          <w:szCs w:val="28"/>
        </w:rPr>
      </w:pPr>
      <w:r w:rsidRPr="008F6518">
        <w:rPr>
          <w:rFonts w:ascii="Raleway" w:eastAsia="Raleway" w:hAnsi="Raleway" w:cs="Raleway"/>
          <w:sz w:val="28"/>
          <w:szCs w:val="28"/>
        </w:rPr>
        <w:t xml:space="preserve">Local </w:t>
      </w:r>
      <w:r w:rsidR="00AA4F4B" w:rsidRPr="008F6518">
        <w:rPr>
          <w:rFonts w:ascii="Raleway" w:eastAsia="Raleway" w:hAnsi="Raleway" w:cs="Raleway"/>
          <w:sz w:val="28"/>
          <w:szCs w:val="28"/>
        </w:rPr>
        <w:t>variables</w:t>
      </w:r>
    </w:p>
    <w:p w14:paraId="720A8E05" w14:textId="77777777" w:rsidR="00AA4F4B" w:rsidRPr="008F6518" w:rsidRDefault="00AA4F4B" w:rsidP="005415D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sz w:val="28"/>
          <w:szCs w:val="28"/>
        </w:rPr>
      </w:pPr>
      <w:r w:rsidRPr="008F6518">
        <w:rPr>
          <w:rFonts w:ascii="Raleway" w:eastAsia="Raleway" w:hAnsi="Raleway" w:cs="Raleway"/>
          <w:sz w:val="28"/>
          <w:szCs w:val="28"/>
        </w:rPr>
        <w:t>Instant variables</w:t>
      </w:r>
    </w:p>
    <w:p w14:paraId="19F7599E" w14:textId="77777777" w:rsidR="00AA4F4B" w:rsidRPr="008F6518" w:rsidRDefault="00AA4F4B" w:rsidP="005415D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sz w:val="28"/>
          <w:szCs w:val="28"/>
        </w:rPr>
      </w:pPr>
      <w:r w:rsidRPr="008F6518">
        <w:rPr>
          <w:rFonts w:ascii="Raleway" w:eastAsia="Raleway" w:hAnsi="Raleway" w:cs="Raleway"/>
          <w:sz w:val="28"/>
          <w:szCs w:val="28"/>
        </w:rPr>
        <w:t>Class variables</w:t>
      </w:r>
    </w:p>
    <w:p w14:paraId="4135C95B" w14:textId="77777777" w:rsidR="00932F1C" w:rsidRPr="008F6518" w:rsidRDefault="00932F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sz w:val="28"/>
          <w:szCs w:val="28"/>
        </w:rPr>
      </w:pPr>
      <w:r w:rsidRPr="008F6518">
        <w:rPr>
          <w:rFonts w:ascii="Raleway" w:eastAsia="Raleway" w:hAnsi="Raleway" w:cs="Raleway"/>
          <w:sz w:val="28"/>
          <w:szCs w:val="28"/>
        </w:rPr>
        <w:t>There will also be handling of data structures such as arrays and tuples.</w:t>
      </w:r>
    </w:p>
    <w:p w14:paraId="477A826C" w14:textId="77777777" w:rsidR="000B0E28" w:rsidRDefault="00F46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color w:val="202124"/>
          <w:sz w:val="28"/>
          <w:szCs w:val="28"/>
          <w:highlight w:val="white"/>
        </w:rPr>
      </w:pPr>
      <w:r>
        <w:rPr>
          <w:rFonts w:ascii="Raleway" w:eastAsia="Raleway" w:hAnsi="Raleway" w:cs="Raleway"/>
          <w:sz w:val="28"/>
          <w:szCs w:val="28"/>
        </w:rPr>
        <w:t>Java-Junior is also an object-oriented programming language that gives a clear structure to programs and allows code to be reused, lowering development costs.</w:t>
      </w:r>
    </w:p>
    <w:p w14:paraId="41EA4552" w14:textId="77777777" w:rsidR="000B0E28" w:rsidRDefault="00F468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both"/>
        <w:rPr>
          <w:rFonts w:ascii="Raleway" w:eastAsia="Raleway" w:hAnsi="Raleway" w:cs="Raleway"/>
          <w:color w:val="202124"/>
          <w:sz w:val="28"/>
          <w:szCs w:val="28"/>
          <w:highlight w:val="white"/>
        </w:rPr>
      </w:pPr>
      <w:r>
        <w:rPr>
          <w:rFonts w:ascii="Raleway" w:eastAsia="Raleway" w:hAnsi="Raleway" w:cs="Raleway"/>
          <w:sz w:val="28"/>
          <w:szCs w:val="28"/>
        </w:rPr>
        <w:t>As we know Java-Junior is an Object-Oriented Programming Language in organizing programs as a collection of objects, each of which represents an instance of a class.</w:t>
      </w:r>
    </w:p>
    <w:p w14:paraId="53723DB2" w14:textId="77777777" w:rsidR="000B0E28" w:rsidRDefault="00F4685B">
      <w:pPr>
        <w:jc w:val="both"/>
        <w:rPr>
          <w:rFonts w:ascii="Raleway" w:eastAsia="Raleway" w:hAnsi="Raleway" w:cs="Raleway"/>
          <w:color w:val="000000"/>
          <w:sz w:val="28"/>
          <w:szCs w:val="28"/>
          <w:highlight w:val="white"/>
        </w:rPr>
      </w:pPr>
      <w:r>
        <w:rPr>
          <w:rFonts w:ascii="Raleway" w:eastAsia="Raleway" w:hAnsi="Raleway" w:cs="Raleway"/>
          <w:color w:val="000000"/>
          <w:sz w:val="28"/>
          <w:szCs w:val="28"/>
        </w:rPr>
        <w:lastRenderedPageBreak/>
        <w:t>Java-Junior</w:t>
      </w:r>
      <w:r>
        <w:rPr>
          <w:rFonts w:ascii="Raleway" w:eastAsia="Raleway" w:hAnsi="Raleway" w:cs="Raleway"/>
          <w:color w:val="000000"/>
          <w:sz w:val="28"/>
          <w:szCs w:val="28"/>
          <w:highlight w:val="white"/>
        </w:rPr>
        <w:t xml:space="preserve"> is fun and easy to learn.</w:t>
      </w:r>
    </w:p>
    <w:p w14:paraId="156DFE17" w14:textId="6BB6D4C2" w:rsidR="000B0E28" w:rsidRPr="005E231C" w:rsidRDefault="00F4685B">
      <w:pPr>
        <w:jc w:val="both"/>
        <w:rPr>
          <w:rFonts w:ascii="Raleway" w:eastAsia="Raleway" w:hAnsi="Raleway" w:cs="Raleway"/>
          <w:color w:val="000000"/>
          <w:sz w:val="28"/>
          <w:szCs w:val="28"/>
        </w:rPr>
      </w:pPr>
      <w:r>
        <w:rPr>
          <w:rFonts w:ascii="Raleway" w:eastAsia="Raleway" w:hAnsi="Raleway" w:cs="Raleway"/>
          <w:color w:val="000000"/>
          <w:sz w:val="28"/>
          <w:szCs w:val="28"/>
        </w:rPr>
        <w:t>As Java-Junior</w:t>
      </w:r>
      <w:r>
        <w:rPr>
          <w:rFonts w:ascii="Raleway" w:eastAsia="Raleway" w:hAnsi="Raleway" w:cs="Raleway"/>
          <w:color w:val="000000"/>
          <w:sz w:val="28"/>
          <w:szCs w:val="28"/>
          <w:highlight w:val="white"/>
        </w:rPr>
        <w:t xml:space="preserve"> </w:t>
      </w:r>
      <w:r>
        <w:rPr>
          <w:rFonts w:ascii="Raleway" w:eastAsia="Raleway" w:hAnsi="Raleway" w:cs="Raleway"/>
          <w:color w:val="000000"/>
          <w:sz w:val="28"/>
          <w:szCs w:val="28"/>
        </w:rPr>
        <w:t>is close to </w:t>
      </w:r>
      <w:hyperlink r:id="rId8">
        <w:r>
          <w:rPr>
            <w:rFonts w:ascii="Raleway" w:eastAsia="Raleway" w:hAnsi="Raleway" w:cs="Raleway"/>
            <w:color w:val="000000"/>
            <w:sz w:val="28"/>
            <w:szCs w:val="28"/>
          </w:rPr>
          <w:t>C#</w:t>
        </w:r>
      </w:hyperlink>
      <w:r>
        <w:rPr>
          <w:rFonts w:ascii="Raleway" w:eastAsia="Raleway" w:hAnsi="Raleway" w:cs="Raleway"/>
          <w:color w:val="000000"/>
          <w:sz w:val="28"/>
          <w:szCs w:val="28"/>
        </w:rPr>
        <w:t> and </w:t>
      </w:r>
      <w:hyperlink r:id="rId9">
        <w:r>
          <w:rPr>
            <w:rFonts w:ascii="Raleway" w:eastAsia="Raleway" w:hAnsi="Raleway" w:cs="Raleway"/>
            <w:color w:val="000000"/>
            <w:sz w:val="28"/>
            <w:szCs w:val="28"/>
          </w:rPr>
          <w:t>Java</w:t>
        </w:r>
      </w:hyperlink>
      <w:r>
        <w:rPr>
          <w:rFonts w:ascii="Raleway" w:eastAsia="Raleway" w:hAnsi="Raleway" w:cs="Raleway"/>
          <w:color w:val="000000"/>
          <w:sz w:val="28"/>
          <w:szCs w:val="28"/>
        </w:rPr>
        <w:t>, it makes it easy for programmers to switch to Java-Junior or other core languages.</w:t>
      </w:r>
    </w:p>
    <w:p w14:paraId="37B98409" w14:textId="77777777" w:rsidR="000B0E28" w:rsidRDefault="000B0E28">
      <w:pPr>
        <w:jc w:val="both"/>
        <w:rPr>
          <w:rFonts w:ascii="Raleway" w:eastAsia="Raleway" w:hAnsi="Raleway" w:cs="Raleway"/>
          <w:sz w:val="28"/>
          <w:szCs w:val="28"/>
        </w:rPr>
      </w:pPr>
    </w:p>
    <w:p w14:paraId="630B1247" w14:textId="77777777" w:rsidR="000B0E28" w:rsidRDefault="00F4685B">
      <w:pPr>
        <w:pStyle w:val="Heading1"/>
        <w:rPr>
          <w:rFonts w:ascii="Raleway SemiBold" w:eastAsia="Raleway SemiBold" w:hAnsi="Raleway SemiBold" w:cs="Raleway SemiBold"/>
          <w:sz w:val="40"/>
          <w:szCs w:val="40"/>
        </w:rPr>
      </w:pPr>
      <w:bookmarkStart w:id="3" w:name="_heading=h.v8usx71y0h7u" w:colFirst="0" w:colLast="0"/>
      <w:bookmarkEnd w:id="3"/>
      <w:r>
        <w:rPr>
          <w:rFonts w:ascii="Raleway SemiBold" w:eastAsia="Raleway SemiBold" w:hAnsi="Raleway SemiBold" w:cs="Raleway SemiBold"/>
          <w:sz w:val="40"/>
          <w:szCs w:val="40"/>
        </w:rPr>
        <w:t>FUNCTIONALITY OF METHODS:</w:t>
      </w:r>
    </w:p>
    <w:p w14:paraId="3AC912CC" w14:textId="77777777" w:rsidR="000B0E28" w:rsidRDefault="00F4685B">
      <w:pPr>
        <w:jc w:val="both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>A method is a block of code that only runs when it is called. You can pass data, known as parameters, into a method. Methods are used to perform certain actions, and they are also known as functions.</w:t>
      </w:r>
    </w:p>
    <w:p w14:paraId="4EE2F041" w14:textId="77777777" w:rsidR="000B0E28" w:rsidRDefault="00F4685B">
      <w:pPr>
        <w:numPr>
          <w:ilvl w:val="0"/>
          <w:numId w:val="2"/>
        </w:numPr>
        <w:jc w:val="both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 xml:space="preserve">A method must be declared within a class </w:t>
      </w:r>
      <w:proofErr w:type="gramStart"/>
      <w:r>
        <w:rPr>
          <w:rFonts w:ascii="Raleway" w:eastAsia="Raleway" w:hAnsi="Raleway" w:cs="Raleway"/>
          <w:sz w:val="28"/>
          <w:szCs w:val="28"/>
        </w:rPr>
        <w:t>main(</w:t>
      </w:r>
      <w:proofErr w:type="gramEnd"/>
      <w:r>
        <w:rPr>
          <w:rFonts w:ascii="Raleway" w:eastAsia="Raleway" w:hAnsi="Raleway" w:cs="Raleway"/>
          <w:sz w:val="28"/>
          <w:szCs w:val="28"/>
        </w:rPr>
        <w:t xml:space="preserve">) that serves as the starting point for program execution. It will control program execution by directing the calls to other functions in the program. A program will usually stop executing at the end of main, although it can terminate at other points in the program for a variety of reasons. </w:t>
      </w:r>
    </w:p>
    <w:p w14:paraId="7327C6C6" w14:textId="77777777" w:rsidR="000B0E28" w:rsidRDefault="00F4685B">
      <w:pPr>
        <w:jc w:val="both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 xml:space="preserve">The method is defined with </w:t>
      </w:r>
    </w:p>
    <w:p w14:paraId="58019FFA" w14:textId="77777777" w:rsidR="000B0E28" w:rsidRDefault="00F4685B">
      <w:pPr>
        <w:numPr>
          <w:ilvl w:val="0"/>
          <w:numId w:val="2"/>
        </w:numPr>
        <w:spacing w:after="0"/>
        <w:jc w:val="both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>the keyword “</w:t>
      </w:r>
      <w:proofErr w:type="gramStart"/>
      <w:r>
        <w:rPr>
          <w:rFonts w:ascii="Raleway" w:eastAsia="Raleway" w:hAnsi="Raleway" w:cs="Raleway"/>
          <w:sz w:val="28"/>
          <w:szCs w:val="28"/>
        </w:rPr>
        <w:t>define</w:t>
      </w:r>
      <w:proofErr w:type="gramEnd"/>
      <w:r>
        <w:rPr>
          <w:rFonts w:ascii="Raleway" w:eastAsia="Raleway" w:hAnsi="Raleway" w:cs="Raleway"/>
          <w:sz w:val="28"/>
          <w:szCs w:val="28"/>
        </w:rPr>
        <w:t>”,</w:t>
      </w:r>
    </w:p>
    <w:p w14:paraId="51631203" w14:textId="77777777" w:rsidR="000B0E28" w:rsidRDefault="00F4685B">
      <w:pPr>
        <w:numPr>
          <w:ilvl w:val="0"/>
          <w:numId w:val="2"/>
        </w:numPr>
        <w:spacing w:after="0"/>
        <w:jc w:val="both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 xml:space="preserve">then, the name of the method, </w:t>
      </w:r>
    </w:p>
    <w:p w14:paraId="60B6CEE9" w14:textId="77777777" w:rsidR="000B0E28" w:rsidRDefault="00F4685B">
      <w:pPr>
        <w:numPr>
          <w:ilvl w:val="0"/>
          <w:numId w:val="2"/>
        </w:numPr>
        <w:spacing w:after="0"/>
        <w:jc w:val="both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>followed by parentheses () for the parameters,</w:t>
      </w:r>
    </w:p>
    <w:p w14:paraId="602CA7F8" w14:textId="77777777" w:rsidR="000B0E28" w:rsidRDefault="00F4685B">
      <w:pPr>
        <w:numPr>
          <w:ilvl w:val="0"/>
          <w:numId w:val="2"/>
        </w:numPr>
        <w:spacing w:after="0"/>
        <w:jc w:val="both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>and the colon.</w:t>
      </w:r>
    </w:p>
    <w:p w14:paraId="2C34C171" w14:textId="77777777" w:rsidR="000B0E28" w:rsidRDefault="00F4685B">
      <w:pPr>
        <w:numPr>
          <w:ilvl w:val="0"/>
          <w:numId w:val="2"/>
        </w:numPr>
        <w:jc w:val="both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 xml:space="preserve">The method’s code to be executed will be enclosed within the keyword begin and a semicolon at the start and the keyword end followed by the method name and a semicolon at the end. </w:t>
      </w:r>
    </w:p>
    <w:p w14:paraId="7EEDD88D" w14:textId="77777777" w:rsidR="000B0E28" w:rsidRDefault="00F4685B">
      <w:pPr>
        <w:ind w:left="720"/>
        <w:jc w:val="center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noProof/>
          <w:sz w:val="28"/>
          <w:szCs w:val="28"/>
        </w:rPr>
        <mc:AlternateContent>
          <mc:Choice Requires="wps">
            <w:drawing>
              <wp:inline distT="0" distB="0" distL="114300" distR="114300" wp14:anchorId="61B5D68C" wp14:editId="17F4A522">
                <wp:extent cx="2560265" cy="1186745"/>
                <wp:effectExtent l="0" t="0" r="0" b="0"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0700" y="3045450"/>
                          <a:ext cx="3210600" cy="146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E83A5F" w14:textId="77777777" w:rsidR="000B0E28" w:rsidRDefault="00F468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 xml:space="preserve">void define </w:t>
                            </w: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function_</w:t>
                            </w:r>
                            <w:proofErr w:type="gram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:</w:t>
                            </w:r>
                          </w:p>
                          <w:p w14:paraId="3813FD6B" w14:textId="77777777" w:rsidR="000B0E28" w:rsidRDefault="00F468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begin</w:t>
                            </w:r>
                          </w:p>
                          <w:p w14:paraId="71EDC078" w14:textId="77777777" w:rsidR="000B0E28" w:rsidRDefault="00F468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>code</w:t>
                            </w:r>
                            <w:proofErr w:type="gramEnd"/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 xml:space="preserve"> to be executed;</w:t>
                            </w: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  <w:p w14:paraId="48FDAA30" w14:textId="77777777" w:rsidR="000B0E28" w:rsidRDefault="00F468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 xml:space="preserve">end </w:t>
                            </w: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function_name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B5D68C" id="Rectangle: Rounded Corners 15" o:spid="_x0000_s1026" style="width:201.6pt;height:9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" fillcolor="white [3201]" strokeweight="1.25pt">
                <v:stroke startarrowwidth="narrow" startarrowlength="short" endarrowwidth="narrow" endarrowlength="short"/>
                <v:textbox inset="2.53958mm,1.2694mm,2.53958mm,1.2694mm">
                  <w:txbxContent>
                    <w:p w14:paraId="10E83A5F" w14:textId="77777777" w:rsidR="000B0E28" w:rsidRDefault="00F4685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 xml:space="preserve">void define </w:t>
                      </w:r>
                      <w:proofErr w:type="spellStart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function_</w:t>
                      </w:r>
                      <w:proofErr w:type="gramStart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name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( )</w:t>
                      </w:r>
                      <w:proofErr w:type="gramEnd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:</w:t>
                      </w:r>
                    </w:p>
                    <w:p w14:paraId="3813FD6B" w14:textId="77777777" w:rsidR="000B0E28" w:rsidRDefault="00F4685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begin</w:t>
                      </w:r>
                    </w:p>
                    <w:p w14:paraId="71EDC078" w14:textId="77777777" w:rsidR="000B0E28" w:rsidRDefault="00F4685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>#</w:t>
                      </w:r>
                      <w:proofErr w:type="gramStart"/>
                      <w:r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>code</w:t>
                      </w:r>
                      <w:proofErr w:type="gramEnd"/>
                      <w:r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 xml:space="preserve"> to be executed;</w:t>
                      </w:r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 xml:space="preserve"> </w:t>
                      </w:r>
                    </w:p>
                    <w:p w14:paraId="48FDAA30" w14:textId="77777777" w:rsidR="000B0E28" w:rsidRDefault="00F4685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 xml:space="preserve">end </w:t>
                      </w:r>
                      <w:proofErr w:type="spellStart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function_name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998486" w14:textId="77777777" w:rsidR="000B0E28" w:rsidRDefault="00F4685B">
      <w:pPr>
        <w:numPr>
          <w:ilvl w:val="0"/>
          <w:numId w:val="2"/>
        </w:numPr>
        <w:spacing w:after="0"/>
        <w:jc w:val="both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>In the parentheses, the parameters are in this format as parameter name followed by a colon and then parameter type.</w:t>
      </w:r>
    </w:p>
    <w:p w14:paraId="6D7DC059" w14:textId="77777777" w:rsidR="000B0E28" w:rsidRDefault="00F4685B">
      <w:pPr>
        <w:numPr>
          <w:ilvl w:val="0"/>
          <w:numId w:val="2"/>
        </w:numPr>
        <w:jc w:val="both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>Each line of the code to be executed in the method will end with the semicolon.</w:t>
      </w:r>
    </w:p>
    <w:p w14:paraId="0C4914F7" w14:textId="77777777" w:rsidR="000B0E28" w:rsidRDefault="00F4685B">
      <w:pPr>
        <w:ind w:left="720"/>
        <w:jc w:val="center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114300" distR="114300" wp14:anchorId="1F6FCEE3" wp14:editId="1F60A386">
                <wp:extent cx="5027144" cy="1138244"/>
                <wp:effectExtent l="0" t="0" r="0" b="0"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4500" y="3045450"/>
                          <a:ext cx="6603000" cy="146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4367BD" w14:textId="77777777" w:rsidR="000B0E28" w:rsidRDefault="00F468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 xml:space="preserve">void define </w:t>
                            </w: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function_name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parameter</w:t>
                            </w:r>
                            <w:proofErr w:type="gram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parameter_type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… ) :</w:t>
                            </w:r>
                          </w:p>
                          <w:p w14:paraId="4FEFA6EF" w14:textId="77777777" w:rsidR="000B0E28" w:rsidRDefault="00F468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begin;</w:t>
                            </w:r>
                          </w:p>
                          <w:p w14:paraId="37E40088" w14:textId="77777777" w:rsidR="000B0E28" w:rsidRDefault="00F468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>code</w:t>
                            </w:r>
                            <w:proofErr w:type="gramEnd"/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 xml:space="preserve"> to be executed;</w:t>
                            </w: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  <w:p w14:paraId="40F535DA" w14:textId="77777777" w:rsidR="000B0E28" w:rsidRDefault="00F468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 xml:space="preserve">end </w:t>
                            </w: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function_name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F6FCEE3" id="Rectangle: Rounded Corners 14" o:spid="_x0000_s1027" style="width:395.85pt;height:8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" fillcolor="white [3201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74367BD" w14:textId="77777777" w:rsidR="000B0E28" w:rsidRDefault="00F4685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 xml:space="preserve">void define </w:t>
                      </w:r>
                      <w:proofErr w:type="spellStart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function_name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parameter</w:t>
                      </w:r>
                      <w:proofErr w:type="gramEnd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_name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parameter_type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… ) :</w:t>
                      </w:r>
                    </w:p>
                    <w:p w14:paraId="4FEFA6EF" w14:textId="77777777" w:rsidR="000B0E28" w:rsidRDefault="00F4685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begin;</w:t>
                      </w:r>
                    </w:p>
                    <w:p w14:paraId="37E40088" w14:textId="77777777" w:rsidR="000B0E28" w:rsidRDefault="00F4685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>#</w:t>
                      </w:r>
                      <w:proofErr w:type="gramStart"/>
                      <w:r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>code</w:t>
                      </w:r>
                      <w:proofErr w:type="gramEnd"/>
                      <w:r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 xml:space="preserve"> to be executed;</w:t>
                      </w:r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 xml:space="preserve"> </w:t>
                      </w:r>
                    </w:p>
                    <w:p w14:paraId="40F535DA" w14:textId="77777777" w:rsidR="000B0E28" w:rsidRDefault="00F4685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 xml:space="preserve">end </w:t>
                      </w:r>
                      <w:proofErr w:type="spellStart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function_name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B5FA4E" w14:textId="77777777" w:rsidR="000B0E28" w:rsidRDefault="00F4685B">
      <w:pPr>
        <w:numPr>
          <w:ilvl w:val="0"/>
          <w:numId w:val="1"/>
        </w:numPr>
        <w:spacing w:after="0"/>
        <w:jc w:val="both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 xml:space="preserve">The void keyword, used in the examples above, indicates that the method should not return a value. </w:t>
      </w:r>
    </w:p>
    <w:p w14:paraId="6250737A" w14:textId="77777777" w:rsidR="000B0E28" w:rsidRDefault="00F4685B">
      <w:pPr>
        <w:numPr>
          <w:ilvl w:val="0"/>
          <w:numId w:val="1"/>
        </w:numPr>
        <w:jc w:val="both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>If the method returns a value, then a primitive data type (such as int, char, etc.) is used instead of void and uses the return keyword inside the method.</w:t>
      </w:r>
    </w:p>
    <w:p w14:paraId="436AF3CD" w14:textId="77777777" w:rsidR="000B0E28" w:rsidRDefault="00F4685B">
      <w:pPr>
        <w:ind w:left="720"/>
        <w:jc w:val="center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noProof/>
          <w:sz w:val="28"/>
          <w:szCs w:val="28"/>
        </w:rPr>
        <mc:AlternateContent>
          <mc:Choice Requires="wps">
            <w:drawing>
              <wp:inline distT="0" distB="0" distL="114300" distR="114300" wp14:anchorId="596E02FA" wp14:editId="6C750C9B">
                <wp:extent cx="5027144" cy="1138244"/>
                <wp:effectExtent l="0" t="0" r="0" b="0"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4500" y="3045450"/>
                          <a:ext cx="6603000" cy="146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50CC36" w14:textId="77777777" w:rsidR="000B0E28" w:rsidRDefault="00F468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 xml:space="preserve">int define </w:t>
                            </w: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function_name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parameter</w:t>
                            </w:r>
                            <w:proofErr w:type="gram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parameter_type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… ) :</w:t>
                            </w:r>
                          </w:p>
                          <w:p w14:paraId="0CB70D3C" w14:textId="77777777" w:rsidR="000B0E28" w:rsidRDefault="00F468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begin;</w:t>
                            </w:r>
                          </w:p>
                          <w:p w14:paraId="65837390" w14:textId="77777777" w:rsidR="000B0E28" w:rsidRDefault="00F468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>code</w:t>
                            </w:r>
                            <w:proofErr w:type="gramEnd"/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 xml:space="preserve"> to be executed;</w:t>
                            </w: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  <w:p w14:paraId="7EF54110" w14:textId="77777777" w:rsidR="000B0E28" w:rsidRDefault="00F468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 xml:space="preserve">end </w:t>
                            </w: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function_name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6E02FA" id="Rectangle: Rounded Corners 17" o:spid="_x0000_s1028" style="width:395.85pt;height:8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" fillcolor="white [3201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E50CC36" w14:textId="77777777" w:rsidR="000B0E28" w:rsidRDefault="00F4685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 xml:space="preserve">int define </w:t>
                      </w:r>
                      <w:proofErr w:type="spellStart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function_name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parameter</w:t>
                      </w:r>
                      <w:proofErr w:type="gramEnd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_name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parameter_type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… ) :</w:t>
                      </w:r>
                    </w:p>
                    <w:p w14:paraId="0CB70D3C" w14:textId="77777777" w:rsidR="000B0E28" w:rsidRDefault="00F4685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begin;</w:t>
                      </w:r>
                    </w:p>
                    <w:p w14:paraId="65837390" w14:textId="77777777" w:rsidR="000B0E28" w:rsidRDefault="00F4685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>#</w:t>
                      </w:r>
                      <w:proofErr w:type="gramStart"/>
                      <w:r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>code</w:t>
                      </w:r>
                      <w:proofErr w:type="gramEnd"/>
                      <w:r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 xml:space="preserve"> to be executed;</w:t>
                      </w:r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 xml:space="preserve"> </w:t>
                      </w:r>
                    </w:p>
                    <w:p w14:paraId="7EF54110" w14:textId="77777777" w:rsidR="000B0E28" w:rsidRDefault="00F4685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 xml:space="preserve">end </w:t>
                      </w:r>
                      <w:proofErr w:type="spellStart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function_name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17C933" w14:textId="77777777" w:rsidR="000B0E28" w:rsidRDefault="00F4685B">
      <w:pPr>
        <w:jc w:val="both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 xml:space="preserve">To call a method in Java, </w:t>
      </w:r>
    </w:p>
    <w:p w14:paraId="208E9F8B" w14:textId="77777777" w:rsidR="000B0E28" w:rsidRDefault="00F4685B">
      <w:pPr>
        <w:numPr>
          <w:ilvl w:val="0"/>
          <w:numId w:val="4"/>
        </w:numPr>
        <w:spacing w:after="0"/>
        <w:jc w:val="both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 xml:space="preserve">write the method's name, </w:t>
      </w:r>
    </w:p>
    <w:p w14:paraId="1A8B4E45" w14:textId="77777777" w:rsidR="000B0E28" w:rsidRDefault="00F4685B">
      <w:pPr>
        <w:numPr>
          <w:ilvl w:val="0"/>
          <w:numId w:val="4"/>
        </w:numPr>
        <w:spacing w:after="0"/>
        <w:jc w:val="both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>followed by two parentheses (),</w:t>
      </w:r>
    </w:p>
    <w:p w14:paraId="6D467E70" w14:textId="77777777" w:rsidR="000B0E28" w:rsidRDefault="00F4685B">
      <w:pPr>
        <w:numPr>
          <w:ilvl w:val="0"/>
          <w:numId w:val="4"/>
        </w:numPr>
        <w:jc w:val="both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>and a semicolon;</w:t>
      </w:r>
    </w:p>
    <w:p w14:paraId="446D7291" w14:textId="77777777" w:rsidR="000B0E28" w:rsidRDefault="00F4685B">
      <w:pPr>
        <w:ind w:left="720"/>
        <w:jc w:val="center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noProof/>
          <w:sz w:val="28"/>
          <w:szCs w:val="28"/>
        </w:rPr>
        <mc:AlternateContent>
          <mc:Choice Requires="wps">
            <w:drawing>
              <wp:inline distT="0" distB="0" distL="114300" distR="114300" wp14:anchorId="617183B4" wp14:editId="5AD671B9">
                <wp:extent cx="5510200" cy="688975"/>
                <wp:effectExtent l="0" t="0" r="0" b="0"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7250" y="3441863"/>
                          <a:ext cx="5497500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6DD82F" w14:textId="77777777" w:rsidR="000B0E28" w:rsidRDefault="00F4685B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function_name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argument</w:t>
                            </w:r>
                            <w:proofErr w:type="gram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argument_type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00000"/>
                                <w:sz w:val="28"/>
                              </w:rPr>
                              <w:t>…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7183B4" id="Rectangle: Rounded Corners 16" o:spid="_x0000_s1029" style="width:433.8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" fillcolor="white [3201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56DD82F" w14:textId="77777777" w:rsidR="000B0E28" w:rsidRDefault="00F4685B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function_name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argument</w:t>
                      </w:r>
                      <w:proofErr w:type="gramEnd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_name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argument_type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b/>
                          <w:color w:val="000000"/>
                          <w:sz w:val="28"/>
                        </w:rPr>
                        <w:t>… 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D10376" w14:textId="77777777" w:rsidR="000B0E28" w:rsidRDefault="00F4685B">
      <w:pPr>
        <w:numPr>
          <w:ilvl w:val="0"/>
          <w:numId w:val="5"/>
        </w:numPr>
        <w:spacing w:after="0"/>
        <w:jc w:val="both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>Functions in our language Java-Junior will not allow nesting however function calls can be made within an already existing function.</w:t>
      </w:r>
    </w:p>
    <w:p w14:paraId="2E7E9717" w14:textId="77777777" w:rsidR="000B0E28" w:rsidRDefault="00F4685B">
      <w:pPr>
        <w:numPr>
          <w:ilvl w:val="0"/>
          <w:numId w:val="5"/>
        </w:numPr>
        <w:spacing w:after="0"/>
        <w:jc w:val="both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>The language will not perceive any kind of indentations.</w:t>
      </w:r>
    </w:p>
    <w:p w14:paraId="4977234C" w14:textId="77777777" w:rsidR="000B0E28" w:rsidRDefault="00F4685B">
      <w:pPr>
        <w:numPr>
          <w:ilvl w:val="0"/>
          <w:numId w:val="5"/>
        </w:numPr>
        <w:spacing w:after="0"/>
        <w:jc w:val="both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>The language Java-Junior will follow all the pillars of OOP (Object Oriented Programming); Inheritance, Polymorphism, Abstraction, Encapsulation.</w:t>
      </w:r>
    </w:p>
    <w:p w14:paraId="7A92018F" w14:textId="77777777" w:rsidR="000B0E28" w:rsidRDefault="00F4685B">
      <w:pPr>
        <w:numPr>
          <w:ilvl w:val="0"/>
          <w:numId w:val="5"/>
        </w:numPr>
        <w:jc w:val="both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>Multiple arguments can also be given in the form of an array.</w:t>
      </w:r>
    </w:p>
    <w:p w14:paraId="4E52BAD1" w14:textId="77777777" w:rsidR="000B0E28" w:rsidRDefault="00F4685B">
      <w:pPr>
        <w:pStyle w:val="Heading1"/>
      </w:pPr>
      <w:bookmarkStart w:id="4" w:name="_heading=h.2et92p0" w:colFirst="0" w:colLast="0"/>
      <w:bookmarkEnd w:id="4"/>
      <w:r>
        <w:rPr>
          <w:sz w:val="40"/>
          <w:szCs w:val="40"/>
        </w:rPr>
        <w:lastRenderedPageBreak/>
        <w:t>KEYWORDS OF LANGUAGE:</w:t>
      </w:r>
    </w:p>
    <w:p w14:paraId="56D5C51B" w14:textId="77777777" w:rsidR="000B0E28" w:rsidRDefault="00F4685B">
      <w:pPr>
        <w:jc w:val="both"/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>Keywords are predefined, reserved words used in programming that have special meanings to the compiler. Keywords are part of the syntax and they cannot be used as an identifier.</w:t>
      </w:r>
    </w:p>
    <w:tbl>
      <w:tblPr>
        <w:tblStyle w:val="a1"/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0B0E28" w14:paraId="605DC44C" w14:textId="77777777" w:rsidTr="000B0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61F78D33" w14:textId="77777777" w:rsidR="000B0E28" w:rsidRDefault="00F4685B">
            <w:pPr>
              <w:jc w:val="center"/>
              <w:rPr>
                <w:rFonts w:ascii="Raleway" w:eastAsia="Raleway" w:hAnsi="Raleway" w:cs="Raleway"/>
                <w:b/>
                <w:sz w:val="36"/>
                <w:szCs w:val="36"/>
              </w:rPr>
            </w:pPr>
            <w:r>
              <w:rPr>
                <w:rFonts w:ascii="Raleway" w:eastAsia="Raleway" w:hAnsi="Raleway" w:cs="Raleway"/>
                <w:b/>
                <w:sz w:val="36"/>
                <w:szCs w:val="36"/>
              </w:rPr>
              <w:t>KEYWORDS</w:t>
            </w:r>
          </w:p>
        </w:tc>
        <w:tc>
          <w:tcPr>
            <w:tcW w:w="6469" w:type="dxa"/>
          </w:tcPr>
          <w:p w14:paraId="70F0C90C" w14:textId="77777777" w:rsidR="000B0E28" w:rsidRDefault="00F46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36"/>
                <w:szCs w:val="36"/>
              </w:rPr>
            </w:pPr>
            <w:r>
              <w:rPr>
                <w:rFonts w:ascii="Raleway" w:eastAsia="Raleway" w:hAnsi="Raleway" w:cs="Raleway"/>
                <w:b/>
                <w:sz w:val="36"/>
                <w:szCs w:val="36"/>
              </w:rPr>
              <w:t>FUNCTIONALITY</w:t>
            </w:r>
          </w:p>
        </w:tc>
      </w:tr>
      <w:tr w:rsidR="000B0E28" w14:paraId="1234334F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8408A07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this</w:t>
            </w:r>
          </w:p>
        </w:tc>
        <w:tc>
          <w:tcPr>
            <w:tcW w:w="6469" w:type="dxa"/>
            <w:vAlign w:val="center"/>
          </w:tcPr>
          <w:p w14:paraId="2EFBF008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The “this” keyword refers to the current object in a method or constructor</w:t>
            </w:r>
          </w:p>
        </w:tc>
      </w:tr>
      <w:tr w:rsidR="000B0E28" w14:paraId="668529DB" w14:textId="77777777" w:rsidTr="000B0E28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7A10D5A" w14:textId="77777777" w:rsidR="000B0E28" w:rsidRDefault="00F4685B">
            <w:pPr>
              <w:rPr>
                <w:rFonts w:ascii="Raleway" w:eastAsia="Raleway" w:hAnsi="Raleway" w:cs="Raleway"/>
                <w:b/>
                <w:sz w:val="28"/>
                <w:szCs w:val="28"/>
              </w:rPr>
            </w:pPr>
            <w:proofErr w:type="spellStart"/>
            <w:r>
              <w:rPr>
                <w:rFonts w:ascii="Raleway" w:eastAsia="Raleway" w:hAnsi="Raleway" w:cs="Raleway"/>
                <w:b/>
                <w:sz w:val="28"/>
                <w:szCs w:val="28"/>
              </w:rPr>
              <w:t>b</w:t>
            </w: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oolean</w:t>
            </w:r>
            <w:proofErr w:type="spellEnd"/>
          </w:p>
        </w:tc>
        <w:tc>
          <w:tcPr>
            <w:tcW w:w="6469" w:type="dxa"/>
            <w:vAlign w:val="center"/>
          </w:tcPr>
          <w:p w14:paraId="788A239D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A data type that can only store true and false values</w:t>
            </w:r>
          </w:p>
        </w:tc>
      </w:tr>
      <w:tr w:rsidR="000B0E28" w14:paraId="04DF4D89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DA39F16" w14:textId="77777777" w:rsidR="000B0E28" w:rsidRDefault="00F4685B">
            <w:pPr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s</w:t>
            </w: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top(break)</w:t>
            </w:r>
          </w:p>
        </w:tc>
        <w:tc>
          <w:tcPr>
            <w:tcW w:w="6469" w:type="dxa"/>
            <w:vAlign w:val="center"/>
          </w:tcPr>
          <w:p w14:paraId="291AD161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Breaks out of a loop or a switch block</w:t>
            </w:r>
          </w:p>
        </w:tc>
      </w:tr>
      <w:tr w:rsidR="000B0E28" w14:paraId="6572C518" w14:textId="77777777" w:rsidTr="000B0E28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5AE2557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g</w:t>
            </w: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rab(catch)</w:t>
            </w:r>
          </w:p>
        </w:tc>
        <w:tc>
          <w:tcPr>
            <w:tcW w:w="6469" w:type="dxa"/>
            <w:vAlign w:val="center"/>
          </w:tcPr>
          <w:p w14:paraId="04DB204C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Catches exceptions generated by try statements</w:t>
            </w:r>
          </w:p>
        </w:tc>
      </w:tr>
      <w:tr w:rsidR="000B0E28" w14:paraId="485494F2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F00207A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throw</w:t>
            </w:r>
          </w:p>
        </w:tc>
        <w:tc>
          <w:tcPr>
            <w:tcW w:w="6469" w:type="dxa"/>
            <w:vAlign w:val="center"/>
          </w:tcPr>
          <w:p w14:paraId="42EAE4B4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The throw keyword in Java is used for explicitly throwing a single exception.</w:t>
            </w:r>
          </w:p>
        </w:tc>
      </w:tr>
      <w:tr w:rsidR="000B0E28" w14:paraId="575F265A" w14:textId="77777777" w:rsidTr="000B0E2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FE2F3A9" w14:textId="77777777" w:rsidR="000B0E28" w:rsidRDefault="00F4685B">
            <w:pPr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c</w:t>
            </w: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haracter(char)</w:t>
            </w:r>
          </w:p>
        </w:tc>
        <w:tc>
          <w:tcPr>
            <w:tcW w:w="6469" w:type="dxa"/>
            <w:vAlign w:val="center"/>
          </w:tcPr>
          <w:p w14:paraId="70AA7BE0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A data type that is used to store a single character</w:t>
            </w:r>
          </w:p>
        </w:tc>
      </w:tr>
      <w:tr w:rsidR="000B0E28" w14:paraId="0B69E16B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84F2CC6" w14:textId="77777777" w:rsidR="000B0E28" w:rsidRDefault="00F4685B">
            <w:pPr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c</w:t>
            </w: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lass</w:t>
            </w:r>
          </w:p>
        </w:tc>
        <w:tc>
          <w:tcPr>
            <w:tcW w:w="6469" w:type="dxa"/>
            <w:vAlign w:val="center"/>
          </w:tcPr>
          <w:p w14:paraId="10759F38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Defines a class</w:t>
            </w:r>
          </w:p>
        </w:tc>
      </w:tr>
      <w:tr w:rsidR="000B0E28" w14:paraId="1784239F" w14:textId="77777777" w:rsidTr="000B0E28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7F97094" w14:textId="77777777" w:rsidR="000B0E28" w:rsidRDefault="00F4685B">
            <w:pPr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r</w:t>
            </w: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esume</w:t>
            </w:r>
          </w:p>
        </w:tc>
        <w:tc>
          <w:tcPr>
            <w:tcW w:w="6469" w:type="dxa"/>
            <w:vAlign w:val="center"/>
          </w:tcPr>
          <w:p w14:paraId="3760CC23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Continues to the next iteration of a loop</w:t>
            </w:r>
          </w:p>
        </w:tc>
      </w:tr>
      <w:tr w:rsidR="000B0E28" w14:paraId="247C648D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3575A7C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c</w:t>
            </w: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ase</w:t>
            </w:r>
          </w:p>
        </w:tc>
        <w:tc>
          <w:tcPr>
            <w:tcW w:w="6469" w:type="dxa"/>
            <w:vAlign w:val="center"/>
          </w:tcPr>
          <w:p w14:paraId="09372B14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A conditional label which is used with the switch statement.</w:t>
            </w:r>
          </w:p>
        </w:tc>
      </w:tr>
      <w:tr w:rsidR="000B0E28" w14:paraId="2FE3E735" w14:textId="77777777" w:rsidTr="000B0E2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32A373C" w14:textId="77777777" w:rsidR="000B0E28" w:rsidRDefault="00F4685B">
            <w:pPr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d</w:t>
            </w: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efault</w:t>
            </w:r>
          </w:p>
        </w:tc>
        <w:tc>
          <w:tcPr>
            <w:tcW w:w="6469" w:type="dxa"/>
            <w:vAlign w:val="center"/>
          </w:tcPr>
          <w:p w14:paraId="1595D39D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Specifies the default block of code in a switch statement</w:t>
            </w:r>
          </w:p>
        </w:tc>
      </w:tr>
      <w:tr w:rsidR="000B0E28" w14:paraId="4B6FCA92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529A66F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extends</w:t>
            </w:r>
          </w:p>
        </w:tc>
        <w:tc>
          <w:tcPr>
            <w:tcW w:w="6469" w:type="dxa"/>
            <w:vAlign w:val="center"/>
          </w:tcPr>
          <w:p w14:paraId="39E2C36C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The extends keyword extends a class (indicates that a class is inherited from another class).</w:t>
            </w:r>
          </w:p>
        </w:tc>
      </w:tr>
      <w:tr w:rsidR="000B0E28" w14:paraId="178689C8" w14:textId="77777777" w:rsidTr="000B0E2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ABB0FB1" w14:textId="77777777" w:rsidR="000B0E28" w:rsidRDefault="00F4685B">
            <w:pPr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d</w:t>
            </w: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o</w:t>
            </w:r>
          </w:p>
        </w:tc>
        <w:tc>
          <w:tcPr>
            <w:tcW w:w="6469" w:type="dxa"/>
            <w:vAlign w:val="center"/>
          </w:tcPr>
          <w:p w14:paraId="1555CC2D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Use together with while to create a do-while loop</w:t>
            </w:r>
          </w:p>
        </w:tc>
      </w:tr>
      <w:tr w:rsidR="000B0E28" w14:paraId="016AEDC7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F60704F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e</w:t>
            </w: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lse</w:t>
            </w:r>
          </w:p>
        </w:tc>
        <w:tc>
          <w:tcPr>
            <w:tcW w:w="6469" w:type="dxa"/>
            <w:vAlign w:val="center"/>
          </w:tcPr>
          <w:p w14:paraId="51C15872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Used in conditional statements</w:t>
            </w:r>
          </w:p>
        </w:tc>
      </w:tr>
      <w:tr w:rsidR="000B0E28" w14:paraId="2770D50D" w14:textId="77777777" w:rsidTr="000B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E308F08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6469" w:type="dxa"/>
            <w:vAlign w:val="center"/>
          </w:tcPr>
          <w:p w14:paraId="27EC1866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>A data type that can store whole numbers from 3.4e−038 to 3.4e+038</w:t>
            </w:r>
          </w:p>
        </w:tc>
      </w:tr>
      <w:tr w:rsidR="000B0E28" w14:paraId="6BE2FA41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EAA1EF4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For</w:t>
            </w:r>
          </w:p>
        </w:tc>
        <w:tc>
          <w:tcPr>
            <w:tcW w:w="6469" w:type="dxa"/>
            <w:vAlign w:val="center"/>
          </w:tcPr>
          <w:p w14:paraId="4F723834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Create a for loop</w:t>
            </w:r>
          </w:p>
        </w:tc>
      </w:tr>
      <w:tr w:rsidR="000B0E28" w14:paraId="6C5BCC81" w14:textId="77777777" w:rsidTr="000B0E28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DA787DF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If</w:t>
            </w:r>
          </w:p>
        </w:tc>
        <w:tc>
          <w:tcPr>
            <w:tcW w:w="6469" w:type="dxa"/>
            <w:vAlign w:val="center"/>
          </w:tcPr>
          <w:p w14:paraId="1F146462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Makes a conditional statement</w:t>
            </w:r>
          </w:p>
        </w:tc>
      </w:tr>
      <w:tr w:rsidR="000B0E28" w14:paraId="1FBD08FC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8C166F4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lastRenderedPageBreak/>
              <w:t>insert(</w:t>
            </w:r>
            <w:proofErr w:type="gramEnd"/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Import)</w:t>
            </w:r>
          </w:p>
        </w:tc>
        <w:tc>
          <w:tcPr>
            <w:tcW w:w="6469" w:type="dxa"/>
            <w:vAlign w:val="center"/>
          </w:tcPr>
          <w:p w14:paraId="4E975C4E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Used to import a package, class or interface</w:t>
            </w:r>
          </w:p>
        </w:tc>
      </w:tr>
      <w:tr w:rsidR="000B0E28" w14:paraId="541AD55F" w14:textId="77777777" w:rsidTr="000B0E28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20E6D8F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Integer(int)</w:t>
            </w:r>
          </w:p>
        </w:tc>
        <w:tc>
          <w:tcPr>
            <w:tcW w:w="6469" w:type="dxa"/>
            <w:vAlign w:val="center"/>
          </w:tcPr>
          <w:p w14:paraId="6E8DE1C3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A data type that can store whole numbers from -2147483648 to 2147483647</w:t>
            </w:r>
          </w:p>
        </w:tc>
      </w:tr>
      <w:tr w:rsidR="000B0E28" w14:paraId="2A4B734D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4788E22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New</w:t>
            </w:r>
          </w:p>
        </w:tc>
        <w:tc>
          <w:tcPr>
            <w:tcW w:w="6469" w:type="dxa"/>
            <w:vAlign w:val="center"/>
          </w:tcPr>
          <w:p w14:paraId="3FF1620D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Creates new objects</w:t>
            </w:r>
          </w:p>
        </w:tc>
      </w:tr>
      <w:tr w:rsidR="000B0E28" w14:paraId="7EF5FEFC" w14:textId="77777777" w:rsidTr="000B0E28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B931E00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Pri</w:t>
            </w:r>
            <w:proofErr w:type="spellEnd"/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(private)</w:t>
            </w:r>
          </w:p>
          <w:p w14:paraId="45F2B559" w14:textId="77777777" w:rsidR="000B0E28" w:rsidRDefault="000B0E28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</w:p>
        </w:tc>
        <w:tc>
          <w:tcPr>
            <w:tcW w:w="6469" w:type="dxa"/>
            <w:vAlign w:val="center"/>
          </w:tcPr>
          <w:p w14:paraId="0B23FEE3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An access modifier used for attributes, methods, and constructors, making them only accessible within the declared class</w:t>
            </w:r>
          </w:p>
        </w:tc>
      </w:tr>
      <w:tr w:rsidR="000B0E28" w14:paraId="4DFAB1CF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E44166A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Pro(protected)</w:t>
            </w:r>
          </w:p>
          <w:p w14:paraId="551CA691" w14:textId="77777777" w:rsidR="000B0E28" w:rsidRDefault="000B0E28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</w:p>
          <w:p w14:paraId="472EDC25" w14:textId="77777777" w:rsidR="000B0E28" w:rsidRDefault="000B0E28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</w:p>
        </w:tc>
        <w:tc>
          <w:tcPr>
            <w:tcW w:w="6469" w:type="dxa"/>
            <w:vAlign w:val="center"/>
          </w:tcPr>
          <w:p w14:paraId="6BC05E9E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An access modifier used for attributes, methods and constructors, making them accessible in the same package and subclasses</w:t>
            </w:r>
          </w:p>
        </w:tc>
      </w:tr>
      <w:tr w:rsidR="000B0E28" w14:paraId="21E0622A" w14:textId="77777777" w:rsidTr="000B0E28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258426F2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Uni(public)</w:t>
            </w:r>
          </w:p>
        </w:tc>
        <w:tc>
          <w:tcPr>
            <w:tcW w:w="6469" w:type="dxa"/>
            <w:vAlign w:val="center"/>
          </w:tcPr>
          <w:p w14:paraId="59D6D619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An access modifier used for classes, attributes, methods and constructors, making them accessible by any other class</w:t>
            </w:r>
          </w:p>
        </w:tc>
      </w:tr>
      <w:tr w:rsidR="000B0E28" w14:paraId="66B24C9F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8229A02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Return</w:t>
            </w:r>
          </w:p>
        </w:tc>
        <w:tc>
          <w:tcPr>
            <w:tcW w:w="6469" w:type="dxa"/>
            <w:vAlign w:val="center"/>
          </w:tcPr>
          <w:p w14:paraId="227B13C6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Finished the execution of a method, and can be used to return a value from a method</w:t>
            </w:r>
          </w:p>
        </w:tc>
      </w:tr>
      <w:tr w:rsidR="000B0E28" w14:paraId="1959753C" w14:textId="77777777" w:rsidTr="000B0E28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1326AB8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Static</w:t>
            </w:r>
          </w:p>
          <w:p w14:paraId="6634F174" w14:textId="77777777" w:rsidR="000B0E28" w:rsidRDefault="000B0E28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</w:p>
        </w:tc>
        <w:tc>
          <w:tcPr>
            <w:tcW w:w="6469" w:type="dxa"/>
            <w:vAlign w:val="center"/>
          </w:tcPr>
          <w:p w14:paraId="181FDC77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A non-access modifier used for methods and attributes. Static methods/attributes can be accessed without creating an object of a class</w:t>
            </w:r>
          </w:p>
        </w:tc>
      </w:tr>
      <w:tr w:rsidR="000B0E28" w14:paraId="7C5F1C8D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7F33486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Super</w:t>
            </w:r>
          </w:p>
        </w:tc>
        <w:tc>
          <w:tcPr>
            <w:tcW w:w="6469" w:type="dxa"/>
            <w:vAlign w:val="center"/>
          </w:tcPr>
          <w:p w14:paraId="6832B538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Refers to superclass (parent) objects</w:t>
            </w:r>
          </w:p>
        </w:tc>
      </w:tr>
      <w:tr w:rsidR="000B0E28" w14:paraId="10027EBF" w14:textId="77777777" w:rsidTr="000B0E28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7D74D0C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Test(try)</w:t>
            </w:r>
          </w:p>
        </w:tc>
        <w:tc>
          <w:tcPr>
            <w:tcW w:w="6469" w:type="dxa"/>
            <w:vAlign w:val="center"/>
          </w:tcPr>
          <w:p w14:paraId="49B3C111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Creates a try...catch statement</w:t>
            </w:r>
          </w:p>
        </w:tc>
      </w:tr>
      <w:tr w:rsidR="000B0E28" w14:paraId="0CE30F20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AC5297F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6469" w:type="dxa"/>
            <w:vAlign w:val="center"/>
          </w:tcPr>
          <w:p w14:paraId="08D5CB40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Specifies that a method should not have a return value</w:t>
            </w:r>
          </w:p>
        </w:tc>
      </w:tr>
      <w:tr w:rsidR="000B0E28" w14:paraId="1FFA4AE9" w14:textId="77777777" w:rsidTr="000B0E28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7DC7ECED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Final</w:t>
            </w:r>
          </w:p>
        </w:tc>
        <w:tc>
          <w:tcPr>
            <w:tcW w:w="6469" w:type="dxa"/>
            <w:vAlign w:val="center"/>
          </w:tcPr>
          <w:p w14:paraId="79D94A0A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Java final keyword is a non-access specifier that is used to restrict a class, variable, and method</w:t>
            </w:r>
          </w:p>
        </w:tc>
      </w:tr>
      <w:tr w:rsidR="000B0E28" w14:paraId="3AF0E0A0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0188810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Var</w:t>
            </w:r>
          </w:p>
        </w:tc>
        <w:tc>
          <w:tcPr>
            <w:tcW w:w="6469" w:type="dxa"/>
            <w:vAlign w:val="center"/>
          </w:tcPr>
          <w:p w14:paraId="2828A93A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Declares a variable.</w:t>
            </w:r>
          </w:p>
        </w:tc>
      </w:tr>
      <w:tr w:rsidR="000B0E28" w14:paraId="408B09C9" w14:textId="77777777" w:rsidTr="000B0E28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5E629B3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Abstract</w:t>
            </w:r>
          </w:p>
        </w:tc>
        <w:tc>
          <w:tcPr>
            <w:tcW w:w="6469" w:type="dxa"/>
            <w:vAlign w:val="center"/>
          </w:tcPr>
          <w:p w14:paraId="29DA8E1F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The abstract keyword is a non-access modifier, used for classes and methods</w:t>
            </w:r>
          </w:p>
        </w:tc>
      </w:tr>
      <w:tr w:rsidR="000B0E28" w14:paraId="6BCBA67D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1034BA6" w14:textId="77777777" w:rsidR="000B0E28" w:rsidRDefault="00F4685B">
            <w:pP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color w:val="000000"/>
                <w:sz w:val="28"/>
                <w:szCs w:val="28"/>
              </w:rPr>
              <w:t>While</w:t>
            </w:r>
          </w:p>
        </w:tc>
        <w:tc>
          <w:tcPr>
            <w:tcW w:w="6469" w:type="dxa"/>
            <w:vAlign w:val="center"/>
          </w:tcPr>
          <w:p w14:paraId="6679DACC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Creates a while loop</w:t>
            </w:r>
          </w:p>
        </w:tc>
      </w:tr>
    </w:tbl>
    <w:p w14:paraId="7EBEF634" w14:textId="77777777" w:rsidR="000B0E28" w:rsidRDefault="000B0E28">
      <w:pPr>
        <w:pStyle w:val="Heading1"/>
        <w:rPr>
          <w:sz w:val="40"/>
          <w:szCs w:val="40"/>
        </w:rPr>
      </w:pPr>
      <w:bookmarkStart w:id="5" w:name="_heading=h.tyjcwt" w:colFirst="0" w:colLast="0"/>
      <w:bookmarkEnd w:id="5"/>
    </w:p>
    <w:p w14:paraId="7EF81F33" w14:textId="77777777" w:rsidR="000B0E28" w:rsidRDefault="000B0E28"/>
    <w:p w14:paraId="0FD1E08A" w14:textId="77777777" w:rsidR="000B0E28" w:rsidRDefault="000B0E28"/>
    <w:p w14:paraId="019FCF1A" w14:textId="77777777" w:rsidR="000B0E28" w:rsidRDefault="00F4685B">
      <w:pPr>
        <w:pStyle w:val="Heading1"/>
        <w:rPr>
          <w:sz w:val="40"/>
          <w:szCs w:val="40"/>
        </w:rPr>
      </w:pPr>
      <w:bookmarkStart w:id="6" w:name="_heading=h.bockq9der5t0" w:colFirst="0" w:colLast="0"/>
      <w:bookmarkEnd w:id="6"/>
      <w:r>
        <w:rPr>
          <w:sz w:val="40"/>
          <w:szCs w:val="40"/>
        </w:rPr>
        <w:lastRenderedPageBreak/>
        <w:t>CLASSIFICATION OF IMPORTANT COMPONENTS:</w:t>
      </w:r>
    </w:p>
    <w:p w14:paraId="6AD8B810" w14:textId="77777777" w:rsidR="000B0E28" w:rsidRDefault="00F4685B">
      <w:pPr>
        <w:rPr>
          <w:rFonts w:ascii="Raleway" w:eastAsia="Raleway" w:hAnsi="Raleway" w:cs="Raleway"/>
          <w:sz w:val="28"/>
          <w:szCs w:val="28"/>
        </w:rPr>
      </w:pPr>
      <w:r>
        <w:rPr>
          <w:rFonts w:ascii="Raleway" w:eastAsia="Raleway" w:hAnsi="Raleway" w:cs="Raleway"/>
          <w:sz w:val="28"/>
          <w:szCs w:val="28"/>
        </w:rPr>
        <w:t>Important Components of our language will include the building blocks of our programming language Java-Junior, the classes and class objects are listed below.</w:t>
      </w:r>
    </w:p>
    <w:tbl>
      <w:tblPr>
        <w:tblStyle w:val="a2"/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6611"/>
      </w:tblGrid>
      <w:tr w:rsidR="000B0E28" w14:paraId="06FC1D6F" w14:textId="77777777" w:rsidTr="000B0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71A30AE" w14:textId="77777777" w:rsidR="000B0E28" w:rsidRDefault="00F4685B">
            <w:pPr>
              <w:jc w:val="center"/>
              <w:rPr>
                <w:rFonts w:ascii="Raleway" w:eastAsia="Raleway" w:hAnsi="Raleway" w:cs="Raleway"/>
                <w:sz w:val="36"/>
                <w:szCs w:val="36"/>
              </w:rPr>
            </w:pPr>
            <w:r>
              <w:rPr>
                <w:rFonts w:ascii="Raleway" w:eastAsia="Raleway" w:hAnsi="Raleway" w:cs="Raleway"/>
                <w:sz w:val="36"/>
                <w:szCs w:val="36"/>
              </w:rPr>
              <w:t>CLASSES</w:t>
            </w:r>
          </w:p>
        </w:tc>
        <w:tc>
          <w:tcPr>
            <w:tcW w:w="6611" w:type="dxa"/>
            <w:vAlign w:val="center"/>
          </w:tcPr>
          <w:p w14:paraId="62CA53C2" w14:textId="77777777" w:rsidR="000B0E28" w:rsidRDefault="00F46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36"/>
                <w:szCs w:val="36"/>
              </w:rPr>
            </w:pPr>
            <w:r>
              <w:rPr>
                <w:rFonts w:ascii="Raleway" w:eastAsia="Raleway" w:hAnsi="Raleway" w:cs="Raleway"/>
                <w:sz w:val="36"/>
                <w:szCs w:val="36"/>
              </w:rPr>
              <w:t>CLASS OBJECTS</w:t>
            </w:r>
          </w:p>
        </w:tc>
      </w:tr>
      <w:tr w:rsidR="000B0E28" w14:paraId="6D57F2AB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101EAA4" w14:textId="77777777" w:rsidR="000B0E28" w:rsidRDefault="00F4685B">
            <w:pPr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Datatypes</w:t>
            </w:r>
          </w:p>
        </w:tc>
        <w:tc>
          <w:tcPr>
            <w:tcW w:w="6611" w:type="dxa"/>
            <w:vAlign w:val="center"/>
          </w:tcPr>
          <w:p w14:paraId="11935BB7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Int(</w:t>
            </w:r>
            <w:proofErr w:type="spellStart"/>
            <w:r>
              <w:rPr>
                <w:rFonts w:ascii="Raleway" w:eastAsia="Raleway" w:hAnsi="Raleway" w:cs="Raleway"/>
                <w:sz w:val="28"/>
                <w:szCs w:val="28"/>
              </w:rPr>
              <w:t>integar</w:t>
            </w:r>
            <w:proofErr w:type="spellEnd"/>
            <w:r>
              <w:rPr>
                <w:rFonts w:ascii="Raleway" w:eastAsia="Raleway" w:hAnsi="Raleway" w:cs="Raleway"/>
                <w:sz w:val="28"/>
                <w:szCs w:val="28"/>
              </w:rPr>
              <w:t>)</w:t>
            </w:r>
          </w:p>
          <w:p w14:paraId="5D322F8E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Float</w:t>
            </w:r>
          </w:p>
          <w:p w14:paraId="69573DA4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String</w:t>
            </w:r>
          </w:p>
          <w:p w14:paraId="52E49B5D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Char(character)</w:t>
            </w:r>
          </w:p>
          <w:p w14:paraId="27291002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Boolean</w:t>
            </w:r>
          </w:p>
        </w:tc>
      </w:tr>
      <w:tr w:rsidR="000B0E28" w14:paraId="0B8EC9A2" w14:textId="77777777" w:rsidTr="000B0E28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2057112" w14:textId="77777777" w:rsidR="000B0E28" w:rsidRDefault="00F4685B">
            <w:pPr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 w:val="0"/>
                <w:sz w:val="28"/>
                <w:szCs w:val="28"/>
              </w:rPr>
              <w:t>I</w:t>
            </w:r>
            <w:r>
              <w:rPr>
                <w:rFonts w:ascii="Raleway" w:eastAsia="Raleway" w:hAnsi="Raleway" w:cs="Raleway"/>
                <w:sz w:val="28"/>
                <w:szCs w:val="28"/>
              </w:rPr>
              <w:t>f</w:t>
            </w:r>
          </w:p>
        </w:tc>
        <w:tc>
          <w:tcPr>
            <w:tcW w:w="6611" w:type="dxa"/>
            <w:vAlign w:val="center"/>
          </w:tcPr>
          <w:p w14:paraId="05CFAF90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If</w:t>
            </w:r>
          </w:p>
        </w:tc>
      </w:tr>
      <w:tr w:rsidR="000B0E28" w14:paraId="041F931E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FDA06AB" w14:textId="77777777" w:rsidR="000B0E28" w:rsidRDefault="00F4685B">
            <w:pPr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 w:val="0"/>
                <w:sz w:val="28"/>
                <w:szCs w:val="28"/>
              </w:rPr>
              <w:t>E</w:t>
            </w:r>
            <w:r>
              <w:rPr>
                <w:rFonts w:ascii="Raleway" w:eastAsia="Raleway" w:hAnsi="Raleway" w:cs="Raleway"/>
                <w:sz w:val="28"/>
                <w:szCs w:val="28"/>
              </w:rPr>
              <w:t>lse</w:t>
            </w:r>
          </w:p>
        </w:tc>
        <w:tc>
          <w:tcPr>
            <w:tcW w:w="6611" w:type="dxa"/>
            <w:vAlign w:val="center"/>
          </w:tcPr>
          <w:p w14:paraId="6A3EBE83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Else</w:t>
            </w:r>
          </w:p>
        </w:tc>
      </w:tr>
      <w:tr w:rsidR="000B0E28" w14:paraId="67ECA299" w14:textId="77777777" w:rsidTr="000B0E2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A5B8C1D" w14:textId="77777777" w:rsidR="000B0E28" w:rsidRDefault="00F4685B">
            <w:pPr>
              <w:rPr>
                <w:rFonts w:ascii="Raleway" w:eastAsia="Raleway" w:hAnsi="Raleway" w:cs="Raleway"/>
                <w:sz w:val="28"/>
                <w:szCs w:val="28"/>
              </w:rPr>
            </w:pPr>
            <w:proofErr w:type="spellStart"/>
            <w:r>
              <w:rPr>
                <w:rFonts w:ascii="Raleway" w:eastAsia="Raleway" w:hAnsi="Raleway" w:cs="Raleway"/>
                <w:b w:val="0"/>
                <w:sz w:val="28"/>
                <w:szCs w:val="28"/>
              </w:rPr>
              <w:t>E</w:t>
            </w:r>
            <w:r>
              <w:rPr>
                <w:rFonts w:ascii="Raleway" w:eastAsia="Raleway" w:hAnsi="Raleway" w:cs="Raleway"/>
                <w:sz w:val="28"/>
                <w:szCs w:val="28"/>
              </w:rPr>
              <w:t>lif</w:t>
            </w:r>
            <w:proofErr w:type="spellEnd"/>
          </w:p>
        </w:tc>
        <w:tc>
          <w:tcPr>
            <w:tcW w:w="6611" w:type="dxa"/>
            <w:vAlign w:val="center"/>
          </w:tcPr>
          <w:p w14:paraId="351B0070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proofErr w:type="spellStart"/>
            <w:r>
              <w:rPr>
                <w:rFonts w:ascii="Raleway" w:eastAsia="Raleway" w:hAnsi="Raleway" w:cs="Raleway"/>
                <w:sz w:val="28"/>
                <w:szCs w:val="28"/>
              </w:rPr>
              <w:t>Elif</w:t>
            </w:r>
            <w:proofErr w:type="spellEnd"/>
          </w:p>
        </w:tc>
      </w:tr>
      <w:tr w:rsidR="000B0E28" w14:paraId="09573098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C26C695" w14:textId="77777777" w:rsidR="000B0E28" w:rsidRDefault="00F4685B">
            <w:pPr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While</w:t>
            </w:r>
          </w:p>
        </w:tc>
        <w:tc>
          <w:tcPr>
            <w:tcW w:w="6611" w:type="dxa"/>
            <w:vAlign w:val="center"/>
          </w:tcPr>
          <w:p w14:paraId="769D3DC2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While</w:t>
            </w:r>
          </w:p>
        </w:tc>
      </w:tr>
      <w:tr w:rsidR="000B0E28" w14:paraId="0A136209" w14:textId="77777777" w:rsidTr="000B0E28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EFE718" w14:textId="77777777" w:rsidR="000B0E28" w:rsidRDefault="00F4685B">
            <w:pPr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 w:val="0"/>
                <w:sz w:val="28"/>
                <w:szCs w:val="28"/>
              </w:rPr>
              <w:t>F</w:t>
            </w:r>
            <w:r>
              <w:rPr>
                <w:rFonts w:ascii="Raleway" w:eastAsia="Raleway" w:hAnsi="Raleway" w:cs="Raleway"/>
                <w:sz w:val="28"/>
                <w:szCs w:val="28"/>
              </w:rPr>
              <w:t>or</w:t>
            </w:r>
          </w:p>
        </w:tc>
        <w:tc>
          <w:tcPr>
            <w:tcW w:w="6611" w:type="dxa"/>
            <w:vAlign w:val="center"/>
          </w:tcPr>
          <w:p w14:paraId="3E81868B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For</w:t>
            </w:r>
          </w:p>
        </w:tc>
      </w:tr>
      <w:tr w:rsidR="000B0E28" w14:paraId="463B08B1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4A49716" w14:textId="77777777" w:rsidR="000B0E28" w:rsidRDefault="00F4685B">
            <w:pPr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b w:val="0"/>
                <w:sz w:val="28"/>
                <w:szCs w:val="28"/>
              </w:rPr>
              <w:t>L</w:t>
            </w:r>
            <w:r>
              <w:rPr>
                <w:rFonts w:ascii="Raleway" w:eastAsia="Raleway" w:hAnsi="Raleway" w:cs="Raleway"/>
                <w:sz w:val="28"/>
                <w:szCs w:val="28"/>
              </w:rPr>
              <w:t>oop</w:t>
            </w:r>
          </w:p>
        </w:tc>
        <w:tc>
          <w:tcPr>
            <w:tcW w:w="6611" w:type="dxa"/>
            <w:vAlign w:val="center"/>
          </w:tcPr>
          <w:p w14:paraId="5944FA16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Loop</w:t>
            </w:r>
          </w:p>
        </w:tc>
      </w:tr>
      <w:tr w:rsidR="000B0E28" w14:paraId="599D7F17" w14:textId="77777777" w:rsidTr="000B0E28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1C93AF3" w14:textId="77777777" w:rsidR="000B0E28" w:rsidRDefault="00F4685B">
            <w:pPr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access modifiers</w:t>
            </w:r>
          </w:p>
        </w:tc>
        <w:tc>
          <w:tcPr>
            <w:tcW w:w="6611" w:type="dxa"/>
            <w:vAlign w:val="center"/>
          </w:tcPr>
          <w:p w14:paraId="7FE77582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Public(</w:t>
            </w:r>
            <w:proofErr w:type="spellStart"/>
            <w:r>
              <w:rPr>
                <w:rFonts w:ascii="Raleway" w:eastAsia="Raleway" w:hAnsi="Raleway" w:cs="Raleway"/>
                <w:sz w:val="28"/>
                <w:szCs w:val="28"/>
              </w:rPr>
              <w:t>uni</w:t>
            </w:r>
            <w:proofErr w:type="spellEnd"/>
            <w:r>
              <w:rPr>
                <w:rFonts w:ascii="Raleway" w:eastAsia="Raleway" w:hAnsi="Raleway" w:cs="Raleway"/>
                <w:sz w:val="28"/>
                <w:szCs w:val="28"/>
              </w:rPr>
              <w:t>)</w:t>
            </w:r>
          </w:p>
          <w:p w14:paraId="6D93F861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Private(</w:t>
            </w:r>
            <w:proofErr w:type="spellStart"/>
            <w:r>
              <w:rPr>
                <w:rFonts w:ascii="Raleway" w:eastAsia="Raleway" w:hAnsi="Raleway" w:cs="Raleway"/>
                <w:sz w:val="28"/>
                <w:szCs w:val="28"/>
              </w:rPr>
              <w:t>pri</w:t>
            </w:r>
            <w:proofErr w:type="spellEnd"/>
            <w:r>
              <w:rPr>
                <w:rFonts w:ascii="Raleway" w:eastAsia="Raleway" w:hAnsi="Raleway" w:cs="Raleway"/>
                <w:sz w:val="28"/>
                <w:szCs w:val="28"/>
              </w:rPr>
              <w:t>)</w:t>
            </w:r>
          </w:p>
          <w:p w14:paraId="60ACA0B1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Protected(pro)</w:t>
            </w:r>
          </w:p>
        </w:tc>
      </w:tr>
      <w:tr w:rsidR="000B0E28" w14:paraId="6BE34999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A217890" w14:textId="77777777" w:rsidR="000B0E28" w:rsidRDefault="00F4685B">
            <w:pPr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arithmetic operators</w:t>
            </w:r>
          </w:p>
        </w:tc>
        <w:tc>
          <w:tcPr>
            <w:tcW w:w="6611" w:type="dxa"/>
            <w:vAlign w:val="center"/>
          </w:tcPr>
          <w:p w14:paraId="411AF2AC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+</w:t>
            </w:r>
          </w:p>
          <w:p w14:paraId="41DC7977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–</w:t>
            </w:r>
          </w:p>
          <w:p w14:paraId="422CA0EC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*</w:t>
            </w:r>
          </w:p>
          <w:p w14:paraId="45265DA5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/</w:t>
            </w:r>
          </w:p>
        </w:tc>
      </w:tr>
      <w:tr w:rsidR="000B0E28" w14:paraId="311C926C" w14:textId="77777777" w:rsidTr="000B0E28">
        <w:trPr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8B5770" w14:textId="77777777" w:rsidR="000B0E28" w:rsidRDefault="00F4685B">
            <w:pPr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logical operators</w:t>
            </w:r>
          </w:p>
        </w:tc>
        <w:tc>
          <w:tcPr>
            <w:tcW w:w="6611" w:type="dxa"/>
            <w:vAlign w:val="center"/>
          </w:tcPr>
          <w:p w14:paraId="41A62A0C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&lt;</w:t>
            </w:r>
          </w:p>
          <w:p w14:paraId="1EA7D758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&gt;</w:t>
            </w:r>
          </w:p>
          <w:p w14:paraId="27FCFB4D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&lt;=</w:t>
            </w:r>
          </w:p>
          <w:p w14:paraId="2F417285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&gt;=</w:t>
            </w:r>
          </w:p>
          <w:p w14:paraId="7CD31EF8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==</w:t>
            </w:r>
          </w:p>
          <w:p w14:paraId="4A581B4F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!=</w:t>
            </w:r>
          </w:p>
        </w:tc>
      </w:tr>
      <w:tr w:rsidR="000B0E28" w14:paraId="5C7CF559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02A0237" w14:textId="77777777" w:rsidR="000B0E28" w:rsidRDefault="00F4685B">
            <w:pPr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bitwise operations</w:t>
            </w:r>
          </w:p>
        </w:tc>
        <w:tc>
          <w:tcPr>
            <w:tcW w:w="6611" w:type="dxa"/>
            <w:vAlign w:val="center"/>
          </w:tcPr>
          <w:p w14:paraId="56A3CEAC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And</w:t>
            </w:r>
          </w:p>
          <w:p w14:paraId="653C7C64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Or</w:t>
            </w:r>
          </w:p>
        </w:tc>
      </w:tr>
      <w:tr w:rsidR="000B0E28" w14:paraId="64FF9F44" w14:textId="77777777" w:rsidTr="000B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0DD3C30" w14:textId="77777777" w:rsidR="000B0E28" w:rsidRDefault="00F4685B">
            <w:pPr>
              <w:rPr>
                <w:rFonts w:ascii="Raleway" w:eastAsia="Raleway" w:hAnsi="Raleway" w:cs="Raleway"/>
                <w:sz w:val="28"/>
                <w:szCs w:val="28"/>
              </w:rPr>
            </w:pPr>
            <w:proofErr w:type="spellStart"/>
            <w:r>
              <w:rPr>
                <w:rFonts w:ascii="Raleway" w:eastAsia="Raleway" w:hAnsi="Raleway" w:cs="Raleway"/>
                <w:sz w:val="28"/>
                <w:szCs w:val="28"/>
              </w:rPr>
              <w:t>inc</w:t>
            </w:r>
            <w:proofErr w:type="spellEnd"/>
            <w:r>
              <w:rPr>
                <w:rFonts w:ascii="Raleway" w:eastAsia="Raleway" w:hAnsi="Raleway" w:cs="Raleway"/>
                <w:sz w:val="28"/>
                <w:szCs w:val="28"/>
              </w:rPr>
              <w:t>/dec operators</w:t>
            </w:r>
          </w:p>
        </w:tc>
        <w:tc>
          <w:tcPr>
            <w:tcW w:w="6611" w:type="dxa"/>
            <w:vAlign w:val="center"/>
          </w:tcPr>
          <w:p w14:paraId="025AC3A6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++</w:t>
            </w:r>
          </w:p>
          <w:p w14:paraId="6F107258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--</w:t>
            </w:r>
          </w:p>
        </w:tc>
      </w:tr>
      <w:tr w:rsidR="000B0E28" w14:paraId="630E1D52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D8DE9DE" w14:textId="77777777" w:rsidR="000B0E28" w:rsidRDefault="00F4685B">
            <w:pPr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lastRenderedPageBreak/>
              <w:t>assignment operators</w:t>
            </w:r>
          </w:p>
        </w:tc>
        <w:tc>
          <w:tcPr>
            <w:tcW w:w="6611" w:type="dxa"/>
            <w:vAlign w:val="center"/>
          </w:tcPr>
          <w:p w14:paraId="0851AE49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=</w:t>
            </w:r>
          </w:p>
          <w:p w14:paraId="4097E8AE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+=</w:t>
            </w:r>
          </w:p>
          <w:p w14:paraId="1EC643F7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-=</w:t>
            </w:r>
          </w:p>
          <w:p w14:paraId="372A0BA9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!=</w:t>
            </w:r>
          </w:p>
        </w:tc>
      </w:tr>
      <w:tr w:rsidR="000B0E28" w14:paraId="62954F04" w14:textId="77777777" w:rsidTr="000B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87C535" w14:textId="0FE9DC97" w:rsidR="000B0E28" w:rsidRDefault="00D1141F">
            <w:pPr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P</w:t>
            </w:r>
            <w:r w:rsidR="00F4685B">
              <w:rPr>
                <w:rFonts w:ascii="Raleway" w:eastAsia="Raleway" w:hAnsi="Raleway" w:cs="Raleway"/>
                <w:sz w:val="28"/>
                <w:szCs w:val="28"/>
              </w:rPr>
              <w:t>unctuations</w:t>
            </w:r>
          </w:p>
        </w:tc>
        <w:tc>
          <w:tcPr>
            <w:tcW w:w="6611" w:type="dxa"/>
            <w:vAlign w:val="center"/>
          </w:tcPr>
          <w:p w14:paraId="06A543BF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( )</w:t>
            </w:r>
          </w:p>
          <w:p w14:paraId="0D24A06D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{ }</w:t>
            </w:r>
          </w:p>
          <w:p w14:paraId="512B2540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[ ]</w:t>
            </w:r>
          </w:p>
          <w:p w14:paraId="7F40F62B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::</w:t>
            </w:r>
          </w:p>
          <w:p w14:paraId="7A30BB5D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;</w:t>
            </w:r>
          </w:p>
          <w:p w14:paraId="3A90E6C8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:</w:t>
            </w:r>
          </w:p>
          <w:p w14:paraId="63F25435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‘</w:t>
            </w:r>
          </w:p>
        </w:tc>
      </w:tr>
      <w:tr w:rsidR="000B0E28" w14:paraId="576BB1EC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5053D86" w14:textId="7F0C3313" w:rsidR="000B0E28" w:rsidRDefault="00D1141F">
            <w:pPr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Q</w:t>
            </w:r>
            <w:r w:rsidR="00F4685B">
              <w:rPr>
                <w:rFonts w:ascii="Raleway" w:eastAsia="Raleway" w:hAnsi="Raleway" w:cs="Raleway"/>
                <w:sz w:val="28"/>
                <w:szCs w:val="28"/>
              </w:rPr>
              <w:t>uotations</w:t>
            </w:r>
          </w:p>
        </w:tc>
        <w:tc>
          <w:tcPr>
            <w:tcW w:w="6611" w:type="dxa"/>
            <w:vAlign w:val="center"/>
          </w:tcPr>
          <w:p w14:paraId="0515F4D5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‘  ‘</w:t>
            </w:r>
          </w:p>
          <w:p w14:paraId="365E36DE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“  “</w:t>
            </w:r>
          </w:p>
        </w:tc>
      </w:tr>
      <w:tr w:rsidR="000B0E28" w14:paraId="1C886574" w14:textId="77777777" w:rsidTr="000B0E28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9958B51" w14:textId="192CB934" w:rsidR="000B0E28" w:rsidRDefault="00D1141F">
            <w:pPr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A</w:t>
            </w:r>
            <w:r w:rsidR="00F4685B">
              <w:rPr>
                <w:rFonts w:ascii="Raleway" w:eastAsia="Raleway" w:hAnsi="Raleway" w:cs="Raleway"/>
                <w:sz w:val="28"/>
                <w:szCs w:val="28"/>
              </w:rPr>
              <w:t>rray</w:t>
            </w:r>
          </w:p>
        </w:tc>
        <w:tc>
          <w:tcPr>
            <w:tcW w:w="6611" w:type="dxa"/>
            <w:vAlign w:val="center"/>
          </w:tcPr>
          <w:p w14:paraId="590E816F" w14:textId="77777777" w:rsidR="000B0E28" w:rsidRDefault="00F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Raleway" w:eastAsia="Raleway" w:hAnsi="Raleway" w:cs="Raleway"/>
                <w:sz w:val="28"/>
                <w:szCs w:val="28"/>
              </w:rPr>
              <w:t>arr</w:t>
            </w:r>
            <w:proofErr w:type="spellEnd"/>
            <w:r>
              <w:rPr>
                <w:rFonts w:ascii="Raleway" w:eastAsia="Raleway" w:hAnsi="Raleway" w:cs="Raleway"/>
                <w:sz w:val="28"/>
                <w:szCs w:val="28"/>
              </w:rPr>
              <w:t>[</w:t>
            </w:r>
            <w:proofErr w:type="gramEnd"/>
            <w:r>
              <w:rPr>
                <w:rFonts w:ascii="Raleway" w:eastAsia="Raleway" w:hAnsi="Raleway" w:cs="Raleway"/>
                <w:sz w:val="28"/>
                <w:szCs w:val="28"/>
              </w:rPr>
              <w:t xml:space="preserve"> ]</w:t>
            </w:r>
          </w:p>
        </w:tc>
      </w:tr>
      <w:tr w:rsidR="000B0E28" w14:paraId="7D012AAC" w14:textId="77777777" w:rsidTr="000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7A8DCB9" w14:textId="17D0EE51" w:rsidR="000B0E28" w:rsidRDefault="00D1141F">
            <w:pPr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</w:t>
            </w:r>
            <w:r w:rsidR="00F4685B">
              <w:rPr>
                <w:rFonts w:ascii="Raleway" w:eastAsia="Raleway" w:hAnsi="Raleway" w:cs="Raleway"/>
                <w:sz w:val="28"/>
                <w:szCs w:val="28"/>
              </w:rPr>
              <w:t>omments</w:t>
            </w:r>
          </w:p>
        </w:tc>
        <w:tc>
          <w:tcPr>
            <w:tcW w:w="6611" w:type="dxa"/>
            <w:vAlign w:val="center"/>
          </w:tcPr>
          <w:p w14:paraId="642866EB" w14:textId="77777777" w:rsidR="000B0E28" w:rsidRDefault="00F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^</w:t>
            </w:r>
          </w:p>
        </w:tc>
      </w:tr>
    </w:tbl>
    <w:p w14:paraId="30CEF881" w14:textId="77777777" w:rsidR="000B0E28" w:rsidRDefault="000B0E28">
      <w:pPr>
        <w:rPr>
          <w:rFonts w:ascii="Raleway" w:eastAsia="Raleway" w:hAnsi="Raleway" w:cs="Raleway"/>
          <w:color w:val="000000"/>
          <w:sz w:val="28"/>
          <w:szCs w:val="28"/>
        </w:rPr>
      </w:pPr>
    </w:p>
    <w:p w14:paraId="6699DD53" w14:textId="37CCB6F5" w:rsidR="004D1DDD" w:rsidRDefault="004D1DDD">
      <w:pPr>
        <w:rPr>
          <w:rFonts w:ascii="Raleway" w:eastAsia="Raleway" w:hAnsi="Raleway" w:cs="Raleway"/>
          <w:color w:val="000000"/>
          <w:sz w:val="28"/>
          <w:szCs w:val="28"/>
        </w:rPr>
      </w:pPr>
    </w:p>
    <w:p w14:paraId="4393ADDE" w14:textId="3CEC5C13" w:rsidR="004D1DDD" w:rsidRDefault="00D1141F" w:rsidP="004D1DDD">
      <w:pPr>
        <w:pStyle w:val="Heading1"/>
        <w:rPr>
          <w:rFonts w:eastAsia="Raleway"/>
        </w:rPr>
      </w:pPr>
      <w:r w:rsidRPr="00D1141F">
        <w:rPr>
          <w:sz w:val="40"/>
          <w:szCs w:val="40"/>
        </w:rPr>
        <w:t>REGULAR</w:t>
      </w:r>
      <w:r>
        <w:rPr>
          <w:rFonts w:eastAsia="Raleway"/>
        </w:rPr>
        <w:t xml:space="preserve"> </w:t>
      </w:r>
      <w:r w:rsidRPr="00D1141F">
        <w:rPr>
          <w:sz w:val="40"/>
          <w:szCs w:val="40"/>
        </w:rPr>
        <w:t>EXPRESSION</w:t>
      </w:r>
      <w:r>
        <w:rPr>
          <w:rFonts w:eastAsia="Raleway"/>
        </w:rPr>
        <w:t xml:space="preserve"> </w:t>
      </w:r>
      <w:r w:rsidRPr="00D1141F">
        <w:rPr>
          <w:sz w:val="40"/>
          <w:szCs w:val="40"/>
        </w:rPr>
        <w:t>FOR</w:t>
      </w:r>
      <w:r>
        <w:rPr>
          <w:rFonts w:eastAsia="Raleway"/>
        </w:rPr>
        <w:t xml:space="preserve"> </w:t>
      </w:r>
      <w:r w:rsidRPr="00D1141F">
        <w:rPr>
          <w:sz w:val="40"/>
          <w:szCs w:val="40"/>
        </w:rPr>
        <w:t>THE</w:t>
      </w:r>
      <w:r>
        <w:rPr>
          <w:rFonts w:eastAsia="Raleway"/>
        </w:rPr>
        <w:t xml:space="preserve"> </w:t>
      </w:r>
      <w:r w:rsidRPr="00D1141F">
        <w:rPr>
          <w:sz w:val="40"/>
          <w:szCs w:val="40"/>
        </w:rPr>
        <w:t>JAVA</w:t>
      </w:r>
      <w:r>
        <w:rPr>
          <w:rFonts w:eastAsia="Raleway"/>
        </w:rPr>
        <w:t>-</w:t>
      </w:r>
      <w:r w:rsidRPr="00D1141F">
        <w:rPr>
          <w:sz w:val="40"/>
          <w:szCs w:val="40"/>
        </w:rPr>
        <w:t>JUNIOR</w:t>
      </w:r>
      <w:r>
        <w:rPr>
          <w:rFonts w:eastAsia="Raleway"/>
        </w:rPr>
        <w:t>:</w:t>
      </w:r>
    </w:p>
    <w:p w14:paraId="2FA3A3B5" w14:textId="03079924" w:rsidR="004D1DDD" w:rsidRPr="00D1141F" w:rsidRDefault="004D1DDD" w:rsidP="00ED12A2">
      <w:pPr>
        <w:pStyle w:val="Heading2"/>
        <w:rPr>
          <w:rFonts w:ascii="Cambria" w:hAnsi="Cambria"/>
        </w:rPr>
      </w:pPr>
      <w:r w:rsidRPr="00D1141F">
        <w:rPr>
          <w:rFonts w:ascii="Cambria" w:hAnsi="Cambria"/>
        </w:rPr>
        <w:t>Identifier:</w:t>
      </w:r>
    </w:p>
    <w:p w14:paraId="01A2549F" w14:textId="7EDF83A0" w:rsidR="004D1DDD" w:rsidRPr="008F6518" w:rsidRDefault="004D1DDD" w:rsidP="00700B6E">
      <w:pPr>
        <w:pStyle w:val="IntenseQuote"/>
        <w:rPr>
          <w:rFonts w:ascii="Montserrat" w:hAnsi="Montserrat"/>
        </w:rPr>
      </w:pPr>
      <w:r w:rsidRPr="008F6518">
        <w:rPr>
          <w:rFonts w:ascii="Montserrat" w:hAnsi="Montserrat"/>
        </w:rPr>
        <w:t>“</w:t>
      </w:r>
      <w:r w:rsidRPr="008F6518">
        <w:rPr>
          <w:rFonts w:ascii="Montserrat" w:hAnsi="Montserrat"/>
        </w:rPr>
        <w:t>^([a-</w:t>
      </w:r>
      <w:proofErr w:type="spellStart"/>
      <w:r w:rsidRPr="008F6518">
        <w:rPr>
          <w:rFonts w:ascii="Montserrat" w:hAnsi="Montserrat"/>
        </w:rPr>
        <w:t>zA</w:t>
      </w:r>
      <w:proofErr w:type="spellEnd"/>
      <w:r w:rsidRPr="008F6518">
        <w:rPr>
          <w:rFonts w:ascii="Montserrat" w:hAnsi="Montserrat"/>
        </w:rPr>
        <w:t>-Z</w:t>
      </w:r>
      <w:proofErr w:type="gramStart"/>
      <w:r w:rsidRPr="008F6518">
        <w:rPr>
          <w:rFonts w:ascii="Montserrat" w:hAnsi="Montserrat"/>
        </w:rPr>
        <w:t>_][</w:t>
      </w:r>
      <w:proofErr w:type="gramEnd"/>
      <w:r w:rsidRPr="008F6518">
        <w:rPr>
          <w:rFonts w:ascii="Montserrat" w:hAnsi="Montserrat"/>
        </w:rPr>
        <w:t>a-</w:t>
      </w:r>
      <w:proofErr w:type="spellStart"/>
      <w:r w:rsidRPr="008F6518">
        <w:rPr>
          <w:rFonts w:ascii="Montserrat" w:hAnsi="Montserrat"/>
        </w:rPr>
        <w:t>zA</w:t>
      </w:r>
      <w:proofErr w:type="spellEnd"/>
      <w:r w:rsidRPr="008F6518">
        <w:rPr>
          <w:rFonts w:ascii="Montserrat" w:hAnsi="Montserrat"/>
        </w:rPr>
        <w:t>-Z\d_]</w:t>
      </w:r>
      <w:r w:rsidR="002F4E59" w:rsidRPr="008F6518">
        <w:rPr>
          <w:rFonts w:ascii="Montserrat" w:hAnsi="Montserrat"/>
        </w:rPr>
        <w:t>+</w:t>
      </w:r>
      <w:r w:rsidRPr="008F6518">
        <w:rPr>
          <w:rFonts w:ascii="Montserrat" w:hAnsi="Montserrat"/>
        </w:rPr>
        <w:t>)$</w:t>
      </w:r>
      <w:r w:rsidRPr="008F6518">
        <w:rPr>
          <w:rFonts w:ascii="Montserrat" w:hAnsi="Montserrat"/>
        </w:rPr>
        <w:t>”</w:t>
      </w:r>
    </w:p>
    <w:p w14:paraId="27E9F82C" w14:textId="493C7B16" w:rsidR="007F7B41" w:rsidRPr="00D1141F" w:rsidRDefault="004D1DDD" w:rsidP="004D1DDD">
      <w:pPr>
        <w:rPr>
          <w:rFonts w:ascii="Raleway" w:eastAsia="Raleway" w:hAnsi="Raleway" w:cs="Raleway"/>
          <w:sz w:val="28"/>
          <w:szCs w:val="28"/>
        </w:rPr>
      </w:pPr>
      <w:r w:rsidRPr="00D1141F">
        <w:rPr>
          <w:rFonts w:ascii="Raleway" w:eastAsia="Raleway" w:hAnsi="Raleway" w:cs="Raleway"/>
          <w:sz w:val="28"/>
          <w:szCs w:val="28"/>
        </w:rPr>
        <w:t xml:space="preserve">This RE will return all the possible combination of the </w:t>
      </w:r>
      <w:r w:rsidR="002F4E59" w:rsidRPr="00D1141F">
        <w:rPr>
          <w:rFonts w:ascii="Raleway" w:eastAsia="Raleway" w:hAnsi="Raleway" w:cs="Raleway"/>
          <w:sz w:val="28"/>
          <w:szCs w:val="28"/>
        </w:rPr>
        <w:t>alpha-numeric characters</w:t>
      </w:r>
      <w:r w:rsidR="000252CE" w:rsidRPr="00D1141F">
        <w:rPr>
          <w:rFonts w:ascii="Raleway" w:eastAsia="Raleway" w:hAnsi="Raleway" w:cs="Raleway"/>
          <w:sz w:val="28"/>
          <w:szCs w:val="28"/>
        </w:rPr>
        <w:t xml:space="preserve"> with some special character </w:t>
      </w:r>
      <w:proofErr w:type="gramStart"/>
      <w:r w:rsidR="000252CE" w:rsidRPr="00D1141F">
        <w:rPr>
          <w:rFonts w:ascii="Raleway" w:eastAsia="Raleway" w:hAnsi="Raleway" w:cs="Raleway"/>
          <w:sz w:val="28"/>
          <w:szCs w:val="28"/>
        </w:rPr>
        <w:t>( ‘</w:t>
      </w:r>
      <w:proofErr w:type="gramEnd"/>
      <w:r w:rsidR="000252CE" w:rsidRPr="00D1141F">
        <w:rPr>
          <w:rFonts w:ascii="Raleway" w:eastAsia="Raleway" w:hAnsi="Raleway" w:cs="Raleway"/>
          <w:sz w:val="28"/>
          <w:szCs w:val="28"/>
        </w:rPr>
        <w:t>_’ )</w:t>
      </w:r>
    </w:p>
    <w:p w14:paraId="04346C9B" w14:textId="038C1995" w:rsidR="000252CE" w:rsidRPr="00D1141F" w:rsidRDefault="000252CE" w:rsidP="000252CE">
      <w:pPr>
        <w:pStyle w:val="Heading2"/>
        <w:rPr>
          <w:rFonts w:ascii="Cambria" w:hAnsi="Cambria"/>
        </w:rPr>
      </w:pPr>
      <w:r w:rsidRPr="00D1141F">
        <w:rPr>
          <w:rFonts w:ascii="Cambria" w:hAnsi="Cambria"/>
        </w:rPr>
        <w:t>Integer:</w:t>
      </w:r>
    </w:p>
    <w:p w14:paraId="3FA0562D" w14:textId="5CFCBAB2" w:rsidR="004D1DDD" w:rsidRPr="008F6518" w:rsidRDefault="000252CE" w:rsidP="00700B6E">
      <w:pPr>
        <w:pStyle w:val="IntenseQuote"/>
        <w:rPr>
          <w:rFonts w:ascii="Montserrat" w:hAnsi="Montserrat"/>
        </w:rPr>
      </w:pPr>
      <w:r w:rsidRPr="008F6518">
        <w:rPr>
          <w:rFonts w:ascii="Montserrat" w:hAnsi="Montserrat"/>
        </w:rPr>
        <w:t>[+-</w:t>
      </w:r>
      <w:proofErr w:type="gramStart"/>
      <w:r w:rsidRPr="008F6518">
        <w:rPr>
          <w:rFonts w:ascii="Montserrat" w:hAnsi="Montserrat"/>
        </w:rPr>
        <w:t>]?[</w:t>
      </w:r>
      <w:proofErr w:type="gramEnd"/>
      <w:r w:rsidRPr="008F6518">
        <w:rPr>
          <w:rFonts w:ascii="Montserrat" w:hAnsi="Montserrat"/>
        </w:rPr>
        <w:t>0-9]+</w:t>
      </w:r>
    </w:p>
    <w:p w14:paraId="59600C19" w14:textId="77777777" w:rsidR="002F4E59" w:rsidRPr="00D1141F" w:rsidRDefault="007F7B41" w:rsidP="004D1DDD">
      <w:pPr>
        <w:rPr>
          <w:rFonts w:ascii="Raleway" w:eastAsia="Raleway" w:hAnsi="Raleway" w:cs="Raleway"/>
          <w:sz w:val="28"/>
          <w:szCs w:val="28"/>
        </w:rPr>
      </w:pPr>
      <w:r w:rsidRPr="00D1141F">
        <w:rPr>
          <w:rFonts w:ascii="Raleway" w:eastAsia="Raleway" w:hAnsi="Raleway" w:cs="Raleway"/>
          <w:sz w:val="28"/>
          <w:szCs w:val="28"/>
        </w:rPr>
        <w:t xml:space="preserve">This RE will return all the possible combination of </w:t>
      </w:r>
      <w:r w:rsidRPr="00D1141F">
        <w:rPr>
          <w:rFonts w:ascii="Raleway" w:eastAsia="Raleway" w:hAnsi="Raleway" w:cs="Raleway"/>
          <w:sz w:val="28"/>
          <w:szCs w:val="28"/>
        </w:rPr>
        <w:t>the</w:t>
      </w:r>
      <w:r w:rsidR="002F4E59" w:rsidRPr="00D1141F">
        <w:rPr>
          <w:rFonts w:ascii="Raleway" w:eastAsia="Raleway" w:hAnsi="Raleway" w:cs="Raleway"/>
          <w:sz w:val="28"/>
          <w:szCs w:val="28"/>
        </w:rPr>
        <w:t xml:space="preserve"> integers </w:t>
      </w:r>
      <w:proofErr w:type="spellStart"/>
      <w:r w:rsidR="002F4E59" w:rsidRPr="00D1141F">
        <w:rPr>
          <w:rFonts w:ascii="Raleway" w:eastAsia="Raleway" w:hAnsi="Raleway" w:cs="Raleway"/>
          <w:sz w:val="28"/>
          <w:szCs w:val="28"/>
        </w:rPr>
        <w:t>i.e</w:t>
      </w:r>
      <w:proofErr w:type="spellEnd"/>
      <w:r w:rsidR="002F4E59" w:rsidRPr="00D1141F">
        <w:rPr>
          <w:rFonts w:ascii="Raleway" w:eastAsia="Raleway" w:hAnsi="Raleway" w:cs="Raleway"/>
          <w:sz w:val="28"/>
          <w:szCs w:val="28"/>
        </w:rPr>
        <w:t xml:space="preserve"> (positive or negative).</w:t>
      </w:r>
    </w:p>
    <w:p w14:paraId="21E86DB4" w14:textId="27A9847F" w:rsidR="004D1DDD" w:rsidRPr="00D1141F" w:rsidRDefault="002F4E59" w:rsidP="002F4E59">
      <w:pPr>
        <w:pStyle w:val="Heading2"/>
        <w:rPr>
          <w:rFonts w:ascii="Cambria" w:hAnsi="Cambria"/>
        </w:rPr>
      </w:pPr>
      <w:r w:rsidRPr="00D1141F">
        <w:rPr>
          <w:rFonts w:ascii="Cambria" w:hAnsi="Cambria"/>
        </w:rPr>
        <w:lastRenderedPageBreak/>
        <w:t>Characters:</w:t>
      </w:r>
      <w:r w:rsidR="007F7B41" w:rsidRPr="00D1141F">
        <w:rPr>
          <w:rFonts w:ascii="Cambria" w:hAnsi="Cambria"/>
        </w:rPr>
        <w:t xml:space="preserve"> </w:t>
      </w:r>
    </w:p>
    <w:p w14:paraId="2D4CD6BA" w14:textId="77073CDD" w:rsidR="002F4E59" w:rsidRPr="008F6518" w:rsidRDefault="005E231C" w:rsidP="00C438D7">
      <w:pPr>
        <w:pStyle w:val="IntenseQuote"/>
        <w:rPr>
          <w:rFonts w:ascii="Montserrat" w:hAnsi="Montserrat"/>
        </w:rPr>
      </w:pPr>
      <w:r w:rsidRPr="008F6518">
        <w:rPr>
          <w:rFonts w:ascii="Montserrat" w:hAnsi="Montserrat"/>
        </w:rPr>
        <w:t>“</w:t>
      </w:r>
      <w:r w:rsidR="002F4E59" w:rsidRPr="008F6518">
        <w:rPr>
          <w:rFonts w:ascii="Montserrat" w:hAnsi="Montserrat"/>
        </w:rPr>
        <w:t>[\\w\\W]</w:t>
      </w:r>
      <w:r w:rsidRPr="008F6518">
        <w:rPr>
          <w:rFonts w:ascii="Montserrat" w:hAnsi="Montserrat"/>
        </w:rPr>
        <w:t>”</w:t>
      </w:r>
    </w:p>
    <w:p w14:paraId="56CBDD95" w14:textId="7A7DAC11" w:rsidR="002F4E59" w:rsidRPr="00D1141F" w:rsidRDefault="002F4E59" w:rsidP="002F4E59">
      <w:pPr>
        <w:rPr>
          <w:rFonts w:ascii="Raleway" w:eastAsia="Raleway" w:hAnsi="Raleway" w:cs="Raleway"/>
          <w:sz w:val="28"/>
          <w:szCs w:val="28"/>
        </w:rPr>
      </w:pPr>
      <w:r w:rsidRPr="00D1141F">
        <w:rPr>
          <w:rFonts w:ascii="Raleway" w:eastAsia="Raleway" w:hAnsi="Raleway" w:cs="Raleway"/>
          <w:sz w:val="28"/>
          <w:szCs w:val="28"/>
        </w:rPr>
        <w:t>This RE will return all the possible combinations of alpha</w:t>
      </w:r>
      <w:r w:rsidR="00ED12A2" w:rsidRPr="00D1141F">
        <w:rPr>
          <w:rFonts w:ascii="Raleway" w:eastAsia="Raleway" w:hAnsi="Raleway" w:cs="Raleway"/>
          <w:sz w:val="28"/>
          <w:szCs w:val="28"/>
        </w:rPr>
        <w:t xml:space="preserve">-numeric and </w:t>
      </w:r>
      <w:proofErr w:type="spellStart"/>
      <w:proofErr w:type="gramStart"/>
      <w:r w:rsidR="00ED12A2" w:rsidRPr="00D1141F">
        <w:rPr>
          <w:rFonts w:ascii="Raleway" w:eastAsia="Raleway" w:hAnsi="Raleway" w:cs="Raleway"/>
          <w:sz w:val="28"/>
          <w:szCs w:val="28"/>
        </w:rPr>
        <w:t>non alpha</w:t>
      </w:r>
      <w:proofErr w:type="spellEnd"/>
      <w:proofErr w:type="gramEnd"/>
      <w:r w:rsidR="00ED12A2" w:rsidRPr="00D1141F">
        <w:rPr>
          <w:rFonts w:ascii="Raleway" w:eastAsia="Raleway" w:hAnsi="Raleway" w:cs="Raleway"/>
          <w:sz w:val="28"/>
          <w:szCs w:val="28"/>
        </w:rPr>
        <w:t>-numeric</w:t>
      </w:r>
      <w:r w:rsidR="00700B6E" w:rsidRPr="00D1141F">
        <w:rPr>
          <w:rFonts w:ascii="Raleway" w:eastAsia="Raleway" w:hAnsi="Raleway" w:cs="Raleway"/>
          <w:sz w:val="28"/>
          <w:szCs w:val="28"/>
        </w:rPr>
        <w:t xml:space="preserve"> characters</w:t>
      </w:r>
      <w:r w:rsidRPr="00D1141F">
        <w:rPr>
          <w:rFonts w:ascii="Raleway" w:eastAsia="Raleway" w:hAnsi="Raleway" w:cs="Raleway"/>
          <w:sz w:val="28"/>
          <w:szCs w:val="28"/>
        </w:rPr>
        <w:t>.</w:t>
      </w:r>
    </w:p>
    <w:p w14:paraId="595A6166" w14:textId="155CB9EF" w:rsidR="002F4E59" w:rsidRPr="00D1141F" w:rsidRDefault="00ED12A2" w:rsidP="00ED12A2">
      <w:pPr>
        <w:pStyle w:val="Heading2"/>
        <w:rPr>
          <w:rFonts w:ascii="Cambria" w:hAnsi="Cambria"/>
        </w:rPr>
      </w:pPr>
      <w:r w:rsidRPr="00D1141F">
        <w:rPr>
          <w:rFonts w:ascii="Cambria" w:hAnsi="Cambria"/>
        </w:rPr>
        <w:t>String:</w:t>
      </w:r>
    </w:p>
    <w:p w14:paraId="2155BE53" w14:textId="02430CA4" w:rsidR="00ED12A2" w:rsidRPr="008F6518" w:rsidRDefault="005E231C" w:rsidP="00C438D7">
      <w:pPr>
        <w:pStyle w:val="IntenseQuote"/>
        <w:rPr>
          <w:rFonts w:ascii="Montserrat" w:hAnsi="Montserrat"/>
        </w:rPr>
      </w:pPr>
      <w:r w:rsidRPr="008F6518">
        <w:rPr>
          <w:rFonts w:ascii="Montserrat" w:hAnsi="Montserrat"/>
        </w:rPr>
        <w:t>“</w:t>
      </w:r>
      <w:r w:rsidR="00ED12A2" w:rsidRPr="008F6518">
        <w:rPr>
          <w:rFonts w:ascii="Montserrat" w:hAnsi="Montserrat"/>
        </w:rPr>
        <w:t>[</w:t>
      </w:r>
      <w:proofErr w:type="gramStart"/>
      <w:r w:rsidR="00ED12A2" w:rsidRPr="008F6518">
        <w:rPr>
          <w:rFonts w:ascii="Montserrat" w:hAnsi="Montserrat"/>
        </w:rPr>
        <w:t>\\w\\W]*</w:t>
      </w:r>
      <w:proofErr w:type="gramEnd"/>
      <w:r w:rsidRPr="008F6518">
        <w:rPr>
          <w:rFonts w:ascii="Montserrat" w:hAnsi="Montserrat"/>
        </w:rPr>
        <w:t>”</w:t>
      </w:r>
    </w:p>
    <w:p w14:paraId="08C7859A" w14:textId="021ED1BB" w:rsidR="00ED12A2" w:rsidRPr="00D1141F" w:rsidRDefault="00ED12A2" w:rsidP="002F4E59">
      <w:pPr>
        <w:rPr>
          <w:rFonts w:ascii="Raleway" w:eastAsia="Raleway" w:hAnsi="Raleway" w:cs="Raleway"/>
          <w:sz w:val="28"/>
          <w:szCs w:val="28"/>
        </w:rPr>
      </w:pPr>
      <w:r w:rsidRPr="00D1141F">
        <w:rPr>
          <w:rFonts w:ascii="Raleway" w:eastAsia="Raleway" w:hAnsi="Raleway" w:cs="Raleway"/>
          <w:sz w:val="28"/>
          <w:szCs w:val="28"/>
        </w:rPr>
        <w:t>This RE will return all the possible combinations of alphabets from (a to z) and (A and Z).</w:t>
      </w:r>
    </w:p>
    <w:p w14:paraId="3267E574" w14:textId="524CF0E9" w:rsidR="00ED12A2" w:rsidRPr="00D1141F" w:rsidRDefault="00ED12A2" w:rsidP="00ED12A2">
      <w:pPr>
        <w:pStyle w:val="Heading2"/>
        <w:rPr>
          <w:rFonts w:ascii="Cambria" w:hAnsi="Cambria"/>
        </w:rPr>
      </w:pPr>
      <w:r w:rsidRPr="00D1141F">
        <w:rPr>
          <w:rFonts w:ascii="Cambria" w:hAnsi="Cambria"/>
        </w:rPr>
        <w:t>Float:</w:t>
      </w:r>
    </w:p>
    <w:p w14:paraId="6CC2E918" w14:textId="720A50CA" w:rsidR="00ED12A2" w:rsidRPr="008F6518" w:rsidRDefault="005E231C" w:rsidP="00C438D7">
      <w:pPr>
        <w:pStyle w:val="IntenseQuote"/>
        <w:rPr>
          <w:rFonts w:ascii="Montserrat" w:hAnsi="Montserrat"/>
        </w:rPr>
      </w:pPr>
      <w:r w:rsidRPr="008F6518">
        <w:rPr>
          <w:rFonts w:ascii="Montserrat" w:hAnsi="Montserrat"/>
        </w:rPr>
        <w:t>“</w:t>
      </w:r>
      <w:r w:rsidR="00ED12A2" w:rsidRPr="008F6518">
        <w:rPr>
          <w:rFonts w:ascii="Montserrat" w:hAnsi="Montserrat"/>
        </w:rPr>
        <w:t>^([+-</w:t>
      </w:r>
      <w:proofErr w:type="gramStart"/>
      <w:r w:rsidR="00ED12A2" w:rsidRPr="008F6518">
        <w:rPr>
          <w:rFonts w:ascii="Montserrat" w:hAnsi="Montserrat"/>
        </w:rPr>
        <w:t>]?\\d</w:t>
      </w:r>
      <w:proofErr w:type="gramEnd"/>
      <w:r w:rsidR="00ED12A2" w:rsidRPr="008F6518">
        <w:rPr>
          <w:rFonts w:ascii="Montserrat" w:hAnsi="Montserrat"/>
        </w:rPr>
        <w:t>+\\.?\\d+)$</w:t>
      </w:r>
      <w:r w:rsidRPr="008F6518">
        <w:rPr>
          <w:rFonts w:ascii="Montserrat" w:hAnsi="Montserrat"/>
        </w:rPr>
        <w:t>”</w:t>
      </w:r>
    </w:p>
    <w:p w14:paraId="786C7430" w14:textId="3E1AB91D" w:rsidR="00ED12A2" w:rsidRPr="00D1141F" w:rsidRDefault="00ED12A2" w:rsidP="00ED12A2">
      <w:pPr>
        <w:rPr>
          <w:rFonts w:ascii="Raleway" w:eastAsia="Raleway" w:hAnsi="Raleway" w:cs="Raleway"/>
          <w:sz w:val="28"/>
          <w:szCs w:val="28"/>
        </w:rPr>
      </w:pPr>
      <w:r w:rsidRPr="00D1141F">
        <w:rPr>
          <w:rFonts w:ascii="Raleway" w:eastAsia="Raleway" w:hAnsi="Raleway" w:cs="Raleway"/>
          <w:sz w:val="28"/>
          <w:szCs w:val="28"/>
        </w:rPr>
        <w:t xml:space="preserve">This RE will return all the possible </w:t>
      </w:r>
      <w:r w:rsidR="00C438D7" w:rsidRPr="00D1141F">
        <w:rPr>
          <w:rFonts w:ascii="Raleway" w:eastAsia="Raleway" w:hAnsi="Raleway" w:cs="Raleway"/>
          <w:sz w:val="28"/>
          <w:szCs w:val="28"/>
        </w:rPr>
        <w:t>float values.</w:t>
      </w:r>
    </w:p>
    <w:p w14:paraId="17B81281" w14:textId="698F1D78" w:rsidR="00ED12A2" w:rsidRPr="00D1141F" w:rsidRDefault="00ED12A2" w:rsidP="00ED12A2">
      <w:pPr>
        <w:pStyle w:val="Heading2"/>
        <w:rPr>
          <w:rFonts w:ascii="Cambria" w:hAnsi="Cambria"/>
        </w:rPr>
      </w:pPr>
      <w:r w:rsidRPr="00D1141F">
        <w:rPr>
          <w:rFonts w:ascii="Cambria" w:hAnsi="Cambria"/>
        </w:rPr>
        <w:t>Keyword:</w:t>
      </w:r>
    </w:p>
    <w:p w14:paraId="326A7476" w14:textId="2FABBD94" w:rsidR="00ED12A2" w:rsidRPr="000621F8" w:rsidRDefault="00ED12A2" w:rsidP="00C438D7">
      <w:pPr>
        <w:pStyle w:val="IntenseQuote"/>
        <w:rPr>
          <w:rFonts w:ascii="Montserrat" w:hAnsi="Montserrat"/>
        </w:rPr>
      </w:pPr>
      <w:r w:rsidRPr="000621F8">
        <w:rPr>
          <w:rFonts w:ascii="Montserrat" w:hAnsi="Montserrat"/>
        </w:rPr>
        <w:t>RE</w:t>
      </w:r>
      <w:r w:rsidRPr="000621F8">
        <w:rPr>
          <w:rFonts w:ascii="Montserrat" w:hAnsi="Montserrat"/>
        </w:rPr>
        <w:t xml:space="preserve"> = {"if", "else", "integ</w:t>
      </w:r>
      <w:r w:rsidRPr="000621F8">
        <w:rPr>
          <w:rFonts w:ascii="Montserrat" w:hAnsi="Montserrat"/>
        </w:rPr>
        <w:t>e</w:t>
      </w:r>
      <w:r w:rsidRPr="000621F8">
        <w:rPr>
          <w:rFonts w:ascii="Montserrat" w:hAnsi="Montserrat"/>
        </w:rPr>
        <w:t>r", "this", "</w:t>
      </w:r>
      <w:r w:rsidRPr="000621F8">
        <w:rPr>
          <w:rFonts w:ascii="Montserrat" w:hAnsi="Montserrat"/>
        </w:rPr>
        <w:t>Boolean</w:t>
      </w:r>
      <w:r w:rsidRPr="000621F8">
        <w:rPr>
          <w:rFonts w:ascii="Montserrat" w:hAnsi="Montserrat"/>
        </w:rPr>
        <w:t>", "stop", "grab", "throw", "character", "class","resume","case","default","extends","do","float","for","insert","new","pri",</w:t>
      </w:r>
      <w:r w:rsidR="00C438D7" w:rsidRPr="000621F8">
        <w:rPr>
          <w:rFonts w:ascii="Montserrat" w:hAnsi="Montserrat"/>
        </w:rPr>
        <w:t xml:space="preserve"> </w:t>
      </w:r>
      <w:r w:rsidRPr="000621F8">
        <w:rPr>
          <w:rFonts w:ascii="Montserrat" w:hAnsi="Montserrat"/>
        </w:rPr>
        <w:t>"pro","</w:t>
      </w:r>
      <w:proofErr w:type="spellStart"/>
      <w:r w:rsidRPr="000621F8">
        <w:rPr>
          <w:rFonts w:ascii="Montserrat" w:hAnsi="Montserrat"/>
        </w:rPr>
        <w:t>uni</w:t>
      </w:r>
      <w:proofErr w:type="spellEnd"/>
      <w:r w:rsidRPr="000621F8">
        <w:rPr>
          <w:rFonts w:ascii="Montserrat" w:hAnsi="Montserrat"/>
        </w:rPr>
        <w:t>","</w:t>
      </w:r>
      <w:proofErr w:type="spellStart"/>
      <w:r w:rsidRPr="000621F8">
        <w:rPr>
          <w:rFonts w:ascii="Montserrat" w:hAnsi="Montserrat"/>
        </w:rPr>
        <w:t>return","static","super","test</w:t>
      </w:r>
      <w:proofErr w:type="spellEnd"/>
      <w:r w:rsidRPr="000621F8">
        <w:rPr>
          <w:rFonts w:ascii="Montserrat" w:hAnsi="Montserrat"/>
        </w:rPr>
        <w:t>"};</w:t>
      </w:r>
    </w:p>
    <w:p w14:paraId="1CE203C1" w14:textId="24BD8D69" w:rsidR="00ED12A2" w:rsidRPr="00ED12A2" w:rsidRDefault="00C438D7" w:rsidP="00ED12A2">
      <w:r w:rsidRPr="00D1141F">
        <w:rPr>
          <w:rFonts w:ascii="Raleway" w:eastAsia="Raleway" w:hAnsi="Raleway" w:cs="Raleway"/>
          <w:sz w:val="28"/>
          <w:szCs w:val="28"/>
        </w:rPr>
        <w:t>This RE will match the keyword with the following array of keywords</w:t>
      </w:r>
      <w:r w:rsidR="00D1141F">
        <w:t>.</w:t>
      </w:r>
    </w:p>
    <w:sectPr w:rsidR="00ED12A2" w:rsidRPr="00ED12A2">
      <w:foot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14553" w14:textId="77777777" w:rsidR="00CF39B3" w:rsidRDefault="00CF39B3">
      <w:pPr>
        <w:spacing w:after="0" w:line="240" w:lineRule="auto"/>
      </w:pPr>
      <w:r>
        <w:separator/>
      </w:r>
    </w:p>
  </w:endnote>
  <w:endnote w:type="continuationSeparator" w:id="0">
    <w:p w14:paraId="7C80ACC6" w14:textId="77777777" w:rsidR="00CF39B3" w:rsidRDefault="00CF3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entieth Century">
    <w:altName w:val="Calibri"/>
    <w:charset w:val="00"/>
    <w:family w:val="auto"/>
    <w:pitch w:val="default"/>
  </w:font>
  <w:font w:name="Tw Cen MT">
    <w:altName w:val="Noto Sans Tamil Med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altName w:val="Trebuchet MS"/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aleway Semi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2E382" w14:textId="77777777" w:rsidR="000B0E28" w:rsidRDefault="00F4685B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F39B3">
      <w:rPr>
        <w:color w:val="000000"/>
      </w:rPr>
      <w:fldChar w:fldCharType="separate"/>
    </w:r>
    <w:r w:rsidR="004D1DDD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334ED5CF" w14:textId="77777777" w:rsidR="000B0E28" w:rsidRDefault="000B0E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38596" w14:textId="77777777" w:rsidR="00CF39B3" w:rsidRDefault="00CF39B3">
      <w:pPr>
        <w:spacing w:after="0" w:line="240" w:lineRule="auto"/>
      </w:pPr>
      <w:r>
        <w:separator/>
      </w:r>
    </w:p>
  </w:footnote>
  <w:footnote w:type="continuationSeparator" w:id="0">
    <w:p w14:paraId="7B4050EF" w14:textId="77777777" w:rsidR="00CF39B3" w:rsidRDefault="00CF3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4EF6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530A76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205363"/>
    <w:multiLevelType w:val="hybridMultilevel"/>
    <w:tmpl w:val="6CD8362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A0810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864B92"/>
    <w:multiLevelType w:val="hybridMultilevel"/>
    <w:tmpl w:val="DA70964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E83B0D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CD63FA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E28"/>
    <w:rsid w:val="000252CE"/>
    <w:rsid w:val="00043780"/>
    <w:rsid w:val="000621F8"/>
    <w:rsid w:val="000B0E28"/>
    <w:rsid w:val="00205A14"/>
    <w:rsid w:val="002E03F8"/>
    <w:rsid w:val="002F4E59"/>
    <w:rsid w:val="00457B48"/>
    <w:rsid w:val="004D1DDD"/>
    <w:rsid w:val="005039D7"/>
    <w:rsid w:val="00541235"/>
    <w:rsid w:val="005415DE"/>
    <w:rsid w:val="005C618F"/>
    <w:rsid w:val="005D7A24"/>
    <w:rsid w:val="005E231C"/>
    <w:rsid w:val="006E5140"/>
    <w:rsid w:val="00700B6E"/>
    <w:rsid w:val="007D101F"/>
    <w:rsid w:val="007F7B41"/>
    <w:rsid w:val="008F6518"/>
    <w:rsid w:val="00932F1C"/>
    <w:rsid w:val="0095185B"/>
    <w:rsid w:val="00AA4F4B"/>
    <w:rsid w:val="00C438D7"/>
    <w:rsid w:val="00CF39B3"/>
    <w:rsid w:val="00D1141F"/>
    <w:rsid w:val="00E53A4B"/>
    <w:rsid w:val="00EA7990"/>
    <w:rsid w:val="00ED12A2"/>
    <w:rsid w:val="00F022F7"/>
    <w:rsid w:val="00F4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18FB"/>
  <w15:docId w15:val="{C157DF64-0CE8-EF49-8C90-1F1B398E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wentieth Century" w:eastAsia="Twentieth Century" w:hAnsi="Twentieth Century" w:cs="Twentieth Century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3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04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4F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0CC5"/>
    <w:pPr>
      <w:ind w:left="720"/>
      <w:contextualSpacing/>
    </w:pPr>
  </w:style>
  <w:style w:type="table" w:styleId="TableGrid">
    <w:name w:val="Table Grid"/>
    <w:basedOn w:val="TableNormal"/>
    <w:uiPriority w:val="39"/>
    <w:rsid w:val="00D75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5E68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33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3A23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2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905"/>
  </w:style>
  <w:style w:type="paragraph" w:styleId="Footer">
    <w:name w:val="footer"/>
    <w:basedOn w:val="Normal"/>
    <w:link w:val="FooterChar"/>
    <w:uiPriority w:val="99"/>
    <w:unhideWhenUsed/>
    <w:rsid w:val="00152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905"/>
  </w:style>
  <w:style w:type="table" w:styleId="PlainTable5">
    <w:name w:val="Plain Table 5"/>
    <w:basedOn w:val="TableNormal"/>
    <w:uiPriority w:val="45"/>
    <w:rsid w:val="000959A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959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959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59A4"/>
    <w:pPr>
      <w:spacing w:after="10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Twentieth Century" w:eastAsia="Twentieth Century" w:hAnsi="Twentieth Century" w:cs="Twentieth Century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wentieth Century" w:eastAsia="Twentieth Century" w:hAnsi="Twentieth Century" w:cs="Twentieth Century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wentieth Century" w:eastAsia="Twentieth Century" w:hAnsi="Twentieth Century" w:cs="Twentieth Century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wentieth Century" w:eastAsia="Twentieth Century" w:hAnsi="Twentieth Century" w:cs="Twentieth Century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Twentieth Century" w:eastAsia="Twentieth Century" w:hAnsi="Twentieth Century" w:cs="Twentieth Century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wentieth Century" w:eastAsia="Twentieth Century" w:hAnsi="Twentieth Century" w:cs="Twentieth Century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wentieth Century" w:eastAsia="Twentieth Century" w:hAnsi="Twentieth Century" w:cs="Twentieth Century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wentieth Century" w:eastAsia="Twentieth Century" w:hAnsi="Twentieth Century" w:cs="Twentieth Century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B6E"/>
    <w:pPr>
      <w:pBdr>
        <w:top w:val="single" w:sz="4" w:space="10" w:color="9ACD4C" w:themeColor="accent1"/>
        <w:bottom w:val="single" w:sz="4" w:space="10" w:color="9ACD4C" w:themeColor="accent1"/>
      </w:pBdr>
      <w:spacing w:before="360" w:after="360"/>
      <w:ind w:left="864" w:right="864"/>
      <w:jc w:val="center"/>
    </w:pPr>
    <w:rPr>
      <w:i/>
      <w:iCs/>
      <w:color w:val="9ACD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B6E"/>
    <w:rPr>
      <w:i/>
      <w:iCs/>
      <w:color w:val="9ACD4C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5E231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7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default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ava/default.asp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wTiYwQNi3ln+l7thgq8TGsXYkQ==">AMUW2mXbBJTMI5AwZlI3SIBKC1RtcR0snuiqLn57rjNUvLeQ1i0QiALNXnz+70UXX10d7ZyCpd71Go0R0mN5arwrOu8Peb8rWRyX0smnhIujz3bQrCq3NkicG0FpxF+znr4iYXkAMz8We/5QTS65yox67URYeoI+Uhfzy/gF7GdAyAI2Rs/JNxfhmZ25wY3+ScFxJ9e4pJ8BgS9jwWBGEdm9FoJ7bu3yAw==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Zaigham Abbas</dc:creator>
  <cp:lastModifiedBy>Zaigham Abbas</cp:lastModifiedBy>
  <cp:revision>4</cp:revision>
  <cp:lastPrinted>2022-03-14T18:38:00Z</cp:lastPrinted>
  <dcterms:created xsi:type="dcterms:W3CDTF">2022-03-08T10:18:00Z</dcterms:created>
  <dcterms:modified xsi:type="dcterms:W3CDTF">2022-03-14T18:39:00Z</dcterms:modified>
</cp:coreProperties>
</file>