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114C" w14:textId="7E0E9033" w:rsidR="001318F5" w:rsidRDefault="007E74B5" w:rsidP="007E74B5">
      <w:pPr>
        <w:pStyle w:val="StandardFormatting"/>
      </w:pPr>
      <w:r>
        <w:t>Zac McBride</w:t>
      </w:r>
    </w:p>
    <w:p w14:paraId="0FBEE227" w14:textId="268530F9" w:rsidR="007E74B5" w:rsidRDefault="007E74B5" w:rsidP="007E74B5">
      <w:pPr>
        <w:pStyle w:val="StandardFormatting"/>
      </w:pPr>
      <w:r>
        <w:t>CS 320</w:t>
      </w:r>
    </w:p>
    <w:p w14:paraId="5EB48517" w14:textId="3E895345" w:rsidR="007E74B5" w:rsidRDefault="007E74B5" w:rsidP="007E74B5">
      <w:pPr>
        <w:pStyle w:val="StandardFormatting"/>
      </w:pPr>
      <w:r>
        <w:t>4/15/2023</w:t>
      </w:r>
    </w:p>
    <w:p w14:paraId="354C5F8D" w14:textId="50246563" w:rsidR="007E74B5" w:rsidRDefault="007E74B5" w:rsidP="007E74B5">
      <w:pPr>
        <w:pStyle w:val="StandardFormatting"/>
        <w:jc w:val="center"/>
      </w:pPr>
      <w:r>
        <w:t>Project Two</w:t>
      </w:r>
    </w:p>
    <w:p w14:paraId="36D0BDA6" w14:textId="77777777" w:rsidR="007E74B5" w:rsidRPr="007E74B5" w:rsidRDefault="007E74B5" w:rsidP="007E74B5">
      <w:pPr>
        <w:pStyle w:val="StandardFormatting"/>
        <w:numPr>
          <w:ilvl w:val="0"/>
          <w:numId w:val="1"/>
        </w:numPr>
      </w:pPr>
      <w:r w:rsidRPr="007E74B5">
        <w:rPr>
          <w:b/>
          <w:bCs/>
        </w:rPr>
        <w:t>Summary</w:t>
      </w:r>
    </w:p>
    <w:p w14:paraId="01085F67" w14:textId="77777777" w:rsidR="007E74B5" w:rsidRPr="007E74B5" w:rsidRDefault="007E74B5" w:rsidP="007E74B5">
      <w:pPr>
        <w:pStyle w:val="StandardFormatting"/>
        <w:numPr>
          <w:ilvl w:val="1"/>
          <w:numId w:val="1"/>
        </w:numPr>
      </w:pPr>
      <w:r w:rsidRPr="007E74B5">
        <w:t>Describe your unit testing approach for each of the three features.</w:t>
      </w:r>
    </w:p>
    <w:p w14:paraId="39409A95" w14:textId="2578BD51" w:rsidR="007E74B5" w:rsidRPr="007E74B5" w:rsidRDefault="007E74B5" w:rsidP="007E74B5">
      <w:pPr>
        <w:pStyle w:val="StandardFormatting"/>
        <w:numPr>
          <w:ilvl w:val="2"/>
          <w:numId w:val="1"/>
        </w:numPr>
      </w:pPr>
      <w:r w:rsidRPr="007E74B5">
        <w:t>To what extent was your approach</w:t>
      </w:r>
      <w:r w:rsidR="00C86FBE">
        <w:t xml:space="preserve">? </w:t>
      </w:r>
      <w:r w:rsidRPr="007E74B5">
        <w:rPr>
          <w:b/>
          <w:bCs/>
        </w:rPr>
        <w:t>aligned to the software requirements</w:t>
      </w:r>
      <w:r w:rsidRPr="007E74B5">
        <w:t xml:space="preserve"> Support your claims with specific evidence.    </w:t>
      </w:r>
      <w:r w:rsidRPr="007E74B5">
        <w:rPr>
          <w:b/>
          <w:bCs/>
        </w:rPr>
        <w:t> </w:t>
      </w:r>
      <w:r w:rsidR="00F5047C">
        <w:rPr>
          <w:b/>
          <w:bCs/>
        </w:rPr>
        <w:t>My approach to</w:t>
      </w:r>
      <w:r w:rsidR="00164F18">
        <w:rPr>
          <w:b/>
          <w:bCs/>
        </w:rPr>
        <w:t xml:space="preserve"> testing was very much based on the requirements. I tried to make sure that a few tests were done for each requirement. </w:t>
      </w:r>
      <w:r w:rsidR="007A79AA">
        <w:rPr>
          <w:b/>
          <w:bCs/>
        </w:rPr>
        <w:t xml:space="preserve">I at least made sure there was a test </w:t>
      </w:r>
      <w:r w:rsidR="006E58B6">
        <w:rPr>
          <w:b/>
          <w:bCs/>
        </w:rPr>
        <w:t>within the requirement and one on the outside. For example</w:t>
      </w:r>
      <w:r w:rsidR="001A61C7">
        <w:rPr>
          <w:b/>
          <w:bCs/>
        </w:rPr>
        <w:t xml:space="preserve">, </w:t>
      </w:r>
      <w:r w:rsidR="006E58B6">
        <w:rPr>
          <w:b/>
          <w:bCs/>
        </w:rPr>
        <w:t>when a string needed to be under a certain number of characters</w:t>
      </w:r>
      <w:r w:rsidR="00C51C64">
        <w:rPr>
          <w:b/>
          <w:bCs/>
        </w:rPr>
        <w:t xml:space="preserve">, I had one test to make sure that an acceptable </w:t>
      </w:r>
      <w:r w:rsidR="003C0011">
        <w:rPr>
          <w:b/>
          <w:bCs/>
        </w:rPr>
        <w:t xml:space="preserve">string would be taken and another test that had an invalid string with one too many characters. It can be assumed that </w:t>
      </w:r>
      <w:r w:rsidR="008270AA">
        <w:rPr>
          <w:b/>
          <w:bCs/>
        </w:rPr>
        <w:t xml:space="preserve">if the string with one too many characters </w:t>
      </w:r>
      <w:r w:rsidR="00FC2484">
        <w:rPr>
          <w:b/>
          <w:bCs/>
        </w:rPr>
        <w:t>throw</w:t>
      </w:r>
      <w:r w:rsidR="008270AA">
        <w:rPr>
          <w:b/>
          <w:bCs/>
        </w:rPr>
        <w:t xml:space="preserve"> an </w:t>
      </w:r>
      <w:r w:rsidR="00FC2484">
        <w:rPr>
          <w:b/>
          <w:bCs/>
        </w:rPr>
        <w:t>exception,</w:t>
      </w:r>
      <w:r w:rsidR="008270AA">
        <w:rPr>
          <w:b/>
          <w:bCs/>
        </w:rPr>
        <w:t xml:space="preserve"> then other </w:t>
      </w:r>
      <w:r w:rsidR="00FC2484">
        <w:rPr>
          <w:b/>
          <w:bCs/>
        </w:rPr>
        <w:t>strings</w:t>
      </w:r>
      <w:r w:rsidR="008270AA">
        <w:rPr>
          <w:b/>
          <w:bCs/>
        </w:rPr>
        <w:t xml:space="preserve"> that are </w:t>
      </w:r>
      <w:r w:rsidR="00FC2484">
        <w:rPr>
          <w:b/>
          <w:bCs/>
        </w:rPr>
        <w:t xml:space="preserve">more characters would also throw an exception. A third test was </w:t>
      </w:r>
      <w:r w:rsidR="00EB4F98">
        <w:rPr>
          <w:b/>
          <w:bCs/>
        </w:rPr>
        <w:t xml:space="preserve">done to ensure that null entries were not accepted as well. </w:t>
      </w:r>
      <w:r w:rsidR="00FC2484">
        <w:rPr>
          <w:b/>
          <w:bCs/>
        </w:rPr>
        <w:t xml:space="preserve">Other requirements needed more than </w:t>
      </w:r>
      <w:r w:rsidR="009A250F">
        <w:rPr>
          <w:b/>
          <w:bCs/>
        </w:rPr>
        <w:t xml:space="preserve">these three tests. In the case of a phone number, the string had to be exactly ten characters and needed to be all numbers, so </w:t>
      </w:r>
      <w:r w:rsidR="00B020EC">
        <w:rPr>
          <w:b/>
          <w:bCs/>
        </w:rPr>
        <w:t xml:space="preserve">a test was done to ensure a string that was too short would throw an exception and another test made sure that </w:t>
      </w:r>
      <w:r w:rsidR="007847C9">
        <w:rPr>
          <w:b/>
          <w:bCs/>
        </w:rPr>
        <w:t xml:space="preserve">only numbers were accepted. </w:t>
      </w:r>
      <w:r w:rsidR="007619F4">
        <w:rPr>
          <w:b/>
          <w:bCs/>
        </w:rPr>
        <w:t xml:space="preserve">The “service” classes were also tested to </w:t>
      </w:r>
      <w:r w:rsidR="007619F4">
        <w:rPr>
          <w:b/>
          <w:bCs/>
        </w:rPr>
        <w:lastRenderedPageBreak/>
        <w:t xml:space="preserve">ensure that </w:t>
      </w:r>
      <w:r w:rsidR="00871482">
        <w:rPr>
          <w:b/>
          <w:bCs/>
        </w:rPr>
        <w:t>an object of the respective type could be added, deleted, and be altered with the list created be the “service” class</w:t>
      </w:r>
      <w:r w:rsidR="00742A4C">
        <w:rPr>
          <w:b/>
          <w:bCs/>
        </w:rPr>
        <w:t xml:space="preserve">. </w:t>
      </w:r>
    </w:p>
    <w:p w14:paraId="7E770764" w14:textId="33DC2A2D" w:rsidR="007E74B5" w:rsidRPr="007E74B5" w:rsidRDefault="007E74B5" w:rsidP="007E74B5">
      <w:pPr>
        <w:pStyle w:val="StandardFormatting"/>
        <w:numPr>
          <w:ilvl w:val="2"/>
          <w:numId w:val="1"/>
        </w:numPr>
      </w:pPr>
      <w:r w:rsidRPr="007E74B5">
        <w:t>Defend the overall quality of your JUnit tests. In other words, how do you know your JUnit tests were </w:t>
      </w:r>
      <w:r w:rsidRPr="007E74B5">
        <w:rPr>
          <w:b/>
          <w:bCs/>
        </w:rPr>
        <w:t>effective</w:t>
      </w:r>
      <w:r w:rsidRPr="007E74B5">
        <w:t> based on the coverage percentage?  </w:t>
      </w:r>
      <w:r w:rsidR="004D6C25">
        <w:rPr>
          <w:b/>
          <w:bCs/>
        </w:rPr>
        <w:t>Each requirement used a new line of code</w:t>
      </w:r>
      <w:r w:rsidR="003940D3">
        <w:rPr>
          <w:b/>
          <w:bCs/>
        </w:rPr>
        <w:t xml:space="preserve"> to make sure that requirement was fulfilled.</w:t>
      </w:r>
      <w:r w:rsidR="00B463CA">
        <w:rPr>
          <w:b/>
          <w:bCs/>
        </w:rPr>
        <w:t xml:space="preserve"> If a new line of code was </w:t>
      </w:r>
      <w:r w:rsidR="008D5E54">
        <w:rPr>
          <w:b/>
          <w:bCs/>
        </w:rPr>
        <w:t xml:space="preserve">written for the application, </w:t>
      </w:r>
      <w:r w:rsidR="00220B98">
        <w:rPr>
          <w:b/>
          <w:bCs/>
        </w:rPr>
        <w:t xml:space="preserve">one or more tests had to be done on that line to ensure a high </w:t>
      </w:r>
      <w:r w:rsidR="00416D10">
        <w:rPr>
          <w:b/>
          <w:bCs/>
        </w:rPr>
        <w:t xml:space="preserve">coverage percentage. While making tests I </w:t>
      </w:r>
      <w:r w:rsidR="00B30B15">
        <w:rPr>
          <w:b/>
          <w:bCs/>
        </w:rPr>
        <w:t xml:space="preserve">made sure to use the coverage percentage to see if enough of the code was being tested. </w:t>
      </w:r>
      <w:r w:rsidR="00282AEB">
        <w:rPr>
          <w:b/>
          <w:bCs/>
        </w:rPr>
        <w:t xml:space="preserve">Assuming that each test was effective, this would ensure that the testing done to the application was done as thoroughly as possible. </w:t>
      </w:r>
      <w:r w:rsidR="00452840">
        <w:rPr>
          <w:b/>
          <w:bCs/>
        </w:rPr>
        <w:t xml:space="preserve">The overall coverage percentage I achieved was 87%. This was </w:t>
      </w:r>
      <w:r w:rsidR="00720A0F">
        <w:rPr>
          <w:b/>
          <w:bCs/>
        </w:rPr>
        <w:t xml:space="preserve">enough above the 80% threshold that I was satisfied with the testing done. </w:t>
      </w:r>
    </w:p>
    <w:p w14:paraId="376374A6" w14:textId="77777777" w:rsidR="007E74B5" w:rsidRPr="007E74B5" w:rsidRDefault="007E74B5" w:rsidP="007E74B5">
      <w:pPr>
        <w:pStyle w:val="StandardFormatting"/>
        <w:numPr>
          <w:ilvl w:val="1"/>
          <w:numId w:val="1"/>
        </w:numPr>
      </w:pPr>
      <w:r w:rsidRPr="007E74B5">
        <w:t>Describe your experience writing the JUnit tests.</w:t>
      </w:r>
    </w:p>
    <w:p w14:paraId="7D7EDEBD" w14:textId="673CC85C" w:rsidR="007E74B5" w:rsidRPr="007E74B5" w:rsidRDefault="007E74B5" w:rsidP="007E74B5">
      <w:pPr>
        <w:pStyle w:val="StandardFormatting"/>
        <w:numPr>
          <w:ilvl w:val="2"/>
          <w:numId w:val="1"/>
        </w:numPr>
      </w:pPr>
      <w:r w:rsidRPr="007E74B5">
        <w:t>How did you ensure that your code was </w:t>
      </w:r>
      <w:r w:rsidRPr="007E74B5">
        <w:rPr>
          <w:b/>
          <w:bCs/>
        </w:rPr>
        <w:t>technically sound</w:t>
      </w:r>
      <w:r w:rsidRPr="007E74B5">
        <w:t>? Cite specific lines of code from your tests to illustrate. </w:t>
      </w:r>
      <w:r w:rsidR="0078449B">
        <w:rPr>
          <w:b/>
          <w:bCs/>
        </w:rPr>
        <w:t>To</w:t>
      </w:r>
      <w:r w:rsidR="001F09D8">
        <w:rPr>
          <w:b/>
          <w:bCs/>
        </w:rPr>
        <w:t xml:space="preserve"> </w:t>
      </w:r>
      <w:r w:rsidR="00851470">
        <w:rPr>
          <w:b/>
          <w:bCs/>
        </w:rPr>
        <w:t xml:space="preserve">make sure that the requirements were </w:t>
      </w:r>
      <w:r w:rsidR="00B32CCD">
        <w:rPr>
          <w:b/>
          <w:bCs/>
        </w:rPr>
        <w:t xml:space="preserve">well tested, I made sure to write a test </w:t>
      </w:r>
      <w:r w:rsidR="003C4185">
        <w:rPr>
          <w:b/>
          <w:bCs/>
        </w:rPr>
        <w:t xml:space="preserve">for each requirement. I would systematically look at one requirement at a time and </w:t>
      </w:r>
      <w:r w:rsidR="00161873">
        <w:rPr>
          <w:b/>
          <w:bCs/>
        </w:rPr>
        <w:t xml:space="preserve">write the tests needed to </w:t>
      </w:r>
      <w:r w:rsidR="00B04B52">
        <w:rPr>
          <w:b/>
          <w:bCs/>
        </w:rPr>
        <w:t xml:space="preserve">test </w:t>
      </w:r>
      <w:r w:rsidR="003D4ADA">
        <w:rPr>
          <w:b/>
          <w:bCs/>
        </w:rPr>
        <w:t xml:space="preserve">that requirement. </w:t>
      </w:r>
      <w:r w:rsidR="0078449B">
        <w:rPr>
          <w:b/>
          <w:bCs/>
        </w:rPr>
        <w:t xml:space="preserve">As </w:t>
      </w:r>
      <w:r w:rsidR="005A0F83">
        <w:rPr>
          <w:b/>
          <w:bCs/>
        </w:rPr>
        <w:t>mentioned</w:t>
      </w:r>
      <w:r w:rsidR="0078449B">
        <w:rPr>
          <w:b/>
          <w:bCs/>
        </w:rPr>
        <w:t xml:space="preserve"> above multiple tests were created to </w:t>
      </w:r>
      <w:r w:rsidR="00381549">
        <w:rPr>
          <w:b/>
          <w:bCs/>
        </w:rPr>
        <w:t xml:space="preserve">test a valid input and then to test the borders of where invalid inputs would start. </w:t>
      </w:r>
      <w:r w:rsidR="005A0F83">
        <w:rPr>
          <w:b/>
          <w:bCs/>
        </w:rPr>
        <w:t>Testing that an exception would be thrown if the string was too long or null</w:t>
      </w:r>
      <w:r w:rsidR="007E4180">
        <w:rPr>
          <w:b/>
          <w:bCs/>
        </w:rPr>
        <w:t xml:space="preserve"> and in </w:t>
      </w:r>
      <w:r w:rsidR="007E4180">
        <w:rPr>
          <w:b/>
          <w:bCs/>
        </w:rPr>
        <w:lastRenderedPageBreak/>
        <w:t xml:space="preserve">other cases checking other requirements. </w:t>
      </w:r>
      <w:r w:rsidR="00277DF1">
        <w:rPr>
          <w:b/>
          <w:bCs/>
        </w:rPr>
        <w:t xml:space="preserve">Testing requirements for the </w:t>
      </w:r>
      <w:r w:rsidR="00D34AF6">
        <w:rPr>
          <w:b/>
          <w:bCs/>
        </w:rPr>
        <w:t xml:space="preserve">contact, appointment, and task classes in this way was pretty simple. Testing the </w:t>
      </w:r>
      <w:r w:rsidR="006722B7">
        <w:rPr>
          <w:b/>
          <w:bCs/>
        </w:rPr>
        <w:t xml:space="preserve">“service” classes relating to these was a little more complex to make sure that the requirements </w:t>
      </w:r>
      <w:r w:rsidR="005F355D">
        <w:rPr>
          <w:b/>
          <w:bCs/>
        </w:rPr>
        <w:t xml:space="preserve">were tested well. </w:t>
      </w:r>
      <w:r w:rsidR="00640A51">
        <w:rPr>
          <w:b/>
          <w:bCs/>
        </w:rPr>
        <w:t xml:space="preserve">I needed to check that </w:t>
      </w:r>
      <w:r w:rsidR="004E7D2A">
        <w:rPr>
          <w:b/>
          <w:bCs/>
        </w:rPr>
        <w:t xml:space="preserve">items could be added to the list and that if an item was added or changed that did not have a valid input then an exception would be thrown here as well.  </w:t>
      </w:r>
    </w:p>
    <w:p w14:paraId="07340215" w14:textId="29CB7CED" w:rsidR="007E74B5" w:rsidRPr="007E74B5" w:rsidRDefault="007E74B5" w:rsidP="007E74B5">
      <w:pPr>
        <w:pStyle w:val="StandardFormatting"/>
        <w:numPr>
          <w:ilvl w:val="2"/>
          <w:numId w:val="1"/>
        </w:numPr>
      </w:pPr>
      <w:r w:rsidRPr="007E74B5">
        <w:t>How did you ensure that your code was </w:t>
      </w:r>
      <w:r w:rsidRPr="007E74B5">
        <w:rPr>
          <w:b/>
          <w:bCs/>
        </w:rPr>
        <w:t>efficient</w:t>
      </w:r>
      <w:r w:rsidRPr="007E74B5">
        <w:t>? Cite specific lines of code from your tests to illustrate. </w:t>
      </w:r>
      <w:r w:rsidR="0061440D">
        <w:rPr>
          <w:b/>
          <w:bCs/>
        </w:rPr>
        <w:t xml:space="preserve">Testing </w:t>
      </w:r>
      <w:r w:rsidR="0094522F">
        <w:rPr>
          <w:b/>
          <w:bCs/>
        </w:rPr>
        <w:t xml:space="preserve">the edges of acceptable inputs would make sure that the desired outcome would </w:t>
      </w:r>
      <w:r w:rsidR="00F812DA">
        <w:rPr>
          <w:b/>
          <w:bCs/>
        </w:rPr>
        <w:t xml:space="preserve">be achieved. </w:t>
      </w:r>
      <w:r w:rsidR="00C94869">
        <w:rPr>
          <w:b/>
          <w:bCs/>
        </w:rPr>
        <w:t xml:space="preserve">Assuming that if a string that was one character </w:t>
      </w:r>
      <w:r w:rsidR="00971075">
        <w:rPr>
          <w:b/>
          <w:bCs/>
        </w:rPr>
        <w:t xml:space="preserve">is not accepted by the </w:t>
      </w:r>
      <w:r w:rsidR="005F355D">
        <w:rPr>
          <w:b/>
          <w:bCs/>
        </w:rPr>
        <w:t>application,</w:t>
      </w:r>
      <w:r w:rsidR="00971075">
        <w:rPr>
          <w:b/>
          <w:bCs/>
        </w:rPr>
        <w:t xml:space="preserve"> then strings of longer characters would also be </w:t>
      </w:r>
      <w:r w:rsidR="00030ABF">
        <w:rPr>
          <w:b/>
          <w:bCs/>
        </w:rPr>
        <w:t xml:space="preserve">rejected is a way to make the testing is done efficiently. </w:t>
      </w:r>
      <w:r w:rsidR="001870AF">
        <w:rPr>
          <w:b/>
          <w:bCs/>
        </w:rPr>
        <w:t>The testing that needed to be done for the “service” classes</w:t>
      </w:r>
      <w:r w:rsidR="002307A5">
        <w:rPr>
          <w:b/>
          <w:bCs/>
        </w:rPr>
        <w:t xml:space="preserve"> had some other techniques to be efficient in the code for testing. </w:t>
      </w:r>
      <w:r w:rsidR="006A51FD">
        <w:rPr>
          <w:b/>
          <w:bCs/>
        </w:rPr>
        <w:t>I used an @Before</w:t>
      </w:r>
      <w:r w:rsidR="00E3287D">
        <w:rPr>
          <w:b/>
          <w:bCs/>
        </w:rPr>
        <w:t>Each function to set up what was needed for each of the tests</w:t>
      </w:r>
      <w:r w:rsidR="00640A51">
        <w:rPr>
          <w:b/>
          <w:bCs/>
        </w:rPr>
        <w:t xml:space="preserve">. This used significantly less lines of code. </w:t>
      </w:r>
    </w:p>
    <w:p w14:paraId="71409832" w14:textId="77777777" w:rsidR="007E74B5" w:rsidRPr="007E74B5" w:rsidRDefault="007E74B5" w:rsidP="007E74B5">
      <w:pPr>
        <w:pStyle w:val="StandardFormatting"/>
        <w:numPr>
          <w:ilvl w:val="0"/>
          <w:numId w:val="1"/>
        </w:numPr>
      </w:pPr>
      <w:r w:rsidRPr="007E74B5">
        <w:rPr>
          <w:b/>
          <w:bCs/>
        </w:rPr>
        <w:t>Reflection</w:t>
      </w:r>
    </w:p>
    <w:p w14:paraId="561BBBAF" w14:textId="77777777" w:rsidR="007E74B5" w:rsidRPr="007E74B5" w:rsidRDefault="007E74B5" w:rsidP="007E74B5">
      <w:pPr>
        <w:pStyle w:val="StandardFormatting"/>
        <w:numPr>
          <w:ilvl w:val="1"/>
          <w:numId w:val="1"/>
        </w:numPr>
      </w:pPr>
      <w:r w:rsidRPr="007E74B5">
        <w:t>Testing Techniques</w:t>
      </w:r>
    </w:p>
    <w:p w14:paraId="00FC1CCB" w14:textId="45DE1DEA" w:rsidR="007E74B5" w:rsidRPr="007E74B5" w:rsidRDefault="007E74B5" w:rsidP="007E74B5">
      <w:pPr>
        <w:pStyle w:val="StandardFormatting"/>
        <w:numPr>
          <w:ilvl w:val="2"/>
          <w:numId w:val="1"/>
        </w:numPr>
      </w:pPr>
      <w:r w:rsidRPr="007E74B5">
        <w:t>What were the </w:t>
      </w:r>
      <w:r w:rsidRPr="007E74B5">
        <w:rPr>
          <w:b/>
          <w:bCs/>
        </w:rPr>
        <w:t>software testing techniques</w:t>
      </w:r>
      <w:r w:rsidRPr="007E74B5">
        <w:t> that you employed in this project? Describe their characteristics using specific details. </w:t>
      </w:r>
      <w:r w:rsidR="000D0E01">
        <w:rPr>
          <w:b/>
          <w:bCs/>
        </w:rPr>
        <w:t xml:space="preserve">For the most part the testing done for this project </w:t>
      </w:r>
      <w:r w:rsidR="00335ADD">
        <w:rPr>
          <w:b/>
          <w:bCs/>
        </w:rPr>
        <w:t>was</w:t>
      </w:r>
      <w:r w:rsidR="000D0E01">
        <w:rPr>
          <w:b/>
          <w:bCs/>
        </w:rPr>
        <w:t xml:space="preserve"> </w:t>
      </w:r>
      <w:r w:rsidR="002B2FB3">
        <w:rPr>
          <w:b/>
          <w:bCs/>
        </w:rPr>
        <w:t xml:space="preserve">black-box testing. Notably </w:t>
      </w:r>
      <w:r w:rsidR="00241E47">
        <w:rPr>
          <w:b/>
          <w:bCs/>
        </w:rPr>
        <w:t>b</w:t>
      </w:r>
      <w:r w:rsidR="002B2FB3">
        <w:rPr>
          <w:b/>
          <w:bCs/>
        </w:rPr>
        <w:t xml:space="preserve">oundary value testing </w:t>
      </w:r>
      <w:r w:rsidR="00241E47">
        <w:rPr>
          <w:b/>
          <w:bCs/>
        </w:rPr>
        <w:t>and equivalence partition techniques</w:t>
      </w:r>
      <w:r w:rsidR="00335ADD">
        <w:rPr>
          <w:b/>
          <w:bCs/>
        </w:rPr>
        <w:t xml:space="preserve"> were the </w:t>
      </w:r>
      <w:r w:rsidR="00335ADD">
        <w:rPr>
          <w:b/>
          <w:bCs/>
        </w:rPr>
        <w:lastRenderedPageBreak/>
        <w:t xml:space="preserve">most useful in </w:t>
      </w:r>
      <w:r w:rsidR="00781B82">
        <w:rPr>
          <w:b/>
          <w:bCs/>
        </w:rPr>
        <w:t xml:space="preserve">designing tests for these requirements. </w:t>
      </w:r>
      <w:r w:rsidR="00DF16BA">
        <w:rPr>
          <w:b/>
          <w:bCs/>
        </w:rPr>
        <w:t xml:space="preserve">Boundary value testing was already discussed above </w:t>
      </w:r>
      <w:r w:rsidR="007950A6">
        <w:rPr>
          <w:b/>
          <w:bCs/>
        </w:rPr>
        <w:t>where an invalid input was tested on the boundary of what would be acceptable.</w:t>
      </w:r>
      <w:r w:rsidR="00B26529">
        <w:rPr>
          <w:b/>
          <w:bCs/>
        </w:rPr>
        <w:t xml:space="preserve"> Equivalence partition techniques</w:t>
      </w:r>
      <w:r w:rsidR="001138C9">
        <w:rPr>
          <w:b/>
          <w:bCs/>
        </w:rPr>
        <w:t xml:space="preserve"> chooses values to test that are on partitions that are acceptable or not. </w:t>
      </w:r>
      <w:r w:rsidR="00B24820">
        <w:rPr>
          <w:b/>
          <w:bCs/>
        </w:rPr>
        <w:t xml:space="preserve">For </w:t>
      </w:r>
      <w:r w:rsidR="00F2783A">
        <w:rPr>
          <w:b/>
          <w:bCs/>
        </w:rPr>
        <w:t>example,</w:t>
      </w:r>
      <w:r w:rsidR="00B24820">
        <w:rPr>
          <w:b/>
          <w:bCs/>
        </w:rPr>
        <w:t xml:space="preserve"> if a string needed to be within a certain </w:t>
      </w:r>
      <w:r w:rsidR="00502787">
        <w:rPr>
          <w:b/>
          <w:bCs/>
        </w:rPr>
        <w:t>character length. Values would be chosen just within the boundary</w:t>
      </w:r>
      <w:r w:rsidR="00F2783A">
        <w:rPr>
          <w:b/>
          <w:bCs/>
        </w:rPr>
        <w:t>, just without the boundary and some value in the middle. I would nee</w:t>
      </w:r>
      <w:r w:rsidR="00B43293">
        <w:rPr>
          <w:b/>
          <w:bCs/>
        </w:rPr>
        <w:t xml:space="preserve">d to create more tests that would have </w:t>
      </w:r>
      <w:r w:rsidR="00E57DCA">
        <w:rPr>
          <w:b/>
          <w:bCs/>
        </w:rPr>
        <w:t xml:space="preserve">more values to fully utilize this technique. </w:t>
      </w:r>
    </w:p>
    <w:p w14:paraId="62E940A8" w14:textId="4EF485A9" w:rsidR="007E74B5" w:rsidRPr="007E74B5" w:rsidRDefault="007E74B5" w:rsidP="007E74B5">
      <w:pPr>
        <w:pStyle w:val="StandardFormatting"/>
        <w:numPr>
          <w:ilvl w:val="2"/>
          <w:numId w:val="1"/>
        </w:numPr>
      </w:pPr>
      <w:r w:rsidRPr="007E74B5">
        <w:t>What are the </w:t>
      </w:r>
      <w:r w:rsidRPr="007E74B5">
        <w:rPr>
          <w:b/>
          <w:bCs/>
        </w:rPr>
        <w:t>other software testing techniques</w:t>
      </w:r>
      <w:r w:rsidRPr="007E74B5">
        <w:t> that you did not use for this project? Describe their characteristics using specific details. </w:t>
      </w:r>
      <w:r w:rsidR="00BC23BE">
        <w:rPr>
          <w:b/>
          <w:bCs/>
        </w:rPr>
        <w:t xml:space="preserve">For </w:t>
      </w:r>
      <w:r w:rsidR="00430066">
        <w:rPr>
          <w:b/>
          <w:bCs/>
        </w:rPr>
        <w:t xml:space="preserve">this </w:t>
      </w:r>
      <w:r w:rsidR="00BC23BE">
        <w:rPr>
          <w:b/>
          <w:bCs/>
        </w:rPr>
        <w:t>application</w:t>
      </w:r>
      <w:r w:rsidR="00430066">
        <w:rPr>
          <w:b/>
          <w:bCs/>
        </w:rPr>
        <w:t xml:space="preserve"> the above techniques were sufficient for testing the req</w:t>
      </w:r>
      <w:r w:rsidR="00BC23BE">
        <w:rPr>
          <w:b/>
          <w:bCs/>
        </w:rPr>
        <w:t xml:space="preserve">uirements. There are some other </w:t>
      </w:r>
      <w:r w:rsidR="00AA4317">
        <w:rPr>
          <w:b/>
          <w:bCs/>
        </w:rPr>
        <w:t xml:space="preserve">black-box techniques that could be used </w:t>
      </w:r>
      <w:r w:rsidR="00881870">
        <w:rPr>
          <w:b/>
          <w:bCs/>
        </w:rPr>
        <w:t xml:space="preserve">for testing other requirements. </w:t>
      </w:r>
      <w:r w:rsidR="00342380">
        <w:rPr>
          <w:b/>
          <w:bCs/>
        </w:rPr>
        <w:t xml:space="preserve">Use case testing </w:t>
      </w:r>
      <w:r w:rsidR="00EF622A">
        <w:rPr>
          <w:b/>
          <w:bCs/>
        </w:rPr>
        <w:t xml:space="preserve">tests the functionality for how the users </w:t>
      </w:r>
      <w:r w:rsidR="000B0C50">
        <w:rPr>
          <w:b/>
          <w:bCs/>
        </w:rPr>
        <w:t xml:space="preserve">will use the system. Decision table testing </w:t>
      </w:r>
      <w:r w:rsidR="00B12513">
        <w:rPr>
          <w:b/>
          <w:bCs/>
        </w:rPr>
        <w:t xml:space="preserve">creates a table for different outcomes based on </w:t>
      </w:r>
      <w:r w:rsidR="007779BA">
        <w:rPr>
          <w:b/>
          <w:bCs/>
        </w:rPr>
        <w:t xml:space="preserve">certain inputs and testing whether these outcomes occur. State transition testing tests </w:t>
      </w:r>
      <w:r w:rsidR="00813381">
        <w:rPr>
          <w:b/>
          <w:bCs/>
        </w:rPr>
        <w:t xml:space="preserve">for when the state of a program changes when expected. </w:t>
      </w:r>
      <w:r w:rsidR="000E26E0">
        <w:rPr>
          <w:b/>
          <w:bCs/>
        </w:rPr>
        <w:t xml:space="preserve">These techniques would be more useful for testing the menus </w:t>
      </w:r>
      <w:r w:rsidR="00107031">
        <w:rPr>
          <w:b/>
          <w:bCs/>
        </w:rPr>
        <w:t xml:space="preserve">of this program which have not yet been created. </w:t>
      </w:r>
      <w:r w:rsidR="00813381">
        <w:rPr>
          <w:b/>
          <w:bCs/>
        </w:rPr>
        <w:t xml:space="preserve"> </w:t>
      </w:r>
    </w:p>
    <w:p w14:paraId="29624D9E" w14:textId="354DB788" w:rsidR="007E74B5" w:rsidRPr="007E74B5" w:rsidRDefault="007E74B5" w:rsidP="007E74B5">
      <w:pPr>
        <w:pStyle w:val="StandardFormatting"/>
        <w:numPr>
          <w:ilvl w:val="2"/>
          <w:numId w:val="1"/>
        </w:numPr>
      </w:pPr>
      <w:r w:rsidRPr="007E74B5">
        <w:t>For each of the techniques you discussed, explain the </w:t>
      </w:r>
      <w:r w:rsidRPr="007E74B5">
        <w:rPr>
          <w:b/>
          <w:bCs/>
        </w:rPr>
        <w:t>practical uses and implications</w:t>
      </w:r>
      <w:r w:rsidRPr="007E74B5">
        <w:t> for different software development projects and situations. </w:t>
      </w:r>
      <w:r w:rsidR="0061570F">
        <w:rPr>
          <w:b/>
          <w:bCs/>
        </w:rPr>
        <w:t xml:space="preserve">Boundary </w:t>
      </w:r>
      <w:r w:rsidR="00330A82">
        <w:rPr>
          <w:b/>
          <w:bCs/>
        </w:rPr>
        <w:t>and equivalence partition</w:t>
      </w:r>
      <w:r w:rsidR="0061570F">
        <w:rPr>
          <w:b/>
          <w:bCs/>
        </w:rPr>
        <w:t xml:space="preserve"> </w:t>
      </w:r>
      <w:r w:rsidR="00BD6BF5">
        <w:rPr>
          <w:b/>
          <w:bCs/>
        </w:rPr>
        <w:t xml:space="preserve">testing are </w:t>
      </w:r>
      <w:r w:rsidR="0061570F">
        <w:rPr>
          <w:b/>
          <w:bCs/>
        </w:rPr>
        <w:t xml:space="preserve">useful for </w:t>
      </w:r>
      <w:r w:rsidR="0061570F">
        <w:rPr>
          <w:b/>
          <w:bCs/>
        </w:rPr>
        <w:lastRenderedPageBreak/>
        <w:t xml:space="preserve">testing inputs that need to </w:t>
      </w:r>
      <w:r w:rsidR="00330A82">
        <w:rPr>
          <w:b/>
          <w:bCs/>
        </w:rPr>
        <w:t xml:space="preserve">have certain parameters. </w:t>
      </w:r>
      <w:r w:rsidR="00BD6BF5">
        <w:rPr>
          <w:b/>
          <w:bCs/>
        </w:rPr>
        <w:t xml:space="preserve">This should be considered in </w:t>
      </w:r>
      <w:r w:rsidR="008C2B33">
        <w:rPr>
          <w:b/>
          <w:bCs/>
        </w:rPr>
        <w:t xml:space="preserve">all software programs as it will prevent security breaches </w:t>
      </w:r>
      <w:r w:rsidR="005D1614">
        <w:rPr>
          <w:b/>
          <w:bCs/>
        </w:rPr>
        <w:t xml:space="preserve">using overflow to break a program. </w:t>
      </w:r>
      <w:r w:rsidR="00F62648">
        <w:rPr>
          <w:b/>
          <w:bCs/>
        </w:rPr>
        <w:t xml:space="preserve">Use case testing is applicable in most applications as well, though this is </w:t>
      </w:r>
      <w:r w:rsidR="001402C7">
        <w:rPr>
          <w:b/>
          <w:bCs/>
        </w:rPr>
        <w:t xml:space="preserve">going to focus on the parts of a system that the user interacts with not so </w:t>
      </w:r>
      <w:proofErr w:type="gramStart"/>
      <w:r w:rsidR="001402C7">
        <w:rPr>
          <w:b/>
          <w:bCs/>
        </w:rPr>
        <w:t>much</w:t>
      </w:r>
      <w:proofErr w:type="gramEnd"/>
      <w:r w:rsidR="001402C7">
        <w:rPr>
          <w:b/>
          <w:bCs/>
        </w:rPr>
        <w:t xml:space="preserve"> how the objects within a system interact with each other. </w:t>
      </w:r>
      <w:r w:rsidR="005D1614">
        <w:rPr>
          <w:b/>
          <w:bCs/>
        </w:rPr>
        <w:t xml:space="preserve">Decision table testing </w:t>
      </w:r>
      <w:r w:rsidR="00C72C7D">
        <w:rPr>
          <w:b/>
          <w:bCs/>
        </w:rPr>
        <w:t xml:space="preserve">is needed when particular outcomes </w:t>
      </w:r>
      <w:r w:rsidR="002F0986">
        <w:rPr>
          <w:b/>
          <w:bCs/>
        </w:rPr>
        <w:t xml:space="preserve">happen based on what is input. This can be as simple as making sure that </w:t>
      </w:r>
      <w:r w:rsidR="00BA41E9">
        <w:rPr>
          <w:b/>
          <w:bCs/>
        </w:rPr>
        <w:t xml:space="preserve">a page opens when a particular icon is clicked and may be complex with multiple things that need to happen to </w:t>
      </w:r>
      <w:r w:rsidR="00307C80">
        <w:rPr>
          <w:b/>
          <w:bCs/>
        </w:rPr>
        <w:t xml:space="preserve">have an outcome. For </w:t>
      </w:r>
      <w:r w:rsidR="001402C7">
        <w:rPr>
          <w:b/>
          <w:bCs/>
        </w:rPr>
        <w:t>example,</w:t>
      </w:r>
      <w:r w:rsidR="00307C80">
        <w:rPr>
          <w:b/>
          <w:bCs/>
        </w:rPr>
        <w:t xml:space="preserve"> </w:t>
      </w:r>
      <w:proofErr w:type="gramStart"/>
      <w:r w:rsidR="00307C80">
        <w:rPr>
          <w:b/>
          <w:bCs/>
        </w:rPr>
        <w:t>a</w:t>
      </w:r>
      <w:proofErr w:type="gramEnd"/>
      <w:r w:rsidR="00307C80">
        <w:rPr>
          <w:b/>
          <w:bCs/>
        </w:rPr>
        <w:t xml:space="preserve"> online shop would need to have </w:t>
      </w:r>
      <w:r w:rsidR="0032145E">
        <w:rPr>
          <w:b/>
          <w:bCs/>
        </w:rPr>
        <w:t xml:space="preserve">items in a cart purchased by the customer with an address, and </w:t>
      </w:r>
      <w:r w:rsidR="002B2B61">
        <w:rPr>
          <w:b/>
          <w:bCs/>
        </w:rPr>
        <w:t xml:space="preserve">get the correct payment to create a shipment. </w:t>
      </w:r>
      <w:r w:rsidR="004B65EC">
        <w:rPr>
          <w:b/>
          <w:bCs/>
        </w:rPr>
        <w:t>State transition testing will only be required when states of a system need to change. Thi</w:t>
      </w:r>
      <w:r w:rsidR="004B323B">
        <w:rPr>
          <w:b/>
          <w:bCs/>
        </w:rPr>
        <w:t xml:space="preserve">s would be common when testing machines or appliances. </w:t>
      </w:r>
      <w:r w:rsidR="002054BD">
        <w:rPr>
          <w:b/>
          <w:bCs/>
        </w:rPr>
        <w:t xml:space="preserve">An example would be testing a stoplight to ensure that the right color </w:t>
      </w:r>
      <w:r w:rsidR="00F53048">
        <w:rPr>
          <w:b/>
          <w:bCs/>
        </w:rPr>
        <w:t xml:space="preserve">is given at any given time based on the circumstance. </w:t>
      </w:r>
    </w:p>
    <w:p w14:paraId="3B486A82" w14:textId="77777777" w:rsidR="007E74B5" w:rsidRPr="007E74B5" w:rsidRDefault="007E74B5" w:rsidP="007E74B5">
      <w:pPr>
        <w:pStyle w:val="StandardFormatting"/>
        <w:numPr>
          <w:ilvl w:val="1"/>
          <w:numId w:val="1"/>
        </w:numPr>
      </w:pPr>
      <w:r w:rsidRPr="007E74B5">
        <w:t>Mindset</w:t>
      </w:r>
    </w:p>
    <w:p w14:paraId="642ADB56" w14:textId="620DEE15" w:rsidR="007E74B5" w:rsidRPr="007E74B5" w:rsidRDefault="007E74B5" w:rsidP="007E74B5">
      <w:pPr>
        <w:pStyle w:val="StandardFormatting"/>
        <w:numPr>
          <w:ilvl w:val="2"/>
          <w:numId w:val="1"/>
        </w:numPr>
      </w:pPr>
      <w:r w:rsidRPr="007E74B5">
        <w:t>Assess the mindset that you adopted working on this project. In acting as a software tester, to what extent did you employ </w:t>
      </w:r>
      <w:r w:rsidRPr="007E74B5">
        <w:rPr>
          <w:b/>
          <w:bCs/>
        </w:rPr>
        <w:t>caution</w:t>
      </w:r>
      <w:r w:rsidRPr="007E74B5">
        <w:t>? Why was it important to appreciate the complexity and interrelationships of the code you were testing? Provide specific examples to illustrate your claims. </w:t>
      </w:r>
      <w:r w:rsidR="004F7ED0">
        <w:rPr>
          <w:b/>
          <w:bCs/>
        </w:rPr>
        <w:t xml:space="preserve">This was an </w:t>
      </w:r>
      <w:r w:rsidR="00FA0B3B">
        <w:rPr>
          <w:b/>
          <w:bCs/>
        </w:rPr>
        <w:t>interesting</w:t>
      </w:r>
      <w:r w:rsidR="004F7ED0">
        <w:rPr>
          <w:b/>
          <w:bCs/>
        </w:rPr>
        <w:t xml:space="preserve"> </w:t>
      </w:r>
      <w:r w:rsidR="007436AA">
        <w:rPr>
          <w:b/>
          <w:bCs/>
        </w:rPr>
        <w:t>project to write tests for as I was both writing the application code and the tests</w:t>
      </w:r>
      <w:r w:rsidR="00FA0B3B">
        <w:rPr>
          <w:b/>
          <w:bCs/>
        </w:rPr>
        <w:t xml:space="preserve">. I see why it would be beneficial to have </w:t>
      </w:r>
      <w:r w:rsidR="00217F43">
        <w:rPr>
          <w:b/>
          <w:bCs/>
        </w:rPr>
        <w:lastRenderedPageBreak/>
        <w:t xml:space="preserve">different people write the code and the tests for the code. I found myself wanting to </w:t>
      </w:r>
      <w:r w:rsidR="00EC5883">
        <w:rPr>
          <w:b/>
          <w:bCs/>
        </w:rPr>
        <w:t xml:space="preserve">write tests for the requirements I had already had code for. </w:t>
      </w:r>
      <w:r w:rsidR="009A0EC2">
        <w:rPr>
          <w:b/>
          <w:bCs/>
        </w:rPr>
        <w:t xml:space="preserve">This would make missing </w:t>
      </w:r>
      <w:r w:rsidR="00EF5A87">
        <w:rPr>
          <w:b/>
          <w:bCs/>
        </w:rPr>
        <w:t xml:space="preserve">requirements very easy. This is why I </w:t>
      </w:r>
      <w:r w:rsidR="00EE3F50">
        <w:rPr>
          <w:b/>
          <w:bCs/>
        </w:rPr>
        <w:t xml:space="preserve">had to go back through the requirements one at a time and think about what tests I needed to write to ensure that they were fulfilled. </w:t>
      </w:r>
      <w:r w:rsidR="0016026F">
        <w:rPr>
          <w:b/>
          <w:bCs/>
        </w:rPr>
        <w:t xml:space="preserve">I </w:t>
      </w:r>
      <w:r w:rsidR="000A1B5C">
        <w:rPr>
          <w:b/>
          <w:bCs/>
        </w:rPr>
        <w:t>realized</w:t>
      </w:r>
      <w:r w:rsidR="0016026F">
        <w:rPr>
          <w:b/>
          <w:bCs/>
        </w:rPr>
        <w:t xml:space="preserve"> this </w:t>
      </w:r>
      <w:r w:rsidR="000A1B5C">
        <w:rPr>
          <w:b/>
          <w:bCs/>
        </w:rPr>
        <w:t xml:space="preserve">from the feedback of the first milestone. I had missed </w:t>
      </w:r>
      <w:r w:rsidR="00314F7D">
        <w:rPr>
          <w:b/>
          <w:bCs/>
        </w:rPr>
        <w:t xml:space="preserve">checking for the phone number being all digits. </w:t>
      </w:r>
      <w:r w:rsidR="00047912">
        <w:rPr>
          <w:b/>
          <w:bCs/>
        </w:rPr>
        <w:t xml:space="preserve">Part of the cation necessary for writing good tests is to write them for the requirements </w:t>
      </w:r>
      <w:r w:rsidR="003F4D84">
        <w:rPr>
          <w:b/>
          <w:bCs/>
        </w:rPr>
        <w:t xml:space="preserve">specified and not for the code that is already there. </w:t>
      </w:r>
    </w:p>
    <w:p w14:paraId="5B2D517A" w14:textId="4BF763FF" w:rsidR="007E74B5" w:rsidRPr="007E74B5" w:rsidRDefault="007E74B5" w:rsidP="007E74B5">
      <w:pPr>
        <w:pStyle w:val="StandardFormatting"/>
        <w:numPr>
          <w:ilvl w:val="2"/>
          <w:numId w:val="1"/>
        </w:numPr>
      </w:pPr>
      <w:r w:rsidRPr="007E74B5">
        <w:t>Assess the ways you tried to limit </w:t>
      </w:r>
      <w:r w:rsidRPr="007E74B5">
        <w:rPr>
          <w:b/>
          <w:bCs/>
        </w:rPr>
        <w:t>bias</w:t>
      </w:r>
      <w:r w:rsidRPr="007E74B5">
        <w:t> in your review of the code. On the software developer side, can you imagine that bias would be a concern if you were responsible for testing your own code? Provide specific examples to illustrate your claims. </w:t>
      </w:r>
      <w:r w:rsidR="003F4D84">
        <w:rPr>
          <w:b/>
          <w:bCs/>
        </w:rPr>
        <w:t xml:space="preserve">Again </w:t>
      </w:r>
      <w:r w:rsidR="005D726A">
        <w:rPr>
          <w:b/>
          <w:bCs/>
        </w:rPr>
        <w:t xml:space="preserve">it is a lot easier to test the code rather than the requirements when you are writing tests for your own code. </w:t>
      </w:r>
      <w:r w:rsidR="005256F5">
        <w:rPr>
          <w:b/>
          <w:bCs/>
        </w:rPr>
        <w:t xml:space="preserve">Once I started looking at the requirements and thinking about how I would need to test them, it was easier to </w:t>
      </w:r>
      <w:r w:rsidR="005F5264">
        <w:rPr>
          <w:b/>
          <w:bCs/>
        </w:rPr>
        <w:t xml:space="preserve">write the code necessary to fulfill those requirements. I found that I had to change </w:t>
      </w:r>
      <w:r w:rsidR="001F0BF7">
        <w:rPr>
          <w:b/>
          <w:bCs/>
        </w:rPr>
        <w:t xml:space="preserve">or add to the code I already had to make sure it passed a test created for a requirement. </w:t>
      </w:r>
      <w:r w:rsidR="00237266">
        <w:rPr>
          <w:b/>
          <w:bCs/>
        </w:rPr>
        <w:t xml:space="preserve">Again, the example of the phone number and making sure that it was all digits. </w:t>
      </w:r>
    </w:p>
    <w:p w14:paraId="749B89FD" w14:textId="17B7C365" w:rsidR="007E74B5" w:rsidRPr="007E74B5" w:rsidRDefault="007E74B5" w:rsidP="00AA502C">
      <w:pPr>
        <w:pStyle w:val="StandardFormatting"/>
        <w:numPr>
          <w:ilvl w:val="2"/>
          <w:numId w:val="1"/>
        </w:numPr>
      </w:pPr>
      <w:r w:rsidRPr="007E74B5">
        <w:t>Finally, evaluate the importance of being </w:t>
      </w:r>
      <w:r w:rsidRPr="007E74B5">
        <w:rPr>
          <w:b/>
          <w:bCs/>
        </w:rPr>
        <w:t>disciplined</w:t>
      </w:r>
      <w:r w:rsidRPr="007E74B5">
        <w:t xml:space="preserve"> in your commitment to quality as a software engineering professional. Why is it important not to cut corners when it comes to writing or testing code? How do you plan </w:t>
      </w:r>
      <w:r w:rsidRPr="007E74B5">
        <w:lastRenderedPageBreak/>
        <w:t>to avoid technical debt as a practitioner in the field? Provide specific examples to illustrate your claims. </w:t>
      </w:r>
      <w:r w:rsidR="00E86D4D">
        <w:rPr>
          <w:b/>
          <w:bCs/>
        </w:rPr>
        <w:t xml:space="preserve">Learning about the cost </w:t>
      </w:r>
      <w:r w:rsidR="00764AC2">
        <w:rPr>
          <w:b/>
          <w:bCs/>
        </w:rPr>
        <w:t xml:space="preserve">defects can have in a program that has been released is eye opening. </w:t>
      </w:r>
      <w:r w:rsidR="00DA5536">
        <w:rPr>
          <w:b/>
          <w:bCs/>
        </w:rPr>
        <w:t xml:space="preserve">It can really cost a lot, not just financially but </w:t>
      </w:r>
      <w:r w:rsidR="00267269">
        <w:rPr>
          <w:b/>
          <w:bCs/>
        </w:rPr>
        <w:t xml:space="preserve">in other ways as well. The worst of which being the cost of lives. </w:t>
      </w:r>
      <w:r w:rsidR="00F51B27">
        <w:rPr>
          <w:b/>
          <w:bCs/>
        </w:rPr>
        <w:t xml:space="preserve">Even the cost of brand </w:t>
      </w:r>
      <w:r w:rsidR="001F3E36">
        <w:rPr>
          <w:b/>
          <w:bCs/>
        </w:rPr>
        <w:t xml:space="preserve">perception can be costly. This is why </w:t>
      </w:r>
      <w:r w:rsidR="000B551D">
        <w:rPr>
          <w:b/>
          <w:bCs/>
        </w:rPr>
        <w:t>writing quality code is very important. While working on this project</w:t>
      </w:r>
      <w:r w:rsidR="000B4E60">
        <w:rPr>
          <w:b/>
          <w:bCs/>
        </w:rPr>
        <w:t xml:space="preserve">, I have realized just how difficult this can be at times. </w:t>
      </w:r>
      <w:r w:rsidR="002763A4">
        <w:rPr>
          <w:b/>
          <w:bCs/>
        </w:rPr>
        <w:t xml:space="preserve">Cutting corners can be tempting especially when a deadline is </w:t>
      </w:r>
      <w:r w:rsidR="004140C5">
        <w:rPr>
          <w:b/>
          <w:bCs/>
        </w:rPr>
        <w:t>approaching,</w:t>
      </w:r>
      <w:r w:rsidR="002763A4">
        <w:rPr>
          <w:b/>
          <w:bCs/>
        </w:rPr>
        <w:t xml:space="preserve"> or </w:t>
      </w:r>
      <w:r w:rsidR="004140C5">
        <w:rPr>
          <w:b/>
          <w:bCs/>
        </w:rPr>
        <w:t xml:space="preserve">expectations are not quite clear. </w:t>
      </w:r>
      <w:r w:rsidR="00A60A69">
        <w:rPr>
          <w:b/>
          <w:bCs/>
        </w:rPr>
        <w:t>This is unacceptable in any project</w:t>
      </w:r>
      <w:r w:rsidR="008B28E6">
        <w:rPr>
          <w:b/>
          <w:bCs/>
        </w:rPr>
        <w:t xml:space="preserve">. Testing </w:t>
      </w:r>
      <w:r w:rsidR="00DF70BD">
        <w:rPr>
          <w:b/>
          <w:bCs/>
        </w:rPr>
        <w:t xml:space="preserve">is a way to ensure that quality is achieved. </w:t>
      </w:r>
      <w:r w:rsidR="001011BE">
        <w:rPr>
          <w:b/>
          <w:bCs/>
        </w:rPr>
        <w:t xml:space="preserve">It is tangible proof </w:t>
      </w:r>
      <w:r w:rsidR="00AF0683">
        <w:rPr>
          <w:b/>
          <w:bCs/>
        </w:rPr>
        <w:t xml:space="preserve">of the quality of the code. </w:t>
      </w:r>
      <w:r w:rsidR="004140C5" w:rsidRPr="00AA502C">
        <w:rPr>
          <w:b/>
          <w:bCs/>
        </w:rPr>
        <w:t xml:space="preserve">I think </w:t>
      </w:r>
      <w:r w:rsidR="00E87AFB" w:rsidRPr="00AA502C">
        <w:rPr>
          <w:b/>
          <w:bCs/>
        </w:rPr>
        <w:t>any work done on software is something that anyone should be proud of</w:t>
      </w:r>
      <w:r w:rsidR="009D3D85" w:rsidRPr="00AA502C">
        <w:rPr>
          <w:b/>
          <w:bCs/>
        </w:rPr>
        <w:t xml:space="preserve">. It takes a different kind of thinking and is an impressive skill. </w:t>
      </w:r>
      <w:r w:rsidR="00E47BAC" w:rsidRPr="00AA502C">
        <w:rPr>
          <w:b/>
          <w:bCs/>
        </w:rPr>
        <w:t xml:space="preserve">This pride is what drives me to write the best code I possibly can. </w:t>
      </w:r>
      <w:r w:rsidR="006846FE" w:rsidRPr="00AA502C">
        <w:rPr>
          <w:b/>
          <w:bCs/>
        </w:rPr>
        <w:t xml:space="preserve">I want the work I do to be meaningful and part of that is </w:t>
      </w:r>
      <w:r w:rsidR="009D084F" w:rsidRPr="00AA502C">
        <w:rPr>
          <w:b/>
          <w:bCs/>
        </w:rPr>
        <w:t xml:space="preserve">making ethical decisions while doing said work. </w:t>
      </w:r>
    </w:p>
    <w:p w14:paraId="1F52769C" w14:textId="77777777" w:rsidR="007E74B5" w:rsidRDefault="007E74B5" w:rsidP="007E74B5">
      <w:pPr>
        <w:pStyle w:val="StandardFormatting"/>
      </w:pPr>
    </w:p>
    <w:sectPr w:rsidR="007E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A0786"/>
    <w:multiLevelType w:val="multilevel"/>
    <w:tmpl w:val="A604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47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4B5"/>
    <w:rsid w:val="00030ABF"/>
    <w:rsid w:val="00047912"/>
    <w:rsid w:val="00095F14"/>
    <w:rsid w:val="000A1B5C"/>
    <w:rsid w:val="000B0C50"/>
    <w:rsid w:val="000B4E60"/>
    <w:rsid w:val="000B551D"/>
    <w:rsid w:val="000C3C7A"/>
    <w:rsid w:val="000D0E01"/>
    <w:rsid w:val="000E26E0"/>
    <w:rsid w:val="001011BE"/>
    <w:rsid w:val="00107031"/>
    <w:rsid w:val="001138C9"/>
    <w:rsid w:val="001318F5"/>
    <w:rsid w:val="001402C7"/>
    <w:rsid w:val="0016026F"/>
    <w:rsid w:val="00161873"/>
    <w:rsid w:val="00164F18"/>
    <w:rsid w:val="00167F6A"/>
    <w:rsid w:val="001870AF"/>
    <w:rsid w:val="001A61C7"/>
    <w:rsid w:val="001F09D8"/>
    <w:rsid w:val="001F0BF7"/>
    <w:rsid w:val="001F3E36"/>
    <w:rsid w:val="002054BD"/>
    <w:rsid w:val="00217F43"/>
    <w:rsid w:val="00220B98"/>
    <w:rsid w:val="002307A5"/>
    <w:rsid w:val="00237266"/>
    <w:rsid w:val="00241E47"/>
    <w:rsid w:val="0026349D"/>
    <w:rsid w:val="00267269"/>
    <w:rsid w:val="002763A4"/>
    <w:rsid w:val="00277DF1"/>
    <w:rsid w:val="00282AEB"/>
    <w:rsid w:val="002B2B61"/>
    <w:rsid w:val="002B2FB3"/>
    <w:rsid w:val="002E2A5D"/>
    <w:rsid w:val="002F0986"/>
    <w:rsid w:val="00307C80"/>
    <w:rsid w:val="00314F7D"/>
    <w:rsid w:val="0032145E"/>
    <w:rsid w:val="00330A82"/>
    <w:rsid w:val="00335ADD"/>
    <w:rsid w:val="00342380"/>
    <w:rsid w:val="00381549"/>
    <w:rsid w:val="003940D3"/>
    <w:rsid w:val="003B3EE1"/>
    <w:rsid w:val="003C0011"/>
    <w:rsid w:val="003C4185"/>
    <w:rsid w:val="003D4ADA"/>
    <w:rsid w:val="003F4D84"/>
    <w:rsid w:val="004140C5"/>
    <w:rsid w:val="00416D10"/>
    <w:rsid w:val="00430066"/>
    <w:rsid w:val="00452840"/>
    <w:rsid w:val="004B323B"/>
    <w:rsid w:val="004B65EC"/>
    <w:rsid w:val="004D6C25"/>
    <w:rsid w:val="004E7D2A"/>
    <w:rsid w:val="004F7ED0"/>
    <w:rsid w:val="00502787"/>
    <w:rsid w:val="005256F5"/>
    <w:rsid w:val="005700E3"/>
    <w:rsid w:val="005A0F83"/>
    <w:rsid w:val="005A5865"/>
    <w:rsid w:val="005D1614"/>
    <w:rsid w:val="005D726A"/>
    <w:rsid w:val="005F355D"/>
    <w:rsid w:val="005F5264"/>
    <w:rsid w:val="0061440D"/>
    <w:rsid w:val="0061570F"/>
    <w:rsid w:val="00640A51"/>
    <w:rsid w:val="006722B7"/>
    <w:rsid w:val="006846FE"/>
    <w:rsid w:val="006A51FD"/>
    <w:rsid w:val="006E58B6"/>
    <w:rsid w:val="00720A0F"/>
    <w:rsid w:val="00742A4C"/>
    <w:rsid w:val="007436AA"/>
    <w:rsid w:val="007619F4"/>
    <w:rsid w:val="00764AC2"/>
    <w:rsid w:val="007779BA"/>
    <w:rsid w:val="00781B82"/>
    <w:rsid w:val="0078449B"/>
    <w:rsid w:val="007847C9"/>
    <w:rsid w:val="007847F1"/>
    <w:rsid w:val="007950A6"/>
    <w:rsid w:val="007A79AA"/>
    <w:rsid w:val="007E4180"/>
    <w:rsid w:val="007E74B5"/>
    <w:rsid w:val="00813381"/>
    <w:rsid w:val="008270AA"/>
    <w:rsid w:val="00851470"/>
    <w:rsid w:val="00871482"/>
    <w:rsid w:val="00881870"/>
    <w:rsid w:val="008B28E6"/>
    <w:rsid w:val="008C2B33"/>
    <w:rsid w:val="008D5E54"/>
    <w:rsid w:val="0094522F"/>
    <w:rsid w:val="009652AE"/>
    <w:rsid w:val="00971075"/>
    <w:rsid w:val="009A0EC2"/>
    <w:rsid w:val="009A250F"/>
    <w:rsid w:val="009D084F"/>
    <w:rsid w:val="009D3D85"/>
    <w:rsid w:val="009E4351"/>
    <w:rsid w:val="00A44512"/>
    <w:rsid w:val="00A60A69"/>
    <w:rsid w:val="00A90BC3"/>
    <w:rsid w:val="00AA4317"/>
    <w:rsid w:val="00AA502C"/>
    <w:rsid w:val="00AF0683"/>
    <w:rsid w:val="00B020EC"/>
    <w:rsid w:val="00B04B52"/>
    <w:rsid w:val="00B12513"/>
    <w:rsid w:val="00B24820"/>
    <w:rsid w:val="00B26529"/>
    <w:rsid w:val="00B30B15"/>
    <w:rsid w:val="00B32CCD"/>
    <w:rsid w:val="00B43293"/>
    <w:rsid w:val="00B463CA"/>
    <w:rsid w:val="00BA41E9"/>
    <w:rsid w:val="00BB72D0"/>
    <w:rsid w:val="00BC23BE"/>
    <w:rsid w:val="00BD6BF5"/>
    <w:rsid w:val="00BD6D4C"/>
    <w:rsid w:val="00C51C64"/>
    <w:rsid w:val="00C72C7D"/>
    <w:rsid w:val="00C86FBE"/>
    <w:rsid w:val="00C94869"/>
    <w:rsid w:val="00CE05D9"/>
    <w:rsid w:val="00D2347C"/>
    <w:rsid w:val="00D34AF6"/>
    <w:rsid w:val="00DA5536"/>
    <w:rsid w:val="00DF16BA"/>
    <w:rsid w:val="00DF70BD"/>
    <w:rsid w:val="00E3287D"/>
    <w:rsid w:val="00E47BAC"/>
    <w:rsid w:val="00E57DCA"/>
    <w:rsid w:val="00E86D4D"/>
    <w:rsid w:val="00E87AFB"/>
    <w:rsid w:val="00EB4F98"/>
    <w:rsid w:val="00EC5883"/>
    <w:rsid w:val="00EE112E"/>
    <w:rsid w:val="00EE3F50"/>
    <w:rsid w:val="00EE5409"/>
    <w:rsid w:val="00EF5A87"/>
    <w:rsid w:val="00EF622A"/>
    <w:rsid w:val="00EF6431"/>
    <w:rsid w:val="00F2783A"/>
    <w:rsid w:val="00F5047C"/>
    <w:rsid w:val="00F51B27"/>
    <w:rsid w:val="00F53048"/>
    <w:rsid w:val="00F62648"/>
    <w:rsid w:val="00F755E1"/>
    <w:rsid w:val="00F812DA"/>
    <w:rsid w:val="00FA0B3B"/>
    <w:rsid w:val="00FC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C886"/>
  <w15:chartTrackingRefBased/>
  <w15:docId w15:val="{876D5474-7CEC-4C68-BF47-D74B682F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Formatting">
    <w:name w:val="Standard Formatting"/>
    <w:basedOn w:val="NoSpacing"/>
    <w:link w:val="StandardFormattingChar"/>
    <w:qFormat/>
    <w:rsid w:val="000C3C7A"/>
    <w:pPr>
      <w:spacing w:line="480" w:lineRule="auto"/>
    </w:pPr>
    <w:rPr>
      <w:rFonts w:ascii="Times New Roman" w:hAnsi="Times New Roman"/>
      <w:sz w:val="24"/>
    </w:rPr>
  </w:style>
  <w:style w:type="character" w:customStyle="1" w:styleId="StandardFormattingChar">
    <w:name w:val="Standard Formatting Char"/>
    <w:basedOn w:val="DefaultParagraphFont"/>
    <w:link w:val="StandardFormatting"/>
    <w:rsid w:val="000C3C7A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C3C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7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McBride</dc:creator>
  <cp:keywords/>
  <dc:description/>
  <cp:lastModifiedBy>Zac McBride</cp:lastModifiedBy>
  <cp:revision>156</cp:revision>
  <dcterms:created xsi:type="dcterms:W3CDTF">2023-04-15T04:49:00Z</dcterms:created>
  <dcterms:modified xsi:type="dcterms:W3CDTF">2023-04-15T17:52:00Z</dcterms:modified>
</cp:coreProperties>
</file>