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B2" w:rsidRPr="00400598" w:rsidRDefault="0062087B">
      <w:pPr>
        <w:rPr>
          <w:b/>
          <w:sz w:val="48"/>
          <w:szCs w:val="48"/>
        </w:rPr>
      </w:pPr>
      <w:r w:rsidRPr="00400598">
        <w:rPr>
          <w:b/>
          <w:sz w:val="48"/>
          <w:szCs w:val="48"/>
        </w:rPr>
        <w:t>JAVAS</w:t>
      </w:r>
      <w:r w:rsidR="008241D4">
        <w:rPr>
          <w:b/>
          <w:sz w:val="48"/>
          <w:szCs w:val="48"/>
        </w:rPr>
        <w:t>C</w:t>
      </w:r>
      <w:r w:rsidRPr="00400598">
        <w:rPr>
          <w:b/>
          <w:sz w:val="48"/>
          <w:szCs w:val="48"/>
        </w:rPr>
        <w:t>RIPT ANIMATION</w:t>
      </w:r>
    </w:p>
    <w:p w:rsidR="0062087B" w:rsidRDefault="0062087B">
      <w:r w:rsidRPr="00400598">
        <w:rPr>
          <w:b/>
          <w:sz w:val="36"/>
          <w:szCs w:val="36"/>
        </w:rPr>
        <w:t>Lab:</w:t>
      </w:r>
      <w:r>
        <w:t xml:space="preserve"> Scrolling Images</w:t>
      </w:r>
    </w:p>
    <w:p w:rsidR="0062087B" w:rsidRDefault="0062087B">
      <w:r>
        <w:t>Web page to music albums</w:t>
      </w:r>
    </w:p>
    <w:p w:rsidR="0062087B" w:rsidRPr="00400598" w:rsidRDefault="0062087B">
      <w:pPr>
        <w:rPr>
          <w:b/>
          <w:sz w:val="48"/>
          <w:szCs w:val="48"/>
        </w:rPr>
      </w:pPr>
      <w:r w:rsidRPr="00400598">
        <w:rPr>
          <w:b/>
          <w:sz w:val="48"/>
          <w:szCs w:val="48"/>
        </w:rPr>
        <w:t>REQUIREMENTS</w:t>
      </w:r>
    </w:p>
    <w:p w:rsidR="0062087B" w:rsidRDefault="0062087B" w:rsidP="0062087B">
      <w:pPr>
        <w:pStyle w:val="ListParagraph"/>
        <w:numPr>
          <w:ilvl w:val="0"/>
          <w:numId w:val="1"/>
        </w:numPr>
      </w:pPr>
      <w:r>
        <w:t>Notepad Editor</w:t>
      </w:r>
    </w:p>
    <w:p w:rsidR="0062087B" w:rsidRDefault="0062087B" w:rsidP="0062087B">
      <w:pPr>
        <w:pStyle w:val="ListParagraph"/>
        <w:numPr>
          <w:ilvl w:val="0"/>
          <w:numId w:val="1"/>
        </w:numPr>
      </w:pPr>
      <w:r>
        <w:t>Cover flow.css .file</w:t>
      </w:r>
    </w:p>
    <w:p w:rsidR="0062087B" w:rsidRDefault="0062087B" w:rsidP="0062087B">
      <w:pPr>
        <w:pStyle w:val="ListParagraph"/>
        <w:numPr>
          <w:ilvl w:val="0"/>
          <w:numId w:val="1"/>
        </w:numPr>
      </w:pPr>
      <w:r>
        <w:t>Cover flow.js.file</w:t>
      </w:r>
    </w:p>
    <w:p w:rsidR="0062087B" w:rsidRDefault="0062087B" w:rsidP="0062087B">
      <w:pPr>
        <w:pStyle w:val="ListParagraph"/>
        <w:numPr>
          <w:ilvl w:val="0"/>
          <w:numId w:val="1"/>
        </w:numPr>
      </w:pPr>
      <w:r>
        <w:t>Sly.min.js.file</w:t>
      </w:r>
    </w:p>
    <w:p w:rsidR="0062087B" w:rsidRDefault="0062087B" w:rsidP="0062087B">
      <w:pPr>
        <w:pStyle w:val="ListParagraph"/>
        <w:numPr>
          <w:ilvl w:val="0"/>
          <w:numId w:val="1"/>
        </w:numPr>
      </w:pPr>
      <w:r>
        <w:t>Jquery.mim.js.file</w:t>
      </w:r>
    </w:p>
    <w:p w:rsidR="0062087B" w:rsidRDefault="0062087B" w:rsidP="0062087B">
      <w:pPr>
        <w:pStyle w:val="ListParagraph"/>
        <w:numPr>
          <w:ilvl w:val="0"/>
          <w:numId w:val="1"/>
        </w:numPr>
      </w:pPr>
      <w:r>
        <w:t>Images to scroll (</w:t>
      </w:r>
      <w:r w:rsidR="00400598">
        <w:t>at least</w:t>
      </w:r>
      <w:r>
        <w:t xml:space="preserve"> 5) each with </w:t>
      </w:r>
      <w:r w:rsidR="00400598">
        <w:t>thumbnails (</w:t>
      </w:r>
      <w:r>
        <w:t>smaller versions). Use images of albums</w:t>
      </w:r>
    </w:p>
    <w:p w:rsidR="0062087B" w:rsidRDefault="0062087B" w:rsidP="0062087B">
      <w:pPr>
        <w:pStyle w:val="ListParagraph"/>
        <w:numPr>
          <w:ilvl w:val="0"/>
          <w:numId w:val="1"/>
        </w:numPr>
      </w:pPr>
      <w:r>
        <w:t>My style.css</w:t>
      </w:r>
    </w:p>
    <w:p w:rsidR="0062087B" w:rsidRPr="00400598" w:rsidRDefault="0062087B" w:rsidP="0062087B">
      <w:pPr>
        <w:rPr>
          <w:b/>
          <w:sz w:val="40"/>
          <w:szCs w:val="40"/>
        </w:rPr>
      </w:pPr>
      <w:r w:rsidRPr="00400598">
        <w:rPr>
          <w:b/>
          <w:sz w:val="40"/>
          <w:szCs w:val="40"/>
        </w:rPr>
        <w:t>PROCEDURE:</w:t>
      </w:r>
    </w:p>
    <w:p w:rsidR="0062087B" w:rsidRPr="00400598" w:rsidRDefault="00400598" w:rsidP="0062087B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</w:t>
      </w:r>
      <w:r w:rsidR="0062087B" w:rsidRPr="00400598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: </w:t>
      </w:r>
      <w:r w:rsidR="0062087B" w:rsidRPr="00400598">
        <w:rPr>
          <w:b/>
          <w:sz w:val="40"/>
          <w:szCs w:val="40"/>
        </w:rPr>
        <w:t>HTML</w:t>
      </w:r>
    </w:p>
    <w:p w:rsidR="0062087B" w:rsidRDefault="0062087B" w:rsidP="0062087B">
      <w:r>
        <w:t xml:space="preserve">Create your web page in Html. (Describing your albums) </w:t>
      </w:r>
    </w:p>
    <w:p w:rsidR="0062087B" w:rsidRDefault="0062087B" w:rsidP="0062087B">
      <w:r>
        <w:t>Use a table to organize your content on the page.</w:t>
      </w:r>
    </w:p>
    <w:p w:rsidR="0062087B" w:rsidRPr="00400598" w:rsidRDefault="0062087B" w:rsidP="0062087B">
      <w:pPr>
        <w:rPr>
          <w:b/>
          <w:sz w:val="40"/>
          <w:szCs w:val="40"/>
        </w:rPr>
      </w:pPr>
      <w:r w:rsidRPr="00400598">
        <w:rPr>
          <w:b/>
          <w:sz w:val="40"/>
          <w:szCs w:val="40"/>
        </w:rPr>
        <w:t>Step 2</w:t>
      </w:r>
      <w:r w:rsidR="00400598">
        <w:rPr>
          <w:b/>
          <w:sz w:val="40"/>
          <w:szCs w:val="40"/>
        </w:rPr>
        <w:t>:</w:t>
      </w:r>
      <w:r w:rsidRPr="00400598">
        <w:rPr>
          <w:b/>
          <w:sz w:val="40"/>
          <w:szCs w:val="40"/>
        </w:rPr>
        <w:t xml:space="preserve"> CSS</w:t>
      </w:r>
    </w:p>
    <w:p w:rsidR="0062087B" w:rsidRDefault="0062087B" w:rsidP="0062087B">
      <w:r>
        <w:t xml:space="preserve">Add </w:t>
      </w:r>
      <w:r w:rsidR="00400598">
        <w:t>some style</w:t>
      </w:r>
      <w:r>
        <w:t xml:space="preserve"> to </w:t>
      </w:r>
      <w:r w:rsidR="00400598">
        <w:t>your web</w:t>
      </w:r>
      <w:r>
        <w:t xml:space="preserve"> by linking it to Mystyle.css. Note you are free to edit and make changes to the styling preferences of the file provided.</w:t>
      </w:r>
    </w:p>
    <w:p w:rsidR="0062087B" w:rsidRPr="00400598" w:rsidRDefault="0062087B" w:rsidP="0062087B">
      <w:pPr>
        <w:rPr>
          <w:b/>
          <w:sz w:val="40"/>
          <w:szCs w:val="40"/>
        </w:rPr>
      </w:pPr>
      <w:r w:rsidRPr="00400598">
        <w:rPr>
          <w:b/>
          <w:sz w:val="40"/>
          <w:szCs w:val="40"/>
        </w:rPr>
        <w:t>Step 3</w:t>
      </w:r>
      <w:r w:rsidR="00400598">
        <w:rPr>
          <w:b/>
          <w:sz w:val="40"/>
          <w:szCs w:val="40"/>
        </w:rPr>
        <w:t>:</w:t>
      </w:r>
      <w:r w:rsidRPr="00400598">
        <w:rPr>
          <w:b/>
          <w:sz w:val="40"/>
          <w:szCs w:val="40"/>
        </w:rPr>
        <w:t xml:space="preserve"> </w:t>
      </w:r>
      <w:r w:rsidR="00400598" w:rsidRPr="00400598">
        <w:rPr>
          <w:b/>
          <w:sz w:val="40"/>
          <w:szCs w:val="40"/>
        </w:rPr>
        <w:t>Scrolling</w:t>
      </w:r>
      <w:r w:rsidRPr="00400598">
        <w:rPr>
          <w:b/>
          <w:sz w:val="40"/>
          <w:szCs w:val="40"/>
        </w:rPr>
        <w:t xml:space="preserve"> Images banner</w:t>
      </w:r>
    </w:p>
    <w:p w:rsidR="0062087B" w:rsidRDefault="0062087B" w:rsidP="0062087B">
      <w:r>
        <w:t>Linking your web page to coverflow.css</w:t>
      </w:r>
      <w:r w:rsidR="00286BF5">
        <w:t>, coverflow.Js, Sly.mim.Js and Jquery.min.Js. Modify the coverflow.Js with your images providing a description of the musical albums.</w:t>
      </w:r>
    </w:p>
    <w:p w:rsidR="00286BF5" w:rsidRDefault="00286BF5" w:rsidP="0062087B">
      <w:r>
        <w:t>*Note the bar should hold what you consider the latest albums.</w:t>
      </w:r>
    </w:p>
    <w:p w:rsidR="00286BF5" w:rsidRPr="00400598" w:rsidRDefault="00286BF5" w:rsidP="0062087B">
      <w:pPr>
        <w:rPr>
          <w:b/>
          <w:sz w:val="40"/>
          <w:szCs w:val="40"/>
        </w:rPr>
      </w:pPr>
      <w:r w:rsidRPr="00400598">
        <w:rPr>
          <w:b/>
          <w:sz w:val="40"/>
          <w:szCs w:val="40"/>
        </w:rPr>
        <w:t>Step 4</w:t>
      </w:r>
      <w:r w:rsidR="00400598">
        <w:rPr>
          <w:b/>
          <w:sz w:val="40"/>
          <w:szCs w:val="40"/>
        </w:rPr>
        <w:t>:</w:t>
      </w:r>
    </w:p>
    <w:p w:rsidR="00286BF5" w:rsidRDefault="00286BF5" w:rsidP="0062087B">
      <w:r>
        <w:t>Test your page and Debug</w:t>
      </w:r>
    </w:p>
    <w:p w:rsidR="0062087B" w:rsidRDefault="0062087B" w:rsidP="0062087B"/>
    <w:p w:rsidR="00E55791" w:rsidRDefault="00E55791" w:rsidP="0062087B"/>
    <w:p w:rsidR="00E55791" w:rsidRDefault="00E55791" w:rsidP="0062087B">
      <w:r>
        <w:lastRenderedPageBreak/>
        <w:t>Appendix</w:t>
      </w:r>
    </w:p>
    <w:p w:rsidR="00E55791" w:rsidRDefault="00E55791" w:rsidP="0062087B">
      <w:r>
        <w:t xml:space="preserve">Below is a screen shot of the scroll bar with </w:t>
      </w:r>
      <w:proofErr w:type="gramStart"/>
      <w:r>
        <w:t>images</w:t>
      </w:r>
      <w:proofErr w:type="gramEnd"/>
    </w:p>
    <w:p w:rsidR="00E55791" w:rsidRDefault="00E55791" w:rsidP="0062087B">
      <w:r>
        <w:rPr>
          <w:noProof/>
          <w:lang w:val="en-US"/>
        </w:rPr>
        <w:drawing>
          <wp:inline distT="0" distB="0" distL="0" distR="0" wp14:anchorId="4B427608" wp14:editId="67B28BC8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91" w:rsidRDefault="00E55791" w:rsidP="0062087B"/>
    <w:p w:rsidR="00E55791" w:rsidRDefault="00E55791" w:rsidP="0062087B">
      <w:r>
        <w:t>Hint on the code</w:t>
      </w:r>
    </w:p>
    <w:tbl>
      <w:tblPr>
        <w:tblW w:w="9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245"/>
      </w:tblGrid>
      <w:tr w:rsidR="00E55791" w:rsidRPr="00E55791" w:rsidTr="00E55791">
        <w:trPr>
          <w:gridAfter w:val="1"/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&lt;html&gt; </w:t>
            </w:r>
          </w:p>
        </w:tc>
        <w:bookmarkStart w:id="0" w:name="_GoBack"/>
        <w:bookmarkEnd w:id="0"/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&lt;head&gt;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stylesheet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6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coverflow.css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 /&gt;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stylesheet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7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Mystyle.css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 /&gt;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8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jquery.min.js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"&gt;&lt;/script&gt;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9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sly.min.js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"&gt;&lt;/script&gt; </w:t>
            </w:r>
          </w:p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&lt;script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10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coverflow</w:t>
              </w:r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.js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"&gt;&lt;/script&gt;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&lt;meta name="viewport" content="width=device-width" /&gt;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&lt;/head&gt;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&lt;body&gt;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&lt;div class="wrap" id="coverflow1"&gt;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&lt;div class="scrollbar"&gt;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&lt;div class="handle"&gt;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&lt;div class="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mousearea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"&gt;&lt;/div&gt;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&lt;/div&gt;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&lt;/div&gt;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&lt;div class="frame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coverflow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class="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clearfix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&lt;li&gt;Holder&lt;/li&gt;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&lt;/div&gt;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class="pages"&gt;&lt;/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&lt;/div&gt;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&lt;div&gt;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align ="right"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"</w:t>
            </w:r>
            <w:hyperlink r:id="rId11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mainlogo.jpg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&gt;&lt;p&gt;&lt;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width= "1000"&gt;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= </w:t>
            </w:r>
            <w:hyperlink r:id="rId12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autobazzar.html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&gt;Home&lt;/a&gt; | &lt;a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"</w:t>
            </w:r>
            <w:hyperlink r:id="rId13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aboutus.html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"&gt;About Us&lt;/a&gt; | &lt;a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"</w:t>
            </w:r>
            <w:hyperlink r:id="rId14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finddealer.html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 Find a Dealer &lt;/a&gt; | 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width= "1000"&gt;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&lt;h1&gt; THE KAREN CAR BAZZAR&lt;/h1&gt;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&lt;p&gt;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&lt;UL class="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navbar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&lt;li&gt;Home&lt;/li&gt;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&lt;li&gt;About Us&lt;/li&gt;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&lt;li&gt;Find a Dealer&lt;/li&gt;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&lt;/UL&gt;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&lt;table border ="5"&gt;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&gt;&lt;td&gt;&lt;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15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AUDI A4.jpg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"&gt;&lt;/td&gt;&lt;td&gt;&lt;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16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AUDI.jpg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&lt;/td&gt;&lt;td&gt;&lt;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"</w:t>
            </w:r>
            <w:hyperlink r:id="rId17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DODGE CHALLENGER.jpg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"&lt;/td&gt;&lt;/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td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align = center&gt;&lt;font type= "comic sans" color = "green"&gt;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Audi A4 2011 model Price 11500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usd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CIF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mombasa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&lt;/font&gt;&lt;/td&gt;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&lt;td&gt;&lt;font type= "comic sans" color = "green"&gt;Audi R8 coupe 2013 model Price 17000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usd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CIF Mombasa&lt;/font&gt;&lt;/td&gt;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&lt;td&gt;&lt;font type= "comic sans" color = "green"&gt;The Dodge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Chellenger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1999 model price 15000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usd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CIF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mombasa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&lt;/font&gt;&lt;/td&gt;&lt;/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&gt;&lt;td&gt;&lt;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"</w:t>
            </w:r>
            <w:hyperlink r:id="rId18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MUSTANG.jpg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"&gt;&lt;/td&gt;&lt;td&gt;&lt;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"</w:t>
            </w:r>
            <w:hyperlink r:id="rId19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bmw.jpg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"&gt;&lt;/td&gt;&lt;td&gt;&lt;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="</w:t>
            </w:r>
            <w:hyperlink r:id="rId20" w:tgtFrame="_blank" w:history="1">
              <w:r w:rsidRPr="00E55791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LAMBOGINI.jpg</w:t>
              </w:r>
            </w:hyperlink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"&gt;&lt;/td&gt;&lt;/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&gt;&lt;td&gt;The Ford Mustang 500 price 18340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usd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CIF Mombasa&lt;/td&gt;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&lt;td&gt;The BMW M3 Convertible 2009 model price 20110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usd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CIF Mombasa &lt;/td&gt;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&lt;td&gt;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Lambigini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Matador 2009 model Price 23400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usd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CIF Mombasa&lt;/td&gt;&lt;/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&lt;/table&gt;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&lt;p&gt;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our offices are at the </w:t>
            </w:r>
            <w:proofErr w:type="spellStart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juction</w:t>
            </w:r>
            <w:proofErr w:type="spellEnd"/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towards Hardy Police Station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5579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&lt;/div&gt; </w:t>
            </w:r>
          </w:p>
        </w:tc>
      </w:tr>
      <w:tr w:rsidR="00E55791" w:rsidRPr="00E55791" w:rsidTr="00E55791">
        <w:trPr>
          <w:tblCellSpacing w:w="15" w:type="dxa"/>
        </w:trPr>
        <w:tc>
          <w:tcPr>
            <w:tcW w:w="990" w:type="dxa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55791" w:rsidRPr="00E55791" w:rsidRDefault="00E55791" w:rsidP="00E55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E55791" w:rsidRDefault="00E55791" w:rsidP="0062087B"/>
    <w:p w:rsidR="0062087B" w:rsidRDefault="0062087B"/>
    <w:sectPr w:rsidR="0062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07A41"/>
    <w:multiLevelType w:val="hybridMultilevel"/>
    <w:tmpl w:val="B770B9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7B"/>
    <w:rsid w:val="00286BF5"/>
    <w:rsid w:val="00400598"/>
    <w:rsid w:val="004C1B5D"/>
    <w:rsid w:val="0062087B"/>
    <w:rsid w:val="00655C09"/>
    <w:rsid w:val="008241D4"/>
    <w:rsid w:val="00E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0D598-542D-4F3B-99F3-59870259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7B"/>
    <w:pPr>
      <w:ind w:left="720"/>
      <w:contextualSpacing/>
    </w:pPr>
  </w:style>
  <w:style w:type="character" w:customStyle="1" w:styleId="html-tag">
    <w:name w:val="html-tag"/>
    <w:basedOn w:val="DefaultParagraphFont"/>
    <w:rsid w:val="00E55791"/>
  </w:style>
  <w:style w:type="character" w:customStyle="1" w:styleId="html-attribute-name">
    <w:name w:val="html-attribute-name"/>
    <w:basedOn w:val="DefaultParagraphFont"/>
    <w:rsid w:val="00E55791"/>
  </w:style>
  <w:style w:type="character" w:customStyle="1" w:styleId="html-attribute-value">
    <w:name w:val="html-attribute-value"/>
    <w:basedOn w:val="DefaultParagraphFont"/>
    <w:rsid w:val="00E55791"/>
  </w:style>
  <w:style w:type="character" w:styleId="Hyperlink">
    <w:name w:val="Hyperlink"/>
    <w:basedOn w:val="DefaultParagraphFont"/>
    <w:uiPriority w:val="99"/>
    <w:semiHidden/>
    <w:unhideWhenUsed/>
    <w:rsid w:val="00E5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rian\Desktop\jquery.min.js" TargetMode="External"/><Relationship Id="rId13" Type="http://schemas.openxmlformats.org/officeDocument/2006/relationships/hyperlink" Target="file:///C:\Users\Brian\Desktop\aboutus.html" TargetMode="External"/><Relationship Id="rId18" Type="http://schemas.openxmlformats.org/officeDocument/2006/relationships/hyperlink" Target="file:///C:\Users\Brian\Desktop\MUSTANG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Brian\Desktop\Mystyle.css" TargetMode="External"/><Relationship Id="rId12" Type="http://schemas.openxmlformats.org/officeDocument/2006/relationships/hyperlink" Target="file:///C:\Users\Brian\Desktop\autobazzar.html" TargetMode="External"/><Relationship Id="rId17" Type="http://schemas.openxmlformats.org/officeDocument/2006/relationships/hyperlink" Target="file:///C:\Users\Brian\Desktop\DODGE%20CHALLENGER.jpg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Brian\Desktop\AUDI.jpg" TargetMode="External"/><Relationship Id="rId20" Type="http://schemas.openxmlformats.org/officeDocument/2006/relationships/hyperlink" Target="file:///C:\Users\Brian\Desktop\LAMBOGINI.jpg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Brian\Desktop\coverflow.css" TargetMode="External"/><Relationship Id="rId11" Type="http://schemas.openxmlformats.org/officeDocument/2006/relationships/hyperlink" Target="file:///C:\Users\Brian\Desktop\mainlogo.jpg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Brian\Desktop\AUDI%20A4.jpg" TargetMode="External"/><Relationship Id="rId10" Type="http://schemas.openxmlformats.org/officeDocument/2006/relationships/hyperlink" Target="file:///C:\Users\Brian\Desktop\sly.min.js" TargetMode="External"/><Relationship Id="rId19" Type="http://schemas.openxmlformats.org/officeDocument/2006/relationships/hyperlink" Target="file:///C:\Users\Brian\Desktop\bmw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Brian\Desktop\sly.min.js" TargetMode="External"/><Relationship Id="rId14" Type="http://schemas.openxmlformats.org/officeDocument/2006/relationships/hyperlink" Target="file:///C:\Users\Brian\Desktop\finddeal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brian odera</cp:lastModifiedBy>
  <cp:revision>2</cp:revision>
  <dcterms:created xsi:type="dcterms:W3CDTF">2015-03-06T17:21:00Z</dcterms:created>
  <dcterms:modified xsi:type="dcterms:W3CDTF">2015-03-06T17:21:00Z</dcterms:modified>
</cp:coreProperties>
</file>