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5255D" w14:textId="5DB8A731" w:rsidR="00003363" w:rsidRPr="00CD2CBE" w:rsidRDefault="00CD2CBE">
      <w:pPr>
        <w:rPr>
          <w:lang w:val="en-US"/>
        </w:rPr>
      </w:pPr>
      <w:r>
        <w:rPr>
          <w:lang w:val="en-US"/>
        </w:rPr>
        <w:t>This is the word file inset I in vs code</w:t>
      </w:r>
    </w:p>
    <w:sectPr w:rsidR="00003363" w:rsidRPr="00CD2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CBE"/>
    <w:rsid w:val="00003363"/>
    <w:rsid w:val="00CD2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73945"/>
  <w15:chartTrackingRefBased/>
  <w15:docId w15:val="{40ED2B30-75E2-453E-B3AA-690244F25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Azure Studio</dc:creator>
  <cp:keywords/>
  <dc:description/>
  <cp:lastModifiedBy>Asus</cp:lastModifiedBy>
  <cp:revision>1</cp:revision>
  <dcterms:created xsi:type="dcterms:W3CDTF">2026-02-24T09:53:00Z</dcterms:created>
  <dcterms:modified xsi:type="dcterms:W3CDTF">2026-02-24T09:53:00Z</dcterms:modified>
</cp:coreProperties>
</file>