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D95" w:rsidRDefault="00116984" w:rsidP="00020FE6">
      <w:pPr>
        <w:spacing w:after="0" w:line="480" w:lineRule="auto"/>
      </w:pPr>
      <w:r>
        <w:t xml:space="preserve">Anthony Mills &amp; </w:t>
      </w:r>
      <w:proofErr w:type="spellStart"/>
      <w:r>
        <w:t>Thanh</w:t>
      </w:r>
      <w:proofErr w:type="spellEnd"/>
      <w:r>
        <w:t xml:space="preserve"> Do</w:t>
      </w:r>
    </w:p>
    <w:p w:rsidR="00116984" w:rsidRDefault="00116984" w:rsidP="00020FE6">
      <w:pPr>
        <w:spacing w:after="0" w:line="480" w:lineRule="auto"/>
      </w:pPr>
      <w:r>
        <w:t xml:space="preserve">Business </w:t>
      </w:r>
      <w:r w:rsidR="00020FE6">
        <w:t>Requirements</w:t>
      </w:r>
    </w:p>
    <w:p w:rsidR="00116984" w:rsidRDefault="00116984" w:rsidP="00020FE6">
      <w:pPr>
        <w:spacing w:after="0" w:line="480" w:lineRule="auto"/>
      </w:pPr>
      <w:r>
        <w:t>6/5/2014</w:t>
      </w:r>
    </w:p>
    <w:p w:rsidR="00116984" w:rsidRDefault="00116984" w:rsidP="00020FE6">
      <w:pPr>
        <w:spacing w:after="0" w:line="480" w:lineRule="auto"/>
      </w:pPr>
    </w:p>
    <w:p w:rsidR="003D1586" w:rsidRDefault="00116984" w:rsidP="00020FE6">
      <w:pPr>
        <w:spacing w:after="0" w:line="480" w:lineRule="auto"/>
      </w:pPr>
      <w:r>
        <w:tab/>
      </w:r>
      <w:r w:rsidR="00020FE6">
        <w:t>This</w:t>
      </w:r>
      <w:r w:rsidR="003D1586">
        <w:t xml:space="preserve"> application </w:t>
      </w:r>
      <w:r w:rsidR="00020FE6">
        <w:t xml:space="preserve">is a video game in the genre of </w:t>
      </w:r>
      <w:r w:rsidR="003D1586">
        <w:t>Turn-Based RPG. It’s called One Light, and it’</w:t>
      </w:r>
      <w:r w:rsidR="00020FE6">
        <w:t>s an old style of gaming,</w:t>
      </w:r>
      <w:r w:rsidR="003D1586">
        <w:t xml:space="preserve"> </w:t>
      </w:r>
      <w:r w:rsidR="00020FE6">
        <w:t>that</w:t>
      </w:r>
      <w:r w:rsidR="003D1586">
        <w:t xml:space="preserve"> </w:t>
      </w:r>
      <w:r w:rsidR="00020FE6">
        <w:t>we like from a long time ago (for ex</w:t>
      </w:r>
      <w:r w:rsidR="003D1586">
        <w:t>. Final fantasy 1, Chrono Trigger, and Dragon Quest</w:t>
      </w:r>
      <w:r w:rsidR="00020FE6">
        <w:t xml:space="preserve">). What you will do is </w:t>
      </w:r>
      <w:r w:rsidR="003D1586">
        <w:t xml:space="preserve">crawl </w:t>
      </w:r>
      <w:r w:rsidR="00020FE6">
        <w:t>through</w:t>
      </w:r>
      <w:r w:rsidR="003D1586">
        <w:t xml:space="preserve"> a dungeon filled with monsters</w:t>
      </w:r>
      <w:r w:rsidR="00020FE6">
        <w:t xml:space="preserve"> of dangerous proportions</w:t>
      </w:r>
      <w:r w:rsidR="003D1586">
        <w:t>. You will have key items, weapons, keys, and other objects that you will need to get through the game. There are 4 Characters</w:t>
      </w:r>
      <w:r w:rsidR="00020FE6">
        <w:t>, Which you can name and change their looks, there are no</w:t>
      </w:r>
      <w:bookmarkStart w:id="0" w:name="_GoBack"/>
      <w:bookmarkEnd w:id="0"/>
      <w:r w:rsidR="00020FE6">
        <w:t xml:space="preserve"> classes in which they will use, that will be determined by what items they use. There are no restrictions on anything, halfway through the dungeon you can change your healer to a sword wielder he will continue to have healing specs and also the skills he will have while as a warrior.</w:t>
      </w:r>
    </w:p>
    <w:sectPr w:rsidR="003D1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84"/>
    <w:rsid w:val="00020FE6"/>
    <w:rsid w:val="00116984"/>
    <w:rsid w:val="00172D95"/>
    <w:rsid w:val="003D1586"/>
    <w:rsid w:val="0079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4B090-3C99-4775-A446-054726BD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zarashan</dc:creator>
  <cp:keywords/>
  <dc:description/>
  <cp:lastModifiedBy>zarashan</cp:lastModifiedBy>
  <cp:revision>1</cp:revision>
  <dcterms:created xsi:type="dcterms:W3CDTF">2014-06-05T20:22:00Z</dcterms:created>
  <dcterms:modified xsi:type="dcterms:W3CDTF">2014-06-05T20:58:00Z</dcterms:modified>
</cp:coreProperties>
</file>