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3BA4F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Q:1　明日の朝、私の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かいしゃ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に　来てください。</w:t>
      </w:r>
    </w:p>
    <w:p w14:paraId="2D6F3534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E58D0D4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AD4E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6" type="#_x0000_t75" style="width:18pt;height:19.8pt" o:ole="">
            <v:imagedata r:id="rId4" o:title=""/>
          </v:shape>
          <w:control r:id="rId5" w:name="DefaultOcxName" w:shapeid="_x0000_i116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会社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3CE26C7">
          <v:shape id="_x0000_i1169" type="#_x0000_t75" style="width:18pt;height:19.8pt" o:ole="">
            <v:imagedata r:id="rId4" o:title=""/>
          </v:shape>
          <w:control r:id="rId6" w:name="DefaultOcxName1" w:shapeid="_x0000_i116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合社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06B26E13">
          <v:shape id="_x0000_i1172" type="#_x0000_t75" style="width:18pt;height:19.8pt" o:ole="">
            <v:imagedata r:id="rId4" o:title=""/>
          </v:shape>
          <w:control r:id="rId7" w:name="DefaultOcxName2" w:shapeid="_x0000_i117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</w:t>
      </w:r>
      <w:r w:rsidRPr="002A7A34">
        <w:rPr>
          <w:rFonts w:ascii="Meiryo" w:eastAsia="Meiryo" w:hAnsi="Meiryo" w:cs="Times New Roman" w:hint="eastAsia"/>
          <w:color w:val="000000"/>
          <w:sz w:val="27"/>
          <w:szCs w:val="27"/>
          <w:highlight w:val="yellow"/>
        </w:rPr>
        <w:t>会礼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063570D9">
          <v:shape id="_x0000_i1175" type="#_x0000_t75" style="width:18pt;height:19.8pt" o:ole="">
            <v:imagedata r:id="rId4" o:title=""/>
          </v:shape>
          <w:control r:id="rId8" w:name="DefaultOcxName3" w:shapeid="_x0000_i117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会礼</w:t>
      </w:r>
    </w:p>
    <w:p w14:paraId="50500CB0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039434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36F32C" wp14:editId="161BBD9F">
            <wp:extent cx="340995" cy="317500"/>
            <wp:effectExtent l="0" t="0" r="0" b="0"/>
            <wp:docPr id="9" name="Picture 9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Q:2　もっと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ひろい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へやが　ほしいです。</w:t>
      </w:r>
    </w:p>
    <w:p w14:paraId="665967AE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EEB616B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4146400C">
          <v:shape id="_x0000_i1178" type="#_x0000_t75" style="width:18pt;height:19.8pt" o:ole="">
            <v:imagedata r:id="rId4" o:title=""/>
          </v:shape>
          <w:control r:id="rId10" w:name="DefaultOcxName4" w:shapeid="_x0000_i117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早い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F13EA8B">
          <v:shape id="_x0000_i1181" type="#_x0000_t75" style="width:18pt;height:19.8pt" o:ole="">
            <v:imagedata r:id="rId4" o:title=""/>
          </v:shape>
          <w:control r:id="rId11" w:name="DefaultOcxName5" w:shapeid="_x0000_i118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安い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A19BCB2">
          <v:shape id="_x0000_i1184" type="#_x0000_t75" style="width:18pt;height:19.8pt" o:ole="">
            <v:imagedata r:id="rId4" o:title=""/>
          </v:shape>
          <w:control r:id="rId12" w:name="DefaultOcxName6" w:shapeid="_x0000_i118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高い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4868EF93">
          <v:shape id="_x0000_i1187" type="#_x0000_t75" style="width:18pt;height:19.8pt" o:ole="">
            <v:imagedata r:id="rId4" o:title=""/>
          </v:shape>
          <w:control r:id="rId13" w:name="DefaultOcxName7" w:shapeid="_x0000_i118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</w:t>
      </w:r>
      <w:r w:rsidRPr="002A7A34">
        <w:rPr>
          <w:rFonts w:ascii="Meiryo" w:eastAsia="Meiryo" w:hAnsi="Meiryo" w:cs="Times New Roman" w:hint="eastAsia"/>
          <w:color w:val="000000"/>
          <w:sz w:val="27"/>
          <w:szCs w:val="27"/>
          <w:highlight w:val="yellow"/>
        </w:rPr>
        <w:t>広い</w:t>
      </w:r>
    </w:p>
    <w:p w14:paraId="77050C3A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7B2FC6B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BBBE6E" wp14:editId="49856E9B">
            <wp:extent cx="340995" cy="317500"/>
            <wp:effectExtent l="0" t="0" r="0" b="0"/>
            <wp:docPr id="8" name="Picture 8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Q:3　おさけを　飲んで、かおが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あかく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なりました。</w:t>
      </w:r>
    </w:p>
    <w:p w14:paraId="488A4559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B93552C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1EF118D6">
          <v:shape id="_x0000_i1190" type="#_x0000_t75" style="width:18pt;height:19.8pt" o:ole="">
            <v:imagedata r:id="rId4" o:title=""/>
          </v:shape>
          <w:control r:id="rId14" w:name="DefaultOcxName8" w:shapeid="_x0000_i119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寺く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2528C21">
          <v:shape id="_x0000_i1193" type="#_x0000_t75" style="width:18pt;height:19.8pt" o:ole="">
            <v:imagedata r:id="rId4" o:title=""/>
          </v:shape>
          <w:control r:id="rId15" w:name="DefaultOcxName9" w:shapeid="_x0000_i119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</w:t>
      </w:r>
      <w:r w:rsidRPr="002A7A34">
        <w:rPr>
          <w:rFonts w:ascii="Meiryo" w:eastAsia="Meiryo" w:hAnsi="Meiryo" w:cs="Times New Roman" w:hint="eastAsia"/>
          <w:color w:val="000000"/>
          <w:sz w:val="27"/>
          <w:szCs w:val="27"/>
          <w:highlight w:val="yellow"/>
        </w:rPr>
        <w:t>赤く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3D6A547">
          <v:shape id="_x0000_i1196" type="#_x0000_t75" style="width:18pt;height:19.8pt" o:ole="">
            <v:imagedata r:id="rId4" o:title=""/>
          </v:shape>
          <w:control r:id="rId16" w:name="DefaultOcxName10" w:shapeid="_x0000_i119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白く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C8F8615">
          <v:shape id="_x0000_i1199" type="#_x0000_t75" style="width:18pt;height:19.8pt" o:ole="">
            <v:imagedata r:id="rId4" o:title=""/>
          </v:shape>
          <w:control r:id="rId17" w:name="DefaultOcxName11" w:shapeid="_x0000_i119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売く</w:t>
      </w:r>
    </w:p>
    <w:p w14:paraId="5E378420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2D4A54E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17C60B" wp14:editId="00157BED">
            <wp:extent cx="340995" cy="317500"/>
            <wp:effectExtent l="0" t="0" r="0" b="0"/>
            <wp:docPr id="7" name="Picture 7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>Q:4　べんきょうする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じかん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が　なくて、こまっています。</w:t>
      </w:r>
    </w:p>
    <w:p w14:paraId="02D66779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64C4107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33FE41A">
          <v:shape id="_x0000_i1202" type="#_x0000_t75" style="width:18pt;height:19.8pt" o:ole="">
            <v:imagedata r:id="rId4" o:title=""/>
          </v:shape>
          <w:control r:id="rId18" w:name="DefaultOcxName12" w:shapeid="_x0000_i120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</w:t>
      </w:r>
      <w:r w:rsidRPr="002A7A34">
        <w:rPr>
          <w:rFonts w:ascii="Meiryo" w:eastAsia="Meiryo" w:hAnsi="Meiryo" w:cs="Times New Roman" w:hint="eastAsia"/>
          <w:color w:val="000000"/>
          <w:sz w:val="27"/>
          <w:szCs w:val="27"/>
          <w:highlight w:val="yellow"/>
        </w:rPr>
        <w:t>時間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51E8B58">
          <v:shape id="_x0000_i1205" type="#_x0000_t75" style="width:18pt;height:19.8pt" o:ole="">
            <v:imagedata r:id="rId4" o:title=""/>
          </v:shape>
          <w:control r:id="rId19" w:name="DefaultOcxName13" w:shapeid="_x0000_i120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寺間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0FD4848A">
          <v:shape id="_x0000_i1208" type="#_x0000_t75" style="width:18pt;height:19.8pt" o:ole="">
            <v:imagedata r:id="rId4" o:title=""/>
          </v:shape>
          <w:control r:id="rId20" w:name="DefaultOcxName14" w:shapeid="_x0000_i120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時問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6ED663E">
          <v:shape id="_x0000_i1211" type="#_x0000_t75" style="width:18pt;height:19.8pt" o:ole="">
            <v:imagedata r:id="rId4" o:title=""/>
          </v:shape>
          <w:control r:id="rId21" w:name="DefaultOcxName15" w:shapeid="_x0000_i121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寺問</w:t>
      </w:r>
    </w:p>
    <w:p w14:paraId="6667B2F6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33497D3B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7836A2" wp14:editId="6AD4C415">
            <wp:extent cx="340995" cy="317500"/>
            <wp:effectExtent l="0" t="0" r="0" b="0"/>
            <wp:docPr id="6" name="Picture 6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Q:5　近くの駅まで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あるいて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1分です。</w:t>
      </w:r>
    </w:p>
    <w:p w14:paraId="25560F8F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19FB398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F7354A8">
          <v:shape id="_x0000_i1214" type="#_x0000_t75" style="width:18pt;height:19.8pt" o:ole="">
            <v:imagedata r:id="rId4" o:title=""/>
          </v:shape>
          <w:control r:id="rId22" w:name="DefaultOcxName16" w:shapeid="_x0000_i121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走いて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0683BB21">
          <v:shape id="_x0000_i1217" type="#_x0000_t75" style="width:18pt;height:19.8pt" o:ole="">
            <v:imagedata r:id="rId4" o:title=""/>
          </v:shape>
          <w:control r:id="rId23" w:name="DefaultOcxName17" w:shapeid="_x0000_i121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考いて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06AE8B7A">
          <v:shape id="_x0000_i1220" type="#_x0000_t75" style="width:18pt;height:19.8pt" o:ole="">
            <v:imagedata r:id="rId4" o:title=""/>
          </v:shape>
          <w:control r:id="rId24" w:name="DefaultOcxName18" w:shapeid="_x0000_i122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老いて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1297A6B">
          <v:shape id="_x0000_i1223" type="#_x0000_t75" style="width:18pt;height:19.8pt" o:ole="">
            <v:imagedata r:id="rId4" o:title=""/>
          </v:shape>
          <w:control r:id="rId25" w:name="DefaultOcxName19" w:shapeid="_x0000_i122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</w:t>
      </w:r>
      <w:r w:rsidRPr="002A7A34">
        <w:rPr>
          <w:rFonts w:ascii="Meiryo" w:eastAsia="Meiryo" w:hAnsi="Meiryo" w:cs="Times New Roman" w:hint="eastAsia"/>
          <w:color w:val="000000"/>
          <w:sz w:val="27"/>
          <w:szCs w:val="27"/>
          <w:highlight w:val="yellow"/>
        </w:rPr>
        <w:t>歩いて</w:t>
      </w:r>
    </w:p>
    <w:p w14:paraId="16B9B579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D73A21E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4A566D" wp14:editId="41E281AB">
            <wp:extent cx="340995" cy="317500"/>
            <wp:effectExtent l="0" t="0" r="0" b="0"/>
            <wp:docPr id="5" name="Picture 5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Q:6　駅の前に　たくさん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ぎんこう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が　あります。</w:t>
      </w:r>
    </w:p>
    <w:p w14:paraId="081F5DD3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65F241F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9955071">
          <v:shape id="_x0000_i1226" type="#_x0000_t75" style="width:18pt;height:19.8pt" o:ole="">
            <v:imagedata r:id="rId4" o:title=""/>
          </v:shape>
          <w:control r:id="rId26" w:name="DefaultOcxName20" w:shapeid="_x0000_i122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鉱行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03BD84A">
          <v:shape id="_x0000_i1229" type="#_x0000_t75" style="width:18pt;height:19.8pt" o:ole="">
            <v:imagedata r:id="rId4" o:title=""/>
          </v:shape>
          <w:control r:id="rId27" w:name="DefaultOcxName21" w:shapeid="_x0000_i122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欽行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2E57588">
          <v:shape id="_x0000_i1232" type="#_x0000_t75" style="width:18pt;height:19.8pt" o:ole="">
            <v:imagedata r:id="rId4" o:title=""/>
          </v:shape>
          <w:control r:id="rId28" w:name="DefaultOcxName22" w:shapeid="_x0000_i123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銀行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7DADCC3">
          <v:shape id="_x0000_i1235" type="#_x0000_t75" style="width:18pt;height:19.8pt" o:ole="">
            <v:imagedata r:id="rId4" o:title=""/>
          </v:shape>
          <w:control r:id="rId29" w:name="DefaultOcxName23" w:shapeid="_x0000_i123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銅行</w:t>
      </w:r>
    </w:p>
    <w:p w14:paraId="7AF98323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128D9AA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541681" wp14:editId="7EF041C1">
            <wp:extent cx="340995" cy="317500"/>
            <wp:effectExtent l="0" t="0" r="0" b="0"/>
            <wp:docPr id="4" name="Picture 4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>Q:7　「今、何時ですか」「10時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はん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です」</w:t>
      </w:r>
    </w:p>
    <w:p w14:paraId="273323A7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FEB8FC9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21782B8">
          <v:shape id="_x0000_i1238" type="#_x0000_t75" style="width:18pt;height:19.8pt" o:ole="">
            <v:imagedata r:id="rId4" o:title=""/>
          </v:shape>
          <w:control r:id="rId30" w:name="DefaultOcxName24" w:shapeid="_x0000_i123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羊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AFEC58E">
          <v:shape id="_x0000_i1241" type="#_x0000_t75" style="width:18pt;height:19.8pt" o:ole="">
            <v:imagedata r:id="rId4" o:title=""/>
          </v:shape>
          <w:control r:id="rId31" w:name="DefaultOcxName25" w:shapeid="_x0000_i124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千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AEDA3F6">
          <v:shape id="_x0000_i1244" type="#_x0000_t75" style="width:18pt;height:19.8pt" o:ole="">
            <v:imagedata r:id="rId4" o:title=""/>
          </v:shape>
          <w:control r:id="rId32" w:name="DefaultOcxName26" w:shapeid="_x0000_i124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牛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9B80A3A">
          <v:shape id="_x0000_i1247" type="#_x0000_t75" style="width:18pt;height:19.8pt" o:ole="">
            <v:imagedata r:id="rId4" o:title=""/>
          </v:shape>
          <w:control r:id="rId33" w:name="DefaultOcxName27" w:shapeid="_x0000_i124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半</w:t>
      </w:r>
    </w:p>
    <w:p w14:paraId="3AF81538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A52E148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6D488F" wp14:editId="7F856897">
            <wp:extent cx="340995" cy="317500"/>
            <wp:effectExtent l="0" t="0" r="0" b="0"/>
            <wp:docPr id="3" name="Picture 3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Q:8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こんしゅう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は　とても　いそがしかったです。</w:t>
      </w:r>
    </w:p>
    <w:p w14:paraId="38995C20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E7010B6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C0A7678">
          <v:shape id="_x0000_i1250" type="#_x0000_t75" style="width:18pt;height:19.8pt" o:ole="">
            <v:imagedata r:id="rId4" o:title=""/>
          </v:shape>
          <w:control r:id="rId34" w:name="DefaultOcxName28" w:shapeid="_x0000_i125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今週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86FBF1E">
          <v:shape id="_x0000_i1253" type="#_x0000_t75" style="width:18pt;height:19.8pt" o:ole="">
            <v:imagedata r:id="rId4" o:title=""/>
          </v:shape>
          <w:control r:id="rId35" w:name="DefaultOcxName29" w:shapeid="_x0000_i125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今進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lastRenderedPageBreak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203E6D2">
          <v:shape id="_x0000_i1256" type="#_x0000_t75" style="width:18pt;height:19.8pt" o:ole="">
            <v:imagedata r:id="rId4" o:title=""/>
          </v:shape>
          <w:control r:id="rId36" w:name="DefaultOcxName30" w:shapeid="_x0000_i125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今遅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1ABAE91F">
          <v:shape id="_x0000_i1259" type="#_x0000_t75" style="width:18pt;height:19.8pt" o:ole="">
            <v:imagedata r:id="rId4" o:title=""/>
          </v:shape>
          <w:control r:id="rId37" w:name="DefaultOcxName31" w:shapeid="_x0000_i125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今過</w:t>
      </w:r>
    </w:p>
    <w:p w14:paraId="5C3E1532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4BFFB66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8E1438" wp14:editId="58AA6688">
            <wp:extent cx="340995" cy="317500"/>
            <wp:effectExtent l="0" t="0" r="0" b="0"/>
            <wp:docPr id="2" name="Picture 2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Q:9　これは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やすく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ないですが、とても　いい　テレビです。</w:t>
      </w:r>
    </w:p>
    <w:p w14:paraId="641C68E5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0F10829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1C2C6678">
          <v:shape id="_x0000_i1262" type="#_x0000_t75" style="width:18pt;height:19.8pt" o:ole="">
            <v:imagedata r:id="rId4" o:title=""/>
          </v:shape>
          <w:control r:id="rId38" w:name="DefaultOcxName32" w:shapeid="_x0000_i126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高く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E63D51E">
          <v:shape id="_x0000_i1265" type="#_x0000_t75" style="width:18pt;height:19.8pt" o:ole="">
            <v:imagedata r:id="rId4" o:title=""/>
          </v:shape>
          <w:control r:id="rId39" w:name="DefaultOcxName33" w:shapeid="_x0000_i126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字く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06F3E3B3">
          <v:shape id="_x0000_i1268" type="#_x0000_t75" style="width:18pt;height:19.8pt" o:ole="">
            <v:imagedata r:id="rId4" o:title=""/>
          </v:shape>
          <w:control r:id="rId40" w:name="DefaultOcxName34" w:shapeid="_x0000_i126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定く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57310FC">
          <v:shape id="_x0000_i1271" type="#_x0000_t75" style="width:18pt;height:19.8pt" o:ole="">
            <v:imagedata r:id="rId4" o:title=""/>
          </v:shape>
          <w:control r:id="rId41" w:name="DefaultOcxName35" w:shapeid="_x0000_i127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安く</w:t>
      </w:r>
    </w:p>
    <w:p w14:paraId="29D2E71C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AF8EB53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5F6DE9" wp14:editId="7A085FBA">
            <wp:extent cx="340995" cy="317500"/>
            <wp:effectExtent l="0" t="0" r="0" b="0"/>
            <wp:docPr id="1" name="Picture 1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Q:10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はは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は　今　家に　います。</w:t>
      </w:r>
    </w:p>
    <w:p w14:paraId="5A6893EF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9002E48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E4D6BD7">
          <v:shape id="_x0000_i1274" type="#_x0000_t75" style="width:18pt;height:19.8pt" o:ole="">
            <v:imagedata r:id="rId4" o:title=""/>
          </v:shape>
          <w:control r:id="rId42" w:name="DefaultOcxName36" w:shapeid="_x0000_i127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丹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B2EE7F3">
          <v:shape id="_x0000_i1277" type="#_x0000_t75" style="width:18pt;height:19.8pt" o:ole="">
            <v:imagedata r:id="rId4" o:title=""/>
          </v:shape>
          <w:control r:id="rId43" w:name="DefaultOcxName37" w:shapeid="_x0000_i127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母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0185551C">
          <v:shape id="_x0000_i1280" type="#_x0000_t75" style="width:18pt;height:19.8pt" o:ole="">
            <v:imagedata r:id="rId4" o:title=""/>
          </v:shape>
          <w:control r:id="rId44" w:name="DefaultOcxName38" w:shapeid="_x0000_i128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女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31EC226">
          <v:shape id="_x0000_i1283" type="#_x0000_t75" style="width:18pt;height:19.8pt" o:ole="">
            <v:imagedata r:id="rId4" o:title=""/>
          </v:shape>
          <w:control r:id="rId45" w:name="DefaultOcxName39" w:shapeid="_x0000_i128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舟</w:t>
      </w:r>
    </w:p>
    <w:p w14:paraId="16FC8708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0D4EF95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Q:1　きょうは　かぜを　ひいて、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がっこう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を　やすみました。</w:t>
      </w:r>
    </w:p>
    <w:p w14:paraId="33F81161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EBF7F98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E0B27BC">
          <v:shape id="_x0000_i1286" type="#_x0000_t75" style="width:18pt;height:19.8pt" o:ole="">
            <v:imagedata r:id="rId4" o:title=""/>
          </v:shape>
          <w:control r:id="rId46" w:name="DefaultOcxName40" w:shapeid="_x0000_i128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常校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0D004D50">
          <v:shape id="_x0000_i1289" type="#_x0000_t75" style="width:18pt;height:19.8pt" o:ole="">
            <v:imagedata r:id="rId4" o:title=""/>
          </v:shape>
          <w:control r:id="rId47" w:name="DefaultOcxName110" w:shapeid="_x0000_i128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学校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FA2ACD5">
          <v:shape id="_x0000_i1292" type="#_x0000_t75" style="width:18pt;height:19.8pt" o:ole="">
            <v:imagedata r:id="rId4" o:title=""/>
          </v:shape>
          <w:control r:id="rId48" w:name="DefaultOcxName210" w:shapeid="_x0000_i129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営校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ECD5F1C">
          <v:shape id="_x0000_i1295" type="#_x0000_t75" style="width:18pt;height:19.8pt" o:ole="">
            <v:imagedata r:id="rId4" o:title=""/>
          </v:shape>
          <w:control r:id="rId49" w:name="DefaultOcxName310" w:shapeid="_x0000_i129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堂校</w:t>
      </w:r>
    </w:p>
    <w:p w14:paraId="238EBD64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60470A2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C6BF6B" wp14:editId="0EAA244C">
            <wp:extent cx="340995" cy="317500"/>
            <wp:effectExtent l="0" t="0" r="0" b="0"/>
            <wp:docPr id="18" name="Picture 18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Q:2　たくさん　ありますから、もっと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のんで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ください。</w:t>
      </w:r>
    </w:p>
    <w:p w14:paraId="6361BF61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7F7E5D9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03F2278">
          <v:shape id="_x0000_i1298" type="#_x0000_t75" style="width:18pt;height:19.8pt" o:ole="">
            <v:imagedata r:id="rId4" o:title=""/>
          </v:shape>
          <w:control r:id="rId50" w:name="DefaultOcxName41" w:shapeid="_x0000_i129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飲んで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011A2B8A">
          <v:shape id="_x0000_i1301" type="#_x0000_t75" style="width:18pt;height:19.8pt" o:ole="">
            <v:imagedata r:id="rId4" o:title=""/>
          </v:shape>
          <w:control r:id="rId51" w:name="DefaultOcxName51" w:shapeid="_x0000_i130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食んで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lastRenderedPageBreak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4050DB8">
          <v:shape id="_x0000_i1304" type="#_x0000_t75" style="width:18pt;height:19.8pt" o:ole="">
            <v:imagedata r:id="rId4" o:title=""/>
          </v:shape>
          <w:control r:id="rId52" w:name="DefaultOcxName61" w:shapeid="_x0000_i130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読んで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0EC3BB7">
          <v:shape id="_x0000_i1307" type="#_x0000_t75" style="width:18pt;height:19.8pt" o:ole="">
            <v:imagedata r:id="rId4" o:title=""/>
          </v:shape>
          <w:control r:id="rId53" w:name="DefaultOcxName71" w:shapeid="_x0000_i130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飼んで</w:t>
      </w:r>
    </w:p>
    <w:p w14:paraId="3C39881B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6273839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BBA1B0" wp14:editId="4636BE58">
            <wp:extent cx="340995" cy="317500"/>
            <wp:effectExtent l="0" t="0" r="0" b="0"/>
            <wp:docPr id="17" name="Picture 17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Q:3　家の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まえ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に　くるまが　とまっています。</w:t>
      </w:r>
    </w:p>
    <w:p w14:paraId="29A48FF7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933C57B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D3114E7">
          <v:shape id="_x0000_i1310" type="#_x0000_t75" style="width:18pt;height:19.8pt" o:ole="">
            <v:imagedata r:id="rId4" o:title=""/>
          </v:shape>
          <w:control r:id="rId54" w:name="DefaultOcxName81" w:shapeid="_x0000_i131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後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1EFBC114">
          <v:shape id="_x0000_i1313" type="#_x0000_t75" style="width:18pt;height:19.8pt" o:ole="">
            <v:imagedata r:id="rId4" o:title=""/>
          </v:shape>
          <w:control r:id="rId55" w:name="DefaultOcxName91" w:shapeid="_x0000_i131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前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B2AE9F8">
          <v:shape id="_x0000_i1316" type="#_x0000_t75" style="width:18pt;height:19.8pt" o:ole="">
            <v:imagedata r:id="rId4" o:title=""/>
          </v:shape>
          <w:control r:id="rId56" w:name="DefaultOcxName101" w:shapeid="_x0000_i131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85E906E">
          <v:shape id="_x0000_i1319" type="#_x0000_t75" style="width:18pt;height:19.8pt" o:ole="">
            <v:imagedata r:id="rId4" o:title=""/>
          </v:shape>
          <w:control r:id="rId57" w:name="DefaultOcxName111" w:shapeid="_x0000_i131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萌</w:t>
      </w:r>
    </w:p>
    <w:p w14:paraId="422BD5DA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6B7E1B1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D7B4C9" wp14:editId="143F615B">
            <wp:extent cx="340995" cy="317500"/>
            <wp:effectExtent l="0" t="0" r="0" b="0"/>
            <wp:docPr id="16" name="Picture 16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Q:4　かぞくは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ちち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と　ははと　私の　三人です。</w:t>
      </w:r>
    </w:p>
    <w:p w14:paraId="775A0070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2CFD148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E86ADD5">
          <v:shape id="_x0000_i1322" type="#_x0000_t75" style="width:18pt;height:19.8pt" o:ole="">
            <v:imagedata r:id="rId4" o:title=""/>
          </v:shape>
          <w:control r:id="rId58" w:name="DefaultOcxName121" w:shapeid="_x0000_i132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交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FC7B30C">
          <v:shape id="_x0000_i1325" type="#_x0000_t75" style="width:18pt;height:19.8pt" o:ole="">
            <v:imagedata r:id="rId4" o:title=""/>
          </v:shape>
          <w:control r:id="rId59" w:name="DefaultOcxName131" w:shapeid="_x0000_i132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欠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B2CB810">
          <v:shape id="_x0000_i1328" type="#_x0000_t75" style="width:18pt;height:19.8pt" o:ole="">
            <v:imagedata r:id="rId4" o:title=""/>
          </v:shape>
          <w:control r:id="rId60" w:name="DefaultOcxName141" w:shapeid="_x0000_i132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文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D9E1C72">
          <v:shape id="_x0000_i1331" type="#_x0000_t75" style="width:18pt;height:19.8pt" o:ole="">
            <v:imagedata r:id="rId4" o:title=""/>
          </v:shape>
          <w:control r:id="rId61" w:name="DefaultOcxName151" w:shapeid="_x0000_i133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父</w:t>
      </w:r>
    </w:p>
    <w:p w14:paraId="099C9618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736CF83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B62B11" wp14:editId="089EE300">
            <wp:extent cx="340995" cy="317500"/>
            <wp:effectExtent l="0" t="0" r="0" b="0"/>
            <wp:docPr id="15" name="Picture 15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Q:5　たなかさんが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すんでいる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ところは　この近くです。</w:t>
      </w:r>
    </w:p>
    <w:p w14:paraId="6CC3C8A7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DF5965F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27736D7">
          <v:shape id="_x0000_i1334" type="#_x0000_t75" style="width:18pt;height:19.8pt" o:ole="">
            <v:imagedata r:id="rId4" o:title=""/>
          </v:shape>
          <w:control r:id="rId62" w:name="DefaultOcxName161" w:shapeid="_x0000_i133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作んでいる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427FA6A7">
          <v:shape id="_x0000_i1337" type="#_x0000_t75" style="width:18pt;height:19.8pt" o:ole="">
            <v:imagedata r:id="rId4" o:title=""/>
          </v:shape>
          <w:control r:id="rId63" w:name="DefaultOcxName171" w:shapeid="_x0000_i133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佳んでいる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62938A0">
          <v:shape id="_x0000_i1340" type="#_x0000_t75" style="width:18pt;height:19.8pt" o:ole="">
            <v:imagedata r:id="rId4" o:title=""/>
          </v:shape>
          <w:control r:id="rId64" w:name="DefaultOcxName181" w:shapeid="_x0000_i134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住んでいる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66E1170">
          <v:shape id="_x0000_i1343" type="#_x0000_t75" style="width:18pt;height:19.8pt" o:ole="">
            <v:imagedata r:id="rId4" o:title=""/>
          </v:shape>
          <w:control r:id="rId65" w:name="DefaultOcxName191" w:shapeid="_x0000_i134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保んでいる</w:t>
      </w:r>
    </w:p>
    <w:p w14:paraId="41967CF9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5453AB8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9FE22F" wp14:editId="3BB4FF83">
            <wp:extent cx="340995" cy="317500"/>
            <wp:effectExtent l="0" t="0" r="0" b="0"/>
            <wp:docPr id="14" name="Picture 14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Q:6　しゅくだいが　だんだん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おおく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なりました。</w:t>
      </w:r>
    </w:p>
    <w:p w14:paraId="0BEA6BA8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3B30B218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9BB27A6">
          <v:shape id="_x0000_i1346" type="#_x0000_t75" style="width:18pt;height:19.8pt" o:ole="">
            <v:imagedata r:id="rId4" o:title=""/>
          </v:shape>
          <w:control r:id="rId66" w:name="DefaultOcxName201" w:shapeid="_x0000_i134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多く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0BECC3BB">
          <v:shape id="_x0000_i1349" type="#_x0000_t75" style="width:18pt;height:19.8pt" o:ole="">
            <v:imagedata r:id="rId4" o:title=""/>
          </v:shape>
          <w:control r:id="rId67" w:name="DefaultOcxName211" w:shapeid="_x0000_i134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夕く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151D87CC">
          <v:shape id="_x0000_i1352" type="#_x0000_t75" style="width:18pt;height:19.8pt" o:ole="">
            <v:imagedata r:id="rId4" o:title=""/>
          </v:shape>
          <w:control r:id="rId68" w:name="DefaultOcxName221" w:shapeid="_x0000_i135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名く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8EF4CB1">
          <v:shape id="_x0000_i1355" type="#_x0000_t75" style="width:18pt;height:19.8pt" o:ole="">
            <v:imagedata r:id="rId4" o:title=""/>
          </v:shape>
          <w:control r:id="rId69" w:name="DefaultOcxName231" w:shapeid="_x0000_i135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各く</w:t>
      </w:r>
    </w:p>
    <w:p w14:paraId="562D270C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D3FD985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5DE2E3" wp14:editId="4FD60E55">
            <wp:extent cx="340995" cy="317500"/>
            <wp:effectExtent l="0" t="0" r="0" b="0"/>
            <wp:docPr id="13" name="Picture 13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Q:7　はじめに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なまえ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を　書いてください。</w:t>
      </w:r>
    </w:p>
    <w:p w14:paraId="358874D8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EF75EC8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1F0B40F">
          <v:shape id="_x0000_i1358" type="#_x0000_t75" style="width:18pt;height:19.8pt" o:ole="">
            <v:imagedata r:id="rId4" o:title=""/>
          </v:shape>
          <w:control r:id="rId70" w:name="DefaultOcxName241" w:shapeid="_x0000_i135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各前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A3893D7">
          <v:shape id="_x0000_i1361" type="#_x0000_t75" style="width:18pt;height:19.8pt" o:ole="">
            <v:imagedata r:id="rId4" o:title=""/>
          </v:shape>
          <w:control r:id="rId71" w:name="DefaultOcxName251" w:shapeid="_x0000_i136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各後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178C8AA1">
          <v:shape id="_x0000_i1364" type="#_x0000_t75" style="width:18pt;height:19.8pt" o:ole="">
            <v:imagedata r:id="rId4" o:title=""/>
          </v:shape>
          <w:control r:id="rId72" w:name="DefaultOcxName261" w:shapeid="_x0000_i136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名後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05AF0F12">
          <v:shape id="_x0000_i1367" type="#_x0000_t75" style="width:18pt;height:19.8pt" o:ole="">
            <v:imagedata r:id="rId4" o:title=""/>
          </v:shape>
          <w:control r:id="rId73" w:name="DefaultOcxName271" w:shapeid="_x0000_i136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名前</w:t>
      </w:r>
    </w:p>
    <w:p w14:paraId="02FBF01B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637004C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E1CB14" wp14:editId="1C38982F">
            <wp:extent cx="340995" cy="317500"/>
            <wp:effectExtent l="0" t="0" r="0" b="0"/>
            <wp:docPr id="12" name="Picture 12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Q:8　その話を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しって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いますか。</w:t>
      </w:r>
    </w:p>
    <w:p w14:paraId="571317D6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2864E60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4232F55A">
          <v:shape id="_x0000_i1370" type="#_x0000_t75" style="width:18pt;height:19.8pt" o:ole="">
            <v:imagedata r:id="rId4" o:title=""/>
          </v:shape>
          <w:control r:id="rId74" w:name="DefaultOcxName281" w:shapeid="_x0000_i137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和って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7FB52F7">
          <v:shape id="_x0000_i1373" type="#_x0000_t75" style="width:18pt;height:19.8pt" o:ole="">
            <v:imagedata r:id="rId4" o:title=""/>
          </v:shape>
          <w:control r:id="rId75" w:name="DefaultOcxName291" w:shapeid="_x0000_i137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知って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FAA9C55">
          <v:shape id="_x0000_i1376" type="#_x0000_t75" style="width:18pt;height:19.8pt" o:ole="">
            <v:imagedata r:id="rId4" o:title=""/>
          </v:shape>
          <w:control r:id="rId76" w:name="DefaultOcxName301" w:shapeid="_x0000_i137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矢って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0F3C311D">
          <v:shape id="_x0000_i1379" type="#_x0000_t75" style="width:18pt;height:19.8pt" o:ole="">
            <v:imagedata r:id="rId4" o:title=""/>
          </v:shape>
          <w:control r:id="rId77" w:name="DefaultOcxName311" w:shapeid="_x0000_i137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失って</w:t>
      </w:r>
    </w:p>
    <w:p w14:paraId="4579865A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223FD7D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34DCE9" wp14:editId="6E0B9309">
            <wp:extent cx="340995" cy="317500"/>
            <wp:effectExtent l="0" t="0" r="0" b="0"/>
            <wp:docPr id="11" name="Picture 11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>Q:9　「この本は　とても　いい本ですね」「私も　そう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おもいます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」</w:t>
      </w:r>
    </w:p>
    <w:p w14:paraId="19C0999A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CD15FB9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4D14A98B">
          <v:shape id="_x0000_i1382" type="#_x0000_t75" style="width:18pt;height:19.8pt" o:ole="">
            <v:imagedata r:id="rId4" o:title=""/>
          </v:shape>
          <w:control r:id="rId78" w:name="DefaultOcxName321" w:shapeid="_x0000_i138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思います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CB91B47">
          <v:shape id="_x0000_i1385" type="#_x0000_t75" style="width:18pt;height:19.8pt" o:ole="">
            <v:imagedata r:id="rId4" o:title=""/>
          </v:shape>
          <w:control r:id="rId79" w:name="DefaultOcxName331" w:shapeid="_x0000_i138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言います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4584E34">
          <v:shape id="_x0000_i1388" type="#_x0000_t75" style="width:18pt;height:19.8pt" o:ole="">
            <v:imagedata r:id="rId4" o:title=""/>
          </v:shape>
          <w:control r:id="rId80" w:name="DefaultOcxName341" w:shapeid="_x0000_i138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息います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ABD11CE">
          <v:shape id="_x0000_i1391" type="#_x0000_t75" style="width:18pt;height:19.8pt" o:ole="">
            <v:imagedata r:id="rId4" o:title=""/>
          </v:shape>
          <w:control r:id="rId81" w:name="DefaultOcxName351" w:shapeid="_x0000_i139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急います</w:t>
      </w:r>
    </w:p>
    <w:p w14:paraId="5751E737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7C200CDB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6101C6" wp14:editId="7E8DDF05">
            <wp:extent cx="340995" cy="317500"/>
            <wp:effectExtent l="0" t="0" r="0" b="0"/>
            <wp:docPr id="10" name="Picture 10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Q:10　3時間のレッスンは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 xml:space="preserve">ながくて　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たいへんです。</w:t>
      </w:r>
    </w:p>
    <w:p w14:paraId="749A32A1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A953B1B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3B1B7B5">
          <v:shape id="_x0000_i1394" type="#_x0000_t75" style="width:18pt;height:19.8pt" o:ole="">
            <v:imagedata r:id="rId4" o:title=""/>
          </v:shape>
          <w:control r:id="rId82" w:name="DefaultOcxName361" w:shapeid="_x0000_i139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馬くて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3E15C03">
          <v:shape id="_x0000_i1397" type="#_x0000_t75" style="width:18pt;height:19.8pt" o:ole="">
            <v:imagedata r:id="rId4" o:title=""/>
          </v:shape>
          <w:control r:id="rId83" w:name="DefaultOcxName371" w:shapeid="_x0000_i139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長くて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793E750">
          <v:shape id="_x0000_i1400" type="#_x0000_t75" style="width:18pt;height:19.8pt" o:ole="">
            <v:imagedata r:id="rId4" o:title=""/>
          </v:shape>
          <w:control r:id="rId84" w:name="DefaultOcxName381" w:shapeid="_x0000_i140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早くて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01DA43A">
          <v:shape id="_x0000_i1403" type="#_x0000_t75" style="width:18pt;height:19.8pt" o:ole="">
            <v:imagedata r:id="rId4" o:title=""/>
          </v:shape>
          <w:control r:id="rId85" w:name="DefaultOcxName391" w:shapeid="_x0000_i140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島くて</w:t>
      </w:r>
    </w:p>
    <w:p w14:paraId="2A0954F3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30CB576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Q:1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よる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は　いつも　12時ごろに　ねます。</w:t>
      </w:r>
    </w:p>
    <w:p w14:paraId="599A38C5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C80D3A8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C323FCE">
          <v:shape id="_x0000_i1406" type="#_x0000_t75" style="width:18pt;height:19.8pt" o:ole="">
            <v:imagedata r:id="rId4" o:title=""/>
          </v:shape>
          <w:control r:id="rId86" w:name="DefaultOcxName43" w:shapeid="_x0000_i140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衣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EC689B1">
          <v:shape id="_x0000_i1409" type="#_x0000_t75" style="width:18pt;height:19.8pt" o:ole="">
            <v:imagedata r:id="rId4" o:title=""/>
          </v:shape>
          <w:control r:id="rId87" w:name="DefaultOcxName113" w:shapeid="_x0000_i140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昼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19D2C8F">
          <v:shape id="_x0000_i1412" type="#_x0000_t75" style="width:18pt;height:19.8pt" o:ole="">
            <v:imagedata r:id="rId4" o:title=""/>
          </v:shape>
          <w:control r:id="rId88" w:name="DefaultOcxName213" w:shapeid="_x0000_i141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夜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15C33B19">
          <v:shape id="_x0000_i1415" type="#_x0000_t75" style="width:18pt;height:19.8pt" o:ole="">
            <v:imagedata r:id="rId4" o:title=""/>
          </v:shape>
          <w:control r:id="rId89" w:name="DefaultOcxName313" w:shapeid="_x0000_i141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序</w:t>
      </w:r>
    </w:p>
    <w:p w14:paraId="454491B2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296464F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BEFD0E" wp14:editId="22FEED29">
            <wp:extent cx="340995" cy="317500"/>
            <wp:effectExtent l="0" t="0" r="0" b="0"/>
            <wp:docPr id="27" name="Picture 27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Q:2　週に1～2かい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くるま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を　うんてんします。</w:t>
      </w:r>
    </w:p>
    <w:p w14:paraId="0A142D14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3120CCA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8DD071A">
          <v:shape id="_x0000_i1418" type="#_x0000_t75" style="width:18pt;height:19.8pt" o:ole="">
            <v:imagedata r:id="rId4" o:title=""/>
          </v:shape>
          <w:control r:id="rId90" w:name="DefaultOcxName42" w:shapeid="_x0000_i141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426635AE">
          <v:shape id="_x0000_i1421" type="#_x0000_t75" style="width:18pt;height:19.8pt" o:ole="">
            <v:imagedata r:id="rId4" o:title=""/>
          </v:shape>
          <w:control r:id="rId91" w:name="DefaultOcxName52" w:shapeid="_x0000_i142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東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62627C1">
          <v:shape id="_x0000_i1424" type="#_x0000_t75" style="width:18pt;height:19.8pt" o:ole="">
            <v:imagedata r:id="rId4" o:title=""/>
          </v:shape>
          <w:control r:id="rId92" w:name="DefaultOcxName62" w:shapeid="_x0000_i142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更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0D00542">
          <v:shape id="_x0000_i1427" type="#_x0000_t75" style="width:18pt;height:19.8pt" o:ole="">
            <v:imagedata r:id="rId4" o:title=""/>
          </v:shape>
          <w:control r:id="rId93" w:name="DefaultOcxName72" w:shapeid="_x0000_i142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車</w:t>
      </w:r>
    </w:p>
    <w:p w14:paraId="268187E3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246D586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668F44" wp14:editId="2492F8D3">
            <wp:extent cx="340995" cy="317500"/>
            <wp:effectExtent l="0" t="0" r="0" b="0"/>
            <wp:docPr id="26" name="Picture 26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Q:3　今日は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あさ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も　昼も　パンを　食べました。</w:t>
      </w:r>
    </w:p>
    <w:p w14:paraId="027A4927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551DFC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5607751">
          <v:shape id="_x0000_i1430" type="#_x0000_t75" style="width:18pt;height:19.8pt" o:ole="">
            <v:imagedata r:id="rId4" o:title=""/>
          </v:shape>
          <w:control r:id="rId94" w:name="DefaultOcxName82" w:shapeid="_x0000_i143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軒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0CE2EE6">
          <v:shape id="_x0000_i1433" type="#_x0000_t75" style="width:18pt;height:19.8pt" o:ole="">
            <v:imagedata r:id="rId4" o:title=""/>
          </v:shape>
          <w:control r:id="rId95" w:name="DefaultOcxName92" w:shapeid="_x0000_i143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乾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10EA0A8B">
          <v:shape id="_x0000_i1436" type="#_x0000_t75" style="width:18pt;height:19.8pt" o:ole="">
            <v:imagedata r:id="rId4" o:title=""/>
          </v:shape>
          <w:control r:id="rId96" w:name="DefaultOcxName102" w:shapeid="_x0000_i143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朝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DA339EE">
          <v:shape id="_x0000_i1439" type="#_x0000_t75" style="width:18pt;height:19.8pt" o:ole="">
            <v:imagedata r:id="rId4" o:title=""/>
          </v:shape>
          <w:control r:id="rId97" w:name="DefaultOcxName112" w:shapeid="_x0000_i143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幹</w:t>
      </w:r>
    </w:p>
    <w:p w14:paraId="646C0498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1EF926F8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F24B94" wp14:editId="5F4A712A">
            <wp:extent cx="340995" cy="317500"/>
            <wp:effectExtent l="0" t="0" r="0" b="0"/>
            <wp:docPr id="25" name="Picture 25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Q:4　いつ　日本に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きましたか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。</w:t>
      </w:r>
    </w:p>
    <w:p w14:paraId="5758B336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0E00486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45E43099">
          <v:shape id="_x0000_i1442" type="#_x0000_t75" style="width:18pt;height:19.8pt" o:ole="">
            <v:imagedata r:id="rId4" o:title=""/>
          </v:shape>
          <w:control r:id="rId98" w:name="DefaultOcxName122" w:shapeid="_x0000_i144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采ましたか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E293D57">
          <v:shape id="_x0000_i1445" type="#_x0000_t75" style="width:18pt;height:19.8pt" o:ole="">
            <v:imagedata r:id="rId4" o:title=""/>
          </v:shape>
          <w:control r:id="rId99" w:name="DefaultOcxName132" w:shapeid="_x0000_i144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来ましたか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F2311B0">
          <v:shape id="_x0000_i1448" type="#_x0000_t75" style="width:18pt;height:19.8pt" o:ole="">
            <v:imagedata r:id="rId4" o:title=""/>
          </v:shape>
          <w:control r:id="rId100" w:name="DefaultOcxName142" w:shapeid="_x0000_i144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行ましたか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F6A7A09">
          <v:shape id="_x0000_i1451" type="#_x0000_t75" style="width:18pt;height:19.8pt" o:ole="">
            <v:imagedata r:id="rId4" o:title=""/>
          </v:shape>
          <w:control r:id="rId101" w:name="DefaultOcxName152" w:shapeid="_x0000_i145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平ましたか</w:t>
      </w:r>
    </w:p>
    <w:p w14:paraId="2D1A3D5B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2B09A22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D870BB" wp14:editId="64697805">
            <wp:extent cx="340995" cy="317500"/>
            <wp:effectExtent l="0" t="0" r="0" b="0"/>
            <wp:docPr id="24" name="Picture 24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Q:5　すみません。ちょっと　これを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みて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ください。</w:t>
      </w:r>
    </w:p>
    <w:p w14:paraId="2C15FA09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225E7CF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D2E3999">
          <v:shape id="_x0000_i1454" type="#_x0000_t75" style="width:18pt;height:19.8pt" o:ole="">
            <v:imagedata r:id="rId4" o:title=""/>
          </v:shape>
          <w:control r:id="rId102" w:name="DefaultOcxName162" w:shapeid="_x0000_i145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見て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1647DFF">
          <v:shape id="_x0000_i1457" type="#_x0000_t75" style="width:18pt;height:19.8pt" o:ole="">
            <v:imagedata r:id="rId4" o:title=""/>
          </v:shape>
          <w:control r:id="rId103" w:name="DefaultOcxName172" w:shapeid="_x0000_i145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来て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7426A30">
          <v:shape id="_x0000_i1460" type="#_x0000_t75" style="width:18pt;height:19.8pt" o:ole="">
            <v:imagedata r:id="rId4" o:title=""/>
          </v:shape>
          <w:control r:id="rId104" w:name="DefaultOcxName182" w:shapeid="_x0000_i146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目て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49F0A960">
          <v:shape id="_x0000_i1463" type="#_x0000_t75" style="width:18pt;height:19.8pt" o:ole="">
            <v:imagedata r:id="rId4" o:title=""/>
          </v:shape>
          <w:control r:id="rId105" w:name="DefaultOcxName192" w:shapeid="_x0000_i146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自て</w:t>
      </w:r>
    </w:p>
    <w:p w14:paraId="633AE769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5CC809B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9E9E1E" wp14:editId="5024C15C">
            <wp:extent cx="340995" cy="317500"/>
            <wp:effectExtent l="0" t="0" r="0" b="0"/>
            <wp:docPr id="23" name="Picture 23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Q:6　これは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ごまんえん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ぐらいです。</w:t>
      </w:r>
    </w:p>
    <w:p w14:paraId="716EB5DD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F43CD48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D1AC5CF">
          <v:shape id="_x0000_i1466" type="#_x0000_t75" style="width:18pt;height:19.8pt" o:ole="">
            <v:imagedata r:id="rId4" o:title=""/>
          </v:shape>
          <w:control r:id="rId106" w:name="DefaultOcxName202" w:shapeid="_x0000_i146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五万円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7235270">
          <v:shape id="_x0000_i1469" type="#_x0000_t75" style="width:18pt;height:19.8pt" o:ole="">
            <v:imagedata r:id="rId4" o:title=""/>
          </v:shape>
          <w:control r:id="rId107" w:name="DefaultOcxName212" w:shapeid="_x0000_i146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五方円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11E9464">
          <v:shape id="_x0000_i1472" type="#_x0000_t75" style="width:18pt;height:19.8pt" o:ole="">
            <v:imagedata r:id="rId4" o:title=""/>
          </v:shape>
          <w:control r:id="rId108" w:name="DefaultOcxName222" w:shapeid="_x0000_i147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五万内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D2F83FD">
          <v:shape id="_x0000_i1475" type="#_x0000_t75" style="width:18pt;height:19.8pt" o:ole="">
            <v:imagedata r:id="rId4" o:title=""/>
          </v:shape>
          <w:control r:id="rId109" w:name="DefaultOcxName232" w:shapeid="_x0000_i147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五方内</w:t>
      </w:r>
    </w:p>
    <w:p w14:paraId="27270F83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08ACB97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E75B94" wp14:editId="50B0E800">
            <wp:extent cx="340995" cy="317500"/>
            <wp:effectExtent l="0" t="0" r="0" b="0"/>
            <wp:docPr id="22" name="Picture 22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>Q:7　あの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ゆうめい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なレストランに　ばんごはんを　食べに行きませんか。</w:t>
      </w:r>
    </w:p>
    <w:p w14:paraId="07B11FC6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11CA015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DC11A6C">
          <v:shape id="_x0000_i1478" type="#_x0000_t75" style="width:18pt;height:19.8pt" o:ole="">
            <v:imagedata r:id="rId4" o:title=""/>
          </v:shape>
          <w:control r:id="rId110" w:name="DefaultOcxName242" w:shapeid="_x0000_i147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百名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41F7394">
          <v:shape id="_x0000_i1481" type="#_x0000_t75" style="width:18pt;height:19.8pt" o:ole="">
            <v:imagedata r:id="rId4" o:title=""/>
          </v:shape>
          <w:control r:id="rId111" w:name="DefaultOcxName252" w:shapeid="_x0000_i148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百各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lastRenderedPageBreak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5A1E682">
          <v:shape id="_x0000_i1484" type="#_x0000_t75" style="width:18pt;height:19.8pt" o:ole="">
            <v:imagedata r:id="rId4" o:title=""/>
          </v:shape>
          <w:control r:id="rId112" w:name="DefaultOcxName262" w:shapeid="_x0000_i148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有各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4F14D8BA">
          <v:shape id="_x0000_i1487" type="#_x0000_t75" style="width:18pt;height:19.8pt" o:ole="">
            <v:imagedata r:id="rId4" o:title=""/>
          </v:shape>
          <w:control r:id="rId113" w:name="DefaultOcxName272" w:shapeid="_x0000_i148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有名</w:t>
      </w:r>
    </w:p>
    <w:p w14:paraId="32362577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24805EB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CB26B1" wp14:editId="25984D50">
            <wp:extent cx="340995" cy="317500"/>
            <wp:effectExtent l="0" t="0" r="0" b="0"/>
            <wp:docPr id="21" name="Picture 21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Q:8　このケーキを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はんぶん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だけ　ください。</w:t>
      </w:r>
    </w:p>
    <w:p w14:paraId="0017F15A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192A92B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EDAB706">
          <v:shape id="_x0000_i1490" type="#_x0000_t75" style="width:18pt;height:19.8pt" o:ole="">
            <v:imagedata r:id="rId4" o:title=""/>
          </v:shape>
          <w:control r:id="rId114" w:name="DefaultOcxName282" w:shapeid="_x0000_i149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牛分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07AC4D88">
          <v:shape id="_x0000_i1493" type="#_x0000_t75" style="width:18pt;height:19.8pt" o:ole="">
            <v:imagedata r:id="rId4" o:title=""/>
          </v:shape>
          <w:control r:id="rId115" w:name="DefaultOcxName292" w:shapeid="_x0000_i149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半分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7827008B">
          <v:shape id="_x0000_i1496" type="#_x0000_t75" style="width:18pt;height:19.8pt" o:ole="">
            <v:imagedata r:id="rId4" o:title=""/>
          </v:shape>
          <w:control r:id="rId116" w:name="DefaultOcxName302" w:shapeid="_x0000_i149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牛文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0B4CBFCC">
          <v:shape id="_x0000_i1499" type="#_x0000_t75" style="width:18pt;height:19.8pt" o:ole="">
            <v:imagedata r:id="rId4" o:title=""/>
          </v:shape>
          <w:control r:id="rId117" w:name="DefaultOcxName312" w:shapeid="_x0000_i149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半文</w:t>
      </w:r>
    </w:p>
    <w:p w14:paraId="62709530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4182D41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66ACC9" wp14:editId="6FFF4CEB">
            <wp:extent cx="340995" cy="317500"/>
            <wp:effectExtent l="0" t="0" r="0" b="0"/>
            <wp:docPr id="20" name="Picture 20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Q:9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たかい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ですね。もう少し、安くなりませんか。</w:t>
      </w:r>
    </w:p>
    <w:p w14:paraId="7E8CCFC8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B0C1C32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3036D287">
          <v:shape id="_x0000_i1502" type="#_x0000_t75" style="width:18pt;height:19.8pt" o:ole="">
            <v:imagedata r:id="rId4" o:title=""/>
          </v:shape>
          <w:control r:id="rId118" w:name="DefaultOcxName322" w:shapeid="_x0000_i150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盲い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423741F6">
          <v:shape id="_x0000_i1505" type="#_x0000_t75" style="width:18pt;height:19.8pt" o:ole="">
            <v:imagedata r:id="rId4" o:title=""/>
          </v:shape>
          <w:control r:id="rId119" w:name="DefaultOcxName332" w:shapeid="_x0000_i150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京い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CEA47B1">
          <v:shape id="_x0000_i1508" type="#_x0000_t75" style="width:18pt;height:19.8pt" o:ole="">
            <v:imagedata r:id="rId4" o:title=""/>
          </v:shape>
          <w:control r:id="rId120" w:name="DefaultOcxName342" w:shapeid="_x0000_i150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店い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22CD3C86">
          <v:shape id="_x0000_i1511" type="#_x0000_t75" style="width:18pt;height:19.8pt" o:ole="">
            <v:imagedata r:id="rId4" o:title=""/>
          </v:shape>
          <w:control r:id="rId121" w:name="DefaultOcxName352" w:shapeid="_x0000_i151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高い</w:t>
      </w:r>
    </w:p>
    <w:p w14:paraId="1AA2A3C6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C71B546" w14:textId="77777777"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97B7BF" wp14:editId="7570F6C5">
            <wp:extent cx="340995" cy="317500"/>
            <wp:effectExtent l="0" t="0" r="0" b="0"/>
            <wp:docPr id="19" name="Picture 19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Q:10　あそこに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たっている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人は　田中さんです。</w:t>
      </w:r>
    </w:p>
    <w:p w14:paraId="6144302B" w14:textId="77777777"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FF8D7A3" w14:textId="77777777"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09B7E259">
          <v:shape id="_x0000_i1514" type="#_x0000_t75" style="width:18pt;height:19.8pt" o:ole="">
            <v:imagedata r:id="rId4" o:title=""/>
          </v:shape>
          <w:control r:id="rId122" w:name="DefaultOcxName362" w:shapeid="_x0000_i151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立っている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E7330B1">
          <v:shape id="_x0000_i1517" type="#_x0000_t75" style="width:18pt;height:19.8pt" o:ole="">
            <v:imagedata r:id="rId4" o:title=""/>
          </v:shape>
          <w:control r:id="rId123" w:name="DefaultOcxName372" w:shapeid="_x0000_i151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広っている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541FF7A0">
          <v:shape id="_x0000_i1520" type="#_x0000_t75" style="width:18pt;height:19.8pt" o:ole="">
            <v:imagedata r:id="rId4" o:title=""/>
          </v:shape>
          <w:control r:id="rId124" w:name="DefaultOcxName382" w:shapeid="_x0000_i152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安っている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1440" w:dyaOrig="1440" w14:anchorId="696BA2BE">
          <v:shape id="_x0000_i1523" type="#_x0000_t75" style="width:18pt;height:19.8pt" o:ole="">
            <v:imagedata r:id="rId4" o:title=""/>
          </v:shape>
          <w:control r:id="rId125" w:name="DefaultOcxName392" w:shapeid="_x0000_i152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六っている</w:t>
      </w:r>
    </w:p>
    <w:p w14:paraId="58753EE9" w14:textId="77777777"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4FB616A" w14:textId="77777777" w:rsidR="00E13311" w:rsidRDefault="00E13311"/>
    <w:sectPr w:rsidR="00E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1D7"/>
    <w:rsid w:val="002A7A34"/>
    <w:rsid w:val="009C54E9"/>
    <w:rsid w:val="00DF61D7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."/>
  <w:listSeparator w:val=","/>
  <w14:docId w14:val="7F43B2F8"/>
  <w15:chartTrackingRefBased/>
  <w15:docId w15:val="{68AFDC5D-6546-459B-AA74-A9D165E2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61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61D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61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61D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4" Type="http://schemas.openxmlformats.org/officeDocument/2006/relationships/image" Target="media/image1.wmf"/><Relationship Id="rId9" Type="http://schemas.openxmlformats.org/officeDocument/2006/relationships/image" Target="media/image2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ShivamAwasare Zeal</cp:lastModifiedBy>
  <cp:revision>2</cp:revision>
  <dcterms:created xsi:type="dcterms:W3CDTF">2021-11-08T14:22:00Z</dcterms:created>
  <dcterms:modified xsi:type="dcterms:W3CDTF">2024-06-20T06:28:00Z</dcterms:modified>
</cp:coreProperties>
</file>