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C5384" w:rsidRPr="005E2F5C" w:rsidRDefault="00B977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F5C">
        <w:rPr>
          <w:rFonts w:ascii="Times New Roman" w:hAnsi="Times New Roman" w:cs="Times New Roman"/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 w14:paraId="00000002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4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A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CC5384" w:rsidRPr="005E2F5C" w:rsidRDefault="00B977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F5C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000000C" w14:textId="77777777" w:rsidR="00CC5384" w:rsidRPr="005E2F5C" w:rsidRDefault="00B97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2F5C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14:paraId="0000000D" w14:textId="46FEFA7A" w:rsidR="00CC5384" w:rsidRPr="005E2F5C" w:rsidRDefault="00B97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2F5C">
        <w:rPr>
          <w:rFonts w:ascii="Times New Roman" w:hAnsi="Times New Roman" w:cs="Times New Roman"/>
          <w:sz w:val="28"/>
          <w:szCs w:val="28"/>
        </w:rPr>
        <w:t>«</w:t>
      </w:r>
      <w:r w:rsidR="005E2F5C" w:rsidRPr="005E2F5C">
        <w:rPr>
          <w:rFonts w:ascii="Times New Roman" w:hAnsi="Times New Roman" w:cs="Times New Roman"/>
          <w:color w:val="000000"/>
          <w:sz w:val="28"/>
          <w:szCs w:val="28"/>
        </w:rPr>
        <w:t>Выдача кредитов в банке</w:t>
      </w:r>
      <w:r w:rsidRPr="005E2F5C">
        <w:rPr>
          <w:rFonts w:ascii="Times New Roman" w:hAnsi="Times New Roman" w:cs="Times New Roman"/>
          <w:sz w:val="28"/>
          <w:szCs w:val="28"/>
        </w:rPr>
        <w:t>»</w:t>
      </w:r>
    </w:p>
    <w:p w14:paraId="0000000E" w14:textId="77777777" w:rsidR="00CC5384" w:rsidRPr="005E2F5C" w:rsidRDefault="00CC53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CC5384" w:rsidRPr="005E2F5C" w:rsidRDefault="00CC53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0" w14:textId="77777777" w:rsidR="00CC5384" w:rsidRPr="005E2F5C" w:rsidRDefault="00CC53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1" w14:textId="77777777" w:rsidR="00CC5384" w:rsidRPr="005E2F5C" w:rsidRDefault="00CC53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2" w14:textId="77777777" w:rsidR="00CC5384" w:rsidRPr="005E2F5C" w:rsidRDefault="00CC53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3" w14:textId="77777777" w:rsidR="00CC5384" w:rsidRPr="005E2F5C" w:rsidRDefault="00CC53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17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018C3D19" w:rsidR="00CC5384" w:rsidRPr="005E2F5C" w:rsidRDefault="00B97732" w:rsidP="005E2F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2F5C">
        <w:rPr>
          <w:rFonts w:ascii="Times New Roman" w:hAnsi="Times New Roman" w:cs="Times New Roman"/>
          <w:sz w:val="28"/>
          <w:szCs w:val="28"/>
        </w:rPr>
        <w:t>Исполнител</w:t>
      </w:r>
      <w:r w:rsidR="005E2F5C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5E2F5C">
        <w:rPr>
          <w:rFonts w:ascii="Times New Roman" w:hAnsi="Times New Roman" w:cs="Times New Roman"/>
          <w:sz w:val="28"/>
          <w:szCs w:val="28"/>
        </w:rPr>
        <w:t xml:space="preserve">: </w:t>
      </w:r>
      <w:r w:rsidR="005E2F5C" w:rsidRPr="005E2F5C">
        <w:rPr>
          <w:rFonts w:ascii="Times New Roman" w:hAnsi="Times New Roman" w:cs="Times New Roman"/>
          <w:sz w:val="28"/>
          <w:szCs w:val="28"/>
          <w:lang w:val="ru-RU"/>
        </w:rPr>
        <w:t>Шамбазов Я.С.</w:t>
      </w:r>
    </w:p>
    <w:p w14:paraId="0000001A" w14:textId="77777777" w:rsidR="00CC5384" w:rsidRPr="005E2F5C" w:rsidRDefault="00CC53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CC5384" w:rsidRPr="005E2F5C" w:rsidRDefault="00CC53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CC5384" w:rsidRPr="005E2F5C" w:rsidRDefault="00CC53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1D" w14:textId="77777777" w:rsidR="00CC5384" w:rsidRPr="005E2F5C" w:rsidRDefault="00CC53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CC5384" w:rsidRDefault="00CC5384">
      <w:pPr>
        <w:jc w:val="right"/>
        <w:rPr>
          <w:sz w:val="24"/>
          <w:szCs w:val="24"/>
        </w:rPr>
      </w:pPr>
    </w:p>
    <w:p w14:paraId="0000001F" w14:textId="77777777" w:rsidR="00CC5384" w:rsidRDefault="00CC5384">
      <w:pPr>
        <w:jc w:val="right"/>
        <w:rPr>
          <w:sz w:val="24"/>
          <w:szCs w:val="24"/>
        </w:rPr>
      </w:pPr>
    </w:p>
    <w:p w14:paraId="00000020" w14:textId="77777777" w:rsidR="00CC5384" w:rsidRDefault="00CC5384">
      <w:pPr>
        <w:jc w:val="right"/>
        <w:rPr>
          <w:sz w:val="24"/>
          <w:szCs w:val="24"/>
        </w:rPr>
      </w:pPr>
    </w:p>
    <w:p w14:paraId="00000021" w14:textId="77777777" w:rsidR="00CC5384" w:rsidRDefault="00CC5384">
      <w:pPr>
        <w:jc w:val="right"/>
        <w:rPr>
          <w:sz w:val="24"/>
          <w:szCs w:val="24"/>
        </w:rPr>
      </w:pPr>
    </w:p>
    <w:p w14:paraId="00000022" w14:textId="77777777" w:rsidR="00CC5384" w:rsidRDefault="00CC5384">
      <w:pPr>
        <w:jc w:val="right"/>
        <w:rPr>
          <w:sz w:val="24"/>
          <w:szCs w:val="24"/>
        </w:rPr>
      </w:pPr>
    </w:p>
    <w:p w14:paraId="00000023" w14:textId="77777777" w:rsidR="00CC5384" w:rsidRDefault="00CC5384">
      <w:pPr>
        <w:jc w:val="right"/>
        <w:rPr>
          <w:sz w:val="24"/>
          <w:szCs w:val="24"/>
        </w:rPr>
      </w:pPr>
    </w:p>
    <w:p w14:paraId="00000024" w14:textId="77777777" w:rsidR="00CC5384" w:rsidRDefault="00CC5384">
      <w:pPr>
        <w:jc w:val="right"/>
        <w:rPr>
          <w:sz w:val="24"/>
          <w:szCs w:val="24"/>
        </w:rPr>
      </w:pPr>
    </w:p>
    <w:p w14:paraId="00000025" w14:textId="77777777" w:rsidR="00CC5384" w:rsidRDefault="00CC5384">
      <w:pPr>
        <w:jc w:val="right"/>
        <w:rPr>
          <w:sz w:val="24"/>
          <w:szCs w:val="24"/>
        </w:rPr>
      </w:pPr>
    </w:p>
    <w:p w14:paraId="00000026" w14:textId="77777777" w:rsidR="00CC5384" w:rsidRDefault="00CC5384">
      <w:pPr>
        <w:jc w:val="right"/>
        <w:rPr>
          <w:sz w:val="24"/>
          <w:szCs w:val="24"/>
        </w:rPr>
      </w:pPr>
    </w:p>
    <w:p w14:paraId="00000027" w14:textId="7C109A35" w:rsidR="00CC5384" w:rsidRDefault="00B97732">
      <w:pPr>
        <w:jc w:val="center"/>
        <w:rPr>
          <w:sz w:val="24"/>
          <w:szCs w:val="24"/>
        </w:rPr>
      </w:pPr>
      <w:r>
        <w:rPr>
          <w:sz w:val="24"/>
          <w:szCs w:val="24"/>
        </w:rPr>
        <w:t>Казань, 2023</w:t>
      </w:r>
    </w:p>
    <w:p w14:paraId="23F8D0F4" w14:textId="1B74DCA9" w:rsidR="005E2F5C" w:rsidRDefault="005E2F5C">
      <w:pPr>
        <w:jc w:val="center"/>
        <w:rPr>
          <w:sz w:val="24"/>
          <w:szCs w:val="24"/>
        </w:rPr>
      </w:pPr>
    </w:p>
    <w:p w14:paraId="6D4205D3" w14:textId="30C0EB93" w:rsidR="005E2F5C" w:rsidRPr="006F0A7E" w:rsidRDefault="006F0A7E" w:rsidP="006F0A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60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</w:t>
      </w:r>
      <w:r w:rsidRPr="006F0A7E">
        <w:rPr>
          <w:rFonts w:ascii="Times New Roman" w:hAnsi="Times New Roman" w:cs="Times New Roman"/>
          <w:b/>
          <w:sz w:val="28"/>
          <w:szCs w:val="28"/>
          <w:lang w:val="ru-RU"/>
        </w:rPr>
        <w:t>Название программы и область применения</w:t>
      </w:r>
    </w:p>
    <w:p w14:paraId="741A31B4" w14:textId="79876B22" w:rsidR="006F0A7E" w:rsidRDefault="006F0A7E" w:rsidP="006F0A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7A6E95" w14:textId="2065599F" w:rsidR="006F0A7E" w:rsidRDefault="006F0A7E" w:rsidP="006F0A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создать программный комплекс по теме </w:t>
      </w:r>
      <w:r w:rsidRPr="006F0A7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Выдача кредитов в банке</w:t>
      </w:r>
      <w:r w:rsidRPr="006F0A7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Программный комплекс должен содержать сайт под названием </w:t>
      </w:r>
      <w:r w:rsidRPr="006F0A7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Babosiki</w:t>
      </w:r>
      <w:r w:rsidRPr="006F0A7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F0A7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kredit</w:t>
      </w:r>
      <w:r w:rsidRPr="006F0A7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, помогающий пользователям удобно и интуитивно понятно получать информацию о кредитных программах разных банков в одном месте, сравнить кредитные пролграммы, а также рассчитать кредит и получить информацию о том, можно ли получить кредит и на каких условиях.</w:t>
      </w:r>
    </w:p>
    <w:p w14:paraId="6B2BF663" w14:textId="109814B3" w:rsidR="006F0A7E" w:rsidRDefault="006F0A7E" w:rsidP="006F0A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DF2C07" w14:textId="723D3CC5" w:rsidR="006F0A7E" w:rsidRDefault="006F0A7E" w:rsidP="006F0A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6F0A7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Основание разработки</w:t>
      </w:r>
    </w:p>
    <w:p w14:paraId="32513C31" w14:textId="0CDB2696" w:rsidR="006F0A7E" w:rsidRDefault="00723601" w:rsidP="006F0A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E640A47" w14:textId="35030680" w:rsidR="00723601" w:rsidRDefault="00723601" w:rsidP="006F0A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программного продукта </w:t>
      </w:r>
      <w:r w:rsidR="00E558E2">
        <w:rPr>
          <w:rFonts w:ascii="Times New Roman" w:hAnsi="Times New Roman" w:cs="Times New Roman"/>
          <w:sz w:val="28"/>
          <w:szCs w:val="28"/>
          <w:lang w:val="ru-RU"/>
        </w:rPr>
        <w:t xml:space="preserve">ведется на основании </w:t>
      </w:r>
      <w:r w:rsidR="00FC2339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8D26DF">
        <w:rPr>
          <w:rFonts w:ascii="Times New Roman" w:hAnsi="Times New Roman" w:cs="Times New Roman"/>
          <w:sz w:val="28"/>
          <w:szCs w:val="28"/>
          <w:lang w:val="ru-RU"/>
        </w:rPr>
        <w:t>говора №1234 от 10 марта 2003 года</w:t>
      </w:r>
    </w:p>
    <w:p w14:paraId="77415311" w14:textId="201C9F26" w:rsidR="00E558E2" w:rsidRDefault="00E558E2" w:rsidP="006F0A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5D886F" w14:textId="73774607" w:rsidR="00E558E2" w:rsidRDefault="00E558E2" w:rsidP="00E558E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6F0A7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Назначение разработки</w:t>
      </w:r>
    </w:p>
    <w:p w14:paraId="41C65FB2" w14:textId="725211E4" w:rsidR="00E558E2" w:rsidRDefault="00E558E2" w:rsidP="00E558E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855D0D" w14:textId="6B4E5596" w:rsidR="00E558E2" w:rsidRDefault="00E558E2" w:rsidP="00E558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продукт предназначен для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363B7A" w14:textId="713C2E71" w:rsidR="00E558E2" w:rsidRDefault="00E558E2" w:rsidP="00E558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Информирования пользователей о кредитных программах разных банков</w:t>
      </w:r>
    </w:p>
    <w:p w14:paraId="2CCE9093" w14:textId="64AC660F" w:rsidR="00E558E2" w:rsidRDefault="00E558E2" w:rsidP="00E558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Возможности сравнения разных кредитных программ</w:t>
      </w:r>
    </w:p>
    <w:p w14:paraId="44D44BDA" w14:textId="3265D8AB" w:rsidR="00E558E2" w:rsidRDefault="00E558E2" w:rsidP="00E558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Рассчета условий кредитования</w:t>
      </w:r>
    </w:p>
    <w:p w14:paraId="0835EAFF" w14:textId="141CC33B" w:rsidR="00E558E2" w:rsidRDefault="00E558E2" w:rsidP="00E558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Рассчета вероятности и возможности получения кредита</w:t>
      </w:r>
    </w:p>
    <w:p w14:paraId="2E7A6D60" w14:textId="29C2C588" w:rsidR="00E558E2" w:rsidRDefault="00E558E2" w:rsidP="00E558E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20BB17" w14:textId="634076CD" w:rsidR="00E558E2" w:rsidRDefault="00E558E2" w:rsidP="00E558E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E558E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E558E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558E2">
        <w:rPr>
          <w:rFonts w:ascii="Times New Roman" w:hAnsi="Times New Roman" w:cs="Times New Roman"/>
          <w:b/>
          <w:color w:val="000000"/>
          <w:sz w:val="28"/>
          <w:szCs w:val="28"/>
        </w:rPr>
        <w:t>Технические требования к программе или программному изделию</w:t>
      </w:r>
    </w:p>
    <w:p w14:paraId="3B1A8B23" w14:textId="04589071" w:rsidR="00E558E2" w:rsidRDefault="00E558E2" w:rsidP="00E558E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A9E08B" w14:textId="502F7D9B" w:rsidR="00E558E2" w:rsidRDefault="00E558E2" w:rsidP="00E558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 Требования к функциональным характеристикам</w:t>
      </w:r>
    </w:p>
    <w:p w14:paraId="48F27ECC" w14:textId="54B7D1B5" w:rsidR="00BA60DB" w:rsidRPr="00BA60DB" w:rsidRDefault="00BA60DB" w:rsidP="00E558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Программный продукт должен выполнять все вышеописанные функции и иметь адаптацию под разные устройства(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A60D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A60D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BA60D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A6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соответствовать скоростным характеристикам, не иметь </w:t>
      </w:r>
      <w:r w:rsidRPr="00BA6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багов</w:t>
      </w:r>
      <w:r w:rsidRPr="00BA60DB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4E141F2" w14:textId="2AF4DF54" w:rsidR="00E558E2" w:rsidRDefault="00E558E2" w:rsidP="00E558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4.2. Требования к надежности</w:t>
      </w:r>
    </w:p>
    <w:p w14:paraId="0F285370" w14:textId="54859FA8" w:rsidR="00BA60DB" w:rsidRDefault="00BA60DB" w:rsidP="00E558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D26DF">
        <w:rPr>
          <w:rFonts w:ascii="Times New Roman" w:hAnsi="Times New Roman" w:cs="Times New Roman"/>
          <w:sz w:val="28"/>
          <w:szCs w:val="28"/>
          <w:lang w:val="ru-RU"/>
        </w:rPr>
        <w:t>Для обеспечения надежности необходимо проверять и тестировать состояние программы при различных нагрузках и состояниях продукта</w:t>
      </w:r>
    </w:p>
    <w:p w14:paraId="340C60B3" w14:textId="254AD94F" w:rsidR="00E558E2" w:rsidRDefault="00E558E2" w:rsidP="00E558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 Условия эксплуатации</w:t>
      </w:r>
    </w:p>
    <w:p w14:paraId="437F670B" w14:textId="484471E7" w:rsidR="008D26DF" w:rsidRDefault="008D26DF" w:rsidP="00E558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работы системы требуется любое устройсто с выходом в интернет</w:t>
      </w:r>
    </w:p>
    <w:p w14:paraId="3F8B1F02" w14:textId="04D27E2B" w:rsidR="00E558E2" w:rsidRDefault="00E558E2" w:rsidP="00E558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4.4. Требования к составу и параметрам технических средств</w:t>
      </w:r>
    </w:p>
    <w:p w14:paraId="1A3EE388" w14:textId="308C62C7" w:rsidR="008D26DF" w:rsidRPr="008D26DF" w:rsidRDefault="008D26DF" w:rsidP="00E558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Программный продукт должен работать на устройствах с системами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D26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D26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D26D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</w:p>
    <w:p w14:paraId="21660F00" w14:textId="14B633C7" w:rsidR="00E558E2" w:rsidRDefault="00E558E2" w:rsidP="00E558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4.5. </w:t>
      </w:r>
      <w:r w:rsidR="00BA60DB">
        <w:rPr>
          <w:rFonts w:ascii="Times New Roman" w:hAnsi="Times New Roman" w:cs="Times New Roman"/>
          <w:sz w:val="28"/>
          <w:szCs w:val="28"/>
          <w:lang w:val="ru-RU"/>
        </w:rPr>
        <w:t>Требования к информационной и программной совместимости</w:t>
      </w:r>
    </w:p>
    <w:p w14:paraId="2CED17B6" w14:textId="414848AF" w:rsidR="008D26DF" w:rsidRPr="008D26DF" w:rsidRDefault="008D26DF" w:rsidP="00E558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Нет строгих требований к программной совместимости</w:t>
      </w:r>
    </w:p>
    <w:p w14:paraId="6DD47D1D" w14:textId="1C42A098" w:rsidR="00BA60DB" w:rsidRPr="008D26DF" w:rsidRDefault="00BA60DB" w:rsidP="00E558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6DF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8D26DF" w:rsidRPr="008D26D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8D26DF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Специальные требования</w:t>
      </w:r>
    </w:p>
    <w:p w14:paraId="355EDDB0" w14:textId="37D9A392" w:rsidR="006F0A7E" w:rsidRDefault="008D26DF" w:rsidP="006F0A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26D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D26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Программное обеспечение должно иметь дружественный интерфейс,</w:t>
      </w:r>
      <w:r w:rsidRPr="008D26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26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рассчитанный на пользователя (в плане компьютерной грамотности) средней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D26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квалификации.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D26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Ввиду объемности проекта задачи предполагается решать поэтапно, при этом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D26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модули ПО, созданные в разнос время, должны предполагать возможность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D26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наращивания системы и быть совместимы друг с другом, поэтому документация на принятое эксплуатационное ПО должна содержать полную информацию,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D26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необходимую для работы программистов с ним.</w:t>
      </w:r>
      <w:r w:rsidRPr="008D26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26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Язык программирования – по выбору исполнителя, должен обеспечивать</w:t>
      </w:r>
      <w:r w:rsidRPr="008D26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26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интеграции программного обеспечения с некоторыми видами</w:t>
      </w:r>
      <w:r w:rsidRPr="008D26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26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периферийного оборудования.</w:t>
      </w:r>
    </w:p>
    <w:p w14:paraId="3364EECF" w14:textId="422A3BB6" w:rsidR="008D26DF" w:rsidRDefault="008D26DF" w:rsidP="006F0A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57E4AF" w14:textId="0116DB4F" w:rsidR="008D26DF" w:rsidRDefault="008D26DF" w:rsidP="008D26DF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E558E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E558E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Техни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ко-экономические показатели</w:t>
      </w:r>
    </w:p>
    <w:p w14:paraId="64E81640" w14:textId="36AA8A11" w:rsidR="00C146E5" w:rsidRDefault="00C146E5" w:rsidP="008D26DF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C275E26" w14:textId="77777777" w:rsidR="00C146E5" w:rsidRDefault="00C146E5" w:rsidP="008D26D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Главным показателем сайта должен быть удобный, интуитивно- понятный интерфейс, быстрая и </w:t>
      </w:r>
      <w:r w:rsidRPr="00C146E5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мягкая </w:t>
      </w:r>
      <w:r w:rsidRPr="00C146E5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скорость отклика, простое меню и понятный переход между сценами. Требуется возможность в дальнейшем  интегрирования рекламных постеров в сайт с целью монетизации.</w:t>
      </w:r>
    </w:p>
    <w:p w14:paraId="0D012D91" w14:textId="77777777" w:rsidR="00C146E5" w:rsidRDefault="00C146E5" w:rsidP="008D26D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77F73EF" w14:textId="168B8D34" w:rsidR="00C146E5" w:rsidRDefault="00C146E5" w:rsidP="008D26DF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A41D4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6.</w:t>
      </w:r>
      <w:r w:rsidR="00A41D4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Стадии и этапы разработки</w:t>
      </w:r>
    </w:p>
    <w:p w14:paraId="02B4BE1D" w14:textId="6AEE172E" w:rsidR="00A41D4C" w:rsidRDefault="00A41D4C" w:rsidP="008D26DF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AFC25D7" w14:textId="039AF82A" w:rsidR="00A41D4C" w:rsidRDefault="00A41D4C" w:rsidP="008D26D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6.1. Составление ТЗ</w:t>
      </w:r>
    </w:p>
    <w:p w14:paraId="6B2F14EF" w14:textId="1BE7C495" w:rsidR="00A41D4C" w:rsidRDefault="00A41D4C" w:rsidP="008D26D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6.2. Составление плана и визуализация будущего продукта</w:t>
      </w:r>
    </w:p>
    <w:p w14:paraId="256D4D97" w14:textId="1A6478FB" w:rsidR="00A41D4C" w:rsidRDefault="00A41D4C" w:rsidP="008D26D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6.3. Выбор среды и языка разработки</w:t>
      </w:r>
    </w:p>
    <w:p w14:paraId="1B81F8EC" w14:textId="764B5128" w:rsidR="00A41D4C" w:rsidRDefault="00A41D4C" w:rsidP="008D26D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6.4. Начало работ</w:t>
      </w:r>
    </w:p>
    <w:p w14:paraId="272B871B" w14:textId="5C594836" w:rsidR="00A41D4C" w:rsidRDefault="00A41D4C" w:rsidP="008D26D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6.5. Поэтапное выполнение и наполнение продукта</w:t>
      </w:r>
    </w:p>
    <w:p w14:paraId="6834382D" w14:textId="27C10D2D" w:rsidR="00A41D4C" w:rsidRDefault="00A41D4C" w:rsidP="008D26D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6.6. Тестирование и исправление багов</w:t>
      </w:r>
    </w:p>
    <w:p w14:paraId="34235097" w14:textId="4732DF8D" w:rsidR="00A41D4C" w:rsidRDefault="00A41D4C" w:rsidP="008D26D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6.7. Сдача готового проекта</w:t>
      </w:r>
    </w:p>
    <w:p w14:paraId="05B6F573" w14:textId="1C5F8A14" w:rsidR="00A41D4C" w:rsidRDefault="00A41D4C" w:rsidP="008D26D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6.8. (В случае необходимости) Доработка и внесение изменений</w:t>
      </w:r>
    </w:p>
    <w:p w14:paraId="2D0B6502" w14:textId="31BBD6C0" w:rsidR="00A41D4C" w:rsidRDefault="00A41D4C" w:rsidP="008D26D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2F8A08B" w14:textId="5B5585D3" w:rsidR="002B24CB" w:rsidRDefault="002B24CB" w:rsidP="002B24CB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7</w:t>
      </w:r>
      <w:r w:rsidRPr="00A41D4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Порядок контроля  и приемки</w:t>
      </w:r>
    </w:p>
    <w:p w14:paraId="7AFBE61C" w14:textId="2CB7C70B" w:rsidR="002B24CB" w:rsidRPr="002B24CB" w:rsidRDefault="002B24CB" w:rsidP="002B24C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7C13CDC" w14:textId="45EAAFD4" w:rsidR="002B24CB" w:rsidRDefault="002B24CB" w:rsidP="002B24C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24CB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7.1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Проверка работоспособности всех окон, сцен и функций в работе сайта</w:t>
      </w:r>
    </w:p>
    <w:p w14:paraId="576820B2" w14:textId="059181D1" w:rsidR="002B24CB" w:rsidRDefault="002B24CB" w:rsidP="002B24C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7.2 Проверка адаптивности сайта для разных платформ</w:t>
      </w:r>
    </w:p>
    <w:p w14:paraId="3A2DDC55" w14:textId="0332A634" w:rsidR="002B24CB" w:rsidRDefault="002B24CB" w:rsidP="002B24C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7.3 Проверка работоспособности сайта при высоких нагрузках</w:t>
      </w:r>
    </w:p>
    <w:p w14:paraId="491EB85C" w14:textId="7F12B47B" w:rsidR="002B24CB" w:rsidRDefault="002B24CB" w:rsidP="002B24C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7.4 Сдача проекта</w:t>
      </w:r>
    </w:p>
    <w:p w14:paraId="0BA2BCC9" w14:textId="6A1FD3B9" w:rsidR="002B24CB" w:rsidRDefault="002B24CB" w:rsidP="002B24C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7.4.1 Демонстрация работоспособности продукта</w:t>
      </w:r>
    </w:p>
    <w:p w14:paraId="620A60A2" w14:textId="2F604BAA" w:rsidR="002B24CB" w:rsidRDefault="002B24CB" w:rsidP="002B24C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7.4.2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(В случае необходимости) Доработка и внесение изменений</w:t>
      </w:r>
    </w:p>
    <w:p w14:paraId="629CE5AB" w14:textId="650CD80C" w:rsidR="002B24CB" w:rsidRDefault="002B24CB" w:rsidP="002B24C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7.4.3 Защита своего продукта</w:t>
      </w:r>
    </w:p>
    <w:p w14:paraId="38C921B9" w14:textId="7F95D41E" w:rsidR="002B24CB" w:rsidRPr="002B24CB" w:rsidRDefault="002B24CB" w:rsidP="002B24C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7.4.4 Сдача проекта заказчику</w:t>
      </w:r>
    </w:p>
    <w:p w14:paraId="1B518BD2" w14:textId="263EA569" w:rsidR="002B24CB" w:rsidRDefault="002B24CB" w:rsidP="002B24CB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8</w:t>
      </w:r>
      <w:r w:rsidRPr="00A41D4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риложения</w:t>
      </w:r>
      <w:bookmarkStart w:id="0" w:name="_GoBack"/>
      <w:bookmarkEnd w:id="0"/>
    </w:p>
    <w:p w14:paraId="69419E04" w14:textId="77777777" w:rsidR="008D26DF" w:rsidRPr="002B24CB" w:rsidRDefault="008D26DF" w:rsidP="006F0A7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D26DF" w:rsidRPr="002B24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384"/>
    <w:rsid w:val="002B24CB"/>
    <w:rsid w:val="005E2F5C"/>
    <w:rsid w:val="006F0A7E"/>
    <w:rsid w:val="00723601"/>
    <w:rsid w:val="008D26DF"/>
    <w:rsid w:val="00A41D4C"/>
    <w:rsid w:val="00B97732"/>
    <w:rsid w:val="00BA60DB"/>
    <w:rsid w:val="00C146E5"/>
    <w:rsid w:val="00CC5384"/>
    <w:rsid w:val="00E558E2"/>
    <w:rsid w:val="00FC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CA36"/>
  <w15:docId w15:val="{E661A6F9-0B74-4090-9518-7FFB3C53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5</cp:revision>
  <dcterms:created xsi:type="dcterms:W3CDTF">2023-09-16T07:12:00Z</dcterms:created>
  <dcterms:modified xsi:type="dcterms:W3CDTF">2023-09-16T09:24:00Z</dcterms:modified>
</cp:coreProperties>
</file>