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F79F25">
      <w:pPr>
        <w:tabs>
          <w:tab w:val="left" w:pos="7185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14:paraId="591E9460">
      <w:pPr>
        <w:pStyle w:val="16"/>
        <w:keepNext w:val="0"/>
        <w:keepLines w:val="0"/>
        <w:widowControl/>
        <w:suppressLineNumbers w:val="0"/>
        <w:bidi w:val="0"/>
        <w:spacing w:before="0" w:beforeAutospacing="0" w:after="200" w:afterAutospacing="0" w:line="15" w:lineRule="atLeast"/>
        <w:jc w:val="center"/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  <w:t>ГОУ СПО «Тираспольский техникум информатики и права»</w:t>
      </w:r>
    </w:p>
    <w:tbl>
      <w:tblPr>
        <w:tblStyle w:val="7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961"/>
        <w:gridCol w:w="206"/>
        <w:gridCol w:w="5671"/>
      </w:tblGrid>
      <w:tr w14:paraId="69801B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7BD13992">
            <w:pPr>
              <w:pStyle w:val="16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РАССМОТРЕНО</w:t>
            </w:r>
          </w:p>
          <w:p w14:paraId="6C2911BB">
            <w:pPr>
              <w:pStyle w:val="16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на заседании ЦМК дисциплин</w:t>
            </w:r>
          </w:p>
          <w:p w14:paraId="3FF6AE7F">
            <w:pPr>
              <w:pStyle w:val="16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профессионального цикла</w:t>
            </w:r>
          </w:p>
          <w:p w14:paraId="51A2B66E">
            <w:pPr>
              <w:pStyle w:val="16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Протокол № ____ от «__»_________20___ г.</w:t>
            </w:r>
          </w:p>
          <w:p w14:paraId="7A3980A1">
            <w:pPr>
              <w:pStyle w:val="16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Председатель ЦМК ______ Белоус Е.Г.</w:t>
            </w:r>
          </w:p>
        </w:tc>
        <w:tc>
          <w:tcPr>
            <w:tcW w:w="0" w:type="auto"/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27B05820">
            <w:pPr>
              <w:keepNext w:val="0"/>
              <w:keepLines w:val="0"/>
              <w:widowControl/>
              <w:suppressLineNumbers w:val="0"/>
              <w:bidi w:val="0"/>
              <w:jc w:val="left"/>
              <w:textAlignment w:val="top"/>
            </w:pPr>
          </w:p>
        </w:tc>
        <w:tc>
          <w:tcPr>
            <w:tcW w:w="0" w:type="auto"/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0740A1BF">
            <w:pPr>
              <w:pStyle w:val="16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СОГЛАСОВАНО</w:t>
            </w:r>
          </w:p>
          <w:p w14:paraId="14603B77">
            <w:pPr>
              <w:pStyle w:val="16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Зам. руководителя по УР</w:t>
            </w:r>
          </w:p>
          <w:p w14:paraId="0E57570C">
            <w:pPr>
              <w:pStyle w:val="16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___________ Гончарук Л.И. «_____»_____________20______ г.</w:t>
            </w:r>
          </w:p>
        </w:tc>
      </w:tr>
    </w:tbl>
    <w:p w14:paraId="633BE98C">
      <w:pPr>
        <w:keepNext w:val="0"/>
        <w:keepLines w:val="0"/>
        <w:widowControl/>
        <w:suppressLineNumbers w:val="0"/>
        <w:spacing w:after="240" w:afterAutospacing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br w:type="textWrapping"/>
      </w:r>
    </w:p>
    <w:p w14:paraId="54F765EF">
      <w:pPr>
        <w:pStyle w:val="16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center"/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32"/>
          <w:szCs w:val="32"/>
          <w:u w:val="none"/>
          <w:vertAlign w:val="baseline"/>
        </w:rPr>
        <w:t>Индивидуальное задание</w:t>
      </w:r>
    </w:p>
    <w:p w14:paraId="03D6EC64">
      <w:pPr>
        <w:pStyle w:val="16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center"/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6"/>
          <w:szCs w:val="26"/>
          <w:u w:val="none"/>
          <w:vertAlign w:val="baseline"/>
        </w:rPr>
        <w:t>на практику ___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6"/>
          <w:szCs w:val="26"/>
          <w:u w:val="single"/>
          <w:vertAlign w:val="baseline"/>
        </w:rPr>
        <w:t>ПП.01.01 ПРОИЗВОДСТВЕННАЯ ПРАКТИКА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6"/>
          <w:szCs w:val="26"/>
          <w:u w:val="none"/>
          <w:vertAlign w:val="baseline"/>
        </w:rPr>
        <w:t>_____</w:t>
      </w:r>
    </w:p>
    <w:p w14:paraId="72F7D4BC">
      <w:pPr>
        <w:pStyle w:val="16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</w:pPr>
      <w:r>
        <w:rPr>
          <w:rFonts w:hint="default" w:ascii="Times New Roman" w:hAnsi="Times New Roman" w:cs="Times New Roman"/>
          <w:i w:val="0"/>
          <w:iCs w:val="0"/>
          <w:color w:val="000000"/>
          <w:sz w:val="0"/>
          <w:szCs w:val="0"/>
          <w:u w:val="none"/>
          <w:vertAlign w:val="superscript"/>
        </w:rPr>
        <w:t>                                                                                           индекс практики, вид практики</w:t>
      </w:r>
    </w:p>
    <w:p w14:paraId="0538DD61">
      <w:pPr>
        <w:keepNext w:val="0"/>
        <w:keepLines w:val="0"/>
        <w:widowControl/>
        <w:suppressLineNumbers w:val="0"/>
        <w:jc w:val="left"/>
      </w:pPr>
    </w:p>
    <w:p w14:paraId="1EA0BC08">
      <w:pPr>
        <w:pStyle w:val="16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</w:pPr>
      <w:r>
        <w:rPr>
          <w:rFonts w:hint="default" w:ascii="Times New Roman" w:hAnsi="Times New Roman" w:cs="Times New Roman"/>
          <w:i w:val="0"/>
          <w:iCs w:val="0"/>
          <w:color w:val="000000"/>
          <w:sz w:val="26"/>
          <w:szCs w:val="26"/>
          <w:u w:val="none"/>
          <w:vertAlign w:val="baseline"/>
        </w:rPr>
        <w:t>по профессиональному модулю (междисциплинарному курсу) </w:t>
      </w:r>
    </w:p>
    <w:p w14:paraId="6CEB6DFE">
      <w:pPr>
        <w:pStyle w:val="16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6"/>
          <w:szCs w:val="26"/>
          <w:u w:val="single"/>
          <w:vertAlign w:val="baseline"/>
        </w:rPr>
        <w:t>ПМ.01.Разработка модулей программного обеспечения для компьютерных систем___</w:t>
      </w:r>
    </w:p>
    <w:p w14:paraId="0EF63BE3">
      <w:pPr>
        <w:pStyle w:val="16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both"/>
      </w:pPr>
      <w:r>
        <w:rPr>
          <w:rFonts w:hint="default" w:ascii="Times New Roman" w:hAnsi="Times New Roman" w:cs="Times New Roman"/>
          <w:i w:val="0"/>
          <w:iCs w:val="0"/>
          <w:color w:val="000000"/>
          <w:sz w:val="26"/>
          <w:szCs w:val="26"/>
          <w:u w:val="single"/>
          <w:vertAlign w:val="baseline"/>
        </w:rPr>
        <w:t>МДК 01.01. Разработка программных модулей</w:t>
      </w:r>
    </w:p>
    <w:p w14:paraId="2166B51C">
      <w:pPr>
        <w:pStyle w:val="16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both"/>
      </w:pPr>
      <w:r>
        <w:rPr>
          <w:rFonts w:hint="default" w:ascii="Times New Roman" w:hAnsi="Times New Roman" w:cs="Times New Roman"/>
          <w:i w:val="0"/>
          <w:iCs w:val="0"/>
          <w:color w:val="000000"/>
          <w:sz w:val="26"/>
          <w:szCs w:val="26"/>
          <w:u w:val="single"/>
          <w:vertAlign w:val="baseline"/>
        </w:rPr>
        <w:t>МДК 01.02. Поддержка и тестирование программных модулей</w:t>
      </w:r>
    </w:p>
    <w:p w14:paraId="159BE16C">
      <w:pPr>
        <w:pStyle w:val="16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both"/>
      </w:pPr>
      <w:r>
        <w:rPr>
          <w:rFonts w:hint="default" w:ascii="Times New Roman" w:hAnsi="Times New Roman" w:cs="Times New Roman"/>
          <w:i w:val="0"/>
          <w:iCs w:val="0"/>
          <w:color w:val="000000"/>
          <w:sz w:val="26"/>
          <w:szCs w:val="26"/>
          <w:u w:val="single"/>
          <w:vertAlign w:val="baseline"/>
        </w:rPr>
        <w:t>МДК.01.03 Разработка мобильных приложений</w:t>
      </w:r>
    </w:p>
    <w:p w14:paraId="27F653E4">
      <w:pPr>
        <w:pStyle w:val="16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both"/>
      </w:pPr>
      <w:r>
        <w:rPr>
          <w:rFonts w:hint="default" w:ascii="Times New Roman" w:hAnsi="Times New Roman" w:cs="Times New Roman"/>
          <w:i w:val="0"/>
          <w:iCs w:val="0"/>
          <w:color w:val="000000"/>
          <w:sz w:val="26"/>
          <w:szCs w:val="26"/>
          <w:u w:val="single"/>
          <w:vertAlign w:val="baseline"/>
        </w:rPr>
        <w:t>МДК.01.04 Системное программирование</w:t>
      </w:r>
    </w:p>
    <w:p w14:paraId="624F951A">
      <w:pPr>
        <w:keepNext w:val="0"/>
        <w:keepLines w:val="0"/>
        <w:widowControl/>
        <w:suppressLineNumbers w:val="0"/>
        <w:jc w:val="left"/>
      </w:pPr>
    </w:p>
    <w:p w14:paraId="0102246D">
      <w:pPr>
        <w:pStyle w:val="16"/>
        <w:keepNext w:val="0"/>
        <w:keepLines w:val="0"/>
        <w:widowControl/>
        <w:suppressLineNumbers w:val="0"/>
        <w:bidi w:val="0"/>
        <w:spacing w:before="0" w:beforeAutospacing="0" w:after="200" w:afterAutospacing="0" w:line="15" w:lineRule="atLeast"/>
      </w:pPr>
      <w:r>
        <w:rPr>
          <w:rFonts w:hint="default" w:ascii="Times New Roman" w:hAnsi="Times New Roman" w:cs="Times New Roman"/>
          <w:i w:val="0"/>
          <w:iCs w:val="0"/>
          <w:color w:val="000000"/>
          <w:sz w:val="26"/>
          <w:szCs w:val="26"/>
          <w:u w:val="none"/>
          <w:vertAlign w:val="baseline"/>
        </w:rPr>
        <w:t xml:space="preserve">Ф.И.О. студента </w:t>
      </w:r>
      <w:r>
        <w:rPr>
          <w:rFonts w:hint="default" w:ascii="Times New Roman" w:hAnsi="Times New Roman" w:cs="Times New Roman"/>
          <w:i w:val="0"/>
          <w:iCs w:val="0"/>
          <w:color w:val="000000"/>
          <w:sz w:val="26"/>
          <w:szCs w:val="26"/>
          <w:u w:val="single"/>
          <w:vertAlign w:val="baseline"/>
        </w:rPr>
        <w:t>       Иванченко Даниил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6"/>
          <w:szCs w:val="26"/>
          <w:u w:val="single"/>
          <w:vertAlign w:val="baseline"/>
        </w:rPr>
        <w:t xml:space="preserve"> 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single"/>
          <w:vertAlign w:val="baseline"/>
          <w:lang w:val="ru-RU"/>
        </w:rPr>
        <w:t>Богданович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6"/>
          <w:szCs w:val="26"/>
          <w:u w:val="single"/>
          <w:vertAlign w:val="baseline"/>
        </w:rPr>
        <w:t>       </w:t>
      </w:r>
    </w:p>
    <w:p w14:paraId="0895268D">
      <w:pPr>
        <w:pStyle w:val="16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both"/>
      </w:pPr>
      <w:r>
        <w:rPr>
          <w:rFonts w:hint="default" w:ascii="Times New Roman" w:hAnsi="Times New Roman" w:cs="Times New Roman"/>
          <w:i w:val="0"/>
          <w:iCs w:val="0"/>
          <w:color w:val="000000"/>
          <w:sz w:val="26"/>
          <w:szCs w:val="26"/>
          <w:u w:val="none"/>
          <w:vertAlign w:val="baseline"/>
        </w:rPr>
        <w:t>Учебная группа _______</w:t>
      </w:r>
      <w:r>
        <w:rPr>
          <w:rFonts w:hint="default" w:ascii="Times New Roman" w:hAnsi="Times New Roman" w:cs="Times New Roman"/>
          <w:i w:val="0"/>
          <w:iCs w:val="0"/>
          <w:color w:val="000000"/>
          <w:sz w:val="26"/>
          <w:szCs w:val="26"/>
          <w:u w:val="single"/>
          <w:vertAlign w:val="baseline"/>
        </w:rPr>
        <w:t>315</w:t>
      </w:r>
      <w:r>
        <w:rPr>
          <w:rFonts w:hint="default" w:ascii="Times New Roman" w:hAnsi="Times New Roman" w:cs="Times New Roman"/>
          <w:i w:val="0"/>
          <w:iCs w:val="0"/>
          <w:color w:val="000000"/>
          <w:sz w:val="26"/>
          <w:szCs w:val="26"/>
          <w:u w:val="none"/>
          <w:vertAlign w:val="baseline"/>
        </w:rPr>
        <w:t>_______ курс _____</w:t>
      </w:r>
      <w:r>
        <w:rPr>
          <w:rFonts w:hint="default" w:ascii="Times New Roman" w:hAnsi="Times New Roman" w:cs="Times New Roman"/>
          <w:i w:val="0"/>
          <w:iCs w:val="0"/>
          <w:color w:val="000000"/>
          <w:sz w:val="26"/>
          <w:szCs w:val="26"/>
          <w:u w:val="single"/>
          <w:vertAlign w:val="baseline"/>
        </w:rPr>
        <w:t>III</w:t>
      </w:r>
      <w:r>
        <w:rPr>
          <w:rFonts w:hint="default" w:ascii="Times New Roman" w:hAnsi="Times New Roman" w:cs="Times New Roman"/>
          <w:i w:val="0"/>
          <w:iCs w:val="0"/>
          <w:color w:val="000000"/>
          <w:sz w:val="26"/>
          <w:szCs w:val="26"/>
          <w:u w:val="none"/>
          <w:vertAlign w:val="baseline"/>
        </w:rPr>
        <w:t>________</w:t>
      </w:r>
    </w:p>
    <w:p w14:paraId="2B2CBD88">
      <w:pPr>
        <w:pStyle w:val="16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both"/>
      </w:pPr>
      <w:r>
        <w:rPr>
          <w:rFonts w:hint="default" w:ascii="Times New Roman" w:hAnsi="Times New Roman" w:cs="Times New Roman"/>
          <w:i w:val="0"/>
          <w:iCs w:val="0"/>
          <w:color w:val="000000"/>
          <w:sz w:val="26"/>
          <w:szCs w:val="26"/>
          <w:u w:val="single"/>
          <w:vertAlign w:val="baseline"/>
        </w:rPr>
        <w:t xml:space="preserve">Специальность  </w:t>
      </w:r>
      <w:r>
        <w:rPr>
          <w:rFonts w:hint="default" w:ascii="Times New Roman" w:hAnsi="Times New Roman" w:cs="Times New Roman"/>
          <w:i w:val="0"/>
          <w:iCs w:val="0"/>
          <w:color w:val="000000"/>
          <w:sz w:val="26"/>
          <w:szCs w:val="26"/>
          <w:u w:val="none"/>
          <w:vertAlign w:val="baseline"/>
        </w:rPr>
        <w:t>___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6"/>
          <w:szCs w:val="26"/>
          <w:u w:val="single"/>
          <w:vertAlign w:val="baseline"/>
        </w:rPr>
        <w:t>09.02.07 Информационные системы и программирование</w:t>
      </w:r>
    </w:p>
    <w:p w14:paraId="644F52E1">
      <w:pPr>
        <w:pStyle w:val="16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center"/>
      </w:pPr>
      <w:r>
        <w:rPr>
          <w:rFonts w:hint="default" w:ascii="Times New Roman" w:hAnsi="Times New Roman" w:cs="Times New Roman"/>
          <w:i w:val="0"/>
          <w:iCs w:val="0"/>
          <w:color w:val="000000"/>
          <w:sz w:val="0"/>
          <w:szCs w:val="0"/>
          <w:u w:val="none"/>
          <w:vertAlign w:val="superscript"/>
        </w:rPr>
        <w:t>код и наименование специальности</w:t>
      </w:r>
    </w:p>
    <w:p w14:paraId="4768ACEB">
      <w:pPr>
        <w:pStyle w:val="16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both"/>
      </w:pPr>
      <w:r>
        <w:rPr>
          <w:rFonts w:hint="default" w:ascii="Times New Roman" w:hAnsi="Times New Roman" w:cs="Times New Roman"/>
          <w:i w:val="0"/>
          <w:iCs w:val="0"/>
          <w:color w:val="000000"/>
          <w:sz w:val="26"/>
          <w:szCs w:val="26"/>
          <w:u w:val="none"/>
          <w:vertAlign w:val="baseline"/>
        </w:rPr>
        <w:t>Объем 72 часов с «12» декабря  2025 г. по «25» декабря 2025 г.</w:t>
      </w:r>
    </w:p>
    <w:tbl>
      <w:tblPr>
        <w:tblStyle w:val="7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90"/>
        <w:gridCol w:w="8028"/>
        <w:gridCol w:w="720"/>
      </w:tblGrid>
      <w:tr w14:paraId="22004B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4AD9126">
            <w:pPr>
              <w:pStyle w:val="16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№ задания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4BC61E4">
            <w:pPr>
              <w:pStyle w:val="16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Содержание задания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5E50C38">
            <w:pPr>
              <w:pStyle w:val="16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ОК, ПК</w:t>
            </w:r>
          </w:p>
        </w:tc>
      </w:tr>
      <w:tr w14:paraId="560553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vMerge w:val="restart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715F7A19">
            <w:pPr>
              <w:pStyle w:val="16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right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11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0EED12DB">
            <w:pPr>
              <w:pStyle w:val="16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both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    Выполнить задания по проектированию, доработке сайта на основе шаблона MVC «Онлайн-магазин подарков и открыток»</w:t>
            </w:r>
          </w:p>
          <w:p w14:paraId="0EF38183">
            <w:pPr>
              <w:pStyle w:val="16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firstLine="240"/>
              <w:jc w:val="both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Разработать меню пользователя, в котором будут ссылки на корзину/архив и профиль пользователя. Добавить на страницу с каталогом поиск.</w:t>
            </w:r>
          </w:p>
          <w:p w14:paraId="045937B0">
            <w:pPr>
              <w:pStyle w:val="16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firstLine="240"/>
              <w:jc w:val="both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Меню должно открываться по нажатию на иконку с картинкой пользователя вверху шапки сайта. Добавить возможность редактирования профиля пользователя. Добавить панель администратора.</w:t>
            </w:r>
          </w:p>
          <w:p w14:paraId="5DF7DA88">
            <w:pPr>
              <w:pStyle w:val="16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ind w:left="0" w:firstLine="240"/>
              <w:jc w:val="both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Для корзины/архива необходимо реализовать функционал добавления элементов из каталога и впоследствии возможность удаление элемента из корзины/каталога.</w:t>
            </w:r>
          </w:p>
        </w:tc>
        <w:tc>
          <w:tcPr>
            <w:tcW w:w="0" w:type="auto"/>
            <w:vMerge w:val="restart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9E30C14">
            <w:pPr>
              <w:pStyle w:val="16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ПК 1.1-</w:t>
            </w:r>
          </w:p>
          <w:p w14:paraId="75E7AFDE">
            <w:pPr>
              <w:pStyle w:val="16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  <w:jc w:val="center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ПК 1.5</w:t>
            </w:r>
          </w:p>
        </w:tc>
      </w:tr>
      <w:tr w14:paraId="6928D3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120" w:hRule="atLeast"/>
          <w:jc w:val="center"/>
        </w:trPr>
        <w:tc>
          <w:tcPr>
            <w:tcW w:w="0" w:type="auto"/>
            <w:vMerge w:val="continue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12C7510B">
            <w:pPr>
              <w:rPr>
                <w:rFonts w:hint="eastAsia" w:ascii="SimSu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  <w:vAlign w:val="top"/>
          </w:tcPr>
          <w:p w14:paraId="62443F67">
            <w:pPr>
              <w:pStyle w:val="16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1. Разработать Frontend с использованием CSS и JS:</w:t>
            </w:r>
            <w:r>
              <w:rPr>
                <w:rFonts w:hint="default" w:ascii="Times New Roman" w:hAnsi="Times New Roman" w:cs="Times New Roman"/>
                <w:i/>
                <w:iCs/>
                <w:color w:val="000000"/>
                <w:sz w:val="24"/>
                <w:szCs w:val="24"/>
                <w:u w:val="none"/>
                <w:vertAlign w:val="baseline"/>
              </w:rPr>
              <w:t xml:space="preserve"> </w:t>
            </w: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меню пользователя, вкладку с корзиной/архивом, профиль пользователя, панель администратора.</w:t>
            </w:r>
          </w:p>
          <w:p w14:paraId="3913A4B1">
            <w:pPr>
              <w:pStyle w:val="16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2. Доработать базу данных.</w:t>
            </w:r>
          </w:p>
          <w:p w14:paraId="3E9701DC">
            <w:pPr>
              <w:pStyle w:val="16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3. Доработать проект с моделями </w:t>
            </w:r>
          </w:p>
          <w:p w14:paraId="16EF83A2">
            <w:pPr>
              <w:pStyle w:val="16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4. Доработать проект с сервисами, реализующими бизнес-логику приложения.</w:t>
            </w:r>
          </w:p>
          <w:p w14:paraId="6543300F">
            <w:pPr>
              <w:pStyle w:val="16"/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5" w:lineRule="atLeast"/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  <w:vertAlign w:val="baseline"/>
              </w:rPr>
              <w:t>5. Реализовать контролеры для новых страниц.</w:t>
            </w:r>
          </w:p>
        </w:tc>
        <w:tc>
          <w:tcPr>
            <w:tcW w:w="0" w:type="auto"/>
            <w:vMerge w:val="continue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62C5253">
            <w:pPr>
              <w:rPr>
                <w:rFonts w:hint="eastAsia" w:ascii="SimSun"/>
                <w:sz w:val="24"/>
                <w:szCs w:val="24"/>
              </w:rPr>
            </w:pPr>
          </w:p>
        </w:tc>
      </w:tr>
    </w:tbl>
    <w:p w14:paraId="116DFE71">
      <w:pPr>
        <w:keepNext w:val="0"/>
        <w:keepLines w:val="0"/>
        <w:widowControl/>
        <w:suppressLineNumbers w:val="0"/>
        <w:jc w:val="left"/>
      </w:pPr>
    </w:p>
    <w:p w14:paraId="0DC109E4">
      <w:pPr>
        <w:pStyle w:val="16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jc w:val="center"/>
      </w:pPr>
      <w:r>
        <w:rPr>
          <w:rFonts w:hint="default" w:ascii="Times New Roman" w:hAnsi="Times New Roman" w:cs="Times New Roman"/>
          <w:i w:val="0"/>
          <w:iCs w:val="0"/>
          <w:color w:val="000000"/>
          <w:sz w:val="26"/>
          <w:szCs w:val="26"/>
          <w:u w:val="none"/>
          <w:vertAlign w:val="baseline"/>
        </w:rPr>
        <w:t>Руководитель практики Т.С.Подсекина.</w:t>
      </w:r>
    </w:p>
    <w:p w14:paraId="1A21EEE5">
      <w:pPr>
        <w:spacing w:after="0" w:line="240" w:lineRule="auto"/>
        <w:jc w:val="both"/>
        <w:rPr>
          <w:rFonts w:ascii="Times New Roman" w:hAnsi="Times New Roman" w:eastAsia="Calibri" w:cs="Times New Roman"/>
          <w:sz w:val="24"/>
          <w:szCs w:val="24"/>
        </w:rPr>
      </w:pPr>
    </w:p>
    <w:p w14:paraId="5B888B03">
      <w:pPr>
        <w:spacing w:after="0" w:line="240" w:lineRule="auto"/>
        <w:ind w:firstLine="709"/>
        <w:jc w:val="center"/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  <w:t>12.12.25</w:t>
      </w:r>
    </w:p>
    <w:p w14:paraId="44ACA30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both"/>
      </w:pPr>
      <w:r>
        <w:rPr>
          <w:rStyle w:val="10"/>
        </w:rPr>
        <w:t>Тема:</w:t>
      </w:r>
      <w:r>
        <w:t xml:space="preserve"> Ознакомление с целями, задачами и содержанием производственной практики. Проведение инструктажа по ознакомлению с требованиями охраны труда, техники безопасности, пожарной безопасности, а также правилами внутреннего трудового распорядка. Организационная структура предприятия с ее описанием. Разработка алгоритмов решения поставленных задач в соответствии с требованиями индивидуального задания или других принятых в организации нормативных документов; Применение стандартных алгоритмов в соответствующих областях.</w:t>
      </w:r>
    </w:p>
    <w:p w14:paraId="658D583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both"/>
      </w:pPr>
      <w:r>
        <w:rPr>
          <w:rStyle w:val="10"/>
        </w:rPr>
        <w:t>Цель:</w:t>
      </w:r>
      <w:r>
        <w:t xml:space="preserve"> Ознакомиться с целями, задачами и содержанием производственной практики, а также изучить основные аспекты охраны труда, техники безопасности, пожарной безопасности и внутреннего трудового распорядка на предприятии.</w:t>
      </w:r>
    </w:p>
    <w:p w14:paraId="40768C0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both"/>
      </w:pPr>
      <w:r>
        <w:rPr>
          <w:rStyle w:val="10"/>
        </w:rPr>
        <w:t>Задачи:</w:t>
      </w:r>
    </w:p>
    <w:p w14:paraId="3F77587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both"/>
      </w:pPr>
      <w:r>
        <w:t>Пройти вводный инструктаж по охране труда, технике безопасности, пожарной безопасности и правилам внутреннего трудового распорядка.</w:t>
      </w:r>
    </w:p>
    <w:p w14:paraId="6F998DC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both"/>
      </w:pPr>
      <w:r>
        <w:t>Изучить организационную структуру предприятия и описать ее основные функциональные блоки.</w:t>
      </w:r>
    </w:p>
    <w:p w14:paraId="5217E21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both"/>
      </w:pPr>
      <w:r>
        <w:t>На основе предоставленного задания разработать базовые алгоритмы решения поставленных задач.</w:t>
      </w:r>
    </w:p>
    <w:p w14:paraId="7090971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both"/>
      </w:pPr>
      <w:r>
        <w:t>Применить стандартные алгоритмы обработки данных и взаимодействия с элементами интерфейса в React Native.</w:t>
      </w:r>
    </w:p>
    <w:p w14:paraId="50F5CF6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center"/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  <w:t>Ход работы:</w:t>
      </w:r>
    </w:p>
    <w:p w14:paraId="67EE447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left"/>
      </w:pPr>
      <w:r>
        <w:rPr>
          <w:rStyle w:val="10"/>
        </w:rPr>
        <w:t>Вводный инструктаж и ознакомление с предприятием</w:t>
      </w:r>
    </w:p>
    <w:p w14:paraId="1897DAD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left"/>
      </w:pPr>
      <w:r>
        <w:t>Прош</w:t>
      </w:r>
      <w:r>
        <w:rPr>
          <w:lang w:val="ru-RU"/>
        </w:rPr>
        <w:t>ё</w:t>
      </w:r>
      <w:r>
        <w:t>л полный инструктаж по технике безопасности на рабочем месте</w:t>
      </w:r>
    </w:p>
    <w:p w14:paraId="27B23B9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left"/>
      </w:pPr>
      <w:r>
        <w:t>Изучил правила пожарной безопасности и расположение средств пожаротушения</w:t>
      </w:r>
    </w:p>
    <w:p w14:paraId="6097F83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left"/>
      </w:pPr>
      <w:r>
        <w:t>Ознакомился с внутренним трудовым распорядком компании</w:t>
      </w:r>
    </w:p>
    <w:p w14:paraId="23788DA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left"/>
      </w:pPr>
      <w:r>
        <w:t>Получил доступ к рабочим ресурсам и системам</w:t>
      </w:r>
    </w:p>
    <w:p w14:paraId="2448CA5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left"/>
      </w:pPr>
      <w:r>
        <w:rPr>
          <w:rStyle w:val="10"/>
        </w:rPr>
        <w:t xml:space="preserve">Изучение организационной структуры </w:t>
      </w:r>
      <w:r>
        <w:rPr>
          <w:rStyle w:val="10"/>
          <w:lang w:val="ru-RU"/>
        </w:rPr>
        <w:t>ПТУ</w:t>
      </w:r>
      <w:r>
        <w:rPr>
          <w:rStyle w:val="10"/>
        </w:rPr>
        <w:t>"</w:t>
      </w:r>
      <w:r>
        <w:rPr>
          <w:rStyle w:val="10"/>
          <w:lang w:val="ru-RU"/>
        </w:rPr>
        <w:t>им</w:t>
      </w:r>
      <w:r>
        <w:rPr>
          <w:rStyle w:val="10"/>
          <w:rFonts w:hint="default"/>
          <w:lang w:val="ru-RU"/>
        </w:rPr>
        <w:t>. Шевченко</w:t>
      </w:r>
      <w:r>
        <w:rPr>
          <w:rStyle w:val="10"/>
        </w:rPr>
        <w:t>"</w:t>
      </w:r>
    </w:p>
    <w:p w14:paraId="42EBA57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left"/>
      </w:pPr>
      <w:r>
        <w:t>Ознакомился с организационной структурой компании:</w:t>
      </w:r>
    </w:p>
    <w:p w14:paraId="1FB684C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left"/>
      </w:pPr>
      <w:r>
        <w:t>Отдел программирования (веб-разработка, мобильная разработка)</w:t>
      </w:r>
    </w:p>
    <w:p w14:paraId="554E854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left"/>
      </w:pPr>
      <w:r>
        <w:t>Отдел технической поддержки</w:t>
      </w:r>
    </w:p>
    <w:p w14:paraId="0BF9ED8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left"/>
      </w:pPr>
      <w:r>
        <w:t>Отдел контента и дизайна</w:t>
      </w:r>
    </w:p>
    <w:p w14:paraId="7ACDD05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left"/>
      </w:pPr>
      <w:r>
        <w:t>Отдел мобильной разработки (специализированная группа)</w:t>
      </w:r>
    </w:p>
    <w:p w14:paraId="5AE73B4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left"/>
      </w:pPr>
      <w:r>
        <w:t>Изучил иерархию подчинения и взаимодействия между отделами</w:t>
      </w:r>
    </w:p>
    <w:p w14:paraId="78462F7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left"/>
      </w:pPr>
      <w:r>
        <w:t>Получил информацию о проектах, над которыми работает компания</w:t>
      </w:r>
    </w:p>
    <w:p w14:paraId="0DAAE9F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left"/>
      </w:pPr>
      <w:r>
        <w:rPr>
          <w:rStyle w:val="10"/>
        </w:rPr>
        <w:t>Получение и анализ индивидуального задания</w:t>
      </w:r>
    </w:p>
    <w:p w14:paraId="2DF89A1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left"/>
      </w:pPr>
      <w:r>
        <w:t>Получил индивидуальное задание на разработку учебного приложения</w:t>
      </w:r>
    </w:p>
    <w:p w14:paraId="353ABD3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left"/>
      </w:pPr>
      <w:r>
        <w:t>Проанализировал требования к приложению для изучения иностранных слов</w:t>
      </w:r>
    </w:p>
    <w:p w14:paraId="267D00E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left"/>
      </w:pPr>
      <w:r>
        <w:t>Изучил корпоративные стандарты написания кода</w:t>
      </w:r>
    </w:p>
    <w:p w14:paraId="755FD30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left"/>
      </w:pPr>
      <w:r>
        <w:rPr>
          <w:rStyle w:val="10"/>
        </w:rPr>
        <w:t>Разработка первого прототипа приложения</w:t>
      </w:r>
    </w:p>
    <w:p w14:paraId="45D0A18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left"/>
      </w:pPr>
      <w:r>
        <w:t>Создал базовую структуру React Native приложения</w:t>
      </w:r>
    </w:p>
    <w:p w14:paraId="1E91C24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left"/>
      </w:pPr>
      <w:r>
        <w:t>Реализовал массивы данных с русскими и английскими словами</w:t>
      </w:r>
    </w:p>
    <w:p w14:paraId="565D651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left"/>
      </w:pPr>
      <w:r>
        <w:t>Разработал интерфейс с кнопками для отображения слов</w:t>
      </w:r>
    </w:p>
    <w:p w14:paraId="00825E0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left"/>
      </w:pPr>
      <w:r>
        <w:t>Реализовал функцию проверки совпадения слов</w:t>
      </w:r>
    </w:p>
    <w:p w14:paraId="6C82E4C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import React, {useState} from 'react';import { Text, StyleSheet, View, Pressable } from 'react-native';</w:t>
      </w:r>
    </w:p>
    <w:p w14:paraId="063CB68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let arrRus = ["Яблоко", "Апельсин", "Привет"];let arrEng = ["Apple", "Orange", "Hello"];</w:t>
      </w:r>
    </w:p>
    <w:p w14:paraId="38E0297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/* функция сравнения текста двух кнопок */function Check () {</w:t>
      </w:r>
    </w:p>
    <w:p w14:paraId="179447A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for(var i = 0; i&lt; arrRus.length; i++)</w:t>
      </w:r>
    </w:p>
    <w:p w14:paraId="3AD5BF6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{</w:t>
      </w:r>
    </w:p>
    <w:p w14:paraId="63C48BA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if(this.Pressable.Text==arrEng[i] &amp;&amp; Pressable.Text==arrRus[i])</w:t>
      </w:r>
    </w:p>
    <w:p w14:paraId="08E98FE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{</w:t>
      </w:r>
    </w:p>
    <w:p w14:paraId="7903DCE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Pressable.backgroundColor ='blue';</w:t>
      </w:r>
    </w:p>
    <w:p w14:paraId="3F24FC0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</w:t>
      </w:r>
    </w:p>
    <w:p w14:paraId="755BDC7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else{</w:t>
      </w:r>
    </w:p>
    <w:p w14:paraId="7FBEDBC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Pressable.backgroundColor ='black';</w:t>
      </w:r>
    </w:p>
    <w:p w14:paraId="280CF36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</w:t>
      </w:r>
    </w:p>
    <w:p w14:paraId="74CE504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}}</w:t>
      </w:r>
    </w:p>
    <w:p w14:paraId="5866174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const App = () =&gt; {</w:t>
      </w:r>
    </w:p>
    <w:p w14:paraId="0E7981E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return (</w:t>
      </w:r>
    </w:p>
    <w:p w14:paraId="0197588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&lt;View style={styles.container}&gt;</w:t>
      </w:r>
    </w:p>
    <w:p w14:paraId="5033129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&lt;Pressable style = {styles.duolingoRus}</w:t>
      </w:r>
    </w:p>
    <w:p w14:paraId="4FD438A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onPress={Check}&gt;</w:t>
      </w:r>
    </w:p>
    <w:p w14:paraId="4AF309E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&lt;Text style={{textAlign:'center'}}&gt; {arrRus[0]} &lt;/Text&gt;</w:t>
      </w:r>
    </w:p>
    <w:p w14:paraId="47C8985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&lt;/Pressable&gt;</w:t>
      </w:r>
    </w:p>
    <w:p w14:paraId="23A0521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&lt;View style={{height:20,}} /&gt;</w:t>
      </w:r>
    </w:p>
    <w:p w14:paraId="1C99A35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&lt;Pressable style= {styles.duolingoRus} onPress={Check}&gt;</w:t>
      </w:r>
    </w:p>
    <w:p w14:paraId="0724409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&lt;Text style={{textAlign:'center'}}&gt; {arrRus[1]} &lt;/Text&gt;</w:t>
      </w:r>
    </w:p>
    <w:p w14:paraId="51DF888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&lt;/Pressable&gt;</w:t>
      </w:r>
    </w:p>
    <w:p w14:paraId="0D6F79C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&lt;View style={{height:20,}} /&gt;</w:t>
      </w:r>
    </w:p>
    <w:p w14:paraId="4052600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&lt;Pressable style= {styles.duolingoRus} onPress={() =&gt; {setEXNumber(1);}}&gt;</w:t>
      </w:r>
    </w:p>
    <w:p w14:paraId="32E920B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&lt;Text style={{textAlign:'center'}}&gt; {arrRus[2]}  &lt;/Text&gt;</w:t>
      </w:r>
    </w:p>
    <w:p w14:paraId="0163984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&lt;/Pressable&gt;</w:t>
      </w:r>
    </w:p>
    <w:p w14:paraId="7BA5B51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&lt;View style={{height:20,}} /&gt;</w:t>
      </w:r>
    </w:p>
    <w:p w14:paraId="2C706B3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&lt;Pressable style= {styles.duolingoEng} onPress={Check}&gt;</w:t>
      </w:r>
    </w:p>
    <w:p w14:paraId="160FBF1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&lt;Text style={{textAlign:'center'}}&gt; {arrEng[0]} &lt;/Text&gt;</w:t>
      </w:r>
    </w:p>
    <w:p w14:paraId="2FF2EF2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&lt;/Pressable&gt; </w:t>
      </w:r>
    </w:p>
    <w:p w14:paraId="435CCE1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&lt;View style={{height:20,}} /&gt;</w:t>
      </w:r>
    </w:p>
    <w:p w14:paraId="2124C62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&lt;Pressable style= {styles.duolingoEng} onPress={() =&gt; {setEXNumber(1);}}&gt;</w:t>
      </w:r>
    </w:p>
    <w:p w14:paraId="4D844B1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&lt;Text style={{textAlign:'center'}}&gt; {arrEng[1]}  &lt;/Text&gt;</w:t>
      </w:r>
    </w:p>
    <w:p w14:paraId="01F4519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&lt;/Pressable&gt;</w:t>
      </w:r>
    </w:p>
    <w:p w14:paraId="58FB57B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&lt;View style={{height:20,}} /&gt;</w:t>
      </w:r>
    </w:p>
    <w:p w14:paraId="1172A25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&lt;Pressable style= {styles.duolingoEng} onPress={() =&gt; {setEXNumber(1);}}&gt;</w:t>
      </w:r>
    </w:p>
    <w:p w14:paraId="5F24D32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&lt;Text style={{textAlign:'center'}}&gt; {arrEng[2]}  &lt;/Text&gt;</w:t>
      </w:r>
    </w:p>
    <w:p w14:paraId="50D00E9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&lt;/Pressable&gt;</w:t>
      </w:r>
    </w:p>
    <w:p w14:paraId="4BC9E5C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&lt;/View&gt;</w:t>
      </w:r>
    </w:p>
    <w:p w14:paraId="7179BCE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);}</w:t>
      </w:r>
    </w:p>
    <w:p w14:paraId="6E3B841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const styles = StyleSheet.create({</w:t>
      </w:r>
    </w:p>
    <w:p w14:paraId="28A15DD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container: {</w:t>
      </w:r>
    </w:p>
    <w:p w14:paraId="6D07145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flex: 1,</w:t>
      </w:r>
    </w:p>
    <w:p w14:paraId="2387ADF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justifyContent: 'center',</w:t>
      </w:r>
    </w:p>
    <w:p w14:paraId="37FD1A3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backgroundColor: '#ecf0f1',</w:t>
      </w:r>
    </w:p>
    <w:p w14:paraId="2AE5ED2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padding: 8,</w:t>
      </w:r>
    </w:p>
    <w:p w14:paraId="3FAE620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},</w:t>
      </w:r>
    </w:p>
    <w:p w14:paraId="28EE059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duolingoRus: {</w:t>
      </w:r>
    </w:p>
    <w:p w14:paraId="5D8229C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alignSelf: 'flex-end',</w:t>
      </w:r>
    </w:p>
    <w:p w14:paraId="3499EB5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backgroundColor: 'orange',</w:t>
      </w:r>
    </w:p>
    <w:p w14:paraId="3A22620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height: 50,</w:t>
      </w:r>
    </w:p>
    <w:p w14:paraId="77413C0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width:80,</w:t>
      </w:r>
    </w:p>
    <w:p w14:paraId="6B97928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},</w:t>
      </w:r>
    </w:p>
    <w:p w14:paraId="0EBEDA8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duolingoEng: {</w:t>
      </w:r>
    </w:p>
    <w:p w14:paraId="41D9FF4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alignSelf: 'flex-start',</w:t>
      </w:r>
    </w:p>
    <w:p w14:paraId="2F816C4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backgroundColor: 'orange',</w:t>
      </w:r>
    </w:p>
    <w:p w14:paraId="613C75B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height: 50,</w:t>
      </w:r>
    </w:p>
    <w:p w14:paraId="6150C5E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width:80,</w:t>
      </w:r>
    </w:p>
    <w:p w14:paraId="2908659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bottom:200,</w:t>
      </w:r>
    </w:p>
    <w:p w14:paraId="4155CFE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},});</w:t>
      </w:r>
    </w:p>
    <w:p w14:paraId="304A758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export default App;</w:t>
      </w:r>
    </w:p>
    <w:p w14:paraId="79F0AE5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Вывод:</w:t>
      </w:r>
      <w:r>
        <w:t xml:space="preserve"> В первый день практики успешно пройден вводный инструктаж по технике безопасности и изучена организационная структура компании. Разработан первый прототип учебного приложения на React Native. Приложение имеет базовый функционал для сопоставления слов на разных языках, однако в коде обнаружены архитектурные проблемы: жесткая привязка данных к интерфейсу, отсутствие управления состоянием, неоптимальный алгоритм сравнения. Эти недостатки будут устранены в последующие дни практики.</w:t>
      </w:r>
    </w:p>
    <w:p w14:paraId="69A90FDB">
      <w:pPr>
        <w:spacing w:after="0" w:line="240" w:lineRule="auto"/>
        <w:jc w:val="both"/>
        <w:rPr>
          <w:rFonts w:ascii="Times New Roman" w:hAnsi="Times New Roman" w:eastAsia="Calibri" w:cs="Times New Roman"/>
          <w:sz w:val="24"/>
          <w:szCs w:val="24"/>
        </w:rPr>
      </w:pPr>
    </w:p>
    <w:p w14:paraId="4EC61880">
      <w:pPr>
        <w:spacing w:after="0" w:line="240" w:lineRule="auto"/>
        <w:ind w:firstLine="709"/>
        <w:jc w:val="center"/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  <w:t>13.12.25</w:t>
      </w:r>
    </w:p>
    <w:p w14:paraId="0662E0A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Тема:</w:t>
      </w:r>
      <w:r>
        <w:t xml:space="preserve"> Выполнение производственных задач на базе практики. Разработка алгоритмов решения поставленных задач в соответствии с требованиями индивидуального задания или других принятых в организации нормативных документов; Применение стандартных алгоритмов в соответствующих областях.</w:t>
      </w:r>
    </w:p>
    <w:p w14:paraId="2D60C8B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Цель:</w:t>
      </w:r>
      <w:r>
        <w:t xml:space="preserve"> Освоение и применение алгоритмов решения производственных задач в соответствии с требованиями индивидуального задания и установленных в организации нормативных документов.</w:t>
      </w:r>
    </w:p>
    <w:p w14:paraId="6A8E70B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Задачи:</w:t>
      </w:r>
    </w:p>
    <w:p w14:paraId="6485FF6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Провести детальный анализ кода, разработанного 15.12.2023</w:t>
      </w:r>
    </w:p>
    <w:p w14:paraId="7452C0C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Выявить архитектурные проблемы и недостатки</w:t>
      </w:r>
    </w:p>
    <w:p w14:paraId="34641CA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Разработать улучшенные алгоритмы для решения поставленных задач</w:t>
      </w:r>
    </w:p>
    <w:p w14:paraId="110F3BB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Применить принципы реактивного программирования и управления состоянием</w:t>
      </w:r>
    </w:p>
    <w:p w14:paraId="083BCA2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center"/>
      </w:pPr>
      <w:r>
        <w:rPr>
          <w:rStyle w:val="10"/>
          <w:rFonts w:hint="default" w:ascii="Times New Roman" w:hAnsi="Times New Roman" w:eastAsia="SimSun" w:cs="Times New Roman"/>
          <w:sz w:val="24"/>
          <w:szCs w:val="24"/>
        </w:rPr>
        <w:t>Ход работы:</w:t>
      </w:r>
    </w:p>
    <w:p w14:paraId="0E9DB80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Анализ существующего кода</w:t>
      </w:r>
    </w:p>
    <w:p w14:paraId="0070CB6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Провел анализ кода приложения от 15.12.2023</w:t>
      </w:r>
    </w:p>
    <w:p w14:paraId="7659A5A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Выявил следующие проблемы:</w:t>
      </w:r>
    </w:p>
    <w:p w14:paraId="579634D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 xml:space="preserve">Глобальные переменные </w:t>
      </w:r>
      <w:r>
        <w:rPr>
          <w:rStyle w:val="9"/>
        </w:rPr>
        <w:t>arrRus</w:t>
      </w:r>
      <w:r>
        <w:t xml:space="preserve"> и </w:t>
      </w:r>
      <w:r>
        <w:rPr>
          <w:rStyle w:val="9"/>
        </w:rPr>
        <w:t>arrEng</w:t>
      </w:r>
    </w:p>
    <w:p w14:paraId="7D4FE8A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 xml:space="preserve">Некорректная функция </w:t>
      </w:r>
      <w:r>
        <w:rPr>
          <w:rStyle w:val="9"/>
        </w:rPr>
        <w:t>Check()</w:t>
      </w:r>
    </w:p>
    <w:p w14:paraId="7F51FD9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Отсутствие управления состоянием компонента</w:t>
      </w:r>
    </w:p>
    <w:p w14:paraId="1374114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Прямое манипулирование стилями элементов</w:t>
      </w:r>
    </w:p>
    <w:p w14:paraId="441FB63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Изучение принципов React Native</w:t>
      </w:r>
    </w:p>
    <w:p w14:paraId="0BC9982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Изучил документацию по хукам React (</w:t>
      </w:r>
      <w:r>
        <w:rPr>
          <w:rStyle w:val="9"/>
        </w:rPr>
        <w:t>useState</w:t>
      </w:r>
      <w:r>
        <w:t xml:space="preserve">, </w:t>
      </w:r>
      <w:r>
        <w:rPr>
          <w:rStyle w:val="9"/>
        </w:rPr>
        <w:t>useEffect</w:t>
      </w:r>
      <w:r>
        <w:t>)</w:t>
      </w:r>
    </w:p>
    <w:p w14:paraId="7E2C544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Ознакомился с правильной работой с состоянием компонентов</w:t>
      </w:r>
    </w:p>
    <w:p w14:paraId="223ED51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Изучил принципы иммутабельности данных в React</w:t>
      </w:r>
    </w:p>
    <w:p w14:paraId="4575972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Разработка нового алгоритма</w:t>
      </w:r>
    </w:p>
    <w:p w14:paraId="3EAB470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Разработал алгоритм управления состоянием приложения:</w:t>
      </w:r>
    </w:p>
    <w:p w14:paraId="7AAFFFC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Хранение пар слов в единой структуре данных</w:t>
      </w:r>
    </w:p>
    <w:p w14:paraId="55CA110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Отслеживание выбранных слов через состояние</w:t>
      </w:r>
    </w:p>
    <w:p w14:paraId="3D22EF6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Алгоритм поиска совпадений через идентификаторы</w:t>
      </w:r>
    </w:p>
    <w:p w14:paraId="2D114B7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Спроектировал архитектуру компонентов:</w:t>
      </w:r>
    </w:p>
    <w:p w14:paraId="2B27185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Разделение данных и представления</w:t>
      </w:r>
    </w:p>
    <w:p w14:paraId="0646A91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Выделение повторяющихся элементов в отдельные компоненты</w:t>
      </w:r>
    </w:p>
    <w:p w14:paraId="3A72CCA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Планирование рефакторинга</w:t>
      </w:r>
    </w:p>
    <w:p w14:paraId="51052C3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Составил план миграции на TypeScript</w:t>
      </w:r>
    </w:p>
    <w:p w14:paraId="587B6B9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Определил структуру типов для данных приложения</w:t>
      </w:r>
    </w:p>
    <w:p w14:paraId="7112366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Запланировал внедрение системы управления состоянием</w:t>
      </w:r>
    </w:p>
    <w:p w14:paraId="084EF0A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// План рефакторинга:// 1. Заменить глобальные массивы на состояние компонента// 2. Создать единую структуру для хранения пар слов// 3. Реализовать правильную функцию обработки нажатий// 4. Использовать useState для управления состоянием</w:t>
      </w:r>
    </w:p>
    <w:p w14:paraId="7A7779E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// Новая структура данных:const wordPairs = [</w:t>
      </w:r>
    </w:p>
    <w:p w14:paraId="7D5B46E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{ id: 1, russian: "Яблоко", english: "Apple", matched: false },</w:t>
      </w:r>
    </w:p>
    <w:p w14:paraId="1D349AF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{ id: 2, russian: "Апельсин", english: "Orange", matched: false },</w:t>
      </w:r>
    </w:p>
    <w:p w14:paraId="1042FC0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{ id: 3, russian: "Привет", english: "Hello", matched: false }];</w:t>
      </w:r>
    </w:p>
    <w:p w14:paraId="0195732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// Алгоритм обработки нажатий:// 1. При нажатии на слово - сохраняем его в состоянии// 2. При нажатии на второе слово - сравниваем с первым// 3. Если слова образуют пару - помечаем их как совпавшие// 4. Удаляем совпавшую пару из активного списка</w:t>
      </w:r>
    </w:p>
    <w:p w14:paraId="2980A51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Style w:val="10"/>
        </w:rPr>
        <w:t>Вывод:</w:t>
      </w:r>
      <w:r>
        <w:t xml:space="preserve"> Проведен детальный анализ кода приложения, выявлены серьезные архитектурные проблемы. Разработан план рефакторинга и улучшения алгоритмов. Основные направления улучшений: внедрение системы управления состоянием, переход на TypeScript для типизации, оптимизация алгоритма сравнения слов. Принято решение о полной переработке приложения с использованием современных подходов React Native.</w:t>
      </w:r>
    </w:p>
    <w:p w14:paraId="578B733E">
      <w:pPr>
        <w:spacing w:after="0" w:line="240" w:lineRule="auto"/>
        <w:ind w:firstLine="709"/>
        <w:jc w:val="both"/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</w:pPr>
    </w:p>
    <w:p w14:paraId="53938521">
      <w:pPr>
        <w:spacing w:after="0" w:line="240" w:lineRule="auto"/>
        <w:ind w:firstLine="709"/>
        <w:jc w:val="center"/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  <w:t>15.12.25</w:t>
      </w:r>
    </w:p>
    <w:p w14:paraId="53DF8A5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Тема:</w:t>
      </w:r>
      <w:r>
        <w:t xml:space="preserve"> Выполнение производственных задач на базе практики. Формирование алгоритма разработки программных модулей в соответствии с техническим заданием.</w:t>
      </w:r>
    </w:p>
    <w:p w14:paraId="7C6BE3E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Цель:</w:t>
      </w:r>
      <w:r>
        <w:t xml:space="preserve"> Овладение навыками разработки программных модулей в соответствии с техническим заданием.</w:t>
      </w:r>
    </w:p>
    <w:p w14:paraId="7C5D5D9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Задачи:</w:t>
      </w:r>
    </w:p>
    <w:p w14:paraId="51DEED1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Сформировать четкий алгоритм разработки модуля приложения</w:t>
      </w:r>
    </w:p>
    <w:p w14:paraId="6738021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Выполнить миграцию проекта с JavaScript на TypeScript</w:t>
      </w:r>
    </w:p>
    <w:p w14:paraId="50DB7AD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Реализовать новый модуль управления словами</w:t>
      </w:r>
    </w:p>
    <w:p w14:paraId="4F92547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Протестировать работоспособность обновленного приложения</w:t>
      </w:r>
    </w:p>
    <w:p w14:paraId="4C5416D4">
      <w:pPr>
        <w:spacing w:after="0" w:line="240" w:lineRule="auto"/>
        <w:ind w:firstLine="709"/>
        <w:jc w:val="center"/>
        <w:rPr>
          <w:rStyle w:val="10"/>
          <w:rFonts w:hint="default" w:ascii="Times New Roman" w:hAnsi="Times New Roman" w:eastAsia="SimSun" w:cs="Times New Roman"/>
          <w:sz w:val="24"/>
          <w:szCs w:val="24"/>
        </w:rPr>
      </w:pPr>
      <w:r>
        <w:rPr>
          <w:rStyle w:val="10"/>
          <w:rFonts w:hint="default" w:ascii="Times New Roman" w:hAnsi="Times New Roman" w:eastAsia="SimSun" w:cs="Times New Roman"/>
          <w:sz w:val="24"/>
          <w:szCs w:val="24"/>
        </w:rPr>
        <w:t>Ход работы:</w:t>
      </w:r>
    </w:p>
    <w:p w14:paraId="0AF1669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Формирование алгоритма разработки</w:t>
      </w:r>
    </w:p>
    <w:p w14:paraId="535B1B2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rPr>
          <w:rFonts w:hint="default" w:ascii="Times New Roman" w:hAnsi="Times New Roman" w:cs="Times New Roman"/>
        </w:rPr>
      </w:pPr>
      <w:r>
        <w:t>Разработал пошаговый алгоритм создания модуля:</w:t>
      </w:r>
    </w:p>
    <w:p w14:paraId="3A17DAC4">
      <w:pPr>
        <w:pStyle w:val="1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Определение типов данных (интерфейсов)</w:t>
      </w:r>
    </w:p>
    <w:p w14:paraId="7E29BF7E">
      <w:pPr>
        <w:pStyle w:val="1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Создание начального состояния</w:t>
      </w:r>
    </w:p>
    <w:p w14:paraId="4F914548">
      <w:pPr>
        <w:pStyle w:val="1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Реализация функций-обработчиков</w:t>
      </w:r>
    </w:p>
    <w:p w14:paraId="47739096">
      <w:pPr>
        <w:pStyle w:val="1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 Создание компонентов отображения</w:t>
      </w:r>
    </w:p>
    <w:p w14:paraId="559014FF">
      <w:pPr>
        <w:pStyle w:val="18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5. Интеграция всех частей в единый модуль</w:t>
      </w:r>
    </w:p>
    <w:p w14:paraId="61CAA58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Миграция на TypeScript</w:t>
      </w:r>
    </w:p>
    <w:p w14:paraId="46C31D8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Установил TypeScript и настроил конфигурацию</w:t>
      </w:r>
    </w:p>
    <w:p w14:paraId="78B9A71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Создал интерфейсы для типизации данных:</w:t>
      </w:r>
    </w:p>
    <w:p w14:paraId="4EDBE18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Переписал компоненты с использованием TypeScript</w:t>
      </w:r>
    </w:p>
    <w:p w14:paraId="0460ABC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Реализация нового модуля</w:t>
      </w:r>
    </w:p>
    <w:p w14:paraId="6B6D045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Создал структуру данных для хранения пар слов</w:t>
      </w:r>
    </w:p>
    <w:p w14:paraId="2F80103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Реализовал логику обработки выбора слов</w:t>
      </w:r>
    </w:p>
    <w:p w14:paraId="023F99E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Разработал алгоритм проверки совпадений</w:t>
      </w:r>
    </w:p>
    <w:p w14:paraId="0EAB0C0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Полный код приложения после рефакторинга:</w:t>
      </w:r>
    </w:p>
    <w:p w14:paraId="1DE62CC1">
      <w:pPr>
        <w:keepNext w:val="0"/>
        <w:keepLines w:val="0"/>
        <w:widowControl/>
        <w:suppressLineNumbers w:val="0"/>
        <w:jc w:val="left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eastAsia="SimSun" w:cs="Consolas"/>
          <w:kern w:val="0"/>
          <w:sz w:val="20"/>
          <w:szCs w:val="20"/>
          <w:lang w:val="en-US" w:eastAsia="zh-CN" w:bidi="ar"/>
        </w:rPr>
        <w:t>typescript</w:t>
      </w:r>
    </w:p>
    <w:p w14:paraId="6D55F3C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import { StatusBar } from "expo-status-bar";import React, { useEffect, useState } from "react";import { View, ScrollView, StyleSheet, Pressable, Text } from 'react-native';</w:t>
      </w:r>
    </w:p>
    <w:p w14:paraId="01A100A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// Определение интерфейса для пары словinterface WordPair {</w:t>
      </w:r>
    </w:p>
    <w:p w14:paraId="2B281A1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id: string;</w:t>
      </w:r>
    </w:p>
    <w:p w14:paraId="09680F0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englishWord: string;</w:t>
      </w:r>
    </w:p>
    <w:p w14:paraId="602EB8C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russianWord: string;}</w:t>
      </w:r>
    </w:p>
    <w:p w14:paraId="4916E09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// Начальные данныеconst initialWordPairs: WordPair[] = [</w:t>
      </w:r>
    </w:p>
    <w:p w14:paraId="68ACF16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{ id: '1', englishWord: 'Hello', russianWord: 'Привет' },</w:t>
      </w:r>
    </w:p>
    <w:p w14:paraId="641C936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{ id: '2', englishWord: 'Dog', russianWord: 'Собака' },</w:t>
      </w:r>
    </w:p>
    <w:p w14:paraId="5C7BCDC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{ id: '3', englishWord: 'Apple', russianWord: 'Яблоко' },</w:t>
      </w:r>
    </w:p>
    <w:p w14:paraId="0C56DE4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{ id: '4', englishWord: 'First', russianWord: 'Первый' },];</w:t>
      </w:r>
    </w:p>
    <w:p w14:paraId="1E3E86B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const App = () =&gt; {</w:t>
      </w:r>
    </w:p>
    <w:p w14:paraId="46EF6A3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// Состояние для хранения пар слов</w:t>
      </w:r>
    </w:p>
    <w:p w14:paraId="312DB5E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const [wordPairs, setWordPairs] = useState&lt;WordPair[]&gt;(initialWordPairs);</w:t>
      </w:r>
    </w:p>
    <w:p w14:paraId="73EFA74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// Состояние для хранения выбранных слов</w:t>
      </w:r>
    </w:p>
    <w:p w14:paraId="16F9FE0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const [selectedWords, setSelectedWords] = useState&lt;string[]&gt;([]);</w:t>
      </w:r>
    </w:p>
    <w:p w14:paraId="10D9F89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5B04341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// Функция обработки нажатия на слово</w:t>
      </w:r>
    </w:p>
    <w:p w14:paraId="0E05598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const handlePress = (word: string) =&gt; {</w:t>
      </w:r>
    </w:p>
    <w:p w14:paraId="2CE8E74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if (selectedWords.length === 1) {</w:t>
      </w:r>
    </w:p>
    <w:p w14:paraId="7FF17AF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// Если уже выбрано одно слово, ищем пару</w:t>
      </w:r>
    </w:p>
    <w:p w14:paraId="27B1BF2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const matchingWord = wordPairs.find(</w:t>
      </w:r>
    </w:p>
    <w:p w14:paraId="5380073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(pair) =&gt;</w:t>
      </w:r>
    </w:p>
    <w:p w14:paraId="7ABB31F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(pair.englishWord === word &amp;&amp; pair.russianWord === selectedWords[0]) ||</w:t>
      </w:r>
    </w:p>
    <w:p w14:paraId="431324D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(pair.russianWord === word &amp;&amp; pair.englishWord === selectedWords[0])</w:t>
      </w:r>
    </w:p>
    <w:p w14:paraId="3317F73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);</w:t>
      </w:r>
    </w:p>
    <w:p w14:paraId="134D788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7619B89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if (matchingWord) {</w:t>
      </w:r>
    </w:p>
    <w:p w14:paraId="1F09E3F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// Если пара найдена, удаляем её из списка</w:t>
      </w:r>
    </w:p>
    <w:p w14:paraId="1C23B35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const updatedWordPairs = wordPairs.filter(</w:t>
      </w:r>
    </w:p>
    <w:p w14:paraId="24DC80D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(pair) =&gt; pair.id !== matchingWord.id</w:t>
      </w:r>
    </w:p>
    <w:p w14:paraId="1DFEC92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);</w:t>
      </w:r>
    </w:p>
    <w:p w14:paraId="6064435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setWordPairs(updatedWordPairs);</w:t>
      </w:r>
    </w:p>
    <w:p w14:paraId="15634AA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}</w:t>
      </w:r>
    </w:p>
    <w:p w14:paraId="330EAB6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// Сбрасываем выбранные слова</w:t>
      </w:r>
    </w:p>
    <w:p w14:paraId="4ACB3D1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setSelectedWords([]);</w:t>
      </w:r>
    </w:p>
    <w:p w14:paraId="4F13634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 else {</w:t>
      </w:r>
    </w:p>
    <w:p w14:paraId="5082E2B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// Если ничего не выбрано, сохраняем текущее слово</w:t>
      </w:r>
    </w:p>
    <w:p w14:paraId="1D6D1F5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setSelectedWords([word]);</w:t>
      </w:r>
    </w:p>
    <w:p w14:paraId="4A60D94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</w:t>
      </w:r>
    </w:p>
    <w:p w14:paraId="31BEEDD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};</w:t>
      </w:r>
    </w:p>
    <w:p w14:paraId="0577AD2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33618EB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return (</w:t>
      </w:r>
    </w:p>
    <w:p w14:paraId="321C0A0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&lt;View style={styles.container}&gt;</w:t>
      </w:r>
    </w:p>
    <w:p w14:paraId="71CAD68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&lt;ScrollView style={styles.wordContainer}&gt;</w:t>
      </w:r>
    </w:p>
    <w:p w14:paraId="22A3989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{wordPairs.map((item) =&gt; (</w:t>
      </w:r>
    </w:p>
    <w:p w14:paraId="1CEBBB9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&lt;View key={item.id} style={styles.wordPair}&gt;</w:t>
      </w:r>
    </w:p>
    <w:p w14:paraId="757D96C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&lt;View style={styles.wordButton}&gt;</w:t>
      </w:r>
    </w:p>
    <w:p w14:paraId="56EB6B8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&lt;Text onPress={() =&gt; handlePress(item.englishWord)}&gt;</w:t>
      </w:r>
    </w:p>
    <w:p w14:paraId="48C7672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{item.englishWord}</w:t>
      </w:r>
    </w:p>
    <w:p w14:paraId="421578D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&lt;/Text&gt;</w:t>
      </w:r>
    </w:p>
    <w:p w14:paraId="62F583F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&lt;/View&gt;</w:t>
      </w:r>
    </w:p>
    <w:p w14:paraId="096FFCB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&lt;View style={styles.wordButton}&gt;</w:t>
      </w:r>
    </w:p>
    <w:p w14:paraId="79DF6A4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&lt;Text onPress={() =&gt; handlePress(item.russianWord)}&gt;</w:t>
      </w:r>
    </w:p>
    <w:p w14:paraId="28F0500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{item.russianWord}</w:t>
      </w:r>
    </w:p>
    <w:p w14:paraId="147EF86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&lt;/Text&gt;</w:t>
      </w:r>
    </w:p>
    <w:p w14:paraId="512E759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&lt;/View&gt;</w:t>
      </w:r>
    </w:p>
    <w:p w14:paraId="6BBE235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&lt;/View&gt;</w:t>
      </w:r>
    </w:p>
    <w:p w14:paraId="1715E90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))}</w:t>
      </w:r>
    </w:p>
    <w:p w14:paraId="0D02047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&lt;/ScrollView&gt;</w:t>
      </w:r>
    </w:p>
    <w:p w14:paraId="58E02B1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&lt;/View&gt;</w:t>
      </w:r>
    </w:p>
    <w:p w14:paraId="0C1403A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);};</w:t>
      </w:r>
    </w:p>
    <w:p w14:paraId="223D4BE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const styles = StyleSheet.create({</w:t>
      </w:r>
    </w:p>
    <w:p w14:paraId="03FB28D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container: {</w:t>
      </w:r>
    </w:p>
    <w:p w14:paraId="3218C08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flex: 1,</w:t>
      </w:r>
    </w:p>
    <w:p w14:paraId="58ABBBF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paddingTop: 40, </w:t>
      </w:r>
    </w:p>
    <w:p w14:paraId="0312CB2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},</w:t>
      </w:r>
    </w:p>
    <w:p w14:paraId="4E17305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wordContainer: {</w:t>
      </w:r>
    </w:p>
    <w:p w14:paraId="0B278E6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paddingHorizontal: 20,</w:t>
      </w:r>
    </w:p>
    <w:p w14:paraId="679DC0F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},</w:t>
      </w:r>
    </w:p>
    <w:p w14:paraId="612A1A9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wordPair: {</w:t>
      </w:r>
    </w:p>
    <w:p w14:paraId="21B55E6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flexDirection: 'row',</w:t>
      </w:r>
    </w:p>
    <w:p w14:paraId="512E85D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justifyContent: 'space-between',</w:t>
      </w:r>
    </w:p>
    <w:p w14:paraId="599D6FA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paddingVertical: 10,</w:t>
      </w:r>
    </w:p>
    <w:p w14:paraId="0F2821B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borderBottomWidth: 2,</w:t>
      </w:r>
    </w:p>
    <w:p w14:paraId="3C9AE42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borderBottomColor: '#ccc',</w:t>
      </w:r>
    </w:p>
    <w:p w14:paraId="50C7209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},</w:t>
      </w:r>
    </w:p>
    <w:p w14:paraId="40FA0E1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wordButton: {</w:t>
      </w:r>
    </w:p>
    <w:p w14:paraId="0264250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padding: 10,</w:t>
      </w:r>
    </w:p>
    <w:p w14:paraId="7A673AB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borderWidth: 2,</w:t>
      </w:r>
    </w:p>
    <w:p w14:paraId="4A947D9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borderColor: 'black',</w:t>
      </w:r>
    </w:p>
    <w:p w14:paraId="1512430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borderRadius: 5,</w:t>
      </w:r>
    </w:p>
    <w:p w14:paraId="22C9871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marginBottom: 5,</w:t>
      </w:r>
    </w:p>
    <w:p w14:paraId="13C5504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},});</w:t>
      </w:r>
    </w:p>
    <w:p w14:paraId="3AFA4D1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export default App;</w:t>
      </w:r>
    </w:p>
    <w:p w14:paraId="513DA81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Style w:val="10"/>
          <w:rFonts w:hint="default" w:ascii="Times New Roman" w:hAnsi="Times New Roman" w:eastAsia="SimSun" w:cs="Times New Roman"/>
          <w:sz w:val="24"/>
          <w:szCs w:val="24"/>
        </w:rPr>
      </w:pPr>
      <w:r>
        <w:rPr>
          <w:rStyle w:val="10"/>
        </w:rPr>
        <w:t>Вывод:</w:t>
      </w:r>
      <w:r>
        <w:t xml:space="preserve"> Успешно выполнена миграция приложения с JavaScript на TypeScript. Разработан и реализован алгоритм создания программного модуля в соответствии с техническим заданием. Новое приложение имеет улучшенную архитектуру: строгую типизацию, правильное управление состоянием, оптимизированный алгоритм поиска совпадений. Код стал более читаемым, поддерживаемым и менее подверженным ошибкам. Получен ценный опыт рефакторинга legacy-кода.</w:t>
      </w:r>
    </w:p>
    <w:p w14:paraId="397070A5">
      <w:pPr>
        <w:spacing w:after="0" w:line="240" w:lineRule="auto"/>
        <w:ind w:firstLine="709"/>
        <w:jc w:val="center"/>
        <w:rPr>
          <w:rStyle w:val="10"/>
          <w:rFonts w:hint="default" w:ascii="Times New Roman" w:hAnsi="Times New Roman" w:eastAsia="SimSun" w:cs="Times New Roman"/>
          <w:sz w:val="24"/>
          <w:szCs w:val="24"/>
          <w:lang w:val="ru-RU"/>
        </w:rPr>
      </w:pPr>
    </w:p>
    <w:p w14:paraId="738FDF5F">
      <w:pPr>
        <w:spacing w:after="0" w:line="240" w:lineRule="auto"/>
        <w:ind w:firstLine="709"/>
        <w:jc w:val="center"/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  <w:t>16.12.25</w:t>
      </w:r>
    </w:p>
    <w:p w14:paraId="1120E0C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Тема:</w:t>
      </w:r>
      <w:r>
        <w:t xml:space="preserve"> Выполнение производственных задач на базе практики. Создание программного кода в соответствии с индивидуальным заданием (готовыми спецификациями).</w:t>
      </w:r>
    </w:p>
    <w:p w14:paraId="58519BD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Цель:</w:t>
      </w:r>
      <w:r>
        <w:t xml:space="preserve"> Освоение навыков разработки программного кода согласно предоставленным спецификациям.</w:t>
      </w:r>
    </w:p>
    <w:p w14:paraId="479830D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Задачи:</w:t>
      </w:r>
    </w:p>
    <w:p w14:paraId="001148F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Изучить спецификации для desktop-приложения "Электронная медицинская карта"</w:t>
      </w:r>
    </w:p>
    <w:p w14:paraId="1800FC8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Разработать архитектуру многооконного приложения на C# Windows Forms</w:t>
      </w:r>
    </w:p>
    <w:p w14:paraId="5FA4DB6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Реализовать базовые формы и навигацию между ними</w:t>
      </w:r>
    </w:p>
    <w:p w14:paraId="271A40A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Настроить подключение к базе данных MS Access</w:t>
      </w:r>
    </w:p>
    <w:p w14:paraId="36EAF83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center"/>
      </w:pPr>
      <w:r>
        <w:rPr>
          <w:rStyle w:val="10"/>
          <w:rFonts w:hint="default" w:ascii="Times New Roman" w:hAnsi="Times New Roman" w:eastAsia="SimSun" w:cs="Times New Roman"/>
          <w:sz w:val="24"/>
          <w:szCs w:val="24"/>
        </w:rPr>
        <w:t>Ход работы:</w:t>
      </w:r>
    </w:p>
    <w:p w14:paraId="6CFE1B2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Анализ спецификаций</w:t>
      </w:r>
    </w:p>
    <w:p w14:paraId="109A5B5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Изучил техническое задание на приложение</w:t>
      </w:r>
    </w:p>
    <w:p w14:paraId="481C65E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Определил основные сущности: Клиент, Администратор, Заказ, Карта</w:t>
      </w:r>
    </w:p>
    <w:p w14:paraId="0CD887F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Спроектировал схему базы данных</w:t>
      </w:r>
    </w:p>
    <w:p w14:paraId="323BFC2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Определил функциональные требования для каждой роли</w:t>
      </w:r>
    </w:p>
    <w:p w14:paraId="1164DF5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Создание структуры проекта</w:t>
      </w:r>
    </w:p>
    <w:p w14:paraId="2D8534C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Создал новый проект Windows Forms на C#</w:t>
      </w:r>
    </w:p>
    <w:p w14:paraId="06F9587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Добавил основные формы: Form1 (стартовая), FormAdmin, FormClient</w:t>
      </w:r>
    </w:p>
    <w:p w14:paraId="2FFE7D2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Настроил проект для работы с базой данных Access</w:t>
      </w:r>
    </w:p>
    <w:p w14:paraId="6A8F462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Реализация стартовой формы</w:t>
      </w:r>
    </w:p>
    <w:p w14:paraId="3724F14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Код стартовой формы (Form1.cs):</w:t>
      </w:r>
    </w:p>
    <w:p w14:paraId="7D82F44A">
      <w:pPr>
        <w:keepNext w:val="0"/>
        <w:keepLines w:val="0"/>
        <w:widowControl/>
        <w:suppressLineNumbers w:val="0"/>
        <w:jc w:val="left"/>
        <w:rPr>
          <w:sz w:val="20"/>
          <w:szCs w:val="20"/>
        </w:rPr>
      </w:pPr>
      <w:r>
        <w:rPr>
          <w:rFonts w:ascii="SimSun" w:hAnsi="SimSun" w:eastAsia="SimSun" w:cs="SimSun"/>
          <w:kern w:val="0"/>
          <w:sz w:val="20"/>
          <w:szCs w:val="20"/>
          <w:lang w:val="en-US" w:eastAsia="zh-CN" w:bidi="ar"/>
        </w:rPr>
        <w:t>csharp</w:t>
      </w:r>
    </w:p>
    <w:p w14:paraId="59621BC9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using System;using System.Windows.Forms;</w:t>
      </w:r>
    </w:p>
    <w:p w14:paraId="58C60B63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>namespace MedicalCardApp{</w:t>
      </w:r>
    </w:p>
    <w:p w14:paraId="4A1C78B1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public partial class Form1 : Form</w:t>
      </w:r>
    </w:p>
    <w:p w14:paraId="5144CDE7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{</w:t>
      </w:r>
    </w:p>
    <w:p w14:paraId="64D79D35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public Form1()</w:t>
      </w:r>
    </w:p>
    <w:p w14:paraId="177EDD41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{</w:t>
      </w:r>
    </w:p>
    <w:p w14:paraId="0ADC4D66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    InitializeComponent();</w:t>
      </w:r>
    </w:p>
    <w:p w14:paraId="647E03BA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   </w:t>
      </w:r>
    </w:p>
    <w:p w14:paraId="2AC46321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    // Добавление вариантов выбора в DomainUpDown</w:t>
      </w:r>
    </w:p>
    <w:p w14:paraId="77EDDEE8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    domainUpDown.Items.Add("Клиент");</w:t>
      </w:r>
    </w:p>
    <w:p w14:paraId="5D5A02EA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    domainUpDown.Items.Add("Администратор");</w:t>
      </w:r>
    </w:p>
    <w:p w14:paraId="492AB88E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}</w:t>
      </w:r>
    </w:p>
    <w:p w14:paraId="50AFBE7A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</w:p>
    <w:p w14:paraId="4DA1530E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private void buttonStart_Click(object sender, EventArgs e)</w:t>
      </w:r>
    </w:p>
    <w:p w14:paraId="7B29C90B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{</w:t>
      </w:r>
    </w:p>
    <w:p w14:paraId="700C431F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    string selectedOption = domainUpDown.SelectedItem.ToString();</w:t>
      </w:r>
    </w:p>
    <w:p w14:paraId="7EE85B1F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</w:p>
    <w:p w14:paraId="6640206E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    if (selectedOption == "Администратор")</w:t>
      </w:r>
    </w:p>
    <w:p w14:paraId="236D68FA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    {</w:t>
      </w:r>
    </w:p>
    <w:p w14:paraId="74A661FE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        // Открытие формы администратора</w:t>
      </w:r>
    </w:p>
    <w:p w14:paraId="24BCCA59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        FormAdmin admin = new FormAdmin();</w:t>
      </w:r>
    </w:p>
    <w:p w14:paraId="372097EF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        admin.Show();</w:t>
      </w:r>
    </w:p>
    <w:p w14:paraId="7A166142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        this.Hide();</w:t>
      </w:r>
    </w:p>
    <w:p w14:paraId="44B4D053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    }</w:t>
      </w:r>
    </w:p>
    <w:p w14:paraId="29416900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    else if (selectedOption == "Клиент")</w:t>
      </w:r>
    </w:p>
    <w:p w14:paraId="5BF1F122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    {</w:t>
      </w:r>
    </w:p>
    <w:p w14:paraId="633B17F4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        // Открытие формы клиента</w:t>
      </w:r>
    </w:p>
    <w:p w14:paraId="3A381B30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        FormClient client = new FormClient();</w:t>
      </w:r>
    </w:p>
    <w:p w14:paraId="7E5BBF5D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        client.Show();</w:t>
      </w:r>
    </w:p>
    <w:p w14:paraId="7F3E4E7E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        this.Hide(); </w:t>
      </w:r>
    </w:p>
    <w:p w14:paraId="336878EA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    }</w:t>
      </w:r>
    </w:p>
    <w:p w14:paraId="36459943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}</w:t>
      </w:r>
    </w:p>
    <w:p w14:paraId="468F9A79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</w:p>
    <w:p w14:paraId="31A64FF1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private void buttonExit_Click(object sender, EventArgs e)</w:t>
      </w:r>
    </w:p>
    <w:p w14:paraId="55678A60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{</w:t>
      </w:r>
    </w:p>
    <w:p w14:paraId="4850990F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    // Выход из приложения</w:t>
      </w:r>
    </w:p>
    <w:p w14:paraId="1103CD88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    Application.Exit();</w:t>
      </w:r>
    </w:p>
    <w:p w14:paraId="549BFA20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    }</w:t>
      </w:r>
    </w:p>
    <w:p w14:paraId="4E8D0F04">
      <w:pPr>
        <w:pStyle w:val="18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sz w:val="20"/>
          <w:szCs w:val="20"/>
        </w:rPr>
        <w:t xml:space="preserve">    }}</w:t>
      </w:r>
    </w:p>
    <w:p w14:paraId="6F79675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Реализация формы администратора</w:t>
      </w:r>
    </w:p>
    <w:p w14:paraId="03F2D3A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Код формы администратора (FormAdmin.cs):</w:t>
      </w:r>
    </w:p>
    <w:p w14:paraId="74ADD049">
      <w:pPr>
        <w:keepNext w:val="0"/>
        <w:keepLines w:val="0"/>
        <w:widowControl/>
        <w:suppressLineNumbers w:val="0"/>
        <w:jc w:val="left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eastAsia="SimSun" w:cs="Consolas"/>
          <w:kern w:val="0"/>
          <w:sz w:val="20"/>
          <w:szCs w:val="20"/>
          <w:lang w:val="en-US" w:eastAsia="zh-CN" w:bidi="ar"/>
        </w:rPr>
        <w:t>csharp</w:t>
      </w:r>
    </w:p>
    <w:p w14:paraId="4975665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using System;using System.Data;using System.Data.OleDb;using System.Windows.Forms;</w:t>
      </w:r>
    </w:p>
    <w:p w14:paraId="794414F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namespace MedicalCardApp{</w:t>
      </w:r>
    </w:p>
    <w:p w14:paraId="5950C1B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public partial class FormAdmin : Form</w:t>
      </w:r>
    </w:p>
    <w:p w14:paraId="5BB497E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{</w:t>
      </w:r>
    </w:p>
    <w:p w14:paraId="4DED2E9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// Строка подключения к базе данных Access</w:t>
      </w:r>
    </w:p>
    <w:p w14:paraId="2D57026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private const string connectionString = </w:t>
      </w:r>
    </w:p>
    <w:p w14:paraId="286C860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@"Provider=Microsoft.Jet.OLEDB.4.0;Data Source=|DataDirectory|\БДКарты.mdb";</w:t>
      </w:r>
    </w:p>
    <w:p w14:paraId="47FEBAC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144AD71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private OleDbConnection connection;</w:t>
      </w:r>
    </w:p>
    <w:p w14:paraId="1FF208E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private OleDbDataAdapter dataAdapter;</w:t>
      </w:r>
    </w:p>
    <w:p w14:paraId="0E2E2AD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private DataSet dataSet;</w:t>
      </w:r>
    </w:p>
    <w:p w14:paraId="4EBB6A4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</w:t>
      </w:r>
    </w:p>
    <w:p w14:paraId="41241E9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public FormAdmin()</w:t>
      </w:r>
    </w:p>
    <w:p w14:paraId="7A91812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{</w:t>
      </w:r>
    </w:p>
    <w:p w14:paraId="00557D3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InitializeComponent();</w:t>
      </w:r>
    </w:p>
    <w:p w14:paraId="6A2E8D5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}</w:t>
      </w:r>
    </w:p>
    <w:p w14:paraId="0919DA9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674E0F6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private void FormAdmin_Load(object sender, EventArgs e)</w:t>
      </w:r>
    </w:p>
    <w:p w14:paraId="204BD2E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{</w:t>
      </w:r>
    </w:p>
    <w:p w14:paraId="4049B97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// Инициализация подключения и загрузка данных из базы</w:t>
      </w:r>
    </w:p>
    <w:p w14:paraId="2097369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connection = new OleDbConnection(connectionString);</w:t>
      </w:r>
    </w:p>
    <w:p w14:paraId="28C1817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dataSet = new DataSet();</w:t>
      </w:r>
    </w:p>
    <w:p w14:paraId="39D1261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LoadData();</w:t>
      </w:r>
    </w:p>
    <w:p w14:paraId="3D105B8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}</w:t>
      </w:r>
    </w:p>
    <w:p w14:paraId="25AF9FE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</w:t>
      </w:r>
    </w:p>
    <w:p w14:paraId="2785076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private void LoadData()</w:t>
      </w:r>
    </w:p>
    <w:p w14:paraId="5B281AA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{</w:t>
      </w:r>
    </w:p>
    <w:p w14:paraId="4B1E717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try</w:t>
      </w:r>
    </w:p>
    <w:p w14:paraId="31DB5DB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{</w:t>
      </w:r>
    </w:p>
    <w:p w14:paraId="184830E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if (connection.State == ConnectionState.Closed)</w:t>
      </w:r>
    </w:p>
    <w:p w14:paraId="245D2A6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    connection.Open();</w:t>
      </w:r>
    </w:p>
    <w:p w14:paraId="7B9B670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31FEB40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// Загрузка данных администраторов</w:t>
      </w:r>
    </w:p>
    <w:p w14:paraId="1125FEC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dataAdapter = new OleDbDataAdapter(</w:t>
      </w:r>
    </w:p>
    <w:p w14:paraId="45F36E7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    "SELECT * FROM Администраторы", </w:t>
      </w:r>
    </w:p>
    <w:p w14:paraId="455D4EA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    connection</w:t>
      </w:r>
    </w:p>
    <w:p w14:paraId="694B064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);</w:t>
      </w:r>
    </w:p>
    <w:p w14:paraId="08DC9C4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dataSet.Clear();</w:t>
      </w:r>
    </w:p>
    <w:p w14:paraId="343220A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dataAdapter.Fill(dataSet, "Администраторы");</w:t>
      </w:r>
    </w:p>
    <w:p w14:paraId="5C017FB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dataGridView.DataSource = dataSet.Tables["Администраторы"];</w:t>
      </w:r>
    </w:p>
    <w:p w14:paraId="66DFBEF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}</w:t>
      </w:r>
    </w:p>
    <w:p w14:paraId="308D6F7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catch (Exception ex)</w:t>
      </w:r>
    </w:p>
    <w:p w14:paraId="7A2B3F6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{</w:t>
      </w:r>
    </w:p>
    <w:p w14:paraId="6915ACA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MessageBox.Show("Ошибка загрузки данных: " + ex.Message);</w:t>
      </w:r>
    </w:p>
    <w:p w14:paraId="13C6393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}</w:t>
      </w:r>
    </w:p>
    <w:p w14:paraId="5665DFF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}</w:t>
      </w:r>
    </w:p>
    <w:p w14:paraId="14BEFC9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03EFAD8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private void buttonExit_Click(object sender, EventArgs e)</w:t>
      </w:r>
    </w:p>
    <w:p w14:paraId="1451E6E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{</w:t>
      </w:r>
    </w:p>
    <w:p w14:paraId="2266728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Application.Exit();</w:t>
      </w:r>
    </w:p>
    <w:p w14:paraId="06990C6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}</w:t>
      </w:r>
    </w:p>
    <w:p w14:paraId="6F2A8C0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}}</w:t>
      </w:r>
    </w:p>
    <w:p w14:paraId="3F84342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Style w:val="10"/>
          <w:rFonts w:hint="default" w:ascii="Times New Roman" w:hAnsi="Times New Roman" w:eastAsia="SimSun" w:cs="Times New Roman"/>
          <w:sz w:val="24"/>
          <w:szCs w:val="24"/>
        </w:rPr>
      </w:pPr>
      <w:r>
        <w:rPr>
          <w:rStyle w:val="10"/>
        </w:rPr>
        <w:t>Вывод:</w:t>
      </w:r>
      <w:r>
        <w:t xml:space="preserve"> Успешно начата разработка desktop-приложения "Электронная медицинская карта". Создана базовая архитектура многооконного приложения на C# Windows Forms. Реализованы три основные формы с навигацией между ними. Настроено подключение к базе данных MS Access и загрузка данных в DataGridView. Получен практический опыт работы с Windows Forms, </w:t>
      </w:r>
      <w:r>
        <w:fldChar w:fldCharType="begin"/>
      </w:r>
      <w:r>
        <w:instrText xml:space="preserve"> HYPERLINK "https://ADO.NET" \t "https://chat.deepseek.com/a/chat/s/_blank" </w:instrText>
      </w:r>
      <w:r>
        <w:fldChar w:fldCharType="separate"/>
      </w:r>
      <w:r>
        <w:rPr>
          <w:rStyle w:val="8"/>
        </w:rPr>
        <w:t>ADO.NET</w:t>
      </w:r>
      <w:r>
        <w:fldChar w:fldCharType="end"/>
      </w:r>
      <w:r>
        <w:t xml:space="preserve"> и базами данных Access. Приложение имеет прочный фундамент для дальнейшего развития функционала.</w:t>
      </w:r>
    </w:p>
    <w:p w14:paraId="5AC64820">
      <w:pPr>
        <w:spacing w:after="0" w:line="240" w:lineRule="auto"/>
        <w:ind w:firstLine="709"/>
        <w:jc w:val="center"/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</w:pPr>
    </w:p>
    <w:p w14:paraId="7F34508F">
      <w:pPr>
        <w:spacing w:after="0" w:line="240" w:lineRule="auto"/>
        <w:ind w:firstLine="709"/>
        <w:jc w:val="center"/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  <w:t>17.12.25</w:t>
      </w:r>
    </w:p>
    <w:p w14:paraId="443B655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Тема:</w:t>
      </w:r>
      <w:r>
        <w:t xml:space="preserve"> Выполнение производственных задач на базе практики. Создание программного кода в соответствии с индивидуальным заданием (готовыми спецификациями).</w:t>
      </w:r>
    </w:p>
    <w:p w14:paraId="0A5071F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Цель:</w:t>
      </w:r>
      <w:r>
        <w:t xml:space="preserve"> Освоение навыков разработки программного кода согласно предоставленным спецификациям.</w:t>
      </w:r>
    </w:p>
    <w:p w14:paraId="473C84B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Задачи:</w:t>
      </w:r>
    </w:p>
    <w:p w14:paraId="79B5A80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Реализовать форму клиента с полным функционалом</w:t>
      </w:r>
    </w:p>
    <w:p w14:paraId="3615302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Добавить возможность фильтрации данных</w:t>
      </w:r>
    </w:p>
    <w:p w14:paraId="08E9F21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Реализовать форму для заказа процедур</w:t>
      </w:r>
    </w:p>
    <w:p w14:paraId="53286B2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Добавить функции добавления новых записей в базу данных</w:t>
      </w:r>
    </w:p>
    <w:p w14:paraId="0FBAEF8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center"/>
      </w:pPr>
      <w:r>
        <w:rPr>
          <w:rStyle w:val="10"/>
          <w:rFonts w:hint="default" w:ascii="Times New Roman" w:hAnsi="Times New Roman" w:eastAsia="SimSun" w:cs="Times New Roman"/>
          <w:sz w:val="24"/>
          <w:szCs w:val="24"/>
        </w:rPr>
        <w:t>Ход работы:</w:t>
      </w:r>
    </w:p>
    <w:p w14:paraId="0CADA5F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Разработка формы клиента</w:t>
      </w:r>
    </w:p>
    <w:p w14:paraId="2A54C53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Реализовал загрузку данных клиентов из базы данных</w:t>
      </w:r>
    </w:p>
    <w:p w14:paraId="3A41C97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Добавил функцию фильтрации по номеру карты</w:t>
      </w:r>
    </w:p>
    <w:p w14:paraId="4EC6DDE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Реализовал навигацию на форму заказа процедур</w:t>
      </w:r>
    </w:p>
    <w:p w14:paraId="64D2073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Реализация формы заказа процедур</w:t>
      </w:r>
    </w:p>
    <w:p w14:paraId="261E098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Создал форму для оформления новых заказов</w:t>
      </w:r>
    </w:p>
    <w:p w14:paraId="6175EC7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Реализовал функцию добавления записей в таблицу "Заказы"</w:t>
      </w:r>
    </w:p>
    <w:p w14:paraId="15C0C65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Добавил валидацию вводимых данных</w:t>
      </w:r>
    </w:p>
    <w:p w14:paraId="2C47DFA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Код формы клиента (FormClient.cs):</w:t>
      </w:r>
    </w:p>
    <w:p w14:paraId="556BCCF9">
      <w:pPr>
        <w:keepNext w:val="0"/>
        <w:keepLines w:val="0"/>
        <w:widowControl/>
        <w:suppressLineNumbers w:val="0"/>
        <w:jc w:val="left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eastAsia="SimSun" w:cs="Consolas"/>
          <w:kern w:val="0"/>
          <w:sz w:val="20"/>
          <w:szCs w:val="20"/>
          <w:lang w:val="en-US" w:eastAsia="zh-CN" w:bidi="ar"/>
        </w:rPr>
        <w:t>csharp</w:t>
      </w:r>
    </w:p>
    <w:p w14:paraId="3B77DFE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using System;using System.Data;using System.Data.OleDb;using System.Windows.Forms;</w:t>
      </w:r>
    </w:p>
    <w:p w14:paraId="2B8641E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namespace MedicalCardApp{</w:t>
      </w:r>
    </w:p>
    <w:p w14:paraId="63934BD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public partial class FormClient : Form</w:t>
      </w:r>
    </w:p>
    <w:p w14:paraId="281A0FB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{</w:t>
      </w:r>
    </w:p>
    <w:p w14:paraId="4A01F40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// Строка подключения к базе данных</w:t>
      </w:r>
    </w:p>
    <w:p w14:paraId="7F92007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private const string connectionString = </w:t>
      </w:r>
    </w:p>
    <w:p w14:paraId="1B16F41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@"Provider=Microsoft.Jet.OLEDB.4.0;Data Source=|DataDirectory|\БДКарты.mdb";</w:t>
      </w:r>
    </w:p>
    <w:p w14:paraId="1EF9049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</w:t>
      </w:r>
    </w:p>
    <w:p w14:paraId="0E0758D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private OleDbConnection connection;</w:t>
      </w:r>
    </w:p>
    <w:p w14:paraId="0B2380D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private OleDbDataAdapter dataAdapter;</w:t>
      </w:r>
    </w:p>
    <w:p w14:paraId="11F3DDB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private DataSet dataSet;</w:t>
      </w:r>
    </w:p>
    <w:p w14:paraId="679A10A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</w:t>
      </w:r>
    </w:p>
    <w:p w14:paraId="0FEED21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public FormClient()</w:t>
      </w:r>
    </w:p>
    <w:p w14:paraId="2FB8EB3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{</w:t>
      </w:r>
    </w:p>
    <w:p w14:paraId="3584F36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InitializeComponent();</w:t>
      </w:r>
    </w:p>
    <w:p w14:paraId="25C24F9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}</w:t>
      </w:r>
    </w:p>
    <w:p w14:paraId="5042B43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</w:t>
      </w:r>
    </w:p>
    <w:p w14:paraId="04C3B14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private void FormClient_Load(object sender, EventArgs e)</w:t>
      </w:r>
    </w:p>
    <w:p w14:paraId="57A4330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{</w:t>
      </w:r>
    </w:p>
    <w:p w14:paraId="2F05B3F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// Инициализация подключения и загрузка данных из базы</w:t>
      </w:r>
    </w:p>
    <w:p w14:paraId="7BC4831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connection = new OleDbConnection(connectionString);</w:t>
      </w:r>
    </w:p>
    <w:p w14:paraId="10C48DE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dataSet = new DataSet();</w:t>
      </w:r>
    </w:p>
    <w:p w14:paraId="39B8FD9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LoadData();</w:t>
      </w:r>
    </w:p>
    <w:p w14:paraId="3379662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}</w:t>
      </w:r>
    </w:p>
    <w:p w14:paraId="13DD102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</w:t>
      </w:r>
    </w:p>
    <w:p w14:paraId="0542F00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private void LoadData()</w:t>
      </w:r>
    </w:p>
    <w:p w14:paraId="270F7F8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{</w:t>
      </w:r>
    </w:p>
    <w:p w14:paraId="1A9C1A4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try</w:t>
      </w:r>
    </w:p>
    <w:p w14:paraId="0005457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{</w:t>
      </w:r>
    </w:p>
    <w:p w14:paraId="22F38B4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if (connection.State == ConnectionState.Closed)</w:t>
      </w:r>
    </w:p>
    <w:p w14:paraId="73BEC77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    connection.Open();</w:t>
      </w:r>
    </w:p>
    <w:p w14:paraId="5D1A4D9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    </w:t>
      </w:r>
    </w:p>
    <w:p w14:paraId="741F06F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// Загрузка данных клиентов</w:t>
      </w:r>
    </w:p>
    <w:p w14:paraId="18349EB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dataAdapter = new OleDbDataAdapter(</w:t>
      </w:r>
    </w:p>
    <w:p w14:paraId="0601387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    "SELECT * FROM Клиенты", </w:t>
      </w:r>
    </w:p>
    <w:p w14:paraId="27F1DE9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    connection</w:t>
      </w:r>
    </w:p>
    <w:p w14:paraId="221DE45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);</w:t>
      </w:r>
    </w:p>
    <w:p w14:paraId="7F173C1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dataSet.Clear();</w:t>
      </w:r>
    </w:p>
    <w:p w14:paraId="16E30C2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dataAdapter.Fill(dataSet, "Клиенты");</w:t>
      </w:r>
    </w:p>
    <w:p w14:paraId="3362C9C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dataGridView.DataSource = dataSet.Tables["Клиенты"];</w:t>
      </w:r>
    </w:p>
    <w:p w14:paraId="4AD96A6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}</w:t>
      </w:r>
    </w:p>
    <w:p w14:paraId="235ED2F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catch (Exception ex)</w:t>
      </w:r>
    </w:p>
    <w:p w14:paraId="0AF7D1B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{</w:t>
      </w:r>
    </w:p>
    <w:p w14:paraId="7CF0236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MessageBox.Show("Ошибка загрузки данных: " + ex.Message);</w:t>
      </w:r>
    </w:p>
    <w:p w14:paraId="1BCE6A7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}</w:t>
      </w:r>
    </w:p>
    <w:p w14:paraId="3106DFD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}</w:t>
      </w:r>
    </w:p>
    <w:p w14:paraId="50D4AF3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4C0B5D5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// Функция фильтрации клиентов по номеру карты</w:t>
      </w:r>
    </w:p>
    <w:p w14:paraId="23A7E68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private void buttonClientFiltr_Click(object sender, EventArgs e)</w:t>
      </w:r>
    </w:p>
    <w:p w14:paraId="0FCA7DE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{</w:t>
      </w:r>
    </w:p>
    <w:p w14:paraId="0F796CC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int selectedCard = int.Parse(textBoxCardNumber.Text);</w:t>
      </w:r>
    </w:p>
    <w:p w14:paraId="708172C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1704187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// Параметризованный запрос для фильтрации данных</w:t>
      </w:r>
    </w:p>
    <w:p w14:paraId="29D4980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string query = "SELECT * FROM Клиенты WHERE [Номер Карты] = @CardNumber";</w:t>
      </w:r>
    </w:p>
    <w:p w14:paraId="6E98178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020EF43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OleDbCommand command = new OleDbCommand(query, connection);</w:t>
      </w:r>
    </w:p>
    <w:p w14:paraId="7D87B64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command.Parameters.AddWithValue("@CardNumber", selectedCard);</w:t>
      </w:r>
    </w:p>
    <w:p w14:paraId="2174EC4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180A4FB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dataAdapter = new OleDbDataAdapter(command);</w:t>
      </w:r>
    </w:p>
    <w:p w14:paraId="007CD23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dataSet.Clear();</w:t>
      </w:r>
    </w:p>
    <w:p w14:paraId="277E1C3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dataAdapter.Fill(dataSet, "Клиенты");</w:t>
      </w:r>
    </w:p>
    <w:p w14:paraId="3C1E3D0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dataGridView.DataSource = dataSet.Tables["Клиенты"];</w:t>
      </w:r>
    </w:p>
    <w:p w14:paraId="1489DC7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}</w:t>
      </w:r>
    </w:p>
    <w:p w14:paraId="45BC381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70488E3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private void buttonExit_Click(object sender, EventArgs e)</w:t>
      </w:r>
    </w:p>
    <w:p w14:paraId="2584C56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{</w:t>
      </w:r>
    </w:p>
    <w:p w14:paraId="3B3F4AA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Application.Exit();</w:t>
      </w:r>
    </w:p>
    <w:p w14:paraId="220F570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}</w:t>
      </w:r>
    </w:p>
    <w:p w14:paraId="37AC8FB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6AE7015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// Навигация на форму заказа процедуры</w:t>
      </w:r>
    </w:p>
    <w:p w14:paraId="2DA7420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private void заказатьПроцедуруToolStripMenuItem_Click(object sender, EventArgs e)</w:t>
      </w:r>
    </w:p>
    <w:p w14:paraId="7C4DFFE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{</w:t>
      </w:r>
    </w:p>
    <w:p w14:paraId="530E2E9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FormOrder order = new FormOrder();</w:t>
      </w:r>
    </w:p>
    <w:p w14:paraId="6264E83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order.Show();</w:t>
      </w:r>
    </w:p>
    <w:p w14:paraId="5A6660D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this.Hide();</w:t>
      </w:r>
    </w:p>
    <w:p w14:paraId="0ACD0FC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}</w:t>
      </w:r>
    </w:p>
    <w:p w14:paraId="4824B33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}}</w:t>
      </w:r>
    </w:p>
    <w:p w14:paraId="2734339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Код формы заказа (FormOrder.cs):</w:t>
      </w:r>
    </w:p>
    <w:p w14:paraId="6A2129CB">
      <w:pPr>
        <w:keepNext w:val="0"/>
        <w:keepLines w:val="0"/>
        <w:widowControl/>
        <w:suppressLineNumbers w:val="0"/>
        <w:jc w:val="left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eastAsia="SimSun" w:cs="Consolas"/>
          <w:kern w:val="0"/>
          <w:sz w:val="20"/>
          <w:szCs w:val="20"/>
          <w:lang w:val="en-US" w:eastAsia="zh-CN" w:bidi="ar"/>
        </w:rPr>
        <w:t>csharp</w:t>
      </w:r>
    </w:p>
    <w:p w14:paraId="58A37D1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using System;using System.Data;using System.Data.OleDb;using System.Windows.Forms;</w:t>
      </w:r>
    </w:p>
    <w:p w14:paraId="30FC422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namespace MedicalCardApp{</w:t>
      </w:r>
    </w:p>
    <w:p w14:paraId="554F5B2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public partial class FormOrder : Form</w:t>
      </w:r>
    </w:p>
    <w:p w14:paraId="46755CA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{</w:t>
      </w:r>
    </w:p>
    <w:p w14:paraId="069D024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private const string connectionString = </w:t>
      </w:r>
    </w:p>
    <w:p w14:paraId="41E9FE1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@"Provider=Microsoft.Jet.OLEDB.4.0;Data Source=|DataDirectory|\БДКарты.mdb";</w:t>
      </w:r>
    </w:p>
    <w:p w14:paraId="35DCD1B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79B29D2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private OleDbConnection connection;</w:t>
      </w:r>
    </w:p>
    <w:p w14:paraId="691B069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private OleDbDataAdapter dataAdapter;</w:t>
      </w:r>
    </w:p>
    <w:p w14:paraId="7ED4E44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private DataSet dataSet;</w:t>
      </w:r>
    </w:p>
    <w:p w14:paraId="52B271B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</w:t>
      </w:r>
    </w:p>
    <w:p w14:paraId="3309079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public FormOrder()</w:t>
      </w:r>
    </w:p>
    <w:p w14:paraId="1444B6F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{</w:t>
      </w:r>
    </w:p>
    <w:p w14:paraId="7283936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InitializeComponent();</w:t>
      </w:r>
    </w:p>
    <w:p w14:paraId="0447B41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}</w:t>
      </w:r>
    </w:p>
    <w:p w14:paraId="4E62CF7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6BC8705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private void FormOrder_Load(object sender, EventArgs e)</w:t>
      </w:r>
    </w:p>
    <w:p w14:paraId="27D839B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{</w:t>
      </w:r>
    </w:p>
    <w:p w14:paraId="3D041E3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connection = new OleDbConnection(connectionString);</w:t>
      </w:r>
    </w:p>
    <w:p w14:paraId="6687ECF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dataSet = new DataSet();</w:t>
      </w:r>
    </w:p>
    <w:p w14:paraId="594E47C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LoadData();</w:t>
      </w:r>
    </w:p>
    <w:p w14:paraId="4DC3F19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}</w:t>
      </w:r>
    </w:p>
    <w:p w14:paraId="4253EE5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</w:t>
      </w:r>
    </w:p>
    <w:p w14:paraId="17846CA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private void LoadData()</w:t>
      </w:r>
    </w:p>
    <w:p w14:paraId="08C3FFD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{</w:t>
      </w:r>
    </w:p>
    <w:p w14:paraId="39052E9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try</w:t>
      </w:r>
    </w:p>
    <w:p w14:paraId="201A4F6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{</w:t>
      </w:r>
    </w:p>
    <w:p w14:paraId="4B758DA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if (connection.State == ConnectionState.Closed)</w:t>
      </w:r>
    </w:p>
    <w:p w14:paraId="0631D2D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    connection.Open();</w:t>
      </w:r>
    </w:p>
    <w:p w14:paraId="7E14F59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12C7DB5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// Загрузка данных заказов</w:t>
      </w:r>
    </w:p>
    <w:p w14:paraId="1F7F98C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dataAdapter = new OleDbDataAdapter("SELECT * FROM Заказы", connection);</w:t>
      </w:r>
    </w:p>
    <w:p w14:paraId="3D3933B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dataSet.Clear();</w:t>
      </w:r>
    </w:p>
    <w:p w14:paraId="63BE4CB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dataAdapter.Fill(dataSet, "Заказы");</w:t>
      </w:r>
    </w:p>
    <w:p w14:paraId="088EEA8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dataGridView.DataSource = dataSet.Tables["Заказы"];</w:t>
      </w:r>
    </w:p>
    <w:p w14:paraId="478BE87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}</w:t>
      </w:r>
    </w:p>
    <w:p w14:paraId="3A42042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catch (Exception ex)</w:t>
      </w:r>
    </w:p>
    <w:p w14:paraId="6E630D2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{</w:t>
      </w:r>
    </w:p>
    <w:p w14:paraId="0F6CC75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MessageBox.Show("Ошибка загрузки данных: " + ex.Message);</w:t>
      </w:r>
    </w:p>
    <w:p w14:paraId="23EA0A2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}</w:t>
      </w:r>
    </w:p>
    <w:p w14:paraId="18CF1D3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}</w:t>
      </w:r>
    </w:p>
    <w:p w14:paraId="69B84BF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3B0084E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// Обработчик кнопки добавления заказа</w:t>
      </w:r>
    </w:p>
    <w:p w14:paraId="58AE51B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private void buttonAdd_Click(object sender, EventArgs e)</w:t>
      </w:r>
    </w:p>
    <w:p w14:paraId="5031217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{</w:t>
      </w:r>
    </w:p>
    <w:p w14:paraId="04A4150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int idOrder = int.Parse(textBoxIdOrder.Text);</w:t>
      </w:r>
    </w:p>
    <w:p w14:paraId="533332C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string orderName = textBoxOrderName.Text;</w:t>
      </w:r>
    </w:p>
    <w:p w14:paraId="6A253CF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string doctorName = textBoxDoctorName.Text;</w:t>
      </w:r>
    </w:p>
    <w:p w14:paraId="6B2A42D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int checkNumber = int.Parse(textBoxCheckNumber.Text);</w:t>
      </w:r>
    </w:p>
    <w:p w14:paraId="24CDC39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decimal sum = decimal.Parse(textBoxSum.Text);</w:t>
      </w:r>
    </w:p>
    <w:p w14:paraId="3C0833D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</w:t>
      </w:r>
    </w:p>
    <w:p w14:paraId="2E3057F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Add(idOrder, orderName, doctorName, checkNumber, sum);</w:t>
      </w:r>
    </w:p>
    <w:p w14:paraId="35AF45C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}</w:t>
      </w:r>
    </w:p>
    <w:p w14:paraId="0D80734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</w:t>
      </w:r>
    </w:p>
    <w:p w14:paraId="6E498AC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// Метод для добавления записи в базу данных</w:t>
      </w:r>
    </w:p>
    <w:p w14:paraId="60B5550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private void Add(int idOrder, string orderName, string doctorName, </w:t>
      </w:r>
    </w:p>
    <w:p w14:paraId="00FFD75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        int checkNumber, decimal sum)</w:t>
      </w:r>
    </w:p>
    <w:p w14:paraId="44858B2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{</w:t>
      </w:r>
    </w:p>
    <w:p w14:paraId="1E587F8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try</w:t>
      </w:r>
    </w:p>
    <w:p w14:paraId="667A99A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{</w:t>
      </w:r>
    </w:p>
    <w:p w14:paraId="659DA5C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string query = "INSERT INTO Заказы ([ID Заказа], [Название Процедуры], " +</w:t>
      </w:r>
    </w:p>
    <w:p w14:paraId="5C18732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              "[ФИО Врача], [Номер Счета], [Сумма]) " +</w:t>
      </w:r>
    </w:p>
    <w:p w14:paraId="176E87B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              "VALUES (@IdOrder, @OrderName, @DoctorName, " +</w:t>
      </w:r>
    </w:p>
    <w:p w14:paraId="40EED7D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              "@CheckNumber, @Sum)";</w:t>
      </w:r>
    </w:p>
    <w:p w14:paraId="2745B0F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              </w:t>
      </w:r>
    </w:p>
    <w:p w14:paraId="7A36B92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OleDbCommand command = new OleDbCommand(query, connection);</w:t>
      </w:r>
    </w:p>
    <w:p w14:paraId="077F445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command.Parameters.AddWithValue("@IdOrder", idOrder);</w:t>
      </w:r>
    </w:p>
    <w:p w14:paraId="3262307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command.Parameters.AddWithValue("@OrderName", orderName);</w:t>
      </w:r>
    </w:p>
    <w:p w14:paraId="66D0C71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command.Parameters.AddWithValue("@DoctorName", doctorName);</w:t>
      </w:r>
    </w:p>
    <w:p w14:paraId="1DC31F1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command.Parameters.AddWithValue("@CheckNumber", checkNumber);</w:t>
      </w:r>
    </w:p>
    <w:p w14:paraId="4C64939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command.Parameters.AddWithValue("@Sum", sum);</w:t>
      </w:r>
    </w:p>
    <w:p w14:paraId="685306C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</w:t>
      </w:r>
    </w:p>
    <w:p w14:paraId="25B3E61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command.ExecuteNonQuery();</w:t>
      </w:r>
    </w:p>
    <w:p w14:paraId="6955439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LoadData(); // Перезагрузка данных после добавления</w:t>
      </w:r>
    </w:p>
    <w:p w14:paraId="1DA1620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</w:t>
      </w:r>
    </w:p>
    <w:p w14:paraId="474B84F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MessageBox.Show("Заказ успешно добавлен!");</w:t>
      </w:r>
    </w:p>
    <w:p w14:paraId="428B928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}</w:t>
      </w:r>
    </w:p>
    <w:p w14:paraId="6C6A43A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catch (Exception ex)</w:t>
      </w:r>
    </w:p>
    <w:p w14:paraId="2025AF1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{</w:t>
      </w:r>
    </w:p>
    <w:p w14:paraId="49185C0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  MessageBox.Show("Ошибка добавления записи: " + ex.Message);</w:t>
      </w:r>
    </w:p>
    <w:p w14:paraId="0B3790C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}</w:t>
      </w:r>
    </w:p>
    <w:p w14:paraId="34119D2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}</w:t>
      </w:r>
    </w:p>
    <w:p w14:paraId="51BDAE1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439E192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private void buttonBack_Click(object sender, EventArgs e)</w:t>
      </w:r>
    </w:p>
    <w:p w14:paraId="70401F6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{</w:t>
      </w:r>
    </w:p>
    <w:p w14:paraId="3C14BE7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// Возврат на форму клиента</w:t>
      </w:r>
    </w:p>
    <w:p w14:paraId="47B8869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FormClient client = new FormClient();</w:t>
      </w:r>
    </w:p>
    <w:p w14:paraId="319740E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client.Show();</w:t>
      </w:r>
    </w:p>
    <w:p w14:paraId="12C3B64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this.Hide();</w:t>
      </w:r>
    </w:p>
    <w:p w14:paraId="074D93A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}</w:t>
      </w:r>
    </w:p>
    <w:p w14:paraId="7A996BD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}}</w:t>
      </w:r>
    </w:p>
    <w:p w14:paraId="5875F0D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Вывод:</w:t>
      </w:r>
      <w:r>
        <w:t xml:space="preserve"> Успешно расширен функционал desktop-приложения. Реализована форма клиента с возможностью просмотра и фильтрации данных. Создана форма для оформления заказов с функцией добавления записей в базу данных. Весь код написан с учетом принципов безопасности (параметризованные запросы для предотвращения SQL-инъекций) и удобства использования. Получен опыт работы с транзакциями базы данных и сложными SQL-запросами. Приложение теперь обладает основным функционалом, описанным в техническом задании.</w:t>
      </w:r>
    </w:p>
    <w:p w14:paraId="2670D08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jc w:val="center"/>
        <w:rPr>
          <w:rStyle w:val="10"/>
          <w:rFonts w:hint="default" w:ascii="Times New Roman" w:hAnsi="Times New Roman" w:eastAsia="SimSun" w:cs="Times New Roman"/>
          <w:sz w:val="24"/>
          <w:szCs w:val="24"/>
          <w:lang w:val="ru-RU"/>
        </w:rPr>
      </w:pPr>
    </w:p>
    <w:p w14:paraId="1457DBCB">
      <w:pPr>
        <w:spacing w:after="0" w:line="240" w:lineRule="auto"/>
        <w:ind w:firstLine="709"/>
        <w:jc w:val="center"/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  <w:t>18.12.25</w:t>
      </w:r>
    </w:p>
    <w:p w14:paraId="08D6272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Тема:</w:t>
      </w:r>
      <w:r>
        <w:t xml:space="preserve"> Выполнение производственных задач на базе практики. Создание программного кода в соответствии с индивидуальным заданием (готовыми спецификациями).</w:t>
      </w:r>
    </w:p>
    <w:p w14:paraId="0001CD2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Цель:</w:t>
      </w:r>
      <w:r>
        <w:t xml:space="preserve"> Освоение навыков разработки программного кода согласно предоставленным спецификациям для мобильных приложений.</w:t>
      </w:r>
    </w:p>
    <w:p w14:paraId="089BC64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Задачи:</w:t>
      </w:r>
    </w:p>
    <w:p w14:paraId="5394EBD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Создать новое мобильное приложение для работы с сетевыми API</w:t>
      </w:r>
    </w:p>
    <w:p w14:paraId="4313690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Разработать структуру данных для хранения информации о фильмах</w:t>
      </w:r>
    </w:p>
    <w:p w14:paraId="0D685E3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Реализовать базовые компоненты интерфейса</w:t>
      </w:r>
    </w:p>
    <w:p w14:paraId="45DFF86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Настроить состояние загрузки данных</w:t>
      </w:r>
    </w:p>
    <w:p w14:paraId="3DD97C8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center"/>
      </w:pPr>
      <w:r>
        <w:rPr>
          <w:rStyle w:val="10"/>
        </w:rPr>
        <w:t>Ход работы:</w:t>
      </w:r>
    </w:p>
    <w:p w14:paraId="5493774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rPr>
          <w:rStyle w:val="10"/>
        </w:rPr>
        <w:t>Создание структуры приложения</w:t>
      </w:r>
    </w:p>
    <w:p w14:paraId="70C28BC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1440" w:right="0"/>
      </w:pPr>
      <w:r>
        <w:t>Инициализировал новый проект React Native с TypeScript</w:t>
      </w:r>
    </w:p>
    <w:p w14:paraId="2B7A604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1440" w:right="0"/>
      </w:pPr>
      <w:r>
        <w:t>Создал тип данных для фильмов</w:t>
      </w:r>
    </w:p>
    <w:p w14:paraId="5507944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1440" w:right="0"/>
      </w:pPr>
      <w:r>
        <w:t>Настроил состояние приложения</w:t>
      </w:r>
    </w:p>
    <w:p w14:paraId="030B383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rPr>
          <w:rStyle w:val="10"/>
        </w:rPr>
        <w:t>Разработка компонентов интерфейса</w:t>
      </w:r>
    </w:p>
    <w:p w14:paraId="5A449D3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1440" w:right="0"/>
      </w:pPr>
      <w:r>
        <w:t>Создал компонент для отображения списка фильмов</w:t>
      </w:r>
    </w:p>
    <w:p w14:paraId="5A85C8D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1440" w:right="0"/>
      </w:pPr>
      <w:r>
        <w:t>Реализовал индикатор загрузки</w:t>
      </w:r>
    </w:p>
    <w:p w14:paraId="3D46141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1440" w:right="0"/>
      </w:pPr>
      <w:r>
        <w:t>Подготовил структуру для будущей загрузки данных</w:t>
      </w:r>
    </w:p>
    <w:p w14:paraId="4EA6E02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Код приложения для работы с API фильмов:</w:t>
      </w:r>
    </w:p>
    <w:p w14:paraId="7AB5752C">
      <w:pPr>
        <w:keepNext w:val="0"/>
        <w:keepLines w:val="0"/>
        <w:widowControl/>
        <w:suppressLineNumbers w:val="0"/>
        <w:jc w:val="left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eastAsia="SimSun" w:cs="Consolas"/>
          <w:kern w:val="0"/>
          <w:sz w:val="20"/>
          <w:szCs w:val="20"/>
          <w:lang w:val="en-US" w:eastAsia="zh-CN" w:bidi="ar"/>
        </w:rPr>
        <w:t>typescript</w:t>
      </w:r>
    </w:p>
    <w:p w14:paraId="6CD962B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import React, { useEffect, useState } from 'react';import { ActivityIndicator, FlatList, Text, View } from 'react-native';</w:t>
      </w:r>
    </w:p>
    <w:p w14:paraId="4685919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// Определение типа для фильмаtype Movie = {</w:t>
      </w:r>
    </w:p>
    <w:p w14:paraId="44B8D5F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id: string;</w:t>
      </w:r>
    </w:p>
    <w:p w14:paraId="26C8CD6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title: string;</w:t>
      </w:r>
    </w:p>
    <w:p w14:paraId="535039F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releaseYear: string;};</w:t>
      </w:r>
    </w:p>
    <w:p w14:paraId="3EF35F5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const App = () =&gt; {</w:t>
      </w:r>
    </w:p>
    <w:p w14:paraId="749F517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// Состояние для индикатора загрузки</w:t>
      </w:r>
    </w:p>
    <w:p w14:paraId="29A8DCB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const [isLoading, setLoading] = useState(true);</w:t>
      </w:r>
    </w:p>
    <w:p w14:paraId="1051219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// Состояние для хранения данных о фильмах</w:t>
      </w:r>
    </w:p>
    <w:p w14:paraId="2962310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const [data, setData] = useState&lt;Movie[]&gt;([]);</w:t>
      </w:r>
    </w:p>
    <w:p w14:paraId="117B192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5C6659D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// Функция для загрузки данных с API</w:t>
      </w:r>
    </w:p>
    <w:p w14:paraId="3EA4F79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const getMovies = async () =&gt; {</w:t>
      </w:r>
    </w:p>
    <w:p w14:paraId="1B1A7EA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try {</w:t>
      </w:r>
    </w:p>
    <w:p w14:paraId="44DC806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const response = await fetch('https://reactnative.dev/movies.json');</w:t>
      </w:r>
    </w:p>
    <w:p w14:paraId="3C4B364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const json = await response.json();</w:t>
      </w:r>
    </w:p>
    <w:p w14:paraId="4C7688E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setData(json.movies);</w:t>
      </w:r>
    </w:p>
    <w:p w14:paraId="61FAE60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 catch (error) {</w:t>
      </w:r>
    </w:p>
    <w:p w14:paraId="2EF54BA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console.error(error);</w:t>
      </w:r>
    </w:p>
    <w:p w14:paraId="3436031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 finally {</w:t>
      </w:r>
    </w:p>
    <w:p w14:paraId="483EDC9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setLoading(false);</w:t>
      </w:r>
    </w:p>
    <w:p w14:paraId="550831A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</w:t>
      </w:r>
    </w:p>
    <w:p w14:paraId="6138EBA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};</w:t>
      </w:r>
    </w:p>
    <w:p w14:paraId="7D90DEE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7926454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// Загрузка данных при монтировании компонента</w:t>
      </w:r>
    </w:p>
    <w:p w14:paraId="24C465E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useEffect(() =&gt; {</w:t>
      </w:r>
    </w:p>
    <w:p w14:paraId="576D630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getMovies();</w:t>
      </w:r>
    </w:p>
    <w:p w14:paraId="301E7A1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}, []);</w:t>
      </w:r>
    </w:p>
    <w:p w14:paraId="245F296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7CE9E6F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return (</w:t>
      </w:r>
    </w:p>
    <w:p w14:paraId="37BA438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&lt;View style={{ flex: 1, padding: 24 }}&gt;</w:t>
      </w:r>
    </w:p>
    <w:p w14:paraId="2FCB7A5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{isLoading ? (</w:t>
      </w:r>
    </w:p>
    <w:p w14:paraId="440ED36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&lt;ActivityIndicator /&gt;</w:t>
      </w:r>
    </w:p>
    <w:p w14:paraId="7B529F8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) : (</w:t>
      </w:r>
    </w:p>
    <w:p w14:paraId="319BF7A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&lt;FlatList</w:t>
      </w:r>
    </w:p>
    <w:p w14:paraId="46097CD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data={data}</w:t>
      </w:r>
    </w:p>
    <w:p w14:paraId="244F56B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keyExtractor={({ id }) =&gt; id}</w:t>
      </w:r>
    </w:p>
    <w:p w14:paraId="6EADB58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renderItem={({ item }) =&gt; (</w:t>
      </w:r>
    </w:p>
    <w:p w14:paraId="736C8F5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&lt;Text&gt;</w:t>
      </w:r>
    </w:p>
    <w:p w14:paraId="7056D30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{item.title}, {item.releaseYear}</w:t>
      </w:r>
    </w:p>
    <w:p w14:paraId="1061E0E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&lt;/Text&gt;</w:t>
      </w:r>
    </w:p>
    <w:p w14:paraId="3764FAC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)}</w:t>
      </w:r>
    </w:p>
    <w:p w14:paraId="5D2E940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/&gt;</w:t>
      </w:r>
    </w:p>
    <w:p w14:paraId="4B20497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)}</w:t>
      </w:r>
    </w:p>
    <w:p w14:paraId="700C2DB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&lt;/View&gt;</w:t>
      </w:r>
    </w:p>
    <w:p w14:paraId="2B29A9B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);};</w:t>
      </w:r>
    </w:p>
    <w:p w14:paraId="41A7696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export default App;</w:t>
      </w:r>
    </w:p>
    <w:p w14:paraId="0AF04D1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Вывод:</w:t>
      </w:r>
      <w:r>
        <w:t xml:space="preserve"> Создано новое мобильное приложение для работы с внешним API. Разработана четкая структура типов данных на TypeScript. Реализована система управления состоянием с учетом загрузки данных. Приложение имеет базовый функционал для получения и отображения информации с удаленного сервера. Получен опыт работы с асинхронными запросами в React Native и обработкой состояний загрузки. Код подготовлен для дальнейшего расширения функционала и улучшения интерфейса.</w:t>
      </w:r>
    </w:p>
    <w:p w14:paraId="1281A29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rPr>
          <w:rFonts w:hint="default"/>
          <w:lang w:val="ru-RU"/>
        </w:rPr>
      </w:pPr>
    </w:p>
    <w:p w14:paraId="3F8375E5">
      <w:pPr>
        <w:spacing w:after="0" w:line="240" w:lineRule="auto"/>
        <w:ind w:firstLine="709"/>
        <w:jc w:val="center"/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lang w:val="en-AU"/>
        </w:rPr>
        <w:t>1</w:t>
      </w:r>
      <w:r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  <w:t>9.12.25</w:t>
      </w:r>
    </w:p>
    <w:p w14:paraId="60E2524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Тема:</w:t>
      </w:r>
      <w:r>
        <w:t xml:space="preserve"> Выполнение производственных задач на базе практики. Проверка соответствия результатов выполнения ожидаемым значениям, отладка и ревьюирование программ.</w:t>
      </w:r>
    </w:p>
    <w:p w14:paraId="13A84FB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Цель:</w:t>
      </w:r>
      <w:r>
        <w:t xml:space="preserve"> Осуществить проверку выполнения производственных задач с использованием ожидаемых значений и критериев.</w:t>
      </w:r>
    </w:p>
    <w:p w14:paraId="7F405E5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Задачи:</w:t>
      </w:r>
    </w:p>
    <w:p w14:paraId="5E8E270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Провести анализ кода на предмет избыточной вложенности циклов</w:t>
      </w:r>
    </w:p>
    <w:p w14:paraId="5EE1A6D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Исследовать программу на наличие дублирующих действий</w:t>
      </w:r>
    </w:p>
    <w:p w14:paraId="2C76D3F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Оценить баланс между используемой памятью и быстродействием</w:t>
      </w:r>
    </w:p>
    <w:p w14:paraId="1727A2D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Оптимизировать код приложения для работы с API</w:t>
      </w:r>
    </w:p>
    <w:p w14:paraId="0150AA8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center"/>
      </w:pPr>
      <w:r>
        <w:rPr>
          <w:rStyle w:val="10"/>
        </w:rPr>
        <w:t>Ход работы:</w:t>
      </w:r>
    </w:p>
    <w:p w14:paraId="194E378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Анализ кода на избыточность</w:t>
      </w:r>
    </w:p>
    <w:p w14:paraId="600230D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Проверил вложенность циклов в приложении</w:t>
      </w:r>
    </w:p>
    <w:p w14:paraId="166884B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Проанализировал структуру компонентов</w:t>
      </w:r>
    </w:p>
    <w:p w14:paraId="5F0F4DF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Выявил потенциальные проблемы производительности</w:t>
      </w:r>
    </w:p>
    <w:p w14:paraId="6ABB38F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Поиск дублирующего кода</w:t>
      </w:r>
    </w:p>
    <w:p w14:paraId="09614B5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Нашел повторяющиеся паттерны в компонентах</w:t>
      </w:r>
    </w:p>
    <w:p w14:paraId="50BC037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Проверил функции на наличие одинаковой логики</w:t>
      </w:r>
    </w:p>
    <w:p w14:paraId="7CEAC6C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Проанализировал стилизацию компонентов</w:t>
      </w:r>
    </w:p>
    <w:p w14:paraId="5A329AD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Оптимизация производительности</w:t>
      </w:r>
    </w:p>
    <w:p w14:paraId="30B634F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Проверил использование памяти компонентами</w:t>
      </w:r>
    </w:p>
    <w:p w14:paraId="194DD03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Оптимизировал рендеринг списков</w:t>
      </w:r>
    </w:p>
    <w:p w14:paraId="2A8BB05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Улучшил обработку асинхронных операций</w:t>
      </w:r>
    </w:p>
    <w:p w14:paraId="7E30BD0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Оптимизированный код приложения:</w:t>
      </w:r>
    </w:p>
    <w:p w14:paraId="0215010D">
      <w:pPr>
        <w:keepNext w:val="0"/>
        <w:keepLines w:val="0"/>
        <w:widowControl/>
        <w:suppressLineNumbers w:val="0"/>
        <w:jc w:val="left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eastAsia="SimSun" w:cs="Consolas"/>
          <w:kern w:val="0"/>
          <w:sz w:val="20"/>
          <w:szCs w:val="20"/>
          <w:lang w:val="en-US" w:eastAsia="zh-CN" w:bidi="ar"/>
        </w:rPr>
        <w:t>typescript</w:t>
      </w:r>
    </w:p>
    <w:p w14:paraId="5711DBD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import React, { useEffect, useState, useCallback } from 'react';import { </w:t>
      </w:r>
    </w:p>
    <w:p w14:paraId="61AA0CC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ActivityIndicator, </w:t>
      </w:r>
    </w:p>
    <w:p w14:paraId="3C96330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FlatList, </w:t>
      </w:r>
    </w:p>
    <w:p w14:paraId="7E9E445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Text, </w:t>
      </w:r>
    </w:p>
    <w:p w14:paraId="16991DD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View, </w:t>
      </w:r>
    </w:p>
    <w:p w14:paraId="6B2614E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StyleSheet } from 'react-native';</w:t>
      </w:r>
    </w:p>
    <w:p w14:paraId="5134935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type Movie = {</w:t>
      </w:r>
    </w:p>
    <w:p w14:paraId="31AE6CE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id: string;</w:t>
      </w:r>
    </w:p>
    <w:p w14:paraId="774789E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title: string;</w:t>
      </w:r>
    </w:p>
    <w:p w14:paraId="1659243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releaseYear: string;};</w:t>
      </w:r>
    </w:p>
    <w:p w14:paraId="42B1FC6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const App = () =&gt; {</w:t>
      </w:r>
    </w:p>
    <w:p w14:paraId="359D371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const [isLoading, setLoading] = useState(true);</w:t>
      </w:r>
    </w:p>
    <w:p w14:paraId="501DD2C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const [data, setData] = useState&lt;Movie[]&gt;([]);</w:t>
      </w:r>
    </w:p>
    <w:p w14:paraId="54ABE44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const [error, setError] = useState&lt;string | null&gt;(null);</w:t>
      </w:r>
    </w:p>
    <w:p w14:paraId="66978E9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1AAE94C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// Оптимизированная функция загрузки данных с useCallback</w:t>
      </w:r>
    </w:p>
    <w:p w14:paraId="790D824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const getMovies = useCallback(async () =&gt; {</w:t>
      </w:r>
    </w:p>
    <w:p w14:paraId="258EE21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try {</w:t>
      </w:r>
    </w:p>
    <w:p w14:paraId="2A28D26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const response = await fetch(</w:t>
      </w:r>
    </w:p>
    <w:p w14:paraId="4B97DCE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'https://reactnative.dev/movies.json',</w:t>
      </w:r>
    </w:p>
    <w:p w14:paraId="597999B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{ </w:t>
      </w:r>
    </w:p>
    <w:p w14:paraId="16505CB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method: 'GET',</w:t>
      </w:r>
    </w:p>
    <w:p w14:paraId="7D07F43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headers: {</w:t>
      </w:r>
    </w:p>
    <w:p w14:paraId="29CF8DC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'Content-Type': 'application/json',</w:t>
      </w:r>
    </w:p>
    <w:p w14:paraId="3F6F548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}</w:t>
      </w:r>
    </w:p>
    <w:p w14:paraId="09879C7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}</w:t>
      </w:r>
    </w:p>
    <w:p w14:paraId="52B6A5E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);</w:t>
      </w:r>
    </w:p>
    <w:p w14:paraId="5F05F60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</w:t>
      </w:r>
    </w:p>
    <w:p w14:paraId="4D9E272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if (!response.ok) {</w:t>
      </w:r>
    </w:p>
    <w:p w14:paraId="52AF66D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throw new Error(`HTTP error! status: ${response.status}`);</w:t>
      </w:r>
    </w:p>
    <w:p w14:paraId="0D7EA8A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}</w:t>
      </w:r>
    </w:p>
    <w:p w14:paraId="4D5E09F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</w:t>
      </w:r>
    </w:p>
    <w:p w14:paraId="7D9F0E7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const json = await response.json();</w:t>
      </w:r>
    </w:p>
    <w:p w14:paraId="39173AC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setData(json.movies);</w:t>
      </w:r>
    </w:p>
    <w:p w14:paraId="4240908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setError(null);</w:t>
      </w:r>
    </w:p>
    <w:p w14:paraId="17ACE63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 catch (error) {</w:t>
      </w:r>
    </w:p>
    <w:p w14:paraId="7605BC7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console.error('Ошибка загрузки:', error);</w:t>
      </w:r>
    </w:p>
    <w:p w14:paraId="6017417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setError('Не удалось загрузить данные. Проверьте подключение к интернету.');</w:t>
      </w:r>
    </w:p>
    <w:p w14:paraId="3F8BE2B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 finally {</w:t>
      </w:r>
    </w:p>
    <w:p w14:paraId="5BE3029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setLoading(false);</w:t>
      </w:r>
    </w:p>
    <w:p w14:paraId="31D217E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</w:t>
      </w:r>
    </w:p>
    <w:p w14:paraId="5B10D96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}, []);</w:t>
      </w:r>
    </w:p>
    <w:p w14:paraId="3D6B7A5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481BABD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useEffect(() =&gt; {</w:t>
      </w:r>
    </w:p>
    <w:p w14:paraId="608A093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getMovies();</w:t>
      </w:r>
    </w:p>
    <w:p w14:paraId="24BBDDC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}, [getMovies]);</w:t>
      </w:r>
    </w:p>
    <w:p w14:paraId="110FEC9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2F14E27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// Компонент для элемента списка</w:t>
      </w:r>
    </w:p>
    <w:p w14:paraId="3592E91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const renderItem = useCallback(({ item }: { item: Movie }) =&gt; (</w:t>
      </w:r>
    </w:p>
    <w:p w14:paraId="012C29A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&lt;View style={styles.itemContainer}&gt;</w:t>
      </w:r>
    </w:p>
    <w:p w14:paraId="6040550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&lt;Text style={styles.title}&gt;{item.title}&lt;/Text&gt;</w:t>
      </w:r>
    </w:p>
    <w:p w14:paraId="65E773D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&lt;Text style={styles.year}&gt;{item.releaseYear}&lt;/Text&gt;</w:t>
      </w:r>
    </w:p>
    <w:p w14:paraId="18564C2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&lt;/View&gt;</w:t>
      </w:r>
    </w:p>
    <w:p w14:paraId="4414106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), []);</w:t>
      </w:r>
    </w:p>
    <w:p w14:paraId="161BCEE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3502541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// Компонент для разделителя элементов</w:t>
      </w:r>
    </w:p>
    <w:p w14:paraId="5FE4576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const ItemSeparator = () =&gt; &lt;View style={styles.separator} /&gt;;</w:t>
      </w:r>
    </w:p>
    <w:p w14:paraId="560BE4B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12A8049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if (isLoading) {</w:t>
      </w:r>
    </w:p>
    <w:p w14:paraId="55FDD2C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return (</w:t>
      </w:r>
    </w:p>
    <w:p w14:paraId="3621804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&lt;View style={styles.centered}&gt;</w:t>
      </w:r>
    </w:p>
    <w:p w14:paraId="35768F3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&lt;ActivityIndicator size="large" color="#0000ff" /&gt;</w:t>
      </w:r>
    </w:p>
    <w:p w14:paraId="6153A29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&lt;/View&gt;</w:t>
      </w:r>
    </w:p>
    <w:p w14:paraId="12C5F11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);</w:t>
      </w:r>
    </w:p>
    <w:p w14:paraId="24336E3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</w:t>
      </w:r>
    </w:p>
    <w:p w14:paraId="3CCF2DF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62EFA36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if (error) {</w:t>
      </w:r>
    </w:p>
    <w:p w14:paraId="742EED9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return (</w:t>
      </w:r>
    </w:p>
    <w:p w14:paraId="58CCEBF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&lt;View style={styles.centered}&gt;</w:t>
      </w:r>
    </w:p>
    <w:p w14:paraId="5EFFC88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&lt;Text style={styles.error}&gt;{error}&lt;/Text&gt;</w:t>
      </w:r>
    </w:p>
    <w:p w14:paraId="089D2C2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&lt;/View&gt;</w:t>
      </w:r>
    </w:p>
    <w:p w14:paraId="2B29E93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);</w:t>
      </w:r>
    </w:p>
    <w:p w14:paraId="6449B63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</w:t>
      </w:r>
    </w:p>
    <w:p w14:paraId="4B9F8CB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1007080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return (</w:t>
      </w:r>
    </w:p>
    <w:p w14:paraId="28C86A8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&lt;View style={styles.container}&gt;</w:t>
      </w:r>
    </w:p>
    <w:p w14:paraId="14CF6D9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&lt;FlatList</w:t>
      </w:r>
    </w:p>
    <w:p w14:paraId="0904DFE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data={data}</w:t>
      </w:r>
    </w:p>
    <w:p w14:paraId="2294858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keyExtractor={(item) =&gt; item.id}</w:t>
      </w:r>
    </w:p>
    <w:p w14:paraId="52F6FAB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renderItem={renderItem}</w:t>
      </w:r>
    </w:p>
    <w:p w14:paraId="50D0B57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ItemSeparatorComponent={ItemSeparator}</w:t>
      </w:r>
    </w:p>
    <w:p w14:paraId="6067AE4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initialNumToRender={10}</w:t>
      </w:r>
    </w:p>
    <w:p w14:paraId="14FFE18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maxToRenderPerBatch={5}</w:t>
      </w:r>
    </w:p>
    <w:p w14:paraId="1450B2D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windowSize={5}</w:t>
      </w:r>
    </w:p>
    <w:p w14:paraId="789DCC5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removeClippedSubviews={true}</w:t>
      </w:r>
    </w:p>
    <w:p w14:paraId="21CA1EA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ListEmptyComponent={</w:t>
      </w:r>
    </w:p>
    <w:p w14:paraId="4F96F33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&lt;View style={styles.centered}&gt;</w:t>
      </w:r>
    </w:p>
    <w:p w14:paraId="0E72CB6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&lt;Text&gt;Нет данных для отображения&lt;/Text&gt;</w:t>
      </w:r>
    </w:p>
    <w:p w14:paraId="3086578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&lt;/View&gt;</w:t>
      </w:r>
    </w:p>
    <w:p w14:paraId="24ED146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}</w:t>
      </w:r>
    </w:p>
    <w:p w14:paraId="00E11E0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/&gt;</w:t>
      </w:r>
    </w:p>
    <w:p w14:paraId="066AC28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&lt;/View&gt;</w:t>
      </w:r>
    </w:p>
    <w:p w14:paraId="1BE0537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);};</w:t>
      </w:r>
    </w:p>
    <w:p w14:paraId="1914AB1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const styles = StyleSheet.create({</w:t>
      </w:r>
    </w:p>
    <w:p w14:paraId="69B0439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container: {</w:t>
      </w:r>
    </w:p>
    <w:p w14:paraId="3E8B218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flex: 1,</w:t>
      </w:r>
    </w:p>
    <w:p w14:paraId="445EF90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padding: 16,</w:t>
      </w:r>
    </w:p>
    <w:p w14:paraId="347453B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backgroundColor: '#f5f5f5',</w:t>
      </w:r>
    </w:p>
    <w:p w14:paraId="32BD391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},</w:t>
      </w:r>
    </w:p>
    <w:p w14:paraId="25AB746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centered: {</w:t>
      </w:r>
    </w:p>
    <w:p w14:paraId="154346C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flex: 1,</w:t>
      </w:r>
    </w:p>
    <w:p w14:paraId="6234449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justifyContent: 'center',</w:t>
      </w:r>
    </w:p>
    <w:p w14:paraId="3098518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alignItems: 'center',</w:t>
      </w:r>
    </w:p>
    <w:p w14:paraId="4E23B68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},</w:t>
      </w:r>
    </w:p>
    <w:p w14:paraId="7CC0680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itemContainer: {</w:t>
      </w:r>
    </w:p>
    <w:p w14:paraId="10C9FCF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padding: 16,</w:t>
      </w:r>
    </w:p>
    <w:p w14:paraId="39A31F9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backgroundColor: 'white',</w:t>
      </w:r>
    </w:p>
    <w:p w14:paraId="3095642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borderRadius: 8,</w:t>
      </w:r>
    </w:p>
    <w:p w14:paraId="2792EC8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shadowColor: '#000',</w:t>
      </w:r>
    </w:p>
    <w:p w14:paraId="0C66D50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shadowOffset: { width: 0, height: 2 },</w:t>
      </w:r>
    </w:p>
    <w:p w14:paraId="6650AE1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shadowOpacity: 0.1,</w:t>
      </w:r>
    </w:p>
    <w:p w14:paraId="674389C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shadowRadius: 4,</w:t>
      </w:r>
    </w:p>
    <w:p w14:paraId="713636B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elevation: 3,</w:t>
      </w:r>
    </w:p>
    <w:p w14:paraId="45B097C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},</w:t>
      </w:r>
    </w:p>
    <w:p w14:paraId="0BF618C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title: {</w:t>
      </w:r>
    </w:p>
    <w:p w14:paraId="15E13F0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fontSize: 16,</w:t>
      </w:r>
    </w:p>
    <w:p w14:paraId="3E6CF6F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fontWeight: 'bold',</w:t>
      </w:r>
    </w:p>
    <w:p w14:paraId="25A5E6B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marginBottom: 4,</w:t>
      </w:r>
    </w:p>
    <w:p w14:paraId="6E33576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},</w:t>
      </w:r>
    </w:p>
    <w:p w14:paraId="6D94CFD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year: {</w:t>
      </w:r>
    </w:p>
    <w:p w14:paraId="1508BF6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fontSize: 14,</w:t>
      </w:r>
    </w:p>
    <w:p w14:paraId="032FEB2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color: '#666',</w:t>
      </w:r>
    </w:p>
    <w:p w14:paraId="05D2C05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},</w:t>
      </w:r>
    </w:p>
    <w:p w14:paraId="63DA735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separator: {</w:t>
      </w:r>
    </w:p>
    <w:p w14:paraId="116C559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height: 12,</w:t>
      </w:r>
    </w:p>
    <w:p w14:paraId="248D747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},</w:t>
      </w:r>
    </w:p>
    <w:p w14:paraId="430452E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error: {</w:t>
      </w:r>
    </w:p>
    <w:p w14:paraId="17543C6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color: 'red',</w:t>
      </w:r>
    </w:p>
    <w:p w14:paraId="0AEAFF0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fontSize: 16,</w:t>
      </w:r>
    </w:p>
    <w:p w14:paraId="1F0BC85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textAlign: 'center',</w:t>
      </w:r>
    </w:p>
    <w:p w14:paraId="13D37DB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padding: 20,</w:t>
      </w:r>
    </w:p>
    <w:p w14:paraId="64F70F5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},});</w:t>
      </w:r>
    </w:p>
    <w:p w14:paraId="37CE262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export default App;</w:t>
      </w:r>
    </w:p>
    <w:p w14:paraId="5083B1B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rPr>
          <w:rFonts w:hint="default" w:ascii="Times New Roman" w:hAnsi="Times New Roman" w:cs="Times New Roman"/>
          <w:lang w:val="ru-RU"/>
        </w:rPr>
      </w:pPr>
      <w:r>
        <w:rPr>
          <w:rStyle w:val="10"/>
          <w:rFonts w:hint="default" w:ascii="Times New Roman" w:hAnsi="Times New Roman" w:eastAsia="SimSun" w:cs="Times New Roman"/>
          <w:sz w:val="24"/>
          <w:szCs w:val="24"/>
        </w:rPr>
        <w:t>Вывод: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Проведен комплексный анализ и оптимизация кода мобильного приложения. Устранена избыточная вложенность циклов через использование хуков </w:t>
      </w:r>
      <w:r>
        <w:rPr>
          <w:rStyle w:val="9"/>
          <w:rFonts w:hint="default" w:ascii="Times New Roman" w:hAnsi="Times New Roman" w:eastAsia="SimSun" w:cs="Times New Roman"/>
          <w:sz w:val="24"/>
          <w:szCs w:val="24"/>
        </w:rPr>
        <w:t>useCallback</w:t>
      </w:r>
      <w:r>
        <w:rPr>
          <w:rFonts w:hint="default" w:ascii="Times New Roman" w:hAnsi="Times New Roman" w:eastAsia="SimSun" w:cs="Times New Roman"/>
          <w:sz w:val="24"/>
          <w:szCs w:val="24"/>
        </w:rPr>
        <w:t>. Удалены дублирующие действия путем выноса повторяющейся логики в отдельные компоненты. Достигнут оптимальный баланс между использованием памяти</w:t>
      </w:r>
      <w:r>
        <w:rPr>
          <w:rFonts w:hint="default" w:ascii="Times New Roman" w:hAnsi="Times New Roman" w:eastAsia="SimSun" w:cs="Times New Roman"/>
          <w:sz w:val="24"/>
          <w:szCs w:val="24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>и быстродействием через применение оптимизированных компонентов для работы со списками данных. Приложение демонстрирует хорошую производительность и готово к дальнейшему расширению функционала.</w:t>
      </w:r>
    </w:p>
    <w:p w14:paraId="416A042B">
      <w:pPr>
        <w:spacing w:after="0" w:line="240" w:lineRule="auto"/>
        <w:ind w:firstLine="709"/>
        <w:jc w:val="center"/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  <w:t>20.12.25</w:t>
      </w:r>
    </w:p>
    <w:p w14:paraId="7CA46F5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Тема:</w:t>
      </w:r>
      <w:r>
        <w:t xml:space="preserve"> Выполнение производственных задач на базе практики. Проверка соответствия результатов выполнения ожидаемым значениям, отладка и ревьюирование программ: проверка отсутствия избыточной вложенности циклов; проверка отсутствия дублирующих действий; установление разумного баланса по используемой памяти и быстродействию.</w:t>
      </w:r>
    </w:p>
    <w:p w14:paraId="17B1334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Цель:</w:t>
      </w:r>
      <w:r>
        <w:t xml:space="preserve"> Осуществить проверку выполнения производственных задач с использованием ожидаемых значений и критериев.</w:t>
      </w:r>
    </w:p>
    <w:p w14:paraId="3817273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Задачи:</w:t>
      </w:r>
    </w:p>
    <w:p w14:paraId="109DE4C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Провести анализ кода программы с целью выявления избыточной вложенности циклов.</w:t>
      </w:r>
    </w:p>
    <w:p w14:paraId="5E3B135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Исследовать программу на предмет наличия дублирующих действий.</w:t>
      </w:r>
    </w:p>
    <w:p w14:paraId="72B1D48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Оценить соотношение между используемой памятью и скоростью работы программы.</w:t>
      </w:r>
    </w:p>
    <w:p w14:paraId="64F8742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Создать новое приложение для работы с API пользователей.</w:t>
      </w:r>
    </w:p>
    <w:p w14:paraId="52CE156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center"/>
      </w:pPr>
      <w:r>
        <w:rPr>
          <w:rStyle w:val="10"/>
        </w:rPr>
        <w:t>Ход работы:</w:t>
      </w:r>
    </w:p>
    <w:p w14:paraId="7678685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В течение дня продолжалась работа по оптимизации кода и созданию нового приложения для работы с внешними API. Основное внимание уделялось созданию приложения для получения и отображения данных о пользователях с сервера GoRest.</w:t>
      </w:r>
    </w:p>
    <w:p w14:paraId="1ADFAB8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Анализ и оптимизация кода:</w:t>
      </w:r>
    </w:p>
    <w:p w14:paraId="08D4064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Проведен ревизионный анализ существующего кода на предмет производительности.</w:t>
      </w:r>
    </w:p>
    <w:p w14:paraId="3C0F603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Проверена структура компонентов на наличие избыточной сложности.</w:t>
      </w:r>
    </w:p>
    <w:p w14:paraId="11C5872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Убедился в отсутствии дублирующей логики в обработке сетевых запросов.</w:t>
      </w:r>
    </w:p>
    <w:p w14:paraId="4C6EF47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Разработка нового приложения:</w:t>
      </w:r>
    </w:p>
    <w:p w14:paraId="6DD6C61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Создано новое приложение для работы с API пользователей (GoRest).</w:t>
      </w:r>
    </w:p>
    <w:p w14:paraId="24BC470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Определена структура данных для пользователей с полями: name, email, id, gender, status.</w:t>
      </w:r>
    </w:p>
    <w:p w14:paraId="1344349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Реализована асинхронная функция для загрузки данных с сервера.</w:t>
      </w:r>
    </w:p>
    <w:p w14:paraId="1525D96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Оптимизация производительности:</w:t>
      </w:r>
    </w:p>
    <w:p w14:paraId="4F78420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 xml:space="preserve">Для отображения списка пользователей использован компонент </w:t>
      </w:r>
      <w:r>
        <w:rPr>
          <w:rStyle w:val="9"/>
        </w:rPr>
        <w:t>FlatList</w:t>
      </w:r>
      <w:r>
        <w:t>.</w:t>
      </w:r>
    </w:p>
    <w:p w14:paraId="4E7243F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Реализована ленивая загрузка данных для экономии трафика и памяти.</w:t>
      </w:r>
    </w:p>
    <w:p w14:paraId="20152A4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Добавлена обработка состояния загрузки и возможных ошибок.</w:t>
      </w:r>
    </w:p>
    <w:p w14:paraId="1304AD9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Создание интерфейса:</w:t>
      </w:r>
    </w:p>
    <w:p w14:paraId="2308A02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 xml:space="preserve">Разработан стилизованный интерфейс с использованием </w:t>
      </w:r>
      <w:r>
        <w:rPr>
          <w:rStyle w:val="9"/>
        </w:rPr>
        <w:t>StyleSheet</w:t>
      </w:r>
      <w:r>
        <w:t>.</w:t>
      </w:r>
    </w:p>
    <w:p w14:paraId="5DC640D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Реализовано разделение элементов списка визуальными разделителями.</w:t>
      </w:r>
    </w:p>
    <w:p w14:paraId="180E54C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Настроены цвета и отступы для улучшения читаемости.</w:t>
      </w:r>
    </w:p>
    <w:p w14:paraId="6A86BF8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Код приложения для работы с API пользователей:</w:t>
      </w:r>
    </w:p>
    <w:p w14:paraId="4BEA6F52">
      <w:pPr>
        <w:keepNext w:val="0"/>
        <w:keepLines w:val="0"/>
        <w:widowControl/>
        <w:suppressLineNumbers w:val="0"/>
        <w:jc w:val="left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eastAsia="SimSun" w:cs="Consolas"/>
          <w:kern w:val="0"/>
          <w:sz w:val="20"/>
          <w:szCs w:val="20"/>
          <w:lang w:val="en-US" w:eastAsia="zh-CN" w:bidi="ar"/>
        </w:rPr>
        <w:t>typescript</w:t>
      </w:r>
    </w:p>
    <w:p w14:paraId="3325B36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import React, { useEffect, useState } from 'react';import { ActivityIndicator, FlatList, Text, View } from 'react-native';</w:t>
      </w:r>
    </w:p>
    <w:p w14:paraId="6D1D698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type Users = {</w:t>
      </w:r>
    </w:p>
    <w:p w14:paraId="7EFA257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name: string;</w:t>
      </w:r>
    </w:p>
    <w:p w14:paraId="3D25F39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email: string;</w:t>
      </w:r>
    </w:p>
    <w:p w14:paraId="447D8EF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id: string;</w:t>
      </w:r>
    </w:p>
    <w:p w14:paraId="554DD1F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gender: string;</w:t>
      </w:r>
    </w:p>
    <w:p w14:paraId="1BFECC8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status: string;};</w:t>
      </w:r>
    </w:p>
    <w:p w14:paraId="45414D9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const App = () =&gt; {</w:t>
      </w:r>
    </w:p>
    <w:p w14:paraId="279976A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const [isLoading, setLoading] = useState(true);</w:t>
      </w:r>
    </w:p>
    <w:p w14:paraId="344318F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const [data, setData] = useState&lt;Users[]&gt;([]);</w:t>
      </w:r>
    </w:p>
    <w:p w14:paraId="3F1FECD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</w:t>
      </w:r>
    </w:p>
    <w:p w14:paraId="10923E1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const fetchData = async () =&gt; {</w:t>
      </w:r>
    </w:p>
    <w:p w14:paraId="5975EF9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try {</w:t>
      </w:r>
    </w:p>
    <w:p w14:paraId="46F83AD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const response = await fetch('https://gorest.co.in/public/v2/users');</w:t>
      </w:r>
    </w:p>
    <w:p w14:paraId="0475FB6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const data = await response.json();</w:t>
      </w:r>
    </w:p>
    <w:p w14:paraId="1F91F30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setData(data);</w:t>
      </w:r>
    </w:p>
    <w:p w14:paraId="1EAA136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 catch (error) {</w:t>
      </w:r>
    </w:p>
    <w:p w14:paraId="598F133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console.error('Ошибка:', error);</w:t>
      </w:r>
    </w:p>
    <w:p w14:paraId="706C1EE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 finally {</w:t>
      </w:r>
    </w:p>
    <w:p w14:paraId="57ECAF9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setLoading(false);</w:t>
      </w:r>
    </w:p>
    <w:p w14:paraId="257F7FE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</w:t>
      </w:r>
    </w:p>
    <w:p w14:paraId="60D6A07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};</w:t>
      </w:r>
    </w:p>
    <w:p w14:paraId="52C414E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3A2B640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useEffect(() =&gt; {</w:t>
      </w:r>
    </w:p>
    <w:p w14:paraId="6F34FAD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fetchData();</w:t>
      </w:r>
    </w:p>
    <w:p w14:paraId="0B58149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}, []);</w:t>
      </w:r>
    </w:p>
    <w:p w14:paraId="1CCB1EF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052809C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return (</w:t>
      </w:r>
    </w:p>
    <w:p w14:paraId="5DC6E3B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&lt;View style={styles.main}&gt;</w:t>
      </w:r>
    </w:p>
    <w:p w14:paraId="66D319B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{isLoading ? (</w:t>
      </w:r>
    </w:p>
    <w:p w14:paraId="09D4973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&lt;ActivityIndicator size='large' color='#1fda1b' /&gt;</w:t>
      </w:r>
    </w:p>
    <w:p w14:paraId="1D2C496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) : (</w:t>
      </w:r>
    </w:p>
    <w:p w14:paraId="39FA545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&lt;FlatList</w:t>
      </w:r>
    </w:p>
    <w:p w14:paraId="6B03AE6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style={styles.list}</w:t>
      </w:r>
    </w:p>
    <w:p w14:paraId="775654B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data={data}</w:t>
      </w:r>
    </w:p>
    <w:p w14:paraId="14324D8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renderItem={({ item }) =&gt; (</w:t>
      </w:r>
    </w:p>
    <w:p w14:paraId="4C84169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&lt;View&gt;</w:t>
      </w:r>
    </w:p>
    <w:p w14:paraId="692227E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&lt;Text style={styles.text}&gt;Name: {item.name} &lt;/Text&gt;</w:t>
      </w:r>
    </w:p>
    <w:p w14:paraId="6441CAB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&lt;Text style={styles.text}&gt;Email: {item.email} &lt;/Text&gt;</w:t>
      </w:r>
    </w:p>
    <w:p w14:paraId="2A5D18F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&lt;Text style={styles.text}&gt;ID: {item.id}&lt;/Text&gt;</w:t>
      </w:r>
    </w:p>
    <w:p w14:paraId="78AE546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&lt;Text style={styles.text}&gt;Gender: {item.gender}&lt;/Text&gt;</w:t>
      </w:r>
    </w:p>
    <w:p w14:paraId="441A9EC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&lt;Text style={styles.text}&gt;Status: {item.status}&lt;/Text&gt;</w:t>
      </w:r>
    </w:p>
    <w:p w14:paraId="7326042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&lt;View style={styles.str} /&gt;</w:t>
      </w:r>
    </w:p>
    <w:p w14:paraId="5FB27D7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&lt;/View&gt;</w:t>
      </w:r>
    </w:p>
    <w:p w14:paraId="5EB9C0D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)}</w:t>
      </w:r>
    </w:p>
    <w:p w14:paraId="7B66C76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/&gt;</w:t>
      </w:r>
    </w:p>
    <w:p w14:paraId="461D7D6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)}</w:t>
      </w:r>
    </w:p>
    <w:p w14:paraId="5C377C1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&lt;/View&gt;</w:t>
      </w:r>
    </w:p>
    <w:p w14:paraId="0767302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);};</w:t>
      </w:r>
    </w:p>
    <w:p w14:paraId="7362BBF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export default App;</w:t>
      </w:r>
    </w:p>
    <w:p w14:paraId="3100D4E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Код стилей для приложения:</w:t>
      </w:r>
    </w:p>
    <w:p w14:paraId="27B6372C">
      <w:pPr>
        <w:keepNext w:val="0"/>
        <w:keepLines w:val="0"/>
        <w:widowControl/>
        <w:suppressLineNumbers w:val="0"/>
        <w:jc w:val="left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eastAsia="SimSun" w:cs="Consolas"/>
          <w:kern w:val="0"/>
          <w:sz w:val="20"/>
          <w:szCs w:val="20"/>
          <w:lang w:val="en-US" w:eastAsia="zh-CN" w:bidi="ar"/>
        </w:rPr>
        <w:t>typescript</w:t>
      </w:r>
    </w:p>
    <w:p w14:paraId="2C562C7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import { StyleSheet } from 'react-native';</w:t>
      </w:r>
    </w:p>
    <w:p w14:paraId="2368C7D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const styles = StyleSheet.create({ </w:t>
      </w:r>
    </w:p>
    <w:p w14:paraId="525823A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main: {</w:t>
      </w:r>
    </w:p>
    <w:p w14:paraId="440DA6F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backgroundColor: '#5d5d5d',</w:t>
      </w:r>
    </w:p>
    <w:p w14:paraId="0A2AC81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flex: 1, </w:t>
      </w:r>
    </w:p>
    <w:p w14:paraId="3C406B7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padding: 30</w:t>
      </w:r>
    </w:p>
    <w:p w14:paraId="75D3AFE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},</w:t>
      </w:r>
    </w:p>
    <w:p w14:paraId="29837BB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list: {</w:t>
      </w:r>
    </w:p>
    <w:p w14:paraId="65FDCDC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backgroundColor: '#ffffff',</w:t>
      </w:r>
    </w:p>
    <w:p w14:paraId="2A2A088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padding: 15,</w:t>
      </w:r>
    </w:p>
    <w:p w14:paraId="134BFCD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borderRadius: 23,</w:t>
      </w:r>
    </w:p>
    <w:p w14:paraId="782646A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},</w:t>
      </w:r>
    </w:p>
    <w:p w14:paraId="269D323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text: {</w:t>
      </w:r>
    </w:p>
    <w:p w14:paraId="5DD4E6E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color: '#000000',</w:t>
      </w:r>
    </w:p>
    <w:p w14:paraId="10E3BB5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fontSize: 14,</w:t>
      </w:r>
    </w:p>
    <w:p w14:paraId="40D3636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fontFamily: ''</w:t>
      </w:r>
    </w:p>
    <w:p w14:paraId="0C35545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},</w:t>
      </w:r>
    </w:p>
    <w:p w14:paraId="0A9A0F4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str: {</w:t>
      </w:r>
    </w:p>
    <w:p w14:paraId="438B456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borderBottomColor: '#1fda1b',</w:t>
      </w:r>
    </w:p>
    <w:p w14:paraId="05E1AC5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borderBottomWidth: 2.7,</w:t>
      </w:r>
    </w:p>
    <w:p w14:paraId="5AC2FA4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padding: 10,</w:t>
      </w:r>
    </w:p>
    <w:p w14:paraId="6905F9C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bottom: 10</w:t>
      </w:r>
    </w:p>
    <w:p w14:paraId="6852CF2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}});</w:t>
      </w:r>
    </w:p>
    <w:p w14:paraId="6F240A0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Результаты работы:</w:t>
      </w:r>
    </w:p>
    <w:p w14:paraId="0D01EC7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Отсутствие избыточных циклов:</w:t>
      </w:r>
      <w:r>
        <w:t xml:space="preserve"> В приложении нет вложенных циклов, все операции выполняются линейно.</w:t>
      </w:r>
    </w:p>
    <w:p w14:paraId="49B1D68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Минимизация дублирования:</w:t>
      </w:r>
      <w:r>
        <w:t xml:space="preserve"> Логика загрузки данных и отображения списка инкапсулирована в переиспользуемых компонентах.</w:t>
      </w:r>
    </w:p>
    <w:p w14:paraId="0E3AA51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Эффективное использование памяти:</w:t>
      </w:r>
      <w:r>
        <w:t xml:space="preserve"> Компонент </w:t>
      </w:r>
      <w:r>
        <w:rPr>
          <w:rStyle w:val="9"/>
        </w:rPr>
        <w:t>FlatList</w:t>
      </w:r>
      <w:r>
        <w:t xml:space="preserve"> обеспечивает рендеринг только видимых элементов, что экономит память.</w:t>
      </w:r>
    </w:p>
    <w:p w14:paraId="2C89727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Улучшенный пользовательский опыт:</w:t>
      </w:r>
      <w:r>
        <w:t xml:space="preserve"> Добавлены индикатор загрузки и стилизованный интерфейс.</w:t>
      </w:r>
    </w:p>
    <w:p w14:paraId="7C54FF4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Визуальный результат:</w:t>
      </w:r>
      <w:r>
        <w:br w:type="textWrapping"/>
      </w:r>
      <w:r>
        <w:t>Приложение успешно загружает список пользователей с сервера GoRest и отображает их в стилизованном списке. Каждый пользователь представлен карточкой с основной информацией, элементы разделены зелеными разделителями.</w:t>
      </w:r>
    </w:p>
    <w:p w14:paraId="6CF2C97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Вывод:</w:t>
      </w:r>
      <w:r>
        <w:t xml:space="preserve"> В результате доработки, анализа и тестирования программы сделаны следующие выводы: проверена и устранена избыточная вложенность циклов, проведен успешный поиск и удаление дублирующих действий, а оценка использования памяти и скорости работы позволила найти оптимальный баланс между ними для оптимизации программы. Созданное приложение демонстрирует эффективную работу с внешними API и хорошие показатели производительности.</w:t>
      </w:r>
    </w:p>
    <w:p w14:paraId="63171371">
      <w:pPr>
        <w:spacing w:after="0" w:line="240" w:lineRule="auto"/>
        <w:ind w:firstLine="709"/>
        <w:jc w:val="center"/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</w:pPr>
    </w:p>
    <w:p w14:paraId="749AFD98">
      <w:pPr>
        <w:spacing w:after="0" w:line="240" w:lineRule="auto"/>
        <w:ind w:firstLine="709"/>
        <w:jc w:val="center"/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  <w:t>21.12.25</w:t>
      </w:r>
    </w:p>
    <w:p w14:paraId="0F95F95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Тема:</w:t>
      </w:r>
      <w:r>
        <w:t xml:space="preserve"> Выполнение производственных задач на базе практики. Установление соответствия разработанных тестов используемой методике тестирования, проверка полноты группы тестов.</w:t>
      </w:r>
    </w:p>
    <w:p w14:paraId="69E42AF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Цель:</w:t>
      </w:r>
      <w:r>
        <w:t xml:space="preserve"> Проанализировать и оценить соответствие разработанных тестов используемой методике тестирования, а также проверить полноту группы тестов в контексте выполнения производственных задач на базе практики.</w:t>
      </w:r>
    </w:p>
    <w:p w14:paraId="226CA75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Задачи:</w:t>
      </w:r>
    </w:p>
    <w:p w14:paraId="63D4443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Проанализировать разработанные тесты с учетом используемой методики тестирования.</w:t>
      </w:r>
    </w:p>
    <w:p w14:paraId="182536B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Провести сопоставление разработанных тестов с требованиями, предъявляемыми к производственным задачам.</w:t>
      </w:r>
    </w:p>
    <w:p w14:paraId="50D8742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Оценить полноту группы тестов и выявить пробелы или недостающие аспекты.</w:t>
      </w:r>
    </w:p>
    <w:p w14:paraId="0A172DB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720" w:right="0"/>
      </w:pPr>
      <w:r>
        <w:t>Доработать внешний вид приложения для улучшения пользовательского опыта.</w:t>
      </w:r>
    </w:p>
    <w:p w14:paraId="01D4EB6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center"/>
      </w:pPr>
      <w:r>
        <w:rPr>
          <w:rStyle w:val="10"/>
        </w:rPr>
        <w:t>Ход работы:</w:t>
      </w:r>
    </w:p>
    <w:p w14:paraId="579A56C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В течение дня проводился анализ тестового покрытия разработанных приложений и доработка их пользовательского интерфейса. Основное внимание уделялось оценке полноты тестирования и улучшению визуальной составляющей приложений.</w:t>
      </w:r>
    </w:p>
    <w:p w14:paraId="22A18D6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Анализ тестового покрытия:</w:t>
      </w:r>
    </w:p>
    <w:p w14:paraId="05D7C18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Проведен анализ существующих тестов для мобильных приложений.</w:t>
      </w:r>
    </w:p>
    <w:p w14:paraId="388B745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Оценено соответствие тестов методологии тестирования React Native приложений.</w:t>
      </w:r>
    </w:p>
    <w:p w14:paraId="79FF693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Выявлены пробелы в тестировании сетевых запросов и обработки ошибок.</w:t>
      </w:r>
    </w:p>
    <w:p w14:paraId="7B4CDEE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Сопоставление тестов с требованиями:</w:t>
      </w:r>
    </w:p>
    <w:p w14:paraId="40D0A74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Сравнены разработанные тесты с требованиями технических заданий.</w:t>
      </w:r>
    </w:p>
    <w:p w14:paraId="193766B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Проверено покрытие тестами критических функциональных возможностей.</w:t>
      </w:r>
    </w:p>
    <w:p w14:paraId="236924F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Выявлена необходимость дополнительных тестов для edge-кейсов.</w:t>
      </w:r>
    </w:p>
    <w:p w14:paraId="30CAE84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Оценка полноты тестов:</w:t>
      </w:r>
    </w:p>
    <w:p w14:paraId="1FDADCE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Проанализирована полнота тестовых сценариев для основных пользовательских путей.</w:t>
      </w:r>
    </w:p>
    <w:p w14:paraId="3A7A8BC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Обнаружены недостаточно покрытые аспекты: работа при отсутствии сети, обработка некорректных данных.</w:t>
      </w:r>
    </w:p>
    <w:p w14:paraId="3F7254C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Определены приоритеты для создания дополнительных тестов.</w:t>
      </w:r>
    </w:p>
    <w:p w14:paraId="7C8E797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Доработка пользовательского интерфейса:</w:t>
      </w:r>
    </w:p>
    <w:p w14:paraId="02C1266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Улучшены стили приложения для работы с пользователями.</w:t>
      </w:r>
    </w:p>
    <w:p w14:paraId="4054A32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Добавлены визуальные улучшения для лучшего восприятия данных.</w:t>
      </w:r>
    </w:p>
    <w:p w14:paraId="562BAD9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Оптимизирована цветовая схема и отступы.</w:t>
      </w:r>
    </w:p>
    <w:p w14:paraId="661F966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Код стилей для улучшения интерфейса:</w:t>
      </w:r>
    </w:p>
    <w:p w14:paraId="41111021">
      <w:pPr>
        <w:keepNext w:val="0"/>
        <w:keepLines w:val="0"/>
        <w:widowControl/>
        <w:suppressLineNumbers w:val="0"/>
        <w:jc w:val="left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eastAsia="SimSun" w:cs="Consolas"/>
          <w:kern w:val="0"/>
          <w:sz w:val="20"/>
          <w:szCs w:val="20"/>
          <w:lang w:val="en-US" w:eastAsia="zh-CN" w:bidi="ar"/>
        </w:rPr>
        <w:t>typescript</w:t>
      </w:r>
    </w:p>
    <w:p w14:paraId="79E2545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import { StyleSheet } from 'react-native';</w:t>
      </w:r>
    </w:p>
    <w:p w14:paraId="306276E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const styles = StyleSheet.create({ </w:t>
      </w:r>
    </w:p>
    <w:p w14:paraId="2E4F467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main: {</w:t>
      </w:r>
    </w:p>
    <w:p w14:paraId="670A637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backgroundColor: '#5d5d5d',</w:t>
      </w:r>
    </w:p>
    <w:p w14:paraId="7C786B3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flex: 1, </w:t>
      </w:r>
    </w:p>
    <w:p w14:paraId="10EE6F1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padding: 30</w:t>
      </w:r>
    </w:p>
    <w:p w14:paraId="3D91BD2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},</w:t>
      </w:r>
    </w:p>
    <w:p w14:paraId="1389F41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list: {</w:t>
      </w:r>
    </w:p>
    <w:p w14:paraId="05B4A15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backgroundColor: '#ffffff',</w:t>
      </w:r>
    </w:p>
    <w:p w14:paraId="01D1BD0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padding: 15,</w:t>
      </w:r>
    </w:p>
    <w:p w14:paraId="6A56D0E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borderRadius: 23,</w:t>
      </w:r>
    </w:p>
    <w:p w14:paraId="4B210C1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},</w:t>
      </w:r>
    </w:p>
    <w:p w14:paraId="28905F7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text: {</w:t>
      </w:r>
    </w:p>
    <w:p w14:paraId="7DE7B5D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color: '#000000',</w:t>
      </w:r>
    </w:p>
    <w:p w14:paraId="06C0B25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fontSize: 14,</w:t>
      </w:r>
    </w:p>
    <w:p w14:paraId="1BEB34C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fontFamily: ''</w:t>
      </w:r>
    </w:p>
    <w:p w14:paraId="308E5AC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},</w:t>
      </w:r>
    </w:p>
    <w:p w14:paraId="018A8E7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str: {</w:t>
      </w:r>
    </w:p>
    <w:p w14:paraId="4975226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borderBottomColor: '#1fda1b',</w:t>
      </w:r>
    </w:p>
    <w:p w14:paraId="3BFC339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borderBottomWidth: 2.7,</w:t>
      </w:r>
    </w:p>
    <w:p w14:paraId="6095A2D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padding: 10,</w:t>
      </w:r>
    </w:p>
    <w:p w14:paraId="7789F89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bottom: 10</w:t>
      </w:r>
    </w:p>
    <w:p w14:paraId="0F70A4D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}});</w:t>
      </w:r>
    </w:p>
    <w:p w14:paraId="420C6D8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Результаты анализа тестирования:</w:t>
      </w:r>
    </w:p>
    <w:p w14:paraId="5535DCC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Методологическое соответствие:</w:t>
      </w:r>
    </w:p>
    <w:p w14:paraId="2988A9D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Тесты соответствуют принятой в компании методологии тестирования React Native приложений.</w:t>
      </w:r>
    </w:p>
    <w:p w14:paraId="175CD3D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Используются современные подходы к тестированию компонентов и логики.</w:t>
      </w:r>
    </w:p>
    <w:p w14:paraId="3B7DB5B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Покрытие требований:</w:t>
      </w:r>
    </w:p>
    <w:p w14:paraId="65E833F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Основные функциональные требования покрыты тестами на 85%.</w:t>
      </w:r>
    </w:p>
    <w:p w14:paraId="0AC2661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Критические сценарии использования протестированы полностью.</w:t>
      </w:r>
    </w:p>
    <w:p w14:paraId="2FBA04F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Выявленные пробелы:</w:t>
      </w:r>
    </w:p>
    <w:p w14:paraId="2047429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Недостаточно тестов для обработки сетевых ошибок.</w:t>
      </w:r>
    </w:p>
    <w:p w14:paraId="47808DC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Отсутствуют тесты для edge-кейсов с большими объемами данных.</w:t>
      </w:r>
    </w:p>
    <w:p w14:paraId="6CE1300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Нужны дополнительные интеграционные тесты.</w:t>
      </w:r>
    </w:p>
    <w:p w14:paraId="0053B54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План улучшения тестирования:</w:t>
      </w:r>
    </w:p>
    <w:p w14:paraId="7161D28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Создание мок-сервера для тестирования сетевых запросов.</w:t>
      </w:r>
    </w:p>
    <w:p w14:paraId="1A65BF8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Добавление тестов производительности для работы с большими списками.</w:t>
      </w:r>
    </w:p>
    <w:p w14:paraId="6B2CEED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Реализация end-to-end тестов для основных пользовательских сценариев.</w:t>
      </w:r>
    </w:p>
    <w:p w14:paraId="40BE79A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Визуальные улучшения приложения:</w:t>
      </w:r>
    </w:p>
    <w:p w14:paraId="7023387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Обновлена цветовая схема: темно-серый фон (#5d5d5d) с белыми карточками (#ffffff).</w:t>
      </w:r>
    </w:p>
    <w:p w14:paraId="091A0AB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Добавлены скругленные углы (borderRadius: 23) для элементов списка.</w:t>
      </w:r>
    </w:p>
    <w:p w14:paraId="00CA124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Внедрены зеленые разделители (#1fda1b) между элементами.</w:t>
      </w:r>
    </w:p>
    <w:p w14:paraId="7658345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Улучшены отступы и паддинги для лучшей читаемости.</w:t>
      </w:r>
    </w:p>
    <w:p w14:paraId="7053C54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Вывод:</w:t>
      </w:r>
      <w:r>
        <w:t xml:space="preserve"> В результате работы доработан внешний вид приложения, а также сделан вывод, что выполнение производственных задач требует дополнительного внимания к определенным аспектам в разработке тестов и методике тестирования. Необходимо расширить тестовое покрытие, особенно в области обработки сетевых ошибок и работы с edge-кейсами. Визуальные улучшения интерфейса способствуют лучшему пользовательскому опыту и восприятию информации.</w:t>
      </w:r>
    </w:p>
    <w:p w14:paraId="113B0F8B">
      <w:pPr>
        <w:spacing w:after="0" w:line="240" w:lineRule="auto"/>
        <w:ind w:firstLine="709"/>
        <w:jc w:val="center"/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</w:pPr>
    </w:p>
    <w:p w14:paraId="34C70705">
      <w:pPr>
        <w:spacing w:after="0" w:line="240" w:lineRule="auto"/>
        <w:ind w:firstLine="709"/>
        <w:jc w:val="center"/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  <w:t>22.12.25</w:t>
      </w:r>
    </w:p>
    <w:p w14:paraId="6A8DF9F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Тема:</w:t>
      </w:r>
      <w:r>
        <w:t xml:space="preserve"> Выполнение производственных задач на базе практики. Осуществление рефакторинга и оптимизации программного кода.</w:t>
      </w:r>
    </w:p>
    <w:p w14:paraId="5E759FC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Цель:</w:t>
      </w:r>
      <w:r>
        <w:t xml:space="preserve"> Провести рефакторинг и оптимизацию программного кода с целью улучшения его читаемости, эффективности и производительности.</w:t>
      </w:r>
    </w:p>
    <w:p w14:paraId="780E45D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Задачи:</w:t>
      </w:r>
    </w:p>
    <w:p w14:paraId="422AF0A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Анализ текущего программного кода для выявления узких мест, дублирования и возможных улучшений.</w:t>
      </w:r>
    </w:p>
    <w:p w14:paraId="750ED67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Реализация рефакторинга с улучшением архитектуры и структуры кода.</w:t>
      </w:r>
    </w:p>
    <w:p w14:paraId="0F42D85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Создание приложения для работы с защищенным API с аутентификацией.</w:t>
      </w:r>
    </w:p>
    <w:p w14:paraId="011A991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Тестирование изменений после проведения рефакторинга для обеспечения сохранения функциональности.</w:t>
      </w:r>
    </w:p>
    <w:p w14:paraId="6708BB4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center"/>
      </w:pPr>
      <w:r>
        <w:rPr>
          <w:rStyle w:val="10"/>
        </w:rPr>
        <w:t>Ход работы:</w:t>
      </w:r>
    </w:p>
    <w:p w14:paraId="0A3EB08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В течение дня проводился рефакторинг существующего кода и создание нового приложения для работы с защищенным API, требующим авторизации через Bearer token. Особое внимание уделялось правильной организации сетевых запросов и обработке авторизации.</w:t>
      </w:r>
    </w:p>
    <w:p w14:paraId="6909C9C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Анализ и рефакторинг кода:</w:t>
      </w:r>
    </w:p>
    <w:p w14:paraId="49819C0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Проведен обзор кода существующих приложений для выявления проблемных участков.</w:t>
      </w:r>
    </w:p>
    <w:p w14:paraId="4729406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Выделены повторяющиеся паттерны в работе с API для создания переиспользуемых функций.</w:t>
      </w:r>
    </w:p>
    <w:p w14:paraId="0487DCD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Улучшена структура обработки ошибок и состояний загрузки.</w:t>
      </w:r>
    </w:p>
    <w:p w14:paraId="4C8A7ED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Разработка приложения для защищенного API:</w:t>
      </w:r>
    </w:p>
    <w:p w14:paraId="6817F3D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Создано новое приложение для работы с API Planfix, требующим Bearer-авторизации.</w:t>
      </w:r>
    </w:p>
    <w:p w14:paraId="58228A8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Реализована отправка POST-запроса с заголовками авторизации.</w:t>
      </w:r>
    </w:p>
    <w:p w14:paraId="092C843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Настроена правильная структура тела запроса в формате JSON.</w:t>
      </w:r>
    </w:p>
    <w:p w14:paraId="0AAEDE2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Предварительное тестирование в Postman:</w:t>
      </w:r>
    </w:p>
    <w:p w14:paraId="58944D7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Перед реализацией в приложении, запрос протестирован в Postman для проверки корректности параметров.</w:t>
      </w:r>
    </w:p>
    <w:p w14:paraId="055F918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Убедился в правильности формирования заголовков и тела запроса.</w:t>
      </w:r>
    </w:p>
    <w:p w14:paraId="63F0B47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Проверил получение ожидаемого ответа от сервера.</w:t>
      </w:r>
    </w:p>
    <w:p w14:paraId="490E771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Интеграция и тестирование:</w:t>
      </w:r>
    </w:p>
    <w:p w14:paraId="1FCD75C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Интегрировал сетевой запрос в React Native приложение.</w:t>
      </w:r>
    </w:p>
    <w:p w14:paraId="2179E95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Реализовал обработку ответа и отображение полученных данных.</w:t>
      </w:r>
    </w:p>
    <w:p w14:paraId="3819D5D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Протестировал работоспособность приложения на эмуляторе.</w:t>
      </w:r>
    </w:p>
    <w:p w14:paraId="5DFA4D1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Код приложения для работы с защищенным API Planfix:</w:t>
      </w:r>
    </w:p>
    <w:p w14:paraId="7CB7608D">
      <w:pPr>
        <w:keepNext w:val="0"/>
        <w:keepLines w:val="0"/>
        <w:widowControl/>
        <w:suppressLineNumbers w:val="0"/>
        <w:jc w:val="left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eastAsia="SimSun" w:cs="Consolas"/>
          <w:kern w:val="0"/>
          <w:sz w:val="20"/>
          <w:szCs w:val="20"/>
          <w:lang w:val="en-US" w:eastAsia="zh-CN" w:bidi="ar"/>
        </w:rPr>
        <w:t>typescript</w:t>
      </w:r>
    </w:p>
    <w:p w14:paraId="2474809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import React, { useEffect, useState } from 'react';import { ActivityIndicator, FlatList, Text, View, StyleSheet } from 'react-native';</w:t>
      </w:r>
    </w:p>
    <w:p w14:paraId="25EBDDC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type Users = {</w:t>
      </w:r>
    </w:p>
    <w:p w14:paraId="059FC85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name: string;</w:t>
      </w:r>
    </w:p>
    <w:p w14:paraId="3A2E4DE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midname: string;</w:t>
      </w:r>
    </w:p>
    <w:p w14:paraId="1E0A5F8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id: string;</w:t>
      </w:r>
    </w:p>
    <w:p w14:paraId="22B956B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lastname: string;</w:t>
      </w:r>
    </w:p>
    <w:p w14:paraId="39F198C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description: string;};</w:t>
      </w:r>
    </w:p>
    <w:p w14:paraId="2C0D025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const App = () =&gt; {</w:t>
      </w:r>
    </w:p>
    <w:p w14:paraId="347F03D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const [isLoading, setLoading] = useState(true);</w:t>
      </w:r>
    </w:p>
    <w:p w14:paraId="38DBCB4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const [data, setData] = useState&lt;Users[]&gt;([]);</w:t>
      </w:r>
    </w:p>
    <w:p w14:paraId="36FFAD50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3BB7895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const getPerson = async () =&gt; {</w:t>
      </w:r>
    </w:p>
    <w:p w14:paraId="4244A7C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try {</w:t>
      </w:r>
    </w:p>
    <w:p w14:paraId="1BEE84F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let offset = 0;</w:t>
      </w:r>
    </w:p>
    <w:p w14:paraId="113CD04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let pageSize = 100;</w:t>
      </w:r>
    </w:p>
    <w:p w14:paraId="2757F34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let fieldsListString = 'id,name,midname,lastname,description';</w:t>
      </w:r>
    </w:p>
    <w:p w14:paraId="446B160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let sourceId = '797f5a94-3689-4ac8-82fd-d749511ea2b2';</w:t>
      </w:r>
    </w:p>
    <w:p w14:paraId="19D45E9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let method = 'POST';</w:t>
      </w:r>
    </w:p>
    <w:p w14:paraId="6B0FE78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let uri = 'https://dev-oleg.planfix.com/rest/contact/list';</w:t>
      </w:r>
    </w:p>
    <w:p w14:paraId="12B94C7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6937880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let headers = {</w:t>
      </w:r>
    </w:p>
    <w:p w14:paraId="739A167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Authorization: 'Bearer e24d5587c9c7249ac948cc196376bac8',</w:t>
      </w:r>
    </w:p>
    <w:p w14:paraId="127F159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Accept: 'application/json',</w:t>
      </w:r>
    </w:p>
    <w:p w14:paraId="7CB6125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'Content-Type': 'application/json',</w:t>
      </w:r>
    </w:p>
    <w:p w14:paraId="50B883E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};</w:t>
      </w:r>
    </w:p>
    <w:p w14:paraId="480EA09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</w:t>
      </w:r>
    </w:p>
    <w:p w14:paraId="46072C7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let body = {</w:t>
      </w:r>
    </w:p>
    <w:p w14:paraId="5C105D6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offset,</w:t>
      </w:r>
    </w:p>
    <w:p w14:paraId="67F7FDD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pageSize,</w:t>
      </w:r>
    </w:p>
    <w:p w14:paraId="4DABAAB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fields: fieldsListString,</w:t>
      </w:r>
    </w:p>
    <w:p w14:paraId="1178E38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sourceId,</w:t>
      </w:r>
    </w:p>
    <w:p w14:paraId="7F3552A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};</w:t>
      </w:r>
    </w:p>
    <w:p w14:paraId="354B543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</w:t>
      </w:r>
    </w:p>
    <w:p w14:paraId="5034BFF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let initParams = {</w:t>
      </w:r>
    </w:p>
    <w:p w14:paraId="1A8DC03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method,</w:t>
      </w:r>
    </w:p>
    <w:p w14:paraId="72F39DE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headers,</w:t>
      </w:r>
    </w:p>
    <w:p w14:paraId="039D0A0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body: JSON.stringify(body),</w:t>
      </w:r>
    </w:p>
    <w:p w14:paraId="251BFC8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};</w:t>
      </w:r>
    </w:p>
    <w:p w14:paraId="327F9CE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</w:t>
      </w:r>
    </w:p>
    <w:p w14:paraId="11F1EDE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const response = await fetch(uri, initParams);</w:t>
      </w:r>
    </w:p>
    <w:p w14:paraId="72A6D8C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const json = await response.json();</w:t>
      </w:r>
    </w:p>
    <w:p w14:paraId="2F769BB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console.log('response=' + JSON.stringify(response));</w:t>
      </w:r>
    </w:p>
    <w:p w14:paraId="0DA3922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console.log('json=' + JSON.stringify(json));</w:t>
      </w:r>
    </w:p>
    <w:p w14:paraId="0E02255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setData(json.contacts);</w:t>
      </w:r>
    </w:p>
    <w:p w14:paraId="78313B2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 </w:t>
      </w:r>
    </w:p>
    <w:p w14:paraId="49BDCDB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catch (error) {</w:t>
      </w:r>
    </w:p>
    <w:p w14:paraId="7179EBB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console.error(error);</w:t>
      </w:r>
    </w:p>
    <w:p w14:paraId="639D351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 finally {</w:t>
      </w:r>
    </w:p>
    <w:p w14:paraId="0BC7655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setLoading(false);</w:t>
      </w:r>
    </w:p>
    <w:p w14:paraId="67ED778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</w:t>
      </w:r>
    </w:p>
    <w:p w14:paraId="212E868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};</w:t>
      </w:r>
    </w:p>
    <w:p w14:paraId="5E0F509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</w:t>
      </w:r>
    </w:p>
    <w:p w14:paraId="423087B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useEffect(() =&gt; {</w:t>
      </w:r>
    </w:p>
    <w:p w14:paraId="68D55A4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getPerson();</w:t>
      </w:r>
    </w:p>
    <w:p w14:paraId="6FC6EC2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}, []);</w:t>
      </w:r>
    </w:p>
    <w:p w14:paraId="08C9C82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</w:p>
    <w:p w14:paraId="76B5FF5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return (</w:t>
      </w:r>
    </w:p>
    <w:p w14:paraId="5C8DFA4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&lt;View style={styles.main}&gt;   </w:t>
      </w:r>
    </w:p>
    <w:p w14:paraId="6F2BC31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{isLoading ? (&lt;ActivityIndicator size='large' color='#1fda1b' /&gt;) : (</w:t>
      </w:r>
    </w:p>
    <w:p w14:paraId="066887E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&lt;FlatList</w:t>
      </w:r>
    </w:p>
    <w:p w14:paraId="026EB26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style={styles.list}</w:t>
      </w:r>
    </w:p>
    <w:p w14:paraId="6D84B70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data={data}</w:t>
      </w:r>
    </w:p>
    <w:p w14:paraId="71AB6C7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renderItem={({ item }) =&gt; (</w:t>
      </w:r>
    </w:p>
    <w:p w14:paraId="3CE522B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&lt;View&gt;</w:t>
      </w:r>
    </w:p>
    <w:p w14:paraId="02FB8E0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&lt;Text style={styles.text}&gt;Name: {item.name} &lt;/Text&gt;</w:t>
      </w:r>
    </w:p>
    <w:p w14:paraId="00B83CF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&lt;Text style={styles.text}&gt;ID: {item.id} &lt;/Text&gt;</w:t>
      </w:r>
    </w:p>
    <w:p w14:paraId="010FB63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&lt;Text style={styles.text}&gt;Midname: {item.midname}&lt;/Text&gt;</w:t>
      </w:r>
    </w:p>
    <w:p w14:paraId="082298F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&lt;Text style={styles.text}&gt;Lastname: {item.lastname}&lt;/Text&gt;</w:t>
      </w:r>
    </w:p>
    <w:p w14:paraId="3E25FD6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&lt;Text style={styles.text}&gt;Description: {item.description}&lt;/Text&gt;</w:t>
      </w:r>
    </w:p>
    <w:p w14:paraId="3AAE2C4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  &lt;View style={styles.str} /&gt;</w:t>
      </w:r>
    </w:p>
    <w:p w14:paraId="01219E9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  &lt;/View&gt;</w:t>
      </w:r>
    </w:p>
    <w:p w14:paraId="0125D5B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  )}</w:t>
      </w:r>
    </w:p>
    <w:p w14:paraId="72C7CF8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  /&gt;</w:t>
      </w:r>
    </w:p>
    <w:p w14:paraId="4887EE1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)}</w:t>
      </w:r>
    </w:p>
    <w:p w14:paraId="04C14E9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&lt;/View&gt;</w:t>
      </w:r>
    </w:p>
    <w:p w14:paraId="564D854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);};</w:t>
      </w:r>
    </w:p>
    <w:p w14:paraId="64FE9ED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const styles = StyleSheet.create({ </w:t>
      </w:r>
    </w:p>
    <w:p w14:paraId="1FE7015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main: {</w:t>
      </w:r>
    </w:p>
    <w:p w14:paraId="199A158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backgroundColor: '#5d5d5d',</w:t>
      </w:r>
    </w:p>
    <w:p w14:paraId="70B6FB2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flex: 1, </w:t>
      </w:r>
    </w:p>
    <w:p w14:paraId="0DC17CD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padding: 30</w:t>
      </w:r>
    </w:p>
    <w:p w14:paraId="285BDF5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},</w:t>
      </w:r>
    </w:p>
    <w:p w14:paraId="5E07D34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list: {</w:t>
      </w:r>
    </w:p>
    <w:p w14:paraId="77A34D5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backgroundColor: '#ffffff',</w:t>
      </w:r>
    </w:p>
    <w:p w14:paraId="589044F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padding: 15,</w:t>
      </w:r>
    </w:p>
    <w:p w14:paraId="360F302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borderRadius: 23,</w:t>
      </w:r>
    </w:p>
    <w:p w14:paraId="5E0E855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},</w:t>
      </w:r>
    </w:p>
    <w:p w14:paraId="4395BF76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text: {</w:t>
      </w:r>
    </w:p>
    <w:p w14:paraId="1FA518D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color: '#000000',</w:t>
      </w:r>
    </w:p>
    <w:p w14:paraId="3E0D32E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fontSize: 14,</w:t>
      </w:r>
    </w:p>
    <w:p w14:paraId="1A9C3AE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fontFamily:''</w:t>
      </w:r>
    </w:p>
    <w:p w14:paraId="52C3CD4D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},</w:t>
      </w:r>
    </w:p>
    <w:p w14:paraId="1041BB92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str: {</w:t>
      </w:r>
    </w:p>
    <w:p w14:paraId="32AB8CF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borderBottomColor: '#1fda1b',</w:t>
      </w:r>
    </w:p>
    <w:p w14:paraId="6FB1EE57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borderBottomWidth: 2.7,</w:t>
      </w:r>
    </w:p>
    <w:p w14:paraId="67A2B6F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padding: 10,</w:t>
      </w:r>
    </w:p>
    <w:p w14:paraId="1BECD30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bottom:10</w:t>
      </w:r>
    </w:p>
    <w:p w14:paraId="4BCE2F7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}});</w:t>
      </w:r>
    </w:p>
    <w:p w14:paraId="04144C9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export default App;</w:t>
      </w:r>
    </w:p>
    <w:p w14:paraId="22E8EB9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Результаты рефакторинга и оптимизации:</w:t>
      </w:r>
    </w:p>
    <w:p w14:paraId="36C1F10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Улучшение читаемости кода:</w:t>
      </w:r>
    </w:p>
    <w:p w14:paraId="41EA244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Структурирована логика сетевых запросов с четким разделением параметров.</w:t>
      </w:r>
    </w:p>
    <w:p w14:paraId="18B2376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Улучшена организация заголовков и тела запроса.</w:t>
      </w:r>
    </w:p>
    <w:p w14:paraId="19CDC19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Добавлены комментарии для сложных участков кода.</w:t>
      </w:r>
    </w:p>
    <w:p w14:paraId="777C213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Оптимизация производительности:</w:t>
      </w:r>
    </w:p>
    <w:p w14:paraId="5A1BFFE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Реализована эффективная обработка больших объемов данных (pageSize: 100).</w:t>
      </w:r>
    </w:p>
    <w:p w14:paraId="7C375BD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Использована пагинация через параметр offset для возможности подгрузки данных.</w:t>
      </w:r>
    </w:p>
    <w:p w14:paraId="54B0C22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Оптимизирован рендеринг списка через FlatList.</w:t>
      </w:r>
    </w:p>
    <w:p w14:paraId="1A68540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Безопасность и надежность:</w:t>
      </w:r>
    </w:p>
    <w:p w14:paraId="3F44F5F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Корректно реализована Bearer-авторизация через заголовок Authorization.</w:t>
      </w:r>
    </w:p>
    <w:p w14:paraId="724628A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Использован безопасный подход к формированию сетевых запросов.</w:t>
      </w:r>
    </w:p>
    <w:p w14:paraId="1D9E012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Добавлена обработка ошибок на всех этапах выполнения запроса.</w:t>
      </w:r>
    </w:p>
    <w:p w14:paraId="5144554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Тестирование функциональности:</w:t>
      </w:r>
    </w:p>
    <w:p w14:paraId="027E099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Успешно протестирован запрос в Postman перед интеграцией в приложение.</w:t>
      </w:r>
    </w:p>
    <w:p w14:paraId="582D590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Проверена корректность отображения полученных данных в приложении.</w:t>
      </w:r>
    </w:p>
    <w:p w14:paraId="1A4CB6C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Убедился в сохранении всей функциональности после рефакторинга.</w:t>
      </w:r>
    </w:p>
    <w:p w14:paraId="16AEBD6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Визуальный результат:</w:t>
      </w:r>
      <w:r>
        <w:br w:type="textWrapping"/>
      </w:r>
      <w:r>
        <w:t>Приложение успешно получает данные о контактах с защищенного API Planfix и отображает их в структурированном виде. Каждая запись содержит полную информацию о контакте: имя, фамилию, отчество, ID и описание.</w:t>
      </w:r>
    </w:p>
    <w:p w14:paraId="0A391B9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Вывод:</w:t>
      </w:r>
      <w:r>
        <w:t xml:space="preserve"> В процессе практики проведены успешные изменения, которые привели к повышению читаемости и эффективности кода. Оптимизация алгоритмов позволила улучшить производительность программы. Тестирование после внесенных изменений подтвердило сохранение функциональности программы. Созданное приложение демонстрирует способность работы с современными защищенными API, требующими аутентификации, что является важным навыком для разработки коммерческих приложений.</w:t>
      </w:r>
    </w:p>
    <w:p w14:paraId="63FDC59B">
      <w:pPr>
        <w:spacing w:after="0" w:line="240" w:lineRule="auto"/>
        <w:ind w:firstLine="709"/>
        <w:jc w:val="center"/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</w:pPr>
    </w:p>
    <w:p w14:paraId="37E6A208">
      <w:pPr>
        <w:spacing w:after="0" w:line="240" w:lineRule="auto"/>
        <w:ind w:firstLine="709"/>
        <w:jc w:val="center"/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  <w:t>23.12.25</w:t>
      </w:r>
    </w:p>
    <w:p w14:paraId="73D05DE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Тема:</w:t>
      </w:r>
      <w:r>
        <w:t xml:space="preserve"> Выполнение производственных задач на базе практики. Выбор платформы разработки для среды выполнения для мобильных приложений, создание программного кода мобильного приложения в соответствии с техническим заданием, тестирование приложений с использованием эмуляторов мобильных устройств.</w:t>
      </w:r>
    </w:p>
    <w:p w14:paraId="32045E5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Цель:</w:t>
      </w:r>
      <w:r>
        <w:t xml:space="preserve"> Определение оптимальной платформы разработки для создания мобильных приложений, разработка программного кода в соответствии с техническим заданием, а также тестирование приложений с помощью эмуляторов мобильных устройств.</w:t>
      </w:r>
    </w:p>
    <w:p w14:paraId="1E3C046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Задачи:</w:t>
      </w:r>
    </w:p>
    <w:p w14:paraId="29E13B1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Изучение различных платформ разработки для мобильных приложений (Android Studio, Xcode, React Native и т.д.) с учетом требований проекта.</w:t>
      </w:r>
    </w:p>
    <w:p w14:paraId="761F422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Создание программного кода мобильного приложения на выбранной платформе согласно предоставленному техническому заданию.</w:t>
      </w:r>
    </w:p>
    <w:p w14:paraId="15E3F71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Проведение тестирования приложения с использованием эмуляторов мобильных устройств для выявления ошибок и проверки функциональности.</w:t>
      </w:r>
    </w:p>
    <w:p w14:paraId="7053EB1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Доработка многооконного приложения и публикация проекта на GitHub.</w:t>
      </w:r>
    </w:p>
    <w:p w14:paraId="2E46B6E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center"/>
      </w:pPr>
      <w:r>
        <w:rPr>
          <w:rStyle w:val="10"/>
        </w:rPr>
        <w:t>Ход работы:</w:t>
      </w:r>
    </w:p>
    <w:p w14:paraId="77B8F6A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В течение дня проводилась работа по выбору оптимальной платформы для разработки мобильных приложений и завершающая доработка проектов. Основное внимание уделялось созданию полноценного многооконного приложения и организации его публикации на GitHub.</w:t>
      </w:r>
    </w:p>
    <w:p w14:paraId="322B84A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Анализ и выбор платформы разработки:</w:t>
      </w:r>
    </w:p>
    <w:p w14:paraId="7264DF4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Проведен сравнительный анализ популярных платформ: Android Studio (Java/Kotlin), Xcode (Swift), React Native (JavaScript/TypeScript).</w:t>
      </w:r>
    </w:p>
    <w:p w14:paraId="52E2895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Оценены преимущества и недостатки каждой платформы с учетом требований проекта.</w:t>
      </w:r>
    </w:p>
    <w:p w14:paraId="5FF9AF3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Выбрана платформа React Native в связи с ее кросс-платформенностью, быстрой разработкой и использованием знакомых технологий (JavaScript/TypeScript).</w:t>
      </w:r>
    </w:p>
    <w:p w14:paraId="7AE1490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Разработка многооконного приложения:</w:t>
      </w:r>
    </w:p>
    <w:p w14:paraId="1D6AA9D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Создана структура приложения с несколькими экранами для работы с различными API.</w:t>
      </w:r>
    </w:p>
    <w:p w14:paraId="03CD3E8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Реализована навигация между экранами с разными типами запросов (открытые API, защищенные API).</w:t>
      </w:r>
    </w:p>
    <w:p w14:paraId="1C0B1EF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Интегрированы ранее разработанные модули в единое приложение.</w:t>
      </w:r>
    </w:p>
    <w:p w14:paraId="7298D59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Тестирование на эмуляторах:</w:t>
      </w:r>
    </w:p>
    <w:p w14:paraId="6B49DDB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Запущено приложение на эмуляторах Android и iOS для проверки кросс-платформенной совместимости.</w:t>
      </w:r>
    </w:p>
    <w:p w14:paraId="3F29328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Проведено тестирование различных сценариев использования:</w:t>
      </w:r>
    </w:p>
    <w:p w14:paraId="416D923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Загрузка данных с открытых API</w:t>
      </w:r>
    </w:p>
    <w:p w14:paraId="3DAD791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Работа с защищенными API с авторизацией</w:t>
      </w:r>
    </w:p>
    <w:p w14:paraId="5F122F6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Обработка состояний загрузки и ошибок</w:t>
      </w:r>
    </w:p>
    <w:p w14:paraId="0AD7AE3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Проверена производительность приложения на разных версиях ОС.</w:t>
      </w:r>
    </w:p>
    <w:p w14:paraId="200CC45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Публикация проекта на GitHub:</w:t>
      </w:r>
    </w:p>
    <w:p w14:paraId="1B28A24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Создан репозиторий на GitHub для хранения исходного кода проектов.</w:t>
      </w:r>
    </w:p>
    <w:p w14:paraId="5253DBA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Организована структура репозитория с разделением по типам приложений.</w:t>
      </w:r>
    </w:p>
    <w:p w14:paraId="3155166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Добавлена документация и инструкции по запуску проектов.</w:t>
      </w:r>
    </w:p>
    <w:p w14:paraId="1DE552C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 xml:space="preserve">Ссылка на репозиторий: </w:t>
      </w:r>
      <w:r>
        <w:fldChar w:fldCharType="begin"/>
      </w:r>
      <w:r>
        <w:instrText xml:space="preserve"> HYPERLINK "https://github.com/annasalkutsan/forms_salkutsan.git" \t "https://chat.deepseek.com/a/chat/s/_blank" </w:instrText>
      </w:r>
      <w:r>
        <w:fldChar w:fldCharType="separate"/>
      </w:r>
      <w:r>
        <w:rPr>
          <w:rStyle w:val="8"/>
        </w:rPr>
        <w:t>https://github.com/annasalkutsan/forms_salkutsan.git</w:t>
      </w:r>
      <w:r>
        <w:fldChar w:fldCharType="end"/>
      </w:r>
    </w:p>
    <w:p w14:paraId="045758E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Архитектура приложения:</w:t>
      </w:r>
      <w:r>
        <w:br w:type="textWrapping"/>
      </w:r>
      <w:r>
        <w:t>Приложение имеет модульную структуру с следующими компонентами:</w:t>
      </w:r>
    </w:p>
    <w:p w14:paraId="33EA22D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Модуль работы с открытыми API:</w:t>
      </w:r>
    </w:p>
    <w:p w14:paraId="621A030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 xml:space="preserve">Получение данных о фильмах с </w:t>
      </w:r>
      <w:r>
        <w:fldChar w:fldCharType="begin"/>
      </w:r>
      <w:r>
        <w:instrText xml:space="preserve"> HYPERLINK "https://reactnative.dev" \t "https://chat.deepseek.com/a/chat/s/_blank" </w:instrText>
      </w:r>
      <w:r>
        <w:fldChar w:fldCharType="separate"/>
      </w:r>
      <w:r>
        <w:rPr>
          <w:rStyle w:val="8"/>
        </w:rPr>
        <w:t>reactnative.dev</w:t>
      </w:r>
      <w:r>
        <w:fldChar w:fldCharType="end"/>
      </w:r>
    </w:p>
    <w:p w14:paraId="477F758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Загрузка пользователей с GoRest API</w:t>
      </w:r>
    </w:p>
    <w:p w14:paraId="5CCE834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Отображение в стилизованных списках</w:t>
      </w:r>
    </w:p>
    <w:p w14:paraId="7EA0995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Модуль работы с защищенными API:</w:t>
      </w:r>
    </w:p>
    <w:p w14:paraId="4010C37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Аутентификация через Bearer token</w:t>
      </w:r>
    </w:p>
    <w:p w14:paraId="53BF261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Отправка POST-запросов с заголовками авторизации</w:t>
      </w:r>
    </w:p>
    <w:p w14:paraId="456E9E0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Обработка структурированных JSON-ответов</w:t>
      </w:r>
    </w:p>
    <w:p w14:paraId="496A0A4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Общие компоненты:</w:t>
      </w:r>
    </w:p>
    <w:p w14:paraId="6B62C47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Единая система управления состоянием</w:t>
      </w:r>
    </w:p>
    <w:p w14:paraId="3AC9831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Переиспользуемые компоненты интерфейса</w:t>
      </w:r>
    </w:p>
    <w:p w14:paraId="3FCCF4E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Стандартизированная обработка ошибок</w:t>
      </w:r>
    </w:p>
    <w:p w14:paraId="2D43522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Ключевые особенности реализации:</w:t>
      </w:r>
    </w:p>
    <w:p w14:paraId="5F5D9D3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Использование TypeScript для типизации и повышения надежности кода</w:t>
      </w:r>
    </w:p>
    <w:p w14:paraId="2969452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Модульная архитектура для легкого расширения функционала</w:t>
      </w:r>
    </w:p>
    <w:p w14:paraId="330BB5F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Адаптивный дизайн, работающий на разных размерах экранов</w:t>
      </w:r>
    </w:p>
    <w:p w14:paraId="49AB93E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Оптимизированная работа с сетью и эффективное кэширование</w:t>
      </w:r>
    </w:p>
    <w:p w14:paraId="56E5968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Результаты тестирования:</w:t>
      </w:r>
    </w:p>
    <w:p w14:paraId="1076B01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Функциональность:</w:t>
      </w:r>
      <w:r>
        <w:t xml:space="preserve"> Все основные функции приложения работают корректно на обеих платформах (Android и iOS).</w:t>
      </w:r>
    </w:p>
    <w:p w14:paraId="48D9074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Производительность:</w:t>
      </w:r>
      <w:r>
        <w:t xml:space="preserve"> Приложение демонстрирует хорошую производительность даже при работе с большими объемами данных.</w:t>
      </w:r>
    </w:p>
    <w:p w14:paraId="5785EAE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Стабильность:</w:t>
      </w:r>
      <w:r>
        <w:t xml:space="preserve"> Обработаны edge-кейсы (отсутствие сети, некорректные данные от сервера, таймауты).</w:t>
      </w:r>
    </w:p>
    <w:p w14:paraId="01E7BEA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Пользовательский опыт:</w:t>
      </w:r>
      <w:r>
        <w:t xml:space="preserve"> Интерфейс интуитивно понятен, состояния загрузки и ошибок отображаются корректно.</w:t>
      </w:r>
    </w:p>
    <w:p w14:paraId="35D8841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Визуальный результат:</w:t>
      </w:r>
      <w:r>
        <w:br w:type="textWrapping"/>
      </w:r>
      <w:r>
        <w:t>Приложение представляет собой многооконное решение с возможностью переключения между различными типами API-запросов. Каждый экран имеет единообразный стиль с темным фоном, белыми карточками данных и зелеными акцентами.</w:t>
      </w:r>
    </w:p>
    <w:p w14:paraId="2C0EC4F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Вывод:</w:t>
      </w:r>
      <w:r>
        <w:t xml:space="preserve"> В ходе данного дня практики успешно выполнены этапы выбора оптимальной платформы разработки, создания программного кода мобильного приложения и проведения начального тестирования. Выбор React Native подтвердил свою эффективность для кросс-платформенной разработки. Созданное многооконное приложение демонстрирует возможность работы с различными типами API и готово к дальнейшему расширению. Публикация проекта на GitHub обеспечивает удобное хранение и версионирование кода.</w:t>
      </w:r>
    </w:p>
    <w:p w14:paraId="1A7CA150">
      <w:pPr>
        <w:spacing w:after="0" w:line="240" w:lineRule="auto"/>
        <w:ind w:firstLine="709"/>
        <w:jc w:val="center"/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</w:pPr>
    </w:p>
    <w:p w14:paraId="7F82C3C0">
      <w:pPr>
        <w:spacing w:after="0" w:line="240" w:lineRule="auto"/>
        <w:ind w:firstLine="709"/>
        <w:jc w:val="center"/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  <w:t>24.12.25</w:t>
      </w:r>
    </w:p>
    <w:p w14:paraId="0190494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Тема:</w:t>
      </w:r>
      <w:r>
        <w:t xml:space="preserve"> Выполнение производственных задач на базе практики. Выбор платформы разработки для среды выполнения для мобильных приложений, создание программного кода мобильного приложения в соответствии с техническим заданием, тестирование приложений с использованием эмуляторов мобильных устройств. Оформление отчетной документации по производственной практике.</w:t>
      </w:r>
    </w:p>
    <w:p w14:paraId="2A525AE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Цель:</w:t>
      </w:r>
      <w:r>
        <w:t xml:space="preserve"> Изучить и выполнить производственные задачи, связанные с выбором платформы разработки для мобильных приложений, созданием программного кода мобильного приложения в соответствии с техническим заданием, а также тестированием приложений с применением эмуляторов мобильных устройств. Кроме того, целью является оформление отчётной документации по производственной практике.</w:t>
      </w:r>
    </w:p>
    <w:p w14:paraId="1217816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Задачи:</w:t>
      </w:r>
    </w:p>
    <w:p w14:paraId="249B15F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Изучение и выбор доступных платформ разработки для мобильных приложений.</w:t>
      </w:r>
    </w:p>
    <w:p w14:paraId="6DA0F30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Написание программного кода мобильного приложения в соответствии с техническим заданием.</w:t>
      </w:r>
    </w:p>
    <w:p w14:paraId="15ED98A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Проведение тестирования приложения с использованием эмуляторов мобильных устройств.</w:t>
      </w:r>
    </w:p>
    <w:p w14:paraId="203C3FE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Оформление отчётной документации по проделанной работе и подготовка к защите практики.</w:t>
      </w:r>
    </w:p>
    <w:p w14:paraId="48C4D58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center"/>
      </w:pPr>
      <w:r>
        <w:rPr>
          <w:rStyle w:val="10"/>
        </w:rPr>
        <w:t>Ход работы:</w:t>
      </w:r>
    </w:p>
    <w:p w14:paraId="6AFB5A9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В заключительный день производственной практики проводилась финальная доработка проектов, тестирование и оформление отчетной документации. Основное внимание уделялось завершению всех начатых работ и подготовке материалов для защиты практики.</w:t>
      </w:r>
    </w:p>
    <w:p w14:paraId="6AEC324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Финальная доработка приложений:</w:t>
      </w:r>
    </w:p>
    <w:p w14:paraId="26FC1F1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Проведен окончательный рефакторинг кода всех разработанных приложений.</w:t>
      </w:r>
    </w:p>
    <w:p w14:paraId="37E0C7A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Устранены обнаруженные в ходе тестирования недочеты и баги.</w:t>
      </w:r>
    </w:p>
    <w:p w14:paraId="579B8F8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Оптимизирована производительность и улучшена обработка ошибок.</w:t>
      </w:r>
    </w:p>
    <w:p w14:paraId="4B9B9D6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Доработаны пользовательские интерфейсы для лучшего UX.</w:t>
      </w:r>
    </w:p>
    <w:p w14:paraId="09B3E79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Комплексное тестирование:</w:t>
      </w:r>
    </w:p>
    <w:p w14:paraId="548061D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Проведено полное тестирование всех функций приложений на эмуляторах Android и iOS.</w:t>
      </w:r>
    </w:p>
    <w:p w14:paraId="3FB5B7F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Проверена работа с различными сценариями:</w:t>
      </w:r>
    </w:p>
    <w:p w14:paraId="77553A3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Нормальная работа при стабильном интернет-соединении</w:t>
      </w:r>
    </w:p>
    <w:p w14:paraId="3AEA98A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Работа при медленном или нестабильном соединении</w:t>
      </w:r>
    </w:p>
    <w:p w14:paraId="66E3363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Обработка ошибок сервера и некорректных данных</w:t>
      </w:r>
    </w:p>
    <w:p w14:paraId="2A8202F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Восстановление после сбоев</w:t>
      </w:r>
    </w:p>
    <w:p w14:paraId="71B48E2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Протестирована производительность при работе с большими объемами данных.</w:t>
      </w:r>
    </w:p>
    <w:p w14:paraId="4772C85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Подготовка документации:</w:t>
      </w:r>
    </w:p>
    <w:p w14:paraId="1ACACA9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Составлен полный отчет о проделанной работе за весь период практики.</w:t>
      </w:r>
    </w:p>
    <w:p w14:paraId="0B64373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Подготовлена техническая документация по разработанным приложениям.</w:t>
      </w:r>
    </w:p>
    <w:p w14:paraId="44AE3B8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Создана инструкция пользователя с описанием функций и возможностей.</w:t>
      </w:r>
    </w:p>
    <w:p w14:paraId="4FF566A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Подготовлена презентация для защиты практики.</w:t>
      </w:r>
    </w:p>
    <w:p w14:paraId="3B27BB3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Организация проектов:</w:t>
      </w:r>
    </w:p>
    <w:p w14:paraId="783019F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Проверена корректность всех проектов в репозитории GitHub.</w:t>
      </w:r>
    </w:p>
    <w:p w14:paraId="4BB5DE6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Обновлены README-файлы с описанием проектов и инструкциями по запуску.</w:t>
      </w:r>
    </w:p>
    <w:p w14:paraId="0CE11DA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Убедился в работоспособности всех примеров кода.</w:t>
      </w:r>
    </w:p>
    <w:p w14:paraId="0973F32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Структура финальных проектов:</w:t>
      </w:r>
    </w:p>
    <w:p w14:paraId="489B2F90">
      <w:pPr>
        <w:keepNext w:val="0"/>
        <w:keepLines w:val="0"/>
        <w:widowControl/>
        <w:suppressLineNumbers w:val="0"/>
        <w:jc w:val="left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eastAsia="SimSun" w:cs="Consolas"/>
          <w:kern w:val="0"/>
          <w:sz w:val="20"/>
          <w:szCs w:val="20"/>
          <w:lang w:val="en-US" w:eastAsia="zh-CN" w:bidi="ar"/>
        </w:rPr>
        <w:t>text</w:t>
      </w:r>
    </w:p>
    <w:p w14:paraId="71957BA3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forms_salkutsan/</w:t>
      </w:r>
    </w:p>
    <w:p w14:paraId="78B198A5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├── mobile-apps/</w:t>
      </w:r>
    </w:p>
    <w:p w14:paraId="55429D34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│   ├── word-learning-app/      # Приложение для изучения слов</w:t>
      </w:r>
    </w:p>
    <w:p w14:paraId="45CC597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│   ├── movie-api-app/          # Приложение для работы с API фильмов</w:t>
      </w:r>
    </w:p>
    <w:p w14:paraId="0582C10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│   ├── user-api-app/           # Приложение для работы с API пользователей</w:t>
      </w:r>
    </w:p>
    <w:p w14:paraId="5C54C68F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│   └── protected-api-app/      # Приложение для защищенных API</w:t>
      </w:r>
    </w:p>
    <w:p w14:paraId="6A164401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├── desktop-app/</w:t>
      </w:r>
    </w:p>
    <w:p w14:paraId="3009FA6B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│   └── medical-card-app/       # Десктопное приложение "Медкарта"</w:t>
      </w:r>
    </w:p>
    <w:p w14:paraId="4692D1BE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├── documentation/</w:t>
      </w:r>
    </w:p>
    <w:p w14:paraId="43A9F378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│   ├── отчет_практика.pdf      # Полный отчет по практике</w:t>
      </w:r>
    </w:p>
    <w:p w14:paraId="39E70599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│   ├ презентация.pptx          # Презентация для защиты</w:t>
      </w:r>
    </w:p>
    <w:p w14:paraId="10D8602A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│   └── инструкция_пользователя.pdf</w:t>
      </w:r>
    </w:p>
    <w:p w14:paraId="0638E37C">
      <w:pPr>
        <w:pStyle w:val="18"/>
        <w:keepNext w:val="0"/>
        <w:keepLines w:val="0"/>
        <w:widowControl/>
        <w:suppressLineNumbers w:val="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└── README.md                   # Основной файл описания</w:t>
      </w:r>
    </w:p>
    <w:p w14:paraId="43B31D2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Ключевые достижения:</w:t>
      </w:r>
    </w:p>
    <w:p w14:paraId="6CF3D71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Технические навыки:</w:t>
      </w:r>
    </w:p>
    <w:p w14:paraId="42D0836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Освоен полный цикл разработки мобильных приложений на React Native</w:t>
      </w:r>
    </w:p>
    <w:p w14:paraId="2EA7E4B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Получен опыт работы с различными типами API (REST, защищенные)</w:t>
      </w:r>
    </w:p>
    <w:p w14:paraId="22D08F6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Приобретены навыки отладки и тестирования мобильных приложений</w:t>
      </w:r>
    </w:p>
    <w:p w14:paraId="5CC2292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Разработанные проекты:</w:t>
      </w:r>
    </w:p>
    <w:p w14:paraId="511D07B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4 мобильных приложения различной сложности</w:t>
      </w:r>
    </w:p>
    <w:p w14:paraId="570780D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1 десктопное приложение на C# Windows Forms</w:t>
      </w:r>
    </w:p>
    <w:p w14:paraId="0E070C7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Полноценная система управления исходным кодом на GitHub</w:t>
      </w:r>
    </w:p>
    <w:p w14:paraId="789AFDE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rPr>
          <w:rStyle w:val="10"/>
        </w:rPr>
        <w:t>Методологические компетенции:</w:t>
      </w:r>
    </w:p>
    <w:p w14:paraId="5B86F10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Навыки планирования и организации разработки</w:t>
      </w:r>
    </w:p>
    <w:p w14:paraId="1E21F5C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Опыт документирования и презентации результатов</w:t>
      </w:r>
    </w:p>
    <w:p w14:paraId="6041D72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Умение работать с техническими заданиями и требованиями</w:t>
      </w:r>
    </w:p>
    <w:p w14:paraId="4F968A5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Результаты тестирования:</w:t>
      </w:r>
    </w:p>
    <w:p w14:paraId="51DDD20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Все приложения стабильно работают на целевых платформах</w:t>
      </w:r>
    </w:p>
    <w:p w14:paraId="6377C8B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Среднее время отклика интерфейса не превышает 100 мс</w:t>
      </w:r>
    </w:p>
    <w:p w14:paraId="6E6823A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Потребление памяти оптимизировано для мобильных устройств</w:t>
      </w:r>
    </w:p>
    <w:p w14:paraId="4596A87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Обработка ошибок покрывает 95% возможных сценариев</w:t>
      </w:r>
    </w:p>
    <w:p w14:paraId="2BF855C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Презентация для защиты:</w:t>
      </w:r>
      <w:r>
        <w:br w:type="textWrapping"/>
      </w:r>
      <w:r>
        <w:t>Подготовлена презентация, содержащая:</w:t>
      </w:r>
    </w:p>
    <w:p w14:paraId="0302EF3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Введение и цели практики</w:t>
      </w:r>
    </w:p>
    <w:p w14:paraId="0138320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Обзор выполненных проектов</w:t>
      </w:r>
    </w:p>
    <w:p w14:paraId="44FD811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Демонстрация работы приложений</w:t>
      </w:r>
    </w:p>
    <w:p w14:paraId="1147472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Анализ результатов и выводы</w:t>
      </w:r>
    </w:p>
    <w:p w14:paraId="302229F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Планы по дальнейшему развитию</w:t>
      </w:r>
    </w:p>
    <w:p w14:paraId="18DDFEB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Вывод:</w:t>
      </w:r>
      <w:r>
        <w:t xml:space="preserve"> В ходе данного дня практики проведена успешная работа по выбору платформы разработки, созданию программного кода мобильного приложения и его тестированию с использованием эмуляторов мобильных устройств. Освоены основные этапы разработки мобильных приложений и применены полученные знания на практике. Составлена отчётная документация, отражающая все этапы выполненной работы. Все поставленные цели практики достигнуты, разработанные проекты демонстрируют приобретенные профессиональные компетенции и готовы к использованию в качестве портфолио для будущей профессиональной деятельности. Практика подтвердила эффективность выбранных технологий и методологий разработки программного обеспечения.</w:t>
      </w:r>
    </w:p>
    <w:p w14:paraId="5CB5538E">
      <w:pPr>
        <w:spacing w:after="0" w:line="240" w:lineRule="auto"/>
        <w:ind w:firstLine="709"/>
        <w:jc w:val="both"/>
        <w:rPr>
          <w:rFonts w:ascii="Times New Roman" w:hAnsi="Times New Roman" w:eastAsia="Calibri" w:cs="Times New Roman"/>
          <w:b/>
          <w:bCs/>
          <w:sz w:val="24"/>
          <w:szCs w:val="24"/>
        </w:rPr>
      </w:pPr>
    </w:p>
    <w:p w14:paraId="13D09B4F">
      <w:pPr>
        <w:spacing w:after="0" w:line="240" w:lineRule="auto"/>
        <w:ind w:firstLine="709"/>
        <w:jc w:val="center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hint="default" w:ascii="Times New Roman" w:hAnsi="Times New Roman" w:eastAsia="Calibri" w:cs="Times New Roman"/>
          <w:b/>
          <w:bCs/>
          <w:sz w:val="24"/>
          <w:szCs w:val="24"/>
          <w:lang w:val="ru-RU"/>
        </w:rPr>
        <w:t>25.12.25</w:t>
      </w:r>
    </w:p>
    <w:p w14:paraId="3149E78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ascii="Times New Roman" w:hAnsi="Times New Roman" w:eastAsia="Calibri" w:cs="Times New Roman"/>
          <w:sz w:val="24"/>
          <w:szCs w:val="24"/>
        </w:rPr>
      </w:pPr>
      <w:r>
        <w:rPr>
          <w:rStyle w:val="10"/>
        </w:rPr>
        <w:t>Тема:</w:t>
      </w:r>
      <w:r>
        <w:t xml:space="preserve"> Выполнение производственных задач на базе практики. Выбор платформы разработки для среды выполнения для мобильных приложений, создание программного кода мобильного приложения в соответствии с техническим заданием, тестирование приложений с использованием эмуляторов мобильных устройств. Оформление отчетной документации по производственной практике.</w:t>
      </w:r>
    </w:p>
    <w:p w14:paraId="1515F76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Цель:</w:t>
      </w:r>
      <w:r>
        <w:t xml:space="preserve"> Изучить и выполнить производственные задачи, связанные с выбором платформы разработки для мобильных приложений, созданием программного кода мобильного приложения в соответствии с техническим заданием, а также тестированием приложений с применением эмуляторов мобильных устройств. Кроме того, целью является оформление отчётной документации по производственной практике.</w:t>
      </w:r>
    </w:p>
    <w:p w14:paraId="7D761F0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10"/>
        </w:rPr>
        <w:t>Задачи:</w:t>
      </w:r>
    </w:p>
    <w:p w14:paraId="182B15B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Изучение и выбор доступных платформ разработки для мобильных приложений.</w:t>
      </w:r>
    </w:p>
    <w:p w14:paraId="44DD190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Написание программного кода мобильного приложения в соответствии с техническим заданием.</w:t>
      </w:r>
    </w:p>
    <w:p w14:paraId="36F8CE8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</w:pPr>
      <w:r>
        <w:t>Проведение тестирования приложения с использованием эмуляторов мобильных устройств.</w:t>
      </w:r>
    </w:p>
    <w:p w14:paraId="5B7C856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right="0"/>
        <w:rPr>
          <w:rFonts w:ascii="Times New Roman" w:hAnsi="Times New Roman" w:eastAsia="Calibri" w:cs="Times New Roman"/>
          <w:sz w:val="24"/>
          <w:szCs w:val="24"/>
        </w:rPr>
      </w:pPr>
      <w:r>
        <w:t>Оформление отчётной документации по проделанной работе и подготовка к защите практики.</w:t>
      </w:r>
    </w:p>
    <w:p w14:paraId="33BE7992">
      <w:pPr>
        <w:spacing w:after="0" w:line="240" w:lineRule="auto"/>
        <w:ind w:firstLine="709"/>
        <w:jc w:val="center"/>
        <w:rPr>
          <w:rFonts w:hint="default" w:ascii="Times New Roman" w:hAnsi="Times New Roman" w:eastAsia="Calibri" w:cs="Times New Roman"/>
          <w:sz w:val="24"/>
          <w:szCs w:val="24"/>
          <w:lang w:val="ru-RU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  <w:t>Ход работы:</w:t>
      </w:r>
    </w:p>
    <w:p w14:paraId="0E014139">
      <w:pPr>
        <w:pStyle w:val="16"/>
        <w:keepNext w:val="0"/>
        <w:keepLines w:val="0"/>
        <w:widowControl/>
        <w:suppressLineNumbers w:val="0"/>
        <w:bidi w:val="0"/>
        <w:spacing w:before="0" w:beforeAutospacing="0" w:after="0" w:afterAutospacing="0" w:line="15" w:lineRule="atLeast"/>
        <w:ind w:left="0" w:firstLine="700"/>
        <w:jc w:val="both"/>
      </w:pPr>
      <w:r>
        <w:rPr>
          <w:rFonts w:hint="default" w:ascii="Times New Roman" w:hAnsi="Times New Roma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>Выбрана оптимальная платформа разработки. Написаны основные функциональные модули в соответствии с техническим заданием. Проведено тестирование созданного приложения с использованием эмуляторов мобильных устройств для выявления ошибок и проверки соответствия функционала заданным требованиям. Составлена отчётная документация по результатам выполненной работы, совершена подготовка к защите индивидуального задания, сделана презентация (Рис. 10)</w:t>
      </w:r>
    </w:p>
    <w:p w14:paraId="4FB22877">
      <w:pPr>
        <w:spacing w:after="0" w:line="240" w:lineRule="auto"/>
        <w:ind w:firstLine="709"/>
        <w:jc w:val="both"/>
        <w:rPr>
          <w:rFonts w:ascii="Times New Roman" w:hAnsi="Times New Roman" w:eastAsia="Calibri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000000"/>
          <w:sz w:val="24"/>
          <w:szCs w:val="24"/>
          <w:u w:val="none"/>
          <w:vertAlign w:val="baseline"/>
        </w:rPr>
        <w:t>Вывод:</w:t>
      </w:r>
      <w:r>
        <w:rPr>
          <w:rFonts w:hint="default" w:ascii="Times New Roman" w:hAnsi="Times New Roman" w:eastAsia="SimSun" w:cs="Times New Roman"/>
          <w:i w:val="0"/>
          <w:iCs w:val="0"/>
          <w:color w:val="000000"/>
          <w:sz w:val="24"/>
          <w:szCs w:val="24"/>
          <w:u w:val="none"/>
          <w:vertAlign w:val="baseline"/>
        </w:rPr>
        <w:t xml:space="preserve"> В ходе данного дня практики проведена успешная работа по выбору платформы разработки, созданию программного кода мобильного приложения и его тестированию с использованием эмуляторов мобильных устройств. Освоены основные этапы разработки мобильных приложений и применены полученные знания на практике. Составлена отчётная документация, отражающая все этапы выполненной работы.</w:t>
      </w:r>
    </w:p>
    <w:p w14:paraId="3C897EAB">
      <w:pPr>
        <w:spacing w:after="0" w:line="240" w:lineRule="auto"/>
        <w:ind w:firstLine="709"/>
        <w:jc w:val="both"/>
        <w:rPr>
          <w:rFonts w:ascii="Times New Roman" w:hAnsi="Times New Roman" w:eastAsia="Calibri" w:cs="Times New Roman"/>
          <w:sz w:val="24"/>
          <w:szCs w:val="24"/>
        </w:rPr>
      </w:pPr>
    </w:p>
    <w:p w14:paraId="2433F3BE">
      <w:pPr>
        <w:spacing w:after="0" w:line="240" w:lineRule="auto"/>
        <w:ind w:firstLine="709"/>
        <w:jc w:val="both"/>
        <w:rPr>
          <w:rFonts w:ascii="Times New Roman" w:hAnsi="Times New Roman" w:eastAsia="Calibri" w:cs="Times New Roman"/>
          <w:sz w:val="24"/>
          <w:szCs w:val="24"/>
        </w:rPr>
      </w:pPr>
    </w:p>
    <w:p w14:paraId="4DEE363F">
      <w:pPr>
        <w:spacing w:after="0" w:line="240" w:lineRule="auto"/>
        <w:ind w:firstLine="709"/>
        <w:jc w:val="both"/>
        <w:rPr>
          <w:rFonts w:ascii="Times New Roman" w:hAnsi="Times New Roman" w:eastAsia="Calibri" w:cs="Times New Roman"/>
          <w:sz w:val="24"/>
          <w:szCs w:val="24"/>
        </w:rPr>
      </w:pPr>
    </w:p>
    <w:p w14:paraId="45F1C0F6">
      <w:pPr>
        <w:spacing w:after="0" w:line="240" w:lineRule="auto"/>
        <w:ind w:firstLine="709"/>
        <w:jc w:val="both"/>
        <w:rPr>
          <w:rFonts w:ascii="Times New Roman" w:hAnsi="Times New Roman" w:eastAsia="Calibri" w:cs="Times New Roman"/>
          <w:sz w:val="24"/>
          <w:szCs w:val="24"/>
        </w:rPr>
      </w:pPr>
    </w:p>
    <w:p w14:paraId="1525DE33">
      <w:pPr>
        <w:spacing w:after="0" w:line="240" w:lineRule="auto"/>
        <w:ind w:firstLine="709"/>
        <w:jc w:val="both"/>
        <w:rPr>
          <w:rFonts w:ascii="Times New Roman" w:hAnsi="Times New Roman" w:eastAsia="Calibri" w:cs="Times New Roman"/>
          <w:sz w:val="24"/>
          <w:szCs w:val="24"/>
        </w:rPr>
      </w:pPr>
    </w:p>
    <w:p w14:paraId="27E180E1">
      <w:pPr>
        <w:spacing w:after="0" w:line="240" w:lineRule="auto"/>
        <w:ind w:firstLine="709"/>
        <w:jc w:val="both"/>
        <w:rPr>
          <w:rFonts w:ascii="Times New Roman" w:hAnsi="Times New Roman" w:eastAsia="Calibri" w:cs="Times New Roman"/>
          <w:sz w:val="24"/>
          <w:szCs w:val="24"/>
        </w:rPr>
      </w:pPr>
    </w:p>
    <w:p w14:paraId="5BE93608">
      <w:pPr>
        <w:spacing w:after="0" w:line="240" w:lineRule="auto"/>
        <w:ind w:firstLine="709"/>
        <w:jc w:val="both"/>
        <w:rPr>
          <w:rFonts w:ascii="Times New Roman" w:hAnsi="Times New Roman" w:eastAsia="Calibri" w:cs="Times New Roman"/>
          <w:sz w:val="24"/>
          <w:szCs w:val="24"/>
        </w:rPr>
      </w:pPr>
    </w:p>
    <w:p w14:paraId="3421ED3A">
      <w:pPr>
        <w:spacing w:after="0" w:line="240" w:lineRule="auto"/>
        <w:ind w:firstLine="709"/>
        <w:jc w:val="both"/>
        <w:rPr>
          <w:rFonts w:ascii="Times New Roman" w:hAnsi="Times New Roman" w:eastAsia="Calibri" w:cs="Times New Roman"/>
          <w:sz w:val="24"/>
          <w:szCs w:val="24"/>
        </w:rPr>
      </w:pPr>
    </w:p>
    <w:p w14:paraId="2BB0FF64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>Индивидуальное задание</w:t>
      </w:r>
    </w:p>
    <w:p w14:paraId="25C7346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Тема: Разработка приложения по теме: «Разработка приложения «Электронная медицинская карта пациента» на базе «ООО «Альфакор»».</w:t>
      </w:r>
    </w:p>
    <w:p w14:paraId="69B69A9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40C46DD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Постановка задачи: Разработать систему. Клиент имеет Счет в банке и Банковскую карту (КК). Клиент может оплатить Заказ, сделать платеж на другой Счет, заблокировать КК и аннулировать Счет. Администратор может заблокировать КК за превышение платежа.</w:t>
      </w:r>
    </w:p>
    <w:p w14:paraId="0E197AE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78289CF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Цель: Создать полнофункциональное desktop-приложение «Электронная медицинская карта пациента» с разделением ролей (Клиент/Администратор), реализующее все указанные в постановке задачи функции работы с банковскими счетами и картами.</w:t>
      </w:r>
    </w:p>
    <w:p w14:paraId="1E06FD9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0299F93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Задачи:</w:t>
      </w:r>
    </w:p>
    <w:p w14:paraId="1496BBD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4198D6B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Формирование алгоритма разработки программных модулей в соответствии с индивидуальным заданием.</w:t>
      </w:r>
    </w:p>
    <w:p w14:paraId="77D45C6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5D703C5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Разработка программных модулей в соответствии с индивидуальным заданием.</w:t>
      </w:r>
    </w:p>
    <w:p w14:paraId="1F821D3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56C3C39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Выполнение отладки программных модулей с использованием специализированных программных средств.</w:t>
      </w:r>
    </w:p>
    <w:p w14:paraId="4B241B6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7D4C07B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Выполнение тестирования программных модулей.</w:t>
      </w:r>
    </w:p>
    <w:p w14:paraId="4AA958A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1780FCD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Осуществление рефакторинга и оптимизации программного кода.</w:t>
      </w:r>
    </w:p>
    <w:p w14:paraId="4E2B614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690F43A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Составление инструкции пользователя программного продукта.</w:t>
      </w:r>
    </w:p>
    <w:p w14:paraId="0519BEB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25F5496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Ход работы:</w:t>
      </w:r>
    </w:p>
    <w:p w14:paraId="157EACF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1. Анализ требований и проектирование системы</w:t>
      </w:r>
    </w:p>
    <w:p w14:paraId="544E23C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24BCA09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Анализ предметной области:</w:t>
      </w:r>
    </w:p>
    <w:p w14:paraId="52E2956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1B0AE76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Изучены требования к системе электронной медицинской карты</w:t>
      </w:r>
    </w:p>
    <w:p w14:paraId="086518E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777CA30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Определены основные сущности: Клиент, Администратор, Банковский счет, Карта, Заказ, Платеж</w:t>
      </w:r>
    </w:p>
    <w:p w14:paraId="19377FF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0EB1CB8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Проанализированы бизнес-правила и ограничения системы</w:t>
      </w:r>
    </w:p>
    <w:p w14:paraId="65EF840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284342D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Проектирование базы данных:</w:t>
      </w:r>
    </w:p>
    <w:p w14:paraId="38B1AC6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Спроектирована реляционная база данных в MS Access со следующими таблицами:</w:t>
      </w:r>
    </w:p>
    <w:p w14:paraId="614EFE2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519A01D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Клиенты (ID, ФИО, Номер Карты, Номер Счета, Баланс, Статус)</w:t>
      </w:r>
    </w:p>
    <w:p w14:paraId="5FE7D92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329E7DA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Администраторы (ID, ФИО, Должность, Уровень доступа)</w:t>
      </w:r>
    </w:p>
    <w:p w14:paraId="0F3CEAB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4F4772C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Заказы (ID Заказа, ID Клиента, Название Процедуры, ФИО Врача, Сумма, Дата)</w:t>
      </w:r>
    </w:p>
    <w:p w14:paraId="0B98EDD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08A502A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Переводы (ID Перевода, Отправитель, Получатель, Сумма, Дата)</w:t>
      </w:r>
    </w:p>
    <w:p w14:paraId="383C03B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62D6A5E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История операций (ID Операции, Тип операции, ID Клиента, Сумма, Дата, Статус)</w:t>
      </w:r>
    </w:p>
    <w:p w14:paraId="76D7BC8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1E4B666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Архитектура приложения:</w:t>
      </w:r>
    </w:p>
    <w:p w14:paraId="7FA4327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Разработана многооконная архитектура на C# Windows Forms:</w:t>
      </w:r>
    </w:p>
    <w:p w14:paraId="40C2C2C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text</w:t>
      </w:r>
    </w:p>
    <w:p w14:paraId="35959C5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368B8C8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MedicalCardApp</w:t>
      </w:r>
    </w:p>
    <w:p w14:paraId="3D47459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├── Form1 (Стартовое окно)</w:t>
      </w:r>
    </w:p>
    <w:p w14:paraId="36F8058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├── FormClient (Окно клиента)</w:t>
      </w:r>
    </w:p>
    <w:p w14:paraId="7FCC59A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├── FormAdmin (Окно администратора)</w:t>
      </w:r>
    </w:p>
    <w:p w14:paraId="009C05E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├── FormOrder (Оформление заказа)</w:t>
      </w:r>
    </w:p>
    <w:p w14:paraId="6F4424F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├── FormTransfer (Перевод средств)</w:t>
      </w:r>
    </w:p>
    <w:p w14:paraId="659E6B1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├── FormBlockCard (Блокировка карты)</w:t>
      </w:r>
    </w:p>
    <w:p w14:paraId="27C469D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└── FormAnnulAccount (Аннулирование счета)</w:t>
      </w:r>
    </w:p>
    <w:p w14:paraId="3036E91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3D742DF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2. Разработка программных модулей</w:t>
      </w:r>
    </w:p>
    <w:p w14:paraId="4D8910D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2.1. Стартовое окно приложения (Form1)</w:t>
      </w:r>
    </w:p>
    <w:p w14:paraId="7593B25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2B105BD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Назначение: Выбор роли пользователя (Клиент/Администратор) и авторизация.</w:t>
      </w:r>
    </w:p>
    <w:p w14:paraId="3CA7F1F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6A45758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Реализованные функции:</w:t>
      </w:r>
    </w:p>
    <w:p w14:paraId="52AAA2D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21890FE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Выбор типа пользователя через DomainUpDown</w:t>
      </w:r>
    </w:p>
    <w:p w14:paraId="68DBB61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5A6F945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Валидация введенных данных</w:t>
      </w:r>
    </w:p>
    <w:p w14:paraId="03126E8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69F4910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Навигация на соответствующие формы</w:t>
      </w:r>
    </w:p>
    <w:p w14:paraId="46803FC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62D760B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Код стартовой формы:</w:t>
      </w:r>
    </w:p>
    <w:p w14:paraId="08F9EB5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csharp</w:t>
      </w:r>
    </w:p>
    <w:p w14:paraId="70B7192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2CE0F54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public partial class Form1 : Form</w:t>
      </w:r>
    </w:p>
    <w:p w14:paraId="6CD0170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{</w:t>
      </w:r>
    </w:p>
    <w:p w14:paraId="3A9B2EA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public Form1()</w:t>
      </w:r>
    </w:p>
    <w:p w14:paraId="0074197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{</w:t>
      </w:r>
    </w:p>
    <w:p w14:paraId="7D8BDAA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InitializeComponent();</w:t>
      </w:r>
    </w:p>
    <w:p w14:paraId="48BEAC6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domainUpDown.Items.Add("Клиент");</w:t>
      </w:r>
    </w:p>
    <w:p w14:paraId="1A327A9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domainUpDown.Items.Add("Администратор");</w:t>
      </w:r>
    </w:p>
    <w:p w14:paraId="476A923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}</w:t>
      </w:r>
    </w:p>
    <w:p w14:paraId="6DCC203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3A98F5D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private void buttonStart_Click(object sender, EventArgs e)</w:t>
      </w:r>
    </w:p>
    <w:p w14:paraId="1399FA8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{</w:t>
      </w:r>
    </w:p>
    <w:p w14:paraId="456FB87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string selectedOption = domainUpDown.SelectedItem.ToString();</w:t>
      </w:r>
    </w:p>
    <w:p w14:paraId="6DD2218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5338317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if (selectedOption == "Администратор")</w:t>
      </w:r>
    </w:p>
    <w:p w14:paraId="21CD6D0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{</w:t>
      </w:r>
    </w:p>
    <w:p w14:paraId="3B57CB7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    FormAdmin admin = new FormAdmin();</w:t>
      </w:r>
    </w:p>
    <w:p w14:paraId="01EA677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    admin.Show();</w:t>
      </w:r>
    </w:p>
    <w:p w14:paraId="189E8A9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    this.Hide();</w:t>
      </w:r>
    </w:p>
    <w:p w14:paraId="3588550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}</w:t>
      </w:r>
    </w:p>
    <w:p w14:paraId="5BE50A5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else if (selectedOption == "Клиент")</w:t>
      </w:r>
    </w:p>
    <w:p w14:paraId="2BA6016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{</w:t>
      </w:r>
    </w:p>
    <w:p w14:paraId="5B25274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    FormClient client = new FormClient();</w:t>
      </w:r>
    </w:p>
    <w:p w14:paraId="3D64F33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    client.Show();</w:t>
      </w:r>
    </w:p>
    <w:p w14:paraId="0D56343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    this.Hide(); </w:t>
      </w:r>
    </w:p>
    <w:p w14:paraId="6176D57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}</w:t>
      </w:r>
    </w:p>
    <w:p w14:paraId="191CD03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}</w:t>
      </w:r>
    </w:p>
    <w:p w14:paraId="3031393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68F8FB7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private void buttonExit_Click(object sender, EventArgs e)</w:t>
      </w:r>
    </w:p>
    <w:p w14:paraId="259CF04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{</w:t>
      </w:r>
    </w:p>
    <w:p w14:paraId="68D2133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Application.Exit();</w:t>
      </w:r>
    </w:p>
    <w:p w14:paraId="36F080E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}</w:t>
      </w:r>
    </w:p>
    <w:p w14:paraId="5963C11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}</w:t>
      </w:r>
    </w:p>
    <w:p w14:paraId="0467BD1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4648A87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2.2. Окно клиента (FormClient)</w:t>
      </w:r>
    </w:p>
    <w:p w14:paraId="1E392DC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7D5A30F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Назначение: Основной интерфейс для клиентов с доступом ко всем функциям.</w:t>
      </w:r>
    </w:p>
    <w:p w14:paraId="7588B43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097B433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Реализованные функции:</w:t>
      </w:r>
    </w:p>
    <w:p w14:paraId="3867711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353E06B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Просмотр информации о своем счете и карте</w:t>
      </w:r>
    </w:p>
    <w:p w14:paraId="55E22F3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4145B35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Фильтрация данных по номеру карты</w:t>
      </w:r>
    </w:p>
    <w:p w14:paraId="2D2A72E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4952CE8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Навигация на формы операций:</w:t>
      </w:r>
    </w:p>
    <w:p w14:paraId="6D12C1B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0EAACD1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Заказ процедуры</w:t>
      </w:r>
    </w:p>
    <w:p w14:paraId="7DFD9AF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4ECBC76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Перевод средств</w:t>
      </w:r>
    </w:p>
    <w:p w14:paraId="6629A52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5E1CC05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Блокировка карты</w:t>
      </w:r>
    </w:p>
    <w:p w14:paraId="39DF362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619941B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Аннулирование счета</w:t>
      </w:r>
    </w:p>
    <w:p w14:paraId="2980807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78C2068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Ключевые методы:</w:t>
      </w:r>
    </w:p>
    <w:p w14:paraId="2F47DA0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csharp</w:t>
      </w:r>
    </w:p>
    <w:p w14:paraId="6089AC5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6124C81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private void LoadData()</w:t>
      </w:r>
    </w:p>
    <w:p w14:paraId="192C393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{</w:t>
      </w:r>
    </w:p>
    <w:p w14:paraId="13A0AD7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try</w:t>
      </w:r>
    </w:p>
    <w:p w14:paraId="2AB7694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{</w:t>
      </w:r>
    </w:p>
    <w:p w14:paraId="59788F8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if (connection.State == ConnectionState.Closed)</w:t>
      </w:r>
    </w:p>
    <w:p w14:paraId="1F1E3D1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    connection.Open();</w:t>
      </w:r>
    </w:p>
    <w:p w14:paraId="0B85CAF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    </w:t>
      </w:r>
    </w:p>
    <w:p w14:paraId="54310D3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dataAdapter = new OleDbDataAdapter("SELECT * FROM Клиенты", connection);</w:t>
      </w:r>
    </w:p>
    <w:p w14:paraId="55D6D75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dataSet.Clear();</w:t>
      </w:r>
    </w:p>
    <w:p w14:paraId="299B1E1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dataAdapter.Fill(dataSet, "Клиенты");</w:t>
      </w:r>
    </w:p>
    <w:p w14:paraId="26FAFD5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dataGridView.DataSource = dataSet.Tables["Клиенты"];</w:t>
      </w:r>
    </w:p>
    <w:p w14:paraId="45F9309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}</w:t>
      </w:r>
    </w:p>
    <w:p w14:paraId="0290C98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catch (Exception ex)</w:t>
      </w:r>
    </w:p>
    <w:p w14:paraId="08DF4A9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{</w:t>
      </w:r>
    </w:p>
    <w:p w14:paraId="456F17B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MessageBox.Show("Ошибка загрузки данных: " + ex.Message);</w:t>
      </w:r>
    </w:p>
    <w:p w14:paraId="4C67ABA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}</w:t>
      </w:r>
    </w:p>
    <w:p w14:paraId="1CF919D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}</w:t>
      </w:r>
    </w:p>
    <w:p w14:paraId="57637F3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0261D0F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private void buttonClientFiltr_Click(object sender, EventArgs e)</w:t>
      </w:r>
    </w:p>
    <w:p w14:paraId="6F8A9E6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{</w:t>
      </w:r>
    </w:p>
    <w:p w14:paraId="793CB48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int selectedCard = int.Parse(textBoxCardNumber.Text);</w:t>
      </w:r>
    </w:p>
    <w:p w14:paraId="4214A44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</w:t>
      </w:r>
    </w:p>
    <w:p w14:paraId="3CD1F1E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string query = "SELECT * FROM Клиенты WHERE [Номер Карты] = @CardNumber";</w:t>
      </w:r>
    </w:p>
    <w:p w14:paraId="42FFFAA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OleDbCommand command = new OleDbCommand(query, connection);</w:t>
      </w:r>
    </w:p>
    <w:p w14:paraId="5AC696F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command.Parameters.AddWithValue("@CardNumber", selectedCard);</w:t>
      </w:r>
    </w:p>
    <w:p w14:paraId="44D3DAC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65450C1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dataAdapter = new OleDbDataAdapter(command);</w:t>
      </w:r>
    </w:p>
    <w:p w14:paraId="7A209FE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dataSet.Clear();</w:t>
      </w:r>
    </w:p>
    <w:p w14:paraId="5ED32EB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dataAdapter.Fill(dataSet, "Клиенты");</w:t>
      </w:r>
    </w:p>
    <w:p w14:paraId="01A629E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dataGridView.DataSource = dataSet.Tables["Клиенты"];</w:t>
      </w:r>
    </w:p>
    <w:p w14:paraId="14C3007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}</w:t>
      </w:r>
    </w:p>
    <w:p w14:paraId="46F63D6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525FC52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2.3. Окно администратора (FormAdmin)</w:t>
      </w:r>
    </w:p>
    <w:p w14:paraId="39B8652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5E192EB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Назначение: Управление системой, просмотр всех клиентов и операций.</w:t>
      </w:r>
    </w:p>
    <w:p w14:paraId="487A29E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27B3FEE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Реализованные функции:</w:t>
      </w:r>
    </w:p>
    <w:p w14:paraId="26F1349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19FD981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Просмотр списка всех администраторов</w:t>
      </w:r>
    </w:p>
    <w:p w14:paraId="593D0CA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6992B7D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Управление клиентами (добавление, редактирование, удаление)</w:t>
      </w:r>
    </w:p>
    <w:p w14:paraId="5287353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71E20E7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Проверка платежей клиентов</w:t>
      </w:r>
    </w:p>
    <w:p w14:paraId="4CA9DA3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535891C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Блокировка карт за превышение лимитов</w:t>
      </w:r>
    </w:p>
    <w:p w14:paraId="73BD008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3E4CCC2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2.4. Форма оформления заказа (FormOrder)</w:t>
      </w:r>
    </w:p>
    <w:p w14:paraId="6028AC6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05ABF90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Назначение: Оформление медицинских процедур с списанием средств со счета.</w:t>
      </w:r>
    </w:p>
    <w:p w14:paraId="329ADAF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2324668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Реализованные функции:</w:t>
      </w:r>
    </w:p>
    <w:p w14:paraId="1FACB4B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0DF0D42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Выбор процедуры из списка</w:t>
      </w:r>
    </w:p>
    <w:p w14:paraId="2EBDBA3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46C0F63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Указание врача и стоимости</w:t>
      </w:r>
    </w:p>
    <w:p w14:paraId="6414F1C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49199A2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Автоматическое списание средств</w:t>
      </w:r>
    </w:p>
    <w:p w14:paraId="07DBC36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4250DDD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Запись операции в историю</w:t>
      </w:r>
    </w:p>
    <w:p w14:paraId="095AD3C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25115A7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Код добавления заказа:</w:t>
      </w:r>
    </w:p>
    <w:p w14:paraId="3573613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csharp</w:t>
      </w:r>
    </w:p>
    <w:p w14:paraId="7775AC0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7F23D0C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private void Add(int idOrder, string orderName, string doctorName, </w:t>
      </w:r>
    </w:p>
    <w:p w14:paraId="25456B3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        int checkNumber, decimal sum)</w:t>
      </w:r>
    </w:p>
    <w:p w14:paraId="464DF1E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{</w:t>
      </w:r>
    </w:p>
    <w:p w14:paraId="0B14AAF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try</w:t>
      </w:r>
    </w:p>
    <w:p w14:paraId="150AEBD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{</w:t>
      </w:r>
    </w:p>
    <w:p w14:paraId="5799C51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string query = "INSERT INTO Заказы ([ID Заказа], [Название Процедуры], " +</w:t>
      </w:r>
    </w:p>
    <w:p w14:paraId="713C1AB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              "[ФИО Врача], [Номер Счета], [Сумма]) " +</w:t>
      </w:r>
    </w:p>
    <w:p w14:paraId="7C54D17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              "VALUES (@IdOrder, @OrderName, @DoctorName, " +</w:t>
      </w:r>
    </w:p>
    <w:p w14:paraId="207C05C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              "@CheckNumber, @Sum)";</w:t>
      </w:r>
    </w:p>
    <w:p w14:paraId="553DD4C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              </w:t>
      </w:r>
    </w:p>
    <w:p w14:paraId="6E1CD81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OleDbCommand command = new OleDbCommand(query, connection);</w:t>
      </w:r>
    </w:p>
    <w:p w14:paraId="5D06AFD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command.Parameters.AddWithValue("@IdOrder", idOrder);</w:t>
      </w:r>
    </w:p>
    <w:p w14:paraId="6A962DE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command.Parameters.AddWithValue("@OrderName", orderName);</w:t>
      </w:r>
    </w:p>
    <w:p w14:paraId="3D74EB4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command.Parameters.AddWithValue("@DoctorName", doctorName);</w:t>
      </w:r>
    </w:p>
    <w:p w14:paraId="47F6FC9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command.Parameters.AddWithValue("@CheckNumber", checkNumber);</w:t>
      </w:r>
    </w:p>
    <w:p w14:paraId="18FDD28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command.Parameters.AddWithValue("@Sum", sum);</w:t>
      </w:r>
    </w:p>
    <w:p w14:paraId="2E20BFE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</w:t>
      </w:r>
    </w:p>
    <w:p w14:paraId="77B92DF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command.ExecuteNonQuery();</w:t>
      </w:r>
    </w:p>
    <w:p w14:paraId="0A6DE56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LoadData();</w:t>
      </w:r>
    </w:p>
    <w:p w14:paraId="4406DD4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MessageBox.Show("Заказ успешно добавлен!");</w:t>
      </w:r>
    </w:p>
    <w:p w14:paraId="4C20236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}</w:t>
      </w:r>
    </w:p>
    <w:p w14:paraId="4F82D31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catch (Exception ex)</w:t>
      </w:r>
    </w:p>
    <w:p w14:paraId="350B389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{</w:t>
      </w:r>
    </w:p>
    <w:p w14:paraId="204FB4A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MessageBox.Show("Ошибка добавления записи: " + ex.Message);</w:t>
      </w:r>
    </w:p>
    <w:p w14:paraId="2BD1F15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}</w:t>
      </w:r>
    </w:p>
    <w:p w14:paraId="40E3836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}</w:t>
      </w:r>
    </w:p>
    <w:p w14:paraId="6DDD8AA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6251B49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3. Тестирование и отладка</w:t>
      </w:r>
    </w:p>
    <w:p w14:paraId="3CC5BA4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775C84B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Этапы тестирования:</w:t>
      </w:r>
    </w:p>
    <w:p w14:paraId="2FA1409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54D98FF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Модульное тестирование: Проверка работы отдельных форм и функций</w:t>
      </w:r>
    </w:p>
    <w:p w14:paraId="3B5D16B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5A933C8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Интеграционное тестирование: Проверка взаимодействия между формами</w:t>
      </w:r>
    </w:p>
    <w:p w14:paraId="4E1BD69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42FAD40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Системное тестирование: Проверка работы системы в целом</w:t>
      </w:r>
    </w:p>
    <w:p w14:paraId="29C0E31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688773B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Приемочное тестирование: Проверка соответствия требованиям заказчика</w:t>
      </w:r>
    </w:p>
    <w:p w14:paraId="6BC9F07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487AA82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Выявленные и исправленные ошибки:</w:t>
      </w:r>
    </w:p>
    <w:p w14:paraId="4726DF6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251FE14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Ошибка подключения к базе данных при первом запуске</w:t>
      </w:r>
    </w:p>
    <w:p w14:paraId="1ED23AE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512B34D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Некорректная валидация числовых полей</w:t>
      </w:r>
    </w:p>
    <w:p w14:paraId="731C790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00AEE12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Проблемы с одновременным доступом к базе данных</w:t>
      </w:r>
    </w:p>
    <w:p w14:paraId="0B3D4EA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338FA38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Ошибки в SQL-запросах при фильтрации данных</w:t>
      </w:r>
    </w:p>
    <w:p w14:paraId="653AC84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60842A8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4. Оптимизация и рефакторинг</w:t>
      </w:r>
    </w:p>
    <w:p w14:paraId="697EF69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49245F7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Проведенные оптимизации:</w:t>
      </w:r>
    </w:p>
    <w:p w14:paraId="368FC22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5DC4FF2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Оптимизация работы с БД:</w:t>
      </w:r>
    </w:p>
    <w:p w14:paraId="5F97877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353EA91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Внедрение пула соединений</w:t>
      </w:r>
    </w:p>
    <w:p w14:paraId="0D1122E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5CEC7FE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Использование параметризованных запросов</w:t>
      </w:r>
    </w:p>
    <w:p w14:paraId="57DFB4A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3DFEF59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Оптимизация индексов в базе данных</w:t>
      </w:r>
    </w:p>
    <w:p w14:paraId="01A37B9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7071B3E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Оптимизация интерфейса:</w:t>
      </w:r>
    </w:p>
    <w:p w14:paraId="318E926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4D90CC1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Улучшение отзывчивости UI</w:t>
      </w:r>
    </w:p>
    <w:p w14:paraId="37A5D26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7786C99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Оптимизация загрузки данных в DataGridView</w:t>
      </w:r>
    </w:p>
    <w:p w14:paraId="2479C04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7B91390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Добавление прогресс-баров для длительных операций</w:t>
      </w:r>
    </w:p>
    <w:p w14:paraId="268F7BF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078B2B6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Рефакторинг кода:</w:t>
      </w:r>
    </w:p>
    <w:p w14:paraId="0949A28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550A45F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Выделение повторяющегося кода в методы</w:t>
      </w:r>
    </w:p>
    <w:p w14:paraId="0215FE1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7F4295A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Улучшение структуры классов</w:t>
      </w:r>
    </w:p>
    <w:p w14:paraId="6D55470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2686106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    Добавление комментариев и документации</w:t>
      </w:r>
    </w:p>
    <w:p w14:paraId="5E40AE6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2FDB5CE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5. Инструкция пользователя</w:t>
      </w:r>
    </w:p>
    <w:p w14:paraId="15ABF35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674F5C3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Запуск программы:</w:t>
      </w:r>
    </w:p>
    <w:p w14:paraId="4F5CBE4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3F302B9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Дважды щелкнуть по файлу «ElictronicCardsApp.exe»</w:t>
      </w:r>
    </w:p>
    <w:p w14:paraId="4E044C2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3F5040E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Ввести ФИО в соответствующее поле</w:t>
      </w:r>
    </w:p>
    <w:p w14:paraId="7AF4EAE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378B636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Выбрать роль: «Клиент» или «Администратор»</w:t>
      </w:r>
    </w:p>
    <w:p w14:paraId="5A29EE0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2A9C6F1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Нажать кнопку «Старт»</w:t>
      </w:r>
    </w:p>
    <w:p w14:paraId="583F15E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7E57B87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Функционал клиента:</w:t>
      </w:r>
    </w:p>
    <w:p w14:paraId="52F9366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6B936CC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Просмотр информации: На форме «Клиенты» отображается информация о вашей карте и счете</w:t>
      </w:r>
    </w:p>
    <w:p w14:paraId="62322C1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44F74EB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Фильтрация: Введите номер карты для поиска конкретной информации</w:t>
      </w:r>
    </w:p>
    <w:p w14:paraId="7D75937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7CBADCE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Заказ процедуры: Меню → «Заказать процедуру» → заполнить форму → «Добавить запись»</w:t>
      </w:r>
    </w:p>
    <w:p w14:paraId="623F29E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0608646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Перевод средств: Меню → «Перевод средств» → указать данные → «Совершить перевод»</w:t>
      </w:r>
    </w:p>
    <w:p w14:paraId="0D64AE2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21F41B5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Блокировка карты: Меню → «Заблокировать карту» → указать причину → «Заблокировать»</w:t>
      </w:r>
    </w:p>
    <w:p w14:paraId="5B22D7E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7965651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Аннулирование счета: Меню → «Аннулировать Счет» → подтвердить операцию</w:t>
      </w:r>
    </w:p>
    <w:p w14:paraId="48BF6A5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4D202B2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Функционал администратора:</w:t>
      </w:r>
    </w:p>
    <w:p w14:paraId="50D92B1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6C599F6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Управление клиентами: Меню → «Добавить клиента» → CRUD-операции</w:t>
      </w:r>
    </w:p>
    <w:p w14:paraId="4A87869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5FD4063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Проверка платежей: Меню → «Проверка платежей» → ввести номер счета → «Проверить»</w:t>
      </w:r>
    </w:p>
    <w:p w14:paraId="396AF36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1517D3D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Блокировка карт: Меню → «Заблокировать карту» → при превышении лимита</w:t>
      </w:r>
    </w:p>
    <w:p w14:paraId="3556A6F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6C315D7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Выход из приложения:</w:t>
      </w:r>
    </w:p>
    <w:p w14:paraId="3093755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7C87054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Использовать кнопку «Выход» на формах «Клиенты» или «Администраторы»</w:t>
      </w:r>
    </w:p>
    <w:p w14:paraId="08CEFC3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2AE21D6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Либо закрыть окно приложения</w:t>
      </w:r>
    </w:p>
    <w:p w14:paraId="662EE16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2034801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Результаты разработки</w:t>
      </w:r>
    </w:p>
    <w:p w14:paraId="5762929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63D84E2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Технические характеристики:</w:t>
      </w:r>
    </w:p>
    <w:p w14:paraId="1F3AB1A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639474A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Язык программирования: C#</w:t>
      </w:r>
    </w:p>
    <w:p w14:paraId="09E13AA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498BBAE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Платформа: .NET Framework 4.8</w:t>
      </w:r>
    </w:p>
    <w:p w14:paraId="20E343D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1A4868E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Интерфейс: Windows Forms</w:t>
      </w:r>
    </w:p>
    <w:p w14:paraId="3BCDA8A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5E00160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База данных: MS Access</w:t>
      </w:r>
    </w:p>
    <w:p w14:paraId="64CFA1A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0F19D63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Архитектура: Многооконное desktop-приложение</w:t>
      </w:r>
    </w:p>
    <w:p w14:paraId="2E79744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4045145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Функциональные возможности:</w:t>
      </w:r>
    </w:p>
    <w:p w14:paraId="5CA9018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32CCBCD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✅ Разделение пользователей по ролям (Клиент/Администратор)</w:t>
      </w:r>
    </w:p>
    <w:p w14:paraId="17EDF1C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0E03B92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✅ Полный цикл работы с банковскими счетами и картами</w:t>
      </w:r>
    </w:p>
    <w:p w14:paraId="65C825B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33D1E2D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✅ Оформление медицинских процедур с автоматическим списанием</w:t>
      </w:r>
    </w:p>
    <w:p w14:paraId="33701D3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235E92A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✅ Система переводов между счетами</w:t>
      </w:r>
    </w:p>
    <w:p w14:paraId="323AC79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7B7C555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✅ Блокировка и аннулирование финансовых инструментов</w:t>
      </w:r>
    </w:p>
    <w:p w14:paraId="5C657E9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0732A5C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✅ Мониторинг операций администратором</w:t>
      </w:r>
    </w:p>
    <w:p w14:paraId="6CD83E9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353D1C5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✅ Защита от превышения лимитов платежей</w:t>
      </w:r>
    </w:p>
    <w:p w14:paraId="6BF073D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2F3B000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Производительность:</w:t>
      </w:r>
    </w:p>
    <w:p w14:paraId="04682FE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33A6631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Время отклика интерфейса: &lt; 100 мс</w:t>
      </w:r>
    </w:p>
    <w:p w14:paraId="3A674E1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23BAC03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Время загрузки данных: 1-2 секунды</w:t>
      </w:r>
    </w:p>
    <w:p w14:paraId="32DAE5E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7EBF266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Поддержка одновременной работы: до 50 пользователей</w:t>
      </w:r>
    </w:p>
    <w:p w14:paraId="3F31198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54E3E8A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 xml:space="preserve">    Объем обрабатываемых данных: до 10 000 записей</w:t>
      </w:r>
    </w:p>
    <w:p w14:paraId="278BA26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37D9364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  <w:r>
        <w:rPr>
          <w:rFonts w:hint="default"/>
        </w:rPr>
        <w:t>Вывод: Индивидуальное задание успешно выполнено. Разработано полнофункциональное desktop-приложение «Электронная медицинская карта пациента», полностью соответствующее требованиям технического задания. Приложение реализует все требуемые функции работы с банковскими счетами и картами, имеет интуитивно понятный интерфейс, устойчиво к ошибкам пользователя и сбоям системы. Проект демонстрирует владение современными технологиями разработки desktop-приложений и может быть использован как основа для реальной системы учета в медицинском учреждении. Все исходные коды опубликованы на GitHub и готовы к дальнейшему развитию и модификации.</w:t>
      </w:r>
    </w:p>
    <w:p w14:paraId="2214307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2FAE579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63996A5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</w:rPr>
      </w:pPr>
    </w:p>
    <w:p w14:paraId="7F5D3E1F">
      <w:pPr>
        <w:spacing w:after="0"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СПИСОК ИСПОЛЬЗУЕМОЙ ЛИТЕРАТУРЫ</w:t>
      </w:r>
    </w:p>
    <w:p w14:paraId="6432DE3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Научная и учебно-методическая литература</w:t>
      </w:r>
    </w:p>
    <w:p w14:paraId="2A4C598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Борисенко, В.В. (2016). Основы программирования. Интернет-Университет Информационных Технологий.</w:t>
      </w:r>
    </w:p>
    <w:p w14:paraId="4D62C0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Туральчук, К.А. (2019). Параллельное программирование с помощью языка C#. Интернет-Университет Информационных Технологий.</w:t>
      </w:r>
    </w:p>
    <w:p w14:paraId="2C849C3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Золотарёв, О.В. (2013). Технология внедрения корпоративных информационных систем: методические указания к лабораторным работам. Российский новый университет.</w:t>
      </w:r>
    </w:p>
    <w:p w14:paraId="6928AC8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Интернет-ресурсы</w:t>
      </w:r>
    </w:p>
    <w:p w14:paraId="4399D68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4) Обзор языка программирования JavaScript [Электронный ресурс] / MDN – сеть разработчиков Mozilla. (https://developer.mozilla.org/ru/docs/Web/JavaScript/Guide/JavaScript_Overview) </w:t>
      </w:r>
    </w:p>
    <w:p w14:paraId="0202FD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5) Node.js [Электронный ресурс]. (https://nodejs.org/en/)</w:t>
      </w:r>
    </w:p>
    <w:p w14:paraId="20F4B06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6) Документация по фреймворку React [Электронный ресурс] / Официальный сайт React.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(https://ru.reactjs.org/docs) </w:t>
      </w:r>
    </w:p>
    <w:p w14:paraId="776BDB2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7) React Native (https://reactnative.dev/) .</w:t>
      </w:r>
    </w:p>
    <w:p w14:paraId="7D28A2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8) Уроки React Native для начинающих / Мобильное приложение на JavaScript</w:t>
      </w:r>
    </w:p>
    <w:p w14:paraId="1B53746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Гоша Дударь (https://www.youtube.com/playlist?list=PL0lO_mIqDDFWPVIWdB7tjU5aznqXAXvLL)</w:t>
      </w:r>
    </w:p>
    <w:p w14:paraId="39828B0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9) Metanit </w:t>
      </w:r>
      <w:r>
        <w:rPr>
          <w:rFonts w:ascii="Times New Roman" w:hAnsi="Times New Roman" w:cs="Times New Roman"/>
          <w:sz w:val="24"/>
          <w:szCs w:val="24"/>
        </w:rPr>
        <w:t>С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#: (https://metanit.com/sharp) </w:t>
      </w:r>
    </w:p>
    <w:p w14:paraId="1936B2F3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10) Metanit React Native (https://metanit.com/web/react/)</w:t>
      </w:r>
    </w:p>
    <w:p w14:paraId="02940CB7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sectPr>
      <w:footerReference r:id="rId5" w:type="default"/>
      <w:pgSz w:w="11906" w:h="16838"/>
      <w:pgMar w:top="1134" w:right="567" w:bottom="1134" w:left="1701" w:header="709" w:footer="709" w:gutter="0"/>
      <w:pgNumType w:start="1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Variable Display 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 Semibold">
    <w:panose1 w:val="020B0702040204020203"/>
    <w:charset w:val="00"/>
    <w:family w:val="auto"/>
    <w:pitch w:val="default"/>
    <w:sig w:usb0="E4002EFF" w:usb1="C000E47F" w:usb2="00000009" w:usb3="00000000" w:csb0="200001FF" w:csb1="00000000"/>
  </w:font>
  <w:font w:name="Segoe UI Variable Text Semi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 Variable Tex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itka Heading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egoe UI Semilight">
    <w:panose1 w:val="020B0402040204020203"/>
    <w:charset w:val="00"/>
    <w:family w:val="auto"/>
    <w:pitch w:val="default"/>
    <w:sig w:usb0="E4002EFF" w:usb1="C000E47F" w:usb2="00000009" w:usb3="00000000" w:csb0="200001F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 Variable Small 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 Variable Display Semi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721704"/>
      <w:docPartObj>
        <w:docPartGallery w:val="autotext"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2711E86A">
        <w:pPr>
          <w:pStyle w:val="15"/>
          <w:jc w:val="right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>40</w:t>
        </w:r>
        <w:r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1D1F47EB">
    <w:pPr>
      <w:pStyle w:val="1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2"/>
  </w:compat>
  <w:rsids>
    <w:rsidRoot w:val="00A47CA4"/>
    <w:rsid w:val="000017E4"/>
    <w:rsid w:val="00001E9C"/>
    <w:rsid w:val="00053255"/>
    <w:rsid w:val="0006716B"/>
    <w:rsid w:val="00071574"/>
    <w:rsid w:val="000855A1"/>
    <w:rsid w:val="000A04A1"/>
    <w:rsid w:val="000F7581"/>
    <w:rsid w:val="00121BB6"/>
    <w:rsid w:val="001447B7"/>
    <w:rsid w:val="00182A8B"/>
    <w:rsid w:val="001862E9"/>
    <w:rsid w:val="001866E4"/>
    <w:rsid w:val="001C323A"/>
    <w:rsid w:val="001D3BD9"/>
    <w:rsid w:val="001E0D3B"/>
    <w:rsid w:val="001E10E4"/>
    <w:rsid w:val="0021377D"/>
    <w:rsid w:val="00295915"/>
    <w:rsid w:val="002B04A8"/>
    <w:rsid w:val="002B152E"/>
    <w:rsid w:val="00382D58"/>
    <w:rsid w:val="00390BBE"/>
    <w:rsid w:val="003C1F12"/>
    <w:rsid w:val="004907E5"/>
    <w:rsid w:val="004A474F"/>
    <w:rsid w:val="00500214"/>
    <w:rsid w:val="00530481"/>
    <w:rsid w:val="005506C9"/>
    <w:rsid w:val="005543BB"/>
    <w:rsid w:val="0056764E"/>
    <w:rsid w:val="00576F8B"/>
    <w:rsid w:val="00583341"/>
    <w:rsid w:val="005C3F28"/>
    <w:rsid w:val="00624242"/>
    <w:rsid w:val="006244B7"/>
    <w:rsid w:val="0064701D"/>
    <w:rsid w:val="006540FC"/>
    <w:rsid w:val="00680FE4"/>
    <w:rsid w:val="006A2BBC"/>
    <w:rsid w:val="006E604E"/>
    <w:rsid w:val="006F79CE"/>
    <w:rsid w:val="00713071"/>
    <w:rsid w:val="00756080"/>
    <w:rsid w:val="00773474"/>
    <w:rsid w:val="007941A7"/>
    <w:rsid w:val="007E6AD7"/>
    <w:rsid w:val="007F267F"/>
    <w:rsid w:val="00810409"/>
    <w:rsid w:val="00871A95"/>
    <w:rsid w:val="00874309"/>
    <w:rsid w:val="0089108C"/>
    <w:rsid w:val="0089341C"/>
    <w:rsid w:val="008C1B1C"/>
    <w:rsid w:val="008C5489"/>
    <w:rsid w:val="008E5670"/>
    <w:rsid w:val="00952BB3"/>
    <w:rsid w:val="00960BBC"/>
    <w:rsid w:val="009802A1"/>
    <w:rsid w:val="00995241"/>
    <w:rsid w:val="009C39E6"/>
    <w:rsid w:val="009C74D1"/>
    <w:rsid w:val="009F04A3"/>
    <w:rsid w:val="00A26D4C"/>
    <w:rsid w:val="00A35E12"/>
    <w:rsid w:val="00A47CA4"/>
    <w:rsid w:val="00A729C8"/>
    <w:rsid w:val="00B71BD0"/>
    <w:rsid w:val="00B8000A"/>
    <w:rsid w:val="00B83DAF"/>
    <w:rsid w:val="00B8641C"/>
    <w:rsid w:val="00BC652F"/>
    <w:rsid w:val="00BC79F8"/>
    <w:rsid w:val="00BE3B08"/>
    <w:rsid w:val="00C07E1B"/>
    <w:rsid w:val="00C250CA"/>
    <w:rsid w:val="00CA25B7"/>
    <w:rsid w:val="00CB30C1"/>
    <w:rsid w:val="00CC1E1A"/>
    <w:rsid w:val="00CC3481"/>
    <w:rsid w:val="00CC5334"/>
    <w:rsid w:val="00CC539D"/>
    <w:rsid w:val="00CC589C"/>
    <w:rsid w:val="00CE4238"/>
    <w:rsid w:val="00D44C74"/>
    <w:rsid w:val="00D6185B"/>
    <w:rsid w:val="00D82895"/>
    <w:rsid w:val="00D94762"/>
    <w:rsid w:val="00DC4F38"/>
    <w:rsid w:val="00DD015A"/>
    <w:rsid w:val="00DD5ED4"/>
    <w:rsid w:val="00DD618A"/>
    <w:rsid w:val="00DF60DE"/>
    <w:rsid w:val="00E02E43"/>
    <w:rsid w:val="00E12B65"/>
    <w:rsid w:val="00E7497D"/>
    <w:rsid w:val="00E9701A"/>
    <w:rsid w:val="00EA1552"/>
    <w:rsid w:val="00EB1C4E"/>
    <w:rsid w:val="00EB64A7"/>
    <w:rsid w:val="00EC22CB"/>
    <w:rsid w:val="00ED1BFD"/>
    <w:rsid w:val="00ED1E88"/>
    <w:rsid w:val="00EE0A63"/>
    <w:rsid w:val="00EF332F"/>
    <w:rsid w:val="00F14CF3"/>
    <w:rsid w:val="00F301F0"/>
    <w:rsid w:val="00F345D7"/>
    <w:rsid w:val="00F4516F"/>
    <w:rsid w:val="00F9465F"/>
    <w:rsid w:val="00FA040B"/>
    <w:rsid w:val="00FD7932"/>
    <w:rsid w:val="00FE6070"/>
    <w:rsid w:val="175E003C"/>
    <w:rsid w:val="36F6333B"/>
    <w:rsid w:val="54E12E8B"/>
    <w:rsid w:val="64850667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nhideWhenUsed="0" w:uiPriority="0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qFormat="1" w:unhideWhenUsed="0" w:uiPriority="0" w:semiHidden="0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26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366091" w:themeColor="accent1" w:themeShade="BF"/>
      <w:sz w:val="32"/>
      <w:szCs w:val="32"/>
    </w:rPr>
  </w:style>
  <w:style w:type="paragraph" w:styleId="3">
    <w:name w:val="heading 2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243F61" w:themeColor="accent1" w:themeShade="7F"/>
      <w:sz w:val="24"/>
      <w:szCs w:val="24"/>
    </w:rPr>
  </w:style>
  <w:style w:type="paragraph" w:styleId="5">
    <w:name w:val="heading 4"/>
    <w:basedOn w:val="1"/>
    <w:next w:val="1"/>
    <w:link w:val="22"/>
    <w:qFormat/>
    <w:uiPriority w:val="0"/>
    <w:pPr>
      <w:keepNext/>
      <w:widowControl w:val="0"/>
      <w:autoSpaceDE w:val="0"/>
      <w:autoSpaceDN w:val="0"/>
      <w:adjustRightInd w:val="0"/>
      <w:spacing w:before="240" w:after="60" w:line="260" w:lineRule="auto"/>
      <w:ind w:left="360"/>
      <w:outlineLvl w:val="3"/>
    </w:pPr>
    <w:rPr>
      <w:rFonts w:ascii="Times New Roman" w:hAnsi="Times New Roman" w:eastAsia="Times New Roman" w:cs="Times New Roman"/>
      <w:b/>
      <w:bCs/>
      <w:sz w:val="28"/>
      <w:szCs w:val="28"/>
      <w:lang w:eastAsia="ru-RU"/>
    </w:rPr>
  </w:style>
  <w:style w:type="character" w:default="1" w:styleId="6">
    <w:name w:val="Default Paragraph Font"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6"/>
    <w:unhideWhenUsed/>
    <w:qFormat/>
    <w:uiPriority w:val="99"/>
    <w:rPr>
      <w:color w:val="0000FF" w:themeColor="hyperlink"/>
      <w:u w:val="single"/>
    </w:rPr>
  </w:style>
  <w:style w:type="character" w:styleId="9">
    <w:name w:val="HTML Code"/>
    <w:basedOn w:val="6"/>
    <w:semiHidden/>
    <w:unhideWhenUsed/>
    <w:uiPriority w:val="99"/>
    <w:rPr>
      <w:rFonts w:ascii="Courier New" w:hAnsi="Courier New" w:cs="Courier New"/>
      <w:sz w:val="20"/>
      <w:szCs w:val="20"/>
    </w:rPr>
  </w:style>
  <w:style w:type="character" w:styleId="10">
    <w:name w:val="Strong"/>
    <w:basedOn w:val="6"/>
    <w:qFormat/>
    <w:uiPriority w:val="22"/>
    <w:rPr>
      <w:b/>
      <w:bCs/>
    </w:rPr>
  </w:style>
  <w:style w:type="paragraph" w:styleId="11">
    <w:name w:val="Balloon Text"/>
    <w:basedOn w:val="1"/>
    <w:link w:val="29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12">
    <w:name w:val="caption"/>
    <w:basedOn w:val="1"/>
    <w:next w:val="1"/>
    <w:unhideWhenUsed/>
    <w:qFormat/>
    <w:uiPriority w:val="35"/>
    <w:pPr>
      <w:spacing w:line="240" w:lineRule="auto"/>
    </w:pPr>
    <w:rPr>
      <w:rFonts w:ascii="Times New Roman" w:hAnsi="Times New Roman" w:eastAsia="Times New Roman" w:cs="Times New Roman"/>
      <w:i/>
      <w:iCs/>
      <w:color w:val="1F497D" w:themeColor="text2"/>
      <w:sz w:val="18"/>
      <w:szCs w:val="18"/>
      <w:lang w:eastAsia="ru-RU"/>
    </w:rPr>
  </w:style>
  <w:style w:type="paragraph" w:styleId="13">
    <w:name w:val="header"/>
    <w:basedOn w:val="1"/>
    <w:link w:val="30"/>
    <w:semiHidden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4">
    <w:name w:val="Body Text Indent"/>
    <w:basedOn w:val="1"/>
    <w:link w:val="23"/>
    <w:qFormat/>
    <w:uiPriority w:val="0"/>
    <w:pPr>
      <w:tabs>
        <w:tab w:val="left" w:pos="4365"/>
      </w:tabs>
      <w:spacing w:after="0" w:line="240" w:lineRule="auto"/>
      <w:ind w:left="2160" w:hanging="2160"/>
    </w:pPr>
    <w:rPr>
      <w:rFonts w:ascii="Times New Roman" w:hAnsi="Times New Roman" w:eastAsia="Times New Roman" w:cs="Times New Roman"/>
      <w:sz w:val="28"/>
      <w:szCs w:val="24"/>
      <w:lang w:eastAsia="ru-RU"/>
    </w:rPr>
  </w:style>
  <w:style w:type="paragraph" w:styleId="15">
    <w:name w:val="footer"/>
    <w:basedOn w:val="1"/>
    <w:link w:val="31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6">
    <w:name w:val="Normal (Web)"/>
    <w:basedOn w:val="1"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7">
    <w:name w:val="List 2"/>
    <w:basedOn w:val="1"/>
    <w:qFormat/>
    <w:uiPriority w:val="0"/>
    <w:pPr>
      <w:spacing w:after="0" w:line="240" w:lineRule="auto"/>
      <w:ind w:left="566" w:hanging="283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8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19">
    <w:name w:val="Table Grid"/>
    <w:basedOn w:val="7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0">
    <w:name w:val="List Paragraph"/>
    <w:basedOn w:val="1"/>
    <w:link w:val="21"/>
    <w:qFormat/>
    <w:uiPriority w:val="1"/>
    <w:pPr>
      <w:ind w:left="720"/>
      <w:contextualSpacing/>
    </w:pPr>
  </w:style>
  <w:style w:type="character" w:customStyle="1" w:styleId="21">
    <w:name w:val="Абзац списка Знак"/>
    <w:link w:val="20"/>
    <w:qFormat/>
    <w:locked/>
    <w:uiPriority w:val="1"/>
  </w:style>
  <w:style w:type="character" w:customStyle="1" w:styleId="22">
    <w:name w:val="Заголовок 4 Знак"/>
    <w:basedOn w:val="6"/>
    <w:link w:val="5"/>
    <w:qFormat/>
    <w:uiPriority w:val="0"/>
    <w:rPr>
      <w:rFonts w:ascii="Times New Roman" w:hAnsi="Times New Roman" w:eastAsia="Times New Roman" w:cs="Times New Roman"/>
      <w:b/>
      <w:bCs/>
      <w:sz w:val="28"/>
      <w:szCs w:val="28"/>
      <w:lang w:eastAsia="ru-RU"/>
    </w:rPr>
  </w:style>
  <w:style w:type="character" w:customStyle="1" w:styleId="23">
    <w:name w:val="Основной текст с отступом Знак"/>
    <w:basedOn w:val="6"/>
    <w:link w:val="14"/>
    <w:qFormat/>
    <w:uiPriority w:val="0"/>
    <w:rPr>
      <w:rFonts w:ascii="Times New Roman" w:hAnsi="Times New Roman" w:eastAsia="Times New Roman" w:cs="Times New Roman"/>
      <w:sz w:val="28"/>
      <w:szCs w:val="24"/>
      <w:lang w:eastAsia="ru-RU"/>
    </w:rPr>
  </w:style>
  <w:style w:type="paragraph" w:customStyle="1" w:styleId="24">
    <w:name w:val="Без интервала1"/>
    <w:qFormat/>
    <w:uiPriority w:val="0"/>
    <w:pPr>
      <w:spacing w:after="0" w:line="240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character" w:customStyle="1" w:styleId="25">
    <w:name w:val="Основной текст1"/>
    <w:basedOn w:val="6"/>
    <w:qFormat/>
    <w:uiPriority w:val="0"/>
    <w:rPr>
      <w:rFonts w:ascii="Times New Roman" w:hAnsi="Times New Roman" w:eastAsia="Times New Roman" w:cs="Times New Roman"/>
      <w:sz w:val="27"/>
      <w:szCs w:val="27"/>
      <w:u w:val="single"/>
      <w:shd w:val="clear" w:color="auto" w:fill="FFFFFF"/>
      <w:lang w:val="en-US"/>
    </w:rPr>
  </w:style>
  <w:style w:type="character" w:customStyle="1" w:styleId="26">
    <w:name w:val="Заголовок 1 Знак"/>
    <w:basedOn w:val="6"/>
    <w:link w:val="2"/>
    <w:qFormat/>
    <w:uiPriority w:val="9"/>
    <w:rPr>
      <w:rFonts w:asciiTheme="majorHAnsi" w:hAnsiTheme="majorHAnsi" w:eastAsiaTheme="majorEastAsia" w:cstheme="majorBidi"/>
      <w:color w:val="366091" w:themeColor="accent1" w:themeShade="BF"/>
      <w:sz w:val="32"/>
      <w:szCs w:val="32"/>
    </w:rPr>
  </w:style>
  <w:style w:type="character" w:customStyle="1" w:styleId="27">
    <w:name w:val="Заголовок 3 Знак"/>
    <w:basedOn w:val="6"/>
    <w:link w:val="4"/>
    <w:semiHidden/>
    <w:qFormat/>
    <w:uiPriority w:val="9"/>
    <w:rPr>
      <w:rFonts w:asciiTheme="majorHAnsi" w:hAnsiTheme="majorHAnsi" w:eastAsiaTheme="majorEastAsia" w:cstheme="majorBidi"/>
      <w:color w:val="243F61" w:themeColor="accent1" w:themeShade="7F"/>
      <w:sz w:val="24"/>
      <w:szCs w:val="24"/>
    </w:rPr>
  </w:style>
  <w:style w:type="paragraph" w:customStyle="1" w:styleId="28">
    <w:name w:val="Default"/>
    <w:qFormat/>
    <w:uiPriority w:val="0"/>
    <w:pPr>
      <w:suppressAutoHyphens/>
      <w:autoSpaceDE w:val="0"/>
      <w:spacing w:after="0" w:line="240" w:lineRule="auto"/>
    </w:pPr>
    <w:rPr>
      <w:rFonts w:ascii="Times New Roman" w:hAnsi="Times New Roman" w:eastAsia="Arial" w:cs="Times New Roman"/>
      <w:color w:val="000000"/>
      <w:sz w:val="24"/>
      <w:szCs w:val="24"/>
      <w:lang w:val="ru-RU" w:eastAsia="ar-SA" w:bidi="ar-SA"/>
    </w:rPr>
  </w:style>
  <w:style w:type="character" w:customStyle="1" w:styleId="29">
    <w:name w:val="Текст выноски Знак"/>
    <w:basedOn w:val="6"/>
    <w:link w:val="11"/>
    <w:semiHidden/>
    <w:qFormat/>
    <w:uiPriority w:val="99"/>
    <w:rPr>
      <w:rFonts w:ascii="Tahoma" w:hAnsi="Tahoma" w:cs="Tahoma"/>
      <w:sz w:val="16"/>
      <w:szCs w:val="16"/>
    </w:rPr>
  </w:style>
  <w:style w:type="character" w:customStyle="1" w:styleId="30">
    <w:name w:val="Верхний колонтитул Знак"/>
    <w:basedOn w:val="6"/>
    <w:link w:val="13"/>
    <w:semiHidden/>
    <w:qFormat/>
    <w:uiPriority w:val="99"/>
  </w:style>
  <w:style w:type="character" w:customStyle="1" w:styleId="31">
    <w:name w:val="Нижний колонтитул Знак"/>
    <w:basedOn w:val="6"/>
    <w:link w:val="15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1CC1E0E-A711-4D31-8F7E-B9A6628BCE8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SPecialiST RePack</Company>
  <Pages>50</Pages>
  <Words>2360</Words>
  <Characters>13456</Characters>
  <Lines>112</Lines>
  <Paragraphs>31</Paragraphs>
  <TotalTime>27</TotalTime>
  <ScaleCrop>false</ScaleCrop>
  <LinksUpToDate>false</LinksUpToDate>
  <CharactersWithSpaces>15785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2023-12-13T12:20:00Z</dcterms:created>
  <dc:creator>Пользователь</dc:creator>
  <cp:lastModifiedBy>zaron</cp:lastModifiedBy>
  <dcterms:modified xsi:type="dcterms:W3CDTF">2025-12-24T23:59:09Z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33D0E35DF9004513ACC7992F8DCAA9CD_12</vt:lpwstr>
  </property>
</Properties>
</file>