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bookmarkStart w:id="1" w:name="_GoBack"/>
      <w:bookmarkEnd w:id="1"/>
      <w:r>
        <w:t>三、简答题</w:t>
      </w:r>
    </w:p>
    <w:p>
      <w:r>
        <w:rPr>
          <w:rStyle w:val="6"/>
        </w:rPr>
        <w:t>1</w:t>
      </w:r>
      <w:r>
        <w:t>如何理解马克思主义中国化的科学内涵以及马克思主义中国化两大理论成果的关系？</w:t>
      </w:r>
    </w:p>
    <w:p>
      <w:r>
        <w:rPr>
          <w:rStyle w:val="11"/>
        </w:rPr>
        <w:t>答：</w:t>
      </w:r>
      <w:r>
        <w:t>（1）马克思主义中国化的科学内涵</w:t>
      </w:r>
    </w:p>
    <w:p>
      <w:r>
        <w:t>马克思主义中国化是把马克思主义基本原理同中国具体实际和时代特征结合起来，运用马克思主义的立场、观点、方法研究和解决中国革命、建设、改革中的实际问题。坚持和发展马克思主义，就是运用中国人民喜闻乐见的民族语言来阐述马克思主义理论，揭示中国革命、建设、改革的规律，使之成为具有中国风格、中国气派的马克思主义。</w:t>
      </w:r>
    </w:p>
    <w:p>
      <w:pPr>
        <w:pStyle w:val="15"/>
      </w:pPr>
      <w:r>
        <w:t>（2）马克思主义中国化两大理论成果是一脉相承又与时俱进的关系</w:t>
      </w:r>
    </w:p>
    <w:p>
      <w:r>
        <w:t>马克思主义中国化的理论成果主要包括毛泽东思想和中国特色社会主义理论体系。</w:t>
      </w:r>
    </w:p>
    <w:p>
      <w:r>
        <w:t>①毛泽东思想和中国特色社会主义理论体系虽然形成的时期不同，面临的问题和情况也不同，但二者的基本精神是一致的，都坚持实事求是、群众路线和独立自主。中国特色社会主义同毛泽东思想是一脉相承又与时俱进的。</w:t>
      </w:r>
    </w:p>
    <w:p>
      <w:r>
        <w:t>②毛泽东思想和中国特色社会主义理论体系，都是马克思主义中国化的理论成果，都是中国化的马克思主义，它们同马克思列宁主义一起，是中国共产党长期坚持的指导思想和全国各族人民团结奋斗的共同思想基础。</w:t>
      </w:r>
    </w:p>
    <w:p>
      <w:r>
        <w:t>2018年，十三届全国人大一次会议通过的宪法修正案把马克思列宁主义、毛泽东思想、邓小平理论、“三个代表”重要思想、科学发展观、习近平新时代中国特色社会主义思想共同确立为国家指导思想。</w:t>
      </w:r>
    </w:p>
    <w:p>
      <w:pPr>
        <w:pStyle w:val="12"/>
      </w:pPr>
    </w:p>
    <w:p>
      <w:r>
        <w:rPr>
          <w:rStyle w:val="6"/>
        </w:rPr>
        <w:t>2</w:t>
      </w:r>
      <w:r>
        <w:t>简述马克思主义中国化两大理论成果及其关系。</w:t>
      </w:r>
    </w:p>
    <w:p>
      <w:r>
        <w:rPr>
          <w:rStyle w:val="11"/>
        </w:rPr>
        <w:t>答：</w:t>
      </w:r>
      <w:r>
        <w:t>中国共产党在领导中国革命、建设和改革的长期实践中，实现了马克思主义同中国实际相结合的两次历史性飞跃，产生了两大理论成果。第一次飞跃的理论成果是毛泽东思想，是被实践证明了的关于中国革命和建设的正确的理论原则和经验总结。第二次飞跃的理论成果是中国特色社会主义理论体系，包括邓小平理论、“三个代表”重要思想以及科学发展观、习近平新时代中国特色社会主义思想等重大战略思想，是马克思主义中国化最新成果。</w:t>
      </w:r>
    </w:p>
    <w:p>
      <w:pPr>
        <w:pStyle w:val="15"/>
      </w:pPr>
      <w:r>
        <w:t>（1）毛泽东思想</w:t>
      </w:r>
    </w:p>
    <w:p>
      <w:r>
        <w:t>①主要内容：毛泽东思想是马克思列宁主义基本原理和中国革命具体实际相结合的产物，是中国共产党人集体智慧的结晶。毛泽东提出的关于新民主主义革命、社会主义革命的理论、路线、方针原则，他在政治、经济、文化、军事、外交和党的建设方面做出的不朽贡献，他对社会主义建设一系列重大问题提出的正确思想，都是对马克思列宁主义的丰富和发展，都是我们党宝贵的精神财富。其主要内容可以概括为三个基本方面，即创立了一条思想路线（实事求是的思想路线）；探索了三条道路（农村包围城市、武装夺取政权的中国式独特的革命道路；中国式的社会主义道路；中国式的社会主义建设道路）；形成了三套理论（新民主主义革命理论；中国式社会主义改造理论；中国式社会主义社会矛盾理论）。</w:t>
      </w:r>
    </w:p>
    <w:p>
      <w:r>
        <w:t>②毛泽东思想的地位</w:t>
      </w:r>
    </w:p>
    <w:p>
      <w:r>
        <w:t>a．毛泽东思想是马克思列宁主义在中国的运用和发展，是被实践证明了的关于中国革命和建设的正确理论原则和经验总结，是中国共产党集体智慧的结晶。</w:t>
      </w:r>
    </w:p>
    <w:p>
      <w:r>
        <w:t>b．毛泽东思想是中国特色社会主义理论体系的重要思想渊源。毛泽东思想关于社会主义建设的理论，为开创和发展中国特色社会主义作了重要的理论准备。</w:t>
      </w:r>
    </w:p>
    <w:p>
      <w:r>
        <w:t>c．在毛泽东思想指导下，夺取了新民主主义革命的伟大胜利，把处于半殖民地、半封建的旧中国变成了社会主义的新中国。</w:t>
      </w:r>
    </w:p>
    <w:p>
      <w:pPr>
        <w:pStyle w:val="15"/>
      </w:pPr>
      <w:r>
        <w:t>（2）中国特色社会主义理论体系</w:t>
      </w:r>
    </w:p>
    <w:p>
      <w:r>
        <w:t>①中国特色社会主义理论体系的主要内容</w:t>
      </w:r>
    </w:p>
    <w:p>
      <w:r>
        <w:t>a．邓小平理论</w:t>
      </w:r>
    </w:p>
    <w:p>
      <w:r>
        <w:t>邓小平理论贯穿解放思想、实事求是的思想路线，围绕着“什么是社会主义、怎样建设社会主义”这个基本的理论问题，第一次比较系统地初步回答了建设中国特色社会主义的一系列基本问题，包括社会主义初级阶段理论，党的基本路线，社会主义根本任务的理论，“三步走”战略，改革开放理论，社会主义市场经济理论，“两手抓，两手都要硬”，“一国两制”，中国问题的关键在于党等，形成了一个比较完备的科学体系。</w:t>
      </w:r>
    </w:p>
    <w:p>
      <w:r>
        <w:t>b．“三个代表的重要思想”</w:t>
      </w:r>
    </w:p>
    <w:p>
      <w:pPr>
        <w:pStyle w:val="15"/>
      </w:pPr>
      <w:r>
        <w:t>“中国共产党必须始终代表中国先进生产力的发展要求，代表中国先进文化的前进方向，代表中国最广大人民的根本利益。”这是对“三个代表”重要思想的集中概括。</w:t>
      </w:r>
    </w:p>
    <w:p>
      <w:r>
        <w:t>c．科学发展观</w:t>
      </w:r>
    </w:p>
    <w:p>
      <w:r>
        <w:t>科学发展观，第一要义是发展，核心立场是以人为本，基本要求是全面协调可持续，根本方法是统筹兼顾。这是对科学发展观的集中概括。</w:t>
      </w:r>
    </w:p>
    <w:p>
      <w:r>
        <w:t>d．习近平新时代中国特色社会主义思想</w:t>
      </w:r>
    </w:p>
    <w:p>
      <w:r>
        <w:t>习近平新时代中国特色社会主义思想内容十分丰富，涵盖改革发展稳定、内政外交国防、治党治国治军等各个领域、各个方面，构成了一个系统完整、逻辑严密、相互贯通的思想理论体系。“八个明确”是指导思想层面的表述，重点讲的是怎么看，回答的是新时代坚持和发展什么样的中国特色社会主义的问题；“十四个坚持”是行动纲领层面的表述，重点讲的是怎么办，回答的是新时代怎样坚持和发展中国特色社会主义的问题。“八个明确”和“十四个坚持”体现了习近平新时代中国特色社会主义思想理论与实践的统一。</w:t>
      </w:r>
    </w:p>
    <w:p>
      <w:r>
        <w:t>②中国特色社会主义理论体系的重要地位</w:t>
      </w:r>
    </w:p>
    <w:p>
      <w:r>
        <w:t>中国特色社会主义理论体系，在新的时代条件下系统回答了什么是社会主义、怎样建设社会主义，建设什么样的党、怎样建设党，实现什么样的发展、怎样发展等重大理论实际问题。这个理论体系，创造性地提出了一系列新的重大理论观点、重大战略思想，在新的实践基础上丰富和发展了马克思主义。中国特色社会主义理论体系的精髓是解放思想、实事求是；主题是发展；核心是以人为本；立论基础是社会主义初级阶段。</w:t>
      </w:r>
    </w:p>
    <w:p>
      <w:pPr>
        <w:pStyle w:val="15"/>
      </w:pPr>
      <w:r>
        <w:t>（3）两者关系</w:t>
      </w:r>
    </w:p>
    <w:p>
      <w:r>
        <w:t>毛泽东思想和中国特色社会主义理论体系都是马克思列宁主义在中国的运用和发展，是一脉相承又与时俱进的。</w:t>
      </w:r>
    </w:p>
    <w:p>
      <w:r>
        <w:t>①毛泽东思想和中国特色社会主义理论体系作为马克思主义中国化的两大理论成果，都是马克思列宁主义基本原理同中国具体实际相结合的产物，马克思列宁主义是这两大理论的共同理论基础。虽然形成的时期不同，面临的问题和情况也不同，但二者的基本精神是一致的，都坚持实事求是、群众路线和独立自主。</w:t>
      </w:r>
    </w:p>
    <w:p>
      <w:r>
        <w:t>②这两大理论虽以独创性的理论成果丰富和发展了马克思主义的理论宝库，属于马克思主义的科学体系，而不是取代马克思主义的另一个什么主义。二者之间是一脉相承和与时俱进的关系。我们在新的历史条件下高举中国特色社会主义伟大旗帜，绝不意味着抛弃或贬低马克思列宁主义、毛泽东思想，而是体现和强调马克思列宁主义在当代中国又有了新的成果，体现和强调毛泽东思想在新的历史条件下又有了新的发展。它们同马克思列宁主义一起，是中国共产党长期坚持的指导思想和全国各族人民团结奋斗的共同思想基础。</w:t>
      </w:r>
    </w:p>
    <w:p>
      <w:pPr>
        <w:pStyle w:val="12"/>
      </w:pPr>
    </w:p>
    <w:p>
      <w:pPr>
        <w:pStyle w:val="16"/>
      </w:pPr>
      <w:r>
        <w:rPr>
          <w:rStyle w:val="6"/>
        </w:rPr>
        <w:t>3</w:t>
      </w:r>
      <w:r>
        <w:rPr>
          <w:rStyle w:val="9"/>
        </w:rPr>
        <w:t>简述新民主主义革命的三大法宝及其相互关系。</w:t>
      </w:r>
    </w:p>
    <w:p>
      <w:r>
        <w:rPr>
          <w:rStyle w:val="11"/>
        </w:rPr>
        <w:t>答：</w:t>
      </w:r>
      <w:r>
        <w:t>毛泽东在《〈共产党人〉发刊词》一文中，总结了中国革命两次胜利和两次失败的经验教训，揭示了中国革命发展的客观规律，把统一战线、武装斗争、党的建设比作党在中国革命中战胜敌人的三个主要的法宝。</w:t>
      </w:r>
    </w:p>
    <w:p>
      <w:pPr>
        <w:pStyle w:val="15"/>
      </w:pPr>
      <w:r>
        <w:t>（1）统一战线</w:t>
      </w:r>
    </w:p>
    <w:p>
      <w:r>
        <w:t>统一战线是指无产阶级及其政党为了反对当前的主要敌人，逐步实现自己的历史使命，同一切可以联合的阶级、阶层、政党或集团在一定的目标下结成的广泛的政治联盟。</w:t>
      </w:r>
    </w:p>
    <w:p>
      <w:r>
        <w:t>①必要性</w:t>
      </w:r>
    </w:p>
    <w:p>
      <w:r>
        <w:t>a．建立最广泛的统一战线，是由中国半殖民地半封建社会的阶级状况所决定的；</w:t>
      </w:r>
    </w:p>
    <w:p>
      <w:r>
        <w:t>b．建立最广泛的统一战线，是由中国革命的长期性、残酷性及其发展的不平衡性所决定的。</w:t>
      </w:r>
    </w:p>
    <w:p>
      <w:r>
        <w:t>②可能性</w:t>
      </w:r>
    </w:p>
    <w:p>
      <w:r>
        <w:t>在半殖民地半封建的中国社会，诸多矛盾交织在一起，客观上为无产阶级及其政党利用这些矛盾建立和发展统一战线提供了可能性。</w:t>
      </w:r>
    </w:p>
    <w:p>
      <w:r>
        <w:t>③新民主主义革命时期的统一战线</w:t>
      </w:r>
    </w:p>
    <w:p>
      <w:r>
        <w:t>新民主主义革命时期，中国共产党领导的统一战线，先后经历了第一次国共合作的统一战线、工农民主统一战线、抗日民族统一战线、人民民主统一战线等几个时期，为新民主主义革命的胜利做出了重要贡献。</w:t>
      </w:r>
    </w:p>
    <w:p>
      <w:pPr>
        <w:pStyle w:val="15"/>
      </w:pPr>
      <w:r>
        <w:t>（2）武装斗争</w:t>
      </w:r>
    </w:p>
    <w:p>
      <w:r>
        <w:t>武装斗争是中国革命的特点和优点之一。</w:t>
      </w:r>
    </w:p>
    <w:p>
      <w:r>
        <w:t>①与资本主义国家不同，在半殖民地半封建的旧中国，无产阶级和广大人民群众无议会民主可以利用，无组织工人举行罢工的合法权利。</w:t>
      </w:r>
    </w:p>
    <w:p>
      <w:r>
        <w:t>②帝国主义和封建主义总是凭借着反革命暴力对革命人民实行残暴的镇压。革命人民只有武装起来，以武装的革命反对武装的反革命。</w:t>
      </w:r>
    </w:p>
    <w:p>
      <w:r>
        <w:t>③中国革命的胜利，主要是依靠中国共产党所领导的与广大人民群众血肉相连的完全新型的人民军队，通过长期人民战争，战胜强大敌人取得的。</w:t>
      </w:r>
    </w:p>
    <w:p>
      <w:pPr>
        <w:pStyle w:val="15"/>
      </w:pPr>
      <w:r>
        <w:t>（3）党的建设</w:t>
      </w:r>
    </w:p>
    <w:p>
      <w:r>
        <w:t>中国共产党要领导革命取得胜利，必须不断加强党的思想建设、组织建设和作风建设。中国共产党在加强自身建设中积累了丰富的经验，归纳起来主要有：</w:t>
      </w:r>
    </w:p>
    <w:p>
      <w:r>
        <w:t>①必须把思想建设始终放在党的建设的首位；</w:t>
      </w:r>
    </w:p>
    <w:p>
      <w:r>
        <w:t>②必须在任何时候都重视党的组织建设；</w:t>
      </w:r>
    </w:p>
    <w:p>
      <w:r>
        <w:t>③必须重视党的作风建设；</w:t>
      </w:r>
    </w:p>
    <w:p>
      <w:r>
        <w:t>④必须联系党的政治路线加强党的建设。</w:t>
      </w:r>
    </w:p>
    <w:p>
      <w:pPr>
        <w:pStyle w:val="15"/>
      </w:pPr>
      <w:r>
        <w:t>（4）三大法宝的相互联系</w:t>
      </w:r>
    </w:p>
    <w:p>
      <w:r>
        <w:t>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p>
    <w:p>
      <w:pPr>
        <w:pStyle w:val="12"/>
      </w:pPr>
    </w:p>
    <w:p>
      <w:r>
        <w:rPr>
          <w:rStyle w:val="6"/>
        </w:rPr>
        <w:t>4</w:t>
      </w:r>
      <w:r>
        <w:t>中国确立社会主义制度具有怎样的重大意义？</w:t>
      </w:r>
    </w:p>
    <w:p>
      <w:r>
        <w:rPr>
          <w:rStyle w:val="11"/>
        </w:rPr>
        <w:t>答：</w:t>
      </w:r>
      <w:r>
        <w:t>1956年底，我国对农业、手工业和资本主义工商业的社会主义改造的基本完成，标志着中国历史上长达数千年的阶级剥削制度的结束和社会主义基本制度的确立。中国确立社会主义基本制度的重大意义有：</w:t>
      </w:r>
    </w:p>
    <w:p>
      <w:pPr>
        <w:pStyle w:val="15"/>
      </w:pPr>
      <w:r>
        <w:t>（1）社会主义基本制度的确立是中国历史上最深刻最伟大的社会变革，为当代中国一切发展进步奠定了制度基础，也为中国特色社会主义制度的创新和发展提供了重要前提。</w:t>
      </w:r>
    </w:p>
    <w:p>
      <w:pPr>
        <w:pStyle w:val="15"/>
      </w:pPr>
      <w:r>
        <w:t>（2）社会主义基本制度的确立，极大地提高了工人阶级和广大劳动人民的积极性、创造性，极大地促进了我国社会生产力的发展。社会主义基本制度以其与社会化大生产的一致性和能够在经济落后条件下尽可能地集中力量办大事的优势，为发展社会生产力开辟了广阔的道路。</w:t>
      </w:r>
    </w:p>
    <w:p>
      <w:pPr>
        <w:pStyle w:val="15"/>
      </w:pPr>
      <w:r>
        <w:t>（3）社会主义基本制度的确立，使广大劳动人民真正成为国家的主人。这是中国几千年来阶级关系的最根本变革，极大地巩固和扩大了工人阶级领导的、以工农联盟为基础的人民民主专政国家政权的阶级基础和经济基础。</w:t>
      </w:r>
    </w:p>
    <w:p>
      <w:pPr>
        <w:pStyle w:val="15"/>
      </w:pPr>
      <w:r>
        <w:t>（4）中国社会主义基本制度的确立，使占世界人口1/4的东方大国进入了社会主义社会，这是世界社会主义发展史上又一个历史性的伟大胜利。它进一步改变了世界政治经济格局，增强了社会主义的力量，对维护世界和平产生了积极影响。</w:t>
      </w:r>
    </w:p>
    <w:p>
      <w:pPr>
        <w:pStyle w:val="15"/>
      </w:pPr>
      <w:r>
        <w:t>（5）社会主义基本制度的确立，是以毛泽东为主要代表的中国共产党人对一个脱胎于半殖民地半封建的东方大国如何进行社会主义革命问题的系统回答和正确解决，是马克思列宁主义关于社会主义革命理论在中国的正确运用和创造性发展的结果。它不仅再次证明了马克思列宁主义的真理性，而且以其独创性的理论原则和经验总结丰富和发展了科学社会主义理论。</w:t>
      </w:r>
    </w:p>
    <w:p>
      <w:pPr>
        <w:pStyle w:val="12"/>
      </w:pPr>
    </w:p>
    <w:p>
      <w:r>
        <w:rPr>
          <w:rStyle w:val="6"/>
        </w:rPr>
        <w:t>5</w:t>
      </w:r>
      <w:r>
        <w:t>如何认识党对社会主义建设道路初步探索的意义？</w:t>
      </w:r>
    </w:p>
    <w:p>
      <w:r>
        <w:rPr>
          <w:rStyle w:val="11"/>
        </w:rPr>
        <w:t>答：</w:t>
      </w:r>
      <w:r>
        <w:t>党领导人民探索社会主义建设道路，历经艰辛和曲折，在理论和实践上取得了一系列重要成果。这些成果对于巩固我国社会主义制度，开创和发展中国特色社会主义，促进世界社会主义的发展，具有重要意义。</w:t>
      </w:r>
    </w:p>
    <w:p>
      <w:pPr>
        <w:pStyle w:val="15"/>
      </w:pPr>
      <w:r>
        <w:t>（1）巩固和发展了我国的社会主义制度</w:t>
      </w:r>
    </w:p>
    <w:p>
      <w:r>
        <w:t>面对严峻复杂的国内外形势，党带领全国人民，坚持独立自主、自力更生，开始了大规模的社会主义建设，在经济、政治、文化等各方面都取得了重大成就。这些成就的取得，体现了社会主义制度的优越性，增强了广大人民群众走社会主义道路的信心，社会主义制度也在实践中得到发展。</w:t>
      </w:r>
    </w:p>
    <w:p>
      <w:pPr>
        <w:pStyle w:val="15"/>
      </w:pPr>
      <w:r>
        <w:t>（2）为开创中国特色社会主义提供了宝贵经验、理论准备、物质基础</w:t>
      </w:r>
    </w:p>
    <w:p>
      <w:r>
        <w:t>党在探索中积累的经验和教训，形成的一些正确的和比较正确的思想观点、独创性理论成果，丰富和发展了毛泽东思想，对我国社会主义建设发挥了重要指导作用，为开启新时期新道路奠定了重要的思想基础。在探索过程中，我国经济保持了较快的发展速度，经济实力显著增强；基本建立了独立的比较完整的工业体系和国民经济体系，从根本上解决了工业化“从无到有”的问题。这一时期的建设成就为开启新时期新道路奠定了重要的物质基础。</w:t>
      </w:r>
    </w:p>
    <w:p>
      <w:pPr>
        <w:pStyle w:val="15"/>
      </w:pPr>
      <w:r>
        <w:t>（3）丰富了科学社会主义的理论和实践</w:t>
      </w:r>
    </w:p>
    <w:p>
      <w:r>
        <w:t>党领导人民探索社会主义建设道路汲取了苏联模式的经验教训，根据自己的实践形成了许多独创性成果，深化了对社会主义的认识。探索的成就表明，社会主义建设没有一个固定不变的模式，各个国家应该根据自己的国情，独立自主地选择适合自己的发展道路。这不仅丰富了中国社会主义的理论与实践，也丰富了科学社会主义的理论与实践，为其他国家的社会主义建设提供了经验和借鉴。</w:t>
      </w:r>
    </w:p>
    <w:p>
      <w:pPr>
        <w:pStyle w:val="12"/>
      </w:pPr>
    </w:p>
    <w:p>
      <w:r>
        <w:rPr>
          <w:rStyle w:val="6"/>
        </w:rPr>
        <w:t>6</w:t>
      </w:r>
      <w:r>
        <w:t>中国共产党在社会主义建设道路的初步探索中取得了哪些重要理论成果？有哪些经验教训？</w:t>
      </w:r>
    </w:p>
    <w:p>
      <w:r>
        <w:rPr>
          <w:rStyle w:val="11"/>
        </w:rPr>
        <w:t>答：</w:t>
      </w:r>
      <w:r>
        <w:t>对社会主义建设道路的初步探索，取得了巨大成就，积累了丰富的经验，同时也遭到了严重挫折，造成了严重后果，留下了深刻的教训，主要有以下几个方面：</w:t>
      </w:r>
    </w:p>
    <w:p>
      <w:pPr>
        <w:pStyle w:val="15"/>
      </w:pPr>
      <w:r>
        <w:t>（1）党在中国社会主义建设道路的初步探索中取得的重要的理论成果</w:t>
      </w:r>
    </w:p>
    <w:p>
      <w:r>
        <w:t>①调动一切积极因素为社会主义事业服务的思想</w:t>
      </w:r>
    </w:p>
    <w:p>
      <w:r>
        <w:t>1956年4月和5月，毛泽东《论十大关系》的报告确定了一个基本方针，就是“努力把党内党外、国内国外的一切积极的因素，直接的、间接的积极因素全部调动起来”，为社会主义建设服务。调动一切积极因素为社会主义事业服务，必须坚持中国共产党的领导；必须发展社会主义民主政治。调动一切积极因素为社会主义事业服务，有一个如何认识社会主义发展阶段和社会主义建设规律的问题。在探索中国社会主义建设道路过程中，毛泽东提出，社会主义又可分为两个阶段，第一个阶段是不发达的社会主义，第二个阶段是比较发达的社会主义。建设社会主义，必须不断在实践中积累经验，逐步克服盲目性，认识客观规律，才能实现认识上的飞跃；要大兴调查研究之风，总结正反两方面经验教训，找出社会主义建设的客观规律，制定适合中国情况的方针和政策。</w:t>
      </w:r>
    </w:p>
    <w:p>
      <w:r>
        <w:t>②正确认识和处理社会主义社会矛盾的思想</w:t>
      </w:r>
    </w:p>
    <w:p>
      <w:r>
        <w:t>a．关于社会主义社会的矛盾问题。毛泽东指出，矛盾是普遍存在的，社会主义社会同样充满着矛盾，正是这些矛盾推动着社会主义社会不断地向前发展。</w:t>
      </w:r>
    </w:p>
    <w:p>
      <w:r>
        <w:t>b．关于社会主义社会的基本矛盾。毛泽东指出，“在社会主义社会中，基本的矛盾仍然是生产关系和生产力之间的矛盾，上层建筑和经济基础之间的矛盾”。社会主义社会的基本矛盾是非对抗性的矛盾，可以通过社会主义的自我完善来解决。</w:t>
      </w:r>
    </w:p>
    <w:p>
      <w:r>
        <w:t>c．关于我国社会的主要矛盾和根本任务。党的八大指出，“我们国内的主要矛盾，已经是人民对于建立先进的工业国的要求同落后的农业国的现实之间的矛盾，已经是人民对于经济文化迅速发展的需要同当前经济文化不能满足人民需要的状况之间的矛盾。”党中央提出要把党和国家的工作重点转到技术革命和社会主义建设上来，要求各级党委要抓社会主义建设工作，全党要学科学、学技术、学新本领。</w:t>
      </w:r>
    </w:p>
    <w:p>
      <w:r>
        <w:t>d．关于社会主义社会矛盾的学说。毛泽东强调，在我们面前有两类社会矛盾，这就是敌我矛盾和人民内部矛盾，这是两类性质完全不同的矛盾。</w:t>
      </w:r>
    </w:p>
    <w:p>
      <w:r>
        <w:t>e．关于正确处理人民内部矛盾的方针。毛泽东指出，用民主的方法解决人民内部矛盾，这是一个总方针。此外还提出了一些具体的方针原则。</w:t>
      </w:r>
    </w:p>
    <w:p>
      <w:r>
        <w:t>f．关于区分两类不同性质矛盾和正确处理人民内部矛盾的目的和意义。毛泽东指出：“我们提出划分敌我和人民内部两类矛盾的界限，提出正确处理人民内部矛盾的问题，以便团结全国各族人民发展我们的经济，发展我们的文化”“巩固我们的新制度，建设我们的新国家”，指明了正确处理人民内部的矛盾是我国政治生活的主题。</w:t>
      </w:r>
    </w:p>
    <w:p>
      <w:r>
        <w:t>③走中国工业化道路的思想</w:t>
      </w:r>
    </w:p>
    <w:p>
      <w:r>
        <w:t>实现工业化是中国近代以来历史发展的必然要求，也是民族独立和国家富强的必要条件。走中国工业化道路，必须明确战略目标和战略步骤；必须采取正确的经济建设方针；必须发展科学技术和文化教育；必须重视知识分子工作；必须调整和完善所有制结构；必须积极探索适合我国情况的经济体制和运行机制。</w:t>
      </w:r>
    </w:p>
    <w:p>
      <w:r>
        <w:t>在探索社会主义建设道路的过程中，毛泽东以及党的其他领导人，还提出了一些重要的思想理论观点，其中涉及国防建设和军队建设、实现祖国统一、外交和国际战略、执政党建设等方面。党在探索社会主义建设道路过程中取得的重要理论成果，是毛泽东思想的重要组成部分，它丰富和发展了科学社会主义，成为中国特色社会主义理论体系的重要思想来源。</w:t>
      </w:r>
    </w:p>
    <w:p>
      <w:pPr>
        <w:pStyle w:val="15"/>
      </w:pPr>
      <w:r>
        <w:t>（2）党在中国社会主义建设道路的初步探索中积累的教训</w:t>
      </w:r>
    </w:p>
    <w:p>
      <w:r>
        <w:t>①必须把马克思主义与中国实际相结合，探索符合中国特点的社会主义建设道路。只有科学理解马克思主义基本原理，准确把握中国的基本国情，运用马克思主义立场、观点和方法，分析和解决实践中遇到的种种问题，充分认识社会主义建设的长期性和复杂性，才能逐步掌握社会主义的建设规律，开辟适合中国特点的社会主义建设道路。</w:t>
      </w:r>
    </w:p>
    <w:p>
      <w:r>
        <w:t>②必须正确认识社会主义社会的主要矛盾和根本任务，集中力量发展生产力。在整个社会主义初级阶段，要始终坚持党对我国社会主要矛盾的科学判断，以经济建设为中心，不断提高人民的物质文化水平。对于社会主义社会一定范围内长期存在的阶级斗争，不能将其简单地等同于全国范围的阶级斗争，更不能搞大规模的政治运动。</w:t>
      </w:r>
    </w:p>
    <w:p>
      <w:r>
        <w:t>③必须从实际出发进行社会主义建设，建设规模和速度要和国力相适应，不能急于求成。社会主义建设必须采取科学态度，深入了解和分析实际情况，努力按照客观经济规律办事。只有在不断总结经验的基础上，才能逐步掌握社会主义建设的客观规律。</w:t>
      </w:r>
    </w:p>
    <w:p>
      <w:r>
        <w:t>④必须发展社会主义民主，健全社会主义法制。中国要实现社会主义现代化，就必须发展社会主义民主，加强社会主义法制。大力发展人民民主，确保人民行使当家作主的权利，使公民的民主权利得到切实保障；党必须在宪法和法律范围内活动，各种制度和法律不能因领导人的改变而改变，不能因领导人看法和注意力的改变而改变。</w:t>
      </w:r>
    </w:p>
    <w:p>
      <w:r>
        <w:t>⑤必须坚持党的民主集中制和集体领导制度，加强执政党建设。无产阶级政党在执政以后，必须认真坚持民主集中制和集体领导原则，反对个人崇拜，不断加强党的自身建设，充分发挥党组织和广大党员的积极性、创造性，保证党的决策的科学化、民主化。必须大力发扬党内民主，确保党员的民主权利，避免少数人说了算、个人说了算的现象。</w:t>
      </w:r>
    </w:p>
    <w:p>
      <w:r>
        <w:t>⑥必须坚持对外开放，借鉴和吸收人类文明成果建设社会主义，不能关起门来搞建设。人类社会发展的实践证明，历史总是在继承和超越中前进的。资本主义的出现，开创了生产力快速发展的时代，是人类历史发展的重要阶段。社会主义代替资本主义，并不意味着社会主义要全盘否定和抛弃资本主义创造的一切成果，也并不意味着社会主义不同资本主义发生任何联系。相反，社会主义要体现出相对资本主义的优势并最终战胜资本主义，必须大胆借鉴和吸收包括资本主义文明在内的一切人类文明成果，创造出高于资本主义国家的社会生产力和物质文化生活水平。</w:t>
      </w:r>
    </w:p>
    <w:p>
      <w:pPr>
        <w:pStyle w:val="12"/>
      </w:pPr>
    </w:p>
    <w:p>
      <w:r>
        <w:rPr>
          <w:rStyle w:val="6"/>
        </w:rPr>
        <w:t>7</w:t>
      </w:r>
      <w:r>
        <w:t>社会主义初级阶段基本经济制度确立的依据是什么？</w:t>
      </w:r>
    </w:p>
    <w:p>
      <w:r>
        <w:rPr>
          <w:rStyle w:val="11"/>
        </w:rPr>
        <w:t>答：</w:t>
      </w:r>
      <w:r>
        <w:t>党的十五大在深刻总结所有制结构改革经验的基础上，第一次明确提出，公有制为主体、多种所有制经济共同发展，是我国社会主义初级阶段的基本经济制度。这一基本经济制度的确立是由社会主义性质和初级阶段国情决定的。</w:t>
      </w:r>
    </w:p>
    <w:p>
      <w:pPr>
        <w:pStyle w:val="15"/>
      </w:pPr>
      <w:r>
        <w:t>（1）我国是社会主义国家，必须坚持公有制作为社会主义经济制度的基础。公有制是社会主义生产关系区别于资本主义生产关系的根本特征，是劳动人民当家作主的经济基础，也是社会化大生产的客观要求。必须坚持把公有制作为社会主义经济制度的基础，使之牢牢占据主体的地位。没有作为主体地位的公有制经济，就不能确保我国社会的社会主义性质，就不能坚持社会主义道路，就不能巩固和发展社会主义制度。</w:t>
      </w:r>
    </w:p>
    <w:p>
      <w:pPr>
        <w:pStyle w:val="15"/>
      </w:pPr>
      <w:r>
        <w:t>（2）我国还处在社会主义初级阶段，生产力还不发达，生产社会化的程度还不高，发展还很不平衡，需要在公有制为主体的条件下发展多种所有制经济，以适应生产力发展的要求。离开了多种所有制经济，就背离了社会主义初级阶段的实际，就会步入超越阶段、违背国情的老路。我国即使实现了现代化，仍然需要多种所有制经济共同发展。因为到那个时候，仍然会存在多种不同水平的生产力，需要有与之适应的不同类型的所有制形式。</w:t>
      </w:r>
    </w:p>
    <w:p>
      <w:pPr>
        <w:pStyle w:val="15"/>
      </w:pPr>
      <w:r>
        <w:t>（3）一切符合“三个有利于”标准的所有制形式，都可以而且应该用来为发展社会主义服务。社会主义初级阶段的基本经济制度，既包括作为社会主义经济基础的公有制经济，也包括非公有制经济。把非公有制经济纳入基本经济制度之中，是因为它们同公有制经济一样，也是为社会主义服务的。</w:t>
      </w:r>
    </w:p>
    <w:p>
      <w:r>
        <w:t>实践充分证明，我国基本经济制度的确立，实现了社会主义的本质要求和初级阶段的现实需要的有机统一，能够发挥多种所有制的优势，充分调动各方面的积极性，有利于促进经济社会的快速发展，有利于巩固和发展社会主义制度，具有巨大的优越性。</w:t>
      </w:r>
    </w:p>
    <w:p>
      <w:pPr>
        <w:pStyle w:val="12"/>
      </w:pPr>
    </w:p>
    <w:p>
      <w:r>
        <w:rPr>
          <w:rStyle w:val="6"/>
        </w:rPr>
        <w:t>8</w:t>
      </w:r>
      <w:r>
        <w:t>建设中国特色社会主义要依靠哪些力量？</w:t>
      </w:r>
    </w:p>
    <w:p>
      <w:r>
        <w:rPr>
          <w:rStyle w:val="11"/>
        </w:rPr>
        <w:t>答：</w:t>
      </w:r>
      <w:r>
        <w:t>（1）工人、农民和知识分子是建设中国特色社会主义事业的根本力量</w:t>
      </w:r>
    </w:p>
    <w:p>
      <w:r>
        <w:t>在当代中国，一切赞成、支持和参加中国特色社会主义建设的阶级、阶层和社会力量，都属于人民的范畴，都是建设中国特色社会主义事业的依靠力量。包括知识分子在内的工人阶级和农民阶级，始终都是推动我国先进生产力、先进文化发展和社会全面进步的根本力量。</w:t>
      </w:r>
    </w:p>
    <w:p>
      <w:r>
        <w:t>①工人阶级是国家的领导阶级</w:t>
      </w:r>
    </w:p>
    <w:p>
      <w:r>
        <w:t>a．我国是一个由共产党领导的社会主义国家，中国共产党的工人阶级先锋队性质决定了工人阶级在国家的领导地位。党在领导革命、建设和改革的全部实践和整个进程中都必须紧紧依靠工人阶级，巩固自己的阶级基础，这是我们事业胜利的根本保证。</w:t>
      </w:r>
    </w:p>
    <w:p>
      <w:r>
        <w:t>b．中国工人阶级是近代以来我国社会发展特别是社会化大生产发展的产物，是中国先进生产力和先进生产关系的代表。它始终站在时代前列，推动着先进生产力和先进生产关系的发展，并善于顺应社会前进的潮流不断发展自身的先进性。</w:t>
      </w:r>
    </w:p>
    <w:p>
      <w:r>
        <w:t>c．工人阶级是改革开放和现代化建设的基本动力。工人阶级由于其在社会主义现代化建设中的领导地位和高度集中统一等特点，成为国家和社会稳定的强大社会力量。</w:t>
      </w:r>
    </w:p>
    <w:p>
      <w:r>
        <w:t>②农民阶级是基本依靠力量</w:t>
      </w:r>
    </w:p>
    <w:p>
      <w:r>
        <w:t>我国的国情决定了广大农民不但是我国新民主主义革命的主力军，而且是我国社会主义现代化建设和改革开放基本的依靠力量。工人阶级正是与农民阶级结成了巩固的联盟，才掌握了中国民主革命的领导权，完成了中国革命的任务，进而走向社会主义。广大农民是我国改革开放和社会主义现代化建设人数最多、最基本的依靠力量。</w:t>
      </w:r>
    </w:p>
    <w:p>
      <w:r>
        <w:t>③知识分子是中国工人阶级的一部分</w:t>
      </w:r>
    </w:p>
    <w:p>
      <w:r>
        <w:t>在当代中国，知识分子作为工人阶级中掌握科学文化知识较多的主要从事脑力劳动的一部分，是先进生产力的开拓者和发展教育科学文化事业的基本力量，在社会主义现代化建设中具有不可替代的作用。</w:t>
      </w:r>
    </w:p>
    <w:p>
      <w:pPr>
        <w:pStyle w:val="15"/>
      </w:pPr>
      <w:r>
        <w:t>（2）新的社会阶层是中国特色社会主义事业的建设者</w:t>
      </w:r>
    </w:p>
    <w:p>
      <w:r>
        <w:t>①改革开放以来，我国出现了一些新的社会阶层。主要有：民营科技企业的创业人员和技术人员、受聘于外资企业的管理技术人员、个体户、私营企业主、中介组织从业人员、自由职业人员等。</w:t>
      </w:r>
    </w:p>
    <w:p>
      <w:r>
        <w:t>②从总体上看，新的社会阶层中的广大人员拥护共产党的领导和社会主义制度，拥护党的路线、方针和政策，遵守国家法律，热爱祖国。他们勇于开拓，敢冒风险，走出了一条艰苦创业、勤劳致富之路。伟大而艰巨的中国特色社会主义建设事业，需要全社会各方面共同努力，把新的社会阶层中的广大人员作为中国特色社会主义事业的建设者，尊重实践、尊重人民群众。</w:t>
      </w:r>
    </w:p>
    <w:p>
      <w:pPr>
        <w:pStyle w:val="12"/>
      </w:pPr>
    </w:p>
    <w:p>
      <w:r>
        <w:rPr>
          <w:rStyle w:val="6"/>
        </w:rPr>
        <w:t>9</w:t>
      </w:r>
      <w:r>
        <w:t>当前我国市场经济存在哪些主要问题？在进一步完善社会主义市场经济体制进行中如何正确处理政府和市场的关系？</w:t>
      </w:r>
    </w:p>
    <w:p>
      <w:r>
        <w:rPr>
          <w:rStyle w:val="11"/>
        </w:rPr>
        <w:t>答：</w:t>
      </w:r>
      <w:r>
        <w:t>（1）市场经济存在着自发性、滞后性和盲目性等弊端。主要问题有：</w:t>
      </w:r>
    </w:p>
    <w:p>
      <w:r>
        <w:t>①从竞争角度看，目前在我国市场上，不充分竞争、过度竞争和不正当竞争问题比较突出。特别是我国目前在资本、劳力、土地、技术等要素市场的发育还比较滞后，金融、电信、铁路等服务市场垄断问题还比较突出，竞争机制在这些领域还不能充分发挥应有的作用。</w:t>
      </w:r>
    </w:p>
    <w:p>
      <w:r>
        <w:t>②从有序的角度看，一方面，目前我国的市场秩序问题还比较突出，不规范的交易行为屡禁不止，信用体系的建设明显滞后。另一方面，我国市场的组织化程度偏低。特别是流通企业的小型分散、低组织化、低效率的组织形式在一定程度上影响了市场机制作用的有效发挥。此外，我国市场中介组织发育的滞后，也影响了我国市场秩序的规范化建设。</w:t>
      </w:r>
    </w:p>
    <w:p>
      <w:pPr>
        <w:pStyle w:val="15"/>
      </w:pPr>
      <w:r>
        <w:t>（2）正确处理政府和市场的关系</w:t>
      </w:r>
    </w:p>
    <w:p>
      <w:r>
        <w:t>处理好政府和市场关系，实际上就是要处理好在资源配置中市场起决定性作用还是政府起决定性作用这个问题。经济发展就是要提高资源尤其是稀缺资源的配置效率，以尽可能少的资源投入生产尽可能多的产品、获得尽可能大的效益。理论和实践都证明，市场配置资源是最有效率的形式，市场决定资源配置是市场经济的一般规律。市场经济本质上就是市场决定资源配置的经济，发展社会主义市场经济，就要让市场在资源配置中发挥决定性作用。</w:t>
      </w:r>
    </w:p>
    <w:p>
      <w:r>
        <w:t>当然，由于市场经济存在一些弊端，也需要政府发挥宏观调控职能，以弥补市场经济自身存在的不足。因此，强调市场不是不要政府，让市场在资源配置中起决定性作用不是起全部作用。政府的职责和作用主要是保持宏观经济稳定，加强和优化公共服务，保障公平竞争，加强市场监管，维护市场秩序，推动可持续发展，促进共同富裕，弥补市场失灵。发展社会主义市场经济，既要发挥市场作用，也要发挥政府作用。</w:t>
      </w:r>
    </w:p>
    <w:p>
      <w:pPr>
        <w:pStyle w:val="12"/>
      </w:pPr>
    </w:p>
    <w:p>
      <w:r>
        <w:rPr>
          <w:rStyle w:val="6"/>
        </w:rPr>
        <w:t>10</w:t>
      </w:r>
      <w:r>
        <w:t>如何理解改革开放前、后两个历史时期不能相互否定？</w:t>
      </w:r>
    </w:p>
    <w:p>
      <w:r>
        <w:rPr>
          <w:rStyle w:val="11"/>
        </w:rPr>
        <w:t>答：</w:t>
      </w:r>
      <w:r>
        <w:t>习近平总书记指出，我们党领导人民进行社会主义建设，有改革开放前和改革开放后两个历史时期，这是两个相互联系又有重大区别的时期，但本质上都是我们党领导人民进行社会主义建设的实践探索。不能用改革开放后的历史时期否定改革开放前的历史时期，也不能用改革开放前的历史时期否定改革开放后的历史时期。</w:t>
      </w:r>
    </w:p>
    <w:p>
      <w:pPr>
        <w:pStyle w:val="15"/>
      </w:pPr>
      <w:r>
        <w:t>（1）“两个历史时期”的相互关系</w:t>
      </w:r>
    </w:p>
    <w:p>
      <w:r>
        <w:t>①改革开放前社会主义的实践探索为改革开放后社会主义的实践探索提供了重要条件</w:t>
      </w:r>
    </w:p>
    <w:p>
      <w:r>
        <w:t>中国特色社会主义是在改革开放历史新时期开创的，但也是在新中国已经建立起社会主义基本制度并进行20多年建设的基础上开创的。党的十八大高度评价以毛泽东同志为核心的党的第一代中央领导集体对探索适合中国国情的社会主义建设道路作出的重要贡献，强调党在社会主义建设中取得的独创性理论成果和巨大成就，为新的历史时期开创中国特色社会主义提供了宝贵经验、理论准备、物质基础。这是完全符合历史事实的正确结论。</w:t>
      </w:r>
    </w:p>
    <w:p>
      <w:r>
        <w:t>②改革开放后社会主义的实践探索是对改革开放前社会主义实践探索的坚持、改革和发展</w:t>
      </w:r>
    </w:p>
    <w:p>
      <w:r>
        <w:t>早在改革开放初期，邓小平同志就指出：“现在我们还是把毛泽东同志已经提出、但是没有做的事情做起来，把他反对错了的改正过来，把他没有做好的事情做好。今后相当长的时期，还是做这件事。”事实正是如此，党在改革开放前的社会主义实践探索中提出的许多正确主张，在改革开放后得到了真正贯彻；改革开放后的社会主义实践探索，是对改革开放前社会主义实践探索的坚持、改革和发展。历史就是这样在矛盾运动中发展进步的。</w:t>
      </w:r>
    </w:p>
    <w:p>
      <w:pPr>
        <w:pStyle w:val="15"/>
      </w:pPr>
      <w:r>
        <w:t>（2）正确评价两个历史时期的方法论问题</w:t>
      </w:r>
    </w:p>
    <w:p>
      <w:r>
        <w:t>辩证唯物主义和历史唯物主义作为科学的世界观和方法论，是人们正确认识纷繁复杂的社会现象的保证，也为我们正确评价改革开放前后两个历史时期成败得失提供了科学的理论指导。</w:t>
      </w:r>
    </w:p>
    <w:p>
      <w:r>
        <w:t>①坚持历史唯物主义看待两个历史时期的本质联系和重大区别</w:t>
      </w:r>
    </w:p>
    <w:p>
      <w:r>
        <w:t>历史唯物主义认为，社会的存在和发展是由历史发展而来，社会存在和发展离不开历史，社会和历史存在着必然的继承和发展关系。回顾新中国70年的发展道路，这一历史进程具有明显的阶段性变化。但这种明显的阶段性变化之中，又贯穿着历史发展的内在连续性。从社会主义在中国开创奠基和艰辛探索，到中国特色社会主义成功实践并取得举世瞩目的辉煌成就，期间虽然表现出明显的阶段性变化，但却始终贯穿着历史发展的内在连续性。70年来，我们党领导人民对社会主义、共产主义理想目标的执着追求矢志不渝，对适合我国国情的社会主义建设道路的独立探索也是坚持不懈的。我国社会主义事业虽历经曲折，却依然能够不断走向辉煌，根本原因也在这里。由此可见，否认两个历史时期的本质联系性，必然陷入历史虚无主义的错误之中。</w:t>
      </w:r>
    </w:p>
    <w:p>
      <w:r>
        <w:t>②坚持辩证唯物主义观看待社会主义探索中的曲折和失误</w:t>
      </w:r>
    </w:p>
    <w:p>
      <w:r>
        <w:t>辩证唯物主义认为，社会的发展进步不会都是直线式前进上升的，往往是波浪式前进、螺旋式上升。社会主义由理想变为现实，在世界范围内还不到100年，社会主义制度在我国的全面确立也只有70年，同所有新生事物的发展过程一样，前进中必然要经历曲折。人类社会发展史一再表明，任何社会制度的根本变革，无不出现曲折反复的激烈斗争；每一种新生的社会制度，无不经历从不成熟到逐步成熟、从不完善到逐步完善的发展过程。特别是在我们这样一个经济文化落后的东方大国，面对建设社会主义这一人类社会发展史上的崭新课题，难免要经历曲折、出现失误。善于总结和学习历史经验，是中国共产党的光荣传统，也是推进中国特色社会主义事业不断取得新突破的重要保证。党的十一届三中全会后，我们党正是在总结正反两方面的历史经验的基础上，把马克思主义的普遍真理同我国的具体实际结合起来，成功的开创了中国特色社会主义广阔道路，迎来了中华民族伟大复兴的光明前景。</w:t>
      </w:r>
    </w:p>
    <w:p>
      <w:pPr>
        <w:pStyle w:val="12"/>
      </w:pPr>
    </w:p>
    <w:p>
      <w:r>
        <w:rPr>
          <w:rStyle w:val="6"/>
        </w:rPr>
        <w:t>11</w:t>
      </w:r>
      <w:r>
        <w:t>如何认识新时代中国社会的主要矛盾？</w:t>
      </w:r>
    </w:p>
    <w:p>
      <w:r>
        <w:rPr>
          <w:rStyle w:val="11"/>
        </w:rPr>
        <w:t>答：</w:t>
      </w:r>
      <w:r>
        <w:t>习近平同志在十九大报告中指出，中国特色社会主义进入新时代，我国社会主要矛盾已经转化为人民日益增长的美好生活需要和不平衡不充分的发展之间的矛盾。</w:t>
      </w:r>
    </w:p>
    <w:p>
      <w:pPr>
        <w:pStyle w:val="15"/>
      </w:pPr>
      <w:r>
        <w:t>（1）新时代中国社会的主要矛盾变化的原因</w:t>
      </w:r>
    </w:p>
    <w:p>
      <w:r>
        <w:t>①唯物辩证法告诉我们，矛盾无时不在、无处不在，存在于经济社会发展的全过程，是社会进步的根本动力。毛泽东同志在《矛盾论》中说过，在复杂的事物的发展过程中，有许多的矛盾存在，其中必有一种是主要的矛盾，由于它的存在和发展，规定和影响着其他矛盾的存在和发展。在社会的各种矛盾中，起着领导、决定作用，规定、影响其他矛盾的存在和发展的就是主要矛盾，而其他的矛盾则居于次要和服从的地位，即次要矛盾。反映到实际工作中，主要矛盾就是指中心工作、主要环节和工作重点。</w:t>
      </w:r>
    </w:p>
    <w:p>
      <w:r>
        <w:t>②当前，中国特色社会主义进入新时代，经济、社会、政治、文化、生态文明建设和党的建设面临各项前所未有的机遇和挑战，各项事务纷繁复杂，各种矛盾纵横交织。我们只有集中力量找出主要矛盾，才能找到解决复杂问题的重点。突出重点、兼顾一般，抓主要矛盾的解决带动其他工作，历来是中国共产党人的思想方法和工作方法。事物是运动的，矛盾是发展的，社会的主要矛盾也不是一成不变的。历史发展到今天，中国特色社会主义进入了新时代，这是我国发展新的历史方位。新时代面临新的社会形势，社会的主要矛盾也随之发生变化。所以十九大做出了我国社会主要矛盾已经转化为人民日益增长的美好生活需要和不平衡不充分的发展之间的矛盾这样的判断。</w:t>
      </w:r>
    </w:p>
    <w:p>
      <w:pPr>
        <w:pStyle w:val="15"/>
      </w:pPr>
      <w:r>
        <w:t>（2）中国社会主要矛盾转化的依据</w:t>
      </w:r>
    </w:p>
    <w:p>
      <w:r>
        <w:t>①经过改革开放40多年的发展，我国社会生产力水平总体上显著提高，很多方面进入世界前列。我国国内生产总值自2010年开始稳居世界第二位，货物进出口和服务贸易总额均居世界第二位，对外投资和利用外资分别居世界第二、第三位，制造业增加值连续7年居世界第一位，基础设施建设部分领域遥遥领先，高铁运营总里程、高速公路总里程和港口吞吐量均居世界第一位，220多种主要工农业产品生产能力稳居世界第一位。这说明，我国进入社会主义初级阶段以来的“落后的社会生产”已经发生了新的阶段性变化。</w:t>
      </w:r>
    </w:p>
    <w:p>
      <w:r>
        <w:t>②人民生活水平显著提高，对美好生活的向往更加强烈，不仅对物质文化生活提出了更高要求，而且在民主、法治、公平、正义、安全、环境等方面的要求日益提高。改革开放以来，我国人民生活水平不断迈上了新台阶，已经达到了中等偏上收入国家水平；城镇居民人均可支配收入和农村居民人均可支配收入大幅提高；居民受教育程度不断提高，九年义务教育全面普及，高等教育毛入学率高出世界平均水平；城乡居民健康状况显著改善，居民平均预期寿命高于世界平均水平；覆盖城乡的社会保障体系基本建立，其他很多方面的民生保障也有显著改善。随着人民生活水平不断提高，人民群众的需要呈现多样化多层次多方面的特点，期盼有更好的教育、更稳定的工作、更满意的收入、更可靠的生活保障、更高水平的医疗卫生服务、更舒适的居住条件、更优美的环境、更丰富的精神文化生活，人民群众的民主意识、公平意识、法治意识、参与意识、监督意识、维权意识在不断增强。这说明，人民群众对于日益增长的“物质文化需要”层次更高、内容范围更广，出现了阶段性的新特征。</w:t>
      </w:r>
    </w:p>
    <w:p>
      <w:r>
        <w:t>③影响满足人们美好生活需要的因素很多，但主要是发展的不平衡不充分问题。发展不平衡，主要指各区域各领域各方面发展不平衡，制约了全国发展水平提升。发展不充分，主要指一些地区、一些领域、一些方面还存在发展不足的问题，发展的任务仍然很重。发展不平衡不充分问题表现在很多方面。从社会生产力来看，我国既有世界先进甚至世界领先的生产力，也有大量传统的、相对落后甚至原始的生产力，而且不同地区、不同领域的生产力水平和布局还不均衡，发展水平仍然差距较大，收入分配差距仍然较大，还有几千万人口尚未脱贫。从“五位一体”总体布局来看，我国经济发展水平总体较好，但社会法治化水平不高，文化建设相对滞后，社会建设还有不少短板，生态文明建设问题较多。这些发展不平衡不充分问题相互掣肘，带来很多社会矛盾和问题，是当前和今后一个时期制约我国发展和满足人民日益增长的美好生活需要的主要根源。</w:t>
      </w:r>
    </w:p>
    <w:p>
      <w:r>
        <w:t>我国社会主要矛盾的变化，没有改变对我国社会主义所处历史阶段的判断，我国仍处于并将长期处于社会主义初级阶段的基本国情没有变，我国是世界最大发展中国家的国际地位没有变。</w:t>
      </w:r>
    </w:p>
    <w:p>
      <w:pPr>
        <w:pStyle w:val="12"/>
      </w:pPr>
    </w:p>
    <w:p>
      <w:r>
        <w:rPr>
          <w:rStyle w:val="6"/>
        </w:rPr>
        <w:t>12</w:t>
      </w:r>
      <w:r>
        <w:t>为什么必须坚持改革的正确方向？当前全面深化改革应处理好哪些重大关系？</w:t>
      </w:r>
    </w:p>
    <w:p>
      <w:r>
        <w:rPr>
          <w:rStyle w:val="11"/>
        </w:rPr>
        <w:t>答：</w:t>
      </w:r>
      <w:r>
        <w:t>改革是社会主义社会发展的直接动力，是社会主义制度的自我完善和发展。中国特色社会主义是改革开放的最重要成果，改革开放是发展中国特色社会主义的必由之路。在改革的过程中，必须坚持改革的正确方向，处理好全面深化改革过程中的一系列重大关系。</w:t>
      </w:r>
    </w:p>
    <w:p>
      <w:pPr>
        <w:pStyle w:val="15"/>
      </w:pPr>
      <w:r>
        <w:t>（1）必须坚持改革的正确方向的原因</w:t>
      </w:r>
    </w:p>
    <w:p>
      <w:r>
        <w:t>①方向问题至关重要。坚持什么样的改革方向，决定着改革的性质和最终成败，中国40多年改革之所以能够顺利推进并取得历史性成就，根本原因在于始终坚持了正确的改革方向和改革立场，既不封闭僵化，也不改旗易帜。习近平多次强调，中国是一个大国，不能出现颠覆性错误。所谓的颠覆性错误，就是指根本性、方向性错误。全面深化改革的深刻性和复杂性前所未有，各种思想文化相互激荡，各种矛盾相互交织，各种诉求相互碰撞，各种力量竞相发声。在这种情况下，确保改革沿着有利于党和人民事业发展的正确方向前进就越发重要。</w:t>
      </w:r>
    </w:p>
    <w:p>
      <w:r>
        <w:t>②坚持改革的正确方向，就是要坚持四项基本原则这个立国之本。最核心的是在改革中坚持和完善党的领导，坚持和完善中国特色社会主义制度。</w:t>
      </w:r>
    </w:p>
    <w:p>
      <w:pPr>
        <w:pStyle w:val="15"/>
      </w:pPr>
      <w:r>
        <w:t>（2）全面深化改革应处理好的关系</w:t>
      </w:r>
    </w:p>
    <w:p>
      <w:r>
        <w:t>①处理好解放思想和实事求是的关系</w:t>
      </w:r>
    </w:p>
    <w:p>
      <w:r>
        <w:t>全面深化改革，面临的挑战和困难前所未有，必须进一步解放思想、坚持实事求是。要运用辩证唯物主义和历史唯物主义立场观点方法来观察世界、指导实践，从改革开放的实践中和人民群众的创造中总结经验、汲取营养，推进实践基础上的理论创新，为全面深化改革提供体现时代性、把握规律性、富于创造性的理论指导和重要思想保证。</w:t>
      </w:r>
    </w:p>
    <w:p>
      <w:r>
        <w:t>②处理好顶层设计和摸着石头过河的关系</w:t>
      </w:r>
    </w:p>
    <w:p>
      <w:r>
        <w:t>摸着石头过河和加强顶层设计是辩证统一的。摸着石头过河就是坚持边实践边总结，从实践中获得真知，这是富有中国特色、符合中国国情的改革方法，也是符合马克思主义认识论和实践论的方法。同时，改革推进到现在，必须在深入调查研究的基础上提出全面深化改革的顶层设计。</w:t>
      </w:r>
    </w:p>
    <w:p>
      <w:r>
        <w:t>③处理好整体推进和重点突破的关系</w:t>
      </w:r>
    </w:p>
    <w:p>
      <w:r>
        <w:t>全面深化改革是关系党和国家事业发展全局的重大战略部署，是一个涉及经济社会发展各领域的复杂系统工程，每一项改革都会对其他改革产生重要影响，每一项改革又都需要其他改革协同配合。以重要领域和关键环节为突破口，可以对全面改革起到牵引和推动作用，面对改革的复杂形势和繁重任务，既要抓重要领域、重要任务、重要试点，又要抓关键主体、关键环节、关键节点。</w:t>
      </w:r>
    </w:p>
    <w:p>
      <w:r>
        <w:t>④处理好胆子要大、步子要稳的关系</w:t>
      </w:r>
    </w:p>
    <w:p>
      <w:r>
        <w:t>全面深化改革已进入深水区，可以说，容易的、皆大欢喜的改革已经完成了，好吃的肉都吃掉了，剩下的都是难啃的硬骨头。这就要求改革胆子要大、步子要稳。</w:t>
      </w:r>
    </w:p>
    <w:p>
      <w:r>
        <w:t>⑤处理好改革、发展、稳定的关系</w:t>
      </w:r>
    </w:p>
    <w:p>
      <w:r>
        <w:t>改革、发展、稳定是我国社会主义现代化建设的三个重要支点，改革是经济社会发展的强大动力，发展是解决一切经济社会问题的关键，稳定是改革发展的前提。坚持把改革的力度、发展的速度和社会可承受的程度统一起来，把改善人民生活作为正确处理改革、发展、稳定关系的结合点，在保持社会稳定中推进改革发展，通过改革发展促进社会稳定。</w:t>
      </w:r>
    </w:p>
    <w:p>
      <w:pPr>
        <w:pStyle w:val="12"/>
      </w:pPr>
    </w:p>
    <w:p>
      <w:r>
        <w:rPr>
          <w:rStyle w:val="6"/>
        </w:rPr>
        <w:t>13</w:t>
      </w:r>
      <w:r>
        <w:t>当前中国共产党面临的考验和风险有哪些？在新形势下如何加强全面从严治党？</w:t>
      </w:r>
    </w:p>
    <w:p>
      <w:r>
        <w:rPr>
          <w:rStyle w:val="11"/>
        </w:rPr>
        <w:t>答：</w:t>
      </w:r>
      <w:r>
        <w:t>（1）当前中国共产党面临的考验和风险</w:t>
      </w:r>
    </w:p>
    <w:p>
      <w:r>
        <w:t>当前，世情、国情、党情发生了深刻变化，党的建设面临许多前所未有的新课题、新考验。以改革创新精神推进党的建设新的伟大工程，必须清醒认识党面临的执政考验、改革开放考验、市场经济考验、外部环境考验。新形势下，党在面临上述“四大考验”的同时，也存在着精神懈怠、能力不足、脱离群众、消极腐败的“四大危险”。</w:t>
      </w:r>
    </w:p>
    <w:p>
      <w:r>
        <w:t>①四大考验</w:t>
      </w:r>
    </w:p>
    <w:p>
      <w:r>
        <w:t>a．外部环境的考验。当前，我们正处在本世纪头20年发展战略机遇期的关键时期，虽然和平与发展是当今时代的主题，但我们所处的世界仍然很不安宁。霸权主义和强权政治依然存在，局部冲突加剧，传统安全威胁和非传统安全威胁相互交织，国际恐怖主义、民族分裂主义和领土争端依然是我国面临的挑战。</w:t>
      </w:r>
    </w:p>
    <w:p>
      <w:r>
        <w:t>b．市场经济的考验。实践证明，市场经济是一柄双刃剑。我国社会主义市场经济体制的建立和发展，一方面，对我国经济社会的发展产生了极大的促进作用；另一方面，也对我国经济社会的发展和党的建设带来了许多消极影响，给我国当前和今后的发展带来了诸多问题和挑战。</w:t>
      </w:r>
    </w:p>
    <w:p>
      <w:r>
        <w:t>c．改革开放的考验。改革开放以来，我国经济社会保持了40多年的高速发展，取得了举世瞩目的巨大成就。但是，改革开放也带来了一些不可避免的问题和挑战，如改革带来的利益结构调整，在使一些人受益的同时也使一些人的利益受到损害，出现了贫富差距和环境污染等严重问题。</w:t>
      </w:r>
    </w:p>
    <w:p>
      <w:r>
        <w:t>d．执政的考验。无产阶级夺取政权不容易，执掌好政权尤其是长期执掌好政权更不容易。在长期执政实践中，我们党带领人民积极探索、勇于创新，积累了宝贵的执政经验。作为一个执政党，特别是长期执政的党，加强和改进党的执政能力建设，不断提高党的建设科学化水平，是我们应对执政考验必须做好的课题。</w:t>
      </w:r>
    </w:p>
    <w:p>
      <w:r>
        <w:t>②四大危险</w:t>
      </w:r>
    </w:p>
    <w:p>
      <w:r>
        <w:t>a．精神懈怠的危险。实际上就是消极不作为，缺乏事业心，缺乏职业道德。其表现有两个层面：一是思想层面的懈怠；二是作风层面的懈怠。思想层面的精神懈怠主要表现为有的党员干部特别是领导干部忽视理论学习或者表现为有的党员干部特别是领导干部理想信念动摇，对马克思主义信仰不坚定，对中国特色社会主义缺乏信心，放松世界观的改造。作风层面的精神懈怠则表现为一些党员干部宗旨意识淡化，贪图享乐，追求享受，搞权钱交易、权色交易，腐化堕落。</w:t>
      </w:r>
    </w:p>
    <w:p>
      <w:r>
        <w:t>b．能力不足的危险。推动科学发展的能力不足，推动和谐发展的能力不足。有的党员领导干部缺乏做好新时期群众工作的能力和水平，缺乏在新的历史条件下加强社会管理工作的能力和水平，导致一些矛盾问题不断扩大，事态发展升级。</w:t>
      </w:r>
    </w:p>
    <w:p>
      <w:r>
        <w:t>c．消极腐败的危险。当前消极腐败的表现形式主要是：有的党员干部特别是领导干部以权谋私、贪污受贿、徇私枉法、买官卖官，经不起权力、金钱、美色的考验，搞权钱交易、腐化堕落等；有的地方、单位铺张浪费严重、部门利益扩张、官僚主义和形式主义盛行。</w:t>
      </w:r>
    </w:p>
    <w:p>
      <w:r>
        <w:t>d．脱离群众的危险。脱离群众，是我们党执政后的最大危险，其表现突出，形式多样，既有思想上的脱离，也有工作上的脱离，还有生活作风上的脱离。具体来说，就是思想上淡忘群众、工作上远离群众、生活上冷漠群众。</w:t>
      </w:r>
    </w:p>
    <w:p>
      <w:pPr>
        <w:pStyle w:val="15"/>
      </w:pPr>
      <w:r>
        <w:t>（2）在新形势下加强全面从严治党的措施</w:t>
      </w:r>
    </w:p>
    <w:p>
      <w:r>
        <w:t>①加强党的思想建设。思想建设是党的基础性建设。坚持以科学理论引领、用科学理论武装，是我们党永葆先进性、纯洁性的根本保证。</w:t>
      </w:r>
    </w:p>
    <w:p>
      <w:r>
        <w:t>②加强党的组织建设。党的组织建设主要包括民主集中制建设、党的基层组织建设、干部队伍建设和党员队伍建设等内容。</w:t>
      </w:r>
    </w:p>
    <w:p>
      <w:r>
        <w:t>③持之以恒正风肃纪。作风建设的核心是保持党同人民群众的血肉联系。</w:t>
      </w:r>
    </w:p>
    <w:p>
      <w:r>
        <w:t>④将制度建设贯穿党的各项建设之中。制度问题带有根本性、全局性、稳定性、长期性，加强制度建设是全面从严治党的长远之策、根本之策。要让权力在阳光下运行，把权力关进制度的笼子。</w:t>
      </w:r>
    </w:p>
    <w:p>
      <w:r>
        <w:t>⑤深化标本兼治，夺取反腐败斗争压倒性胜利。廉政建设和反腐败斗争，是从严治党的重中之重。</w:t>
      </w:r>
    </w:p>
    <w:p>
      <w:pPr>
        <w:pStyle w:val="12"/>
      </w:pPr>
    </w:p>
    <w:p>
      <w:pPr>
        <w:pStyle w:val="16"/>
      </w:pPr>
      <w:r>
        <w:rPr>
          <w:rStyle w:val="6"/>
        </w:rPr>
        <w:t>14</w:t>
      </w:r>
      <w:r>
        <w:rPr>
          <w:rStyle w:val="9"/>
        </w:rPr>
        <w:t>怎样坚持从严治党？</w:t>
      </w:r>
    </w:p>
    <w:p>
      <w:r>
        <w:rPr>
          <w:rStyle w:val="11"/>
        </w:rPr>
        <w:t>答：</w:t>
      </w:r>
      <w:r>
        <w:t>新时代党的建设总要求是：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坚持从严治党，要做到：</w:t>
      </w:r>
    </w:p>
    <w:p>
      <w:pPr>
        <w:pStyle w:val="15"/>
      </w:pPr>
      <w:r>
        <w:t>（1）加强党的思想建设</w:t>
      </w:r>
    </w:p>
    <w:p>
      <w:r>
        <w:t>思想建设是党的基础性建设。坚持以科学理论引领、用科学理论武装，是我们党永葆先进性、纯洁性的根本保证。共产党人要牢记党的宗旨，挺起精神脊梁。革命理想高于天，要深刻认识共产主义远大理想和中国特色社会主义共同理想的辩证关系，既不能离开发展中国特色社会主义事业、实现民族复兴的现实工作而空谈远大理想，也不能因为实现共产主义是一个漫长的历史过程就讳言甚至丢掉远大理想。</w:t>
      </w:r>
    </w:p>
    <w:p>
      <w:pPr>
        <w:pStyle w:val="15"/>
      </w:pPr>
      <w:r>
        <w:t>（2）加强党的组织建设</w:t>
      </w:r>
    </w:p>
    <w:p>
      <w:r>
        <w:t>党的组织建设主要包括民主集中制建设、党的基层组织建设、干部队伍建设和党员队伍建设等内容。党的干部是党和国家事业的中坚力量，党的基层组织是党在社会基层组织中的战斗堡垒，是党的全部工作和战斗力的基础。基层党组织建设以提升组织力为重点，突出政治功能，努力成为宣传党的主张、贯彻党的决定、领导基层治理、团结动员群众、推动改革发展的坚强战斗堡垒，着力解决一些基层党组织弱化、虚化、边缘化问题。</w:t>
      </w:r>
    </w:p>
    <w:p>
      <w:pPr>
        <w:pStyle w:val="15"/>
      </w:pPr>
      <w:r>
        <w:t>（3）持之以恒正风肃纪</w:t>
      </w:r>
    </w:p>
    <w:p>
      <w:r>
        <w:t>作风建设的核心是保持党同人民群众的血肉联系。我们党的最大政治优势是密切联系群众。党风问题、党同人民群众联系问题是关系党生死存亡的问题。我们党有将近九千万党员，在一个幅员辽阔、人口众多的发展中大国长期执攻，如果没有铁的纪律，就没有党的团结统一，党的凝聚力和战斗力就会大大削弱，党的领导能力和执政能力就会大大削弱。严明党的纪律，首要的是严明政治纪律，在重点强化政治纪律和组织纪律的同时，带动廉洁纪律、群众纪律、工作纪律、生活纪律严起来。</w:t>
      </w:r>
    </w:p>
    <w:p>
      <w:pPr>
        <w:pStyle w:val="15"/>
      </w:pPr>
      <w:r>
        <w:t>（4）将制度建设贯穿党的各项建设之中</w:t>
      </w:r>
    </w:p>
    <w:p>
      <w:r>
        <w:t>制度问题带有根本性、全局性、稳定性、长期性，加强制度建设是全面从严治党的长远之策、根本之策。要让权力在阳光下运行，把权力关进制度的笼子。将制度建设贯穿于党的各项建设之中，就是指抓政治建设、思想建设、组织建设、作风建设、纪律建设，深入推进反腐败斗争，都需要制度保障，而且要贯穿始终。</w:t>
      </w:r>
    </w:p>
    <w:p>
      <w:pPr>
        <w:pStyle w:val="15"/>
      </w:pPr>
      <w:r>
        <w:t>（5）深化标本兼治，夺取反腐败斗争压倒性胜利</w:t>
      </w:r>
    </w:p>
    <w:p>
      <w:r>
        <w:t>廉政建设和反腐败斗争，是从严治党的重中之重。只有以反腐败斗争永远在路上的坚韧和执着，深化标本兼治，保证干部清正、政府清廉、政治清明，才能跳出历史周期率，确保党和国家长治久安。</w:t>
      </w:r>
    </w:p>
    <w:p>
      <w:pPr>
        <w:pStyle w:val="12"/>
      </w:pPr>
    </w:p>
    <w:p>
      <w:r>
        <w:rPr>
          <w:rStyle w:val="6"/>
        </w:rPr>
        <w:t>15</w:t>
      </w:r>
      <w:r>
        <w:t>中国如何全面提高对外开放水平？</w:t>
      </w:r>
    </w:p>
    <w:p>
      <w:r>
        <w:t>相关试题：如何全面提高我国对外开放的水平？</w:t>
      </w:r>
    </w:p>
    <w:p>
      <w:r>
        <w:rPr>
          <w:rStyle w:val="11"/>
        </w:rPr>
        <w:t>答：</w:t>
      </w:r>
      <w:r>
        <w:t>为实现党的十八大提出的全面建成小康社会的目标，推进中国特色社会主义的发展，适应经济全球化的新形势，必须实行更加积极主动的开放战略，构建开放型经济新体制，发挥新的竞争优势，全面提高开放型经济水平。全面提高对外开放水平的举措有：</w:t>
      </w:r>
    </w:p>
    <w:p>
      <w:pPr>
        <w:pStyle w:val="15"/>
      </w:pPr>
      <w:r>
        <w:t>（1）全面提高对外开放水平，要实施更为主动的开放战略</w:t>
      </w:r>
    </w:p>
    <w:p>
      <w:r>
        <w:t>①必须实施更加主动的开放战略，完善互利共赢、多元平衡、安全高效的开放型经济体系；</w:t>
      </w:r>
    </w:p>
    <w:p>
      <w:r>
        <w:t>②坚持出口和进口并重，推动贸易平衡发展；</w:t>
      </w:r>
    </w:p>
    <w:p>
      <w:r>
        <w:t>③坚持“引进来”和“走出去”并重，提高国际投资合作水平；</w:t>
      </w:r>
    </w:p>
    <w:p>
      <w:r>
        <w:t>④深化投资、贸易体制改革，完善法律法规，为各国在华企业创造公平经营的法治环境；</w:t>
      </w:r>
    </w:p>
    <w:p>
      <w:r>
        <w:t>⑤建设自由贸易试验区，牢牢把握国际通行规则，加快形成与国际投资、贸易通行规则相衔接的基本制度体系和监管模式，既充分发挥市场在资源配置中的决定性作用，又更好地发挥政府作用。</w:t>
      </w:r>
    </w:p>
    <w:p>
      <w:pPr>
        <w:pStyle w:val="15"/>
      </w:pPr>
      <w:r>
        <w:t>（2）全面提高对外开放水平，要以开放促发展</w:t>
      </w:r>
    </w:p>
    <w:p>
      <w:r>
        <w:t>我们要全面提高对外开放水平，通过利用国际有利条件发展对外贸易、合理利用外资等，促进国内产业结构优化升级，增强我国经济的整体竞争力。</w:t>
      </w:r>
    </w:p>
    <w:p>
      <w:pPr>
        <w:pStyle w:val="15"/>
      </w:pPr>
      <w:r>
        <w:t>（3）全面提高对外开放水平，既要借鉴其他文明，也要推动中国文明为世界文明发展作出更多的贡献</w:t>
      </w:r>
    </w:p>
    <w:p>
      <w:r>
        <w:t>提高对外开放水平，要坚持包容精神，倡导不同社会制度互容、不同文化文明互鉴、不同发展模式互惠。在不同国家、不同文明之间的平等交流、相互借鉴中共同进步，既汲取其他文明的优秀成果，也促进中华文明为人类文明的繁荣发展作出贡献。</w:t>
      </w:r>
    </w:p>
    <w:p>
      <w:pPr>
        <w:pStyle w:val="15"/>
      </w:pPr>
      <w:r>
        <w:t>（4）全面提高对外开放水平，要树立开放条件下的安全观，在扩大开放中维护国家安全</w:t>
      </w:r>
    </w:p>
    <w:p>
      <w:r>
        <w:t>对外开放总是机遇和挑战并存，风险与利益同在。在不断扩大对外开放中，必须树立开放的安全观，努力实现对外开放与国家安全的有机统一，在扩大开放中动态地谋求更高层次的总体安全。</w:t>
      </w:r>
    </w:p>
    <w:p>
      <w:pPr>
        <w:pStyle w:val="12"/>
      </w:pPr>
    </w:p>
    <w:p>
      <w:r>
        <w:rPr>
          <w:rStyle w:val="6"/>
        </w:rPr>
        <w:t>16</w:t>
      </w:r>
      <w:r>
        <w:t>如何理解改革、发展和稳定之间的关系？</w:t>
      </w:r>
    </w:p>
    <w:p>
      <w:r>
        <w:rPr>
          <w:rStyle w:val="11"/>
        </w:rPr>
        <w:t>答：</w:t>
      </w:r>
      <w:r>
        <w:t>当前我国全面深化改革在实践中需要处理好改革、发展、稳定的关系。改革、发展、稳定是我国社会主义现代化建设的三个重要支点，改革是经济社会发展的强大动力，发展是解决一切经济社会问题的关键，稳定是改革发展的前提。我国既处于发展的重要战略机遇期，也处于社会矛盾凸显期，在社会稳定中推进改革发展尤为重要。要增强改革措施、发展措施、稳定措施的协调性，把握好当前利益和长远利益、局部利益和全局利益、个人利益和集体利益的关系，既着力解决关系群众切身利益的问题，又着力引导群众正确处理各种利益关系、理性合法表达利益诉求，营造安定团结的社会氛围。坚持把改革的力度、发展的速度和社会可承受的程度统一起来，把改善人民生活作为正确处理改革、发展、稳定关系的结合点，在保持社会稳定中推进改革发展，通过改革发展促进社会稳定。</w:t>
      </w:r>
    </w:p>
    <w:p>
      <w:pPr>
        <w:pStyle w:val="15"/>
      </w:pPr>
      <w:r>
        <w:t>（1）改革总揽全局，但改革是为了发展，为了更大更长远的稳定</w:t>
      </w:r>
    </w:p>
    <w:p>
      <w:r>
        <w:t>当改革、发展和稳定作为相辅相成、缺一不可的因果链条时，结合实践的具体进程，辩证地理清它们之间的深刻关系，是十分必要的。在实践的具体进程中，改革统揽全局。但改革本身不是目的，而是为了发展，为了更大更长远的稳定。改革是发展和稳定的希望所在。</w:t>
      </w:r>
    </w:p>
    <w:p>
      <w:pPr>
        <w:pStyle w:val="15"/>
      </w:pPr>
      <w:r>
        <w:t>（2）“发展是硬道理”，发展是改革的目的，是稳定的基础</w:t>
      </w:r>
    </w:p>
    <w:p>
      <w:r>
        <w:t>发展是人类社会历史的普遍法则，更是当今社会主义中国紧迫而特殊的问题。改革开放40多年，锐意改革是为了发展，强调稳定也是为了发展，发展始终是目的，是关键，是根本任务，是首要问题。发展是判断改革成效的尺度，是衡量稳定之内涵质量的尺度。在这个意义上，我们处理三者关系首先应着眼于发展，立足于发展。改革必须适应与服从发展的需要，稳定必须建立在发展的基础上。</w:t>
      </w:r>
    </w:p>
    <w:p>
      <w:pPr>
        <w:pStyle w:val="15"/>
      </w:pPr>
      <w:r>
        <w:t>（3）“稳定压倒一切”是实践提出的特殊问题</w:t>
      </w:r>
    </w:p>
    <w:p>
      <w:r>
        <w:t>维护稳定，就是政治，就是大局。没有一个安全稳定的政治环境、经济环境和社会环境，就谈不上改革和发展，就不能保证正常的生活秩序和生产秩序，就不能保证投资者的信心，从而不利于深化改革、扩大开放，使人民对改革的承受能力下降。重发展，轻稳定，其结果是发展不能持久，到一定阶段引起矛盾激化，最终导致混乱。因此，必须高度重视稳定问题，在具体决策、规划、组织实施时，应首先考虑到稳定。</w:t>
      </w:r>
    </w:p>
    <w:p>
      <w:pPr>
        <w:pStyle w:val="12"/>
      </w:pPr>
    </w:p>
    <w:p>
      <w:r>
        <w:rPr>
          <w:rStyle w:val="6"/>
        </w:rPr>
        <w:t>17</w:t>
      </w:r>
      <w:r>
        <w:t>如何推动建立以合作共赢为核心的新型国际关系？</w:t>
      </w:r>
    </w:p>
    <w:p>
      <w:r>
        <w:rPr>
          <w:rStyle w:val="11"/>
        </w:rPr>
        <w:t>答：</w:t>
      </w:r>
      <w:r>
        <w:t>维护世界和平、促进共同发展，是中国外交政策的宗旨。推动建设相互尊重、公平正义、合作共赢的新型国际关系，是党中央立足时代发展潮流和我国根本利益作出的战略选择，反映了中国人民和世界人民的共同心愿。中国倡导建立相互尊重、公平正义、合作共赢的新型国际关系，核心是维护联合国宪章的宗旨和原则，维护不干涉别国内政和尊重国家主权、独立、领土完整等国际关系基本准则，维护联合国及其安理会对世界和平承担的首要责任，开展对话、合作而不是对抗，实现双赢、共赢而不是单赢。</w:t>
      </w:r>
    </w:p>
    <w:p>
      <w:pPr>
        <w:pStyle w:val="15"/>
      </w:pPr>
      <w:r>
        <w:t>（1）推动建立新型国际关系，要坚决维护国家核心利益。</w:t>
      </w:r>
    </w:p>
    <w:p>
      <w:r>
        <w:t>中国始终把坚决维护国家主权、安全、发展利益作为外交工作的基本出发点和落脚点，稳妥应对涉及我国领土主权和海洋权益争端，坚决维护国家的领土主权。坚决在国际上遏制“台独”“藏独”“东突”等分裂势力的破坏活动，防范国际暴力恐怖活动向境内渗透，维护国家主权和安全。中国反对以大欺小、以强凌弱，反对把自己的意志强加于人，反对干涉别国内政。</w:t>
      </w:r>
    </w:p>
    <w:p>
      <w:pPr>
        <w:pStyle w:val="15"/>
      </w:pPr>
      <w:r>
        <w:t>（2）推动建立新型国际关系，要在和平共处五项原则基础上发展同世界各国的友好合作。</w:t>
      </w:r>
    </w:p>
    <w:p>
      <w:r>
        <w:t>要按照大国是关键、周边是首要、发展中国家是基础、多边是舞台的外交工作布局，发展与各国的友好关系；按照亲诚惠容理念和与邻为善、以邻为伴周边外交方针深化同周边国家关系，努力使自身发展更好惠及周边国家；坚持把发展中国家作为对外政策的基础，秉持正确义利观和真实亲诚理念加强同发展中国家团结合作，永远做发展中国家的可靠朋友和真诚伙伴。</w:t>
      </w:r>
    </w:p>
    <w:p>
      <w:pPr>
        <w:pStyle w:val="15"/>
      </w:pPr>
      <w:r>
        <w:t>（3）推动建立新型国际关系，要积极参与全球治理体系改革和建设。</w:t>
      </w:r>
    </w:p>
    <w:p>
      <w:r>
        <w:t>中国秉持共商共建共享的全球治理观，倡导国际关系民主化，坚持国家不分大小、强弱、贫富一律平等，支持扩大发展中国家在国际事务中的代表性和发言权。积极倡导和践行多边主义，积极参与多边事务，高度重视联合国的作用，推动国际秩序和国际体系朝着公正合理的方向发展。扎实推进公共外交和人文交流，中国将继续发挥负责任大国作用，积极参与全球治理体系改革和建设，不断贡献中国智慧和力量。</w:t>
      </w:r>
    </w:p>
    <w:p>
      <w:pPr>
        <w:pStyle w:val="15"/>
      </w:pPr>
      <w:r>
        <w:t>（4）推动建立新型国际关系，要加强涉外法律工作，完善涉外法律法规体系。</w:t>
      </w:r>
    </w:p>
    <w:p>
      <w:r>
        <w:t>积极参与国际规则制定，增强我国在国际法律事务中的话语权和影响力，运用法律手段维护我国主权、安全、发展利益。强化涉外法律服务，维护我国公民、法人在海外及外国公民、法人在我国的正当权益，依法维护海外侨胞权益。深化司法领域国际合作，完善我国司法协助体制。加强反腐败国际合作，加大海外追赃追逃、遣返引渡力度。积极参与执法安全国际合作，共同打击暴力恐怖势力、民族分裂势力、宗教极端势力和贩毒走私、跨国有组织犯罪。</w:t>
      </w:r>
    </w:p>
    <w:p>
      <w:r>
        <w:t>推动建立新型国际关系，还要把相互尊重、公平正义、合作共赢理念体现到政治、经济、安全、文化等对外合作的方方面面，推动构建人类命运共同体。</w:t>
      </w:r>
    </w:p>
    <w:p>
      <w:pPr>
        <w:pStyle w:val="13"/>
        <w:pageBreakBefore/>
      </w:pPr>
      <w:bookmarkStart w:id="0" w:name="Top_of_chap6_html"/>
      <w:r>
        <w:t xml:space="preserve"> </w:t>
      </w:r>
      <w:bookmarkEnd w:id="0"/>
    </w:p>
    <w:p>
      <w:pPr>
        <w:pStyle w:val="5"/>
      </w:pPr>
      <w:r>
        <w:t>四、论述题</w:t>
      </w:r>
    </w:p>
    <w:p>
      <w:r>
        <w:rPr>
          <w:rStyle w:val="6"/>
        </w:rPr>
        <w:t>1</w:t>
      </w:r>
      <w:r>
        <w:t>习近平总书记在不同场合、不同会议上的讲话中，多次阐述中国优势。他说：知己知彼，百战不殆，要实现中国梦，完成我们这一代人的历史使命，就要树立信心，清醒地认识到我们的优势，而不能妄自菲薄，自怨自艾，在前进的道路上迷失方向，甚至走上歧路。结合中国特色社会主义发展进程，谈谈中国有哪些独特优势？</w:t>
      </w:r>
    </w:p>
    <w:p>
      <w:r>
        <w:rPr>
          <w:rStyle w:val="11"/>
        </w:rPr>
        <w:t>答：</w:t>
      </w:r>
      <w:r>
        <w:t>中国特色社会主义是改革开放以来党的全部理论和实践的主题，是党和人民历尽千辛万苦、付出巨大代价取得的根本成就。中国特色社会主义道路是实现社会主义现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全党要更加自觉地增强道路自信、理论自信、制度自信、文化自信，既不走封闭僵化的老路，也不走改旗易帜的邪路，保持政治定力，坚持实干兴邦，始终坚持和发展中国特色社会主义。我们之所以要坚定“四个自信”，是因为与其他国家的发展相比，这是中国的独特优势。</w:t>
      </w:r>
    </w:p>
    <w:p>
      <w:pPr>
        <w:pStyle w:val="15"/>
      </w:pPr>
      <w:r>
        <w:t>（1）中国特色社会主义道路的独特优势</w:t>
      </w:r>
    </w:p>
    <w:p>
      <w:r>
        <w:t>道路决定命运、关乎成败。中国特色社会主义道路之所以是实现我国社会主义现代化的必由之路，是创造人民美好生活的必由之路，就在于这是一条马克思主义基本原理与中国具体实际相结合的科学之路，就在于它是被实践反复证明了的具有独特优势的成功之路。</w:t>
      </w:r>
    </w:p>
    <w:p>
      <w:r>
        <w:t>①我们党的道路自信，主要取决于我们选择的中国特色社会主义道路是国家富强之路、人民富裕之路、民族复兴之路。中国特色社会主义道路，就是在中国共产党领导下，立足基本国情，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建设富强民主文明和谐美丽的社会主义现代化国家。中国特色社会主义道路顺应时代潮流，符合党心民心。这条道路是党领导全国各族人民在艰难险阻中奋斗探索出来的成功之路，是经过历史和实践检验完全符合中国国情的强国之路，是能够使亿万人民群众过上幸福美好生活的富民之路。全面建成小康社会，实现中华民族的伟大复兴，既不能走封闭僵化的老路、也不能走改旗易帜的邪路，必须坚定不移走中国特色社会主义道路。</w:t>
      </w:r>
    </w:p>
    <w:p>
      <w:r>
        <w:t>②改革开放四十年来的实践证明，我们党选择的中国特色社会主义道路是完全正确的。正是在这条道路的正确引领下，我们党始终坚持以经济建设为中心，把发展生产力作为社会主义根本任务，使国家经济实力显著增强；人民生活明显改善，已从温饱不足发展到总体小康；以城镇职工养老、医疗、失业保险为主要内容的社会保障制度逐步健全；社会主义政治文明建设取得新突破，科技、教育、文化、卫生、体育等各项社会事业发展迅速，社会生活方式日益丰富多彩，人们的精神面貌不断焕然一新。四十年来的实践证明，中国特色社会主义道路是引领中国繁荣富强、和谐幸福的必由之路。这就是我们党坚持道路自信的直接现实依据和社会基础。</w:t>
      </w:r>
    </w:p>
    <w:p>
      <w:r>
        <w:t>③中国特色社会主义道路符合人民根本利益。“为了谁、依靠谁”，是关涉道路的根本问题。把人民永远放在最高位置，一切为了人民、一切依靠人民，是中国道路区别于其他道路的根本标志。</w:t>
      </w:r>
    </w:p>
    <w:p>
      <w:pPr>
        <w:pStyle w:val="15"/>
      </w:pPr>
      <w:r>
        <w:t>（2）中国特色社会主义理论的独特优势</w:t>
      </w:r>
    </w:p>
    <w:p>
      <w:r>
        <w:t>①中国特色社会主义理论体系是把马克思主义基本原理同当代中国改革开放和中国特色社会主义现代化建设实践有机结合而形成的科学理论体系，它包括邓小平理论、“三个代表”重要思想、科学发展观以及习近平新时代中国特色社会主义思想等重大理论成果。中国特色社会主义理论体系，坚持并发展了马克思列宁主义、毛泽东思想，凝结了几代中国共产党人带领人民不懈探索实践的智慧和心血，是马克思主义中国化的最新成果。</w:t>
      </w:r>
    </w:p>
    <w:p>
      <w:r>
        <w:t>②今天，时代变化和我国发展的广度和深度远远超出了马克思主义经典作家当时的想象，但是马克思主义基本原理并没有过时，依然显示出科学思想的伟力，依然占据着真理和道义的制高点。同时，马克思主义具有与时俱进的理论品格，会随着时代、实践、科学发展而不断发展，这是它永葆生机和活力的根本所在。习近平新时代中国特色社会主义思想作为马克思主义中国化的最新成果，是21世纪的马克思主义、新时代中国的马克思主义。坚持这一最新理论成果的指导，既是当代中国道路先进性、科学性的根本所在，也是我们走向成功的根本保证。</w:t>
      </w:r>
    </w:p>
    <w:p>
      <w:pPr>
        <w:pStyle w:val="15"/>
      </w:pPr>
      <w:r>
        <w:t>（3）中国特色社会主义制度的独特优势</w:t>
      </w:r>
    </w:p>
    <w:p>
      <w:r>
        <w:t>中国特色社会主义制度直接关乎我们党和国家的发展方向。</w:t>
      </w:r>
    </w:p>
    <w:p>
      <w:r>
        <w:t>①早在20世纪80年代初，邓小平就说过：“制度问题更带有根本性、全局性、稳定性和长期性。”中国共产党的制度自信，主要来自于中国特色社会主义制度是符合中国基本国情、具有无比优越性的制度，是当代中国发展进步的根本制度保障。所有制度既符合我国国情、顺应时代潮流，又有利于保持党和国家发展活力，有利于维护民族团结、社会稳定、国家统一。</w:t>
      </w:r>
    </w:p>
    <w:p>
      <w:r>
        <w:t>②人民代表大会制度作为根本层面的制度，体现着国家的性质和中国特色社会主义制度的本质。人民代表大会制度作为一种政体，与我国工人阶级领导的、以工农联盟为基础的人民民主专政的国体相适应，充分体现了社会主义制度条件下人民当家作主的本质。中国特色社会主义基本政治制度、基本经济制度是改革开放以来创造中国发展奇迹的重要保障。除了根本制度和基本制度之外，在中国特色社会主义制度体系中还包括一些具体层面的制度，这些具体的制度和中国特色社会主义法律体系，在推进中国特色社会主义经济建设、政治建设、文化建设、社会建设和生态文明建设等方面也发挥着十分重要的作用。中国特色社会主义制度，是在我国长期社会主义建设和改革开放过程中逐步建立并逐步健全完善的，它的优越性已经被历史和我们取得的辉煌成就所证明。</w:t>
      </w:r>
    </w:p>
    <w:p>
      <w:r>
        <w:t>③我国具有坚强领导核心。办好中国的事情，关键在党。习近平总书记明确强调中国特色社会主义最本质的特征是中国共产党领导，中国特色社会主义制度的最大优势是中国共产党领导。坚持和完善党的领导，是党和国家的根本所在、命脉所在，是全国各族人民的利益所在、幸福所在。</w:t>
      </w:r>
    </w:p>
    <w:p>
      <w:pPr>
        <w:pStyle w:val="15"/>
      </w:pPr>
      <w:r>
        <w:t>（4）中国特色社会主义文化的独特优势</w:t>
      </w:r>
    </w:p>
    <w:p>
      <w:r>
        <w:t>文化是一个国家、一个民族的灵魂，是人民的精神家园，也是政党的精神旗帜。没有高度的文化自信，没有文化的繁荣兴盛，就没有中华民族伟大复兴。在新时代，我们要以更大的力度、更实的措施加快建设社会主义文化强国，培育和践行社会主义核心价值观，推动中华优秀传统文化创造性转化、创新性发展，让中华文明的影响力、凝聚力、感召力更加充分地展示出来。</w:t>
      </w:r>
    </w:p>
    <w:p>
      <w:r>
        <w:t>①博大精深的中华优秀传统文化是我们坚定文化自信的深厚基础。党带领人民在伟大斗争中孕育的革命文化和社会主义先进文化是我们坚定文化自信的坚强基石。中国特色社会主义伟大实践是我们坚定文化自信的根本保障。</w:t>
      </w:r>
    </w:p>
    <w:p>
      <w:r>
        <w:t>②坚定文化自信，是一个国家、一个民族发展中更基本、更深沉、更持久的力量。文化自信是更基础、更广泛、更深厚的自信，事关国运兴衰、文化安全、民族精神独立性。有没有高度的文化自信，不仅关系到文化自身的繁荣兴盛，而且决定着一个国家、一个民族的前途命运。中国共产党从成立之日起，既是中国先进文化的积极引领者和践行者，又是中华优秀传统文化的忠实传承者和弘扬者。</w:t>
      </w:r>
    </w:p>
    <w:p>
      <w:r>
        <w:t>③坚定文化自信，归根结底是为了实现文化自强。坚持中国特色社会主义文化发展道路，建设社会主义文化强国。要以马克思主义为指导，坚守中华文化立场，推动社会主义精神文明和物质文明协调发展。要坚持为人民服务、为社会主义服务，坚持百花齐放、百家争鸣，不断铸就中华文化新辉煌。我们要增强时代责任感，担负起新的文化使命，在实践创造中进行文化创造，在历史进步中实现文化进步。</w:t>
      </w:r>
    </w:p>
    <w:p>
      <w:pPr>
        <w:pStyle w:val="12"/>
      </w:pPr>
    </w:p>
    <w:p>
      <w:r>
        <w:rPr>
          <w:rStyle w:val="6"/>
        </w:rPr>
        <w:t>2</w:t>
      </w:r>
      <w:r>
        <w:t>如何理解毛泽东思想主要内容和活的灵魂？</w:t>
      </w:r>
    </w:p>
    <w:p>
      <w:r>
        <w:rPr>
          <w:rStyle w:val="11"/>
        </w:rPr>
        <w:t>答：</w:t>
      </w:r>
      <w:r>
        <w:t>毛泽东思想是在我国新民主主义革命、社会主义革命和社会主义建设的实践过程中，在总结我国革命和建设正反两方面历史经验的基础上，逐步形成和发展起来的。其主要内容和活的灵魂具体如下：</w:t>
      </w:r>
    </w:p>
    <w:p>
      <w:pPr>
        <w:pStyle w:val="15"/>
      </w:pPr>
      <w:r>
        <w:t>（1）毛泽东思想的主要内容</w:t>
      </w:r>
    </w:p>
    <w:p>
      <w:r>
        <w:t>①新民主主义革命理论</w:t>
      </w:r>
    </w:p>
    <w:p>
      <w:r>
        <w:t>a．新民主主义革命的总路线</w:t>
      </w:r>
    </w:p>
    <w:p>
      <w:r>
        <w:t>新民主主义革命的总路线是无产阶级领导的，人民大众的，反对帝国主义、封建主义和官僚资本主义的革命。其基本点：一是认为中国资产阶级有两个部分，依附于帝国主义的大资产阶级和既有革命要求又有动摇性的民族资产阶级；二是认为由于帝国主义的侵略，加之中国没有资产阶级民主，因此中国革命只能以长期的武装斗争为主要形式。</w:t>
      </w:r>
    </w:p>
    <w:p>
      <w:r>
        <w:t>b．新民主主义革命的基本纲领</w:t>
      </w:r>
    </w:p>
    <w:p>
      <w:r>
        <w:t>政治纲领：推翻帝国主义和封建主义的统治，建立一个无产阶级领导的、以工农联盟为基础的、各革命阶级联合专政的新民主主义的共和国。</w:t>
      </w:r>
    </w:p>
    <w:p>
      <w:r>
        <w:t>经济纲领：没收封建地主的土地归农民所有，没收官僚资产阶级的垄断资本归新民主主义的国家所有，保护民族工商业。</w:t>
      </w:r>
    </w:p>
    <w:p>
      <w:r>
        <w:t>文化纲领：新民主主义文化，就是无产阶级领导的人民大众的反帝反封建的文化，即民族的科学的大众的文化。</w:t>
      </w:r>
    </w:p>
    <w:p>
      <w:r>
        <w:t>c．新民主主义革命的道路</w:t>
      </w:r>
    </w:p>
    <w:p>
      <w:r>
        <w:t>中国革命走农村包围城市、武装夺取政权的道路，根本在于处理好土地革命、武装斗争、农村革命根据地建设三者之间的关系。土地革命是民主革命的基本内容；武装斗争是中国革命的主要形式，是农村革命根据地建设和土地革命的强有力保证；农村革命根据地是中国革命的战略阵地，是进行武装斗争和开展土地革命的依托。在党的领导下，实现了土地革命、武装斗争、农村革命根据地建设的密切结合和有机统一。</w:t>
      </w:r>
    </w:p>
    <w:p>
      <w:r>
        <w:t>d．新民主主义革命的三大法宝</w:t>
      </w:r>
    </w:p>
    <w:p>
      <w:r>
        <w:t>毛泽东总结革命的经验教训，把统一战线、武装斗争、党的建设比作党在中国革命中战胜敌人的三个主要的法宝。统一战线和武装斗争是中国革命的两个基本特点，是战胜敌人的两个基本武器。统一战线是实行武装斗争的统一战线，武装斗争是统一战线的中心支柱，党的组织则是掌握统一战线和武装斗争这两个武器已实行对敌冲锋陷阵的英勇战士。</w:t>
      </w:r>
    </w:p>
    <w:p>
      <w:r>
        <w:t>②社会主义革命和社会主义建设理论</w:t>
      </w:r>
    </w:p>
    <w:p>
      <w:r>
        <w:t>a．新民主主义革命胜利后，毛泽东领导我们党，依据新民主主义革命胜利所创造的向社会主义过渡的经济政治条件，采取社会主义工业化和社会主义改造并举的方针，逐步建立社会主义制度。</w:t>
      </w:r>
    </w:p>
    <w:p>
      <w:r>
        <w:t>b．人民民主专政的理论，即对人民内部民主，对敌人专政。</w:t>
      </w:r>
    </w:p>
    <w:p>
      <w:r>
        <w:t>c．社会主义制度建立后，毛泽东领导全党积极探索社会主义建设道路，提出了一系列正确思想理论，包括社会主义社会仍然存在着矛盾，基本矛盾仍然是生产关系和生产力之间的矛盾、上层建筑和经济基础之间的矛盾，正确处理人民内部矛盾和敌我矛盾；关于正确处理好十大关系；关于调动一切积极因素，化消极因素为积极因素，团结全国各族人民建设社会主义强大国家的思想等等。</w:t>
      </w:r>
    </w:p>
    <w:p>
      <w:r>
        <w:t>③革命军队建设和军事战略的思想</w:t>
      </w:r>
    </w:p>
    <w:p>
      <w:r>
        <w:t>a．建设新型人民军队。毛泽东规定全心全意为人民服务是人民军队的唯一宗旨，规定党指挥枪的原则，制定三大纪律、八项注意等一系列军队政治工作的方针方法。</w:t>
      </w:r>
    </w:p>
    <w:p>
      <w:r>
        <w:t>b．毛泽东制定了游击战、持久战、速决战，集中优势兵力、各个歼灭敌人等一系列人民战争的战略战术，在解放战争中总结出著名的十大军事原则。</w:t>
      </w:r>
    </w:p>
    <w:p>
      <w:r>
        <w:t>c．中华人民共和国成立后，他提出必须加强国防，建设现代化革命武装力量和发展现代化国防技术的重要指导思想。</w:t>
      </w:r>
    </w:p>
    <w:p>
      <w:r>
        <w:t>④政策和策略的理论</w:t>
      </w:r>
    </w:p>
    <w:p>
      <w:r>
        <w:t>a．毛泽东精辟地论证了革命斗争中政策和策略问题的极端重要性，指出政策和策略是党的生命，必须根据政治形势、阶级关系和实际情况及其变化制定党的政策，把原则性和灵活性结合起来。</w:t>
      </w:r>
    </w:p>
    <w:p>
      <w:r>
        <w:t>b．他在总结实践经验的基础上，提出了许多重要的政策和策略思想，包括：战略上要藐视敌人，战术上要重视敌人；对敌人要区别对待、分化瓦解，做到有理、有利、有节；对被打倒的反动统治阶级成员和反动分子，让他们在劳动中改造成为自食其力的劳动者；无产阶级及其政党要实现自己对同盟者的领导，必须率领被领导者向着共同的敌人作坚决斗争并取得胜利，对被领导者给以物质利益，至少不损害其利益，同时给以政治教育等。</w:t>
      </w:r>
    </w:p>
    <w:p>
      <w:r>
        <w:t>⑤思想政治工作和文化工作的理论</w:t>
      </w:r>
    </w:p>
    <w:p>
      <w:r>
        <w:t>关于思想政治工作是经济工作和其他一切工作的生命线，要实行政治和经济的统一、政治和技术的统一、又红又专的方针；关于发展民族的、科学的、大众的文化，实行百花齐放、百家争鸣和古为今用、洋为中用、推陈出新的方针；关于知识分子在革命和建设中具有重要作用，知识分子要同工农相结合，通过学习马克思列宁主义、学习社会和工作实践，树立无产阶级世界观的思想等。</w:t>
      </w:r>
    </w:p>
    <w:p>
      <w:r>
        <w:t>⑥党的建设理论</w:t>
      </w:r>
    </w:p>
    <w:p>
      <w:r>
        <w:t>毛泽东建党学说成功解决了在无产阶级人数很少而战斗力很强、农民和其他小资产阶级占人口大多数的国家，建设一个具有广泛群众性的、马克思主义的无产阶级政党的问题。</w:t>
      </w:r>
    </w:p>
    <w:p>
      <w:r>
        <w:t>a．注重从思想上建党，并以无产阶级思想改造和克服各种非无产阶级思想；</w:t>
      </w:r>
    </w:p>
    <w:p>
      <w:r>
        <w:t>b．坚持三大作风，即理论和实践相结合的作风，和人民群众紧密地联系在一起的作风，以及自我批评的作风；</w:t>
      </w:r>
    </w:p>
    <w:p>
      <w:r>
        <w:t>c．针对“左”的错误，提出“惩前毖后、治病救人”的正确方针；</w:t>
      </w:r>
    </w:p>
    <w:p>
      <w:r>
        <w:t>d．务必使同志们继续地保持谦虚、谨慎、不骄、不躁的作风，务必使同志们继续地保持艰苦奋斗的作风等。</w:t>
      </w:r>
    </w:p>
    <w:p>
      <w:r>
        <w:t>除了上述几个方面外，毛泽东思想体系还包括关于国际战略和外交工作的理论等内容，都是党的宝贵精神财富。</w:t>
      </w:r>
    </w:p>
    <w:p>
      <w:pPr>
        <w:pStyle w:val="15"/>
      </w:pPr>
      <w:r>
        <w:t>（2）毛泽东思想活的灵魂</w:t>
      </w:r>
    </w:p>
    <w:p>
      <w:r>
        <w:t>毛泽东思想的活的灵魂有三个基本方面，即实事求是，群众路线，独立自主。</w:t>
      </w:r>
    </w:p>
    <w:p>
      <w:r>
        <w:t>①实事求是就是一切从实际出发，理论联系实际，坚持在实践中检验真理和发展真理。</w:t>
      </w:r>
    </w:p>
    <w:p>
      <w:r>
        <w:t>②群众路线就是一切为了群众，一切依靠群众，从群众中来，到群众中去，把党的正确主张变为群众的自觉行动。</w:t>
      </w:r>
    </w:p>
    <w:p>
      <w:r>
        <w:t>③独立自主就是坚持独立思考，走自己的路，就是坚定不移地维护民族独立、捍卫国家主权，把立足点放在依靠自己力量的基础上，同时积极争取外援，开展国际经济文化交流，学习外国一切对我们有益的先进事物。</w:t>
      </w:r>
    </w:p>
    <w:p>
      <w:pPr>
        <w:pStyle w:val="12"/>
      </w:pPr>
    </w:p>
    <w:p>
      <w:r>
        <w:rPr>
          <w:rStyle w:val="6"/>
        </w:rPr>
        <w:t>3</w:t>
      </w:r>
      <w:r>
        <w:t>古人说：“灭人之国，必先去其史”，近年来，国内外兴起了一股历史虚无主义思潮，对中国优秀传统文化、中国革命史、新中国历史进行歪曲、丑化和攻击。这种历史虚无主义从根本上否定马克思主义指导地位和中国走向社会主义的历史必然性，否定中国共产党的领导。结合历史虚无主义的现实表现和所学知识，谈谈历史虚无主义的主要危害以及如何消除历史虚无主义的影响。</w:t>
      </w:r>
    </w:p>
    <w:p>
      <w:r>
        <w:rPr>
          <w:rStyle w:val="11"/>
        </w:rPr>
        <w:t>答：</w:t>
      </w:r>
      <w:r>
        <w:t>历史虚无主义是在西方各种以唯心主义历史观为哲学基础的错误思潮的影响下，适应西方国家对我国实施和平演变战略的政治需要和国内反社会主义势力的策略变化而泛起的一股政治思潮。如果说它有什么社会作用的话，那就是这种民族虚无主义和崇洋媚外若得不到遏制，让它“灭其史”，其结果会摧毁人们的信念。</w:t>
      </w:r>
    </w:p>
    <w:p>
      <w:pPr>
        <w:pStyle w:val="15"/>
      </w:pPr>
      <w:r>
        <w:t>（1）历史虚无主义的主要危害</w:t>
      </w:r>
    </w:p>
    <w:p>
      <w:r>
        <w:t>①历史虚无主义所反映的不仅是文化问题，而且是政治问题，不仅是对待历史的态度问题，而且是对待现实的态度问题。现在历史虚无主义已经成为新自由主义、民主社会主义的工具，它通过否定社会主义革命和建设的历史，使现实社会主义制度失去基本的历史依据。</w:t>
      </w:r>
    </w:p>
    <w:p>
      <w:r>
        <w:t>②抹杀中国优秀传统文化，消解文化认同，瓦解理想信念，使人们丧失民族自尊心和自豪感，削弱中华民族的自信心和凝聚力，消融民族精神，导致民族虚无主义，解构中华民族的灿烂文明。</w:t>
      </w:r>
    </w:p>
    <w:p>
      <w:r>
        <w:t>③否定中国近现代史的革命主线，特别是中国共产党领导的革命、建设和改革史，要害是从历史依据上抽掉中国走社会主义道路的必然性，从根本上否定共产党领导的合理性、正义性。这不仅将深刻销蚀历史学的科学性，而且会造成“颠倒历史真相”、误导现实运动的严重后果。</w:t>
      </w:r>
    </w:p>
    <w:p>
      <w:r>
        <w:t>④历史虚无主义的蔓延，必然搞乱伦理，搞乱思想，诱使广大群众对马克思主义的科学性、社会主义的必然性、中国共产党执政的合理性产生怀疑，动摇党的领导地位，危害社会主义国家政权的稳固。</w:t>
      </w:r>
    </w:p>
    <w:p>
      <w:pPr>
        <w:pStyle w:val="15"/>
      </w:pPr>
      <w:r>
        <w:t>（2）消除历史虚无主义的影响的主要措施</w:t>
      </w:r>
    </w:p>
    <w:p>
      <w:r>
        <w:t>历史虚无主义作为一种错误的社会思潮，具有极强的迷惑性和欺骗性。它的传播直接消解主流意识形态、动摇“四个自信”、干扰“四个正确认识”，威胁国家意识形态安全。党的十八大以来，习近平总书记适应意识形态斗争新态势新要求，针对反对历史虚无主义发表了一系列重要讲话，深刻揭示了历史虚无主义的本质和表现、目的和危害，强调要警惕和抵制历史虚无主义的影响，并采取了一系列有效的措施来反对历史虚无主义，消除历史虚无主义对人们思想认识的干扰和误导。</w:t>
      </w:r>
    </w:p>
    <w:p>
      <w:r>
        <w:t>①抵制历史虚无主义，必须坚持马克思主义在意识形态领域的指导地位。马克思主义为我们提供了正确的世界观和方法论，只要用马克思主义的立场、观点、方法来正确认识世界，就能在错综复杂的社会现象中看清本质。</w:t>
      </w:r>
    </w:p>
    <w:p>
      <w:r>
        <w:t>②应对历史虚无主义，还需坚持对传统文化精华的借鉴吸收。经过几千年的传承，中国哲学体现出了与西方哲学截然不同的面貌，具有与包括虚无主义在内的西方思想不同的基因，对虚无主义具有天生的免疫力。如在对中国人影响最深的 “天人合一”和“相生相克”观念中，就包含了朴素的辩证法与矛盾论。我们在构建社会主义核心价值体系时，重视对传统价值观的批判吸收，会为我们的社会形成一个文化的保护层，抵御包括虚无主义在内的各种西方思想的侵蚀。</w:t>
      </w:r>
    </w:p>
    <w:p>
      <w:r>
        <w:t>③在理论上对虚无主义进行批判揭示的同时，还应从制度上限制虚无主义的传播：</w:t>
      </w:r>
    </w:p>
    <w:p>
      <w:r>
        <w:t>a．在公共文化产品的供给中采取“堵疏并重”的方法，对政治上的历史虚无主义做到抵制和防范，对文化上的历史虚无主义做到引导和矫正；</w:t>
      </w:r>
    </w:p>
    <w:p>
      <w:r>
        <w:t>b．强调媒体对马克思主义历史观形成的引领作用，激发媒体的责任感和使命感，杜绝那些让人民群众反感的各种与历史实际不符的影视文学作品对社会精神造成的污染；</w:t>
      </w:r>
    </w:p>
    <w:p>
      <w:r>
        <w:t>c．丰富历史教育的手段和内容，在基础教育、高等教育和成人教育中增加历史教育的内容，通过史实对历史虚无主义的错误论点进行反驳。</w:t>
      </w:r>
    </w:p>
    <w:p>
      <w:pPr>
        <w:pStyle w:val="12"/>
      </w:pPr>
    </w:p>
    <w:p>
      <w:r>
        <w:rPr>
          <w:rStyle w:val="6"/>
        </w:rPr>
        <w:t>4</w:t>
      </w:r>
      <w:r>
        <w:t>请结合中国共产党第十九次代表大会精神。谈谈应该怎样把握中国特色社会主义理论体系的主要内容和历史地位？</w:t>
      </w:r>
    </w:p>
    <w:p>
      <w:r>
        <w:rPr>
          <w:rStyle w:val="11"/>
        </w:rPr>
        <w:t>答：</w:t>
      </w:r>
      <w:r>
        <w:t>中国特色社会主义理论体系，凝结了几代中国共产党人带领人民不懈探索实践的智慧和心血。全面、系统、深刻地理解和坚定不移地坚持这一理论体系，对于夺取全面建成小康社会新胜利，谱写人民美好生活新篇章，实现中华民族的伟大复兴，具有重大而深远的历史意义。</w:t>
      </w:r>
    </w:p>
    <w:p>
      <w:pPr>
        <w:pStyle w:val="15"/>
      </w:pPr>
      <w:r>
        <w:t>（1）中国特色社会主义理论体系的主要内容</w:t>
      </w:r>
    </w:p>
    <w:p>
      <w:r>
        <w:t>中国特色社会主义理论体系主要包括邓小平理论、“三个代表”重要思想、科学发展观、习近平新时代中国特色社会主义思想。</w:t>
      </w:r>
    </w:p>
    <w:p>
      <w:r>
        <w:t>①邓小平理论。邓小平理论贯穿解放思想、实事求是的思想路线，围绕着“什么是社会主义、怎样建设社会主义”这个基本的理论问题，第一次比较系统地初步回答了建设中国特色社会主义的一系列基本问题，包括社会主义初级阶段理论，党的基本路线，社会主义根本任务的理论，“三步走”战略，改革开放理论，社会主义市场经济理论，“两手抓，两手都要硬”，“一国两制”，中国问题的关键在于党等，形成了一个比较完备的科学体系。</w:t>
      </w:r>
    </w:p>
    <w:p>
      <w:r>
        <w:t>②“三个代表”重要思想。“中国共产党必须始终代表中国先进生产力的发展要求，代表中国先进文化的前进方向，代表中国最广大人民的根本利益。”这是对“三个代表”重要思想的集中概括。</w:t>
      </w:r>
    </w:p>
    <w:p>
      <w:r>
        <w:t>③科学发展观。科学发展观，第一要义是发展，核心立场是以人为本，基本要求是全面协调可持续，根本方法是统筹兼顾。这是对科学发展观的集中概括。</w:t>
      </w:r>
    </w:p>
    <w:p>
      <w:r>
        <w:t>④习近平新时代中国特色社会主义思想。习近平新时代中国特色社会主义思想内涵十分丰富，涵盖了经济、政治、法治、科技、文化、教育、民生、民族、宗教、社会、生态文明、国家安全、国防和军队、“一国两制”和祖国统一、统一战线、外交、党的建设等各方面。其中最重要、最核心的内容就是党的十九大报告概括的“八个明确”。</w:t>
      </w:r>
    </w:p>
    <w:p>
      <w:pPr>
        <w:pStyle w:val="15"/>
      </w:pPr>
      <w:r>
        <w:t>（2）中国特色社会主义理论体系的历史地位</w:t>
      </w:r>
    </w:p>
    <w:p>
      <w:r>
        <w:t>中国特色社会主义理论体系，坚持和发展了马列主义、毛泽东思想，凝结了几代中国共产党人带领人民不懈探索实践的智慧和心血，是马克思主义中国化的最新成果，是党最宝贵的政治和精神财富，是全国各族人民团结奋斗的共同思想基础。其历史地位主要表现在以下几个方面：</w:t>
      </w:r>
    </w:p>
    <w:p>
      <w:r>
        <w:t>①中国特色社会主义理论是马克思主义中国化的最新成果。邓小平理论、“三个代表”重要思想、科学发展观和习近平新时代中国特色社会主义思想等重大战略思想，属于中国特色社会主义理论体系的重要组成部分，是马克思主义中国化的最新成果。</w:t>
      </w:r>
    </w:p>
    <w:p>
      <w:r>
        <w:t>②中国特色社会主义理论体系是我们党最宝贵的政治和精神财富。这一理论体系在中国特色社会主义发展道路、发展阶段、根本任务、发展动力、外部条件、政治保证、战略步骤、领导力量和依靠力量、祖国统一等重大问题上，形成的一系列相互联系的基本观点，构成了这一理论体系的基本内容。</w:t>
      </w:r>
    </w:p>
    <w:p>
      <w:r>
        <w:t>③中国特色社会主义理论是全国各族人民团结奋斗的共同思想基础。党的这条道路和理论体系集中体现了中国最广大人民的根本利益，表达了党和人民的共同愿望和目标追求，具有令人信服的必然性、广泛性和包容性，具有强大的感召力、亲和力和凝聚力，是引领、激励我们团结奋斗的巨大精神力量。</w:t>
      </w:r>
    </w:p>
    <w:p>
      <w:pPr>
        <w:pStyle w:val="12"/>
      </w:pPr>
    </w:p>
    <w:p>
      <w:r>
        <w:rPr>
          <w:rStyle w:val="6"/>
        </w:rPr>
        <w:t>5</w:t>
      </w:r>
      <w:r>
        <w:t>根据国内外形势，论述中国特色社会主义发展到新时代的新命题。</w:t>
      </w:r>
    </w:p>
    <w:p>
      <w:r>
        <w:rPr>
          <w:rStyle w:val="11"/>
        </w:rPr>
        <w:t>答：</w:t>
      </w:r>
      <w:r>
        <w:t>（1）新时代的内涵</w:t>
      </w:r>
    </w:p>
    <w:p>
      <w:r>
        <w:t>①新时代是承前启后、继往开来，在新的历史条件下继续夺取中国特色社会主义伟大胜利的时代。从历史脉络来看，中国特色社会主义是党和人民长期奋斗所创造积累的根本成就和前赴后继的事业，特别是改革开放以来，党领导人民走中国特色社会主义道路，极大地激发了中国人民的创造力，使社会主义在中国展现出强大生命力。</w:t>
      </w:r>
    </w:p>
    <w:p>
      <w:r>
        <w:t>②新时代是决胜全面建成小康社会、进而全面建设社会主义现代化强国的时代。从实践主题来看，到2020年全面建成小康社会，是党向人民、向历史做出的庄严承诺。到新中国诞生100年建成社会主义现代化强国，则标志着中国在100年内走完发达国家几百年走过的现代化路程，这是中国特色社会主义新时代的必然要求和历史任务。</w:t>
      </w:r>
    </w:p>
    <w:p>
      <w:r>
        <w:t>③新时代是全国各族人民团结奋斗、不断创造美好生活、逐步实现全体人民共同富裕的时代。从人民性来看，以人民为中心的发展思想，是党的全心全意为人民服务的根本宗旨在新时代的具体体现。新时代不仅要国家富强，而且要人民幸福，在解决人民“从无到有”的需求之后，注重解决“从有到优”的需求，朝着创造美好生活、共同富裕的目标前进。</w:t>
      </w:r>
    </w:p>
    <w:p>
      <w:r>
        <w:t>④新时代是全体中华儿女勠力同心、奋力实现中华民族伟大复兴中国梦的时代。从民族性来看，经过党的十八大以来的历史性变革，今天我们比历史上任何时期都更加接近、更有信心和能力实现中华民族伟大复兴的目标。在新时代，凝聚起全体中华儿女共筑中国梦的力量，中华民族必将以更加昂扬的姿态屹立于世界民族之林。</w:t>
      </w:r>
    </w:p>
    <w:p>
      <w:r>
        <w:t>⑤新时代是我国日益走近世界舞台中央、不断为人类做出更大贡献的时代。从世界性来看，中国梦与世界各国人民祈和平、求发展的梦是相通的，实现中国梦离不开世界和平发展的国际环境，世界的发展也需要中国。作为世界上最大的发展中国家和第二大经济体，作为联合国安理会常任理事国，新时代的中国既有责任、也有能力为人类繁荣与进步做出新的更大贡献。</w:t>
      </w:r>
    </w:p>
    <w:p>
      <w:pPr>
        <w:pStyle w:val="15"/>
      </w:pPr>
      <w:r>
        <w:t>（2）中国特色社会主义发展到新时代的意义</w:t>
      </w:r>
    </w:p>
    <w:p>
      <w:r>
        <w:t>中国特色社会主义进入新时代，在中华人民共和国发展史上、中华民族发展史上具有重大意义，在世界社会主义发展史上、人类社会发展史上也具有重大意义。</w:t>
      </w:r>
    </w:p>
    <w:p>
      <w:r>
        <w:t>①从中华民族复兴的历史进程看，中国特色社会主义进入新时代，意味着近代以来久经磨难的中华民族迎来了从站起来、富起来到强起来的伟大飞跃，迎来了实现中华民族伟大复兴的光明前景。新中国的成立使中国人民站起来，改革开放使中国人民逐步富起来，新时代中华民族要实现强起来的宏伟目标。</w:t>
      </w:r>
    </w:p>
    <w:p>
      <w:r>
        <w:t>②从科学社会主义发展进程看，中国特色社会主义进入新时代，意味着科学社会主义在21世纪的中国焕发出强大生机活力，在世界上高高举起了中国特色社会主义伟大旗帜。20世纪末，苏东剧变使世界社会主义运动遭受曲折。中国坚持改革开放和现代化建设，取得了历史性的成就，在沧海横流中显示了中国特色社会主义的勃勃生机。</w:t>
      </w:r>
    </w:p>
    <w:p>
      <w:r>
        <w:t>③从人类文明进程看，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当世界上一些国家陷入困难甚至危机时，中国政治稳定、经济发展而独树一帜。中国发展所释放出的强大影响力和示范力，吸引了很多国家关注和借鉴。</w:t>
      </w:r>
    </w:p>
    <w:p>
      <w:r>
        <w:t>综上，经过长期努力，中国特色社会主义进入了新时代，这是我国发展新的历史方位。作出这个重大政治判断，是改革开放以来特别是党的十八大以来我国社会所取得的历史性成就和发生的历史性变革的必然结果，是我国社会主要矛盾运动的必然结果，也是党团结带领人民开创光明未来的必然要求。</w:t>
      </w:r>
    </w:p>
    <w:p>
      <w:pPr>
        <w:pStyle w:val="12"/>
      </w:pPr>
    </w:p>
    <w:p>
      <w:r>
        <w:rPr>
          <w:rStyle w:val="6"/>
        </w:rPr>
        <w:t>6</w:t>
      </w:r>
      <w:r>
        <w:t>联系实际论述新的历史条件下如何弘扬伟大的长征精神？</w:t>
      </w:r>
    </w:p>
    <w:p>
      <w:r>
        <w:rPr>
          <w:rStyle w:val="11"/>
        </w:rPr>
        <w:t>答：</w:t>
      </w:r>
      <w:r>
        <w:t>“雄关漫道真如铁，而今迈步从头越。”多年来，伟大的长征精神一直激励着中华民族为实现伟大梦想而团结奋进。现在，我们前所未有地靠近世界舞台中心，前所未有地接近实现中华民族伟大复兴的目标，前所未有地具有实现这个目标的能力和信心，但前进的道路上依然充满风险和挑战。在新的历史条件下，为实现中华民族伟大复兴的中国梦，我们要大力弘扬伟大的长征精神。</w:t>
      </w:r>
    </w:p>
    <w:p>
      <w:pPr>
        <w:pStyle w:val="15"/>
      </w:pPr>
      <w:r>
        <w:t>（1）在弘扬长征精神中增强实现中国梦的战略定力</w:t>
      </w:r>
    </w:p>
    <w:p>
      <w:r>
        <w:t>从一定意义上讲，长征精神蕴含的对崇高理想信念的坚定追求，就是强大的战略定力。在实现中国梦的新长征路上，各种矛盾相互交织，各种诉求相互碰撞，各种力量竞相发声，给“中国自信”和“中国定力”带来了极大考验。习近平同志多次强调“大国政贵有恒”，要“增强战略定力”。坚持和发展中国特色社会主义，是实现中华民族伟大复兴的必由之路。我们要从长征精神中汲取保持战略定力的智慧，始终保持清醒头脑，既不走封闭僵化的老路，也不走改旗易帜的邪路，真正做到“千磨万击还坚劲，任尔东西南北风”。特别是在深化改革问题上，无论改什么、怎么改，都不能忘记我们的根本目标，都不能变换我们的根本基石，绝不能在根本问题上犯颠覆性错误。</w:t>
      </w:r>
    </w:p>
    <w:p>
      <w:pPr>
        <w:pStyle w:val="15"/>
      </w:pPr>
      <w:r>
        <w:t>（2）在弘扬长征精神中增强实现中国梦的保底实力</w:t>
      </w:r>
    </w:p>
    <w:p>
      <w:r>
        <w:t>长征精神是中国共产党领导人民军队锻造的伟大精神，长征精神一直激励着人民军队不断发展壮大，从一个胜利走向另一个胜利。我国是一个大国，向世界舞台中心挺进不可避免地会打破国际社会原有的利益格局，维护我国核心利益和发展利益面临更复杂的挑战。在实现民族复兴的关键跃升期，强大军事实力是突破国家崛起“安全困境”的保底手段、核心支撑。我们要在国防和军队建设中大力弘扬长征精神，坚持以党在新形势下的强军目标为引领，以新形势下军事战略方针为统揽，贯彻“五个更加注重”战略指导，在推进政治建军、改革强军、依法治军、备战打赢、军民融合等互为一体的强军战略布局中推进国防和军队建设，努力打造同我国国际地位相称、同国家安全和发展利益相适应的巩固国防和强大军队，为实现中国梦提供坚强力量保证。</w:t>
      </w:r>
    </w:p>
    <w:p>
      <w:pPr>
        <w:pStyle w:val="15"/>
      </w:pPr>
      <w:r>
        <w:t>（3）在弘扬长征精神中增强实现中国梦的历史合力</w:t>
      </w:r>
    </w:p>
    <w:p>
      <w:r>
        <w:t>长征中，党中央和红军在十分困难的情况下，始终重视掌握国内外形势发展变化，注重把握大局、统筹全局，在最大限度发展壮大革命力量的同时推动建立抗日民族统一战线。当前，中国梦把国家、民族和个人作为一个命运共同体，把国家利益、民族利益和每个人的具体利益紧紧联系在一起，是国家情怀、民族情怀、人民情怀相统一的梦。我们每个人都是中国梦的参与者、书写者。实现中国梦需要我们紧密团结、万众一心，为实现共同梦想而奋斗。我们要弘扬伟大的长征精神，同舟共济、齐心协力，把个人人生理想融入国家和民族的伟大梦想之中，敢于有梦、勇于追梦、勤于圆梦，从而汇聚起实现中国梦的强大力量。</w:t>
      </w:r>
    </w:p>
    <w:p>
      <w:pPr>
        <w:pStyle w:val="15"/>
      </w:pPr>
      <w:r>
        <w:t>（4）在弘扬长征精神中增强实现中国梦的创新伟力</w:t>
      </w:r>
    </w:p>
    <w:p>
      <w:r>
        <w:t>长征精神坚持独立自主、实事求是，是自主创新精神的典范。在实现中国梦的新长征路上，突破瓶颈、解决深层次矛盾和问题的根本出路在于创新。我们必须正确把握世界发展大势，坚定不移走中国特色自主创新道路，加快创新型国家建设步伐，把发展基点放在创新上，把创新潜力更好释放出来，发挥创新对拉动发展的乘数效应，获得持续的发展新动力。我们必须牢固树立敢为天下先的志向和信心，走前人没有走过的路，不断在攻坚克难中追求卓越，勇于创造引领世界潮流的思想理论成果、科技创新成果、制度文明成果，为推动人类文明进步作出中华民族的新贡献。</w:t>
      </w:r>
    </w:p>
    <w:p>
      <w:pPr>
        <w:pStyle w:val="12"/>
      </w:pPr>
    </w:p>
    <w:p>
      <w:r>
        <w:rPr>
          <w:rStyle w:val="6"/>
        </w:rPr>
        <w:t>7</w:t>
      </w:r>
      <w:r>
        <w:t>习近平总书记在庆祝中国共产党成立95周年大会上的讲话中指出：“坚持不忘初心、继续前进，就要坚持中国特色社会主义道路自信、理论自信、制度自信、文化自信，坚持党的基本路线不动摇，不断把中国特色社会主义伟大事业推向前进。”结合革命历史和现实，谈谈中国特色社会主义建设为什么必须始终坚持道路自信、理论自信、制度自信和文化自信？</w:t>
      </w:r>
    </w:p>
    <w:p>
      <w:r>
        <w:rPr>
          <w:rStyle w:val="11"/>
        </w:rPr>
        <w:t>答：</w:t>
      </w:r>
      <w:r>
        <w:t>坚持中国特色社会主义道路自信、理论自信、制度自信、文化自信，是不断把中国特色社会主义伟大事业推向前进的内在动力，也是全面建成小康社会和实现中华民族伟大复兴中国梦的根本保障。</w:t>
      </w:r>
    </w:p>
    <w:p>
      <w:pPr>
        <w:pStyle w:val="15"/>
      </w:pPr>
      <w:r>
        <w:t>（1）只有坚持道路自信，才能确保中国特色社会主义实现路径的科学</w:t>
      </w:r>
    </w:p>
    <w:p>
      <w:r>
        <w:t>①坚持道路自信，就是要坚信中国特色社会主义道路是实现社会主义现代化的必由之路，是创造人民美好生活的必由之路。方向决定道路，道路决定命运。中国特色社会主义道路是我们党和人民历尽千辛万苦、付出巨大代价探索出来的。只有毫不动摇地坚持和发展中国特色社会主义道路，才能实现“两个一百年”奋斗目标，实现中华民族伟大复兴的中国梦。</w:t>
      </w:r>
    </w:p>
    <w:p>
      <w:r>
        <w:t>②发展中国特色社会主义坚持道路自信的主要原因还在于：</w:t>
      </w:r>
    </w:p>
    <w:p>
      <w:r>
        <w:t>a．中国特色社会主义道路既坚持了科学社会主义基本原理又赋予其鲜明的中国特色，是马克思主义基本原理与当代中国实际有机结合的成果。</w:t>
      </w:r>
    </w:p>
    <w:p>
      <w:r>
        <w:t>b．中国特色社会主义道路在短短几十年的时间里使我国生产力得到快速发展，综合国力得到快速增强，人民生活水平得到快速提高。理论的科学性和实践的成效性是我们坚持道路自信的最根本的内在依据。</w:t>
      </w:r>
    </w:p>
    <w:p>
      <w:pPr>
        <w:pStyle w:val="15"/>
      </w:pPr>
      <w:r>
        <w:t>（2）只有坚持理论自信，才能确保中国特色社会主义指导思想的正确</w:t>
      </w:r>
    </w:p>
    <w:p>
      <w:r>
        <w:t>①科学的理论来源于伟大的实践，同时又反过来指导实践。坚持理论自信，就是要坚信中国特色社会主义理论体系是指导党和人民沿着中国特色社会主义道路实现中华民族伟大复兴的正确理论，是立于时代前沿、与时俱进的科学理论。只有始终不渝地坚持和发展中国特色社会主义理论体系，才能不断推进马克思主义中国化，确保中国特色社会主义沿着正确方向奋勇前进。</w:t>
      </w:r>
    </w:p>
    <w:p>
      <w:r>
        <w:t>②发展中国特色社会主义之所以必须坚持理论自信，原因在于：</w:t>
      </w:r>
    </w:p>
    <w:p>
      <w:r>
        <w:t>a．中国特色社会主义理论体系自身的科学性。这个理论体系同马克思列宁主义、毛泽东思想，既一脉相承又与时俱进。在当代中国，坚持中国特色社会主义理论体系，就是坚持马克思主义。</w:t>
      </w:r>
    </w:p>
    <w:p>
      <w:r>
        <w:t>b．中国特色社会主义理论体系的正确性。理论的正确性主要取决于它指导实践取得成功的程度和效果。中国特色社会主义理论体系是指导党和人民沿着中国特色社会主义道路实现中华民族伟大复兴的正确理论，指引全党和全国人民取得了巨大胜利，并正在继续指引我们取得新的更大胜利。对这一科学理论，我们必须坚定不移、充满自信。</w:t>
      </w:r>
    </w:p>
    <w:p>
      <w:pPr>
        <w:pStyle w:val="15"/>
      </w:pPr>
      <w:r>
        <w:t>（3）只有坚持制度自信，才能确保中国特色社会主义制度体系的完善</w:t>
      </w:r>
    </w:p>
    <w:p>
      <w:r>
        <w:t>①坚持制度自信，就是要坚信中国特色社会主义制度是当代中国发展进步的根本制度保障，是具有鲜明中国特色、明显制度优势、强大自我完善能力的先进制度。只有毫不动摇地坚持和发展中国特色社会主义制度，才能为实现“两个一百年”奋斗目标提供坚强政治保障。</w:t>
      </w:r>
    </w:p>
    <w:p>
      <w:r>
        <w:t>②发展中国特色社会主义必须坚持制度自信，是因为：</w:t>
      </w:r>
    </w:p>
    <w:p>
      <w:r>
        <w:t>a．中国特色社会主义制度为中国特色社会主义道路的确立和发展提供了坚强的政治保障，同时也为中国特色社会主义事业的不断发展和进步提供了强大政治动力。</w:t>
      </w:r>
    </w:p>
    <w:p>
      <w:r>
        <w:t>b．中国特色社会主义制度为中国特色社会主义理论体系的形成和发展提供了坚强政治基础和政治保障。在发展中国特色社会主义伟大事业过程中，我们必须毫不动摇地坚持和完善中国特色社会主义制度。</w:t>
      </w:r>
    </w:p>
    <w:p>
      <w:pPr>
        <w:pStyle w:val="15"/>
      </w:pPr>
      <w:r>
        <w:t>（4）只有坚持文化自信，才能确保中国特色社会主义精神文明的进步</w:t>
      </w:r>
    </w:p>
    <w:p>
      <w:r>
        <w:t>①文化自信是一个民族、国家或政党对本民族传统文化和现代文化价值的积极认同、充分肯定和积极实践，是对自身文化及其生命力持有的坚定信心。坚持文化自信，就是要坚信中国特色社会主义文化是面向现代化、面向世界、面向未来的，民族的科学的大众的先进文化，是中国人民胜利前行的强大精神力量。只有坚持文化自信，大力弘扬社会主义核心价值观，弘扬以爱国主义为核心的民族精神和以改革创新为核心的时代精神，才能不断增强全党全国各族人民的精神力量，为全面建成小康社会、实现中华民族伟大复兴的中国梦提供强大精神支撑。</w:t>
      </w:r>
    </w:p>
    <w:p>
      <w:r>
        <w:t>②发展中国特色社会主义必须坚持文化自信，原因在于：</w:t>
      </w:r>
    </w:p>
    <w:p>
      <w:r>
        <w:t>a．博大精深的中国优秀传统文化，是中国特色社会主义道路、理论和制度形成和发展的基因、命脉，这些宝贵文化资源，铸就了中华民族持久而强大的凝聚力和向心力，是中华民族自强不息、创新发展的精神支柱。</w:t>
      </w:r>
    </w:p>
    <w:p>
      <w:r>
        <w:t>b．在党和人民伟大斗争中孕育的革命文化、社会主义先进文化，尤其是贯穿其中的科学理论、理想信念和价值追求，为中国特色社会主义发展指引着前进方向、提供着精神动力。离开文化自信，道路自信、理论自信和制度自信就会失去精神基石和文化滋养。</w:t>
      </w:r>
    </w:p>
    <w:p>
      <w:pPr>
        <w:pStyle w:val="15"/>
      </w:pPr>
      <w:r>
        <w:t>（5）坚持“四个自信”，不断把中国特色社会主义伟大事业推向前进</w:t>
      </w:r>
    </w:p>
    <w:p>
      <w:r>
        <w:t>中国特色社会主义道路自信、理论自信、制度自信和文化自信是一个有机整体。中国特色社会主义道路是实现途径，中国特色社会主义理论体系是行动指南，中国特色社会主义制度是根本保障，中国特色社会主义文化是精神力量，它们统一于中国特色社会主义伟大实践。</w:t>
      </w:r>
    </w:p>
    <w:p>
      <w:pPr>
        <w:pStyle w:val="12"/>
      </w:pPr>
    </w:p>
    <w:p>
      <w:r>
        <w:rPr>
          <w:rStyle w:val="6"/>
        </w:rPr>
        <w:t>8</w:t>
      </w:r>
      <w:r>
        <w:t>如何理解坚持和完善中国特色社会主义是改革开放以来党的全部理论和实践主题？</w:t>
      </w:r>
    </w:p>
    <w:p>
      <w:r>
        <w:rPr>
          <w:rStyle w:val="11"/>
        </w:rPr>
        <w:t>答：</w:t>
      </w:r>
      <w:r>
        <w:t>坚持和完善中国特色社会主义是改革开放以来党的全部理论和实践主题，这一论断应从以下几个方面理解：</w:t>
      </w:r>
    </w:p>
    <w:p>
      <w:pPr>
        <w:pStyle w:val="15"/>
      </w:pPr>
      <w:r>
        <w:t>（1）改革开放的伟大历程始终贯穿着中国特色社会主义这一鲜明主题</w:t>
      </w:r>
    </w:p>
    <w:p>
      <w:r>
        <w:t>中国特色社会主义是历史的选择、人民的选择、时代的选择。以党的十一届三中全会胜利召开为标志，中国共产党把马克思主义同中国实际和时代特征相结合，开启了改革开放的伟大历程，以一往无前的进取精神和波澜壮阔的创新实践，开创和发展了中国特色社会主义。自那时以来，中国的发展，我们党的全部理论和实践活动，都是围绕中国特色社会主义这个鲜明主题展开的。</w:t>
      </w:r>
    </w:p>
    <w:p>
      <w:r>
        <w:t>①以邓小平同志为核心的党的第二代中央领导集体，深刻总结我国社会主义建设正反两方面经验，借鉴世界社会主义历史经验，深刻揭示社会主义本质，作出中国仍处于社会主义初级阶段的科学判断，并据此确立了社会主义初级阶段基本路线，创立了邓小平理论，第一次比较系统地初步回答了中国这样的经济文化比较落后的国家如何建设社会主义、如何巩固和发展社会主义的一系列基本问题，明确提出走自己的路、建设有中国特色的社会主义，使社会主义在中国显示出蓬勃生机和活力。</w:t>
      </w:r>
    </w:p>
    <w:p>
      <w:r>
        <w:t>②以江泽民同志为核心的党的第三代中央领导集体，在国内外形势十分复杂、世界社会主义出现严重曲折的考验面前，捍卫了中国特色社会主义，依据新的实践确立了党在社会主义初级阶段的基本纲领、基本经验，确立了社会主义市场经济体制的改革目标和基本框架，确立了社会主义初级阶段的基本经济制度和分配制度，推进党的建设新的伟大工程，创立了“三个代表”重要思想，开创全面改革开放新局面，成功地把中国特色社会主义推向21世纪。</w:t>
      </w:r>
    </w:p>
    <w:p>
      <w:r>
        <w:t>③以胡锦涛同志为总书记的党中央，强调坚持以人为本、全面协调可持续发展，提出构建社会主义和谐社会、加快生态文明建设，形成中国特色社会主义事业总体布局，着力保障和改善民生，促进社会公平正义，推动建设和谐世界，推进党的执政能力建设和先进性建设，形成了科学发展观，成功在新的起点上坚持和发展了中国特色社会主义。</w:t>
      </w:r>
    </w:p>
    <w:p>
      <w:r>
        <w:t>④以习近平同志为核心的党中央接过历史的接力棒，高举中国特色社会主义伟大旗帜，科学把握当今世界和当代中国发展大势，顺应实践要求和人民愿望，统筹国内国际两个大局，统筹伟大斗争、伟大工程、伟大事业、伟大梦想，形成治国理政新理念新思想新战略，统筹推进“五体一体”总体布局、协调推进“四个全面”战略布局，推出一系列重大战略举措，出台一系列重大方针政策，推进一系列重大工作，解决了许多长期想解决而没有解决的难题，办成了许多过去想办而没有办成的大事，使党和国家事业发生历史性变革，使中国特色社会主义进入了新的发展阶段。</w:t>
      </w:r>
    </w:p>
    <w:p>
      <w:r>
        <w:t>改革开放以来中国特色社会主义的实践无可辩驳地证明，中国特色社会主义是发展中国的必由之路，是实现社会主义现代化的必由之路，是创造人民美好生活的必由之路。要全面建成小康社会，加快推进社会主义现代化，实现中华民族伟大复兴，必须在改革开放中坚持和发展中国特色社会主义。</w:t>
      </w:r>
    </w:p>
    <w:p>
      <w:pPr>
        <w:pStyle w:val="15"/>
      </w:pPr>
      <w:r>
        <w:t>（2）习近平新时代中国特色社会主义思想开辟了中国特色社会主义新境界</w:t>
      </w:r>
    </w:p>
    <w:p>
      <w:r>
        <w:t>①坚持和发展中国特色社会主义，是改革开放以来我们党全部理论和实践的鲜明主题，也是习近平新时代中国特色社会主义思想的核心要义。</w:t>
      </w:r>
    </w:p>
    <w:p>
      <w:r>
        <w:t>②习近平新时代中国特色社会主义思想具有丰富的内涵，主要包括：</w:t>
      </w:r>
    </w:p>
    <w:p>
      <w:r>
        <w:t>a．“八个明确”：明确坚持和发展中国特色社会主义，总任务是实现社会主义现代化和中华民族伟大复兴，在全面建成小康社会的基础上，分两步走在本世纪中叶建成富强民主文明和谐美丽的社会主义现代化强国；明确新时代我国社会主要矛盾是人民日益增长的美好生活需要和不平衡不充分的发展之间的矛盾，必须坚持以人民为中心的发展思想，不断促进人的全面发展、全体人民共同富裕；明确中国特色社会主义事业总体布局是“五位一体”、战略布局是“四个全面”，强调坚定道路自信、理论自信、制度自信、文化自信；明确全面深化改革总目标是完善和发展中国特色社会主义制度、推进国家治理体系和治理能力现代化；明确全面推进依法治国总目标是建设中国特色社会主义法治体系、建设社会主义法治国家；明确党在新时代的强军目标是建设一支听党指挥、能打胜仗、作风优良的人民军队，把人民军队建设成为世界一流军队；明确中国特色大国外交要推动构建新型国际关系，推动构建人类命运共同体；明确中国特色社会主义最本质的特征是中国共产党领导，中国特色社会主义制度的最大优势是中国共产党领导，党是最高政治领导力量，提出新时代党的建设总要求，突出政治建设在党的建设中的重要地位。</w:t>
      </w:r>
    </w:p>
    <w:p>
      <w:r>
        <w:t>b．“十四个坚持”：坚持党对一切工作的领导；坚持以人民为中心；坚持全面深化改革；坚持新发展理念；坚持人民当家作主；坚持全面依法治国；坚持社会主义核心价值体系；坚持在发展中保障和改善民生；坚持人与自然和谐共生；坚持总体国家安全观；坚持党对人民军队的绝对领导；坚持“一国两制”和推进祖国统一；坚持推动构建人类命运共同体；坚持全面从严治党。</w:t>
      </w:r>
    </w:p>
    <w:p>
      <w:r>
        <w:t>③习近平新时代中国特色社会主义思想开辟了中国特色社会主义新境界。中国特色社会主义是改革开放以来党的全部理论和实践的主题。以习近平同志为核心的党中央坚持和发展中国特色社会主义，续写中国特色社会主义这篇大文章，形成了系统完备、逻辑严密、内在统一的科学体系，把中国特色社会主义和实现社会主义现代化、实现中华民族伟大复兴有机贯通起来，聚焦“从哪里来、到哪里去”的历史追问，系统阐述了民族复兴的深刻内涵、历史方位、实现路径和战略步骤，为实现中华民族伟大复兴的中国梦提供了强大精神力量，标注了正确前进方向，充分体现了中国特色社会主义理论自信，也向世界展示了社会主义的光明图景。</w:t>
      </w:r>
    </w:p>
    <w:p>
      <w:pPr>
        <w:pStyle w:val="12"/>
      </w:pPr>
    </w:p>
    <w:p>
      <w:r>
        <w:rPr>
          <w:rStyle w:val="6"/>
        </w:rPr>
        <w:t>9</w:t>
      </w:r>
      <w:r>
        <w:t>结合生态文明建设的理论与实践，论述如何建设“美丽中国”？</w:t>
      </w:r>
    </w:p>
    <w:p>
      <w:r>
        <w:rPr>
          <w:rStyle w:val="11"/>
        </w:rPr>
        <w:t>答：</w:t>
      </w:r>
      <w:r>
        <w:t>建设生态文明是中华民族永续发展的千年大计，关系人民福祉，关乎民族未来，功在当代、利在千秋。建设美丽中国要从以下几个方面入手：</w:t>
      </w:r>
    </w:p>
    <w:p>
      <w:pPr>
        <w:pStyle w:val="15"/>
      </w:pPr>
      <w:r>
        <w:t>（1）坚持人与自然和谐共生</w:t>
      </w:r>
    </w:p>
    <w:p>
      <w:r>
        <w:t>①生态文明建设，是指人类在利用和改造自然的过程中，主动保护自然，积极改善和优化人与自然的关系，建设健康有序的生态运行机制和良好的生态环境。我国的生态文明建设必须立足于当前特殊的自然生态环境现状、经济发展水平、文化建设状况、社会政治条件以及人口素质等，走符合国情的社会主义生态文明建设道路。</w:t>
      </w:r>
    </w:p>
    <w:p>
      <w:r>
        <w:t>②生态文明的核心是坚持人与自然和谐共生。面对资源约束趋紧、环境污染严重、生态系统退化的严峻形势，必须树立尊重自然、顺应自然、保护自然的生态文明理念，保护自然生态系统，维护人与自然之间形成的生命共同体。</w:t>
      </w:r>
    </w:p>
    <w:p>
      <w:r>
        <w:t>a．尊重自然，是人与自然相处时应秉持的首要态度，尊重自然界的创造和存在，绝不能凌驾于自然之上，只有尊重自然才是人与自然相处的科学态度。就要深刻认识到人类与自然是平等的，人类不是自然的奴隶，也不是自然的上帝，人因自然而生，人属于自然，而不是自然属于人；就要深刻认识到自然界是人类赖以生存发展的基本条件，人类生活所需要的一切均直接或间接来自自然；就要深刻认识到一切物种均有生命，均有其独特价值，均是自然大家族中不可或缺的部分，人与自然不仅是共融共生的生命共同体，更是休戚与共的命运共同体。</w:t>
      </w:r>
    </w:p>
    <w:p>
      <w:r>
        <w:t>b．顺应自然，是人与自然相处时应遵循的基本原则，要求人顺应自然的客观规律，按自然规律办事。人利用和改造自然的实践活动，只有适应自然规律，才能做到人与自然和谐相处。顺应自然，就是要使人类的活动符合而不是违背自然界的客观规律，以制度约束人的行为，防止出现因急功近利和个人贪欲而违背自然规律的现象。</w:t>
      </w:r>
    </w:p>
    <w:p>
      <w:r>
        <w:t>c．保护自然，是人与自然相处时应承担的重要责任，要求人发挥主观能动性，在向自然界索取生存发展之需的同时，保护自然界的生态系统，防止出现生态赤字和人为造成的不可逆的生态灾难。</w:t>
      </w:r>
    </w:p>
    <w:p>
      <w:r>
        <w:t>③建设社会主义生态文明就是要实现人与自然和谐发展，就是要建设以资源环境承载力为基础、以自然规律为准则、以可持续发展为目标的资源节约型、环境友好型社会，努力走向社会主义生态文明新时代。</w:t>
      </w:r>
    </w:p>
    <w:p>
      <w:pPr>
        <w:pStyle w:val="15"/>
      </w:pPr>
      <w:r>
        <w:t>（2）形成人与自然和谐发展新格局</w:t>
      </w:r>
    </w:p>
    <w:p>
      <w:r>
        <w:t>环境就是民生，青山就是美丽，蓝天也是幸福，绿水青山就是金山银山；保护环境就是保护生产力，改善环境就是发展生产力。在生态环境保护上，一定要树立大局观、长远观、整体观。我们要坚持节约资源和保护环境的基本国策，推动形成绿色发展方式和生活方式，协同推进人民富裕、国家强盛、中国美丽。</w:t>
      </w:r>
    </w:p>
    <w:p>
      <w:r>
        <w:t>①把节约资源放在首位。必须在全社会、全领域、全过程都加强节约，要大力节约集约利用资源，推动资源利用方式根本转变，加强全过程节约管理，大幅降低能源、水、土地消耗强度，大力发展循环经济，促进生产、流通、消费过程的减量化、再利用、资源化。通过狠抓节能减排降低消耗、狠抓水资源节约利用、狠抓矿产资源节约利用、狠抓土地节约集约利用，实现资源节约。</w:t>
      </w:r>
    </w:p>
    <w:p>
      <w:r>
        <w:t>②坚持保护优先、自然恢复为主。实行最严格的生态环境保护制度，在环保工作中，把预防为主、源头治理放在首位；在生态系统保护和修复中，把利用自然力修复生态系统放在首位。这是我国生态文明建设的方向和重点。</w:t>
      </w:r>
    </w:p>
    <w:p>
      <w:r>
        <w:t>③着力推进绿色发展、循环发展、低碳发展。要注重经济发展与生态保护的和谐共进，坚持在保护中发展、在发展中保护，更加自觉地推进绿色发展、循环发展、低碳发展。积极发展节能产业，推广高效节能产品；加快发展资源循环利用产业，推动矿产资源和固体废弃物综合利用；大力发展环保产业，壮大可再生能源规模。绝不能牺牲生态环境为代价换取经济发展，要坚决摒弃损害甚至破坏生态环境的发展模式和做法，走经济发展和生态环境保护有机统一的绿色发展之路，走生产发展、生活富裕、生态良好的文明发展道路。</w:t>
      </w:r>
    </w:p>
    <w:p>
      <w:r>
        <w:t>④形成节约资源和保护环境的空间格局、产业结构、生产方式、生活方式。在现代化建设中，要整体谋划国土空间开发，尽可能集中集约利用国土空间，减少对自然生态空间的占用，促进生产空间集约高效、生活空间宜居适度、生态空间山清水秀，给自然留下更多修复空间，给农业留下更多良田，给子孙后代留下天蓝、地绿、水净的美好家园。</w:t>
      </w:r>
    </w:p>
    <w:p>
      <w:pPr>
        <w:pStyle w:val="15"/>
      </w:pPr>
      <w:r>
        <w:t>（3）加快生态文明体制改革</w:t>
      </w:r>
    </w:p>
    <w:p>
      <w:r>
        <w:t>建设生态文明是一场涉及生产方式、生活方式、思维方式和价值观念的革命性变革。面向新时代，我们要以更大的力度、更实的措施推进生态文明建设，加快形成绿色生产方式和生活方式，着力解决突出环境问题，使我们的国家天更蓝、山更绿、水更清、环境更优美，让绿水青山就是金山银山的理念在祖国大地上更加充分地展示出来。</w:t>
      </w:r>
    </w:p>
    <w:p>
      <w:r>
        <w:t>①推进绿色发展。加快建立绿色生产和消费的法律制度和政策导向，建立健全绿色低碳循环发展的经济体系。构建市场导向的绿色技术创新体系，推进能源生产和消费革命。推进资源全面节约和循环利用，倡导简约适度、绿色低碳的生活方式，开展创建节约型机关、绿色家庭、绿色学校、绿色社区和绿色出行等行动。</w:t>
      </w:r>
    </w:p>
    <w:p>
      <w:r>
        <w:t>②着力解决突出环境问题。坚持全民共治、源头防治，持续实施大气污染防治行动，打赢蓝天保卫战。加快水污染防治，实施流域环境和近岸海域综合治理。强化土壤污染管控和修复，加强农业面源污染防治，开展农村人居环境整治行动。加强固体废弃物和垃圾处置。提高污染排放标准，强化排污者责任，健全环保信用评价、信息强制性披露、严惩重罚等制度。构建政府为主导、企业为主体、社会组织和公众共同参与的环境治理体系。积极参与全球环境治理，落实减排承诺。</w:t>
      </w:r>
    </w:p>
    <w:p>
      <w:r>
        <w:t>③加大生态系统保护力度。实施重要生态系统保护和修复重大工程，优化生态安全屏障体系，构建生态廊道和生物多样性保护网络，提升生态系统质量和稳定性。完成生态保护红线、永久基本农田、城镇开发边界三条控制线划定工作。开展国土绿化行动，推进荒漠化、石漠化、水土流失综合治理，强化湿地保护和恢复，加强地质灾害防治。完善天然林保护制度，扩大退耕还林、还草。严格保护耕地，扩大轮作休耕试点，健全耕地草原森林河流湖泊休养生息制度，建立市场化、多元化生态补偿机制。</w:t>
      </w:r>
    </w:p>
    <w:p>
      <w:r>
        <w:t>④改革生态环境监管体制。加强对生态文明建设的总体设计和组织领导，设立国有自然资源资产管理和自然生态监管机构，完善生态环境管理制度。构建国土空间开发保护制度，坚决制止和惩处破坏生态环境行为。</w:t>
      </w:r>
    </w:p>
    <w:p>
      <w:r>
        <w:t>按照尊重自然、顺应自然、保护自然的理念，贯彻节约资源和保护环境的基本国策，加快生态文明体制改革，把生态文明建设融入经济建设、政治建设、文化建设、社会建设各方面和全过程，努力开创社会主义生态文明新时代，建设美丽中国。</w:t>
      </w:r>
    </w:p>
    <w:p>
      <w:pPr>
        <w:pStyle w:val="12"/>
      </w:pPr>
    </w:p>
    <w:p>
      <w:r>
        <w:rPr>
          <w:rStyle w:val="6"/>
        </w:rPr>
        <w:t>10</w:t>
      </w:r>
      <w:r>
        <w:t>联系实际论述怎样落实习近平提出的“生态文明就是生产力”的观点？</w:t>
      </w:r>
    </w:p>
    <w:p>
      <w:r>
        <w:rPr>
          <w:rStyle w:val="11"/>
        </w:rPr>
        <w:t>答：</w:t>
      </w:r>
      <w:r>
        <w:t>建设生态文明，关系人民福祉，关乎民族未来。党的十八大把生态文明建设纳入中国特色社会主义事业五位一体总体布局，明确提出大力推进生态文明建设，努力建设美丽中国，实现中华民族永续发展。在此基础上，习近平提出了“保护生态文明就是保护生产力”。</w:t>
      </w:r>
    </w:p>
    <w:p>
      <w:pPr>
        <w:pStyle w:val="15"/>
      </w:pPr>
      <w:r>
        <w:t>（1）要正确处理好经济发展同生态环境保护的关系，牢固树立保护生态环境就是保护生产力、改善生态环境就是发展生产力的理念。</w:t>
      </w:r>
    </w:p>
    <w:p>
      <w:r>
        <w:t>①长期以来，我国坚持以经济建设为中心，推动经济快速发展起来，在这个过程中，一些地方、一些领域没有处理好经济发展同生态环境保护的关系，以无节制消耗资源、破坏环境为代价换取经济发展，导致能源资源、生态环境问题越来越突出。这种状况不改变，能源资源将难以支撑、生态环境将不堪重负，反过来必然对经济可持续发展带来严重影响，我国发展的空间和后劲将越来越小。习近平总书记指出：“我们在生态环境方面欠账太多了，如果不从现在起就把这项工作紧紧抓起来，将来会付出更大的代价。”</w:t>
      </w:r>
    </w:p>
    <w:p>
      <w:r>
        <w:t>②实践证明，脱离环境保护搞经济发展是“竭泽而渔”，离开经济发展抓环境保护是“缘木求鱼”。经济发展决定人们的生活水平，生态环境决定人们的生存条件。生态问题不能用停止发展的办法解决，保护优先不是反对发展，其核心是要正确处理保护与发展的关系，在发展中保护生态环境，用良好的生态环境保证可持续发展。事实证明，我们可以把生态文明建设和环境保护工作与推动产业发展、群众脱贫致富紧密结合起来。</w:t>
      </w:r>
    </w:p>
    <w:p>
      <w:r>
        <w:t>③我们只有更加重视生态环境这一生产力的要素，更加尊重自然生态的发展规律，保护和利用好生态环境，才能更好地发展生产力，在更高层次上实现人与自然的和谐。要克服把保护生态与发展生产力对立起来的传统思维，下大决心、花大气力改变不合理的产业结构、资源利用方式、能源结构、空间布局、生活方式，更加自觉地推动绿色发展、循环发展、低碳发展，决不以牺牲环境、浪费资源为代价换取一时的经济增长，决不走“先污染后治理”的老路，探索走出一条环境保护新路，实现经济社会发展与生态环境保护的共赢。</w:t>
      </w:r>
    </w:p>
    <w:p>
      <w:pPr>
        <w:pStyle w:val="15"/>
      </w:pPr>
      <w:r>
        <w:t>（2）我们既要绿水青山，也要金山银山。宁要绿水青山，不要金山银山，而且绿水青山就是金山银山。</w:t>
      </w:r>
    </w:p>
    <w:p>
      <w:r>
        <w:t>①经过四十年的快速发展，我国积累下来的生态环境问题日益显现，进入高发频发阶段。比如，全国江河水系、地下水污染和饮用水安全问题不容忽视，有的地区重金属、土壤污染比较严重，全国频繁出现大范围长时间的雾霾污染天气等等。随着社会发展和人民生活水平不断提高，人民群众对干净的水、清新的空气、安全的食品、优美的环境等的要求越来越高，生态环境在群众生活幸福指数中的地位不断凸显，环境问题日益成为重要的民生问题。正像人们总结的那样：老百姓过去“盼温饱”现在“盼环保”，过去“求生存”现在“求生态”。</w:t>
      </w:r>
    </w:p>
    <w:p>
      <w:r>
        <w:t>②生态环境是中国梦的一部分，衣食住行无不与环境有关，是老百姓最基础最现实的考虑，所有人概莫能外。实现十八大确定的到2020年国内生产总值和城乡居民人均收入比2010年翻一番的目标，如果是我们继续以牺牲环境为代价的粗放式增长，那么生态环境只会遭到更加严重的破坏，再高的GDP，再高的收入也不能拯救我们赖以生存的环境，环境破坏了，民生也无从谈起。届时，自然会对我们进行报复。</w:t>
      </w:r>
    </w:p>
    <w:p>
      <w:r>
        <w:t>③保护生态环境，关系广大人民的根本利益，关系中华民族发展的长远利益，是功在当代、利在千秋的事业。只有深刻意识到环境在对国家对人民发展的深刻意义后，才能切实做出行动保护环境，才能拥有蓝天、碧水、青山、绿地。</w:t>
      </w:r>
    </w:p>
    <w:p>
      <w:pPr>
        <w:pStyle w:val="12"/>
      </w:pPr>
    </w:p>
    <w:p>
      <w:r>
        <w:rPr>
          <w:rStyle w:val="6"/>
        </w:rPr>
        <w:t>11</w:t>
      </w:r>
      <w:r>
        <w:t>如何坚定文化自信，建设文化强国？</w:t>
      </w:r>
    </w:p>
    <w:p>
      <w:r>
        <w:rPr>
          <w:rStyle w:val="11"/>
        </w:rPr>
        <w:t>答：</w:t>
      </w:r>
      <w:r>
        <w:t>（1）文化强国的内涵</w:t>
      </w:r>
    </w:p>
    <w:p>
      <w:r>
        <w:t>文化强国是指一个国家具有强大的文化力量。这种力量既表现为具有高度文化素养的国民，也表现为发达的文化产业，还表现为强大的文化软实力。建设社会主义文化强国，就是要着力推动社会主义先进文化更加深入人心，不断开创全民族文化创造活力持续迸发、社会文化生活更加丰富多彩、人民基本文化权益得到更好保障、人民思想道德素质和科学文化素质全面提高、中华文化影响力不断增强的新局面，建设中华民族共有精神家园。</w:t>
      </w:r>
    </w:p>
    <w:p>
      <w:pPr>
        <w:pStyle w:val="15"/>
      </w:pPr>
      <w:r>
        <w:t>（2）建设文化强国的主要措施</w:t>
      </w:r>
    </w:p>
    <w:p>
      <w:r>
        <w:t>①建设社会主义文化强国，必须培养高度的文化自信。坚定文化自信，事关国运兴衰，事关文化安全，事关民族精神的独立性。我国有着悠久的历史传统和深厚的文化资源，已经具备了相对雄厚的物质基础；同时，也要清醒认识我国文化发展的历史和现状，增强文化自觉，坚定文化自信，加快建设社会主义文化强国。</w:t>
      </w:r>
    </w:p>
    <w:p>
      <w:r>
        <w:t>②建设社会主义文化强国，必须大力发展文化事业和文化产业。发展文化事业和文化产业，要体现社会主义的制度特色。发展文化事业，要坚持政府主导，按照公益性、基本性、均等性、便利性的要求，加强基本公共文化服务；发展文化产业，要按照全面协调可持续的要求，要坚持以人民为中心的导向深化文化体制改革，完善文化管理体制，加快构建把社会效益放在首位、社会效益和经济效益相统一的体制机制。</w:t>
      </w:r>
    </w:p>
    <w:p>
      <w:r>
        <w:t>③建设社会主义文化强国，必须提高国家文化软实力。文化软实力集中体现了一个国家基于文化而具有的凝聚力和生命力，以及由此产生的吸引力和影响力。提高国家文化软实力，首先要努力弘扬中华文化，推进中华文化创新发展；其次要讲好中国故事，传播好中国声音，阐释好中国特色，提高国际话语权；最后要加强当代中国价值观念的提炼与阐释，拓展对外传播平台和载体，创新对外话语表达方式和传播渠道，使当代中国价值观念走向世界，实现文化软实力提升“形于中”“发于外”。</w:t>
      </w:r>
    </w:p>
    <w:p>
      <w:r>
        <w:t>文化兴国运兴，文化强国运强。坚定文化自信，推动社会主义文化繁荣兴盛，实现中华民族伟大复兴，要以马克思主义为指导，坚守中华文化立场，立足当代中国现实，结合当今时代条件，发展面向现代化、面向世界、面向未来的，民族的科学的大众的社会主义文化，走中国特色社会主义文化发展道路，建设中国特色社会主义文化。</w:t>
      </w:r>
    </w:p>
    <w:p>
      <w:pPr>
        <w:pStyle w:val="12"/>
      </w:pPr>
    </w:p>
    <w:p>
      <w:r>
        <w:rPr>
          <w:rStyle w:val="6"/>
        </w:rPr>
        <w:t>12</w:t>
      </w:r>
      <w:r>
        <w:t>如何建立社会主义现代化经济体系？</w:t>
      </w:r>
    </w:p>
    <w:p>
      <w:r>
        <w:rPr>
          <w:rStyle w:val="11"/>
        </w:rPr>
        <w:t>答：</w:t>
      </w:r>
      <w:r>
        <w:t>建立社会主义现代化经济体系应从宏观和微观两个方面把握以下几点：</w:t>
      </w:r>
    </w:p>
    <w:p>
      <w:pPr>
        <w:pStyle w:val="15"/>
      </w:pPr>
      <w:r>
        <w:t>（1）宏观方面</w:t>
      </w:r>
    </w:p>
    <w:p>
      <w:r>
        <w:t>①贯彻新发展理念</w:t>
      </w:r>
    </w:p>
    <w:p>
      <w:r>
        <w:t>党的十八届五中全会坚持以人民为中心的发展思想，鲜明提出了创新、协调、绿色、开放、共享的新发展理念。</w:t>
      </w:r>
    </w:p>
    <w:p>
      <w:r>
        <w:t>a．创新是引领发展的第一动力</w:t>
      </w:r>
    </w:p>
    <w:p>
      <w:r>
        <w:t>发展动力决定发展速度、效能、可持续性。坚持创新发展，是应对发展环境变化、增强发展动力、把握发展主动权，更好引领新常态的根本之策。坚持创新发展，不断推进理论创新、制度创新、科技创新、文化创新等各方面创新，让创新贯穿党和国家一切工作，让创新在全社会蔚然成风。</w:t>
      </w:r>
    </w:p>
    <w:p>
      <w:r>
        <w:t>b．协调是持续健康发展的内在要求</w:t>
      </w:r>
    </w:p>
    <w:p>
      <w:r>
        <w:t>协调既是发展手段又是发展目标，同时还是评价发展的标准和尺度。坚持协调发展，要着力推动区域协调发展、城乡协调发展、物质文明和精神文明协调发展，推动经济建设和国防建设融合发展。</w:t>
      </w:r>
    </w:p>
    <w:p>
      <w:r>
        <w:t>c．绿色是永续发展的必要条件</w:t>
      </w:r>
    </w:p>
    <w:p>
      <w:r>
        <w:t>绿色发展，就是要解决好人与自然和谐共生问题，坚定走生产发展、生活富裕、生态良好的文明发展道路，加快建设资源节约型、环境友好型社会，形成人与自然和谐发展现代化建设新格局，推进美丽中国建设。</w:t>
      </w:r>
    </w:p>
    <w:p>
      <w:r>
        <w:t>d．开放是国家繁荣发展的必由之路</w:t>
      </w:r>
    </w:p>
    <w:p>
      <w:r>
        <w:t>开放就是要顺应经济全球化潮流，充分运用人类社会创造的先进科学技术成果和有益管理经验。持开放发展，就要奉行互利共赢的开放战略，坚持内外需协调、进出口平衡、引进来和走出去并重、引资和引技引智并举，发展更高层次的开放型经济，积极参与全球经济治理和公共产品供给，提高我国在全球经济治理中的制度性话语权，构建广泛的利益共同体。</w:t>
      </w:r>
    </w:p>
    <w:p>
      <w:r>
        <w:t>e．共享是中国特色社会主义的本质要求</w:t>
      </w:r>
    </w:p>
    <w:p>
      <w:r>
        <w:t>共享的内涵分为四点：全民共享、全面共享、共建共享、渐进共享。坚持共享发展，就要不断把“蛋糕”做大，又把不断做大的“蛋糕”分好，让人民群众有更多获得感。</w:t>
      </w:r>
    </w:p>
    <w:p>
      <w:r>
        <w:t>②深化供给侧结构性改革</w:t>
      </w:r>
    </w:p>
    <w:p>
      <w:r>
        <w:t>贯彻新发展理念、建设现代化经济体系必须坚持供给侧结构性改革。只有推进供给侧结构性改革，提高供给体系质量，适应新需求变化，才能在更高水平上实现供求关系新的动态均衡，推动高质量发展。</w:t>
      </w:r>
    </w:p>
    <w:p>
      <w:r>
        <w:t>a．推进增长动能转换，以加快发展先进制造业为重点全面提升实体经济</w:t>
      </w:r>
    </w:p>
    <w:p>
      <w:r>
        <w:t>推动产业优化升级，支持传统产业优化升级。加强水利、铁路、公路、水运、航空、管道、电网、信息、物流等基础设施网络建设，发挥一体化网络效应，强化基础体系的支撑作用。推进中国制造向中国创造转变，中国速度向中国质量转变，制造大国向制造强国转变。</w:t>
      </w:r>
    </w:p>
    <w:p>
      <w:r>
        <w:t>b．深化要素市场化配置改革，实现由以价取胜向以质取胜的转变</w:t>
      </w:r>
    </w:p>
    <w:p>
      <w:r>
        <w:t>破除无效供给，调整产业结构，淘汰落后产能。培育新动能，强化科技创新，推动传统产业优化升级。降低实体经济成本，降低制度性交易成本。优化存量资源配置，提质升级存量供给，扩大优质增量供给，显著增强我国经济质量优势。</w:t>
      </w:r>
    </w:p>
    <w:p>
      <w:r>
        <w:t>c．加大人力资本培育力度，更加注重调动和保护人的积极性</w:t>
      </w:r>
    </w:p>
    <w:p>
      <w:r>
        <w:t>人是生产力中最活跃的因素。高素质的企业家、工匠和劳模是推动供给侧结构性改革、振兴实体经济发展的重要力量。要弘扬劳模精神和工匠精神，营造劳动光荣的社会风尚和精益求精的敬业风气。</w:t>
      </w:r>
    </w:p>
    <w:p>
      <w:r>
        <w:t>d．持续推进“三去一降一补”，优化市场供求结构</w:t>
      </w:r>
    </w:p>
    <w:p>
      <w:r>
        <w:t>坚持去产能、去库存、去杠杆、降成本、补短板，优化存量资源配置，扩大优质增量供给。继续推动钢铁、煤炭等行业化解过剩产能。完善房地产调控措施，因地因城去库存。打好防范化解重大风险攻坚战，积极稳妥去杠杆。加大减税、降费力度，降低要素成本和物流成本，切实降低企业负担。增强微观主体内生动力，扎实有效补短板。</w:t>
      </w:r>
    </w:p>
    <w:p>
      <w:pPr>
        <w:pStyle w:val="15"/>
      </w:pPr>
      <w:r>
        <w:t>（2）微观方面</w:t>
      </w:r>
    </w:p>
    <w:p>
      <w:r>
        <w:t>①现代化经济体系，是由社会经济活动各个环节、各个层面、各个领域的相互关系和内在联系构成的一个有机整体。建设现代化经济体系的要做到以下几点：</w:t>
      </w:r>
    </w:p>
    <w:p>
      <w:r>
        <w:t>a．必须坚持质量第一、效益优先，提高全要素生产率。</w:t>
      </w:r>
    </w:p>
    <w:p>
      <w:r>
        <w:t>b．要建设创新引领、协同发展的产业体系。</w:t>
      </w:r>
    </w:p>
    <w:p>
      <w:r>
        <w:t>c．要建设统一开放、竞争有序的市场体系。</w:t>
      </w:r>
    </w:p>
    <w:p>
      <w:r>
        <w:t>d．要建设体现效率、促进公平的收入分配体系。</w:t>
      </w:r>
    </w:p>
    <w:p>
      <w:r>
        <w:t>e．要建设彰显优势、协调联动的城乡区域发展体系。</w:t>
      </w:r>
    </w:p>
    <w:p>
      <w:r>
        <w:t>f．要建设资源节约、环境友好的绿色发展体系。</w:t>
      </w:r>
    </w:p>
    <w:p>
      <w:r>
        <w:t>g．要建设多元平衡、安全高效的全面开放体系。</w:t>
      </w:r>
    </w:p>
    <w:p>
      <w:r>
        <w:t>h．要建设充分发挥市场作用、更好发挥政府作用的经济体制。</w:t>
      </w:r>
    </w:p>
    <w:p>
      <w:r>
        <w:t>②当前，建设社会主义现代化经济体系的主要任务有以下几点：</w:t>
      </w:r>
    </w:p>
    <w:p>
      <w:r>
        <w:t>a．大力发展实体经济。实体经济是一国经济的立身之本，是财富创造的根本源泉，是国家强盛的重要支柱，是现代化经济体系的坚实基础。</w:t>
      </w:r>
    </w:p>
    <w:p>
      <w:r>
        <w:t>b．快实施创新驱动发展战略。深入实施科教兴国战略、人才强国战略、创新驱动发展战略。加强国家创新体系建设，强化基础研究、应用基础研究和战略科技力量。建立以企业为主体、市场为导向、产学研深度融合的技术创新体系，促进科技成果转化。倡导创新文化，实行更加积极、更加开放、更加有效的人才政策。</w:t>
      </w:r>
    </w:p>
    <w:p>
      <w:r>
        <w:t>c．激发各类市场主体活力。要推动国有资本做强做优做大，加强国有企业党的领导和党的建设，要支持民营企业发展，全面实施并不断完善市场准入负面清单制度。</w:t>
      </w:r>
    </w:p>
    <w:p>
      <w:r>
        <w:t>d．积极推动城乡区域协调发展。优化现代化经济体系的空间布局，实施好区域协调发展战略。科学制定乡村振兴战略规划，建立健全城乡融合发展体制机制和政策体系，加快推进农业农村现代化，深化农业供给侧结构性改革。</w:t>
      </w:r>
    </w:p>
    <w:p>
      <w:r>
        <w:t>e．着力发展开放型经济。提高现代化经济体系的国际竞争力，更好利用全球资源和市场，继续积极推进“一带一路”框架下的国际交流合作。</w:t>
      </w:r>
    </w:p>
    <w:p>
      <w:r>
        <w:t>f．加快完善社会主义市场经济体制。深化经济体制改革，坚决破除各方面体制机制弊端，激发全社会创新创业活力。必须毫不动摇巩固和发展公有制经济，毫不动摇鼓励、支持、引导非公有制经济发展。</w:t>
      </w:r>
    </w:p>
    <w:p>
      <w:pPr>
        <w:pStyle w:val="12"/>
      </w:pPr>
    </w:p>
    <w:p>
      <w:r>
        <w:rPr>
          <w:rStyle w:val="6"/>
        </w:rPr>
        <w:t>13</w:t>
      </w:r>
      <w:r>
        <w:t>全面从严治党为什么要加强廉政建设和反腐败斗争？如何加强廉政建设和反腐败斗争？</w:t>
      </w:r>
    </w:p>
    <w:p>
      <w:r>
        <w:rPr>
          <w:rStyle w:val="11"/>
        </w:rPr>
        <w:t>答：</w:t>
      </w:r>
      <w:r>
        <w:t>廉政建设和反腐败斗争，是从严治党的重中之重。人民群众最痛恨腐败现象，腐败是我们党面临的最大威胁，所以在全面从严治党的过程中，必须要加强廉政建设和反腐败斗争。</w:t>
      </w:r>
    </w:p>
    <w:p>
      <w:pPr>
        <w:pStyle w:val="15"/>
      </w:pPr>
      <w:r>
        <w:t>（1）加强廉政建设和反腐败斗争的必要性</w:t>
      </w:r>
    </w:p>
    <w:p>
      <w:r>
        <w:t>①只有以反腐败斗争永远在路上的坚韧和执着，深化标本兼治，保证干部清正、政府清廉、政治清明，才能跳出历史周期率，确保党和国家长治久安。当前，反腐败斗争严峻复杂的形势没有变，党中央巩固压倒性态势、赢得压倒性胜利的决心坚如磐石。</w:t>
      </w:r>
    </w:p>
    <w:p>
      <w:r>
        <w:t>②只有加强党风廉政建设，开展反腐败斗争，才能保证改革的顺利进行。在由计划经济体制向市场经济体制转变的时期，新的体制不可能在短期内完全建立起来，容易出现体制不完善、法制不健全、政策不配套等薄弱环节，如果不采取相关防范措施，腐败现象和各种不正之风就会滋长蔓延起来，所以，在改革开放过程中加强党风廉政建设，坚持不懈地反对腐败，是一项极为重要的政治任务。</w:t>
      </w:r>
    </w:p>
    <w:p>
      <w:r>
        <w:t>③只有加强党风廉政建设，开展反腐败斗争，才能保证对外开放的顺利进行。对外开放不可避免地带来资本主义社会中的一些腐朽的东西，所以要采取“两手抓”的办法，坚持开放的正确方向，保障开放的顺利进行。</w:t>
      </w:r>
    </w:p>
    <w:p>
      <w:r>
        <w:t>④只有加强党风廉政建设，开展反腐败斗争，才能促进社会稳定，安定民心。腐败现象不仅危害和威胁经济建设与改革开放的发展也极大地危害社会的稳定，加强党风廉政建设，开展反腐败斗争，从根本上来说，就是维护人民群众的利益，维护安定团结的政治局面。</w:t>
      </w:r>
    </w:p>
    <w:p>
      <w:pPr>
        <w:pStyle w:val="15"/>
      </w:pPr>
      <w:r>
        <w:t>（2）加强廉政建设和反腐败斗争的措施</w:t>
      </w:r>
    </w:p>
    <w:p>
      <w:r>
        <w:t>①建立健全惩治和预防腐败体系。这是反腐败的国家战略和顶层设计，必须把这项重大政治任务贯穿到改革发展稳定各项工作之中，坚持标本兼治、综合治理、惩防并举、注重预防，以改革精神加强反腐败体制机制创新和制度保障，坚定不移反对腐败，建设廉洁政治，努力实现干部清正、政府清廉、政治清明。</w:t>
      </w:r>
    </w:p>
    <w:p>
      <w:r>
        <w:t>②坚持惩治这一手不放松。不论什么人，不论其职务多高，只要触犯了党纪国法，都要受到严肃追究和严厉惩处。保持惩治腐败的高压态势，做到有案必查、有腐必惩。</w:t>
      </w:r>
    </w:p>
    <w:p>
      <w:r>
        <w:t>③加强反腐倡廉教育和廉政文化建设。思想纯洁是马克思主义政党保持纯洁性的根本，道德高尚是领导干部做到清正廉洁的基础。要抓好思想理论建设、抓好党性教育和党性修养、抓好道德建设，教育引导广大党员、干部坚定理想信念、坚守共产党人精神家园，不断夯实廉洁从政的思想道德基础，筑牢拒腐防变的思想道德防线。</w:t>
      </w:r>
    </w:p>
    <w:p>
      <w:r>
        <w:t>④推进反腐败体制机制创新。改革党的纪律检查体制，加强反腐败工作体制机制创新，完善纪委派驻机构统一管理，改进中央和省区市巡视制度。</w:t>
      </w:r>
    </w:p>
    <w:p>
      <w:pPr>
        <w:pStyle w:val="12"/>
      </w:pPr>
    </w:p>
    <w:p>
      <w:r>
        <w:rPr>
          <w:rStyle w:val="6"/>
        </w:rPr>
        <w:t>14</w:t>
      </w:r>
      <w:r>
        <w:t>结合马克思主义中国化进程，分析“实现中华民族伟大复兴关键在中国共产党”。</w:t>
      </w:r>
      <w:r>
        <w:rPr>
          <w:rStyle w:val="11"/>
        </w:rPr>
        <w:t>答：</w:t>
      </w:r>
      <w:r>
        <w:t>“实现中华民族伟大复兴关键在中国共产党”，这句话应从以下几个方面理解：</w:t>
      </w:r>
    </w:p>
    <w:p>
      <w:pPr>
        <w:pStyle w:val="15"/>
      </w:pPr>
      <w:r>
        <w:t>（1）中国共产党的领导地位是历史和人民的选择</w:t>
      </w:r>
    </w:p>
    <w:p>
      <w:r>
        <w:t>①中国共产党是中国工人阶级的先锋队，同时是中国人民和中华民族的先锋队，是中国特色社会主义事业的领导核心。</w:t>
      </w:r>
    </w:p>
    <w:p>
      <w:r>
        <w:t>②中国共产党的执政地位是在长期革命中逐步形成的，是近现代中国历史发展的必然，是人民拥护和选择的结果。</w:t>
      </w:r>
    </w:p>
    <w:p>
      <w:r>
        <w:t>③坚持党的领导，是党和国家的根本所在、命脉所在，是全国各族人民的利益所系、幸福所在。</w:t>
      </w:r>
    </w:p>
    <w:p>
      <w:r>
        <w:t>④历史表明，历史和人民选择中国共产党领导中华民族伟大复兴的事业是正确的，必须长期坚持、永不动摇；中国共产党领导中国人民开辟的中国特色社会主义道路是正确的，必须长期坚持、永不动摇；中国共产党和中国人民扎根中国大地、吸纳人类文明优秀成果、独立自主实现国家发展的战略是正确的，必须长期坚持、永不动摇。</w:t>
      </w:r>
    </w:p>
    <w:p>
      <w:pPr>
        <w:pStyle w:val="15"/>
      </w:pPr>
      <w:r>
        <w:t>（2）中国共产党的领导是中国特色社会主义最本质的特征</w:t>
      </w:r>
    </w:p>
    <w:p>
      <w:r>
        <w:t>①这是由科学社会主义的理论逻辑所决定的。坚持无产阶级政党的领导是无产阶级革命和社会主义建设取得胜利的根本保证。只有坚持中国共产党的领导，才能保证中国特色社会主义的性质和正确方向。</w:t>
      </w:r>
    </w:p>
    <w:p>
      <w:r>
        <w:t>②这是由中国特色社会主义产生与发展的历史逻辑所决定的。中国共产党是中国特色社会主义事业的开创者、推动者、引领者，团结带领人民开辟了中国特色社会主义道路，创立了中国特色社会主义理论体系，创建了中国特色社会主义制度，发展了中国特色社会主义文化。</w:t>
      </w:r>
    </w:p>
    <w:p>
      <w:r>
        <w:t>③这是由中国特色社会主义迈向新征程的实践逻辑所决定的。实现中华民族伟大复兴，关键在党。要走好新时代的长征路，把新时代中国特色社会主义这篇大文章继续写好、写精彩，就要继续坚持中国共产党的领导。</w:t>
      </w:r>
    </w:p>
    <w:p>
      <w:pPr>
        <w:pStyle w:val="15"/>
      </w:pPr>
      <w:r>
        <w:t>（3）中国共产党的领导是中国特色社会主义制度的最大优势</w:t>
      </w:r>
    </w:p>
    <w:p>
      <w:r>
        <w:t>①中国特色社会主义制度是党领导人民创建的。中国共产党把科学社会主义原则和中国实际相结合，创建了人民代表大会制度的根本政治制度，中国共产党领导的多党合作和政治协商制度、民族区域自治制度以及基层群众自治制度等基本政治制度，中国特色社会主义法律体系，公有制为主体、多种所有制经济共同发展的基本经济制度。在党的领导下通过改革不断完善中国特色社会主义制度。</w:t>
      </w:r>
    </w:p>
    <w:p>
      <w:r>
        <w:t>②党的领导是充分发挥中国特色社会主义制度优势的根本保障。中国特色社会主义制度是当代中国发展进步的根本制度保障。党的领导有利于充分发挥中国特色社会主义制度在保持党和国家活力方面的优势；有利于发挥中国特色社会主义制度在解放和发展社会生产力、推动经济社会全面发展方面的优势；有利于充分发挥中国特色社会主义制度在维护和促进社会公平正义、实现全体人民共同富裕方面的优势；有利于充分发挥中国特色社会主义制度集中力量办大事、有效应对前进道路上的各种风险挑战方面的优势；有利于充分发挥中国特色社会主义制度在维护民族团结、社会稳定、国家统一方面的优势。</w:t>
      </w:r>
    </w:p>
    <w:p>
      <w:r>
        <w:t>③党的自身优势是中国特色社会主义制度优势的主要来源。中国共产党在长期奋斗中形成了独特的自身优势。中国共产党作为长期执政的党，以自身优势引领和锻造了中国特色社会主义的制度优势，保证了中国特色社会主义制度优势的有效发挥。</w:t>
      </w:r>
    </w:p>
    <w:p>
      <w:pPr>
        <w:pStyle w:val="15"/>
      </w:pPr>
      <w:r>
        <w:t>（4）中国共产党肩负着新时代中国的历史使命</w:t>
      </w:r>
    </w:p>
    <w:p>
      <w:r>
        <w:t>新时代中国共产党的历史使命，就是统揽伟大斗争、伟大工程、伟大事业、伟大梦想，在全面建成小康社会的基础上全面建成社会主义现代化强国，实现中华民族伟大复兴的中国梦。</w:t>
      </w:r>
    </w:p>
    <w:p>
      <w:r>
        <w:t>①实现伟大梦想，必须进行具有许多新的历史特点的伟大斗争。要坚决反对一切削弱、歪曲、否定党的领导和社会主义制度的言行；要坚决反对一切损害人民利益、脱离群众的行为；要坚决破除一切顽瘴痼疾；要坚决反对一切分裂祖国、破坏民族团结和社会和谐稳定的行为；要坚决战胜一切在政治、经济、文化、社会等领域和自然界出现的困难和挑战；要充分认识这场伟大斗争的长期性、复杂性、艰巨性。</w:t>
      </w:r>
    </w:p>
    <w:p>
      <w:r>
        <w:t>②实现伟大梦想，必须深入推进党的建设新的伟大工程。历史已经并将继续证明，没有中国共产党的领导，民族复兴必然是空想。办好中国的事情关键在党，实现中华民族伟大复兴关键在党。必须不断增强党的政治领导力、思想引领力、群众组织力、社会号召力，确保我们党永葆旺盛生命力和强大战斗力。</w:t>
      </w:r>
    </w:p>
    <w:p>
      <w:r>
        <w:t>③实现伟大梦想，必须推进中国特色社会主义伟大事业。中国特色社会主义是改革开放以来党的全部理论和实践的主题，是党和人民历尽千辛万苦、付出巨大代价取得的根本成就。中国特色社会主义道路是实现社会主义现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我们要更加自觉地增强道路自信、理论自信、制度自信、文化自信，始终坚持和发展中国特色社会主义。</w:t>
      </w:r>
    </w:p>
    <w:p>
      <w:r>
        <w:t>④伟大斗争、伟大工程、伟大事业、伟大梦想是一个紧密联系、相互贯通、相互作用、有机统一的整体，统一于新时代坚持和发展中国特色社会主义伟大实践。伟大梦想是目标，指引前进方向；伟大斗争是手段，激发前进动力；伟大工程是保障，提供前进保证；伟大事业是主题，开辟前进道路。其中，起决定性作用的是党的建设伟大工程。</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BhNjJhYTA1Mjg5YmMyMWI3ZjQxMGVjZjAzYzM2OGYifQ=="/>
  </w:docVars>
  <w:rsids>
    <w:rsidRoot w:val="33692C4D"/>
    <w:rsid w:val="33692C4D"/>
    <w:rsid w:val="67425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bottom w:val="none" w:color="auto" w:sz="0" w:space="10"/>
      </w:pBdr>
      <w:shd w:val="clear" w:color="auto" w:fill="FFFFFF"/>
      <w:spacing w:after="0" w:line="384" w:lineRule="atLeast"/>
      <w:jc w:val="left"/>
    </w:pPr>
    <w:rPr>
      <w:rFonts w:ascii="Times New Roman" w:hAnsi="Times New Roman" w:eastAsia="Times New Roman" w:cs="Times New Roman"/>
      <w:color w:val="333333"/>
      <w:spacing w:val="0"/>
      <w:sz w:val="24"/>
      <w:szCs w:val="24"/>
      <w:u w:val="none"/>
      <w:shd w:val="clear" w:fill="auto"/>
      <w:vertAlign w:val="baseline"/>
      <w:lang w:val="zh" w:eastAsia="zh" w:bidi="zh"/>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Para 13"/>
    <w:basedOn w:val="1"/>
    <w:qFormat/>
    <w:uiPriority w:val="0"/>
    <w:pPr>
      <w:pBdr>
        <w:top w:val="none" w:color="auto" w:sz="0" w:space="10"/>
        <w:left w:val="none" w:color="auto" w:sz="0" w:space="40"/>
        <w:right w:val="none" w:color="auto" w:sz="0" w:space="40"/>
      </w:pBdr>
      <w:spacing w:line="640" w:lineRule="atLeast"/>
      <w:jc w:val="center"/>
    </w:pPr>
    <w:rPr>
      <w:b/>
      <w:bCs/>
      <w:color w:val="A5201E"/>
      <w:sz w:val="40"/>
      <w:szCs w:val="40"/>
    </w:rPr>
  </w:style>
  <w:style w:type="paragraph" w:customStyle="1" w:styleId="5">
    <w:name w:val="Para 11"/>
    <w:basedOn w:val="1"/>
    <w:qFormat/>
    <w:uiPriority w:val="0"/>
    <w:pPr>
      <w:pBdr>
        <w:top w:val="none" w:color="auto" w:sz="0" w:space="10"/>
        <w:left w:val="none" w:color="auto" w:sz="0" w:space="31"/>
        <w:right w:val="none" w:color="auto" w:sz="0" w:space="31"/>
      </w:pBdr>
      <w:spacing w:line="496" w:lineRule="atLeast"/>
      <w:jc w:val="center"/>
    </w:pPr>
    <w:rPr>
      <w:b/>
      <w:bCs/>
      <w:color w:val="712D0E"/>
      <w:sz w:val="31"/>
      <w:szCs w:val="31"/>
    </w:rPr>
  </w:style>
  <w:style w:type="character" w:customStyle="1" w:styleId="6">
    <w:name w:val="5 Text"/>
    <w:qFormat/>
    <w:uiPriority w:val="0"/>
    <w:rPr>
      <w:color w:val="FFFFFF"/>
      <w:shd w:val="clear" w:fill="FDBCBC"/>
    </w:rPr>
  </w:style>
  <w:style w:type="character" w:customStyle="1" w:styleId="7">
    <w:name w:val="0 Text"/>
    <w:qFormat/>
    <w:uiPriority w:val="0"/>
    <w:rPr>
      <w:color w:val="888888"/>
    </w:rPr>
  </w:style>
  <w:style w:type="paragraph" w:customStyle="1" w:styleId="8">
    <w:name w:val="Para 05"/>
    <w:basedOn w:val="1"/>
    <w:qFormat/>
    <w:uiPriority w:val="0"/>
    <w:pPr>
      <w:ind w:firstLineChars="350"/>
    </w:pPr>
    <w:rPr>
      <w:color w:val="007874"/>
    </w:rPr>
  </w:style>
  <w:style w:type="character" w:customStyle="1" w:styleId="9">
    <w:name w:val="2 Text"/>
    <w:qFormat/>
    <w:uiPriority w:val="0"/>
    <w:rPr>
      <w:color w:val="333333"/>
    </w:rPr>
  </w:style>
  <w:style w:type="paragraph" w:customStyle="1" w:styleId="10">
    <w:name w:val="Para 06"/>
    <w:basedOn w:val="1"/>
    <w:qFormat/>
    <w:uiPriority w:val="0"/>
    <w:pPr>
      <w:ind w:firstLineChars="350"/>
    </w:pPr>
    <w:rPr>
      <w:rFonts w:ascii="Times New Roman" w:hAnsi="Times New Roman" w:eastAsia="Times New Roman" w:cs="Times New Roman"/>
      <w:color w:val="333333"/>
      <w:spacing w:val="0"/>
      <w:sz w:val="24"/>
      <w:szCs w:val="24"/>
      <w:u w:val="none"/>
      <w:shd w:val="clear" w:fill="auto"/>
      <w:vertAlign w:val="baseline"/>
    </w:rPr>
  </w:style>
  <w:style w:type="character" w:customStyle="1" w:styleId="11">
    <w:name w:val="1 Text"/>
    <w:qFormat/>
    <w:uiPriority w:val="0"/>
    <w:rPr>
      <w:color w:val="007874"/>
    </w:rPr>
  </w:style>
  <w:style w:type="paragraph" w:customStyle="1" w:styleId="12">
    <w:name w:val="Para 18"/>
    <w:basedOn w:val="1"/>
    <w:qFormat/>
    <w:uiPriority w:val="0"/>
    <w:pPr>
      <w:spacing w:beforeLines="50"/>
      <w:jc w:val="center"/>
    </w:pPr>
    <w:rPr>
      <w:rFonts w:ascii="Times New Roman" w:hAnsi="Times New Roman" w:eastAsia="Times New Roman" w:cs="Times New Roman"/>
      <w:color w:val="333333"/>
      <w:spacing w:val="0"/>
      <w:sz w:val="24"/>
      <w:szCs w:val="24"/>
      <w:u w:val="none"/>
      <w:shd w:val="clear" w:fill="auto"/>
      <w:vertAlign w:val="baseline"/>
    </w:rPr>
  </w:style>
  <w:style w:type="paragraph" w:customStyle="1" w:styleId="13">
    <w:name w:val="Para 04"/>
    <w:basedOn w:val="1"/>
    <w:qFormat/>
    <w:uiPriority w:val="0"/>
    <w:pPr>
      <w:pBdr>
        <w:top w:val="none" w:color="auto" w:sz="0" w:space="8"/>
        <w:bottom w:val="none" w:color="auto" w:sz="0" w:space="5"/>
      </w:pBdr>
      <w:spacing w:line="288" w:lineRule="atLeast"/>
      <w:ind w:left="100" w:leftChars="0" w:right="100" w:rightChars="0"/>
    </w:pPr>
    <w:rPr>
      <w:shd w:val="clear" w:fill="FFFFFF"/>
    </w:rPr>
  </w:style>
  <w:style w:type="paragraph" w:customStyle="1" w:styleId="14">
    <w:name w:val="Para 19"/>
    <w:basedOn w:val="1"/>
    <w:qFormat/>
    <w:uiPriority w:val="0"/>
    <w:pPr>
      <w:spacing w:beforeLines="200"/>
      <w:jc w:val="center"/>
    </w:pPr>
    <w:rPr>
      <w:rFonts w:ascii="Times New Roman" w:hAnsi="Times New Roman" w:eastAsia="Times New Roman" w:cs="Times New Roman"/>
      <w:color w:val="333333"/>
      <w:spacing w:val="0"/>
      <w:sz w:val="24"/>
      <w:szCs w:val="24"/>
      <w:u w:val="none"/>
      <w:shd w:val="clear" w:fill="auto"/>
      <w:vertAlign w:val="baseline"/>
    </w:rPr>
  </w:style>
  <w:style w:type="paragraph" w:customStyle="1" w:styleId="15">
    <w:name w:val="Para 01"/>
    <w:basedOn w:val="1"/>
    <w:qFormat/>
    <w:uiPriority w:val="0"/>
    <w:pPr>
      <w:ind w:hangingChars="50"/>
    </w:pPr>
    <w:rPr>
      <w:rFonts w:ascii="Times New Roman" w:hAnsi="Times New Roman" w:eastAsia="Times New Roman" w:cs="Times New Roman"/>
      <w:color w:val="333333"/>
      <w:spacing w:val="0"/>
      <w:sz w:val="24"/>
      <w:szCs w:val="24"/>
      <w:u w:val="none"/>
      <w:shd w:val="clear" w:fill="auto"/>
      <w:vertAlign w:val="baseline"/>
    </w:rPr>
  </w:style>
  <w:style w:type="paragraph" w:customStyle="1" w:styleId="16">
    <w:name w:val="Para 03"/>
    <w:basedOn w:val="1"/>
    <w:qFormat/>
    <w:uiPriority w:val="0"/>
    <w:pPr>
      <w:pBdr>
        <w:bottom w:val="none" w:color="auto" w:sz="0" w:space="10"/>
      </w:pBdr>
      <w:shd w:val="clear" w:color="auto" w:fill="FFFFFF"/>
      <w:spacing w:line="384" w:lineRule="atLeast"/>
      <w:jc w:val="left"/>
    </w:pPr>
    <w:rPr>
      <w:color w:val="888888"/>
    </w:rPr>
  </w:style>
  <w:style w:type="paragraph" w:customStyle="1" w:styleId="17">
    <w:name w:val="Para 08"/>
    <w:basedOn w:val="1"/>
    <w:qFormat/>
    <w:uiPriority w:val="0"/>
    <w:pPr>
      <w:pBdr>
        <w:top w:val="none" w:color="auto" w:sz="0" w:space="10"/>
        <w:left w:val="none" w:color="auto" w:sz="0" w:space="24"/>
        <w:right w:val="none" w:color="auto" w:sz="0" w:space="24"/>
      </w:pBdr>
      <w:jc w:val="center"/>
    </w:pPr>
    <w:rPr>
      <w:b/>
      <w:bCs/>
      <w:color w:val="465C1B"/>
    </w:rPr>
  </w:style>
  <w:style w:type="paragraph" w:customStyle="1" w:styleId="18">
    <w:name w:val="Para 02"/>
    <w:basedOn w:val="1"/>
    <w:qFormat/>
    <w:uiPriority w:val="0"/>
    <w:pPr>
      <w:pBdr>
        <w:bottom w:val="none" w:color="auto" w:sz="0" w:space="10"/>
      </w:pBdr>
      <w:shd w:val="clear" w:color="auto" w:fill="FFFFFF"/>
      <w:spacing w:line="384" w:lineRule="atLeast"/>
      <w:jc w:val="left"/>
    </w:pPr>
    <w:rPr>
      <w:color w:val="00787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2021-10-24T06:44:00Z</dcterms:created>
  <dc:creator>陈同学</dc:creator>
  <cp:lastModifiedBy>RICHARD</cp:lastModifiedBy>
  <dcterms:modified xsi:type="dcterms:W3CDTF">2022-12-08T01:44:49Z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428188A053E44E1ABC4DE41330CD80E3</vt:lpwstr>
  </property>
</Properties>
</file>