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611B" w14:textId="77777777" w:rsidR="00841F0B" w:rsidRPr="00841F0B" w:rsidRDefault="00841F0B" w:rsidP="00841F0B">
      <w:r w:rsidRPr="00841F0B">
        <w:rPr>
          <w:b/>
          <w:bCs/>
        </w:rPr>
        <w:t>CAPÍTULO I: HECHOS PUNIBLES CONTRA LA VIDA</w:t>
      </w:r>
    </w:p>
    <w:p w14:paraId="247A4C89" w14:textId="77777777" w:rsidR="00841F0B" w:rsidRPr="00841F0B" w:rsidRDefault="00841F0B" w:rsidP="00841F0B">
      <w:pPr>
        <w:numPr>
          <w:ilvl w:val="0"/>
          <w:numId w:val="1"/>
        </w:numPr>
      </w:pPr>
      <w:r w:rsidRPr="00841F0B">
        <w:rPr>
          <w:b/>
          <w:bCs/>
        </w:rPr>
        <w:t>Artículo 105.-</w:t>
      </w:r>
      <w:r w:rsidRPr="00841F0B">
        <w:t xml:space="preserve"> Homicidio doloso</w:t>
      </w:r>
    </w:p>
    <w:p w14:paraId="02D6E3D6" w14:textId="77777777" w:rsidR="00841F0B" w:rsidRPr="00841F0B" w:rsidRDefault="00841F0B" w:rsidP="00841F0B">
      <w:pPr>
        <w:numPr>
          <w:ilvl w:val="0"/>
          <w:numId w:val="1"/>
        </w:numPr>
      </w:pPr>
      <w:r w:rsidRPr="00841F0B">
        <w:rPr>
          <w:b/>
          <w:bCs/>
        </w:rPr>
        <w:t>Artículo 106.-</w:t>
      </w:r>
      <w:r w:rsidRPr="00841F0B">
        <w:t xml:space="preserve"> Homicidio motivado por súplica de la víctima</w:t>
      </w:r>
    </w:p>
    <w:p w14:paraId="08EF47D6" w14:textId="77777777" w:rsidR="00841F0B" w:rsidRPr="00841F0B" w:rsidRDefault="00841F0B" w:rsidP="00841F0B">
      <w:pPr>
        <w:numPr>
          <w:ilvl w:val="0"/>
          <w:numId w:val="1"/>
        </w:numPr>
      </w:pPr>
      <w:r w:rsidRPr="00841F0B">
        <w:rPr>
          <w:b/>
          <w:bCs/>
        </w:rPr>
        <w:t>Artículo 107.-</w:t>
      </w:r>
      <w:r w:rsidRPr="00841F0B">
        <w:t xml:space="preserve"> Homicidio culposo</w:t>
      </w:r>
    </w:p>
    <w:p w14:paraId="5EA38DF9" w14:textId="77777777" w:rsidR="00841F0B" w:rsidRPr="00841F0B" w:rsidRDefault="00841F0B" w:rsidP="00841F0B">
      <w:pPr>
        <w:numPr>
          <w:ilvl w:val="0"/>
          <w:numId w:val="1"/>
        </w:numPr>
      </w:pPr>
      <w:r w:rsidRPr="00841F0B">
        <w:rPr>
          <w:b/>
          <w:bCs/>
        </w:rPr>
        <w:t>Artículo 108.-</w:t>
      </w:r>
      <w:r w:rsidRPr="00841F0B">
        <w:t xml:space="preserve"> Suicidio</w:t>
      </w:r>
    </w:p>
    <w:p w14:paraId="438A60E4" w14:textId="77777777" w:rsidR="00841F0B" w:rsidRPr="00841F0B" w:rsidRDefault="00841F0B" w:rsidP="00841F0B">
      <w:pPr>
        <w:numPr>
          <w:ilvl w:val="0"/>
          <w:numId w:val="1"/>
        </w:numPr>
      </w:pPr>
      <w:r w:rsidRPr="00841F0B">
        <w:rPr>
          <w:b/>
          <w:bCs/>
        </w:rPr>
        <w:t>Artículo 109.-</w:t>
      </w:r>
      <w:r w:rsidRPr="00841F0B">
        <w:t xml:space="preserve"> Muerte indirecta por estado de necesidad en el parto</w:t>
      </w:r>
    </w:p>
    <w:p w14:paraId="2EB3D469" w14:textId="77777777" w:rsidR="00841F0B" w:rsidRPr="00841F0B" w:rsidRDefault="00841F0B" w:rsidP="00841F0B">
      <w:r w:rsidRPr="00841F0B">
        <w:rPr>
          <w:b/>
          <w:bCs/>
        </w:rPr>
        <w:t>CAPÍTULO II: HECHOS PUNIBLES CONTRA LA INTEGRIDAD FÍSICA</w:t>
      </w:r>
    </w:p>
    <w:p w14:paraId="43E881DB" w14:textId="77777777" w:rsidR="00841F0B" w:rsidRPr="00841F0B" w:rsidRDefault="00841F0B" w:rsidP="00841F0B">
      <w:pPr>
        <w:numPr>
          <w:ilvl w:val="0"/>
          <w:numId w:val="2"/>
        </w:numPr>
      </w:pPr>
      <w:r w:rsidRPr="00841F0B">
        <w:rPr>
          <w:b/>
          <w:bCs/>
        </w:rPr>
        <w:t>Artículo 110.-</w:t>
      </w:r>
      <w:r w:rsidRPr="00841F0B">
        <w:t xml:space="preserve"> Maltrato físico</w:t>
      </w:r>
    </w:p>
    <w:p w14:paraId="49CA93DD" w14:textId="77777777" w:rsidR="00841F0B" w:rsidRPr="00841F0B" w:rsidRDefault="00841F0B" w:rsidP="00841F0B">
      <w:pPr>
        <w:numPr>
          <w:ilvl w:val="0"/>
          <w:numId w:val="2"/>
        </w:numPr>
      </w:pPr>
      <w:r w:rsidRPr="00841F0B">
        <w:rPr>
          <w:b/>
          <w:bCs/>
        </w:rPr>
        <w:t>Artículo 111.-</w:t>
      </w:r>
      <w:r w:rsidRPr="00841F0B">
        <w:t xml:space="preserve"> Lesión</w:t>
      </w:r>
    </w:p>
    <w:p w14:paraId="7B974EF0" w14:textId="77777777" w:rsidR="00841F0B" w:rsidRPr="00841F0B" w:rsidRDefault="00841F0B" w:rsidP="00841F0B">
      <w:pPr>
        <w:numPr>
          <w:ilvl w:val="0"/>
          <w:numId w:val="2"/>
        </w:numPr>
      </w:pPr>
      <w:r w:rsidRPr="00841F0B">
        <w:rPr>
          <w:b/>
          <w:bCs/>
        </w:rPr>
        <w:t>Artículo 112.-</w:t>
      </w:r>
      <w:r w:rsidRPr="00841F0B">
        <w:t xml:space="preserve"> Lesión grave</w:t>
      </w:r>
    </w:p>
    <w:p w14:paraId="76BC3C3A" w14:textId="77777777" w:rsidR="00841F0B" w:rsidRPr="00841F0B" w:rsidRDefault="00841F0B" w:rsidP="00841F0B">
      <w:pPr>
        <w:numPr>
          <w:ilvl w:val="0"/>
          <w:numId w:val="2"/>
        </w:numPr>
      </w:pPr>
      <w:r w:rsidRPr="00841F0B">
        <w:rPr>
          <w:b/>
          <w:bCs/>
        </w:rPr>
        <w:t>Artículo 113.-</w:t>
      </w:r>
      <w:r w:rsidRPr="00841F0B">
        <w:t xml:space="preserve"> Lesión culposa</w:t>
      </w:r>
    </w:p>
    <w:p w14:paraId="2E5F84C4" w14:textId="77777777" w:rsidR="00841F0B" w:rsidRPr="00841F0B" w:rsidRDefault="00841F0B" w:rsidP="00841F0B">
      <w:pPr>
        <w:numPr>
          <w:ilvl w:val="0"/>
          <w:numId w:val="2"/>
        </w:numPr>
      </w:pPr>
      <w:r w:rsidRPr="00841F0B">
        <w:rPr>
          <w:b/>
          <w:bCs/>
        </w:rPr>
        <w:t>Artículo 114.-</w:t>
      </w:r>
      <w:r w:rsidRPr="00841F0B">
        <w:t xml:space="preserve"> Lesión en el ejercicio de funciones públicas</w:t>
      </w:r>
    </w:p>
    <w:p w14:paraId="21752B3F" w14:textId="77777777" w:rsidR="00841F0B" w:rsidRPr="00841F0B" w:rsidRDefault="00841F0B" w:rsidP="00841F0B">
      <w:pPr>
        <w:numPr>
          <w:ilvl w:val="0"/>
          <w:numId w:val="2"/>
        </w:numPr>
      </w:pPr>
      <w:r w:rsidRPr="00841F0B">
        <w:rPr>
          <w:b/>
          <w:bCs/>
        </w:rPr>
        <w:t>Artículo 117.-</w:t>
      </w:r>
      <w:r w:rsidRPr="00841F0B">
        <w:t xml:space="preserve"> Omisión de auxilio</w:t>
      </w:r>
    </w:p>
    <w:p w14:paraId="2708D3C6" w14:textId="77777777" w:rsidR="00841F0B" w:rsidRPr="00841F0B" w:rsidRDefault="00841F0B" w:rsidP="00841F0B">
      <w:pPr>
        <w:numPr>
          <w:ilvl w:val="0"/>
          <w:numId w:val="2"/>
        </w:numPr>
      </w:pPr>
      <w:r w:rsidRPr="00841F0B">
        <w:rPr>
          <w:b/>
          <w:bCs/>
        </w:rPr>
        <w:t>Artículo 118.-</w:t>
      </w:r>
      <w:r w:rsidRPr="00841F0B">
        <w:t xml:space="preserve"> Abandono</w:t>
      </w:r>
    </w:p>
    <w:p w14:paraId="18B11C23" w14:textId="77777777" w:rsidR="00841F0B" w:rsidRPr="00841F0B" w:rsidRDefault="00841F0B" w:rsidP="00841F0B">
      <w:pPr>
        <w:numPr>
          <w:ilvl w:val="0"/>
          <w:numId w:val="2"/>
        </w:numPr>
      </w:pPr>
      <w:r w:rsidRPr="00841F0B">
        <w:rPr>
          <w:b/>
          <w:bCs/>
        </w:rPr>
        <w:t>Artículo 119.-</w:t>
      </w:r>
      <w:r w:rsidRPr="00841F0B">
        <w:t xml:space="preserve"> Exposición a peligro</w:t>
      </w:r>
    </w:p>
    <w:p w14:paraId="5D912FF2" w14:textId="77777777" w:rsidR="00841F0B" w:rsidRPr="00841F0B" w:rsidRDefault="00841F0B" w:rsidP="00841F0B">
      <w:r w:rsidRPr="00841F0B">
        <w:rPr>
          <w:b/>
          <w:bCs/>
        </w:rPr>
        <w:t>CAPÍTULO III: HECHOS PUNIBLES CONTRA LA LIBERTAD</w:t>
      </w:r>
    </w:p>
    <w:p w14:paraId="25E950D3" w14:textId="77777777" w:rsidR="00841F0B" w:rsidRPr="00841F0B" w:rsidRDefault="00841F0B" w:rsidP="00841F0B">
      <w:pPr>
        <w:numPr>
          <w:ilvl w:val="0"/>
          <w:numId w:val="3"/>
        </w:numPr>
      </w:pPr>
      <w:r w:rsidRPr="00841F0B">
        <w:rPr>
          <w:b/>
          <w:bCs/>
        </w:rPr>
        <w:t>Artículo 120.-</w:t>
      </w:r>
      <w:r w:rsidRPr="00841F0B">
        <w:t xml:space="preserve"> Coacción</w:t>
      </w:r>
    </w:p>
    <w:p w14:paraId="02CE7670" w14:textId="77777777" w:rsidR="00841F0B" w:rsidRPr="00841F0B" w:rsidRDefault="00841F0B" w:rsidP="00841F0B">
      <w:pPr>
        <w:numPr>
          <w:ilvl w:val="0"/>
          <w:numId w:val="3"/>
        </w:numPr>
      </w:pPr>
      <w:r w:rsidRPr="00841F0B">
        <w:rPr>
          <w:b/>
          <w:bCs/>
        </w:rPr>
        <w:t>Artículo 121.-</w:t>
      </w:r>
      <w:r w:rsidRPr="00841F0B">
        <w:t xml:space="preserve"> Coacción grave</w:t>
      </w:r>
    </w:p>
    <w:p w14:paraId="45A25A9D" w14:textId="77777777" w:rsidR="00841F0B" w:rsidRPr="00841F0B" w:rsidRDefault="00841F0B" w:rsidP="00841F0B">
      <w:pPr>
        <w:numPr>
          <w:ilvl w:val="0"/>
          <w:numId w:val="3"/>
        </w:numPr>
      </w:pPr>
      <w:r w:rsidRPr="00841F0B">
        <w:rPr>
          <w:b/>
          <w:bCs/>
        </w:rPr>
        <w:t>Artículo 122.-</w:t>
      </w:r>
      <w:r w:rsidRPr="00841F0B">
        <w:t xml:space="preserve"> Privación de libertad</w:t>
      </w:r>
    </w:p>
    <w:p w14:paraId="007B0E29" w14:textId="77777777" w:rsidR="00841F0B" w:rsidRPr="00841F0B" w:rsidRDefault="00841F0B" w:rsidP="00841F0B">
      <w:pPr>
        <w:numPr>
          <w:ilvl w:val="0"/>
          <w:numId w:val="3"/>
        </w:numPr>
      </w:pPr>
      <w:r w:rsidRPr="00841F0B">
        <w:rPr>
          <w:b/>
          <w:bCs/>
        </w:rPr>
        <w:t>Artículo 124.-</w:t>
      </w:r>
      <w:r w:rsidRPr="00841F0B">
        <w:t xml:space="preserve"> Toma de rehenes</w:t>
      </w:r>
    </w:p>
    <w:p w14:paraId="0BDAEC33" w14:textId="77777777" w:rsidR="00841F0B" w:rsidRPr="00841F0B" w:rsidRDefault="00841F0B" w:rsidP="00841F0B">
      <w:pPr>
        <w:numPr>
          <w:ilvl w:val="0"/>
          <w:numId w:val="3"/>
        </w:numPr>
      </w:pPr>
      <w:r w:rsidRPr="00841F0B">
        <w:rPr>
          <w:b/>
          <w:bCs/>
        </w:rPr>
        <w:t>Artículo 125.-</w:t>
      </w:r>
      <w:r w:rsidRPr="00841F0B">
        <w:t xml:space="preserve"> Trata de personas (Nota: Título modificado por leyes posteriores)</w:t>
      </w:r>
    </w:p>
    <w:p w14:paraId="68A427EF" w14:textId="77777777" w:rsidR="00841F0B" w:rsidRPr="00841F0B" w:rsidRDefault="00841F0B" w:rsidP="00841F0B">
      <w:pPr>
        <w:numPr>
          <w:ilvl w:val="0"/>
          <w:numId w:val="3"/>
        </w:numPr>
      </w:pPr>
      <w:r w:rsidRPr="00841F0B">
        <w:rPr>
          <w:b/>
          <w:bCs/>
        </w:rPr>
        <w:t>Artículo 126.-</w:t>
      </w:r>
      <w:r w:rsidRPr="00841F0B">
        <w:t xml:space="preserve"> Secuestro</w:t>
      </w:r>
    </w:p>
    <w:p w14:paraId="7C9CE522" w14:textId="77777777" w:rsidR="00841F0B" w:rsidRPr="00841F0B" w:rsidRDefault="00841F0B" w:rsidP="00841F0B">
      <w:pPr>
        <w:numPr>
          <w:ilvl w:val="0"/>
          <w:numId w:val="3"/>
        </w:numPr>
      </w:pPr>
      <w:r w:rsidRPr="00841F0B">
        <w:rPr>
          <w:b/>
          <w:bCs/>
        </w:rPr>
        <w:t>Artículo 127.-</w:t>
      </w:r>
      <w:r w:rsidRPr="00841F0B">
        <w:t xml:space="preserve"> Sometimiento a servidumbre o esclavitud</w:t>
      </w:r>
    </w:p>
    <w:p w14:paraId="2A0F41B0" w14:textId="77777777" w:rsidR="00841F0B" w:rsidRPr="00841F0B" w:rsidRDefault="00841F0B" w:rsidP="00841F0B">
      <w:r w:rsidRPr="00841F0B">
        <w:rPr>
          <w:b/>
          <w:bCs/>
        </w:rPr>
        <w:t>CAPÍTULO IV: HECHOS PUNIBLES CONTRA LA AUTONOMÍA SEXUAL</w:t>
      </w:r>
    </w:p>
    <w:p w14:paraId="2657CBFD" w14:textId="77777777" w:rsidR="00841F0B" w:rsidRPr="00841F0B" w:rsidRDefault="00841F0B" w:rsidP="00841F0B">
      <w:pPr>
        <w:numPr>
          <w:ilvl w:val="0"/>
          <w:numId w:val="4"/>
        </w:numPr>
      </w:pPr>
      <w:r w:rsidRPr="00841F0B">
        <w:rPr>
          <w:b/>
          <w:bCs/>
        </w:rPr>
        <w:t>Artículo 128.-</w:t>
      </w:r>
      <w:r w:rsidRPr="00841F0B">
        <w:t xml:space="preserve"> Coacción sexual y violación</w:t>
      </w:r>
    </w:p>
    <w:p w14:paraId="11397497" w14:textId="77777777" w:rsidR="00841F0B" w:rsidRPr="00841F0B" w:rsidRDefault="00841F0B" w:rsidP="00841F0B">
      <w:pPr>
        <w:numPr>
          <w:ilvl w:val="0"/>
          <w:numId w:val="4"/>
        </w:numPr>
      </w:pPr>
      <w:r w:rsidRPr="00841F0B">
        <w:rPr>
          <w:b/>
          <w:bCs/>
        </w:rPr>
        <w:t>Artículo 129.-</w:t>
      </w:r>
      <w:r w:rsidRPr="00841F0B">
        <w:t xml:space="preserve"> Trata de personas con fines de explotación sexual</w:t>
      </w:r>
    </w:p>
    <w:p w14:paraId="643A89DD" w14:textId="77777777" w:rsidR="00841F0B" w:rsidRPr="00841F0B" w:rsidRDefault="00841F0B" w:rsidP="00841F0B">
      <w:pPr>
        <w:numPr>
          <w:ilvl w:val="0"/>
          <w:numId w:val="4"/>
        </w:numPr>
      </w:pPr>
      <w:r w:rsidRPr="00841F0B">
        <w:rPr>
          <w:b/>
          <w:bCs/>
        </w:rPr>
        <w:t>Artículo 130.-</w:t>
      </w:r>
      <w:r w:rsidRPr="00841F0B">
        <w:t xml:space="preserve"> Abuso sexual en personas indefensas</w:t>
      </w:r>
    </w:p>
    <w:p w14:paraId="34C7C84A" w14:textId="77777777" w:rsidR="00841F0B" w:rsidRPr="00841F0B" w:rsidRDefault="00841F0B" w:rsidP="00841F0B">
      <w:pPr>
        <w:numPr>
          <w:ilvl w:val="0"/>
          <w:numId w:val="4"/>
        </w:numPr>
      </w:pPr>
      <w:r w:rsidRPr="00841F0B">
        <w:rPr>
          <w:b/>
          <w:bCs/>
        </w:rPr>
        <w:lastRenderedPageBreak/>
        <w:t>Artículo 131.-</w:t>
      </w:r>
      <w:r w:rsidRPr="00841F0B">
        <w:t xml:space="preserve"> Abuso sexual en personas dependientes</w:t>
      </w:r>
    </w:p>
    <w:p w14:paraId="6F5B9306" w14:textId="77777777" w:rsidR="00841F0B" w:rsidRPr="00841F0B" w:rsidRDefault="00841F0B" w:rsidP="00841F0B">
      <w:pPr>
        <w:numPr>
          <w:ilvl w:val="0"/>
          <w:numId w:val="4"/>
        </w:numPr>
      </w:pPr>
      <w:r w:rsidRPr="00841F0B">
        <w:rPr>
          <w:b/>
          <w:bCs/>
        </w:rPr>
        <w:t>Artículo 132.-</w:t>
      </w:r>
      <w:r w:rsidRPr="00841F0B">
        <w:t xml:space="preserve"> Abuso sexual en instituciones</w:t>
      </w:r>
    </w:p>
    <w:p w14:paraId="27244CB6" w14:textId="77777777" w:rsidR="00841F0B" w:rsidRPr="00841F0B" w:rsidRDefault="00841F0B" w:rsidP="00841F0B">
      <w:pPr>
        <w:numPr>
          <w:ilvl w:val="0"/>
          <w:numId w:val="4"/>
        </w:numPr>
      </w:pPr>
      <w:r w:rsidRPr="00841F0B">
        <w:rPr>
          <w:b/>
          <w:bCs/>
        </w:rPr>
        <w:t>Artículo 133.-</w:t>
      </w:r>
      <w:r w:rsidRPr="00841F0B">
        <w:t xml:space="preserve"> Acoso sexual</w:t>
      </w:r>
    </w:p>
    <w:p w14:paraId="369F9B97" w14:textId="77777777" w:rsidR="00841F0B" w:rsidRPr="00841F0B" w:rsidRDefault="00841F0B" w:rsidP="00841F0B">
      <w:pPr>
        <w:numPr>
          <w:ilvl w:val="0"/>
          <w:numId w:val="4"/>
        </w:numPr>
      </w:pPr>
      <w:r w:rsidRPr="00841F0B">
        <w:rPr>
          <w:b/>
          <w:bCs/>
        </w:rPr>
        <w:t>Artículo 135.-</w:t>
      </w:r>
      <w:r w:rsidRPr="00841F0B">
        <w:t xml:space="preserve"> Abuso sexual en niños</w:t>
      </w:r>
    </w:p>
    <w:p w14:paraId="2420AF8C" w14:textId="77777777" w:rsidR="00841F0B" w:rsidRPr="00841F0B" w:rsidRDefault="00841F0B" w:rsidP="00841F0B">
      <w:pPr>
        <w:numPr>
          <w:ilvl w:val="0"/>
          <w:numId w:val="4"/>
        </w:numPr>
      </w:pPr>
      <w:r w:rsidRPr="00841F0B">
        <w:rPr>
          <w:b/>
          <w:bCs/>
        </w:rPr>
        <w:t xml:space="preserve">Artículo 135 </w:t>
      </w:r>
      <w:proofErr w:type="gramStart"/>
      <w:r w:rsidRPr="00841F0B">
        <w:rPr>
          <w:b/>
          <w:bCs/>
        </w:rPr>
        <w:t>bis.-</w:t>
      </w:r>
      <w:proofErr w:type="gramEnd"/>
      <w:r w:rsidRPr="00841F0B">
        <w:t xml:space="preserve"> Pornografía infantil</w:t>
      </w:r>
    </w:p>
    <w:p w14:paraId="14FB5079" w14:textId="77777777" w:rsidR="00841F0B" w:rsidRPr="00841F0B" w:rsidRDefault="00841F0B" w:rsidP="00841F0B">
      <w:pPr>
        <w:numPr>
          <w:ilvl w:val="0"/>
          <w:numId w:val="4"/>
        </w:numPr>
      </w:pPr>
      <w:r w:rsidRPr="00841F0B">
        <w:rPr>
          <w:b/>
          <w:bCs/>
        </w:rPr>
        <w:t>Artículo 136.-</w:t>
      </w:r>
      <w:r w:rsidRPr="00841F0B">
        <w:t xml:space="preserve"> Exhibicionismo</w:t>
      </w:r>
    </w:p>
    <w:p w14:paraId="084AF7CB" w14:textId="77777777" w:rsidR="00841F0B" w:rsidRPr="00841F0B" w:rsidRDefault="00841F0B" w:rsidP="00841F0B">
      <w:pPr>
        <w:numPr>
          <w:ilvl w:val="0"/>
          <w:numId w:val="4"/>
        </w:numPr>
      </w:pPr>
      <w:r w:rsidRPr="00841F0B">
        <w:rPr>
          <w:b/>
          <w:bCs/>
        </w:rPr>
        <w:t>Artículo 137.-</w:t>
      </w:r>
      <w:r w:rsidRPr="00841F0B">
        <w:t xml:space="preserve"> Estupro</w:t>
      </w:r>
    </w:p>
    <w:p w14:paraId="3F10E550" w14:textId="77777777" w:rsidR="00841F0B" w:rsidRPr="00841F0B" w:rsidRDefault="00841F0B" w:rsidP="00841F0B">
      <w:pPr>
        <w:numPr>
          <w:ilvl w:val="0"/>
          <w:numId w:val="4"/>
        </w:numPr>
      </w:pPr>
      <w:r w:rsidRPr="00841F0B">
        <w:rPr>
          <w:b/>
          <w:bCs/>
        </w:rPr>
        <w:t>Artículo 138.-</w:t>
      </w:r>
      <w:r w:rsidRPr="00841F0B">
        <w:t xml:space="preserve"> Actos homosexuales con menores</w:t>
      </w:r>
    </w:p>
    <w:p w14:paraId="0639FB3E" w14:textId="77777777" w:rsidR="00841F0B" w:rsidRPr="00841F0B" w:rsidRDefault="00841F0B" w:rsidP="00841F0B">
      <w:pPr>
        <w:numPr>
          <w:ilvl w:val="0"/>
          <w:numId w:val="4"/>
        </w:numPr>
      </w:pPr>
      <w:r w:rsidRPr="00841F0B">
        <w:rPr>
          <w:b/>
          <w:bCs/>
        </w:rPr>
        <w:t>Artículo 139.-</w:t>
      </w:r>
      <w:r w:rsidRPr="00841F0B">
        <w:t xml:space="preserve"> Proxenetismo</w:t>
      </w:r>
    </w:p>
    <w:p w14:paraId="79683071" w14:textId="77777777" w:rsidR="00841F0B" w:rsidRPr="00841F0B" w:rsidRDefault="00841F0B" w:rsidP="00841F0B">
      <w:r w:rsidRPr="00841F0B">
        <w:rPr>
          <w:b/>
          <w:bCs/>
        </w:rPr>
        <w:t>CAPÍTULO V: HECHOS PUNIBLES CONTRA EL ÁMBITO DE VIDA Y LA INTIMIDAD</w:t>
      </w:r>
    </w:p>
    <w:p w14:paraId="2D1764B9" w14:textId="77777777" w:rsidR="00841F0B" w:rsidRPr="00841F0B" w:rsidRDefault="00841F0B" w:rsidP="00841F0B">
      <w:pPr>
        <w:numPr>
          <w:ilvl w:val="0"/>
          <w:numId w:val="5"/>
        </w:numPr>
      </w:pPr>
      <w:r w:rsidRPr="00841F0B">
        <w:rPr>
          <w:b/>
          <w:bCs/>
        </w:rPr>
        <w:t>Artículo 141.-</w:t>
      </w:r>
      <w:r w:rsidRPr="00841F0B">
        <w:t xml:space="preserve"> Violación de domicilio</w:t>
      </w:r>
    </w:p>
    <w:p w14:paraId="757FE8D7" w14:textId="77777777" w:rsidR="00841F0B" w:rsidRPr="00841F0B" w:rsidRDefault="00841F0B" w:rsidP="00841F0B">
      <w:pPr>
        <w:numPr>
          <w:ilvl w:val="0"/>
          <w:numId w:val="5"/>
        </w:numPr>
      </w:pPr>
      <w:r w:rsidRPr="00841F0B">
        <w:rPr>
          <w:b/>
          <w:bCs/>
        </w:rPr>
        <w:t>Artículo 143.-</w:t>
      </w:r>
      <w:r w:rsidRPr="00841F0B">
        <w:t xml:space="preserve"> Violación de la intimidad</w:t>
      </w:r>
    </w:p>
    <w:p w14:paraId="471485ED" w14:textId="77777777" w:rsidR="00841F0B" w:rsidRPr="00841F0B" w:rsidRDefault="00841F0B" w:rsidP="00841F0B">
      <w:pPr>
        <w:numPr>
          <w:ilvl w:val="0"/>
          <w:numId w:val="5"/>
        </w:numPr>
      </w:pPr>
      <w:r w:rsidRPr="00841F0B">
        <w:rPr>
          <w:b/>
          <w:bCs/>
        </w:rPr>
        <w:t>Artículo 144.-</w:t>
      </w:r>
      <w:r w:rsidRPr="00841F0B">
        <w:t xml:space="preserve"> Lesión de la comunicación y la imagen</w:t>
      </w:r>
    </w:p>
    <w:p w14:paraId="7962BED1" w14:textId="77777777" w:rsidR="00841F0B" w:rsidRPr="00841F0B" w:rsidRDefault="00841F0B" w:rsidP="00841F0B">
      <w:pPr>
        <w:numPr>
          <w:ilvl w:val="0"/>
          <w:numId w:val="5"/>
        </w:numPr>
      </w:pPr>
      <w:r w:rsidRPr="00841F0B">
        <w:rPr>
          <w:b/>
          <w:bCs/>
        </w:rPr>
        <w:t>Artículo 145.-</w:t>
      </w:r>
      <w:r w:rsidRPr="00841F0B">
        <w:t xml:space="preserve"> Violación del secreto de la comunicación</w:t>
      </w:r>
    </w:p>
    <w:p w14:paraId="5C3F6371" w14:textId="77777777" w:rsidR="00841F0B" w:rsidRPr="00841F0B" w:rsidRDefault="00841F0B" w:rsidP="00841F0B">
      <w:pPr>
        <w:numPr>
          <w:ilvl w:val="0"/>
          <w:numId w:val="5"/>
        </w:numPr>
      </w:pPr>
      <w:r w:rsidRPr="00841F0B">
        <w:rPr>
          <w:b/>
          <w:bCs/>
        </w:rPr>
        <w:t>Artículo 146.-</w:t>
      </w:r>
      <w:r w:rsidRPr="00841F0B">
        <w:t xml:space="preserve"> Revelación de secretos de carácter privado</w:t>
      </w:r>
    </w:p>
    <w:p w14:paraId="06D6C849" w14:textId="77777777" w:rsidR="00841F0B" w:rsidRPr="00841F0B" w:rsidRDefault="00841F0B" w:rsidP="00841F0B">
      <w:pPr>
        <w:numPr>
          <w:ilvl w:val="0"/>
          <w:numId w:val="5"/>
        </w:numPr>
      </w:pPr>
      <w:r w:rsidRPr="00841F0B">
        <w:rPr>
          <w:b/>
          <w:bCs/>
        </w:rPr>
        <w:t>Artículo 147.-</w:t>
      </w:r>
      <w:r w:rsidRPr="00841F0B">
        <w:t xml:space="preserve"> Revelación de secretos de carácter privado por profesionales y funcionarios</w:t>
      </w:r>
    </w:p>
    <w:p w14:paraId="78CE5103" w14:textId="77777777" w:rsidR="00841F0B" w:rsidRPr="00841F0B" w:rsidRDefault="00841F0B" w:rsidP="00841F0B">
      <w:pPr>
        <w:numPr>
          <w:ilvl w:val="0"/>
          <w:numId w:val="5"/>
        </w:numPr>
      </w:pPr>
      <w:r w:rsidRPr="00841F0B">
        <w:rPr>
          <w:b/>
          <w:bCs/>
        </w:rPr>
        <w:t>Artículo 148.-</w:t>
      </w:r>
      <w:r w:rsidRPr="00841F0B">
        <w:t xml:space="preserve"> Revelación de secretos industriales o comerciales</w:t>
      </w:r>
    </w:p>
    <w:p w14:paraId="1E06DEA5" w14:textId="77777777" w:rsidR="00841F0B" w:rsidRPr="00841F0B" w:rsidRDefault="00841F0B" w:rsidP="00841F0B">
      <w:r w:rsidRPr="00841F0B">
        <w:rPr>
          <w:b/>
          <w:bCs/>
        </w:rPr>
        <w:t>CAPÍTULO VI: HECHOS PUNIBLES CONTRA EL HONOR</w:t>
      </w:r>
    </w:p>
    <w:p w14:paraId="089831D7" w14:textId="77777777" w:rsidR="00841F0B" w:rsidRPr="00841F0B" w:rsidRDefault="00841F0B" w:rsidP="00841F0B">
      <w:pPr>
        <w:numPr>
          <w:ilvl w:val="0"/>
          <w:numId w:val="6"/>
        </w:numPr>
      </w:pPr>
      <w:r w:rsidRPr="00841F0B">
        <w:rPr>
          <w:b/>
          <w:bCs/>
        </w:rPr>
        <w:t>Artículo 150.-</w:t>
      </w:r>
      <w:r w:rsidRPr="00841F0B">
        <w:t xml:space="preserve"> Injuria</w:t>
      </w:r>
    </w:p>
    <w:p w14:paraId="51BCCD09" w14:textId="77777777" w:rsidR="00841F0B" w:rsidRPr="00841F0B" w:rsidRDefault="00841F0B" w:rsidP="00841F0B">
      <w:pPr>
        <w:numPr>
          <w:ilvl w:val="0"/>
          <w:numId w:val="6"/>
        </w:numPr>
      </w:pPr>
      <w:r w:rsidRPr="00841F0B">
        <w:rPr>
          <w:b/>
          <w:bCs/>
        </w:rPr>
        <w:t>Artículo 151.-</w:t>
      </w:r>
      <w:r w:rsidRPr="00841F0B">
        <w:t xml:space="preserve"> Calumnia</w:t>
      </w:r>
    </w:p>
    <w:p w14:paraId="5312BA7E" w14:textId="77777777" w:rsidR="00841F0B" w:rsidRPr="00841F0B" w:rsidRDefault="00841F0B" w:rsidP="00841F0B">
      <w:pPr>
        <w:numPr>
          <w:ilvl w:val="0"/>
          <w:numId w:val="6"/>
        </w:numPr>
      </w:pPr>
      <w:r w:rsidRPr="00841F0B">
        <w:rPr>
          <w:b/>
          <w:bCs/>
        </w:rPr>
        <w:t>Artículo 152.-</w:t>
      </w:r>
      <w:r w:rsidRPr="00841F0B">
        <w:t xml:space="preserve"> Difamación</w:t>
      </w:r>
    </w:p>
    <w:p w14:paraId="10896704" w14:textId="77777777" w:rsidR="00841F0B" w:rsidRPr="00841F0B" w:rsidRDefault="00841F0B" w:rsidP="00841F0B">
      <w:pPr>
        <w:numPr>
          <w:ilvl w:val="0"/>
          <w:numId w:val="6"/>
        </w:numPr>
      </w:pPr>
      <w:r w:rsidRPr="00841F0B">
        <w:rPr>
          <w:b/>
          <w:bCs/>
        </w:rPr>
        <w:t>Artículo 156.-</w:t>
      </w:r>
      <w:r w:rsidRPr="00841F0B">
        <w:t xml:space="preserve"> Denigración de la memoria de un muerto</w:t>
      </w:r>
    </w:p>
    <w:p w14:paraId="0241C5DF" w14:textId="77777777" w:rsidR="00841F0B" w:rsidRPr="00841F0B" w:rsidRDefault="00841F0B" w:rsidP="00841F0B">
      <w:r w:rsidRPr="00841F0B">
        <w:rPr>
          <w:b/>
          <w:bCs/>
        </w:rPr>
        <w:t>CAPÍTULO VII: HECHOS PUNIBLES CONTRA EL ESTADO CIVIL Y LA FAMILIA</w:t>
      </w:r>
    </w:p>
    <w:p w14:paraId="30509F14" w14:textId="77777777" w:rsidR="00841F0B" w:rsidRPr="00841F0B" w:rsidRDefault="00841F0B" w:rsidP="00841F0B">
      <w:pPr>
        <w:numPr>
          <w:ilvl w:val="0"/>
          <w:numId w:val="7"/>
        </w:numPr>
      </w:pPr>
      <w:r w:rsidRPr="00841F0B">
        <w:rPr>
          <w:b/>
          <w:bCs/>
        </w:rPr>
        <w:t>Artículo 153.-</w:t>
      </w:r>
      <w:r w:rsidRPr="00841F0B">
        <w:t xml:space="preserve"> Alteración del estado civil</w:t>
      </w:r>
    </w:p>
    <w:p w14:paraId="1FF39C69" w14:textId="77777777" w:rsidR="00841F0B" w:rsidRPr="00841F0B" w:rsidRDefault="00841F0B" w:rsidP="00841F0B">
      <w:pPr>
        <w:numPr>
          <w:ilvl w:val="0"/>
          <w:numId w:val="7"/>
        </w:numPr>
      </w:pPr>
      <w:r w:rsidRPr="00841F0B">
        <w:rPr>
          <w:b/>
          <w:bCs/>
        </w:rPr>
        <w:t>Artículo 154.-</w:t>
      </w:r>
      <w:r w:rsidRPr="00841F0B">
        <w:t xml:space="preserve"> Bigamia</w:t>
      </w:r>
    </w:p>
    <w:p w14:paraId="5FC41FF7" w14:textId="77777777" w:rsidR="00841F0B" w:rsidRPr="00841F0B" w:rsidRDefault="00841F0B" w:rsidP="00841F0B">
      <w:pPr>
        <w:numPr>
          <w:ilvl w:val="0"/>
          <w:numId w:val="7"/>
        </w:numPr>
      </w:pPr>
      <w:r w:rsidRPr="00841F0B">
        <w:rPr>
          <w:b/>
          <w:bCs/>
        </w:rPr>
        <w:t>Artículo 155.-</w:t>
      </w:r>
      <w:r w:rsidRPr="00841F0B">
        <w:t xml:space="preserve"> Matrimonio aparente</w:t>
      </w:r>
    </w:p>
    <w:p w14:paraId="61ED2977" w14:textId="77777777" w:rsidR="00841F0B" w:rsidRPr="00841F0B" w:rsidRDefault="00841F0B" w:rsidP="00841F0B">
      <w:r w:rsidRPr="00841F0B">
        <w:rPr>
          <w:b/>
          <w:bCs/>
        </w:rPr>
        <w:t>CAPÍTULO I: HECHOS PUNIBLES CONTRA LA PROPIEDAD</w:t>
      </w:r>
    </w:p>
    <w:p w14:paraId="625CB6E8" w14:textId="77777777" w:rsidR="00841F0B" w:rsidRPr="00841F0B" w:rsidRDefault="00841F0B" w:rsidP="00841F0B">
      <w:pPr>
        <w:numPr>
          <w:ilvl w:val="0"/>
          <w:numId w:val="8"/>
        </w:numPr>
      </w:pPr>
      <w:r w:rsidRPr="00841F0B">
        <w:rPr>
          <w:b/>
          <w:bCs/>
        </w:rPr>
        <w:lastRenderedPageBreak/>
        <w:t>Artículo 157.-</w:t>
      </w:r>
      <w:r w:rsidRPr="00841F0B">
        <w:t xml:space="preserve"> Daño</w:t>
      </w:r>
    </w:p>
    <w:p w14:paraId="19E1BE12" w14:textId="77777777" w:rsidR="00841F0B" w:rsidRPr="00841F0B" w:rsidRDefault="00841F0B" w:rsidP="00841F0B">
      <w:pPr>
        <w:numPr>
          <w:ilvl w:val="0"/>
          <w:numId w:val="8"/>
        </w:numPr>
      </w:pPr>
      <w:r w:rsidRPr="00841F0B">
        <w:rPr>
          <w:b/>
          <w:bCs/>
        </w:rPr>
        <w:t>Artículo 158.-</w:t>
      </w:r>
      <w:r w:rsidRPr="00841F0B">
        <w:t xml:space="preserve"> Daño a cosas que sirven a la comunidad</w:t>
      </w:r>
    </w:p>
    <w:p w14:paraId="04457F93" w14:textId="77777777" w:rsidR="00841F0B" w:rsidRPr="00841F0B" w:rsidRDefault="00841F0B" w:rsidP="00841F0B">
      <w:pPr>
        <w:numPr>
          <w:ilvl w:val="0"/>
          <w:numId w:val="8"/>
        </w:numPr>
      </w:pPr>
      <w:r w:rsidRPr="00841F0B">
        <w:rPr>
          <w:b/>
          <w:bCs/>
        </w:rPr>
        <w:t>Artículo 159.-</w:t>
      </w:r>
      <w:r w:rsidRPr="00841F0B">
        <w:t xml:space="preserve"> Daño con fines de estafa de seguro</w:t>
      </w:r>
    </w:p>
    <w:p w14:paraId="793BE55E" w14:textId="77777777" w:rsidR="00841F0B" w:rsidRPr="00841F0B" w:rsidRDefault="00841F0B" w:rsidP="00841F0B">
      <w:pPr>
        <w:numPr>
          <w:ilvl w:val="0"/>
          <w:numId w:val="8"/>
        </w:numPr>
      </w:pPr>
      <w:r w:rsidRPr="00841F0B">
        <w:rPr>
          <w:b/>
          <w:bCs/>
        </w:rPr>
        <w:t>Artículo 160.-</w:t>
      </w:r>
      <w:r w:rsidRPr="00841F0B">
        <w:t xml:space="preserve"> Apropiación</w:t>
      </w:r>
    </w:p>
    <w:p w14:paraId="09DB457B" w14:textId="77777777" w:rsidR="00841F0B" w:rsidRPr="00841F0B" w:rsidRDefault="00841F0B" w:rsidP="00841F0B">
      <w:pPr>
        <w:numPr>
          <w:ilvl w:val="0"/>
          <w:numId w:val="8"/>
        </w:numPr>
      </w:pPr>
      <w:r w:rsidRPr="00841F0B">
        <w:rPr>
          <w:b/>
          <w:bCs/>
        </w:rPr>
        <w:t>Artículo 161.-</w:t>
      </w:r>
      <w:r w:rsidRPr="00841F0B">
        <w:t xml:space="preserve"> Hurto</w:t>
      </w:r>
    </w:p>
    <w:p w14:paraId="3C053CC0" w14:textId="77777777" w:rsidR="00841F0B" w:rsidRPr="00841F0B" w:rsidRDefault="00841F0B" w:rsidP="00841F0B">
      <w:pPr>
        <w:numPr>
          <w:ilvl w:val="0"/>
          <w:numId w:val="8"/>
        </w:numPr>
      </w:pPr>
      <w:r w:rsidRPr="00841F0B">
        <w:rPr>
          <w:b/>
          <w:bCs/>
        </w:rPr>
        <w:t>Artículo 162.-</w:t>
      </w:r>
      <w:r w:rsidRPr="00841F0B">
        <w:t xml:space="preserve"> Hurto agravado</w:t>
      </w:r>
    </w:p>
    <w:p w14:paraId="2FF86D04" w14:textId="77777777" w:rsidR="00841F0B" w:rsidRPr="00841F0B" w:rsidRDefault="00841F0B" w:rsidP="00841F0B">
      <w:pPr>
        <w:numPr>
          <w:ilvl w:val="0"/>
          <w:numId w:val="8"/>
        </w:numPr>
      </w:pPr>
      <w:r w:rsidRPr="00841F0B">
        <w:rPr>
          <w:b/>
          <w:bCs/>
        </w:rPr>
        <w:t>Artículo 166.-</w:t>
      </w:r>
      <w:r w:rsidRPr="00841F0B">
        <w:t xml:space="preserve"> Robo</w:t>
      </w:r>
    </w:p>
    <w:p w14:paraId="687AEF11" w14:textId="77777777" w:rsidR="00841F0B" w:rsidRPr="00841F0B" w:rsidRDefault="00841F0B" w:rsidP="00841F0B">
      <w:pPr>
        <w:numPr>
          <w:ilvl w:val="0"/>
          <w:numId w:val="8"/>
        </w:numPr>
      </w:pPr>
      <w:r w:rsidRPr="00841F0B">
        <w:rPr>
          <w:b/>
          <w:bCs/>
        </w:rPr>
        <w:t>Artículo 167.-</w:t>
      </w:r>
      <w:r w:rsidRPr="00841F0B">
        <w:t xml:space="preserve"> Robo agravado</w:t>
      </w:r>
    </w:p>
    <w:p w14:paraId="4F325D5B" w14:textId="77777777" w:rsidR="00841F0B" w:rsidRPr="00841F0B" w:rsidRDefault="00841F0B" w:rsidP="00841F0B">
      <w:pPr>
        <w:numPr>
          <w:ilvl w:val="0"/>
          <w:numId w:val="8"/>
        </w:numPr>
      </w:pPr>
      <w:r w:rsidRPr="00841F0B">
        <w:rPr>
          <w:b/>
          <w:bCs/>
        </w:rPr>
        <w:t>Artículo 168.-</w:t>
      </w:r>
      <w:r w:rsidRPr="00841F0B">
        <w:t xml:space="preserve"> Hurto y robo con resultado de muerte</w:t>
      </w:r>
    </w:p>
    <w:p w14:paraId="5A344167" w14:textId="77777777" w:rsidR="00841F0B" w:rsidRPr="00841F0B" w:rsidRDefault="00841F0B" w:rsidP="00841F0B">
      <w:r w:rsidRPr="00841F0B">
        <w:rPr>
          <w:b/>
          <w:bCs/>
        </w:rPr>
        <w:t>CAPÍTULO II: HECHOS PUNIBLES CONTRA OTROS DERECHOS PATRIMONIALES</w:t>
      </w:r>
    </w:p>
    <w:p w14:paraId="21BDE1FD" w14:textId="77777777" w:rsidR="00841F0B" w:rsidRPr="00841F0B" w:rsidRDefault="00841F0B" w:rsidP="00841F0B">
      <w:pPr>
        <w:numPr>
          <w:ilvl w:val="0"/>
          <w:numId w:val="9"/>
        </w:numPr>
      </w:pPr>
      <w:r w:rsidRPr="00841F0B">
        <w:rPr>
          <w:b/>
          <w:bCs/>
        </w:rPr>
        <w:t>Artículo 176.-</w:t>
      </w:r>
      <w:r w:rsidRPr="00841F0B">
        <w:t xml:space="preserve"> Conducta conducente a la quiebra</w:t>
      </w:r>
    </w:p>
    <w:p w14:paraId="0C936B06" w14:textId="77777777" w:rsidR="00841F0B" w:rsidRPr="00841F0B" w:rsidRDefault="00841F0B" w:rsidP="00841F0B">
      <w:pPr>
        <w:numPr>
          <w:ilvl w:val="0"/>
          <w:numId w:val="9"/>
        </w:numPr>
      </w:pPr>
      <w:r w:rsidRPr="00841F0B">
        <w:rPr>
          <w:b/>
          <w:bCs/>
        </w:rPr>
        <w:t>Artículo 178.-</w:t>
      </w:r>
      <w:r w:rsidRPr="00841F0B">
        <w:t xml:space="preserve"> Conducta indebida en situaciones de crisis</w:t>
      </w:r>
    </w:p>
    <w:p w14:paraId="0E7D7CEE" w14:textId="77777777" w:rsidR="00841F0B" w:rsidRPr="00841F0B" w:rsidRDefault="00841F0B" w:rsidP="00841F0B">
      <w:pPr>
        <w:numPr>
          <w:ilvl w:val="0"/>
          <w:numId w:val="9"/>
        </w:numPr>
      </w:pPr>
      <w:r w:rsidRPr="00841F0B">
        <w:rPr>
          <w:b/>
          <w:bCs/>
        </w:rPr>
        <w:t>Artículo 179.-</w:t>
      </w:r>
      <w:r w:rsidRPr="00841F0B">
        <w:t xml:space="preserve"> Favorecimiento de acreedores</w:t>
      </w:r>
    </w:p>
    <w:p w14:paraId="7F2E6F54" w14:textId="77777777" w:rsidR="00841F0B" w:rsidRPr="00841F0B" w:rsidRDefault="00841F0B" w:rsidP="00841F0B">
      <w:pPr>
        <w:numPr>
          <w:ilvl w:val="0"/>
          <w:numId w:val="9"/>
        </w:numPr>
      </w:pPr>
      <w:r w:rsidRPr="00841F0B">
        <w:rPr>
          <w:b/>
          <w:bCs/>
        </w:rPr>
        <w:t>Artículo 181.-</w:t>
      </w:r>
      <w:r w:rsidRPr="00841F0B">
        <w:t xml:space="preserve"> Favorecimiento de deudores</w:t>
      </w:r>
    </w:p>
    <w:p w14:paraId="3371E48D" w14:textId="77777777" w:rsidR="00841F0B" w:rsidRPr="00841F0B" w:rsidRDefault="00841F0B" w:rsidP="00841F0B">
      <w:pPr>
        <w:numPr>
          <w:ilvl w:val="0"/>
          <w:numId w:val="9"/>
        </w:numPr>
      </w:pPr>
      <w:r w:rsidRPr="00841F0B">
        <w:rPr>
          <w:b/>
          <w:bCs/>
        </w:rPr>
        <w:t>Artículo 185.-</w:t>
      </w:r>
      <w:r w:rsidRPr="00841F0B">
        <w:t xml:space="preserve"> Extorsión</w:t>
      </w:r>
    </w:p>
    <w:p w14:paraId="3359B297" w14:textId="77777777" w:rsidR="00841F0B" w:rsidRPr="00841F0B" w:rsidRDefault="00841F0B" w:rsidP="00841F0B">
      <w:pPr>
        <w:numPr>
          <w:ilvl w:val="0"/>
          <w:numId w:val="9"/>
        </w:numPr>
      </w:pPr>
      <w:r w:rsidRPr="00841F0B">
        <w:rPr>
          <w:b/>
          <w:bCs/>
        </w:rPr>
        <w:t>Artículo 186.-</w:t>
      </w:r>
      <w:r w:rsidRPr="00841F0B">
        <w:t xml:space="preserve"> Extorsión grave y chantaje</w:t>
      </w:r>
    </w:p>
    <w:p w14:paraId="13251BA2" w14:textId="77777777" w:rsidR="00841F0B" w:rsidRPr="00841F0B" w:rsidRDefault="00841F0B" w:rsidP="00841F0B">
      <w:pPr>
        <w:numPr>
          <w:ilvl w:val="0"/>
          <w:numId w:val="9"/>
        </w:numPr>
      </w:pPr>
      <w:r w:rsidRPr="00841F0B">
        <w:rPr>
          <w:b/>
          <w:bCs/>
        </w:rPr>
        <w:t>Artículo 187.-</w:t>
      </w:r>
      <w:r w:rsidRPr="00841F0B">
        <w:t xml:space="preserve"> Estafa</w:t>
      </w:r>
    </w:p>
    <w:p w14:paraId="11A1C1FD" w14:textId="77777777" w:rsidR="00841F0B" w:rsidRPr="00841F0B" w:rsidRDefault="00841F0B" w:rsidP="00841F0B">
      <w:pPr>
        <w:numPr>
          <w:ilvl w:val="0"/>
          <w:numId w:val="9"/>
        </w:numPr>
      </w:pPr>
      <w:r w:rsidRPr="00841F0B">
        <w:rPr>
          <w:b/>
          <w:bCs/>
        </w:rPr>
        <w:t>Artículo 188.-</w:t>
      </w:r>
      <w:r w:rsidRPr="00841F0B">
        <w:t xml:space="preserve"> Estafa mediante sistemas informáticos</w:t>
      </w:r>
    </w:p>
    <w:p w14:paraId="059BB9DE" w14:textId="77777777" w:rsidR="00841F0B" w:rsidRPr="00841F0B" w:rsidRDefault="00841F0B" w:rsidP="00841F0B">
      <w:pPr>
        <w:numPr>
          <w:ilvl w:val="0"/>
          <w:numId w:val="9"/>
        </w:numPr>
      </w:pPr>
      <w:r w:rsidRPr="00841F0B">
        <w:rPr>
          <w:b/>
          <w:bCs/>
        </w:rPr>
        <w:t>Artículo 189.-</w:t>
      </w:r>
      <w:r w:rsidRPr="00841F0B">
        <w:t xml:space="preserve"> Aprovechamiento de la insolvencia</w:t>
      </w:r>
    </w:p>
    <w:p w14:paraId="42361A8B" w14:textId="77777777" w:rsidR="00841F0B" w:rsidRPr="00841F0B" w:rsidRDefault="00841F0B" w:rsidP="00841F0B">
      <w:pPr>
        <w:numPr>
          <w:ilvl w:val="0"/>
          <w:numId w:val="9"/>
        </w:numPr>
      </w:pPr>
      <w:r w:rsidRPr="00841F0B">
        <w:rPr>
          <w:b/>
          <w:bCs/>
        </w:rPr>
        <w:t>Artículo 191.-</w:t>
      </w:r>
      <w:r w:rsidRPr="00841F0B">
        <w:t xml:space="preserve"> Fraude previo a la quiebra</w:t>
      </w:r>
    </w:p>
    <w:p w14:paraId="30A5165F" w14:textId="77777777" w:rsidR="00841F0B" w:rsidRPr="00841F0B" w:rsidRDefault="00841F0B" w:rsidP="00841F0B">
      <w:pPr>
        <w:numPr>
          <w:ilvl w:val="0"/>
          <w:numId w:val="9"/>
        </w:numPr>
      </w:pPr>
      <w:r w:rsidRPr="00841F0B">
        <w:rPr>
          <w:b/>
          <w:bCs/>
        </w:rPr>
        <w:t>Artículo 192.-</w:t>
      </w:r>
      <w:r w:rsidRPr="00841F0B">
        <w:t xml:space="preserve"> Lesión de confianza</w:t>
      </w:r>
    </w:p>
    <w:p w14:paraId="4858061D" w14:textId="77777777" w:rsidR="00841F0B" w:rsidRPr="00841F0B" w:rsidRDefault="00841F0B" w:rsidP="00841F0B">
      <w:pPr>
        <w:numPr>
          <w:ilvl w:val="0"/>
          <w:numId w:val="9"/>
        </w:numPr>
      </w:pPr>
      <w:r w:rsidRPr="00841F0B">
        <w:rPr>
          <w:b/>
          <w:bCs/>
        </w:rPr>
        <w:t>Artículo 193.-</w:t>
      </w:r>
      <w:r w:rsidRPr="00841F0B">
        <w:t xml:space="preserve"> Usura</w:t>
      </w:r>
    </w:p>
    <w:p w14:paraId="73EF6AF0" w14:textId="77777777" w:rsidR="00841F0B" w:rsidRPr="00841F0B" w:rsidRDefault="00841F0B" w:rsidP="00841F0B">
      <w:pPr>
        <w:numPr>
          <w:ilvl w:val="0"/>
          <w:numId w:val="9"/>
        </w:numPr>
      </w:pPr>
      <w:r w:rsidRPr="00841F0B">
        <w:rPr>
          <w:b/>
          <w:bCs/>
        </w:rPr>
        <w:t>Artículo 194.-</w:t>
      </w:r>
      <w:r w:rsidRPr="00841F0B">
        <w:t xml:space="preserve"> Evasión de impuestos</w:t>
      </w:r>
    </w:p>
    <w:p w14:paraId="42E66250" w14:textId="77777777" w:rsidR="00841F0B" w:rsidRPr="00841F0B" w:rsidRDefault="00841F0B" w:rsidP="00841F0B">
      <w:r w:rsidRPr="00841F0B">
        <w:rPr>
          <w:b/>
          <w:bCs/>
        </w:rPr>
        <w:t>CAPÍTULO III: HECHOS PUNIBLES CONTRA LA RESTITUCIÓN DE BIENES</w:t>
      </w:r>
    </w:p>
    <w:p w14:paraId="1B566AE9" w14:textId="77777777" w:rsidR="00841F0B" w:rsidRPr="00841F0B" w:rsidRDefault="00841F0B" w:rsidP="00841F0B">
      <w:pPr>
        <w:numPr>
          <w:ilvl w:val="0"/>
          <w:numId w:val="10"/>
        </w:numPr>
      </w:pPr>
      <w:r w:rsidRPr="00841F0B">
        <w:rPr>
          <w:b/>
          <w:bCs/>
        </w:rPr>
        <w:t>Artículo 195.-</w:t>
      </w:r>
      <w:r w:rsidRPr="00841F0B">
        <w:t xml:space="preserve"> Reducción</w:t>
      </w:r>
    </w:p>
    <w:p w14:paraId="5D5029EF" w14:textId="77777777" w:rsidR="00841F0B" w:rsidRPr="00841F0B" w:rsidRDefault="00841F0B" w:rsidP="00841F0B">
      <w:pPr>
        <w:numPr>
          <w:ilvl w:val="0"/>
          <w:numId w:val="10"/>
        </w:numPr>
      </w:pPr>
      <w:r w:rsidRPr="00841F0B">
        <w:rPr>
          <w:b/>
          <w:bCs/>
        </w:rPr>
        <w:t>Artículo 196.-</w:t>
      </w:r>
      <w:r w:rsidRPr="00841F0B">
        <w:t xml:space="preserve"> Lavado de dinero</w:t>
      </w:r>
    </w:p>
    <w:p w14:paraId="0A0216CC" w14:textId="77777777" w:rsidR="00841F0B" w:rsidRPr="00841F0B" w:rsidRDefault="00841F0B" w:rsidP="00841F0B">
      <w:r w:rsidRPr="00841F0B">
        <w:rPr>
          <w:b/>
          <w:bCs/>
        </w:rPr>
        <w:t>CAPÍTULO I: HECHOS PUNIBLES CONTRA LA SEGURIDAD COLECTIVA</w:t>
      </w:r>
    </w:p>
    <w:p w14:paraId="0D315054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197.-</w:t>
      </w:r>
      <w:r w:rsidRPr="00841F0B">
        <w:t xml:space="preserve"> Ensuciamiento y alteración de las aguas</w:t>
      </w:r>
    </w:p>
    <w:p w14:paraId="37E34D2E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lastRenderedPageBreak/>
        <w:t>Artículo 198.-</w:t>
      </w:r>
      <w:r w:rsidRPr="00841F0B">
        <w:t xml:space="preserve"> Contaminación del aire</w:t>
      </w:r>
    </w:p>
    <w:p w14:paraId="2614AD10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199.-</w:t>
      </w:r>
      <w:r w:rsidRPr="00841F0B">
        <w:t xml:space="preserve"> Manejo de residuos peligrosos</w:t>
      </w:r>
    </w:p>
    <w:p w14:paraId="02400001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200.-</w:t>
      </w:r>
      <w:r w:rsidRPr="00841F0B">
        <w:t xml:space="preserve"> Procesamiento ilícito de desechos</w:t>
      </w:r>
    </w:p>
    <w:p w14:paraId="6C4CDAE3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201.-</w:t>
      </w:r>
      <w:r w:rsidRPr="00841F0B">
        <w:t xml:space="preserve"> Ingreso de residuos peligrosos</w:t>
      </w:r>
    </w:p>
    <w:p w14:paraId="5B761CF8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202.-</w:t>
      </w:r>
      <w:r w:rsidRPr="00841F0B">
        <w:t xml:space="preserve"> Maltrato de suelos</w:t>
      </w:r>
    </w:p>
    <w:p w14:paraId="5D42333A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203.-</w:t>
      </w:r>
      <w:r w:rsidRPr="00841F0B">
        <w:t xml:space="preserve"> Incendio</w:t>
      </w:r>
    </w:p>
    <w:p w14:paraId="4FB42FCE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204.-</w:t>
      </w:r>
      <w:r w:rsidRPr="00841F0B">
        <w:t xml:space="preserve"> Explosión</w:t>
      </w:r>
    </w:p>
    <w:p w14:paraId="4E9AD5B7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205.-</w:t>
      </w:r>
      <w:r w:rsidRPr="00841F0B">
        <w:t xml:space="preserve"> Inundación</w:t>
      </w:r>
    </w:p>
    <w:p w14:paraId="2505AC31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206.-</w:t>
      </w:r>
      <w:r w:rsidRPr="00841F0B">
        <w:t xml:space="preserve"> Derrumbe de construcciones</w:t>
      </w:r>
    </w:p>
    <w:p w14:paraId="65AB9E0E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207.-</w:t>
      </w:r>
      <w:r w:rsidRPr="00841F0B">
        <w:t xml:space="preserve"> Perturbación de servicios públicos</w:t>
      </w:r>
    </w:p>
    <w:p w14:paraId="03DB5927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208.-</w:t>
      </w:r>
      <w:r w:rsidRPr="00841F0B">
        <w:t xml:space="preserve"> Producción de riesgos comunes</w:t>
      </w:r>
    </w:p>
    <w:p w14:paraId="10F7ED62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209.-</w:t>
      </w:r>
      <w:r w:rsidRPr="00841F0B">
        <w:t xml:space="preserve"> Fabricación ilícita de explosivos</w:t>
      </w:r>
    </w:p>
    <w:p w14:paraId="125A95A2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210.-</w:t>
      </w:r>
      <w:r w:rsidRPr="00841F0B">
        <w:t xml:space="preserve"> Tenencia ilícita de explosivos</w:t>
      </w:r>
    </w:p>
    <w:p w14:paraId="382B10D7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211.-</w:t>
      </w:r>
      <w:r w:rsidRPr="00841F0B">
        <w:t xml:space="preserve"> Exposición a radiaciones ionizantes</w:t>
      </w:r>
    </w:p>
    <w:p w14:paraId="6731C94B" w14:textId="77777777" w:rsidR="00841F0B" w:rsidRPr="00841F0B" w:rsidRDefault="00841F0B" w:rsidP="00841F0B">
      <w:pPr>
        <w:numPr>
          <w:ilvl w:val="0"/>
          <w:numId w:val="11"/>
        </w:numPr>
      </w:pPr>
      <w:r w:rsidRPr="00841F0B">
        <w:rPr>
          <w:b/>
          <w:bCs/>
        </w:rPr>
        <w:t>Artículo 212.-</w:t>
      </w:r>
      <w:r w:rsidRPr="00841F0B">
        <w:t xml:space="preserve"> Empleo de elementos radiactivos</w:t>
      </w:r>
    </w:p>
    <w:p w14:paraId="7C041D21" w14:textId="77777777" w:rsidR="00841F0B" w:rsidRPr="00841F0B" w:rsidRDefault="00841F0B" w:rsidP="00841F0B">
      <w:r w:rsidRPr="00841F0B">
        <w:rPr>
          <w:b/>
          <w:bCs/>
        </w:rPr>
        <w:t>CAPÍTULO II: HECHOS PUNIBLES CONTRA LA SEGURIDAD DE LAS PERSONAS EN EL TRÁNSITO</w:t>
      </w:r>
    </w:p>
    <w:p w14:paraId="44DE87DA" w14:textId="77777777" w:rsidR="00841F0B" w:rsidRPr="00841F0B" w:rsidRDefault="00841F0B" w:rsidP="00841F0B">
      <w:pPr>
        <w:numPr>
          <w:ilvl w:val="0"/>
          <w:numId w:val="12"/>
        </w:numPr>
      </w:pPr>
      <w:r w:rsidRPr="00841F0B">
        <w:rPr>
          <w:b/>
          <w:bCs/>
        </w:rPr>
        <w:t>Artículo 214.-</w:t>
      </w:r>
      <w:r w:rsidRPr="00841F0B">
        <w:t xml:space="preserve"> Intervenciones peligrosas en el tránsito terrestre</w:t>
      </w:r>
    </w:p>
    <w:p w14:paraId="280EA29E" w14:textId="77777777" w:rsidR="00841F0B" w:rsidRPr="00841F0B" w:rsidRDefault="00841F0B" w:rsidP="00841F0B">
      <w:pPr>
        <w:numPr>
          <w:ilvl w:val="0"/>
          <w:numId w:val="12"/>
        </w:numPr>
      </w:pPr>
      <w:r w:rsidRPr="00841F0B">
        <w:rPr>
          <w:b/>
          <w:bCs/>
        </w:rPr>
        <w:t>Artículo 215.-</w:t>
      </w:r>
      <w:r w:rsidRPr="00841F0B">
        <w:t xml:space="preserve"> Intervenciones peligrosas en el tránsito aéreo, naval y ferroviario</w:t>
      </w:r>
    </w:p>
    <w:p w14:paraId="54815ADE" w14:textId="77777777" w:rsidR="00841F0B" w:rsidRPr="00841F0B" w:rsidRDefault="00841F0B" w:rsidP="00841F0B">
      <w:pPr>
        <w:numPr>
          <w:ilvl w:val="0"/>
          <w:numId w:val="12"/>
        </w:numPr>
      </w:pPr>
      <w:r w:rsidRPr="00841F0B">
        <w:rPr>
          <w:b/>
          <w:bCs/>
        </w:rPr>
        <w:t>Artículo 216.-</w:t>
      </w:r>
      <w:r w:rsidRPr="00841F0B">
        <w:t xml:space="preserve"> Peligrosidad del tránsito</w:t>
      </w:r>
    </w:p>
    <w:p w14:paraId="0187DDD4" w14:textId="77777777" w:rsidR="00841F0B" w:rsidRPr="00841F0B" w:rsidRDefault="00841F0B" w:rsidP="00841F0B">
      <w:pPr>
        <w:numPr>
          <w:ilvl w:val="0"/>
          <w:numId w:val="12"/>
        </w:numPr>
      </w:pPr>
      <w:r w:rsidRPr="00841F0B">
        <w:rPr>
          <w:b/>
          <w:bCs/>
        </w:rPr>
        <w:t>Artículo 217.-</w:t>
      </w:r>
      <w:r w:rsidRPr="00841F0B">
        <w:t xml:space="preserve"> Exposición al peligro del tránsito terrestre</w:t>
      </w:r>
    </w:p>
    <w:p w14:paraId="5455C610" w14:textId="77777777" w:rsidR="00841F0B" w:rsidRPr="00841F0B" w:rsidRDefault="00841F0B" w:rsidP="00841F0B">
      <w:r w:rsidRPr="00841F0B">
        <w:rPr>
          <w:b/>
          <w:bCs/>
        </w:rPr>
        <w:t>CAPÍTULO III: HECHOS PUNIBLES CONTRA EL ORDEN PÚBLICO</w:t>
      </w:r>
    </w:p>
    <w:p w14:paraId="799C288E" w14:textId="77777777" w:rsidR="00841F0B" w:rsidRPr="00841F0B" w:rsidRDefault="00841F0B" w:rsidP="00841F0B">
      <w:pPr>
        <w:numPr>
          <w:ilvl w:val="0"/>
          <w:numId w:val="13"/>
        </w:numPr>
      </w:pPr>
      <w:r w:rsidRPr="00841F0B">
        <w:rPr>
          <w:b/>
          <w:bCs/>
        </w:rPr>
        <w:t>Artículo 218.-</w:t>
      </w:r>
      <w:r w:rsidRPr="00841F0B">
        <w:t xml:space="preserve"> Amenaza de hechos punibles</w:t>
      </w:r>
    </w:p>
    <w:p w14:paraId="76CCC598" w14:textId="77777777" w:rsidR="00841F0B" w:rsidRPr="00841F0B" w:rsidRDefault="00841F0B" w:rsidP="00841F0B">
      <w:pPr>
        <w:numPr>
          <w:ilvl w:val="0"/>
          <w:numId w:val="13"/>
        </w:numPr>
      </w:pPr>
      <w:r w:rsidRPr="00841F0B">
        <w:rPr>
          <w:b/>
          <w:bCs/>
        </w:rPr>
        <w:t>Artículo 219.-</w:t>
      </w:r>
      <w:r w:rsidRPr="00841F0B">
        <w:t xml:space="preserve"> Apología de un hecho punible</w:t>
      </w:r>
    </w:p>
    <w:p w14:paraId="28C55BB8" w14:textId="77777777" w:rsidR="00841F0B" w:rsidRPr="00841F0B" w:rsidRDefault="00841F0B" w:rsidP="00841F0B">
      <w:pPr>
        <w:numPr>
          <w:ilvl w:val="0"/>
          <w:numId w:val="13"/>
        </w:numPr>
      </w:pPr>
      <w:r w:rsidRPr="00841F0B">
        <w:rPr>
          <w:b/>
          <w:bCs/>
        </w:rPr>
        <w:t>Artículo 220.-</w:t>
      </w:r>
      <w:r w:rsidRPr="00841F0B">
        <w:t xml:space="preserve"> Asociación criminal</w:t>
      </w:r>
    </w:p>
    <w:p w14:paraId="365C734B" w14:textId="77777777" w:rsidR="00841F0B" w:rsidRPr="00841F0B" w:rsidRDefault="00841F0B" w:rsidP="00841F0B">
      <w:pPr>
        <w:numPr>
          <w:ilvl w:val="0"/>
          <w:numId w:val="13"/>
        </w:numPr>
      </w:pPr>
      <w:r w:rsidRPr="00841F0B">
        <w:rPr>
          <w:b/>
          <w:bCs/>
        </w:rPr>
        <w:t>Artículo 221.-</w:t>
      </w:r>
      <w:r w:rsidRPr="00841F0B">
        <w:t xml:space="preserve"> Asociación de grupos de delincuencia organizada</w:t>
      </w:r>
    </w:p>
    <w:p w14:paraId="13BFC8BC" w14:textId="77777777" w:rsidR="00841F0B" w:rsidRPr="00841F0B" w:rsidRDefault="00841F0B" w:rsidP="00841F0B">
      <w:pPr>
        <w:numPr>
          <w:ilvl w:val="0"/>
          <w:numId w:val="13"/>
        </w:numPr>
      </w:pPr>
      <w:r w:rsidRPr="00841F0B">
        <w:rPr>
          <w:b/>
          <w:bCs/>
        </w:rPr>
        <w:t>Artículo 222.-</w:t>
      </w:r>
      <w:r w:rsidRPr="00841F0B">
        <w:t xml:space="preserve"> Perturbación de la paz pública</w:t>
      </w:r>
    </w:p>
    <w:p w14:paraId="3F848886" w14:textId="77777777" w:rsidR="00841F0B" w:rsidRPr="00841F0B" w:rsidRDefault="00841F0B" w:rsidP="00841F0B">
      <w:r w:rsidRPr="00841F0B">
        <w:rPr>
          <w:b/>
          <w:bCs/>
        </w:rPr>
        <w:t>CAPÍTULO IV: HECHOS PUNIBLES CONTRA LA CONVIVENCIA</w:t>
      </w:r>
    </w:p>
    <w:p w14:paraId="5A76474F" w14:textId="77777777" w:rsidR="00841F0B" w:rsidRPr="00841F0B" w:rsidRDefault="00841F0B" w:rsidP="00841F0B">
      <w:pPr>
        <w:numPr>
          <w:ilvl w:val="0"/>
          <w:numId w:val="14"/>
        </w:numPr>
      </w:pPr>
      <w:r w:rsidRPr="00841F0B">
        <w:rPr>
          <w:b/>
          <w:bCs/>
        </w:rPr>
        <w:lastRenderedPageBreak/>
        <w:t>Artículo 225.-</w:t>
      </w:r>
      <w:r w:rsidRPr="00841F0B">
        <w:t xml:space="preserve"> Incumplimiento del deber alimentario</w:t>
      </w:r>
    </w:p>
    <w:p w14:paraId="069A783F" w14:textId="77777777" w:rsidR="00841F0B" w:rsidRPr="00841F0B" w:rsidRDefault="00841F0B" w:rsidP="00841F0B">
      <w:pPr>
        <w:numPr>
          <w:ilvl w:val="0"/>
          <w:numId w:val="14"/>
        </w:numPr>
      </w:pPr>
      <w:r w:rsidRPr="00841F0B">
        <w:rPr>
          <w:b/>
          <w:bCs/>
        </w:rPr>
        <w:t>Artículo 226.-</w:t>
      </w:r>
      <w:r w:rsidRPr="00841F0B">
        <w:t xml:space="preserve"> Incumplimiento del deber de cuidado y educación</w:t>
      </w:r>
    </w:p>
    <w:p w14:paraId="6F03B47E" w14:textId="77777777" w:rsidR="00841F0B" w:rsidRPr="00841F0B" w:rsidRDefault="00841F0B" w:rsidP="00841F0B">
      <w:pPr>
        <w:numPr>
          <w:ilvl w:val="0"/>
          <w:numId w:val="14"/>
        </w:numPr>
      </w:pPr>
      <w:r w:rsidRPr="00841F0B">
        <w:rPr>
          <w:b/>
          <w:bCs/>
        </w:rPr>
        <w:t>Artículo 227.-</w:t>
      </w:r>
      <w:r w:rsidRPr="00841F0B">
        <w:t xml:space="preserve"> Maltrato infantil</w:t>
      </w:r>
    </w:p>
    <w:p w14:paraId="7C303B08" w14:textId="77777777" w:rsidR="00841F0B" w:rsidRPr="00841F0B" w:rsidRDefault="00841F0B" w:rsidP="00841F0B">
      <w:pPr>
        <w:numPr>
          <w:ilvl w:val="0"/>
          <w:numId w:val="14"/>
        </w:numPr>
      </w:pPr>
      <w:r w:rsidRPr="00841F0B">
        <w:rPr>
          <w:b/>
          <w:bCs/>
        </w:rPr>
        <w:t>Artículo 228.-</w:t>
      </w:r>
      <w:r w:rsidRPr="00841F0B">
        <w:t xml:space="preserve"> Infracción del deber de manutención de ancianos y personas con discapacidad</w:t>
      </w:r>
    </w:p>
    <w:p w14:paraId="6155AC72" w14:textId="77777777" w:rsidR="00841F0B" w:rsidRPr="00841F0B" w:rsidRDefault="00841F0B" w:rsidP="00841F0B">
      <w:pPr>
        <w:numPr>
          <w:ilvl w:val="0"/>
          <w:numId w:val="14"/>
        </w:numPr>
      </w:pPr>
      <w:r w:rsidRPr="00841F0B">
        <w:rPr>
          <w:b/>
          <w:bCs/>
        </w:rPr>
        <w:t>Artículo 230.-</w:t>
      </w:r>
      <w:r w:rsidRPr="00841F0B">
        <w:t xml:space="preserve"> Perturbación del descanso público</w:t>
      </w:r>
    </w:p>
    <w:p w14:paraId="2EC58C13" w14:textId="77777777" w:rsidR="00841F0B" w:rsidRPr="00841F0B" w:rsidRDefault="00841F0B" w:rsidP="00841F0B">
      <w:pPr>
        <w:numPr>
          <w:ilvl w:val="0"/>
          <w:numId w:val="14"/>
        </w:numPr>
      </w:pPr>
      <w:r w:rsidRPr="00841F0B">
        <w:rPr>
          <w:b/>
          <w:bCs/>
        </w:rPr>
        <w:t>Artículo 231.-</w:t>
      </w:r>
      <w:r w:rsidRPr="00841F0B">
        <w:t xml:space="preserve"> Incumplimiento de normas sanitarias</w:t>
      </w:r>
    </w:p>
    <w:p w14:paraId="12F754C2" w14:textId="77777777" w:rsidR="00841F0B" w:rsidRPr="00841F0B" w:rsidRDefault="00841F0B" w:rsidP="00841F0B">
      <w:r w:rsidRPr="00841F0B">
        <w:rPr>
          <w:b/>
          <w:bCs/>
        </w:rPr>
        <w:t>CAPÍTULO I: HECHOS PUNIBLES CONTRA LA FE PÚBLICA (DOCUMENTOS)</w:t>
      </w:r>
    </w:p>
    <w:p w14:paraId="357B6142" w14:textId="77777777" w:rsidR="00841F0B" w:rsidRPr="00841F0B" w:rsidRDefault="00841F0B" w:rsidP="00841F0B">
      <w:pPr>
        <w:numPr>
          <w:ilvl w:val="0"/>
          <w:numId w:val="15"/>
        </w:numPr>
      </w:pPr>
      <w:r w:rsidRPr="00841F0B">
        <w:rPr>
          <w:b/>
          <w:bCs/>
        </w:rPr>
        <w:t>Artículo 246.-</w:t>
      </w:r>
      <w:r w:rsidRPr="00841F0B">
        <w:t xml:space="preserve"> Producción de documentos no auténticos</w:t>
      </w:r>
    </w:p>
    <w:p w14:paraId="594EDF17" w14:textId="77777777" w:rsidR="00841F0B" w:rsidRPr="00841F0B" w:rsidRDefault="00841F0B" w:rsidP="00841F0B">
      <w:pPr>
        <w:numPr>
          <w:ilvl w:val="0"/>
          <w:numId w:val="15"/>
        </w:numPr>
      </w:pPr>
      <w:r w:rsidRPr="00841F0B">
        <w:rPr>
          <w:b/>
          <w:bCs/>
        </w:rPr>
        <w:t>Artículo 247.-</w:t>
      </w:r>
      <w:r w:rsidRPr="00841F0B">
        <w:t xml:space="preserve"> Uso de documentos no auténticos</w:t>
      </w:r>
    </w:p>
    <w:p w14:paraId="41D16573" w14:textId="77777777" w:rsidR="00841F0B" w:rsidRPr="00841F0B" w:rsidRDefault="00841F0B" w:rsidP="00841F0B">
      <w:pPr>
        <w:numPr>
          <w:ilvl w:val="0"/>
          <w:numId w:val="15"/>
        </w:numPr>
      </w:pPr>
      <w:r w:rsidRPr="00841F0B">
        <w:rPr>
          <w:b/>
          <w:bCs/>
        </w:rPr>
        <w:t>Artículo 248.-</w:t>
      </w:r>
      <w:r w:rsidRPr="00841F0B">
        <w:t xml:space="preserve"> Producción mediata de documentos públicos de contenido falso</w:t>
      </w:r>
    </w:p>
    <w:p w14:paraId="192DBC6E" w14:textId="77777777" w:rsidR="00841F0B" w:rsidRPr="00841F0B" w:rsidRDefault="00841F0B" w:rsidP="00841F0B">
      <w:pPr>
        <w:numPr>
          <w:ilvl w:val="0"/>
          <w:numId w:val="15"/>
        </w:numPr>
      </w:pPr>
      <w:r w:rsidRPr="00841F0B">
        <w:rPr>
          <w:b/>
          <w:bCs/>
        </w:rPr>
        <w:t>Artículo 250.-</w:t>
      </w:r>
      <w:r w:rsidRPr="00841F0B">
        <w:t xml:space="preserve"> Producción inmediata de documentos públicos de contenido falso por funcionarios</w:t>
      </w:r>
    </w:p>
    <w:p w14:paraId="0AA27EAA" w14:textId="77777777" w:rsidR="00841F0B" w:rsidRPr="00841F0B" w:rsidRDefault="00841F0B" w:rsidP="00841F0B">
      <w:pPr>
        <w:numPr>
          <w:ilvl w:val="0"/>
          <w:numId w:val="15"/>
        </w:numPr>
      </w:pPr>
      <w:r w:rsidRPr="00841F0B">
        <w:rPr>
          <w:b/>
          <w:bCs/>
        </w:rPr>
        <w:t>Artículo 251.-</w:t>
      </w:r>
      <w:r w:rsidRPr="00841F0B">
        <w:t xml:space="preserve"> Uso de documentos públicos de contenido falso</w:t>
      </w:r>
    </w:p>
    <w:p w14:paraId="16E1E3CD" w14:textId="77777777" w:rsidR="00841F0B" w:rsidRPr="00841F0B" w:rsidRDefault="00841F0B" w:rsidP="00841F0B">
      <w:pPr>
        <w:numPr>
          <w:ilvl w:val="0"/>
          <w:numId w:val="15"/>
        </w:numPr>
      </w:pPr>
      <w:r w:rsidRPr="00841F0B">
        <w:rPr>
          <w:b/>
          <w:bCs/>
        </w:rPr>
        <w:t>Artículo 252.-</w:t>
      </w:r>
      <w:r w:rsidRPr="00841F0B">
        <w:t xml:space="preserve"> Destrucción o alteración de documentos</w:t>
      </w:r>
    </w:p>
    <w:p w14:paraId="72ECF11B" w14:textId="77777777" w:rsidR="00841F0B" w:rsidRPr="00841F0B" w:rsidRDefault="00841F0B" w:rsidP="00841F0B">
      <w:pPr>
        <w:numPr>
          <w:ilvl w:val="0"/>
          <w:numId w:val="15"/>
        </w:numPr>
      </w:pPr>
      <w:r w:rsidRPr="00841F0B">
        <w:rPr>
          <w:b/>
          <w:bCs/>
        </w:rPr>
        <w:t>Artículo 253.-</w:t>
      </w:r>
      <w:r w:rsidRPr="00841F0B">
        <w:t xml:space="preserve"> Falsificación de marcas y señales</w:t>
      </w:r>
    </w:p>
    <w:p w14:paraId="06EA9D83" w14:textId="77777777" w:rsidR="00841F0B" w:rsidRPr="00841F0B" w:rsidRDefault="00841F0B" w:rsidP="00841F0B">
      <w:pPr>
        <w:numPr>
          <w:ilvl w:val="0"/>
          <w:numId w:val="15"/>
        </w:numPr>
      </w:pPr>
      <w:r w:rsidRPr="00841F0B">
        <w:rPr>
          <w:b/>
          <w:bCs/>
        </w:rPr>
        <w:t>Artículo 254.-</w:t>
      </w:r>
      <w:r w:rsidRPr="00841F0B">
        <w:t xml:space="preserve"> Uso de marcas y señales falsas</w:t>
      </w:r>
    </w:p>
    <w:p w14:paraId="71A95213" w14:textId="77777777" w:rsidR="00841F0B" w:rsidRPr="00841F0B" w:rsidRDefault="00841F0B" w:rsidP="00841F0B">
      <w:pPr>
        <w:numPr>
          <w:ilvl w:val="0"/>
          <w:numId w:val="15"/>
        </w:numPr>
      </w:pPr>
      <w:r w:rsidRPr="00841F0B">
        <w:rPr>
          <w:b/>
          <w:bCs/>
        </w:rPr>
        <w:t>Artículo 255.-</w:t>
      </w:r>
      <w:r w:rsidRPr="00841F0B">
        <w:t xml:space="preserve"> Abuso de documentos de identidad</w:t>
      </w:r>
    </w:p>
    <w:p w14:paraId="07BE988B" w14:textId="77777777" w:rsidR="00841F0B" w:rsidRPr="00841F0B" w:rsidRDefault="00841F0B" w:rsidP="00841F0B">
      <w:pPr>
        <w:numPr>
          <w:ilvl w:val="0"/>
          <w:numId w:val="15"/>
        </w:numPr>
      </w:pPr>
      <w:r w:rsidRPr="00841F0B">
        <w:rPr>
          <w:b/>
          <w:bCs/>
        </w:rPr>
        <w:t>Artículo 256.-</w:t>
      </w:r>
      <w:r w:rsidRPr="00841F0B">
        <w:t xml:space="preserve"> Producción de certificados de salud de contenido falso</w:t>
      </w:r>
    </w:p>
    <w:p w14:paraId="35EEC6DE" w14:textId="77777777" w:rsidR="00841F0B" w:rsidRPr="00841F0B" w:rsidRDefault="00841F0B" w:rsidP="00841F0B">
      <w:r w:rsidRPr="00841F0B">
        <w:rPr>
          <w:b/>
          <w:bCs/>
        </w:rPr>
        <w:t>CAPÍTULO II: MONEDAS Y VALORES</w:t>
      </w:r>
    </w:p>
    <w:p w14:paraId="244FF93C" w14:textId="77777777" w:rsidR="00841F0B" w:rsidRPr="00841F0B" w:rsidRDefault="00841F0B" w:rsidP="00841F0B">
      <w:pPr>
        <w:numPr>
          <w:ilvl w:val="0"/>
          <w:numId w:val="16"/>
        </w:numPr>
      </w:pPr>
      <w:r w:rsidRPr="00841F0B">
        <w:rPr>
          <w:b/>
          <w:bCs/>
        </w:rPr>
        <w:t>Artículo 263.-</w:t>
      </w:r>
      <w:r w:rsidRPr="00841F0B">
        <w:t xml:space="preserve"> Falsificación de moneda</w:t>
      </w:r>
    </w:p>
    <w:p w14:paraId="2B192A52" w14:textId="77777777" w:rsidR="00841F0B" w:rsidRPr="00841F0B" w:rsidRDefault="00841F0B" w:rsidP="00841F0B">
      <w:pPr>
        <w:numPr>
          <w:ilvl w:val="0"/>
          <w:numId w:val="16"/>
        </w:numPr>
      </w:pPr>
      <w:r w:rsidRPr="00841F0B">
        <w:rPr>
          <w:b/>
          <w:bCs/>
        </w:rPr>
        <w:t>Artículo 264.-</w:t>
      </w:r>
      <w:r w:rsidRPr="00841F0B">
        <w:t xml:space="preserve"> Circulación de moneda no auténtica</w:t>
      </w:r>
    </w:p>
    <w:p w14:paraId="7F79561D" w14:textId="77777777" w:rsidR="00841F0B" w:rsidRPr="00841F0B" w:rsidRDefault="00841F0B" w:rsidP="00841F0B">
      <w:pPr>
        <w:numPr>
          <w:ilvl w:val="0"/>
          <w:numId w:val="16"/>
        </w:numPr>
      </w:pPr>
      <w:r w:rsidRPr="00841F0B">
        <w:rPr>
          <w:b/>
          <w:bCs/>
        </w:rPr>
        <w:t>Artículo 265.-</w:t>
      </w:r>
      <w:r w:rsidRPr="00841F0B">
        <w:t xml:space="preserve"> Falsificación de valores</w:t>
      </w:r>
    </w:p>
    <w:p w14:paraId="6CE99DEE" w14:textId="77777777" w:rsidR="00841F0B" w:rsidRPr="00841F0B" w:rsidRDefault="00841F0B" w:rsidP="00841F0B">
      <w:pPr>
        <w:numPr>
          <w:ilvl w:val="0"/>
          <w:numId w:val="16"/>
        </w:numPr>
      </w:pPr>
      <w:r w:rsidRPr="00841F0B">
        <w:rPr>
          <w:b/>
          <w:bCs/>
        </w:rPr>
        <w:t>Artículo 266.-</w:t>
      </w:r>
      <w:r w:rsidRPr="00841F0B">
        <w:t xml:space="preserve"> Preparación de la falsificación</w:t>
      </w:r>
    </w:p>
    <w:p w14:paraId="392F3285" w14:textId="77777777" w:rsidR="00841F0B" w:rsidRPr="00841F0B" w:rsidRDefault="00841F0B" w:rsidP="00841F0B">
      <w:r w:rsidRPr="00841F0B">
        <w:rPr>
          <w:b/>
          <w:bCs/>
        </w:rPr>
        <w:t>CAPÍTULO I: CONTRA LA EXISTENCIA DEL ESTADO Y EL ORDEN CONSTITUCIONAL</w:t>
      </w:r>
    </w:p>
    <w:p w14:paraId="62B1E784" w14:textId="77777777" w:rsidR="00841F0B" w:rsidRPr="00841F0B" w:rsidRDefault="00841F0B" w:rsidP="00841F0B">
      <w:pPr>
        <w:numPr>
          <w:ilvl w:val="0"/>
          <w:numId w:val="17"/>
        </w:numPr>
      </w:pPr>
      <w:r w:rsidRPr="00841F0B">
        <w:rPr>
          <w:b/>
          <w:bCs/>
        </w:rPr>
        <w:t>Artículo 269.-</w:t>
      </w:r>
      <w:r w:rsidRPr="00841F0B">
        <w:t xml:space="preserve"> Atentado contra la existencia del Estado</w:t>
      </w:r>
    </w:p>
    <w:p w14:paraId="5E0B8C91" w14:textId="77777777" w:rsidR="00841F0B" w:rsidRPr="00841F0B" w:rsidRDefault="00841F0B" w:rsidP="00841F0B">
      <w:pPr>
        <w:numPr>
          <w:ilvl w:val="0"/>
          <w:numId w:val="17"/>
        </w:numPr>
      </w:pPr>
      <w:r w:rsidRPr="00841F0B">
        <w:rPr>
          <w:b/>
          <w:bCs/>
        </w:rPr>
        <w:t>Artículo 270.-</w:t>
      </w:r>
      <w:r w:rsidRPr="00841F0B">
        <w:t xml:space="preserve"> Traición a la Patria</w:t>
      </w:r>
    </w:p>
    <w:p w14:paraId="7C1C79CD" w14:textId="77777777" w:rsidR="00841F0B" w:rsidRPr="00841F0B" w:rsidRDefault="00841F0B" w:rsidP="00841F0B">
      <w:pPr>
        <w:numPr>
          <w:ilvl w:val="0"/>
          <w:numId w:val="17"/>
        </w:numPr>
      </w:pPr>
      <w:r w:rsidRPr="00841F0B">
        <w:rPr>
          <w:b/>
          <w:bCs/>
        </w:rPr>
        <w:lastRenderedPageBreak/>
        <w:t>Artículo 273.-</w:t>
      </w:r>
      <w:r w:rsidRPr="00841F0B">
        <w:t xml:space="preserve"> Atentado contra el Orden Constitucional</w:t>
      </w:r>
    </w:p>
    <w:p w14:paraId="6B79B996" w14:textId="77777777" w:rsidR="00841F0B" w:rsidRPr="00841F0B" w:rsidRDefault="00841F0B" w:rsidP="00841F0B">
      <w:pPr>
        <w:numPr>
          <w:ilvl w:val="0"/>
          <w:numId w:val="17"/>
        </w:numPr>
      </w:pPr>
      <w:r w:rsidRPr="00841F0B">
        <w:rPr>
          <w:b/>
          <w:bCs/>
        </w:rPr>
        <w:t>Artículo 275.-</w:t>
      </w:r>
      <w:r w:rsidRPr="00841F0B">
        <w:t xml:space="preserve"> Sabotaje</w:t>
      </w:r>
    </w:p>
    <w:p w14:paraId="37D1A31B" w14:textId="77777777" w:rsidR="00841F0B" w:rsidRPr="00841F0B" w:rsidRDefault="00841F0B" w:rsidP="00841F0B">
      <w:r w:rsidRPr="00841F0B">
        <w:rPr>
          <w:b/>
          <w:bCs/>
        </w:rPr>
        <w:t>CAPÍTULO II: CONTRA EL PROCESO ELECTORAL</w:t>
      </w:r>
    </w:p>
    <w:p w14:paraId="006B2724" w14:textId="77777777" w:rsidR="00841F0B" w:rsidRPr="00841F0B" w:rsidRDefault="00841F0B" w:rsidP="00841F0B">
      <w:pPr>
        <w:numPr>
          <w:ilvl w:val="0"/>
          <w:numId w:val="18"/>
        </w:numPr>
      </w:pPr>
      <w:r w:rsidRPr="00841F0B">
        <w:rPr>
          <w:b/>
          <w:bCs/>
        </w:rPr>
        <w:t>Artículo 276.-</w:t>
      </w:r>
      <w:r w:rsidRPr="00841F0B">
        <w:t xml:space="preserve"> Falseamiento de las elecciones</w:t>
      </w:r>
    </w:p>
    <w:p w14:paraId="29C94BDF" w14:textId="77777777" w:rsidR="00841F0B" w:rsidRPr="00841F0B" w:rsidRDefault="00841F0B" w:rsidP="00841F0B">
      <w:pPr>
        <w:numPr>
          <w:ilvl w:val="0"/>
          <w:numId w:val="18"/>
        </w:numPr>
      </w:pPr>
      <w:r w:rsidRPr="00841F0B">
        <w:rPr>
          <w:b/>
          <w:bCs/>
        </w:rPr>
        <w:t>Artículo 278.-</w:t>
      </w:r>
      <w:r w:rsidRPr="00841F0B">
        <w:t xml:space="preserve"> Coacción al elector</w:t>
      </w:r>
    </w:p>
    <w:p w14:paraId="2A7081E8" w14:textId="77777777" w:rsidR="00841F0B" w:rsidRPr="00841F0B" w:rsidRDefault="00841F0B" w:rsidP="00841F0B">
      <w:pPr>
        <w:numPr>
          <w:ilvl w:val="0"/>
          <w:numId w:val="18"/>
        </w:numPr>
      </w:pPr>
      <w:r w:rsidRPr="00841F0B">
        <w:rPr>
          <w:b/>
          <w:bCs/>
        </w:rPr>
        <w:t>Artículo 280.-</w:t>
      </w:r>
      <w:r w:rsidRPr="00841F0B">
        <w:t xml:space="preserve"> Soborno electoral</w:t>
      </w:r>
    </w:p>
    <w:p w14:paraId="393462BB" w14:textId="77777777" w:rsidR="00841F0B" w:rsidRPr="00841F0B" w:rsidRDefault="00841F0B" w:rsidP="00841F0B">
      <w:pPr>
        <w:numPr>
          <w:ilvl w:val="0"/>
          <w:numId w:val="18"/>
        </w:numPr>
      </w:pPr>
      <w:r w:rsidRPr="00841F0B">
        <w:rPr>
          <w:b/>
          <w:bCs/>
        </w:rPr>
        <w:t>Artículo 282.-</w:t>
      </w:r>
      <w:r w:rsidRPr="00841F0B">
        <w:t xml:space="preserve"> Retención de documentos de identidad del elector</w:t>
      </w:r>
    </w:p>
    <w:p w14:paraId="716A5123" w14:textId="77777777" w:rsidR="00841F0B" w:rsidRPr="00841F0B" w:rsidRDefault="00841F0B" w:rsidP="00841F0B">
      <w:r w:rsidRPr="00841F0B">
        <w:rPr>
          <w:b/>
          <w:bCs/>
        </w:rPr>
        <w:t>CAPÍTULO I: ADMINISTRACIÓN DE JUSTICIA</w:t>
      </w:r>
    </w:p>
    <w:p w14:paraId="16B7AA59" w14:textId="77777777" w:rsidR="00841F0B" w:rsidRPr="00841F0B" w:rsidRDefault="00841F0B" w:rsidP="00841F0B">
      <w:pPr>
        <w:numPr>
          <w:ilvl w:val="0"/>
          <w:numId w:val="19"/>
        </w:numPr>
      </w:pPr>
      <w:r w:rsidRPr="00841F0B">
        <w:rPr>
          <w:b/>
          <w:bCs/>
        </w:rPr>
        <w:t>Artículo 242.-</w:t>
      </w:r>
      <w:r w:rsidRPr="00841F0B">
        <w:t xml:space="preserve"> Testimonio falso</w:t>
      </w:r>
    </w:p>
    <w:p w14:paraId="1F0ECAE9" w14:textId="77777777" w:rsidR="00841F0B" w:rsidRPr="00841F0B" w:rsidRDefault="00841F0B" w:rsidP="00841F0B">
      <w:pPr>
        <w:numPr>
          <w:ilvl w:val="0"/>
          <w:numId w:val="19"/>
        </w:numPr>
      </w:pPr>
      <w:r w:rsidRPr="00841F0B">
        <w:rPr>
          <w:b/>
          <w:bCs/>
        </w:rPr>
        <w:t>Artículo 243.-</w:t>
      </w:r>
      <w:r w:rsidRPr="00841F0B">
        <w:t xml:space="preserve"> Falso juramento</w:t>
      </w:r>
    </w:p>
    <w:p w14:paraId="158B176D" w14:textId="77777777" w:rsidR="00841F0B" w:rsidRPr="00841F0B" w:rsidRDefault="00841F0B" w:rsidP="00841F0B">
      <w:pPr>
        <w:numPr>
          <w:ilvl w:val="0"/>
          <w:numId w:val="19"/>
        </w:numPr>
      </w:pPr>
      <w:r w:rsidRPr="00841F0B">
        <w:rPr>
          <w:b/>
          <w:bCs/>
        </w:rPr>
        <w:t>Artículo 289.-</w:t>
      </w:r>
      <w:r w:rsidRPr="00841F0B">
        <w:t xml:space="preserve"> Denuncia falsa</w:t>
      </w:r>
    </w:p>
    <w:p w14:paraId="140E6EB7" w14:textId="77777777" w:rsidR="00841F0B" w:rsidRPr="00841F0B" w:rsidRDefault="00841F0B" w:rsidP="00841F0B">
      <w:pPr>
        <w:numPr>
          <w:ilvl w:val="0"/>
          <w:numId w:val="19"/>
        </w:numPr>
      </w:pPr>
      <w:r w:rsidRPr="00841F0B">
        <w:rPr>
          <w:b/>
          <w:bCs/>
        </w:rPr>
        <w:t>Artículo 291.-</w:t>
      </w:r>
      <w:r w:rsidRPr="00841F0B">
        <w:t xml:space="preserve"> Simulación de un hecho punible</w:t>
      </w:r>
    </w:p>
    <w:p w14:paraId="08BA2C37" w14:textId="77777777" w:rsidR="00841F0B" w:rsidRPr="00841F0B" w:rsidRDefault="00841F0B" w:rsidP="00841F0B">
      <w:pPr>
        <w:numPr>
          <w:ilvl w:val="0"/>
          <w:numId w:val="19"/>
        </w:numPr>
      </w:pPr>
      <w:r w:rsidRPr="00841F0B">
        <w:rPr>
          <w:b/>
          <w:bCs/>
        </w:rPr>
        <w:t>Artículo 292.-</w:t>
      </w:r>
      <w:r w:rsidRPr="00841F0B">
        <w:t xml:space="preserve"> Frustración de la persecución y ejecución penal</w:t>
      </w:r>
    </w:p>
    <w:p w14:paraId="693EE344" w14:textId="77777777" w:rsidR="00841F0B" w:rsidRPr="00841F0B" w:rsidRDefault="00841F0B" w:rsidP="00841F0B">
      <w:pPr>
        <w:numPr>
          <w:ilvl w:val="0"/>
          <w:numId w:val="19"/>
        </w:numPr>
      </w:pPr>
      <w:r w:rsidRPr="00841F0B">
        <w:rPr>
          <w:b/>
          <w:bCs/>
        </w:rPr>
        <w:t>Artículo 305.-</w:t>
      </w:r>
      <w:r w:rsidRPr="00841F0B">
        <w:t xml:space="preserve"> Prevaricato</w:t>
      </w:r>
    </w:p>
    <w:p w14:paraId="2CA184C4" w14:textId="77777777" w:rsidR="00841F0B" w:rsidRPr="00841F0B" w:rsidRDefault="00841F0B" w:rsidP="00841F0B">
      <w:r w:rsidRPr="00841F0B">
        <w:rPr>
          <w:b/>
          <w:bCs/>
        </w:rPr>
        <w:t>CAPÍTULO II: LA FUNCIÓN PÚBLICA (CORRUPCIÓN)</w:t>
      </w:r>
    </w:p>
    <w:p w14:paraId="4B6F1D9B" w14:textId="77777777" w:rsidR="00841F0B" w:rsidRPr="00841F0B" w:rsidRDefault="00841F0B" w:rsidP="00841F0B">
      <w:pPr>
        <w:numPr>
          <w:ilvl w:val="0"/>
          <w:numId w:val="20"/>
        </w:numPr>
      </w:pPr>
      <w:r w:rsidRPr="00841F0B">
        <w:rPr>
          <w:b/>
          <w:bCs/>
        </w:rPr>
        <w:t>Artículo 300.-</w:t>
      </w:r>
      <w:r w:rsidRPr="00841F0B">
        <w:t xml:space="preserve"> Cohecho pasivo</w:t>
      </w:r>
    </w:p>
    <w:p w14:paraId="00CFAB50" w14:textId="77777777" w:rsidR="00841F0B" w:rsidRPr="00841F0B" w:rsidRDefault="00841F0B" w:rsidP="00841F0B">
      <w:pPr>
        <w:numPr>
          <w:ilvl w:val="0"/>
          <w:numId w:val="20"/>
        </w:numPr>
      </w:pPr>
      <w:r w:rsidRPr="00841F0B">
        <w:rPr>
          <w:b/>
          <w:bCs/>
        </w:rPr>
        <w:t>Artículo 301.-</w:t>
      </w:r>
      <w:r w:rsidRPr="00841F0B">
        <w:t xml:space="preserve"> Cohecho pasivo agravado</w:t>
      </w:r>
    </w:p>
    <w:p w14:paraId="39EBD409" w14:textId="77777777" w:rsidR="00841F0B" w:rsidRPr="00841F0B" w:rsidRDefault="00841F0B" w:rsidP="00841F0B">
      <w:pPr>
        <w:numPr>
          <w:ilvl w:val="0"/>
          <w:numId w:val="20"/>
        </w:numPr>
      </w:pPr>
      <w:r w:rsidRPr="00841F0B">
        <w:rPr>
          <w:b/>
          <w:bCs/>
        </w:rPr>
        <w:t>Artículo 302.-</w:t>
      </w:r>
      <w:r w:rsidRPr="00841F0B">
        <w:t xml:space="preserve"> Soborno (Cohecho activo)</w:t>
      </w:r>
    </w:p>
    <w:p w14:paraId="27322B0C" w14:textId="77777777" w:rsidR="00841F0B" w:rsidRPr="00841F0B" w:rsidRDefault="00841F0B" w:rsidP="00841F0B">
      <w:pPr>
        <w:numPr>
          <w:ilvl w:val="0"/>
          <w:numId w:val="20"/>
        </w:numPr>
      </w:pPr>
      <w:r w:rsidRPr="00841F0B">
        <w:rPr>
          <w:b/>
          <w:bCs/>
        </w:rPr>
        <w:t>Artículo 303.-</w:t>
      </w:r>
      <w:r w:rsidRPr="00841F0B">
        <w:t xml:space="preserve"> Soborno agravado</w:t>
      </w:r>
    </w:p>
    <w:p w14:paraId="4AAA3F21" w14:textId="77777777" w:rsidR="00841F0B" w:rsidRPr="00841F0B" w:rsidRDefault="00841F0B" w:rsidP="00841F0B">
      <w:pPr>
        <w:numPr>
          <w:ilvl w:val="0"/>
          <w:numId w:val="20"/>
        </w:numPr>
      </w:pPr>
      <w:r w:rsidRPr="00841F0B">
        <w:rPr>
          <w:b/>
          <w:bCs/>
        </w:rPr>
        <w:t>Artículo 312.-</w:t>
      </w:r>
      <w:r w:rsidRPr="00841F0B">
        <w:t xml:space="preserve"> Exacción</w:t>
      </w:r>
    </w:p>
    <w:p w14:paraId="0E9A4428" w14:textId="440D9B28" w:rsidR="00841F0B" w:rsidRDefault="00841F0B" w:rsidP="00841F0B">
      <w:pPr>
        <w:numPr>
          <w:ilvl w:val="0"/>
          <w:numId w:val="20"/>
        </w:numPr>
      </w:pPr>
      <w:r w:rsidRPr="00841F0B">
        <w:rPr>
          <w:b/>
          <w:bCs/>
        </w:rPr>
        <w:t>Artículo 313.-</w:t>
      </w:r>
      <w:r w:rsidRPr="00841F0B">
        <w:t xml:space="preserve"> Enriquecimiento ilícito</w:t>
      </w:r>
    </w:p>
    <w:sectPr w:rsidR="00841F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5E6"/>
    <w:multiLevelType w:val="multilevel"/>
    <w:tmpl w:val="AAAA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25E7A"/>
    <w:multiLevelType w:val="multilevel"/>
    <w:tmpl w:val="7B7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20E8F"/>
    <w:multiLevelType w:val="multilevel"/>
    <w:tmpl w:val="648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42B86"/>
    <w:multiLevelType w:val="multilevel"/>
    <w:tmpl w:val="E2E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B3602"/>
    <w:multiLevelType w:val="multilevel"/>
    <w:tmpl w:val="3BB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55C8A"/>
    <w:multiLevelType w:val="multilevel"/>
    <w:tmpl w:val="C092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D774B"/>
    <w:multiLevelType w:val="multilevel"/>
    <w:tmpl w:val="7D22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A7193"/>
    <w:multiLevelType w:val="multilevel"/>
    <w:tmpl w:val="CB4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51E62"/>
    <w:multiLevelType w:val="multilevel"/>
    <w:tmpl w:val="B79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B456F"/>
    <w:multiLevelType w:val="multilevel"/>
    <w:tmpl w:val="CAEC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04733"/>
    <w:multiLevelType w:val="multilevel"/>
    <w:tmpl w:val="8C00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A1978"/>
    <w:multiLevelType w:val="multilevel"/>
    <w:tmpl w:val="6792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81D85"/>
    <w:multiLevelType w:val="multilevel"/>
    <w:tmpl w:val="7F0A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563E2"/>
    <w:multiLevelType w:val="multilevel"/>
    <w:tmpl w:val="22B8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A4481"/>
    <w:multiLevelType w:val="multilevel"/>
    <w:tmpl w:val="B642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9260C"/>
    <w:multiLevelType w:val="multilevel"/>
    <w:tmpl w:val="B1C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7668D"/>
    <w:multiLevelType w:val="multilevel"/>
    <w:tmpl w:val="D44C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91C7F"/>
    <w:multiLevelType w:val="multilevel"/>
    <w:tmpl w:val="BB24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06B38"/>
    <w:multiLevelType w:val="multilevel"/>
    <w:tmpl w:val="45DE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B55B7"/>
    <w:multiLevelType w:val="multilevel"/>
    <w:tmpl w:val="050A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211724">
    <w:abstractNumId w:val="5"/>
  </w:num>
  <w:num w:numId="2" w16cid:durableId="843514391">
    <w:abstractNumId w:val="16"/>
  </w:num>
  <w:num w:numId="3" w16cid:durableId="772674667">
    <w:abstractNumId w:val="10"/>
  </w:num>
  <w:num w:numId="4" w16cid:durableId="1353916573">
    <w:abstractNumId w:val="17"/>
  </w:num>
  <w:num w:numId="5" w16cid:durableId="2087459382">
    <w:abstractNumId w:val="15"/>
  </w:num>
  <w:num w:numId="6" w16cid:durableId="2085688201">
    <w:abstractNumId w:val="7"/>
  </w:num>
  <w:num w:numId="7" w16cid:durableId="1256551266">
    <w:abstractNumId w:val="1"/>
  </w:num>
  <w:num w:numId="8" w16cid:durableId="77602741">
    <w:abstractNumId w:val="6"/>
  </w:num>
  <w:num w:numId="9" w16cid:durableId="88625130">
    <w:abstractNumId w:val="4"/>
  </w:num>
  <w:num w:numId="10" w16cid:durableId="932324713">
    <w:abstractNumId w:val="0"/>
  </w:num>
  <w:num w:numId="11" w16cid:durableId="546723330">
    <w:abstractNumId w:val="12"/>
  </w:num>
  <w:num w:numId="12" w16cid:durableId="1570649573">
    <w:abstractNumId w:val="13"/>
  </w:num>
  <w:num w:numId="13" w16cid:durableId="1859738786">
    <w:abstractNumId w:val="14"/>
  </w:num>
  <w:num w:numId="14" w16cid:durableId="1871067388">
    <w:abstractNumId w:val="18"/>
  </w:num>
  <w:num w:numId="15" w16cid:durableId="76749262">
    <w:abstractNumId w:val="9"/>
  </w:num>
  <w:num w:numId="16" w16cid:durableId="474952580">
    <w:abstractNumId w:val="3"/>
  </w:num>
  <w:num w:numId="17" w16cid:durableId="1076971417">
    <w:abstractNumId w:val="2"/>
  </w:num>
  <w:num w:numId="18" w16cid:durableId="752817799">
    <w:abstractNumId w:val="19"/>
  </w:num>
  <w:num w:numId="19" w16cid:durableId="1514227871">
    <w:abstractNumId w:val="11"/>
  </w:num>
  <w:num w:numId="20" w16cid:durableId="18209259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0B"/>
    <w:rsid w:val="005A0137"/>
    <w:rsid w:val="0084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32631E"/>
  <w15:chartTrackingRefBased/>
  <w15:docId w15:val="{FCFA1D5A-DFC7-4B8B-BF9F-E0AB5E7C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F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F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F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F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F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F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F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F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F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F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1061</Words>
  <Characters>5839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Andres Recalde Valdez</dc:creator>
  <cp:keywords/>
  <dc:description/>
  <cp:lastModifiedBy>Guillermo Andres Recalde Valdez</cp:lastModifiedBy>
  <cp:revision>1</cp:revision>
  <dcterms:created xsi:type="dcterms:W3CDTF">2026-01-06T00:51:00Z</dcterms:created>
  <dcterms:modified xsi:type="dcterms:W3CDTF">2026-01-06T00:54:00Z</dcterms:modified>
</cp:coreProperties>
</file>