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8762" w14:textId="77777777" w:rsidR="00462A85" w:rsidRDefault="00462A85" w:rsidP="00462A85">
      <w:r>
        <w:rPr>
          <w:rFonts w:hint="eastAsia"/>
        </w:rPr>
        <w:t>Inter</w:t>
      </w:r>
      <w:r>
        <w:t>face design:</w:t>
      </w:r>
    </w:p>
    <w:p w14:paraId="4E7F9258" w14:textId="6DDB02B4" w:rsidR="00462A85" w:rsidRPr="00545827" w:rsidRDefault="00462A85" w:rsidP="00462A85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45827">
        <w:rPr>
          <w:rFonts w:ascii="新宋体" w:eastAsia="新宋体" w:cs="新宋体"/>
          <w:color w:val="000000"/>
          <w:kern w:val="0"/>
          <w:sz w:val="19"/>
          <w:szCs w:val="19"/>
        </w:rPr>
        <w:t>GetBlackSpotInfo</w:t>
      </w:r>
      <w:r w:rsidR="004F491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tbl>
      <w:tblPr>
        <w:tblStyle w:val="a8"/>
        <w:tblW w:w="8330" w:type="dxa"/>
        <w:tblLook w:val="04A0" w:firstRow="1" w:lastRow="0" w:firstColumn="1" w:lastColumn="0" w:noHBand="0" w:noVBand="1"/>
      </w:tblPr>
      <w:tblGrid>
        <w:gridCol w:w="2133"/>
        <w:gridCol w:w="2568"/>
        <w:gridCol w:w="977"/>
        <w:gridCol w:w="2652"/>
      </w:tblGrid>
      <w:tr w:rsidR="00462A85" w14:paraId="651A0C3C" w14:textId="77777777" w:rsidTr="009645C1">
        <w:trPr>
          <w:trHeight w:val="319"/>
        </w:trPr>
        <w:tc>
          <w:tcPr>
            <w:tcW w:w="2133" w:type="dxa"/>
          </w:tcPr>
          <w:p w14:paraId="0F1E0859" w14:textId="77777777" w:rsidR="00462A85" w:rsidRDefault="00462A85" w:rsidP="009645C1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2568" w:type="dxa"/>
          </w:tcPr>
          <w:p w14:paraId="0E32F1A9" w14:textId="77777777" w:rsidR="00462A85" w:rsidRDefault="00462A85" w:rsidP="009645C1">
            <w:r>
              <w:t>Instruction</w:t>
            </w:r>
          </w:p>
        </w:tc>
        <w:tc>
          <w:tcPr>
            <w:tcW w:w="977" w:type="dxa"/>
          </w:tcPr>
          <w:p w14:paraId="536DA421" w14:textId="77777777" w:rsidR="00462A85" w:rsidRDefault="00462A85" w:rsidP="009645C1">
            <w:r>
              <w:t>Type</w:t>
            </w:r>
          </w:p>
        </w:tc>
        <w:tc>
          <w:tcPr>
            <w:tcW w:w="2652" w:type="dxa"/>
          </w:tcPr>
          <w:p w14:paraId="303E679F" w14:textId="77777777" w:rsidR="00462A85" w:rsidRDefault="00462A85" w:rsidP="009645C1">
            <w:r>
              <w:t>Note</w:t>
            </w:r>
          </w:p>
        </w:tc>
      </w:tr>
      <w:tr w:rsidR="00462A85" w14:paraId="4958B403" w14:textId="77777777" w:rsidTr="009645C1">
        <w:trPr>
          <w:trHeight w:val="638"/>
        </w:trPr>
        <w:tc>
          <w:tcPr>
            <w:tcW w:w="2133" w:type="dxa"/>
          </w:tcPr>
          <w:p w14:paraId="335452F5" w14:textId="77777777" w:rsidR="00462A85" w:rsidRDefault="00462A85" w:rsidP="009645C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68" w:type="dxa"/>
          </w:tcPr>
          <w:p w14:paraId="44FF4FD4" w14:textId="77777777" w:rsidR="00462A85" w:rsidRDefault="00462A85" w:rsidP="009645C1">
            <w:r>
              <w:t>Specify the black spot id to be queried</w:t>
            </w:r>
          </w:p>
        </w:tc>
        <w:tc>
          <w:tcPr>
            <w:tcW w:w="977" w:type="dxa"/>
          </w:tcPr>
          <w:p w14:paraId="11A65528" w14:textId="32F69196" w:rsidR="00462A85" w:rsidRDefault="00670294" w:rsidP="009645C1">
            <w:r>
              <w:t>string</w:t>
            </w:r>
          </w:p>
        </w:tc>
        <w:tc>
          <w:tcPr>
            <w:tcW w:w="2652" w:type="dxa"/>
          </w:tcPr>
          <w:p w14:paraId="351D8A8B" w14:textId="14434F39" w:rsidR="00462A85" w:rsidRDefault="00670294" w:rsidP="009645C1">
            <w:r>
              <w:rPr>
                <w:rFonts w:hint="eastAsia"/>
              </w:rPr>
              <w:t>O</w:t>
            </w:r>
            <w:r>
              <w:t>nly accept</w:t>
            </w:r>
            <w:r w:rsidR="007357F1">
              <w:t xml:space="preserve"> numeric input</w:t>
            </w:r>
          </w:p>
        </w:tc>
      </w:tr>
      <w:tr w:rsidR="00462A85" w14:paraId="754F9BE0" w14:textId="77777777" w:rsidTr="009645C1">
        <w:trPr>
          <w:trHeight w:val="646"/>
        </w:trPr>
        <w:tc>
          <w:tcPr>
            <w:tcW w:w="2133" w:type="dxa"/>
          </w:tcPr>
          <w:p w14:paraId="6AFEB5CC" w14:textId="77777777" w:rsidR="00462A85" w:rsidRDefault="00462A85" w:rsidP="009645C1">
            <w:r>
              <w:t>attributes</w:t>
            </w:r>
          </w:p>
        </w:tc>
        <w:tc>
          <w:tcPr>
            <w:tcW w:w="2568" w:type="dxa"/>
          </w:tcPr>
          <w:p w14:paraId="489143BA" w14:textId="77777777" w:rsidR="00462A85" w:rsidRDefault="00462A85" w:rsidP="009645C1">
            <w:r>
              <w:t>Attributes to be retrieved</w:t>
            </w:r>
          </w:p>
        </w:tc>
        <w:tc>
          <w:tcPr>
            <w:tcW w:w="977" w:type="dxa"/>
          </w:tcPr>
          <w:p w14:paraId="07E010B6" w14:textId="77777777" w:rsidR="00462A85" w:rsidRDefault="00462A85" w:rsidP="009645C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2" w:type="dxa"/>
          </w:tcPr>
          <w:p w14:paraId="39EDDD4D" w14:textId="77777777" w:rsidR="00462A85" w:rsidRDefault="00462A85" w:rsidP="009645C1">
            <w:r>
              <w:t>Receive multiple attributes name separated by comma</w:t>
            </w:r>
          </w:p>
        </w:tc>
      </w:tr>
    </w:tbl>
    <w:p w14:paraId="0A1BD677" w14:textId="77777777" w:rsidR="00462A85" w:rsidRDefault="00462A85" w:rsidP="00462A85">
      <w:r>
        <w:rPr>
          <w:rFonts w:hint="eastAsia"/>
        </w:rPr>
        <w:t>R</w:t>
      </w:r>
      <w:r>
        <w:t>eturn format: JSON</w:t>
      </w:r>
    </w:p>
    <w:p w14:paraId="68FF50E5" w14:textId="2676900B" w:rsidR="00462A85" w:rsidRDefault="00462A85" w:rsidP="00462A85">
      <w:r>
        <w:t xml:space="preserve">Example </w:t>
      </w:r>
      <w:r>
        <w:rPr>
          <w:rFonts w:hint="eastAsia"/>
        </w:rPr>
        <w:t>code</w:t>
      </w:r>
      <w:r>
        <w:t xml:space="preserve"> and IO</w:t>
      </w:r>
      <w:r>
        <w:t>:</w:t>
      </w:r>
    </w:p>
    <w:p w14:paraId="25CF4DD7" w14:textId="20F0812B" w:rsidR="00462A85" w:rsidRDefault="00462A85" w:rsidP="00462A85">
      <w:r w:rsidRPr="00462A85">
        <w:drawing>
          <wp:inline distT="0" distB="0" distL="0" distR="0" wp14:anchorId="4598071E" wp14:editId="7DFE71D4">
            <wp:extent cx="5274310" cy="765810"/>
            <wp:effectExtent l="0" t="0" r="254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A0B6" w14:textId="77777777" w:rsidR="00462A85" w:rsidRPr="00D42B62" w:rsidRDefault="00462A85" w:rsidP="00462A85">
      <w:r w:rsidRPr="00184927">
        <w:rPr>
          <w:noProof/>
        </w:rPr>
        <w:drawing>
          <wp:inline distT="0" distB="0" distL="0" distR="0" wp14:anchorId="314314EE" wp14:editId="7586B2CB">
            <wp:extent cx="5274310" cy="398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719" w14:textId="77777777" w:rsidR="009577B3" w:rsidRDefault="009577B3"/>
    <w:sectPr w:rsidR="00957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6862" w14:textId="77777777" w:rsidR="00DC7464" w:rsidRDefault="00DC7464" w:rsidP="00462A85">
      <w:r>
        <w:separator/>
      </w:r>
    </w:p>
  </w:endnote>
  <w:endnote w:type="continuationSeparator" w:id="0">
    <w:p w14:paraId="24B6F6E4" w14:textId="77777777" w:rsidR="00DC7464" w:rsidRDefault="00DC7464" w:rsidP="0046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BB91" w14:textId="77777777" w:rsidR="00DC7464" w:rsidRDefault="00DC7464" w:rsidP="00462A85">
      <w:r>
        <w:separator/>
      </w:r>
    </w:p>
  </w:footnote>
  <w:footnote w:type="continuationSeparator" w:id="0">
    <w:p w14:paraId="68F98ADC" w14:textId="77777777" w:rsidR="00DC7464" w:rsidRDefault="00DC7464" w:rsidP="00462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3532D"/>
    <w:multiLevelType w:val="hybridMultilevel"/>
    <w:tmpl w:val="DCE6E85A"/>
    <w:lvl w:ilvl="0" w:tplc="4C78E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703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D1"/>
    <w:rsid w:val="002E62D1"/>
    <w:rsid w:val="00460486"/>
    <w:rsid w:val="00462A85"/>
    <w:rsid w:val="004F4918"/>
    <w:rsid w:val="00670294"/>
    <w:rsid w:val="007357F1"/>
    <w:rsid w:val="009577B3"/>
    <w:rsid w:val="00CA2E0C"/>
    <w:rsid w:val="00DC7464"/>
    <w:rsid w:val="00F7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A0BBB"/>
  <w15:chartTrackingRefBased/>
  <w15:docId w15:val="{314EF2AA-A8BA-4F7A-9B75-FE1FC019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A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A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A85"/>
    <w:rPr>
      <w:sz w:val="18"/>
      <w:szCs w:val="18"/>
    </w:rPr>
  </w:style>
  <w:style w:type="paragraph" w:styleId="a7">
    <w:name w:val="List Paragraph"/>
    <w:basedOn w:val="a"/>
    <w:uiPriority w:val="34"/>
    <w:qFormat/>
    <w:rsid w:val="00462A85"/>
    <w:pPr>
      <w:ind w:firstLineChars="200" w:firstLine="420"/>
    </w:pPr>
  </w:style>
  <w:style w:type="table" w:styleId="a8">
    <w:name w:val="Table Grid"/>
    <w:basedOn w:val="a1"/>
    <w:uiPriority w:val="39"/>
    <w:rsid w:val="0046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子恒</dc:creator>
  <cp:keywords/>
  <dc:description/>
  <cp:lastModifiedBy>丁 子恒</cp:lastModifiedBy>
  <cp:revision>6</cp:revision>
  <dcterms:created xsi:type="dcterms:W3CDTF">2023-03-21T07:56:00Z</dcterms:created>
  <dcterms:modified xsi:type="dcterms:W3CDTF">2023-03-21T07:59:00Z</dcterms:modified>
</cp:coreProperties>
</file>