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85E9F" w14:textId="6093FB7D" w:rsidR="007C07F5" w:rsidRPr="007C07F5" w:rsidRDefault="007C07F5">
      <w:pPr>
        <w:rPr>
          <w:b/>
          <w:bCs/>
          <w:u w:val="single"/>
          <w:lang w:val="en-US"/>
        </w:rPr>
      </w:pPr>
      <w:r w:rsidRPr="007C07F5">
        <w:rPr>
          <w:b/>
          <w:bCs/>
          <w:u w:val="single"/>
          <w:lang w:val="en-US"/>
        </w:rPr>
        <w:t>Meeting 1 – Overview</w:t>
      </w:r>
    </w:p>
    <w:p w14:paraId="32E53DC1" w14:textId="77777777" w:rsidR="007C07F5" w:rsidRDefault="007C07F5">
      <w:pPr>
        <w:rPr>
          <w:lang w:val="en-US"/>
        </w:rPr>
      </w:pPr>
    </w:p>
    <w:p w14:paraId="005D4F38" w14:textId="721876A4" w:rsidR="007C07F5" w:rsidRPr="007C07F5" w:rsidRDefault="007C07F5" w:rsidP="007C07F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C07F5">
        <w:rPr>
          <w:b/>
          <w:bCs/>
          <w:lang w:val="en-US"/>
        </w:rPr>
        <w:t>Conscious Competence Ladder:</w:t>
      </w:r>
    </w:p>
    <w:p w14:paraId="38ED634D" w14:textId="445360D9" w:rsidR="007C07F5" w:rsidRDefault="007C07F5" w:rsidP="007C07F5">
      <w:pPr>
        <w:pStyle w:val="ListParagraph"/>
        <w:rPr>
          <w:lang w:val="en-US"/>
        </w:rPr>
      </w:pPr>
      <w:r>
        <w:t>Real talk about the stages you're going to go through</w:t>
      </w:r>
      <w:r>
        <w:rPr>
          <w:lang w:val="en-US"/>
        </w:rPr>
        <w:t xml:space="preserve"> during this process.</w:t>
      </w:r>
    </w:p>
    <w:p w14:paraId="03B21B82" w14:textId="2BEBB16D" w:rsidR="007C07F5" w:rsidRDefault="007C07F5" w:rsidP="007C07F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Identify where you are currently at.</w:t>
      </w:r>
    </w:p>
    <w:p w14:paraId="55D72D15" w14:textId="77777777" w:rsidR="007C07F5" w:rsidRDefault="007C07F5" w:rsidP="007C07F5">
      <w:pPr>
        <w:rPr>
          <w:lang w:val="en-US"/>
        </w:rPr>
      </w:pPr>
    </w:p>
    <w:p w14:paraId="74AAD95F" w14:textId="2046DCAD" w:rsidR="007C07F5" w:rsidRDefault="007C07F5" w:rsidP="007C07F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C07F5">
        <w:rPr>
          <w:b/>
          <w:bCs/>
          <w:lang w:val="en-US"/>
        </w:rPr>
        <w:t>Finding your ‘Why’</w:t>
      </w:r>
      <w:r>
        <w:rPr>
          <w:b/>
          <w:bCs/>
          <w:lang w:val="en-US"/>
        </w:rPr>
        <w:t>:</w:t>
      </w:r>
    </w:p>
    <w:p w14:paraId="6C9B52BC" w14:textId="00933C76" w:rsidR="007C07F5" w:rsidRDefault="007C07F5" w:rsidP="007C07F5">
      <w:pPr>
        <w:pStyle w:val="ListParagraph"/>
        <w:rPr>
          <w:lang w:val="en-US"/>
        </w:rPr>
      </w:pPr>
      <w:r>
        <w:rPr>
          <w:lang w:val="en-US"/>
        </w:rPr>
        <w:t>We’ll identify the reason and purpose behind starting this new project</w:t>
      </w:r>
      <w:r w:rsidR="000E69DE">
        <w:rPr>
          <w:lang w:val="en-US"/>
        </w:rPr>
        <w:t>.</w:t>
      </w:r>
    </w:p>
    <w:p w14:paraId="5C196E0E" w14:textId="77777777" w:rsidR="000E69DE" w:rsidRDefault="000E69DE" w:rsidP="007C07F5">
      <w:pPr>
        <w:pStyle w:val="ListParagraph"/>
        <w:rPr>
          <w:lang w:val="en-US"/>
        </w:rPr>
      </w:pPr>
    </w:p>
    <w:p w14:paraId="510ACE82" w14:textId="709D9BA5" w:rsidR="000E69DE" w:rsidRDefault="000E69DE" w:rsidP="000E69D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0E69DE">
        <w:rPr>
          <w:b/>
          <w:bCs/>
          <w:lang w:val="en-US"/>
        </w:rPr>
        <w:t>Ideal Customer (Avatar):</w:t>
      </w:r>
    </w:p>
    <w:p w14:paraId="2A559632" w14:textId="7556C78E" w:rsidR="000E69DE" w:rsidRPr="000E69DE" w:rsidRDefault="000E69DE" w:rsidP="000E69DE">
      <w:pPr>
        <w:pStyle w:val="ListParagraph"/>
        <w:rPr>
          <w:lang w:val="en-US"/>
        </w:rPr>
      </w:pPr>
      <w:r>
        <w:rPr>
          <w:lang w:val="en-US"/>
        </w:rPr>
        <w:t>We’ll identify the customer you’re looking to or prefer to work with.</w:t>
      </w:r>
    </w:p>
    <w:p w14:paraId="7F6E4A3F" w14:textId="77777777" w:rsidR="007C07F5" w:rsidRDefault="007C07F5" w:rsidP="007C07F5">
      <w:pPr>
        <w:pStyle w:val="ListParagraph"/>
        <w:rPr>
          <w:lang w:val="en-US"/>
        </w:rPr>
      </w:pPr>
    </w:p>
    <w:p w14:paraId="76687469" w14:textId="35B0D7EA" w:rsidR="007C07F5" w:rsidRDefault="007C07F5" w:rsidP="007C07F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Product buildout:</w:t>
      </w:r>
    </w:p>
    <w:p w14:paraId="3946B799" w14:textId="2662380A" w:rsidR="007C07F5" w:rsidRDefault="007C07F5" w:rsidP="007C07F5">
      <w:pPr>
        <w:pStyle w:val="ListParagraph"/>
        <w:rPr>
          <w:lang w:val="en-US"/>
        </w:rPr>
      </w:pPr>
      <w:r>
        <w:rPr>
          <w:lang w:val="en-US"/>
        </w:rPr>
        <w:t>We’ll make sure you know exactly what you’re offering to your audience. Make it a no brainer picking your product over someone else’s.</w:t>
      </w:r>
      <w:r w:rsidR="003704CE">
        <w:rPr>
          <w:lang w:val="en-US"/>
        </w:rPr>
        <w:t xml:space="preserve"> </w:t>
      </w:r>
      <w:r w:rsidR="003704CE" w:rsidRPr="003704CE">
        <w:rPr>
          <w:b/>
          <w:bCs/>
          <w:lang w:val="en-US"/>
        </w:rPr>
        <w:t>Example to be shown.</w:t>
      </w:r>
    </w:p>
    <w:p w14:paraId="66657148" w14:textId="17328247" w:rsidR="007C07F5" w:rsidRDefault="007C07F5" w:rsidP="007C07F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How much you know about your platform?</w:t>
      </w:r>
    </w:p>
    <w:p w14:paraId="6C28A72E" w14:textId="65C9E215" w:rsidR="007C07F5" w:rsidRDefault="007C07F5" w:rsidP="007C07F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 additional value can you provide within it?</w:t>
      </w:r>
    </w:p>
    <w:p w14:paraId="404753F6" w14:textId="038FE195" w:rsidR="003704CE" w:rsidRDefault="003704CE" w:rsidP="007C07F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3704CE">
        <w:rPr>
          <w:b/>
          <w:bCs/>
          <w:lang w:val="en-US"/>
        </w:rPr>
        <w:t>What’s an ideal price for all the value you’ll be offering?</w:t>
      </w:r>
    </w:p>
    <w:p w14:paraId="2560F634" w14:textId="77777777" w:rsidR="002134B4" w:rsidRPr="003704CE" w:rsidRDefault="002134B4" w:rsidP="002134B4">
      <w:pPr>
        <w:pStyle w:val="ListParagraph"/>
        <w:ind w:left="2160"/>
        <w:rPr>
          <w:b/>
          <w:bCs/>
          <w:lang w:val="en-US"/>
        </w:rPr>
      </w:pPr>
    </w:p>
    <w:p w14:paraId="45633709" w14:textId="044624B9" w:rsidR="007C07F5" w:rsidRDefault="002134B4" w:rsidP="002134B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Low- or High-Ticket Focus</w:t>
      </w:r>
    </w:p>
    <w:p w14:paraId="7A4AB6CF" w14:textId="5370B914" w:rsidR="002134B4" w:rsidRPr="002134B4" w:rsidRDefault="002134B4" w:rsidP="002134B4">
      <w:pPr>
        <w:pStyle w:val="ListParagraph"/>
        <w:rPr>
          <w:lang w:val="en-US"/>
        </w:rPr>
      </w:pPr>
      <w:r>
        <w:rPr>
          <w:lang w:val="en-US"/>
        </w:rPr>
        <w:t xml:space="preserve">Define if the focus will be on building a mailing list for the low ticket platform or start sales training for a high ticket focused strategy. </w:t>
      </w:r>
    </w:p>
    <w:p w14:paraId="5EEDBA6A" w14:textId="77777777" w:rsidR="00363B08" w:rsidRDefault="00363B08" w:rsidP="007C07F5">
      <w:pPr>
        <w:rPr>
          <w:lang w:val="en-US"/>
        </w:rPr>
      </w:pPr>
    </w:p>
    <w:p w14:paraId="59D33E10" w14:textId="4647E140" w:rsidR="007C07F5" w:rsidRPr="007C07F5" w:rsidRDefault="007C07F5" w:rsidP="007C07F5">
      <w:pPr>
        <w:rPr>
          <w:b/>
          <w:bCs/>
          <w:lang w:val="en-US"/>
        </w:rPr>
      </w:pPr>
      <w:r w:rsidRPr="007C07F5">
        <w:rPr>
          <w:b/>
          <w:bCs/>
          <w:lang w:val="en-US"/>
        </w:rPr>
        <w:t>Objectives:</w:t>
      </w:r>
    </w:p>
    <w:p w14:paraId="673B8A35" w14:textId="2251641A" w:rsidR="007C07F5" w:rsidRDefault="007C07F5" w:rsidP="007C07F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Identify what stage you’re on the conscious competence ladder.</w:t>
      </w:r>
    </w:p>
    <w:p w14:paraId="0E0C8E2F" w14:textId="17B90870" w:rsidR="007C07F5" w:rsidRDefault="007C07F5" w:rsidP="007C07F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Identify your main purpose behind starting this project.</w:t>
      </w:r>
    </w:p>
    <w:p w14:paraId="63271244" w14:textId="18FAB1D5" w:rsidR="000E69DE" w:rsidRDefault="000E69DE" w:rsidP="007C07F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Define who your ideal customer (avatar) is.</w:t>
      </w:r>
    </w:p>
    <w:p w14:paraId="0C938091" w14:textId="3DC7DC60" w:rsidR="007C07F5" w:rsidRDefault="007C07F5" w:rsidP="007C07F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Make sure you understand the platform and the additional value you could provide.</w:t>
      </w:r>
    </w:p>
    <w:p w14:paraId="3232E751" w14:textId="289D1ABC" w:rsidR="007C07F5" w:rsidRDefault="003704CE" w:rsidP="007C07F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Task - </w:t>
      </w:r>
      <w:r w:rsidR="007C07F5">
        <w:rPr>
          <w:lang w:val="en-US"/>
        </w:rPr>
        <w:t>Establish a plan for you to deliver on all the additional content we’ll need for the features you want to offer.</w:t>
      </w:r>
    </w:p>
    <w:p w14:paraId="3C1A1F7C" w14:textId="77777777" w:rsidR="00363B08" w:rsidRDefault="00363B08" w:rsidP="00363B08">
      <w:pPr>
        <w:rPr>
          <w:lang w:val="en-US"/>
        </w:rPr>
      </w:pPr>
    </w:p>
    <w:p w14:paraId="0ACA2E3B" w14:textId="16E092D2" w:rsidR="00363B08" w:rsidRDefault="00363B08" w:rsidP="00363B08">
      <w:pPr>
        <w:rPr>
          <w:b/>
          <w:bCs/>
          <w:lang w:val="en-US"/>
        </w:rPr>
      </w:pPr>
      <w:r w:rsidRPr="00363B08">
        <w:rPr>
          <w:b/>
          <w:bCs/>
          <w:lang w:val="en-US"/>
        </w:rPr>
        <w:t>Next Call</w:t>
      </w:r>
      <w:r>
        <w:rPr>
          <w:b/>
          <w:bCs/>
          <w:lang w:val="en-US"/>
        </w:rPr>
        <w:t xml:space="preserve"> – Next week:</w:t>
      </w:r>
    </w:p>
    <w:p w14:paraId="376D8481" w14:textId="558365E0" w:rsidR="00363B08" w:rsidRPr="00363B08" w:rsidRDefault="00363B08" w:rsidP="00363B0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During our next call we’ll go</w:t>
      </w:r>
      <w:r w:rsidR="000E69DE">
        <w:rPr>
          <w:lang w:val="en-US"/>
        </w:rPr>
        <w:t xml:space="preserve"> in depth</w:t>
      </w:r>
      <w:r>
        <w:rPr>
          <w:lang w:val="en-US"/>
        </w:rPr>
        <w:t xml:space="preserve"> over</w:t>
      </w:r>
      <w:r w:rsidR="000E69DE">
        <w:rPr>
          <w:lang w:val="en-US"/>
        </w:rPr>
        <w:t xml:space="preserve"> your</w:t>
      </w:r>
      <w:r>
        <w:rPr>
          <w:lang w:val="en-US"/>
        </w:rPr>
        <w:t xml:space="preserve"> ideal customer (avatar).</w:t>
      </w:r>
    </w:p>
    <w:sectPr w:rsidR="00363B08" w:rsidRPr="00363B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77D10"/>
    <w:multiLevelType w:val="hybridMultilevel"/>
    <w:tmpl w:val="FFD4FD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0166A95"/>
    <w:multiLevelType w:val="hybridMultilevel"/>
    <w:tmpl w:val="EEAE1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1A3FE6"/>
    <w:multiLevelType w:val="hybridMultilevel"/>
    <w:tmpl w:val="13421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1D0126"/>
    <w:multiLevelType w:val="hybridMultilevel"/>
    <w:tmpl w:val="9468E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907146">
    <w:abstractNumId w:val="1"/>
  </w:num>
  <w:num w:numId="2" w16cid:durableId="1527520127">
    <w:abstractNumId w:val="0"/>
  </w:num>
  <w:num w:numId="3" w16cid:durableId="811094262">
    <w:abstractNumId w:val="2"/>
  </w:num>
  <w:num w:numId="4" w16cid:durableId="2081707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7F5"/>
    <w:rsid w:val="000E69DE"/>
    <w:rsid w:val="002134B4"/>
    <w:rsid w:val="00363B08"/>
    <w:rsid w:val="003704CE"/>
    <w:rsid w:val="0040750A"/>
    <w:rsid w:val="007C07F5"/>
    <w:rsid w:val="00A4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0677C1"/>
  <w15:chartTrackingRefBased/>
  <w15:docId w15:val="{4F9E6DAF-5506-E440-9380-8DC0385A3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7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Reynoso Rosales</dc:creator>
  <cp:keywords/>
  <dc:description/>
  <cp:lastModifiedBy>Juan Miguel Reynoso Rosales</cp:lastModifiedBy>
  <cp:revision>5</cp:revision>
  <dcterms:created xsi:type="dcterms:W3CDTF">2023-03-17T10:09:00Z</dcterms:created>
  <dcterms:modified xsi:type="dcterms:W3CDTF">2023-04-18T12:59:00Z</dcterms:modified>
</cp:coreProperties>
</file>