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759E1" w14:textId="71B5BCAD" w:rsidR="00784FA3" w:rsidRPr="00BE07A6" w:rsidRDefault="00F765C8" w:rsidP="00644269">
      <w:pPr>
        <w:pStyle w:val="Titre1"/>
        <w:spacing w:before="120" w:after="120" w:line="240" w:lineRule="auto"/>
        <w:rPr>
          <w:rFonts w:ascii="Arial" w:hAnsi="Arial" w:cs="Arial"/>
          <w:b/>
          <w:color w:val="0F6973"/>
          <w:sz w:val="40"/>
          <w:szCs w:val="40"/>
          <w:lang w:val="en-US"/>
        </w:rPr>
      </w:pPr>
      <w:r w:rsidRPr="00BE07A6">
        <w:rPr>
          <w:rFonts w:ascii="Arial" w:hAnsi="Arial" w:cs="Arial"/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3BE4A258" wp14:editId="01F5ABF9">
            <wp:simplePos x="0" y="0"/>
            <wp:positionH relativeFrom="column">
              <wp:posOffset>4607169</wp:posOffset>
            </wp:positionH>
            <wp:positionV relativeFrom="paragraph">
              <wp:posOffset>-541606</wp:posOffset>
            </wp:positionV>
            <wp:extent cx="1343899" cy="333902"/>
            <wp:effectExtent l="0" t="0" r="2540" b="0"/>
            <wp:wrapNone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ndrix-logo.svg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899" cy="333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7A6" w:rsidRPr="00BE07A6">
        <w:rPr>
          <w:rFonts w:ascii="Arial" w:hAnsi="Arial" w:cs="Arial"/>
          <w:b/>
          <w:color w:val="0F6973"/>
          <w:sz w:val="40"/>
          <w:szCs w:val="40"/>
          <w:lang w:val="en-US"/>
        </w:rPr>
        <w:t>Performance Review</w:t>
      </w:r>
    </w:p>
    <w:p w14:paraId="3C4C89B9" w14:textId="00A568D3" w:rsidR="008F4ECB" w:rsidRPr="00BE07A6" w:rsidRDefault="008F4ECB" w:rsidP="00644269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</w:p>
    <w:tbl>
      <w:tblPr>
        <w:tblStyle w:val="Grilledutableau"/>
        <w:tblW w:w="9463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731"/>
        <w:gridCol w:w="4732"/>
      </w:tblGrid>
      <w:tr w:rsidR="00F765C8" w:rsidRPr="00BE07A6" w14:paraId="2AA0C8B3" w14:textId="77777777" w:rsidTr="003A6E50">
        <w:trPr>
          <w:trHeight w:val="760"/>
          <w:jc w:val="center"/>
        </w:trPr>
        <w:tc>
          <w:tcPr>
            <w:tcW w:w="4731" w:type="dxa"/>
          </w:tcPr>
          <w:p w14:paraId="5FF2D444" w14:textId="59215453" w:rsidR="00F765C8" w:rsidRPr="00BE07A6" w:rsidRDefault="00BE07A6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BE07A6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First name</w:t>
            </w:r>
            <w:r w:rsidR="00F765C8" w:rsidRPr="00BE07A6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4732" w:type="dxa"/>
          </w:tcPr>
          <w:p w14:paraId="01C62C5E" w14:textId="75099B9C" w:rsidR="00F765C8" w:rsidRPr="00BE07A6" w:rsidRDefault="00BE07A6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Last name</w:t>
            </w:r>
            <w:r w:rsidR="00F765C8" w:rsidRPr="00BE07A6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</w:tr>
      <w:tr w:rsidR="00F765C8" w:rsidRPr="00BE07A6" w14:paraId="6F4F60C1" w14:textId="77777777" w:rsidTr="00F765C8">
        <w:trPr>
          <w:trHeight w:val="760"/>
          <w:jc w:val="center"/>
        </w:trPr>
        <w:tc>
          <w:tcPr>
            <w:tcW w:w="4731" w:type="dxa"/>
          </w:tcPr>
          <w:p w14:paraId="7540377E" w14:textId="3EB0B9F6" w:rsidR="00F765C8" w:rsidRPr="00BE07A6" w:rsidRDefault="00BE07A6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Position</w:t>
            </w:r>
            <w:r w:rsidR="00F765C8" w:rsidRPr="00BE07A6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4732" w:type="dxa"/>
          </w:tcPr>
          <w:p w14:paraId="33416869" w14:textId="190217EE" w:rsidR="00F765C8" w:rsidRPr="00BE07A6" w:rsidRDefault="00BE07A6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Reviewer name</w:t>
            </w:r>
            <w:r w:rsidR="00F765C8" w:rsidRPr="00BE07A6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:</w:t>
            </w:r>
          </w:p>
        </w:tc>
      </w:tr>
      <w:tr w:rsidR="00F765C8" w:rsidRPr="00BE07A6" w14:paraId="44E568E5" w14:textId="77777777" w:rsidTr="00F765C8">
        <w:trPr>
          <w:trHeight w:val="567"/>
          <w:jc w:val="center"/>
        </w:trPr>
        <w:tc>
          <w:tcPr>
            <w:tcW w:w="9463" w:type="dxa"/>
            <w:gridSpan w:val="2"/>
            <w:vAlign w:val="center"/>
          </w:tcPr>
          <w:p w14:paraId="4EB9B1C3" w14:textId="6A97DE00" w:rsidR="00F765C8" w:rsidRPr="00BE07A6" w:rsidRDefault="00BE07A6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Review period</w:t>
            </w:r>
            <w:r w:rsidR="00F765C8" w:rsidRPr="00BE07A6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From </w:t>
            </w:r>
            <w:r w:rsidR="00F765C8" w:rsidRPr="00BE07A6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_____________________ 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to</w:t>
            </w:r>
            <w:r w:rsidR="00F765C8" w:rsidRPr="00BE07A6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_____________________</w:t>
            </w:r>
          </w:p>
        </w:tc>
      </w:tr>
    </w:tbl>
    <w:p w14:paraId="7F0D050E" w14:textId="77777777" w:rsidR="00D6133B" w:rsidRPr="00BE07A6" w:rsidRDefault="00D6133B" w:rsidP="00D6133B">
      <w:pPr>
        <w:spacing w:before="120" w:after="120" w:line="240" w:lineRule="auto"/>
        <w:rPr>
          <w:rFonts w:ascii="Arial" w:hAnsi="Arial" w:cs="Arial"/>
          <w:sz w:val="20"/>
          <w:szCs w:val="20"/>
          <w:lang w:val="en-US"/>
        </w:rPr>
      </w:pPr>
    </w:p>
    <w:p w14:paraId="435CAB6D" w14:textId="58294C5C" w:rsidR="00D6133B" w:rsidRPr="00BE07A6" w:rsidRDefault="00BE07A6" w:rsidP="00F765C8">
      <w:pPr>
        <w:pStyle w:val="Titre2"/>
        <w:spacing w:before="120" w:after="240" w:line="240" w:lineRule="auto"/>
        <w:rPr>
          <w:rFonts w:ascii="Arial" w:hAnsi="Arial" w:cs="Arial"/>
          <w:b/>
          <w:color w:val="0F6973"/>
          <w:sz w:val="24"/>
          <w:szCs w:val="24"/>
          <w:lang w:val="en-US"/>
        </w:rPr>
      </w:pPr>
      <w:r>
        <w:rPr>
          <w:rFonts w:ascii="Arial" w:hAnsi="Arial" w:cs="Arial"/>
          <w:b/>
          <w:color w:val="0F6973"/>
          <w:sz w:val="24"/>
          <w:szCs w:val="24"/>
          <w:lang w:val="en-US"/>
        </w:rPr>
        <w:t>Ratings and Descriptions</w:t>
      </w:r>
    </w:p>
    <w:tbl>
      <w:tblPr>
        <w:tblStyle w:val="Grilledutableau"/>
        <w:tblW w:w="9474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8"/>
        <w:gridCol w:w="2856"/>
        <w:gridCol w:w="5680"/>
      </w:tblGrid>
      <w:tr w:rsidR="00F66514" w:rsidRPr="00BE07A6" w14:paraId="33F9CCB6" w14:textId="77777777" w:rsidTr="00AA4C23">
        <w:trPr>
          <w:trHeight w:val="567"/>
          <w:jc w:val="center"/>
        </w:trPr>
        <w:tc>
          <w:tcPr>
            <w:tcW w:w="37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2B5B6EA7" w14:textId="0FD3B4F2" w:rsidR="00F66514" w:rsidRPr="00BE07A6" w:rsidRDefault="00BE07A6" w:rsidP="003A6E50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  <w:t>Rating</w:t>
            </w:r>
          </w:p>
        </w:tc>
        <w:tc>
          <w:tcPr>
            <w:tcW w:w="56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6DB0D575" w14:textId="77777777" w:rsidR="00F66514" w:rsidRPr="00BE07A6" w:rsidRDefault="00F66514" w:rsidP="003A6E50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</w:pPr>
            <w:r w:rsidRPr="00BE07A6"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  <w:t>Description</w:t>
            </w:r>
          </w:p>
        </w:tc>
      </w:tr>
      <w:tr w:rsidR="00F66514" w:rsidRPr="00C4633A" w14:paraId="205E5AAB" w14:textId="77777777" w:rsidTr="003A6E50">
        <w:trPr>
          <w:trHeight w:val="567"/>
          <w:jc w:val="center"/>
        </w:trPr>
        <w:tc>
          <w:tcPr>
            <w:tcW w:w="938" w:type="dxa"/>
            <w:tcBorders>
              <w:top w:val="single" w:sz="4" w:space="0" w:color="A6A6A6" w:themeColor="background1" w:themeShade="A6"/>
            </w:tcBorders>
            <w:vAlign w:val="center"/>
          </w:tcPr>
          <w:p w14:paraId="112F287A" w14:textId="77777777" w:rsidR="00F66514" w:rsidRPr="00BE07A6" w:rsidRDefault="00F66514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BE07A6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3</w:t>
            </w:r>
          </w:p>
        </w:tc>
        <w:tc>
          <w:tcPr>
            <w:tcW w:w="2856" w:type="dxa"/>
            <w:tcBorders>
              <w:top w:val="single" w:sz="4" w:space="0" w:color="A6A6A6" w:themeColor="background1" w:themeShade="A6"/>
            </w:tcBorders>
            <w:vAlign w:val="center"/>
          </w:tcPr>
          <w:p w14:paraId="5930994D" w14:textId="390BF872" w:rsidR="00F66514" w:rsidRPr="009226A9" w:rsidRDefault="00BE07A6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9226A9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Exceeds expectations</w:t>
            </w:r>
          </w:p>
        </w:tc>
        <w:tc>
          <w:tcPr>
            <w:tcW w:w="5680" w:type="dxa"/>
            <w:tcBorders>
              <w:top w:val="single" w:sz="4" w:space="0" w:color="A6A6A6" w:themeColor="background1" w:themeShade="A6"/>
            </w:tcBorders>
            <w:vAlign w:val="center"/>
          </w:tcPr>
          <w:p w14:paraId="3875F5AA" w14:textId="58866F24" w:rsidR="00F66514" w:rsidRPr="009226A9" w:rsidRDefault="009226A9" w:rsidP="003A6E50">
            <w:pPr>
              <w:tabs>
                <w:tab w:val="left" w:pos="1714"/>
              </w:tabs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Employee’s performance c</w:t>
            </w:r>
            <w:r w:rsidRPr="009226A9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onsistently</w:t>
            </w:r>
            <w:r w:rsidR="00BE07A6" w:rsidRPr="009226A9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exceeds expectations</w:t>
            </w:r>
          </w:p>
        </w:tc>
      </w:tr>
      <w:tr w:rsidR="00F66514" w:rsidRPr="00BE07A6" w14:paraId="51E5137F" w14:textId="77777777" w:rsidTr="003A6E50">
        <w:trPr>
          <w:trHeight w:val="567"/>
          <w:jc w:val="center"/>
        </w:trPr>
        <w:tc>
          <w:tcPr>
            <w:tcW w:w="938" w:type="dxa"/>
            <w:vAlign w:val="center"/>
          </w:tcPr>
          <w:p w14:paraId="5EC918C7" w14:textId="77777777" w:rsidR="00F66514" w:rsidRPr="00BE07A6" w:rsidRDefault="00F66514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BE07A6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2</w:t>
            </w:r>
          </w:p>
        </w:tc>
        <w:tc>
          <w:tcPr>
            <w:tcW w:w="2856" w:type="dxa"/>
            <w:vAlign w:val="center"/>
          </w:tcPr>
          <w:p w14:paraId="63C86F25" w14:textId="3DB7F57C" w:rsidR="00F66514" w:rsidRPr="009226A9" w:rsidRDefault="00BE07A6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9226A9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Meets expectations</w:t>
            </w:r>
          </w:p>
        </w:tc>
        <w:tc>
          <w:tcPr>
            <w:tcW w:w="5680" w:type="dxa"/>
            <w:vAlign w:val="center"/>
          </w:tcPr>
          <w:p w14:paraId="1B5CCB04" w14:textId="239A3BE8" w:rsidR="00F66514" w:rsidRPr="009226A9" w:rsidRDefault="009226A9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Employee’s performance is adequate</w:t>
            </w:r>
          </w:p>
        </w:tc>
      </w:tr>
      <w:tr w:rsidR="00F66514" w:rsidRPr="00C4633A" w14:paraId="0654C646" w14:textId="77777777" w:rsidTr="003A6E50">
        <w:trPr>
          <w:trHeight w:val="567"/>
          <w:jc w:val="center"/>
        </w:trPr>
        <w:tc>
          <w:tcPr>
            <w:tcW w:w="938" w:type="dxa"/>
            <w:vAlign w:val="center"/>
          </w:tcPr>
          <w:p w14:paraId="5C29CE12" w14:textId="77777777" w:rsidR="00F66514" w:rsidRPr="00BE07A6" w:rsidRDefault="00F66514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BE07A6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1</w:t>
            </w:r>
          </w:p>
        </w:tc>
        <w:tc>
          <w:tcPr>
            <w:tcW w:w="2856" w:type="dxa"/>
            <w:vAlign w:val="center"/>
          </w:tcPr>
          <w:p w14:paraId="4AD367B3" w14:textId="4F65E5B3" w:rsidR="00F66514" w:rsidRPr="009226A9" w:rsidRDefault="00BE07A6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9226A9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Does not meet expectations</w:t>
            </w:r>
          </w:p>
        </w:tc>
        <w:tc>
          <w:tcPr>
            <w:tcW w:w="5680" w:type="dxa"/>
            <w:vAlign w:val="center"/>
          </w:tcPr>
          <w:p w14:paraId="2B3E0BBB" w14:textId="54695912" w:rsidR="00F66514" w:rsidRPr="009226A9" w:rsidRDefault="009226A9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Additional training, efforts and/or experience required</w:t>
            </w:r>
          </w:p>
        </w:tc>
      </w:tr>
      <w:tr w:rsidR="00F66514" w:rsidRPr="00BE07A6" w14:paraId="45927E6D" w14:textId="77777777" w:rsidTr="003A6E50">
        <w:trPr>
          <w:trHeight w:val="567"/>
          <w:jc w:val="center"/>
        </w:trPr>
        <w:tc>
          <w:tcPr>
            <w:tcW w:w="938" w:type="dxa"/>
            <w:vAlign w:val="center"/>
          </w:tcPr>
          <w:p w14:paraId="7D472DE3" w14:textId="5981FB47" w:rsidR="00F66514" w:rsidRPr="00BE07A6" w:rsidRDefault="00BE07A6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N/A</w:t>
            </w:r>
          </w:p>
        </w:tc>
        <w:tc>
          <w:tcPr>
            <w:tcW w:w="2856" w:type="dxa"/>
            <w:vAlign w:val="center"/>
          </w:tcPr>
          <w:p w14:paraId="2EB86217" w14:textId="0717DA56" w:rsidR="00F66514" w:rsidRPr="009226A9" w:rsidRDefault="00BE07A6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9226A9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5680" w:type="dxa"/>
            <w:vAlign w:val="center"/>
          </w:tcPr>
          <w:p w14:paraId="7297D34F" w14:textId="6D7B8EF7" w:rsidR="00F66514" w:rsidRPr="009226A9" w:rsidRDefault="009226A9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Does not apply</w:t>
            </w:r>
          </w:p>
        </w:tc>
      </w:tr>
    </w:tbl>
    <w:p w14:paraId="4286F523" w14:textId="77777777" w:rsidR="00F66514" w:rsidRPr="00BE07A6" w:rsidRDefault="00F66514" w:rsidP="00F66514">
      <w:pPr>
        <w:spacing w:before="120" w:after="120" w:line="240" w:lineRule="auto"/>
        <w:rPr>
          <w:rFonts w:ascii="Arial" w:hAnsi="Arial" w:cs="Arial"/>
          <w:sz w:val="20"/>
          <w:szCs w:val="20"/>
          <w:lang w:val="en-US"/>
        </w:rPr>
      </w:pPr>
    </w:p>
    <w:p w14:paraId="1A4D86D9" w14:textId="1C3C4FF4" w:rsidR="00F66514" w:rsidRPr="00BE07A6" w:rsidRDefault="009226A9" w:rsidP="00F66514">
      <w:pPr>
        <w:pStyle w:val="Titre2"/>
        <w:spacing w:before="120" w:after="240" w:line="240" w:lineRule="auto"/>
        <w:rPr>
          <w:rFonts w:ascii="Arial" w:hAnsi="Arial" w:cs="Arial"/>
          <w:b/>
          <w:color w:val="0F6973"/>
          <w:sz w:val="24"/>
          <w:szCs w:val="24"/>
          <w:lang w:val="en-US"/>
        </w:rPr>
      </w:pPr>
      <w:r>
        <w:rPr>
          <w:rFonts w:ascii="Arial" w:hAnsi="Arial" w:cs="Arial"/>
          <w:b/>
          <w:color w:val="0F6973"/>
          <w:sz w:val="24"/>
          <w:szCs w:val="24"/>
          <w:lang w:val="en-US"/>
        </w:rPr>
        <w:t>Review</w:t>
      </w:r>
    </w:p>
    <w:tbl>
      <w:tblPr>
        <w:tblStyle w:val="Grilledutableau"/>
        <w:tblW w:w="94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535"/>
        <w:gridCol w:w="1411"/>
        <w:gridCol w:w="1412"/>
        <w:gridCol w:w="3117"/>
      </w:tblGrid>
      <w:tr w:rsidR="00BF507C" w:rsidRPr="00BE07A6" w14:paraId="562FCE42" w14:textId="77777777" w:rsidTr="00AA4C23">
        <w:trPr>
          <w:trHeight w:val="567"/>
          <w:jc w:val="center"/>
        </w:trPr>
        <w:tc>
          <w:tcPr>
            <w:tcW w:w="35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205DB2BF" w14:textId="1A3B94CB" w:rsidR="00D830D8" w:rsidRPr="00BE07A6" w:rsidRDefault="008807E7" w:rsidP="00C31839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  <w:t>Item</w:t>
            </w:r>
          </w:p>
        </w:tc>
        <w:tc>
          <w:tcPr>
            <w:tcW w:w="14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459F00AF" w14:textId="6D398685" w:rsidR="00D830D8" w:rsidRPr="00BE07A6" w:rsidRDefault="009226A9" w:rsidP="00C31839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  <w:t>Personal rating</w:t>
            </w:r>
          </w:p>
        </w:tc>
        <w:tc>
          <w:tcPr>
            <w:tcW w:w="14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7FEA155C" w14:textId="0E44D127" w:rsidR="00D830D8" w:rsidRPr="00BE07A6" w:rsidRDefault="009226A9" w:rsidP="00C31839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  <w:t>Reviewer rating</w:t>
            </w:r>
          </w:p>
        </w:tc>
        <w:tc>
          <w:tcPr>
            <w:tcW w:w="31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524257D1" w14:textId="794EF4CC" w:rsidR="00D830D8" w:rsidRPr="00BE07A6" w:rsidRDefault="009226A9" w:rsidP="00C31839">
            <w:pPr>
              <w:spacing w:before="40" w:after="40"/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  <w:t>Comments</w:t>
            </w:r>
          </w:p>
        </w:tc>
      </w:tr>
      <w:tr w:rsidR="00BF507C" w:rsidRPr="00BE07A6" w14:paraId="662E6344" w14:textId="77777777" w:rsidTr="00F66514">
        <w:trPr>
          <w:trHeight w:val="567"/>
          <w:jc w:val="center"/>
        </w:trPr>
        <w:tc>
          <w:tcPr>
            <w:tcW w:w="3535" w:type="dxa"/>
            <w:tcBorders>
              <w:top w:val="single" w:sz="4" w:space="0" w:color="A6A6A6" w:themeColor="background1" w:themeShade="A6"/>
            </w:tcBorders>
            <w:vAlign w:val="center"/>
          </w:tcPr>
          <w:p w14:paraId="030891F2" w14:textId="0B11862F" w:rsidR="00D830D8" w:rsidRPr="00BE07A6" w:rsidRDefault="00160321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Organization</w:t>
            </w:r>
          </w:p>
        </w:tc>
        <w:tc>
          <w:tcPr>
            <w:tcW w:w="1411" w:type="dxa"/>
            <w:tcBorders>
              <w:top w:val="single" w:sz="4" w:space="0" w:color="A6A6A6" w:themeColor="background1" w:themeShade="A6"/>
            </w:tcBorders>
            <w:vAlign w:val="center"/>
          </w:tcPr>
          <w:p w14:paraId="7AD3ADD4" w14:textId="21D0483C" w:rsidR="00BD1A8F" w:rsidRPr="00BE07A6" w:rsidRDefault="00BD1A8F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tcBorders>
              <w:top w:val="single" w:sz="4" w:space="0" w:color="A6A6A6" w:themeColor="background1" w:themeShade="A6"/>
            </w:tcBorders>
            <w:vAlign w:val="center"/>
          </w:tcPr>
          <w:p w14:paraId="25C091B6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A6A6A6" w:themeColor="background1" w:themeShade="A6"/>
            </w:tcBorders>
            <w:vAlign w:val="center"/>
          </w:tcPr>
          <w:p w14:paraId="67A2A8B0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BF507C" w:rsidRPr="00BE07A6" w14:paraId="154DD16B" w14:textId="77777777" w:rsidTr="00F66514">
        <w:trPr>
          <w:trHeight w:val="567"/>
          <w:jc w:val="center"/>
        </w:trPr>
        <w:tc>
          <w:tcPr>
            <w:tcW w:w="3535" w:type="dxa"/>
            <w:vAlign w:val="center"/>
          </w:tcPr>
          <w:p w14:paraId="1CA32729" w14:textId="35853FEC" w:rsidR="00D830D8" w:rsidRPr="00BE07A6" w:rsidRDefault="00D830D8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BE07A6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Plan</w:t>
            </w:r>
            <w:r w:rsidR="00160321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ning</w:t>
            </w:r>
          </w:p>
        </w:tc>
        <w:tc>
          <w:tcPr>
            <w:tcW w:w="1411" w:type="dxa"/>
            <w:vAlign w:val="center"/>
          </w:tcPr>
          <w:p w14:paraId="3A22023F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Align w:val="center"/>
          </w:tcPr>
          <w:p w14:paraId="45BD0720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7FC7211A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BF507C" w:rsidRPr="00BE07A6" w14:paraId="767D6B92" w14:textId="77777777" w:rsidTr="00F66514">
        <w:trPr>
          <w:trHeight w:val="567"/>
          <w:jc w:val="center"/>
        </w:trPr>
        <w:tc>
          <w:tcPr>
            <w:tcW w:w="3535" w:type="dxa"/>
            <w:vAlign w:val="center"/>
          </w:tcPr>
          <w:p w14:paraId="6567A9CB" w14:textId="433DE9AC" w:rsidR="00D830D8" w:rsidRPr="00BE07A6" w:rsidRDefault="00160321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Time management</w:t>
            </w:r>
          </w:p>
        </w:tc>
        <w:tc>
          <w:tcPr>
            <w:tcW w:w="1411" w:type="dxa"/>
            <w:vAlign w:val="center"/>
          </w:tcPr>
          <w:p w14:paraId="54E9CC3A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Align w:val="center"/>
          </w:tcPr>
          <w:p w14:paraId="284CB419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21A5F38F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BF507C" w:rsidRPr="00BE07A6" w14:paraId="3002A7FD" w14:textId="77777777" w:rsidTr="00F66514">
        <w:trPr>
          <w:trHeight w:val="567"/>
          <w:jc w:val="center"/>
        </w:trPr>
        <w:tc>
          <w:tcPr>
            <w:tcW w:w="3535" w:type="dxa"/>
            <w:vAlign w:val="center"/>
          </w:tcPr>
          <w:p w14:paraId="4494A9D6" w14:textId="373795B1" w:rsidR="00D830D8" w:rsidRPr="00BE07A6" w:rsidRDefault="00160321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Punctuality / Attendance</w:t>
            </w:r>
          </w:p>
        </w:tc>
        <w:tc>
          <w:tcPr>
            <w:tcW w:w="1411" w:type="dxa"/>
            <w:vAlign w:val="center"/>
          </w:tcPr>
          <w:p w14:paraId="164462DE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Align w:val="center"/>
          </w:tcPr>
          <w:p w14:paraId="5891963E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643DC02F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BF507C" w:rsidRPr="00BE07A6" w14:paraId="36E40495" w14:textId="77777777" w:rsidTr="00F66514">
        <w:trPr>
          <w:trHeight w:val="567"/>
          <w:jc w:val="center"/>
        </w:trPr>
        <w:tc>
          <w:tcPr>
            <w:tcW w:w="3535" w:type="dxa"/>
            <w:vAlign w:val="center"/>
          </w:tcPr>
          <w:p w14:paraId="70F35160" w14:textId="43366F9E" w:rsidR="00D830D8" w:rsidRPr="00BE07A6" w:rsidRDefault="00160321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Initiative</w:t>
            </w:r>
          </w:p>
        </w:tc>
        <w:tc>
          <w:tcPr>
            <w:tcW w:w="1411" w:type="dxa"/>
            <w:vAlign w:val="center"/>
          </w:tcPr>
          <w:p w14:paraId="4185C01E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Align w:val="center"/>
          </w:tcPr>
          <w:p w14:paraId="43281CA2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74DF559B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BF507C" w:rsidRPr="00BE07A6" w14:paraId="252C7F6F" w14:textId="77777777" w:rsidTr="00F66514">
        <w:trPr>
          <w:trHeight w:val="567"/>
          <w:jc w:val="center"/>
        </w:trPr>
        <w:tc>
          <w:tcPr>
            <w:tcW w:w="3535" w:type="dxa"/>
            <w:vAlign w:val="center"/>
          </w:tcPr>
          <w:p w14:paraId="6490A9E9" w14:textId="51F939D9" w:rsidR="00D830D8" w:rsidRPr="00BE07A6" w:rsidRDefault="00160321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Desire to improve</w:t>
            </w:r>
          </w:p>
        </w:tc>
        <w:tc>
          <w:tcPr>
            <w:tcW w:w="1411" w:type="dxa"/>
            <w:vAlign w:val="center"/>
          </w:tcPr>
          <w:p w14:paraId="1CD32B0F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Align w:val="center"/>
          </w:tcPr>
          <w:p w14:paraId="6C27A900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488B5AF0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BF507C" w:rsidRPr="00BE07A6" w14:paraId="3A5FDAFA" w14:textId="77777777" w:rsidTr="00F66514">
        <w:trPr>
          <w:trHeight w:val="567"/>
          <w:jc w:val="center"/>
        </w:trPr>
        <w:tc>
          <w:tcPr>
            <w:tcW w:w="3535" w:type="dxa"/>
            <w:vAlign w:val="center"/>
          </w:tcPr>
          <w:p w14:paraId="37217B6C" w14:textId="4394F3B0" w:rsidR="00D830D8" w:rsidRPr="00BE07A6" w:rsidRDefault="00D830D8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BE07A6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Motivation</w:t>
            </w:r>
          </w:p>
        </w:tc>
        <w:tc>
          <w:tcPr>
            <w:tcW w:w="1411" w:type="dxa"/>
            <w:vAlign w:val="center"/>
          </w:tcPr>
          <w:p w14:paraId="1A88BD9F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Align w:val="center"/>
          </w:tcPr>
          <w:p w14:paraId="0ADF3902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309AB6B4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BF507C" w:rsidRPr="00BE07A6" w14:paraId="2AA4B78E" w14:textId="77777777" w:rsidTr="00F66514">
        <w:trPr>
          <w:trHeight w:val="567"/>
          <w:jc w:val="center"/>
        </w:trPr>
        <w:tc>
          <w:tcPr>
            <w:tcW w:w="3535" w:type="dxa"/>
            <w:vAlign w:val="center"/>
          </w:tcPr>
          <w:p w14:paraId="0FB0E966" w14:textId="7F1E98DC" w:rsidR="00D830D8" w:rsidRPr="00BE07A6" w:rsidRDefault="00160321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lastRenderedPageBreak/>
              <w:t>Autonomy</w:t>
            </w:r>
          </w:p>
        </w:tc>
        <w:tc>
          <w:tcPr>
            <w:tcW w:w="1411" w:type="dxa"/>
            <w:vAlign w:val="center"/>
          </w:tcPr>
          <w:p w14:paraId="10F6AEF2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Align w:val="center"/>
          </w:tcPr>
          <w:p w14:paraId="62A238ED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046ED316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BF507C" w:rsidRPr="00BE07A6" w14:paraId="6C44F9BC" w14:textId="77777777" w:rsidTr="00F66514">
        <w:trPr>
          <w:trHeight w:val="567"/>
          <w:jc w:val="center"/>
        </w:trPr>
        <w:tc>
          <w:tcPr>
            <w:tcW w:w="3535" w:type="dxa"/>
            <w:vAlign w:val="center"/>
          </w:tcPr>
          <w:p w14:paraId="5AADC8C4" w14:textId="126F1DD5" w:rsidR="00D830D8" w:rsidRPr="00BE07A6" w:rsidRDefault="00160321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Teamwork</w:t>
            </w:r>
            <w:r w:rsidR="00D830D8" w:rsidRPr="00BE07A6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11" w:type="dxa"/>
            <w:vAlign w:val="center"/>
          </w:tcPr>
          <w:p w14:paraId="57FBED2E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Align w:val="center"/>
          </w:tcPr>
          <w:p w14:paraId="76C6DFB7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46815FCC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BF507C" w:rsidRPr="00BE07A6" w14:paraId="5B07CF34" w14:textId="77777777" w:rsidTr="00F66514">
        <w:trPr>
          <w:trHeight w:val="567"/>
          <w:jc w:val="center"/>
        </w:trPr>
        <w:tc>
          <w:tcPr>
            <w:tcW w:w="3535" w:type="dxa"/>
            <w:vAlign w:val="center"/>
          </w:tcPr>
          <w:p w14:paraId="14EFE2FB" w14:textId="6A810CEB" w:rsidR="00D830D8" w:rsidRPr="00BE07A6" w:rsidRDefault="00255B71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BE07A6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  <w:r w:rsidR="00160321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Company contribution</w:t>
            </w:r>
          </w:p>
        </w:tc>
        <w:tc>
          <w:tcPr>
            <w:tcW w:w="1411" w:type="dxa"/>
            <w:vAlign w:val="center"/>
          </w:tcPr>
          <w:p w14:paraId="51E372E7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Align w:val="center"/>
          </w:tcPr>
          <w:p w14:paraId="1DBBD8D8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4A7A908A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BF507C" w:rsidRPr="00BE07A6" w14:paraId="192D2DA3" w14:textId="77777777" w:rsidTr="00F66514">
        <w:trPr>
          <w:trHeight w:val="567"/>
          <w:jc w:val="center"/>
        </w:trPr>
        <w:tc>
          <w:tcPr>
            <w:tcW w:w="3535" w:type="dxa"/>
            <w:vAlign w:val="center"/>
          </w:tcPr>
          <w:p w14:paraId="53BB2E78" w14:textId="6A49AD17" w:rsidR="00D830D8" w:rsidRPr="00BE07A6" w:rsidRDefault="00255B71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BE07A6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  <w:r w:rsidR="00160321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Presentation and appearance</w:t>
            </w:r>
          </w:p>
        </w:tc>
        <w:tc>
          <w:tcPr>
            <w:tcW w:w="1411" w:type="dxa"/>
            <w:vAlign w:val="center"/>
          </w:tcPr>
          <w:p w14:paraId="4EF29D7D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Align w:val="center"/>
          </w:tcPr>
          <w:p w14:paraId="4C90B3D4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664FA9AD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BF507C" w:rsidRPr="00BE07A6" w14:paraId="4287266D" w14:textId="77777777" w:rsidTr="00F66514">
        <w:trPr>
          <w:trHeight w:val="567"/>
          <w:jc w:val="center"/>
        </w:trPr>
        <w:tc>
          <w:tcPr>
            <w:tcW w:w="3535" w:type="dxa"/>
            <w:vAlign w:val="center"/>
          </w:tcPr>
          <w:p w14:paraId="028BDC68" w14:textId="7EF9E19E" w:rsidR="00D830D8" w:rsidRPr="00BE07A6" w:rsidRDefault="00255B71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BE07A6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  <w:r w:rsidR="00D830D8" w:rsidRPr="00BE07A6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Leadership</w:t>
            </w:r>
          </w:p>
        </w:tc>
        <w:tc>
          <w:tcPr>
            <w:tcW w:w="1411" w:type="dxa"/>
            <w:vAlign w:val="center"/>
          </w:tcPr>
          <w:p w14:paraId="4A9320A7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Align w:val="center"/>
          </w:tcPr>
          <w:p w14:paraId="09587A38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22556EC4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BF507C" w:rsidRPr="00BE07A6" w14:paraId="2F17C8AF" w14:textId="77777777" w:rsidTr="00F66514">
        <w:trPr>
          <w:trHeight w:val="567"/>
          <w:jc w:val="center"/>
        </w:trPr>
        <w:tc>
          <w:tcPr>
            <w:tcW w:w="3535" w:type="dxa"/>
            <w:vAlign w:val="center"/>
          </w:tcPr>
          <w:p w14:paraId="6F41A1C5" w14:textId="5FC08C00" w:rsidR="00D830D8" w:rsidRPr="00BE07A6" w:rsidRDefault="00255B71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bookmarkStart w:id="0" w:name="_GoBack"/>
            <w:bookmarkEnd w:id="0"/>
            <w:r w:rsidRPr="00BE07A6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  <w:r w:rsidR="00160321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Verbal communication</w:t>
            </w:r>
          </w:p>
        </w:tc>
        <w:tc>
          <w:tcPr>
            <w:tcW w:w="1411" w:type="dxa"/>
            <w:vAlign w:val="center"/>
          </w:tcPr>
          <w:p w14:paraId="43E7FBE0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Align w:val="center"/>
          </w:tcPr>
          <w:p w14:paraId="35B69D36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39B9FC7B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  <w:tr w:rsidR="00BF507C" w:rsidRPr="00BE07A6" w14:paraId="0D8A7712" w14:textId="77777777" w:rsidTr="00F66514">
        <w:trPr>
          <w:trHeight w:val="567"/>
          <w:jc w:val="center"/>
        </w:trPr>
        <w:tc>
          <w:tcPr>
            <w:tcW w:w="3535" w:type="dxa"/>
            <w:vAlign w:val="center"/>
          </w:tcPr>
          <w:p w14:paraId="4074D1D8" w14:textId="4AAF5069" w:rsidR="00D830D8" w:rsidRPr="00BE07A6" w:rsidRDefault="00255B71" w:rsidP="00C3183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18" w:hanging="284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BE07A6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  <w:r w:rsidR="00160321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Written communication</w:t>
            </w:r>
          </w:p>
        </w:tc>
        <w:tc>
          <w:tcPr>
            <w:tcW w:w="1411" w:type="dxa"/>
            <w:vAlign w:val="center"/>
          </w:tcPr>
          <w:p w14:paraId="5CA310ED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Align w:val="center"/>
          </w:tcPr>
          <w:p w14:paraId="76CD3C8B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3A98A8A4" w14:textId="77777777" w:rsidR="00D830D8" w:rsidRPr="00BE07A6" w:rsidRDefault="00D830D8" w:rsidP="00C31839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</w:tr>
    </w:tbl>
    <w:p w14:paraId="1BDA03CC" w14:textId="77777777" w:rsidR="00402F3E" w:rsidRPr="00BE07A6" w:rsidRDefault="00402F3E" w:rsidP="00F66514">
      <w:pPr>
        <w:spacing w:before="120" w:after="120" w:line="240" w:lineRule="auto"/>
        <w:rPr>
          <w:rFonts w:ascii="Arial" w:hAnsi="Arial" w:cs="Arial"/>
          <w:sz w:val="20"/>
          <w:szCs w:val="20"/>
          <w:lang w:val="en-US"/>
        </w:rPr>
      </w:pPr>
    </w:p>
    <w:p w14:paraId="2F52147A" w14:textId="083DB2F0" w:rsidR="00BF507C" w:rsidRPr="00BE07A6" w:rsidRDefault="00160321" w:rsidP="00F66514">
      <w:pPr>
        <w:spacing w:before="120" w:after="120" w:line="240" w:lineRule="auto"/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</w:pPr>
      <w:r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  <w:t>Main strengths</w:t>
      </w:r>
    </w:p>
    <w:p w14:paraId="67ECA1E9" w14:textId="77777777" w:rsidR="00402F3E" w:rsidRPr="00BE07A6" w:rsidRDefault="00402F3E" w:rsidP="00F66514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BE07A6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7C0C544A" w14:textId="77777777" w:rsidR="00402F3E" w:rsidRPr="00BE07A6" w:rsidRDefault="00402F3E" w:rsidP="00F66514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BE07A6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000A8343" w14:textId="77777777" w:rsidR="00402F3E" w:rsidRPr="00BE07A6" w:rsidRDefault="00402F3E" w:rsidP="00F66514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BE07A6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5604FAF2" w14:textId="77777777" w:rsidR="00BF507C" w:rsidRPr="00BE07A6" w:rsidRDefault="00BF507C" w:rsidP="00F66514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</w:p>
    <w:p w14:paraId="181BF321" w14:textId="2DED62EC" w:rsidR="00BF507C" w:rsidRPr="00BE07A6" w:rsidRDefault="00160321" w:rsidP="00F66514">
      <w:pPr>
        <w:spacing w:before="120" w:after="120" w:line="240" w:lineRule="auto"/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</w:pPr>
      <w:r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  <w:t>Main areas for improvement</w:t>
      </w:r>
    </w:p>
    <w:p w14:paraId="2E5A55DE" w14:textId="77777777" w:rsidR="00402F3E" w:rsidRPr="00BE07A6" w:rsidRDefault="00402F3E" w:rsidP="00F66514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BE07A6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5A9CE5CA" w14:textId="77777777" w:rsidR="00402F3E" w:rsidRPr="00BE07A6" w:rsidRDefault="00402F3E" w:rsidP="00F66514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BE07A6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50284A14" w14:textId="77777777" w:rsidR="00402F3E" w:rsidRPr="00BE07A6" w:rsidRDefault="00402F3E" w:rsidP="00F66514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BE07A6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1E370FFD" w14:textId="77777777" w:rsidR="00BF507C" w:rsidRPr="00BE07A6" w:rsidRDefault="00BF507C" w:rsidP="00F66514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</w:p>
    <w:p w14:paraId="416D2B96" w14:textId="19AA9D26" w:rsidR="00BF507C" w:rsidRPr="00BE07A6" w:rsidRDefault="00160321" w:rsidP="00F66514">
      <w:pPr>
        <w:spacing w:before="120" w:after="120" w:line="240" w:lineRule="auto"/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</w:pPr>
      <w:r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  <w:t>Goals for next review period</w:t>
      </w:r>
    </w:p>
    <w:p w14:paraId="34AEB6FC" w14:textId="77777777" w:rsidR="00402F3E" w:rsidRPr="00BE07A6" w:rsidRDefault="00402F3E" w:rsidP="00F66514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BE07A6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2DAEB398" w14:textId="77777777" w:rsidR="00402F3E" w:rsidRPr="00BE07A6" w:rsidRDefault="00402F3E" w:rsidP="00F66514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BE07A6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2322D2B7" w14:textId="09F67AE4" w:rsidR="00BF507C" w:rsidRPr="00BE07A6" w:rsidRDefault="00402F3E" w:rsidP="00F66514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 w:rsidRPr="00BE07A6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____________________________________________________________________________________</w:t>
      </w:r>
    </w:p>
    <w:p w14:paraId="4FD53F5D" w14:textId="435F5A71" w:rsidR="00F765C8" w:rsidRPr="00BE07A6" w:rsidRDefault="00F765C8" w:rsidP="00D6133B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</w:p>
    <w:p w14:paraId="3C1D8262" w14:textId="77777777" w:rsidR="00720F58" w:rsidRPr="00BE07A6" w:rsidRDefault="00720F58" w:rsidP="00D6133B">
      <w:pPr>
        <w:spacing w:before="120" w:after="120" w:line="240" w:lineRule="auto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</w:p>
    <w:p w14:paraId="05D6F493" w14:textId="63AEEBB4" w:rsidR="00F765C8" w:rsidRPr="00BE07A6" w:rsidRDefault="00C4633A" w:rsidP="008807E7">
      <w:pPr>
        <w:spacing w:before="120" w:after="0" w:line="360" w:lineRule="auto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IN WITNESS WHEREOF, th</w:t>
      </w:r>
      <w:r w:rsidR="008807E7" w:rsidRPr="008807E7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e</w:t>
      </w:r>
      <w: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 concerned</w:t>
      </w:r>
      <w:r w:rsidR="008807E7" w:rsidRPr="008807E7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 parties </w:t>
      </w:r>
      <w: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attest to</w:t>
      </w:r>
      <w:r w:rsidR="008807E7" w:rsidRPr="008807E7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having</w:t>
      </w:r>
      <w:r w:rsidR="008807E7" w:rsidRPr="008807E7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 </w:t>
      </w:r>
      <w:r w:rsidR="008807E7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read</w:t>
      </w:r>
      <w:r w:rsidR="008807E7" w:rsidRPr="008807E7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 and agreed with the information </w:t>
      </w:r>
      <w:r w:rsidR="008807E7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in </w:t>
      </w:r>
      <w:r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>this</w:t>
      </w:r>
      <w:r w:rsidR="008807E7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 document.</w:t>
      </w:r>
    </w:p>
    <w:p w14:paraId="7A91B87C" w14:textId="77777777" w:rsidR="00720F58" w:rsidRPr="00BE07A6" w:rsidRDefault="00720F58" w:rsidP="00F765C8">
      <w:pPr>
        <w:spacing w:before="120" w:after="0" w:line="240" w:lineRule="auto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</w:p>
    <w:p w14:paraId="205F5F47" w14:textId="3DAB7081" w:rsidR="00F765C8" w:rsidRPr="00BE07A6" w:rsidRDefault="008807E7" w:rsidP="00720F58">
      <w:pPr>
        <w:spacing w:before="120" w:after="0" w:line="240" w:lineRule="auto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  <w:t>Employee signature</w:t>
      </w:r>
      <w:r w:rsidR="00720F58" w:rsidRPr="00BE07A6"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  <w:t>:</w:t>
      </w:r>
      <w:r w:rsidR="00720F58" w:rsidRPr="00BE07A6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    ____________________________</w:t>
      </w:r>
    </w:p>
    <w:p w14:paraId="0C30FC21" w14:textId="77777777" w:rsidR="00720F58" w:rsidRPr="00BE07A6" w:rsidRDefault="00720F58" w:rsidP="00720F58">
      <w:pPr>
        <w:spacing w:before="120" w:after="0" w:line="240" w:lineRule="auto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</w:p>
    <w:p w14:paraId="235B2DA6" w14:textId="53D98D9A" w:rsidR="00720F58" w:rsidRPr="00BE07A6" w:rsidRDefault="008807E7" w:rsidP="00720F58">
      <w:pPr>
        <w:spacing w:before="120" w:after="0" w:line="240" w:lineRule="auto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  <w:r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  <w:t>Reviewer signature</w:t>
      </w:r>
      <w:r w:rsidR="00720F58" w:rsidRPr="00BE07A6"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  <w:t>:</w:t>
      </w:r>
      <w:r w:rsidR="00720F58" w:rsidRPr="00BE07A6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 ____________________________   </w:t>
      </w:r>
      <w:r w:rsidR="00720F58" w:rsidRPr="00BE07A6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ab/>
      </w:r>
      <w:r w:rsidR="00720F58" w:rsidRPr="00BE07A6">
        <w:rPr>
          <w:rFonts w:ascii="Arial" w:hAnsi="Arial" w:cs="Arial"/>
          <w:b/>
          <w:color w:val="767171" w:themeColor="background2" w:themeShade="80"/>
          <w:sz w:val="20"/>
          <w:szCs w:val="20"/>
          <w:lang w:val="en-US"/>
        </w:rPr>
        <w:t>Date:</w:t>
      </w:r>
      <w:r w:rsidR="00720F58" w:rsidRPr="00BE07A6"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  <w:t xml:space="preserve"> _____________________</w:t>
      </w:r>
    </w:p>
    <w:sectPr w:rsidR="00720F58" w:rsidRPr="00BE07A6" w:rsidSect="00D6133B"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DEA2D" w14:textId="77777777" w:rsidR="009C71E2" w:rsidRDefault="009C71E2" w:rsidP="00255B71">
      <w:pPr>
        <w:spacing w:after="0" w:line="240" w:lineRule="auto"/>
      </w:pPr>
      <w:r>
        <w:separator/>
      </w:r>
    </w:p>
  </w:endnote>
  <w:endnote w:type="continuationSeparator" w:id="0">
    <w:p w14:paraId="7E24ED04" w14:textId="77777777" w:rsidR="009C71E2" w:rsidRDefault="009C71E2" w:rsidP="00255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5C934" w14:textId="286859C3" w:rsidR="00255B71" w:rsidRPr="008807E7" w:rsidRDefault="00255B71" w:rsidP="00255B71">
    <w:pPr>
      <w:pStyle w:val="Pieddepage"/>
      <w:jc w:val="right"/>
      <w:rPr>
        <w:rFonts w:ascii="Arial" w:hAnsi="Arial" w:cs="Arial"/>
        <w:color w:val="767171"/>
        <w:sz w:val="20"/>
        <w:szCs w:val="20"/>
      </w:rPr>
    </w:pPr>
    <w:r w:rsidRPr="008807E7">
      <w:rPr>
        <w:rFonts w:ascii="Arial" w:hAnsi="Arial" w:cs="Arial"/>
        <w:color w:val="767171"/>
        <w:sz w:val="20"/>
        <w:szCs w:val="20"/>
      </w:rPr>
      <w:t xml:space="preserve">Page </w:t>
    </w:r>
    <w:r w:rsidRPr="008807E7">
      <w:rPr>
        <w:rFonts w:ascii="Arial" w:hAnsi="Arial" w:cs="Arial"/>
        <w:color w:val="767171"/>
        <w:sz w:val="20"/>
        <w:szCs w:val="20"/>
      </w:rPr>
      <w:fldChar w:fldCharType="begin"/>
    </w:r>
    <w:r w:rsidRPr="008807E7">
      <w:rPr>
        <w:rFonts w:ascii="Arial" w:hAnsi="Arial" w:cs="Arial"/>
        <w:color w:val="767171"/>
        <w:sz w:val="20"/>
        <w:szCs w:val="20"/>
      </w:rPr>
      <w:instrText xml:space="preserve"> PAGE </w:instrText>
    </w:r>
    <w:r w:rsidRPr="008807E7">
      <w:rPr>
        <w:rFonts w:ascii="Arial" w:hAnsi="Arial" w:cs="Arial"/>
        <w:color w:val="767171"/>
        <w:sz w:val="20"/>
        <w:szCs w:val="20"/>
      </w:rPr>
      <w:fldChar w:fldCharType="separate"/>
    </w:r>
    <w:r w:rsidR="001A5B64" w:rsidRPr="008807E7">
      <w:rPr>
        <w:rFonts w:ascii="Arial" w:hAnsi="Arial" w:cs="Arial"/>
        <w:noProof/>
        <w:color w:val="767171"/>
        <w:sz w:val="20"/>
        <w:szCs w:val="20"/>
      </w:rPr>
      <w:t>3</w:t>
    </w:r>
    <w:r w:rsidRPr="008807E7">
      <w:rPr>
        <w:rFonts w:ascii="Arial" w:hAnsi="Arial" w:cs="Arial"/>
        <w:color w:val="767171"/>
        <w:sz w:val="20"/>
        <w:szCs w:val="20"/>
      </w:rPr>
      <w:fldChar w:fldCharType="end"/>
    </w:r>
    <w:r w:rsidRPr="008807E7">
      <w:rPr>
        <w:rFonts w:ascii="Arial" w:hAnsi="Arial" w:cs="Arial"/>
        <w:color w:val="767171"/>
        <w:sz w:val="20"/>
        <w:szCs w:val="20"/>
      </w:rPr>
      <w:t xml:space="preserve"> </w:t>
    </w:r>
    <w:r w:rsidR="008807E7" w:rsidRPr="008807E7">
      <w:rPr>
        <w:rFonts w:ascii="Arial" w:hAnsi="Arial" w:cs="Arial"/>
        <w:color w:val="767171"/>
        <w:sz w:val="20"/>
        <w:szCs w:val="20"/>
      </w:rPr>
      <w:t>of</w:t>
    </w:r>
    <w:r w:rsidRPr="008807E7">
      <w:rPr>
        <w:rFonts w:ascii="Arial" w:hAnsi="Arial" w:cs="Arial"/>
        <w:color w:val="767171"/>
        <w:sz w:val="20"/>
        <w:szCs w:val="20"/>
      </w:rPr>
      <w:t xml:space="preserve"> </w:t>
    </w:r>
    <w:r w:rsidRPr="008807E7">
      <w:rPr>
        <w:rFonts w:ascii="Arial" w:hAnsi="Arial" w:cs="Arial"/>
        <w:color w:val="767171"/>
        <w:sz w:val="20"/>
        <w:szCs w:val="20"/>
      </w:rPr>
      <w:fldChar w:fldCharType="begin"/>
    </w:r>
    <w:r w:rsidRPr="008807E7">
      <w:rPr>
        <w:rFonts w:ascii="Arial" w:hAnsi="Arial" w:cs="Arial"/>
        <w:color w:val="767171"/>
        <w:sz w:val="20"/>
        <w:szCs w:val="20"/>
      </w:rPr>
      <w:instrText xml:space="preserve"> NUMPAGES </w:instrText>
    </w:r>
    <w:r w:rsidRPr="008807E7">
      <w:rPr>
        <w:rFonts w:ascii="Arial" w:hAnsi="Arial" w:cs="Arial"/>
        <w:color w:val="767171"/>
        <w:sz w:val="20"/>
        <w:szCs w:val="20"/>
      </w:rPr>
      <w:fldChar w:fldCharType="separate"/>
    </w:r>
    <w:r w:rsidR="001A5B64" w:rsidRPr="008807E7">
      <w:rPr>
        <w:rFonts w:ascii="Arial" w:hAnsi="Arial" w:cs="Arial"/>
        <w:noProof/>
        <w:color w:val="767171"/>
        <w:sz w:val="20"/>
        <w:szCs w:val="20"/>
      </w:rPr>
      <w:t>3</w:t>
    </w:r>
    <w:r w:rsidRPr="008807E7">
      <w:rPr>
        <w:rFonts w:ascii="Arial" w:hAnsi="Arial" w:cs="Arial"/>
        <w:color w:val="76717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791C0" w14:textId="77777777" w:rsidR="009C71E2" w:rsidRDefault="009C71E2" w:rsidP="00255B71">
      <w:pPr>
        <w:spacing w:after="0" w:line="240" w:lineRule="auto"/>
      </w:pPr>
      <w:r>
        <w:separator/>
      </w:r>
    </w:p>
  </w:footnote>
  <w:footnote w:type="continuationSeparator" w:id="0">
    <w:p w14:paraId="25A713B4" w14:textId="77777777" w:rsidR="009C71E2" w:rsidRDefault="009C71E2" w:rsidP="00255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C1A7E"/>
    <w:multiLevelType w:val="hybridMultilevel"/>
    <w:tmpl w:val="363E796C"/>
    <w:lvl w:ilvl="0" w:tplc="B52C0622">
      <w:start w:val="1"/>
      <w:numFmt w:val="decimal"/>
      <w:lvlText w:val="%1."/>
      <w:lvlJc w:val="left"/>
      <w:pPr>
        <w:ind w:left="720" w:hanging="360"/>
      </w:pPr>
      <w:rPr>
        <w:b w:val="0"/>
        <w:color w:val="767171" w:themeColor="background2" w:themeShade="8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ECB"/>
    <w:rsid w:val="000B2C34"/>
    <w:rsid w:val="000C0BB9"/>
    <w:rsid w:val="00140AAD"/>
    <w:rsid w:val="001461D3"/>
    <w:rsid w:val="00160321"/>
    <w:rsid w:val="0017301A"/>
    <w:rsid w:val="00185A44"/>
    <w:rsid w:val="001A5B64"/>
    <w:rsid w:val="0022136C"/>
    <w:rsid w:val="00224212"/>
    <w:rsid w:val="00255B71"/>
    <w:rsid w:val="00257215"/>
    <w:rsid w:val="002F3A17"/>
    <w:rsid w:val="00353984"/>
    <w:rsid w:val="00362F36"/>
    <w:rsid w:val="003734DD"/>
    <w:rsid w:val="003B6610"/>
    <w:rsid w:val="003C4466"/>
    <w:rsid w:val="003C7617"/>
    <w:rsid w:val="00402F3E"/>
    <w:rsid w:val="00412EAF"/>
    <w:rsid w:val="00461559"/>
    <w:rsid w:val="004C5978"/>
    <w:rsid w:val="00577614"/>
    <w:rsid w:val="005C3EEC"/>
    <w:rsid w:val="005E6F39"/>
    <w:rsid w:val="006039A9"/>
    <w:rsid w:val="00644269"/>
    <w:rsid w:val="0069166D"/>
    <w:rsid w:val="006A7112"/>
    <w:rsid w:val="007130DC"/>
    <w:rsid w:val="00720F58"/>
    <w:rsid w:val="00753B63"/>
    <w:rsid w:val="00784FA3"/>
    <w:rsid w:val="007C0EB2"/>
    <w:rsid w:val="007D2D30"/>
    <w:rsid w:val="007E4555"/>
    <w:rsid w:val="00844FD2"/>
    <w:rsid w:val="00863E06"/>
    <w:rsid w:val="00865E49"/>
    <w:rsid w:val="008807E7"/>
    <w:rsid w:val="008F4ECB"/>
    <w:rsid w:val="009226A9"/>
    <w:rsid w:val="009B2EDC"/>
    <w:rsid w:val="009C71E2"/>
    <w:rsid w:val="009D471A"/>
    <w:rsid w:val="009E49BA"/>
    <w:rsid w:val="00A300E1"/>
    <w:rsid w:val="00A8283E"/>
    <w:rsid w:val="00A9025A"/>
    <w:rsid w:val="00AA4C23"/>
    <w:rsid w:val="00AD16C1"/>
    <w:rsid w:val="00AD4DE9"/>
    <w:rsid w:val="00B03DA9"/>
    <w:rsid w:val="00B32195"/>
    <w:rsid w:val="00B616CF"/>
    <w:rsid w:val="00B83B9C"/>
    <w:rsid w:val="00BB66D2"/>
    <w:rsid w:val="00BD1A8F"/>
    <w:rsid w:val="00BE07A6"/>
    <w:rsid w:val="00BE6365"/>
    <w:rsid w:val="00BF507C"/>
    <w:rsid w:val="00C31839"/>
    <w:rsid w:val="00C4633A"/>
    <w:rsid w:val="00D6022A"/>
    <w:rsid w:val="00D6133B"/>
    <w:rsid w:val="00D830D8"/>
    <w:rsid w:val="00DD6E5C"/>
    <w:rsid w:val="00DE5C07"/>
    <w:rsid w:val="00E01E38"/>
    <w:rsid w:val="00E10A15"/>
    <w:rsid w:val="00E30D89"/>
    <w:rsid w:val="00EC5F72"/>
    <w:rsid w:val="00F055B8"/>
    <w:rsid w:val="00F05652"/>
    <w:rsid w:val="00F26580"/>
    <w:rsid w:val="00F66514"/>
    <w:rsid w:val="00F765C8"/>
    <w:rsid w:val="00F8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CE1585"/>
  <w15:docId w15:val="{04E70571-B12F-274B-A4D9-7E4E18C0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4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1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84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84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4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916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830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55B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5B71"/>
  </w:style>
  <w:style w:type="paragraph" w:styleId="Pieddepage">
    <w:name w:val="footer"/>
    <w:basedOn w:val="Normal"/>
    <w:link w:val="PieddepageCar"/>
    <w:uiPriority w:val="99"/>
    <w:unhideWhenUsed/>
    <w:rsid w:val="00255B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5B71"/>
  </w:style>
  <w:style w:type="character" w:styleId="Marquedecommentaire">
    <w:name w:val="annotation reference"/>
    <w:basedOn w:val="Policepardfaut"/>
    <w:uiPriority w:val="99"/>
    <w:semiHidden/>
    <w:unhideWhenUsed/>
    <w:rsid w:val="00DD6E5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D6E5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D6E5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D6E5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D6E5C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DD6E5C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D6E5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6E5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Tétreault</dc:creator>
  <cp:keywords/>
  <dc:description/>
  <cp:lastModifiedBy>Microsoft Office User</cp:lastModifiedBy>
  <cp:revision>31</cp:revision>
  <cp:lastPrinted>2019-07-17T17:01:00Z</cp:lastPrinted>
  <dcterms:created xsi:type="dcterms:W3CDTF">2017-05-22T18:31:00Z</dcterms:created>
  <dcterms:modified xsi:type="dcterms:W3CDTF">2019-07-22T20:16:00Z</dcterms:modified>
  <cp:category/>
</cp:coreProperties>
</file>