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0C1AF6" w14:textId="6B965115" w:rsidR="003D261B" w:rsidRDefault="003D261B"/>
    <w:p w14:paraId="00B18D71" w14:textId="368BD070" w:rsidR="00722FDD" w:rsidRDefault="00722FDD"/>
    <w:p w14:paraId="2CC82EDC" w14:textId="16BA6885" w:rsidR="00722FDD" w:rsidRDefault="00722FDD"/>
    <w:p w14:paraId="08486B72" w14:textId="5D4E9F92" w:rsidR="00722FDD" w:rsidRDefault="00722FDD"/>
    <w:p w14:paraId="2C4C95DB" w14:textId="61DAB9E1" w:rsidR="00722FDD" w:rsidRDefault="00722FDD">
      <w:r>
        <w:t>FA</w:t>
      </w:r>
    </w:p>
    <w:p w14:paraId="1F19D078" w14:textId="3F5007FE" w:rsidR="00722FDD" w:rsidRDefault="00722FDD">
      <w:r w:rsidRPr="00722FDD">
        <w:drawing>
          <wp:inline distT="0" distB="0" distL="0" distR="0" wp14:anchorId="02940397" wp14:editId="035A6E8F">
            <wp:extent cx="2651990" cy="195088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51990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4F73E7" w14:textId="0E559DD1" w:rsidR="00722FDD" w:rsidRDefault="00722FDD">
      <w:r>
        <w:t>TG</w:t>
      </w:r>
    </w:p>
    <w:p w14:paraId="05940FC1" w14:textId="0DA5E391" w:rsidR="00722FDD" w:rsidRDefault="00722FDD">
      <w:r w:rsidRPr="00722FDD">
        <w:drawing>
          <wp:inline distT="0" distB="0" distL="0" distR="0" wp14:anchorId="3017E59A" wp14:editId="1FD01A11">
            <wp:extent cx="2339543" cy="1310754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339543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22FDD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26DE6A" w14:textId="77777777" w:rsidR="0017407A" w:rsidRDefault="0017407A" w:rsidP="00722FDD">
      <w:pPr>
        <w:spacing w:after="0" w:line="240" w:lineRule="auto"/>
      </w:pPr>
      <w:r>
        <w:separator/>
      </w:r>
    </w:p>
  </w:endnote>
  <w:endnote w:type="continuationSeparator" w:id="0">
    <w:p w14:paraId="361C2AAB" w14:textId="77777777" w:rsidR="0017407A" w:rsidRDefault="0017407A" w:rsidP="00722F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272CBD" w14:textId="77777777" w:rsidR="0017407A" w:rsidRDefault="0017407A" w:rsidP="00722FDD">
      <w:pPr>
        <w:spacing w:after="0" w:line="240" w:lineRule="auto"/>
      </w:pPr>
      <w:r>
        <w:separator/>
      </w:r>
    </w:p>
  </w:footnote>
  <w:footnote w:type="continuationSeparator" w:id="0">
    <w:p w14:paraId="205062DF" w14:textId="77777777" w:rsidR="0017407A" w:rsidRDefault="0017407A" w:rsidP="00722F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3848FE" w14:textId="12EE528B" w:rsidR="00722FDD" w:rsidRDefault="00722FDD">
    <w:pPr>
      <w:pStyle w:val="Header"/>
    </w:pPr>
    <w:r>
      <w:t>Edward Auttonberry</w:t>
    </w:r>
    <w:r>
      <w:tab/>
    </w:r>
    <w:r>
      <w:tab/>
      <w:t>Teach Your Neighbour</w:t>
    </w:r>
  </w:p>
  <w:p w14:paraId="3282550B" w14:textId="6CC563E6" w:rsidR="00722FDD" w:rsidRDefault="00722FDD">
    <w:pPr>
      <w:pStyle w:val="Header"/>
    </w:pPr>
    <w:r>
      <w:t>Alexndra Duran Chicas</w:t>
    </w:r>
  </w:p>
  <w:p w14:paraId="77BF7BDF" w14:textId="665AD79D" w:rsidR="00722FDD" w:rsidRDefault="00722FDD">
    <w:pPr>
      <w:pStyle w:val="Header"/>
    </w:pPr>
    <w:r>
      <w:t>Taylor Antley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2FDD"/>
    <w:rsid w:val="0017407A"/>
    <w:rsid w:val="003D261B"/>
    <w:rsid w:val="00722F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8D07E"/>
  <w15:chartTrackingRefBased/>
  <w15:docId w15:val="{951720A7-4952-4780-AABF-BC32D497F2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2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22FDD"/>
  </w:style>
  <w:style w:type="paragraph" w:styleId="Footer">
    <w:name w:val="footer"/>
    <w:basedOn w:val="Normal"/>
    <w:link w:val="FooterChar"/>
    <w:uiPriority w:val="99"/>
    <w:unhideWhenUsed/>
    <w:rsid w:val="00722F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22F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</Words>
  <Characters>12</Characters>
  <Application>Microsoft Office Word</Application>
  <DocSecurity>0</DocSecurity>
  <Lines>1</Lines>
  <Paragraphs>1</Paragraphs>
  <ScaleCrop>false</ScaleCrop>
  <Company/>
  <LinksUpToDate>false</LinksUpToDate>
  <CharactersWithSpaces>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Edward Auttonberry</dc:creator>
  <cp:keywords/>
  <dc:description/>
  <cp:lastModifiedBy>Edward Auttonberry</cp:lastModifiedBy>
  <cp:revision>1</cp:revision>
  <dcterms:created xsi:type="dcterms:W3CDTF">2019-09-17T16:38:00Z</dcterms:created>
  <dcterms:modified xsi:type="dcterms:W3CDTF">2019-09-17T16:41:00Z</dcterms:modified>
</cp:coreProperties>
</file>