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1CA2C" w14:textId="5BF41A47" w:rsidR="00C65881" w:rsidRDefault="00C65881" w:rsidP="00C65881">
      <w:pPr>
        <w:tabs>
          <w:tab w:val="num" w:pos="720"/>
        </w:tabs>
        <w:spacing w:after="0" w:line="240" w:lineRule="auto"/>
        <w:ind w:left="720" w:hanging="360"/>
        <w:rPr>
          <w:b/>
          <w:bCs/>
        </w:rPr>
      </w:pPr>
      <w:r w:rsidRPr="00C65881">
        <w:rPr>
          <w:b/>
          <w:bCs/>
        </w:rPr>
        <w:t>Lab 6</w:t>
      </w:r>
    </w:p>
    <w:p w14:paraId="3EA0FB2C" w14:textId="40D0979C" w:rsidR="004F5277" w:rsidRDefault="004F5277" w:rsidP="00C65881">
      <w:pPr>
        <w:tabs>
          <w:tab w:val="num" w:pos="720"/>
        </w:tabs>
        <w:spacing w:after="0" w:line="240" w:lineRule="auto"/>
        <w:ind w:left="720" w:hanging="360"/>
        <w:rPr>
          <w:b/>
          <w:bCs/>
        </w:rPr>
      </w:pPr>
    </w:p>
    <w:p w14:paraId="1D55003C" w14:textId="7E2C875F" w:rsidR="004F5277" w:rsidRDefault="004F5277" w:rsidP="00C65881">
      <w:pPr>
        <w:tabs>
          <w:tab w:val="num" w:pos="720"/>
        </w:tabs>
        <w:spacing w:after="0" w:line="240" w:lineRule="auto"/>
        <w:ind w:left="720" w:hanging="360"/>
        <w:rPr>
          <w:b/>
          <w:bCs/>
        </w:rPr>
      </w:pPr>
      <w:r>
        <w:rPr>
          <w:b/>
          <w:bCs/>
        </w:rPr>
        <w:t>Zelalem Gelgelo</w:t>
      </w:r>
      <w:bookmarkStart w:id="0" w:name="_GoBack"/>
      <w:bookmarkEnd w:id="0"/>
    </w:p>
    <w:p w14:paraId="0D524013" w14:textId="27556C58" w:rsidR="004F5277" w:rsidRDefault="004F5277" w:rsidP="00C65881">
      <w:pPr>
        <w:tabs>
          <w:tab w:val="num" w:pos="720"/>
        </w:tabs>
        <w:spacing w:after="0" w:line="240" w:lineRule="auto"/>
        <w:ind w:left="720" w:hanging="360"/>
        <w:rPr>
          <w:b/>
          <w:bCs/>
        </w:rPr>
      </w:pPr>
      <w:r>
        <w:rPr>
          <w:b/>
          <w:bCs/>
        </w:rPr>
        <w:t>109695</w:t>
      </w:r>
    </w:p>
    <w:p w14:paraId="7C7F7FCA" w14:textId="77777777" w:rsidR="00C65881" w:rsidRPr="00C65881" w:rsidRDefault="00C65881" w:rsidP="00C65881">
      <w:pPr>
        <w:tabs>
          <w:tab w:val="num" w:pos="720"/>
        </w:tabs>
        <w:spacing w:after="0" w:line="240" w:lineRule="auto"/>
        <w:ind w:left="720" w:hanging="360"/>
        <w:rPr>
          <w:b/>
          <w:bCs/>
        </w:rPr>
      </w:pPr>
    </w:p>
    <w:p w14:paraId="065926DE" w14:textId="089086F1" w:rsidR="00C65881" w:rsidRPr="00C65881" w:rsidRDefault="00C65881" w:rsidP="00C65881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b/>
          <w:bCs/>
          <w:sz w:val="21"/>
          <w:szCs w:val="21"/>
        </w:rPr>
        <w:t xml:space="preserve">Gains, Inc. is </w:t>
      </w:r>
      <w:proofErr w:type="gramStart"/>
      <w:r w:rsidRPr="00C65881">
        <w:rPr>
          <w:rFonts w:ascii="Verdana" w:eastAsia="Times New Roman" w:hAnsi="Verdana" w:cs="Times New Roman"/>
          <w:b/>
          <w:bCs/>
          <w:sz w:val="21"/>
          <w:szCs w:val="21"/>
        </w:rPr>
        <w:t>a</w:t>
      </w:r>
      <w:proofErr w:type="gramEnd"/>
      <w:r w:rsidRPr="00C65881">
        <w:rPr>
          <w:rFonts w:ascii="Verdana" w:eastAsia="Times New Roman" w:hAnsi="Verdana" w:cs="Times New Roman"/>
          <w:b/>
          <w:bCs/>
          <w:sz w:val="21"/>
          <w:szCs w:val="21"/>
        </w:rPr>
        <w:t xml:space="preserve"> LLC that owns many companies.  Create an ER diagram for each of the following descriptions:</w:t>
      </w:r>
      <w:r w:rsidRPr="00C65881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</w:p>
    <w:p w14:paraId="06D61089" w14:textId="64D95ECA" w:rsidR="00C65881" w:rsidRPr="0064000F" w:rsidRDefault="00566C30" w:rsidP="00C65881">
      <w:pPr>
        <w:numPr>
          <w:ilvl w:val="1"/>
          <w:numId w:val="44"/>
        </w:numPr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E56B3" wp14:editId="78BDAA6D">
            <wp:simplePos x="0" y="0"/>
            <wp:positionH relativeFrom="column">
              <wp:posOffset>363959</wp:posOffset>
            </wp:positionH>
            <wp:positionV relativeFrom="paragraph">
              <wp:posOffset>518078</wp:posOffset>
            </wp:positionV>
            <wp:extent cx="5943600" cy="10807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881" w:rsidRPr="00C65881">
        <w:rPr>
          <w:rFonts w:ascii="Verdana" w:eastAsia="Times New Roman" w:hAnsi="Verdana" w:cs="Times New Roman"/>
          <w:sz w:val="21"/>
          <w:szCs w:val="21"/>
        </w:rPr>
        <w:t>Each company operates four departments, and each department belongs to one company.</w:t>
      </w:r>
      <w:r w:rsidR="00C65881" w:rsidRPr="00C65881">
        <w:rPr>
          <w:rFonts w:ascii="Verdana" w:eastAsia="Times New Roman" w:hAnsi="Verdana" w:cs="Times New Roman"/>
          <w:sz w:val="21"/>
          <w:szCs w:val="21"/>
        </w:rPr>
        <w:br/>
      </w:r>
      <w:r w:rsidR="00C65881" w:rsidRPr="00C65881">
        <w:rPr>
          <w:rFonts w:ascii="Verdana" w:eastAsia="Times New Roman" w:hAnsi="Verdana" w:cs="Times New Roman"/>
          <w:color w:val="0000CC"/>
          <w:sz w:val="21"/>
          <w:szCs w:val="21"/>
        </w:rPr>
        <w:t>ANS:</w:t>
      </w:r>
    </w:p>
    <w:p w14:paraId="648FDDC7" w14:textId="74E08849" w:rsidR="0064000F" w:rsidRDefault="0064000F" w:rsidP="0064000F">
      <w:pPr>
        <w:spacing w:after="0" w:line="240" w:lineRule="auto"/>
        <w:ind w:left="1020"/>
        <w:rPr>
          <w:rFonts w:ascii="Verdana" w:eastAsia="Times New Roman" w:hAnsi="Verdana" w:cs="Times New Roman"/>
          <w:color w:val="0000CC"/>
          <w:sz w:val="21"/>
          <w:szCs w:val="21"/>
        </w:rPr>
      </w:pPr>
    </w:p>
    <w:p w14:paraId="61B5B74B" w14:textId="77777777" w:rsidR="0064000F" w:rsidRPr="00C65881" w:rsidRDefault="0064000F" w:rsidP="0064000F">
      <w:pPr>
        <w:spacing w:after="0" w:line="240" w:lineRule="auto"/>
        <w:ind w:left="1020"/>
        <w:rPr>
          <w:rFonts w:ascii="Times New Roman" w:eastAsia="Times New Roman" w:hAnsi="Times New Roman" w:cs="Times New Roman"/>
          <w:sz w:val="24"/>
          <w:szCs w:val="24"/>
        </w:rPr>
      </w:pPr>
    </w:p>
    <w:p w14:paraId="5D450D0B" w14:textId="6A73E09D" w:rsidR="00C65881" w:rsidRPr="009259EF" w:rsidRDefault="00C65881" w:rsidP="00C65881">
      <w:pPr>
        <w:numPr>
          <w:ilvl w:val="0"/>
          <w:numId w:val="45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sz w:val="21"/>
          <w:szCs w:val="21"/>
        </w:rPr>
        <w:t>Each department in part (a) employs one or more employees, and each employee works for one department.</w:t>
      </w:r>
      <w:r w:rsidRPr="00C65881">
        <w:rPr>
          <w:rFonts w:ascii="Verdana" w:eastAsia="Times New Roman" w:hAnsi="Verdana" w:cs="Times New Roman"/>
          <w:sz w:val="21"/>
          <w:szCs w:val="21"/>
        </w:rPr>
        <w:br/>
      </w:r>
      <w:r w:rsidRPr="00C65881">
        <w:rPr>
          <w:rFonts w:ascii="Verdana" w:eastAsia="Times New Roman" w:hAnsi="Verdana" w:cs="Times New Roman"/>
          <w:color w:val="0000CC"/>
          <w:sz w:val="21"/>
          <w:szCs w:val="21"/>
        </w:rPr>
        <w:t>ANS:</w:t>
      </w:r>
    </w:p>
    <w:p w14:paraId="7A7CC48B" w14:textId="05E94A99" w:rsidR="009259EF" w:rsidRDefault="009259EF" w:rsidP="009259EF">
      <w:pPr>
        <w:spacing w:after="0" w:line="240" w:lineRule="auto"/>
        <w:ind w:left="600"/>
        <w:rPr>
          <w:rFonts w:ascii="Verdana" w:eastAsia="Times New Roman" w:hAnsi="Verdana" w:cs="Times New Roman"/>
          <w:color w:val="0000CC"/>
          <w:sz w:val="21"/>
          <w:szCs w:val="21"/>
        </w:rPr>
      </w:pPr>
      <w:r>
        <w:rPr>
          <w:noProof/>
        </w:rPr>
        <w:drawing>
          <wp:inline distT="0" distB="0" distL="0" distR="0" wp14:anchorId="61DF800F" wp14:editId="3DC7B02F">
            <wp:extent cx="5943600" cy="1426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A176" w14:textId="77777777" w:rsidR="009259EF" w:rsidRPr="00C65881" w:rsidRDefault="009259EF" w:rsidP="009259EF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3D123E75" w14:textId="579F47FC" w:rsidR="00C65881" w:rsidRPr="00C424E3" w:rsidRDefault="00C65881" w:rsidP="00C65881">
      <w:pPr>
        <w:numPr>
          <w:ilvl w:val="0"/>
          <w:numId w:val="46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sz w:val="21"/>
          <w:szCs w:val="21"/>
        </w:rPr>
        <w:t>Each of the employees in part (b) may or may not have one or more dependents, and each dependent belongs to one employee.</w:t>
      </w:r>
      <w:r w:rsidRPr="00C65881">
        <w:rPr>
          <w:rFonts w:ascii="Verdana" w:eastAsia="Times New Roman" w:hAnsi="Verdana" w:cs="Times New Roman"/>
          <w:sz w:val="21"/>
          <w:szCs w:val="21"/>
        </w:rPr>
        <w:br/>
      </w:r>
      <w:r w:rsidRPr="00C65881">
        <w:rPr>
          <w:rFonts w:ascii="Verdana" w:eastAsia="Times New Roman" w:hAnsi="Verdana" w:cs="Times New Roman"/>
          <w:color w:val="0000CC"/>
          <w:sz w:val="21"/>
          <w:szCs w:val="21"/>
        </w:rPr>
        <w:t>ANS:</w:t>
      </w:r>
    </w:p>
    <w:p w14:paraId="149960BF" w14:textId="5B124ECD" w:rsidR="00C424E3" w:rsidRDefault="004E6015" w:rsidP="00C424E3">
      <w:pPr>
        <w:spacing w:after="0" w:line="240" w:lineRule="auto"/>
        <w:ind w:left="600"/>
        <w:rPr>
          <w:rFonts w:ascii="Verdana" w:eastAsia="Times New Roman" w:hAnsi="Verdana" w:cs="Times New Roman"/>
          <w:color w:val="0000CC"/>
          <w:sz w:val="21"/>
          <w:szCs w:val="21"/>
        </w:rPr>
      </w:pPr>
      <w:r>
        <w:rPr>
          <w:noProof/>
        </w:rPr>
        <w:drawing>
          <wp:inline distT="0" distB="0" distL="0" distR="0" wp14:anchorId="68660754" wp14:editId="461B72C6">
            <wp:extent cx="5943600" cy="106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68C2" w14:textId="77777777" w:rsidR="00C424E3" w:rsidRPr="00C65881" w:rsidRDefault="00C424E3" w:rsidP="00C424E3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7FF2D1B6" w14:textId="5144AB20" w:rsidR="00C65881" w:rsidRPr="00FB0A46" w:rsidRDefault="00C65881" w:rsidP="00C65881">
      <w:pPr>
        <w:numPr>
          <w:ilvl w:val="0"/>
          <w:numId w:val="47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sz w:val="21"/>
          <w:szCs w:val="21"/>
        </w:rPr>
        <w:t>Each employee in part (c) may or may not have an employment history.</w:t>
      </w:r>
      <w:r w:rsidRPr="00C65881">
        <w:rPr>
          <w:rFonts w:ascii="Verdana" w:eastAsia="Times New Roman" w:hAnsi="Verdana" w:cs="Times New Roman"/>
          <w:sz w:val="21"/>
          <w:szCs w:val="21"/>
        </w:rPr>
        <w:br/>
      </w:r>
      <w:r w:rsidRPr="00C65881">
        <w:rPr>
          <w:rFonts w:ascii="Verdana" w:eastAsia="Times New Roman" w:hAnsi="Verdana" w:cs="Times New Roman"/>
          <w:color w:val="0000CC"/>
          <w:sz w:val="21"/>
          <w:szCs w:val="21"/>
        </w:rPr>
        <w:t>ANS:</w:t>
      </w:r>
    </w:p>
    <w:p w14:paraId="5265DA7E" w14:textId="00BC0E54" w:rsidR="00FB0A46" w:rsidRDefault="00FB0A46" w:rsidP="00FB0A46">
      <w:pPr>
        <w:spacing w:after="0" w:line="240" w:lineRule="auto"/>
        <w:ind w:left="600"/>
        <w:rPr>
          <w:rFonts w:ascii="Verdana" w:eastAsia="Times New Roman" w:hAnsi="Verdana" w:cs="Times New Roman"/>
          <w:color w:val="0000C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97E6DDA" wp14:editId="7A30CB99">
            <wp:extent cx="5943600" cy="112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EB55" w14:textId="77777777" w:rsidR="00FB0A46" w:rsidRPr="00C65881" w:rsidRDefault="00FB0A46" w:rsidP="00FB0A46">
      <w:p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</w:p>
    <w:p w14:paraId="216430B3" w14:textId="1169EC18" w:rsidR="00C65881" w:rsidRPr="00C65881" w:rsidRDefault="00C65881" w:rsidP="00C65881">
      <w:pPr>
        <w:numPr>
          <w:ilvl w:val="0"/>
          <w:numId w:val="48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sz w:val="21"/>
          <w:szCs w:val="21"/>
        </w:rPr>
        <w:t>Represent all the ER diagrams described in (a), (b), (c), and (d) as a single ER diagram.</w:t>
      </w:r>
      <w:r w:rsidRPr="00C65881">
        <w:rPr>
          <w:rFonts w:ascii="Verdana" w:eastAsia="Times New Roman" w:hAnsi="Verdana" w:cs="Times New Roman"/>
          <w:sz w:val="21"/>
          <w:szCs w:val="21"/>
        </w:rPr>
        <w:br/>
      </w:r>
      <w:r w:rsidRPr="00C65881">
        <w:rPr>
          <w:rFonts w:ascii="Verdana" w:eastAsia="Times New Roman" w:hAnsi="Verdana" w:cs="Times New Roman"/>
          <w:color w:val="0000CC"/>
          <w:sz w:val="21"/>
          <w:szCs w:val="21"/>
        </w:rPr>
        <w:t>ANS:</w:t>
      </w:r>
      <w:r w:rsidRPr="00C65881">
        <w:rPr>
          <w:rFonts w:ascii="Verdana" w:eastAsia="Times New Roman" w:hAnsi="Verdana" w:cs="Times New Roman"/>
          <w:sz w:val="21"/>
          <w:szCs w:val="21"/>
        </w:rPr>
        <w:t>  </w:t>
      </w:r>
      <w:r w:rsidRPr="00C65881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="00B63BE2">
        <w:rPr>
          <w:noProof/>
        </w:rPr>
        <w:drawing>
          <wp:inline distT="0" distB="0" distL="0" distR="0" wp14:anchorId="279300C7" wp14:editId="50B5CEC2">
            <wp:extent cx="5742940" cy="3930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557" cy="39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06FD" w14:textId="77777777" w:rsidR="00C65881" w:rsidRPr="00C65881" w:rsidRDefault="00C65881" w:rsidP="00C65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Times New Roman" w:eastAsia="Times New Roman" w:hAnsi="Times New Roman" w:cs="Times New Roman"/>
          <w:sz w:val="24"/>
          <w:szCs w:val="24"/>
        </w:rPr>
        <w:pict w14:anchorId="1BD9F613">
          <v:rect id="_x0000_i1043" style="width:0;height:1.5pt" o:hralign="center" o:hrstd="t" o:hr="t" fillcolor="#a0a0a0" stroked="f"/>
        </w:pict>
      </w:r>
    </w:p>
    <w:p w14:paraId="57F1E815" w14:textId="77777777" w:rsidR="00C65881" w:rsidRPr="00C65881" w:rsidRDefault="00C65881" w:rsidP="00C65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661551A" w14:textId="77777777" w:rsidR="00C65881" w:rsidRPr="00C65881" w:rsidRDefault="00C65881" w:rsidP="00C65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b/>
          <w:bCs/>
          <w:sz w:val="21"/>
          <w:szCs w:val="21"/>
        </w:rPr>
        <w:t>2. Create an ER model based on the following descriptions.</w:t>
      </w:r>
    </w:p>
    <w:p w14:paraId="0F0AC0BB" w14:textId="77777777" w:rsidR="00C65881" w:rsidRPr="00C65881" w:rsidRDefault="00C65881" w:rsidP="00C65881">
      <w:pPr>
        <w:numPr>
          <w:ilvl w:val="0"/>
          <w:numId w:val="49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sz w:val="21"/>
          <w:szCs w:val="21"/>
        </w:rPr>
        <w:t>A patient can make many appointments with one or more doctors in the clinic and a doctor can accept appointments with many patients. However, each appointment is for a patient and is with one doctor.</w:t>
      </w:r>
    </w:p>
    <w:p w14:paraId="2A908A32" w14:textId="77777777" w:rsidR="00C65881" w:rsidRPr="00C65881" w:rsidRDefault="00C65881" w:rsidP="00C65881">
      <w:pPr>
        <w:numPr>
          <w:ilvl w:val="0"/>
          <w:numId w:val="49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sz w:val="21"/>
          <w:szCs w:val="21"/>
        </w:rPr>
        <w:t>If kept, an appointment yields a visit with the doctor specified in the appointment and that in turn results in a diagnosis and, when appropriate, treatment.</w:t>
      </w:r>
    </w:p>
    <w:p w14:paraId="061265DA" w14:textId="77777777" w:rsidR="00C65881" w:rsidRPr="00C65881" w:rsidRDefault="00C65881" w:rsidP="00C65881">
      <w:pPr>
        <w:numPr>
          <w:ilvl w:val="0"/>
          <w:numId w:val="49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sz w:val="21"/>
          <w:szCs w:val="21"/>
        </w:rPr>
        <w:t>Each visit updates the patient’s medical history.</w:t>
      </w:r>
    </w:p>
    <w:p w14:paraId="0ADA0CD4" w14:textId="77777777" w:rsidR="00C65881" w:rsidRPr="00C65881" w:rsidRDefault="00C65881" w:rsidP="00C65881">
      <w:pPr>
        <w:numPr>
          <w:ilvl w:val="0"/>
          <w:numId w:val="49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sz w:val="21"/>
          <w:szCs w:val="21"/>
        </w:rPr>
        <w:t>Each visit creates a bill.</w:t>
      </w:r>
    </w:p>
    <w:p w14:paraId="6A2AD011" w14:textId="77777777" w:rsidR="00C65881" w:rsidRPr="00C65881" w:rsidRDefault="00C65881" w:rsidP="00C65881">
      <w:pPr>
        <w:numPr>
          <w:ilvl w:val="0"/>
          <w:numId w:val="49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sz w:val="21"/>
          <w:szCs w:val="21"/>
        </w:rPr>
        <w:t>A bill may be paid in many installments. However, each payment is properly recorded.</w:t>
      </w:r>
    </w:p>
    <w:p w14:paraId="077D1F14" w14:textId="77777777" w:rsidR="00C65881" w:rsidRPr="00C65881" w:rsidRDefault="00C65881" w:rsidP="00C65881">
      <w:pPr>
        <w:numPr>
          <w:ilvl w:val="0"/>
          <w:numId w:val="49"/>
        </w:numPr>
        <w:spacing w:after="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sz w:val="21"/>
          <w:szCs w:val="21"/>
        </w:rPr>
        <w:lastRenderedPageBreak/>
        <w:t>A patient can make payment by himself or through insurance company. If the insurance company pays, patient is responsible for the deductibles only.</w:t>
      </w:r>
    </w:p>
    <w:p w14:paraId="661E0241" w14:textId="659276EE" w:rsidR="00C65881" w:rsidRDefault="00C65881" w:rsidP="00C65881">
      <w:pPr>
        <w:spacing w:after="0" w:line="240" w:lineRule="auto"/>
        <w:ind w:left="540"/>
        <w:rPr>
          <w:rFonts w:ascii="Verdana" w:eastAsia="Times New Roman" w:hAnsi="Verdana" w:cs="Times New Roman"/>
          <w:color w:val="0000CC"/>
          <w:sz w:val="21"/>
          <w:szCs w:val="21"/>
        </w:rPr>
      </w:pPr>
      <w:r w:rsidRPr="00C65881">
        <w:rPr>
          <w:rFonts w:ascii="Verdana" w:eastAsia="Times New Roman" w:hAnsi="Verdana" w:cs="Times New Roman"/>
          <w:color w:val="0000CC"/>
          <w:sz w:val="21"/>
          <w:szCs w:val="21"/>
        </w:rPr>
        <w:t>ANS:</w:t>
      </w:r>
    </w:p>
    <w:p w14:paraId="3EE981EC" w14:textId="1F29FF12" w:rsidR="00F27D87" w:rsidRDefault="00F27D87" w:rsidP="00C65881">
      <w:pPr>
        <w:spacing w:after="0" w:line="240" w:lineRule="auto"/>
        <w:ind w:left="540"/>
        <w:rPr>
          <w:rFonts w:ascii="Verdana" w:eastAsia="Times New Roman" w:hAnsi="Verdana" w:cs="Times New Roman"/>
          <w:color w:val="0000CC"/>
          <w:sz w:val="21"/>
          <w:szCs w:val="21"/>
        </w:rPr>
      </w:pPr>
    </w:p>
    <w:p w14:paraId="292B2231" w14:textId="7B582189" w:rsidR="00F27D87" w:rsidRPr="00C65881" w:rsidRDefault="00F27D87" w:rsidP="00C65881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2089F" wp14:editId="57451D99">
            <wp:extent cx="5943600" cy="4070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561A" w14:textId="0A180D4E" w:rsidR="00C65881" w:rsidRPr="00C65881" w:rsidRDefault="00C65881" w:rsidP="00C65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Times New Roman" w:eastAsia="Times New Roman" w:hAnsi="Times New Roman" w:cs="Times New Roman"/>
          <w:sz w:val="24"/>
          <w:szCs w:val="24"/>
        </w:rPr>
        <w:pict w14:anchorId="13C20415">
          <v:rect id="_x0000_i1051" style="width:0;height:1.5pt" o:hralign="center" o:hrstd="t" o:hr="t" fillcolor="#a0a0a0" stroked="f"/>
        </w:pict>
      </w:r>
    </w:p>
    <w:p w14:paraId="2078D8CC" w14:textId="77A517A4" w:rsidR="00C65881" w:rsidRPr="00C506AA" w:rsidRDefault="00C65881" w:rsidP="00C65881">
      <w:pPr>
        <w:numPr>
          <w:ilvl w:val="0"/>
          <w:numId w:val="5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881">
        <w:rPr>
          <w:rFonts w:ascii="Verdana" w:eastAsia="Times New Roman" w:hAnsi="Verdana" w:cs="Times New Roman"/>
          <w:b/>
          <w:bCs/>
          <w:sz w:val="21"/>
          <w:szCs w:val="21"/>
        </w:rPr>
        <w:t>Solve exercise 12.12 from the 6</w:t>
      </w:r>
      <w:r w:rsidRPr="00C65881">
        <w:rPr>
          <w:rFonts w:ascii="Verdana" w:eastAsia="Times New Roman" w:hAnsi="Verdana" w:cs="Times New Roman"/>
          <w:b/>
          <w:bCs/>
          <w:sz w:val="21"/>
          <w:szCs w:val="21"/>
          <w:vertAlign w:val="superscript"/>
        </w:rPr>
        <w:t>th</w:t>
      </w:r>
      <w:r w:rsidRPr="00C65881">
        <w:rPr>
          <w:rFonts w:ascii="Verdana" w:eastAsia="Times New Roman" w:hAnsi="Verdana" w:cs="Times New Roman"/>
          <w:b/>
          <w:bCs/>
          <w:sz w:val="21"/>
          <w:szCs w:val="21"/>
        </w:rPr>
        <w:t xml:space="preserve"> edition (page 383).  If time permits, solve from </w:t>
      </w:r>
      <w:r w:rsidRPr="00C65881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a-f</w:t>
      </w:r>
      <w:r w:rsidRPr="00C65881">
        <w:rPr>
          <w:rFonts w:ascii="Verdana" w:eastAsia="Times New Roman" w:hAnsi="Verdana" w:cs="Times New Roman"/>
          <w:b/>
          <w:bCs/>
          <w:sz w:val="21"/>
          <w:szCs w:val="21"/>
        </w:rPr>
        <w:t xml:space="preserve">.  Otherwise, it’s ok if you just solve </w:t>
      </w:r>
      <w:r w:rsidRPr="00C65881">
        <w:rPr>
          <w:rFonts w:ascii="Verdana" w:eastAsia="Times New Roman" w:hAnsi="Verdana" w:cs="Times New Roman"/>
          <w:b/>
          <w:bCs/>
          <w:i/>
          <w:iCs/>
          <w:sz w:val="21"/>
          <w:szCs w:val="21"/>
        </w:rPr>
        <w:t>f</w:t>
      </w:r>
      <w:r w:rsidRPr="00C65881">
        <w:rPr>
          <w:rFonts w:ascii="Verdana" w:eastAsia="Times New Roman" w:hAnsi="Verdana" w:cs="Times New Roman"/>
          <w:b/>
          <w:bCs/>
          <w:sz w:val="21"/>
          <w:szCs w:val="21"/>
        </w:rPr>
        <w:t>.</w:t>
      </w:r>
      <w:r w:rsidRPr="00C65881">
        <w:rPr>
          <w:rFonts w:ascii="Verdana" w:eastAsia="Times New Roman" w:hAnsi="Verdana" w:cs="Times New Roman"/>
          <w:sz w:val="21"/>
          <w:szCs w:val="21"/>
        </w:rPr>
        <w:br/>
      </w:r>
      <w:r w:rsidRPr="00C65881">
        <w:rPr>
          <w:rFonts w:ascii="Verdana" w:eastAsia="Times New Roman" w:hAnsi="Verdana" w:cs="Times New Roman"/>
          <w:color w:val="0000CC"/>
          <w:sz w:val="21"/>
          <w:szCs w:val="21"/>
        </w:rPr>
        <w:t>ANS:</w:t>
      </w:r>
    </w:p>
    <w:p w14:paraId="1F4D9D03" w14:textId="4A49E660" w:rsidR="002A0E03" w:rsidRDefault="002A0E03" w:rsidP="002A0E03">
      <w:pPr>
        <w:pStyle w:val="Heading1"/>
      </w:pPr>
    </w:p>
    <w:p w14:paraId="7F8D521B" w14:textId="1017C76C" w:rsidR="002A0E03" w:rsidRDefault="002A0E03" w:rsidP="002A0E03">
      <w:pPr>
        <w:pStyle w:val="Heading1"/>
      </w:pPr>
      <w:bookmarkStart w:id="1" w:name="_Toc523841497"/>
      <w:bookmarkStart w:id="2" w:name="_Toc82183715"/>
      <w:bookmarkStart w:id="3" w:name="_Toc84953216"/>
      <w:r>
        <w:rPr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884391" wp14:editId="0000B98D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6029325" cy="3439529"/>
                <wp:effectExtent l="0" t="0" r="28575" b="889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9325" cy="3439529"/>
                          <a:chOff x="1270" y="8283"/>
                          <a:chExt cx="9465" cy="7407"/>
                        </a:xfrm>
                      </wpg:grpSpPr>
                      <wpg:grpSp>
                        <wpg:cNvPr id="73" name="Group 70"/>
                        <wpg:cNvGrpSpPr>
                          <a:grpSpLocks/>
                        </wpg:cNvGrpSpPr>
                        <wpg:grpSpPr bwMode="auto">
                          <a:xfrm>
                            <a:off x="1270" y="8283"/>
                            <a:ext cx="1680" cy="903"/>
                            <a:chOff x="2325" y="2591"/>
                            <a:chExt cx="1515" cy="903"/>
                          </a:xfrm>
                        </wpg:grpSpPr>
                        <wps:wsp>
                          <wps:cNvPr id="74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3" y="2591"/>
                              <a:ext cx="1504" cy="9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5019F" w14:textId="77777777" w:rsidR="002A0E03" w:rsidRDefault="002A0E03" w:rsidP="002A0E0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Video</w:t>
                                </w:r>
                              </w:p>
                              <w:p w14:paraId="116BF27A" w14:textId="77777777" w:rsidR="002A0E03" w:rsidRDefault="002A0E03" w:rsidP="002A0E03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  <w:p w14:paraId="7541F142" w14:textId="77777777" w:rsidR="002A0E03" w:rsidRDefault="002A0E03" w:rsidP="002A0E03">
                                <w:pPr>
                                  <w:spacing w:line="360" w:lineRule="auto"/>
                                  <w:jc w:val="center"/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catalogNo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3045"/>
                              <a:ext cx="1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" name="Group 73"/>
                        <wpg:cNvGrpSpPr>
                          <a:grpSpLocks/>
                        </wpg:cNvGrpSpPr>
                        <wpg:grpSpPr bwMode="auto">
                          <a:xfrm>
                            <a:off x="5165" y="10703"/>
                            <a:ext cx="1680" cy="903"/>
                            <a:chOff x="2325" y="2591"/>
                            <a:chExt cx="1515" cy="903"/>
                          </a:xfrm>
                        </wpg:grpSpPr>
                        <wps:wsp>
                          <wps:cNvPr id="77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3" y="2591"/>
                              <a:ext cx="1504" cy="9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D160FE" w14:textId="77777777" w:rsidR="002A0E03" w:rsidRDefault="002A0E03" w:rsidP="002A0E0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Branch</w:t>
                                </w:r>
                              </w:p>
                              <w:p w14:paraId="6482DF64" w14:textId="77777777" w:rsidR="002A0E03" w:rsidRDefault="002A0E03" w:rsidP="002A0E03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  <w:p w14:paraId="0BC0E78F" w14:textId="77777777" w:rsidR="002A0E03" w:rsidRDefault="002A0E03" w:rsidP="002A0E0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branchNo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3045"/>
                              <a:ext cx="1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9" name="Group 76"/>
                        <wpg:cNvGrpSpPr>
                          <a:grpSpLocks/>
                        </wpg:cNvGrpSpPr>
                        <wpg:grpSpPr bwMode="auto">
                          <a:xfrm>
                            <a:off x="9040" y="10703"/>
                            <a:ext cx="1680" cy="903"/>
                            <a:chOff x="2325" y="2591"/>
                            <a:chExt cx="1515" cy="903"/>
                          </a:xfrm>
                        </wpg:grpSpPr>
                        <wps:wsp>
                          <wps:cNvPr id="80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3" y="2591"/>
                              <a:ext cx="1504" cy="9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7FFF77" w14:textId="77777777" w:rsidR="002A0E03" w:rsidRDefault="002A0E03" w:rsidP="002A0E0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Staff</w:t>
                                </w:r>
                              </w:p>
                              <w:p w14:paraId="037839A6" w14:textId="77777777" w:rsidR="002A0E03" w:rsidRDefault="002A0E03" w:rsidP="002A0E03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  <w:p w14:paraId="36483860" w14:textId="77777777" w:rsidR="002A0E03" w:rsidRDefault="002A0E03" w:rsidP="002A0E0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staffNo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3045"/>
                              <a:ext cx="1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2" name="Group 79"/>
                        <wpg:cNvGrpSpPr>
                          <a:grpSpLocks/>
                        </wpg:cNvGrpSpPr>
                        <wpg:grpSpPr bwMode="auto">
                          <a:xfrm>
                            <a:off x="1270" y="10703"/>
                            <a:ext cx="1680" cy="903"/>
                            <a:chOff x="2325" y="2591"/>
                            <a:chExt cx="1515" cy="903"/>
                          </a:xfrm>
                        </wpg:grpSpPr>
                        <wps:wsp>
                          <wps:cNvPr id="83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3" y="2591"/>
                              <a:ext cx="1504" cy="9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A785A6" w14:textId="77777777" w:rsidR="002A0E03" w:rsidRDefault="002A0E03" w:rsidP="002A0E0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</w:rPr>
                                  <w:t>VideoForRent</w:t>
                                </w:r>
                                <w:proofErr w:type="spellEnd"/>
                              </w:p>
                              <w:p w14:paraId="34BEE023" w14:textId="77777777" w:rsidR="002A0E03" w:rsidRDefault="002A0E03" w:rsidP="002A0E03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  <w:p w14:paraId="19A96659" w14:textId="77777777" w:rsidR="002A0E03" w:rsidRDefault="002A0E03" w:rsidP="002A0E0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videoNo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3045"/>
                              <a:ext cx="1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5" name="Group 82"/>
                        <wpg:cNvGrpSpPr>
                          <a:grpSpLocks/>
                        </wpg:cNvGrpSpPr>
                        <wpg:grpSpPr bwMode="auto">
                          <a:xfrm>
                            <a:off x="5175" y="14763"/>
                            <a:ext cx="1725" cy="903"/>
                            <a:chOff x="2325" y="2591"/>
                            <a:chExt cx="1515" cy="903"/>
                          </a:xfrm>
                        </wpg:grpSpPr>
                        <wps:wsp>
                          <wps:cNvPr id="86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3" y="2591"/>
                              <a:ext cx="1504" cy="9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C830B0" w14:textId="77777777" w:rsidR="002A0E03" w:rsidRDefault="002A0E03" w:rsidP="002A0E0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RentalAgreement</w:t>
                                </w:r>
                                <w:proofErr w:type="spellEnd"/>
                              </w:p>
                              <w:p w14:paraId="250086F0" w14:textId="77777777" w:rsidR="002A0E03" w:rsidRDefault="002A0E03" w:rsidP="002A0E03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  <w:p w14:paraId="2045651B" w14:textId="77777777" w:rsidR="002A0E03" w:rsidRDefault="002A0E03" w:rsidP="002A0E0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rentalNo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3045"/>
                              <a:ext cx="1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8" name="Group 85"/>
                        <wpg:cNvGrpSpPr>
                          <a:grpSpLocks/>
                        </wpg:cNvGrpSpPr>
                        <wpg:grpSpPr bwMode="auto">
                          <a:xfrm>
                            <a:off x="9037" y="14778"/>
                            <a:ext cx="1680" cy="903"/>
                            <a:chOff x="2325" y="2591"/>
                            <a:chExt cx="1515" cy="903"/>
                          </a:xfrm>
                        </wpg:grpSpPr>
                        <wps:wsp>
                          <wps:cNvPr id="89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3" y="2591"/>
                              <a:ext cx="1504" cy="9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446DF7" w14:textId="77777777" w:rsidR="002A0E03" w:rsidRDefault="002A0E03" w:rsidP="002A0E0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Member</w:t>
                                </w:r>
                              </w:p>
                              <w:p w14:paraId="593B5633" w14:textId="77777777" w:rsidR="002A0E03" w:rsidRDefault="002A0E03" w:rsidP="002A0E03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  <w:p w14:paraId="5466C894" w14:textId="77777777" w:rsidR="002A0E03" w:rsidRDefault="002A0E03" w:rsidP="002A0E03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sz w:val="16"/>
                                  </w:rPr>
                                  <w:t>memberNo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3045"/>
                              <a:ext cx="1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083" y="9182"/>
                            <a:ext cx="0" cy="15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688" y="9432"/>
                            <a:ext cx="874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9BEBE" w14:textId="77777777" w:rsidR="002A0E03" w:rsidRDefault="002A0E03" w:rsidP="002A0E03">
                              <w:pPr>
                                <w:spacing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9229"/>
                            <a:ext cx="873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44DC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960" y="10245"/>
                            <a:ext cx="873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96A7E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1828" y="9937"/>
                            <a:ext cx="144" cy="144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125" y="12030"/>
                            <a:ext cx="1093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70A97" w14:textId="77777777" w:rsidR="002A0E03" w:rsidRDefault="002A0E03" w:rsidP="002A0E03">
                              <w:pPr>
                                <w:spacing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Registers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985" y="11594"/>
                            <a:ext cx="873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DF9C7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8140" y="12502"/>
                            <a:ext cx="873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43D9C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270" y="12340"/>
                            <a:ext cx="1053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C35F5" w14:textId="77777777" w:rsidR="002A0E03" w:rsidRDefault="002A0E03" w:rsidP="002A0E03">
                              <w:pPr>
                                <w:spacing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IsPartOf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050" y="11704"/>
                            <a:ext cx="873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EB8E4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450" y="14730"/>
                            <a:ext cx="8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7E834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99"/>
                        <wps:cNvCnPr>
                          <a:cxnSpLocks noChangeShapeType="1"/>
                        </wps:cNvCnPr>
                        <wps:spPr bwMode="auto">
                          <a:xfrm flipH="1">
                            <a:off x="6900" y="15230"/>
                            <a:ext cx="21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588" y="14778"/>
                            <a:ext cx="968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409E0" w14:textId="77777777" w:rsidR="002A0E03" w:rsidRDefault="002A0E03" w:rsidP="002A0E03">
                              <w:pPr>
                                <w:spacing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Requests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8350" y="15269"/>
                            <a:ext cx="87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BC14C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102"/>
                        <wps:cNvSpPr>
                          <a:spLocks noChangeArrowheads="1"/>
                        </wps:cNvSpPr>
                        <wps:spPr bwMode="auto">
                          <a:xfrm rot="5353215">
                            <a:off x="7438" y="15002"/>
                            <a:ext cx="143" cy="143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6745" y="15238"/>
                            <a:ext cx="873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73623D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6840" y="10931"/>
                            <a:ext cx="22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7474" y="10532"/>
                            <a:ext cx="873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CB201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6859" y="11395"/>
                            <a:ext cx="2181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11009"/>
                            <a:ext cx="968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57CCC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08"/>
                        <wps:cNvSpPr>
                          <a:spLocks noChangeArrowheads="1"/>
                        </wps:cNvSpPr>
                        <wps:spPr bwMode="auto">
                          <a:xfrm rot="16261102">
                            <a:off x="8156" y="10747"/>
                            <a:ext cx="144" cy="144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8290" y="10834"/>
                            <a:ext cx="873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16CEF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745" y="10834"/>
                            <a:ext cx="873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CE9F5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6730" y="11284"/>
                            <a:ext cx="873" cy="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853BE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8275" y="11296"/>
                            <a:ext cx="873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15D89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13"/>
                        <wps:cNvSpPr>
                          <a:spLocks noChangeArrowheads="1"/>
                        </wps:cNvSpPr>
                        <wps:spPr bwMode="auto">
                          <a:xfrm rot="5353215">
                            <a:off x="7461" y="11220"/>
                            <a:ext cx="143" cy="143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40" y="15215"/>
                            <a:ext cx="31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640" y="10666"/>
                            <a:ext cx="1128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E55D7" w14:textId="77777777" w:rsidR="002A0E03" w:rsidRDefault="002A0E03" w:rsidP="002A0E03">
                              <w:pPr>
                                <w:spacing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IsAllocated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540" y="11177"/>
                            <a:ext cx="873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009B9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11284"/>
                            <a:ext cx="873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1D846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50" y="11167"/>
                            <a:ext cx="22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2" name="Group 119"/>
                        <wpg:cNvGrpSpPr>
                          <a:grpSpLocks/>
                        </wpg:cNvGrpSpPr>
                        <wpg:grpSpPr bwMode="auto">
                          <a:xfrm>
                            <a:off x="9055" y="12653"/>
                            <a:ext cx="1680" cy="903"/>
                            <a:chOff x="2325" y="2591"/>
                            <a:chExt cx="1515" cy="903"/>
                          </a:xfrm>
                        </wpg:grpSpPr>
                        <wps:wsp>
                          <wps:cNvPr id="123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3" y="2591"/>
                              <a:ext cx="1504" cy="9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F2B5A5" w14:textId="77777777" w:rsidR="002A0E03" w:rsidRDefault="002A0E03" w:rsidP="002A0E03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  <w:t>Registration</w:t>
                                </w:r>
                              </w:p>
                              <w:p w14:paraId="732F47F7" w14:textId="77777777" w:rsidR="002A0E03" w:rsidRDefault="002A0E03" w:rsidP="002A0E03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  <w:p w14:paraId="77E8C471" w14:textId="77777777" w:rsidR="002A0E03" w:rsidRDefault="002A0E03" w:rsidP="002A0E03">
                                <w:pPr>
                                  <w:jc w:val="center"/>
                                  <w:rPr>
                                    <w:rFonts w:ascii="Arial" w:hAnsi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5" y="3045"/>
                              <a:ext cx="151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5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995" y="11617"/>
                            <a:ext cx="0" cy="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9115" y="13998"/>
                            <a:ext cx="1093" cy="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50AAD" w14:textId="77777777" w:rsidR="002A0E03" w:rsidRDefault="002A0E03" w:rsidP="002A0E03">
                              <w:pPr>
                                <w:spacing w:line="240" w:lineRule="auto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Agrees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8335" y="13483"/>
                            <a:ext cx="873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770C8" w14:textId="77777777" w:rsidR="002A0E03" w:rsidRDefault="002A0E03" w:rsidP="002A0E03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850" y="13562"/>
                            <a:ext cx="5" cy="1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26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9538" y="13912"/>
                            <a:ext cx="144" cy="144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9640" y="14387"/>
                            <a:ext cx="873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E6BA4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9655" y="13574"/>
                            <a:ext cx="873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45B41" w14:textId="77777777" w:rsidR="002A0E03" w:rsidRDefault="002A0E03" w:rsidP="002A0E03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29"/>
                        <wps:cNvCnPr>
                          <a:cxnSpLocks noChangeShapeType="1"/>
                        </wps:cNvCnPr>
                        <wps:spPr bwMode="auto">
                          <a:xfrm flipH="1">
                            <a:off x="6000" y="13110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5728" y="12517"/>
                            <a:ext cx="144" cy="144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31"/>
                        <wps:cNvSpPr>
                          <a:spLocks noChangeArrowheads="1"/>
                        </wps:cNvSpPr>
                        <wps:spPr bwMode="auto">
                          <a:xfrm rot="5353215">
                            <a:off x="3531" y="10800"/>
                            <a:ext cx="143" cy="143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040" y="11610"/>
                            <a:ext cx="0" cy="3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33"/>
                        <wps:cNvSpPr>
                          <a:spLocks noChangeArrowheads="1"/>
                        </wps:cNvSpPr>
                        <wps:spPr bwMode="auto">
                          <a:xfrm>
                            <a:off x="1738" y="12967"/>
                            <a:ext cx="144" cy="144"/>
                          </a:xfrm>
                          <a:prstGeom prst="flowChartMerg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84391" id="Group 72" o:spid="_x0000_s1026" style="position:absolute;left:0;text-align:left;margin-left:0;margin-top:1.65pt;width:474.75pt;height:270.85pt;z-index:251658240;mso-position-horizontal:center;mso-position-horizontal-relative:margin" coordorigin="1270,8283" coordsize="9465,7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">
                <v:group id="Group 70" o:spid="_x0000_s1027" style="position:absolute;left:1270;top:8283;width:1680;height:903" coordorigin="2325,2591" coordsize="1515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71" o:spid="_x0000_s1028" style="position:absolute;left:2333;top:2591;width:1504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>
                    <v:textbox>
                      <w:txbxContent>
                        <w:p w14:paraId="0A95019F" w14:textId="77777777" w:rsidR="002A0E03" w:rsidRDefault="002A0E03" w:rsidP="002A0E03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Video</w:t>
                          </w:r>
                        </w:p>
                        <w:p w14:paraId="116BF27A" w14:textId="77777777" w:rsidR="002A0E03" w:rsidRDefault="002A0E03" w:rsidP="002A0E03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  <w:p w14:paraId="7541F142" w14:textId="77777777" w:rsidR="002A0E03" w:rsidRDefault="002A0E03" w:rsidP="002A0E03">
                          <w:pPr>
                            <w:spacing w:line="360" w:lineRule="auto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catalogNo</w:t>
                          </w:r>
                          <w:proofErr w:type="spellEnd"/>
                        </w:p>
                      </w:txbxContent>
                    </v:textbox>
                  </v:rect>
                  <v:line id="Line 72" o:spid="_x0000_s1029" style="position:absolute;visibility:visible;mso-wrap-style:square" from="2325,3045" to="3840,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/v:group>
                <v:group id="Group 73" o:spid="_x0000_s1030" style="position:absolute;left:5165;top:10703;width:1680;height:903" coordorigin="2325,2591" coordsize="1515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Rectangle 74" o:spid="_x0000_s1031" style="position:absolute;left:2333;top:2591;width:1504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>
                    <v:textbox>
                      <w:txbxContent>
                        <w:p w14:paraId="7DD160FE" w14:textId="77777777" w:rsidR="002A0E03" w:rsidRDefault="002A0E03" w:rsidP="002A0E03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Branch</w:t>
                          </w:r>
                        </w:p>
                        <w:p w14:paraId="6482DF64" w14:textId="77777777" w:rsidR="002A0E03" w:rsidRDefault="002A0E03" w:rsidP="002A0E03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  <w:p w14:paraId="0BC0E78F" w14:textId="77777777" w:rsidR="002A0E03" w:rsidRDefault="002A0E03" w:rsidP="002A0E03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branchNo</w:t>
                          </w:r>
                          <w:proofErr w:type="spellEnd"/>
                        </w:p>
                      </w:txbxContent>
                    </v:textbox>
                  </v:rect>
                  <v:line id="Line 75" o:spid="_x0000_s1032" style="position:absolute;visibility:visible;mso-wrap-style:square" from="2325,3045" to="3840,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/v:group>
                <v:group id="Group 76" o:spid="_x0000_s1033" style="position:absolute;left:9040;top:10703;width:1680;height:903" coordorigin="2325,2591" coordsize="1515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77" o:spid="_x0000_s1034" style="position:absolute;left:2333;top:2591;width:1504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>
                    <v:textbox>
                      <w:txbxContent>
                        <w:p w14:paraId="027FFF77" w14:textId="77777777" w:rsidR="002A0E03" w:rsidRDefault="002A0E03" w:rsidP="002A0E03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Staff</w:t>
                          </w:r>
                        </w:p>
                        <w:p w14:paraId="037839A6" w14:textId="77777777" w:rsidR="002A0E03" w:rsidRDefault="002A0E03" w:rsidP="002A0E03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  <w:p w14:paraId="36483860" w14:textId="77777777" w:rsidR="002A0E03" w:rsidRDefault="002A0E03" w:rsidP="002A0E03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staffNo</w:t>
                          </w:r>
                          <w:proofErr w:type="spellEnd"/>
                        </w:p>
                      </w:txbxContent>
                    </v:textbox>
                  </v:rect>
                  <v:line id="Line 78" o:spid="_x0000_s1035" style="position:absolute;visibility:visible;mso-wrap-style:square" from="2325,3045" to="3840,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/v:group>
                <v:group id="Group 79" o:spid="_x0000_s1036" style="position:absolute;left:1270;top:10703;width:1680;height:903" coordorigin="2325,2591" coordsize="1515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80" o:spid="_x0000_s1037" style="position:absolute;left:2333;top:2591;width:1504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>
                    <v:textbox>
                      <w:txbxContent>
                        <w:p w14:paraId="0BA785A6" w14:textId="77777777" w:rsidR="002A0E03" w:rsidRDefault="002A0E03" w:rsidP="002A0E03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</w:rPr>
                            <w:t>VideoForRent</w:t>
                          </w:r>
                          <w:proofErr w:type="spellEnd"/>
                        </w:p>
                        <w:p w14:paraId="34BEE023" w14:textId="77777777" w:rsidR="002A0E03" w:rsidRDefault="002A0E03" w:rsidP="002A0E03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  <w:p w14:paraId="19A96659" w14:textId="77777777" w:rsidR="002A0E03" w:rsidRDefault="002A0E03" w:rsidP="002A0E03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videoNo</w:t>
                          </w:r>
                          <w:proofErr w:type="spellEnd"/>
                        </w:p>
                      </w:txbxContent>
                    </v:textbox>
                  </v:rect>
                  <v:line id="Line 81" o:spid="_x0000_s1038" style="position:absolute;visibility:visible;mso-wrap-style:square" from="2325,3045" to="3840,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/v:group>
                <v:group id="Group 82" o:spid="_x0000_s1039" style="position:absolute;left:5175;top:14763;width:1725;height:903" coordorigin="2325,2591" coordsize="1515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Rectangle 83" o:spid="_x0000_s1040" style="position:absolute;left:2333;top:2591;width:1504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>
                    <v:textbox>
                      <w:txbxContent>
                        <w:p w14:paraId="12C830B0" w14:textId="77777777" w:rsidR="002A0E03" w:rsidRDefault="002A0E03" w:rsidP="002A0E03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sz w:val="18"/>
                            </w:rPr>
                            <w:t>RentalAgreement</w:t>
                          </w:r>
                          <w:proofErr w:type="spellEnd"/>
                        </w:p>
                        <w:p w14:paraId="250086F0" w14:textId="77777777" w:rsidR="002A0E03" w:rsidRDefault="002A0E03" w:rsidP="002A0E03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  <w:p w14:paraId="2045651B" w14:textId="77777777" w:rsidR="002A0E03" w:rsidRDefault="002A0E03" w:rsidP="002A0E03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rentalNo</w:t>
                          </w:r>
                          <w:proofErr w:type="spellEnd"/>
                        </w:p>
                      </w:txbxContent>
                    </v:textbox>
                  </v:rect>
                  <v:line id="Line 84" o:spid="_x0000_s1041" style="position:absolute;visibility:visible;mso-wrap-style:square" from="2325,3045" to="3840,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/v:group>
                <v:group id="Group 85" o:spid="_x0000_s1042" style="position:absolute;left:9037;top:14778;width:1680;height:903" coordorigin="2325,2591" coordsize="1515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Rectangle 86" o:spid="_x0000_s1043" style="position:absolute;left:2333;top:2591;width:1504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">
                    <v:textbox>
                      <w:txbxContent>
                        <w:p w14:paraId="21446DF7" w14:textId="77777777" w:rsidR="002A0E03" w:rsidRDefault="002A0E03" w:rsidP="002A0E03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Member</w:t>
                          </w:r>
                        </w:p>
                        <w:p w14:paraId="593B5633" w14:textId="77777777" w:rsidR="002A0E03" w:rsidRDefault="002A0E03" w:rsidP="002A0E03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  <w:p w14:paraId="5466C894" w14:textId="77777777" w:rsidR="002A0E03" w:rsidRDefault="002A0E03" w:rsidP="002A0E03">
                          <w:pPr>
                            <w:spacing w:line="240" w:lineRule="auto"/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memberNo</w:t>
                          </w:r>
                          <w:proofErr w:type="spellEnd"/>
                        </w:p>
                      </w:txbxContent>
                    </v:textbox>
                  </v:rect>
                  <v:line id="Line 87" o:spid="_x0000_s1044" style="position:absolute;visibility:visible;mso-wrap-style:square" from="2325,3045" to="3840,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/v:group>
                <v:line id="Line 88" o:spid="_x0000_s1045" style="position:absolute;visibility:visible;mso-wrap-style:square" from="2083,9182" to="2083,10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46" type="#_x0000_t202" style="position:absolute;left:1688;top:9432;width:874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629BEBE" w14:textId="77777777" w:rsidR="002A0E03" w:rsidRDefault="002A0E03" w:rsidP="002A0E03">
                        <w:pPr>
                          <w:spacing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Is</w:t>
                        </w:r>
                      </w:p>
                    </w:txbxContent>
                  </v:textbox>
                </v:shape>
                <v:shape id="Text Box 90" o:spid="_x0000_s1047" type="#_x0000_t202" style="position:absolute;left:1990;top:9229;width:873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0A8744DC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Text Box 91" o:spid="_x0000_s1048" type="#_x0000_t202" style="position:absolute;left:1960;top:10245;width:873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02696A7E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AutoShape 92" o:spid="_x0000_s1049" type="#_x0000_t128" style="position:absolute;left:1828;top:9937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" fillcolor="black"/>
                <v:shape id="Text Box 93" o:spid="_x0000_s1050" type="#_x0000_t202" style="position:absolute;left:5125;top:12030;width:109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14:paraId="21270A97" w14:textId="77777777" w:rsidR="002A0E03" w:rsidRDefault="002A0E03" w:rsidP="002A0E03">
                        <w:pPr>
                          <w:spacing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Registers</w:t>
                        </w:r>
                      </w:p>
                    </w:txbxContent>
                  </v:textbox>
                </v:shape>
                <v:shape id="Text Box 94" o:spid="_x0000_s1051" type="#_x0000_t202" style="position:absolute;left:5985;top:11594;width:873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71CDF9C7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Text Box 95" o:spid="_x0000_s1052" type="#_x0000_t202" style="position:absolute;left:8140;top:12502;width:87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05F43D9C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96" o:spid="_x0000_s1053" type="#_x0000_t202" style="position:absolute;left:1270;top:12340;width:1053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05EC35F5" w14:textId="77777777" w:rsidR="002A0E03" w:rsidRDefault="002A0E03" w:rsidP="002A0E03">
                        <w:pPr>
                          <w:spacing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16"/>
                          </w:rPr>
                          <w:t>IsPartOf</w:t>
                        </w:r>
                        <w:proofErr w:type="spellEnd"/>
                      </w:p>
                    </w:txbxContent>
                  </v:textbox>
                </v:shape>
                <v:shape id="Text Box 97" o:spid="_x0000_s1054" type="#_x0000_t202" style="position:absolute;left:2050;top:11704;width:87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51DEB8E4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Text Box 98" o:spid="_x0000_s1055" type="#_x0000_t202" style="position:absolute;left:4450;top:14730;width:873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6867E834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line id="Line 99" o:spid="_x0000_s1056" style="position:absolute;flip:x;visibility:visible;mso-wrap-style:square" from="6900,15230" to="9070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pNwwAAANw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2RRuz6QL5PIfAAD//wMAUEsBAi0AFAAGAAgAAAAhANvh9svuAAAAhQEAABMAAAAAAAAAAAAA&#10;AAAAAAAAAFtDb250ZW50X1R5cGVzXS54bWxQSwECLQAUAAYACAAAACEAWvQsW78AAAAVAQAACwAA&#10;AAAAAAAAAAAAAAAfAQAAX3JlbHMvLnJlbHNQSwECLQAUAAYACAAAACEA0EO6TcMAAADcAAAADwAA&#10;AAAAAAAAAAAAAAAHAgAAZHJzL2Rvd25yZXYueG1sUEsFBgAAAAADAAMAtwAAAPcCAAAAAA==&#10;"/>
                <v:shape id="Text Box 100" o:spid="_x0000_s1057" type="#_x0000_t202" style="position:absolute;left:7588;top:14778;width:96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754409E0" w14:textId="77777777" w:rsidR="002A0E03" w:rsidRDefault="002A0E03" w:rsidP="002A0E03">
                        <w:pPr>
                          <w:spacing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Requests</w:t>
                        </w:r>
                      </w:p>
                    </w:txbxContent>
                  </v:textbox>
                </v:shape>
                <v:shape id="Text Box 101" o:spid="_x0000_s1058" type="#_x0000_t202" style="position:absolute;left:8350;top:15269;width:873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14:paraId="4E3BC14C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AutoShape 102" o:spid="_x0000_s1059" type="#_x0000_t128" style="position:absolute;left:7438;top:15002;width:143;height:143;rotation:58471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" fillcolor="black"/>
                <v:shape id="Text Box 103" o:spid="_x0000_s1060" type="#_x0000_t202" style="position:absolute;left:6745;top:15238;width:873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6573623D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shape>
                <v:line id="Line 104" o:spid="_x0000_s1061" style="position:absolute;visibility:visible;mso-wrap-style:square" from="6840,10931" to="9053,10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<v:shape id="Text Box 105" o:spid="_x0000_s1062" type="#_x0000_t202" style="position:absolute;left:7474;top:10532;width:873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168CB201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Has</w:t>
                        </w:r>
                      </w:p>
                    </w:txbxContent>
                  </v:textbox>
                </v:shape>
                <v:line id="Line 106" o:spid="_x0000_s1063" style="position:absolute;visibility:visible;mso-wrap-style:square" from="6859,11395" to="9040,1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<v:shape id="Text Box 107" o:spid="_x0000_s1064" type="#_x0000_t202" style="position:absolute;left:7538;top:11009;width:968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2E957CCC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Manages</w:t>
                        </w:r>
                      </w:p>
                    </w:txbxContent>
                  </v:textbox>
                </v:shape>
                <v:shape id="AutoShape 108" o:spid="_x0000_s1065" type="#_x0000_t128" style="position:absolute;left:8156;top:10747;width:144;height:144;rotation:-58315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" fillcolor="black"/>
                <v:shape id="Text Box 109" o:spid="_x0000_s1066" type="#_x0000_t202" style="position:absolute;left:8290;top:10834;width:873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14:paraId="37E16CEF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shape id="Text Box 110" o:spid="_x0000_s1067" type="#_x0000_t202" style="position:absolute;left:6745;top:10834;width:873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5E1CE9F5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Text Box 111" o:spid="_x0000_s1068" type="#_x0000_t202" style="position:absolute;left:6730;top:11284;width:873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164853BE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0..1</w:t>
                        </w:r>
                      </w:p>
                    </w:txbxContent>
                  </v:textbox>
                </v:shape>
                <v:shape id="Text Box 112" o:spid="_x0000_s1069" type="#_x0000_t202" style="position:absolute;left:8275;top:11296;width:873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14:paraId="6FC15D89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AutoShape 113" o:spid="_x0000_s1070" type="#_x0000_t128" style="position:absolute;left:7461;top:11220;width:143;height:143;rotation:58471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" fillcolor="black"/>
                <v:line id="Line 114" o:spid="_x0000_s1071" style="position:absolute;flip:x;visibility:visible;mso-wrap-style:square" from="2040,15215" to="5215,15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8I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H7/D3zPpArm4AQAA//8DAFBLAQItABQABgAIAAAAIQDb4fbL7gAAAIUBAAATAAAAAAAAAAAA&#10;AAAAAAAAAABbQ29udGVudF9UeXBlc10ueG1sUEsBAi0AFAAGAAgAAAAhAFr0LFu/AAAAFQEAAAsA&#10;AAAAAAAAAAAAAAAAHwEAAF9yZWxzLy5yZWxzUEsBAi0AFAAGAAgAAAAhAEXtjwjEAAAA3AAAAA8A&#10;AAAAAAAAAAAAAAAABwIAAGRycy9kb3ducmV2LnhtbFBLBQYAAAAAAwADALcAAAD4AgAAAAA=&#10;"/>
                <v:shape id="Text Box 115" o:spid="_x0000_s1072" type="#_x0000_t202" style="position:absolute;left:3640;top:10666;width:1128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682E55D7" w14:textId="77777777" w:rsidR="002A0E03" w:rsidRDefault="002A0E03" w:rsidP="002A0E03">
                        <w:pPr>
                          <w:spacing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sz w:val="16"/>
                          </w:rPr>
                          <w:t>IsAllocated</w:t>
                        </w:r>
                        <w:proofErr w:type="spellEnd"/>
                      </w:p>
                    </w:txbxContent>
                  </v:textbox>
                </v:shape>
                <v:shape id="Text Box 116" o:spid="_x0000_s1073" type="#_x0000_t202" style="position:absolute;left:4540;top:11177;width:873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14:paraId="54A009B9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Text Box 117" o:spid="_x0000_s1074" type="#_x0000_t202" style="position:absolute;left:2665;top:11284;width:873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14:paraId="1AA1D846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line id="Line 118" o:spid="_x0000_s1075" style="position:absolute;flip:y;visibility:visible;mso-wrap-style:square" from="2950,11167" to="5155,11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ha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6QT+nkkXyOUvAAAA//8DAFBLAQItABQABgAIAAAAIQDb4fbL7gAAAIUBAAATAAAAAAAAAAAA&#10;AAAAAAAAAABbQ29udGVudF9UeXBlc10ueG1sUEsBAi0AFAAGAAgAAAAhAFr0LFu/AAAAFQEAAAsA&#10;AAAAAAAAAAAAAAAAHwEAAF9yZWxzLy5yZWxzUEsBAi0AFAAGAAgAAAAhAGskeFrEAAAA3AAAAA8A&#10;AAAAAAAAAAAAAAAABwIAAGRycy9kb3ducmV2LnhtbFBLBQYAAAAAAwADALcAAAD4AgAAAAA=&#10;"/>
                <v:group id="Group 119" o:spid="_x0000_s1076" style="position:absolute;left:9055;top:12653;width:1680;height:903" coordorigin="2325,2591" coordsize="1515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120" o:spid="_x0000_s1077" style="position:absolute;left:2333;top:2591;width:1504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L2F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">
                    <v:textbox>
                      <w:txbxContent>
                        <w:p w14:paraId="4DF2B5A5" w14:textId="77777777" w:rsidR="002A0E03" w:rsidRDefault="002A0E03" w:rsidP="002A0E03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Registration</w:t>
                          </w:r>
                        </w:p>
                        <w:p w14:paraId="732F47F7" w14:textId="77777777" w:rsidR="002A0E03" w:rsidRDefault="002A0E03" w:rsidP="002A0E03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  <w:p w14:paraId="77E8C471" w14:textId="77777777" w:rsidR="002A0E03" w:rsidRDefault="002A0E03" w:rsidP="002A0E03">
                          <w:pPr>
                            <w:jc w:val="center"/>
                            <w:rPr>
                              <w:rFonts w:ascii="Arial" w:hAnsi="Arial"/>
                              <w:sz w:val="16"/>
                            </w:rPr>
                          </w:pPr>
                        </w:p>
                      </w:txbxContent>
                    </v:textbox>
                  </v:rect>
                  <v:line id="Line 121" o:spid="_x0000_s1078" style="position:absolute;visibility:visible;mso-wrap-style:square" from="2325,3045" to="3840,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q9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KJ3Wr3EAAAA3AAAAA8A&#10;AAAAAAAAAAAAAAAABwIAAGRycy9kb3ducmV2LnhtbFBLBQYAAAAAAwADALcAAAD4AgAAAAA=&#10;"/>
                </v:group>
                <v:line id="Line 122" o:spid="_x0000_s1079" style="position:absolute;visibility:visible;mso-wrap-style:square" from="5995,11617" to="5995,1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/8m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ngCt2fiBXJ2BQAA//8DAFBLAQItABQABgAIAAAAIQDb4fbL7gAAAIUBAAATAAAAAAAAAAAA&#10;AAAAAAAAAABbQ29udGVudF9UeXBlc10ueG1sUEsBAi0AFAAGAAgAAAAhAFr0LFu/AAAAFQEAAAsA&#10;AAAAAAAAAAAAAAAAHwEAAF9yZWxzLy5yZWxzUEsBAi0AFAAGAAgAAAAhAM07/ybEAAAA3AAAAA8A&#10;AAAAAAAAAAAAAAAABwIAAGRycy9kb3ducmV2LnhtbFBLBQYAAAAAAwADALcAAAD4AgAAAAA=&#10;"/>
                <v:shape id="Text Box 123" o:spid="_x0000_s1080" type="#_x0000_t202" style="position:absolute;left:9115;top:13998;width:1093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37C50AAD" w14:textId="77777777" w:rsidR="002A0E03" w:rsidRDefault="002A0E03" w:rsidP="002A0E03">
                        <w:pPr>
                          <w:spacing w:line="240" w:lineRule="auto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Agrees</w:t>
                        </w:r>
                      </w:p>
                    </w:txbxContent>
                  </v:textbox>
                </v:shape>
                <v:shape id="Text Box 124" o:spid="_x0000_s1081" type="#_x0000_t202" style="position:absolute;left:8335;top:13483;width:873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1D3770C8" w14:textId="77777777" w:rsidR="002A0E03" w:rsidRDefault="002A0E03" w:rsidP="002A0E03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line id="Line 125" o:spid="_x0000_s1082" style="position:absolute;flip:x y;visibility:visible;mso-wrap-style:square" from="9850,13562" to="9855,14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"/>
                <v:shape id="AutoShape 126" o:spid="_x0000_s1083" type="#_x0000_t128" style="position:absolute;left:9538;top:13912;width:144;height:144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" fillcolor="black"/>
                <v:shape id="Text Box 127" o:spid="_x0000_s1084" type="#_x0000_t202" style="position:absolute;left:9640;top:14387;width:873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72EE6BA4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1..1</w:t>
                        </w:r>
                      </w:p>
                    </w:txbxContent>
                  </v:textbox>
                </v:shape>
                <v:shape id="Text Box 128" o:spid="_x0000_s1085" type="#_x0000_t202" style="position:absolute;left:9655;top:13574;width:873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3FA45B41" w14:textId="77777777" w:rsidR="002A0E03" w:rsidRDefault="002A0E03" w:rsidP="002A0E03">
                        <w:pPr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shape>
                <v:line id="Line 129" o:spid="_x0000_s1086" style="position:absolute;flip:x;visibility:visible;mso-wrap-style:square" from="6000,13110" to="9060,13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3Dw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/2UCf8+kC+T8BgAA//8DAFBLAQItABQABgAIAAAAIQDb4fbL7gAAAIUBAAATAAAAAAAAAAAA&#10;AAAAAAAAAABbQ29udGVudF9UeXBlc10ueG1sUEsBAi0AFAAGAAgAAAAhAFr0LFu/AAAAFQEAAAsA&#10;AAAAAAAAAAAAAAAAHwEAAF9yZWxzLy5yZWxzUEsBAi0AFAAGAAgAAAAhAB4vcPDEAAAA3AAAAA8A&#10;AAAAAAAAAAAAAAAABwIAAGRycy9kb3ducmV2LnhtbFBLBQYAAAAAAwADALcAAAD4AgAAAAA=&#10;"/>
                <v:shape id="AutoShape 130" o:spid="_x0000_s1087" type="#_x0000_t128" style="position:absolute;left:5728;top:12517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" fillcolor="black"/>
                <v:shape id="AutoShape 131" o:spid="_x0000_s1088" type="#_x0000_t128" style="position:absolute;left:3531;top:10800;width:143;height:143;rotation:58471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" fillcolor="black"/>
                <v:line id="Line 132" o:spid="_x0000_s1089" style="position:absolute;visibility:visible;mso-wrap-style:square" from="2040,11610" to="2040,1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<v:shape id="AutoShape 133" o:spid="_x0000_s1090" type="#_x0000_t128" style="position:absolute;left:1738;top:12967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" fillcolor="black"/>
                <w10:wrap anchorx="margin"/>
              </v:group>
            </w:pict>
          </mc:Fallback>
        </mc:AlternateContent>
      </w:r>
      <w:bookmarkEnd w:id="1"/>
      <w:bookmarkEnd w:id="2"/>
      <w:bookmarkEnd w:id="3"/>
    </w:p>
    <w:p w14:paraId="6B93C3BA" w14:textId="12C98E1D" w:rsidR="002A0E03" w:rsidRDefault="002A0E03" w:rsidP="002A0E03">
      <w:pPr>
        <w:pStyle w:val="Heading1"/>
      </w:pPr>
    </w:p>
    <w:p w14:paraId="1EC8A265" w14:textId="2357CB56" w:rsidR="002A0E03" w:rsidRDefault="002A0E03" w:rsidP="002A0E03">
      <w:pPr>
        <w:pStyle w:val="Heading1"/>
      </w:pPr>
    </w:p>
    <w:p w14:paraId="120ABEDB" w14:textId="2F7BF7BC" w:rsidR="002A0E03" w:rsidRDefault="002A0E03" w:rsidP="002A0E03">
      <w:pPr>
        <w:pStyle w:val="Heading1"/>
      </w:pPr>
    </w:p>
    <w:p w14:paraId="414899F2" w14:textId="30961064" w:rsidR="002A0E03" w:rsidRDefault="002A0E03" w:rsidP="002A0E03">
      <w:pPr>
        <w:pStyle w:val="Heading1"/>
      </w:pPr>
    </w:p>
    <w:p w14:paraId="1946B035" w14:textId="77777777" w:rsidR="002A0E03" w:rsidRDefault="002A0E03" w:rsidP="002A0E03">
      <w:pPr>
        <w:pStyle w:val="Heading1"/>
      </w:pPr>
    </w:p>
    <w:p w14:paraId="47E2AC2F" w14:textId="77777777" w:rsidR="002A0E03" w:rsidRDefault="002A0E03" w:rsidP="002A0E03">
      <w:pPr>
        <w:pStyle w:val="Heading1"/>
      </w:pPr>
    </w:p>
    <w:p w14:paraId="5DF45320" w14:textId="77777777" w:rsidR="002A0E03" w:rsidRDefault="002A0E03" w:rsidP="002A0E03">
      <w:pPr>
        <w:pStyle w:val="Heading1"/>
      </w:pPr>
    </w:p>
    <w:p w14:paraId="0125DA7B" w14:textId="77777777" w:rsidR="002A0E03" w:rsidRDefault="002A0E03" w:rsidP="002A0E03">
      <w:pPr>
        <w:pStyle w:val="Heading1"/>
      </w:pPr>
    </w:p>
    <w:p w14:paraId="243B4AB8" w14:textId="77777777" w:rsidR="002A0E03" w:rsidRDefault="002A0E03" w:rsidP="002A0E03">
      <w:pPr>
        <w:pStyle w:val="Heading1"/>
      </w:pPr>
    </w:p>
    <w:p w14:paraId="11AE4ADE" w14:textId="77777777" w:rsidR="002A0E03" w:rsidRDefault="002A0E03" w:rsidP="002A0E03">
      <w:pPr>
        <w:pStyle w:val="Heading1"/>
      </w:pPr>
    </w:p>
    <w:p w14:paraId="667AD357" w14:textId="77777777" w:rsidR="002A0E03" w:rsidRDefault="002A0E03" w:rsidP="002A0E03">
      <w:pPr>
        <w:pStyle w:val="Heading1"/>
      </w:pPr>
    </w:p>
    <w:p w14:paraId="110AAB01" w14:textId="77777777" w:rsidR="002A0E03" w:rsidRDefault="002A0E03" w:rsidP="002A0E03">
      <w:pPr>
        <w:pStyle w:val="Heading1"/>
      </w:pPr>
    </w:p>
    <w:p w14:paraId="614F00DB" w14:textId="77777777" w:rsidR="002A0E03" w:rsidRDefault="002A0E03" w:rsidP="002A0E03">
      <w:pPr>
        <w:pStyle w:val="Heading1"/>
      </w:pPr>
    </w:p>
    <w:p w14:paraId="61C03543" w14:textId="2EE0B3F1" w:rsidR="00C506AA" w:rsidRPr="00C65881" w:rsidRDefault="002A0E03" w:rsidP="002A0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FACBD85" w14:textId="0F97959E" w:rsidR="00644CE5" w:rsidRPr="007A7F75" w:rsidRDefault="00644CE5" w:rsidP="007A7F75"/>
    <w:sectPr w:rsidR="00644CE5" w:rsidRPr="007A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88E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F3D4D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F56DB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B35F4"/>
    <w:multiLevelType w:val="multilevel"/>
    <w:tmpl w:val="01FA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06926"/>
    <w:multiLevelType w:val="multilevel"/>
    <w:tmpl w:val="38A449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708D6"/>
    <w:multiLevelType w:val="multilevel"/>
    <w:tmpl w:val="3E20B5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A288F"/>
    <w:multiLevelType w:val="multilevel"/>
    <w:tmpl w:val="789805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B4933"/>
    <w:multiLevelType w:val="multilevel"/>
    <w:tmpl w:val="F6F4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C7D12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07BE0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B46DBC"/>
    <w:multiLevelType w:val="multilevel"/>
    <w:tmpl w:val="34F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40751"/>
    <w:multiLevelType w:val="multilevel"/>
    <w:tmpl w:val="C892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572664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329CC"/>
    <w:multiLevelType w:val="multilevel"/>
    <w:tmpl w:val="842AE6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A12D8B"/>
    <w:multiLevelType w:val="multilevel"/>
    <w:tmpl w:val="F4A634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6C74D4"/>
    <w:multiLevelType w:val="multilevel"/>
    <w:tmpl w:val="68061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997327"/>
    <w:multiLevelType w:val="multilevel"/>
    <w:tmpl w:val="ED800F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F56D35"/>
    <w:multiLevelType w:val="multilevel"/>
    <w:tmpl w:val="A7608E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2A7344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DA7141"/>
    <w:multiLevelType w:val="multilevel"/>
    <w:tmpl w:val="14E0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024903"/>
    <w:multiLevelType w:val="multilevel"/>
    <w:tmpl w:val="645EEE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676FC4"/>
    <w:multiLevelType w:val="multilevel"/>
    <w:tmpl w:val="221839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0F36A0"/>
    <w:multiLevelType w:val="multilevel"/>
    <w:tmpl w:val="97B463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5409A0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AB0FF0"/>
    <w:multiLevelType w:val="multilevel"/>
    <w:tmpl w:val="550035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AA30F4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373211"/>
    <w:multiLevelType w:val="multilevel"/>
    <w:tmpl w:val="C67E5B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334A7C"/>
    <w:multiLevelType w:val="multilevel"/>
    <w:tmpl w:val="8F46F7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CA776E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662F08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DE3C42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280A78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C9667C"/>
    <w:multiLevelType w:val="multilevel"/>
    <w:tmpl w:val="04AEDC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61228F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5A7219"/>
    <w:multiLevelType w:val="multilevel"/>
    <w:tmpl w:val="E46C904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3302AD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770DE9"/>
    <w:multiLevelType w:val="multilevel"/>
    <w:tmpl w:val="8CE822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D638CE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F711E5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0A2FF8"/>
    <w:multiLevelType w:val="multilevel"/>
    <w:tmpl w:val="D7BE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DE616D"/>
    <w:multiLevelType w:val="multilevel"/>
    <w:tmpl w:val="D2F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FD19D9"/>
    <w:multiLevelType w:val="multilevel"/>
    <w:tmpl w:val="B0BCA0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7671B5"/>
    <w:multiLevelType w:val="multilevel"/>
    <w:tmpl w:val="FF6441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076D89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883A55"/>
    <w:multiLevelType w:val="multilevel"/>
    <w:tmpl w:val="350A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614706"/>
    <w:multiLevelType w:val="multilevel"/>
    <w:tmpl w:val="E4D692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B26F8E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870F7F"/>
    <w:multiLevelType w:val="multilevel"/>
    <w:tmpl w:val="5DE817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275067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46096B"/>
    <w:multiLevelType w:val="multilevel"/>
    <w:tmpl w:val="FDB6F4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1"/>
  </w:num>
  <w:num w:numId="3">
    <w:abstractNumId w:val="45"/>
    <w:lvlOverride w:ilvl="0">
      <w:startOverride w:val="2"/>
    </w:lvlOverride>
  </w:num>
  <w:num w:numId="4">
    <w:abstractNumId w:val="22"/>
    <w:lvlOverride w:ilvl="0">
      <w:startOverride w:val="3"/>
    </w:lvlOverride>
  </w:num>
  <w:num w:numId="5">
    <w:abstractNumId w:val="14"/>
    <w:lvlOverride w:ilvl="0">
      <w:startOverride w:val="4"/>
    </w:lvlOverride>
  </w:num>
  <w:num w:numId="6">
    <w:abstractNumId w:val="27"/>
    <w:lvlOverride w:ilvl="0">
      <w:startOverride w:val="5"/>
    </w:lvlOverride>
  </w:num>
  <w:num w:numId="7">
    <w:abstractNumId w:val="17"/>
    <w:lvlOverride w:ilvl="0">
      <w:startOverride w:val="6"/>
    </w:lvlOverride>
  </w:num>
  <w:num w:numId="8">
    <w:abstractNumId w:val="42"/>
    <w:lvlOverride w:ilvl="0">
      <w:startOverride w:val="7"/>
    </w:lvlOverride>
  </w:num>
  <w:num w:numId="9">
    <w:abstractNumId w:val="20"/>
    <w:lvlOverride w:ilvl="0">
      <w:startOverride w:val="8"/>
    </w:lvlOverride>
  </w:num>
  <w:num w:numId="10">
    <w:abstractNumId w:val="36"/>
  </w:num>
  <w:num w:numId="11">
    <w:abstractNumId w:val="6"/>
    <w:lvlOverride w:ilvl="0">
      <w:startOverride w:val="10"/>
    </w:lvlOverride>
  </w:num>
  <w:num w:numId="12">
    <w:abstractNumId w:val="19"/>
    <w:lvlOverride w:ilvl="0">
      <w:startOverride w:val="2"/>
    </w:lvlOverride>
  </w:num>
  <w:num w:numId="13">
    <w:abstractNumId w:val="7"/>
    <w:lvlOverride w:ilvl="0">
      <w:startOverride w:val="3"/>
    </w:lvlOverride>
  </w:num>
  <w:num w:numId="14">
    <w:abstractNumId w:val="40"/>
  </w:num>
  <w:num w:numId="15">
    <w:abstractNumId w:val="21"/>
  </w:num>
  <w:num w:numId="16">
    <w:abstractNumId w:val="5"/>
  </w:num>
  <w:num w:numId="17">
    <w:abstractNumId w:val="24"/>
    <w:lvlOverride w:ilvl="0">
      <w:startOverride w:val="2"/>
    </w:lvlOverride>
  </w:num>
  <w:num w:numId="18">
    <w:abstractNumId w:val="47"/>
    <w:lvlOverride w:ilvl="0">
      <w:startOverride w:val="2"/>
    </w:lvlOverride>
  </w:num>
  <w:num w:numId="19">
    <w:abstractNumId w:val="13"/>
    <w:lvlOverride w:ilvl="0">
      <w:startOverride w:val="3"/>
    </w:lvlOverride>
  </w:num>
  <w:num w:numId="20">
    <w:abstractNumId w:val="4"/>
    <w:lvlOverride w:ilvl="0">
      <w:startOverride w:val="3"/>
    </w:lvlOverride>
  </w:num>
  <w:num w:numId="21">
    <w:abstractNumId w:val="26"/>
    <w:lvlOverride w:ilvl="0">
      <w:startOverride w:val="4"/>
    </w:lvlOverride>
  </w:num>
  <w:num w:numId="22">
    <w:abstractNumId w:val="29"/>
    <w:lvlOverride w:ilvl="0">
      <w:startOverride w:val="4"/>
    </w:lvlOverride>
  </w:num>
  <w:num w:numId="23">
    <w:abstractNumId w:val="16"/>
    <w:lvlOverride w:ilvl="0">
      <w:startOverride w:val="5"/>
    </w:lvlOverride>
  </w:num>
  <w:num w:numId="24">
    <w:abstractNumId w:val="35"/>
  </w:num>
  <w:num w:numId="25">
    <w:abstractNumId w:val="1"/>
    <w:lvlOverride w:ilvl="0">
      <w:startOverride w:val="5"/>
    </w:lvlOverride>
  </w:num>
  <w:num w:numId="26">
    <w:abstractNumId w:val="49"/>
    <w:lvlOverride w:ilvl="0">
      <w:startOverride w:val="6"/>
    </w:lvlOverride>
  </w:num>
  <w:num w:numId="27">
    <w:abstractNumId w:val="12"/>
  </w:num>
  <w:num w:numId="28">
    <w:abstractNumId w:val="37"/>
    <w:lvlOverride w:ilvl="0">
      <w:startOverride w:val="4"/>
    </w:lvlOverride>
  </w:num>
  <w:num w:numId="29">
    <w:abstractNumId w:val="46"/>
    <w:lvlOverride w:ilvl="0">
      <w:startOverride w:val="5"/>
    </w:lvlOverride>
  </w:num>
  <w:num w:numId="30">
    <w:abstractNumId w:val="31"/>
  </w:num>
  <w:num w:numId="31">
    <w:abstractNumId w:val="23"/>
    <w:lvlOverride w:ilvl="0">
      <w:startOverride w:val="6"/>
    </w:lvlOverride>
  </w:num>
  <w:num w:numId="32">
    <w:abstractNumId w:val="43"/>
    <w:lvlOverride w:ilvl="0">
      <w:startOverride w:val="7"/>
    </w:lvlOverride>
  </w:num>
  <w:num w:numId="33">
    <w:abstractNumId w:val="0"/>
  </w:num>
  <w:num w:numId="34">
    <w:abstractNumId w:val="2"/>
    <w:lvlOverride w:ilvl="0">
      <w:startOverride w:val="7"/>
    </w:lvlOverride>
  </w:num>
  <w:num w:numId="35">
    <w:abstractNumId w:val="33"/>
    <w:lvlOverride w:ilvl="0">
      <w:startOverride w:val="8"/>
    </w:lvlOverride>
  </w:num>
  <w:num w:numId="36">
    <w:abstractNumId w:val="28"/>
  </w:num>
  <w:num w:numId="37">
    <w:abstractNumId w:val="18"/>
    <w:lvlOverride w:ilvl="0">
      <w:startOverride w:val="8"/>
    </w:lvlOverride>
  </w:num>
  <w:num w:numId="38">
    <w:abstractNumId w:val="32"/>
  </w:num>
  <w:num w:numId="39">
    <w:abstractNumId w:val="9"/>
  </w:num>
  <w:num w:numId="40">
    <w:abstractNumId w:val="34"/>
  </w:num>
  <w:num w:numId="41">
    <w:abstractNumId w:val="38"/>
    <w:lvlOverride w:ilvl="0">
      <w:startOverride w:val="10"/>
    </w:lvlOverride>
  </w:num>
  <w:num w:numId="42">
    <w:abstractNumId w:val="39"/>
    <w:lvlOverride w:ilvl="0">
      <w:startOverride w:val="2"/>
    </w:lvlOverride>
  </w:num>
  <w:num w:numId="43">
    <w:abstractNumId w:val="3"/>
    <w:lvlOverride w:ilvl="0">
      <w:startOverride w:val="3"/>
    </w:lvlOverride>
  </w:num>
  <w:num w:numId="44">
    <w:abstractNumId w:val="11"/>
  </w:num>
  <w:num w:numId="45">
    <w:abstractNumId w:val="8"/>
    <w:lvlOverride w:ilvl="0">
      <w:startOverride w:val="2"/>
    </w:lvlOverride>
  </w:num>
  <w:num w:numId="46">
    <w:abstractNumId w:val="48"/>
    <w:lvlOverride w:ilvl="0">
      <w:startOverride w:val="3"/>
    </w:lvlOverride>
  </w:num>
  <w:num w:numId="47">
    <w:abstractNumId w:val="25"/>
    <w:lvlOverride w:ilvl="0">
      <w:startOverride w:val="4"/>
    </w:lvlOverride>
  </w:num>
  <w:num w:numId="48">
    <w:abstractNumId w:val="30"/>
    <w:lvlOverride w:ilvl="0">
      <w:startOverride w:val="5"/>
    </w:lvlOverride>
  </w:num>
  <w:num w:numId="49">
    <w:abstractNumId w:val="44"/>
  </w:num>
  <w:num w:numId="50">
    <w:abstractNumId w:val="15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34"/>
    <w:rsid w:val="0004285F"/>
    <w:rsid w:val="000B6E4E"/>
    <w:rsid w:val="000D007F"/>
    <w:rsid w:val="000D60C6"/>
    <w:rsid w:val="00144B6F"/>
    <w:rsid w:val="002834D4"/>
    <w:rsid w:val="002A0E03"/>
    <w:rsid w:val="004176A6"/>
    <w:rsid w:val="004357F1"/>
    <w:rsid w:val="004A0897"/>
    <w:rsid w:val="004E6015"/>
    <w:rsid w:val="004F5277"/>
    <w:rsid w:val="004F6703"/>
    <w:rsid w:val="005048B4"/>
    <w:rsid w:val="00526A34"/>
    <w:rsid w:val="00566C30"/>
    <w:rsid w:val="0060345E"/>
    <w:rsid w:val="00623BED"/>
    <w:rsid w:val="0064000F"/>
    <w:rsid w:val="00644CE5"/>
    <w:rsid w:val="00645F23"/>
    <w:rsid w:val="006600C7"/>
    <w:rsid w:val="006A35FF"/>
    <w:rsid w:val="007A7F75"/>
    <w:rsid w:val="007D131D"/>
    <w:rsid w:val="007F7BDB"/>
    <w:rsid w:val="0089224E"/>
    <w:rsid w:val="008966B4"/>
    <w:rsid w:val="008B5587"/>
    <w:rsid w:val="00904580"/>
    <w:rsid w:val="0091129C"/>
    <w:rsid w:val="009259EF"/>
    <w:rsid w:val="009637CC"/>
    <w:rsid w:val="00A704ED"/>
    <w:rsid w:val="00B01F99"/>
    <w:rsid w:val="00B14114"/>
    <w:rsid w:val="00B23066"/>
    <w:rsid w:val="00B5252F"/>
    <w:rsid w:val="00B63BE2"/>
    <w:rsid w:val="00B710BE"/>
    <w:rsid w:val="00B836FC"/>
    <w:rsid w:val="00C0563A"/>
    <w:rsid w:val="00C424E3"/>
    <w:rsid w:val="00C506AA"/>
    <w:rsid w:val="00C65881"/>
    <w:rsid w:val="00D651D8"/>
    <w:rsid w:val="00DB3002"/>
    <w:rsid w:val="00DD5EA6"/>
    <w:rsid w:val="00E72F64"/>
    <w:rsid w:val="00F27D87"/>
    <w:rsid w:val="00F83C61"/>
    <w:rsid w:val="00F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BF6D"/>
  <w15:chartTrackingRefBased/>
  <w15:docId w15:val="{7C7C1A30-E740-4085-91BF-08070BC6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0E03"/>
    <w:pPr>
      <w:keepNext/>
      <w:widowControl w:val="0"/>
      <w:tabs>
        <w:tab w:val="left" w:pos="-720"/>
      </w:tabs>
      <w:suppressAutoHyphens/>
      <w:spacing w:after="0" w:line="300" w:lineRule="atLeast"/>
      <w:jc w:val="center"/>
      <w:outlineLvl w:val="0"/>
    </w:pPr>
    <w:rPr>
      <w:rFonts w:ascii="Times New Roman" w:eastAsia="Times New Roman" w:hAnsi="Times New Roman" w:cs="Times New Roman"/>
      <w:b/>
      <w:snapToGrid w:val="0"/>
      <w:spacing w:val="-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129C"/>
    <w:rPr>
      <w:b/>
      <w:bCs/>
    </w:rPr>
  </w:style>
  <w:style w:type="table" w:styleId="TableGrid">
    <w:name w:val="Table Grid"/>
    <w:basedOn w:val="TableNormal"/>
    <w:uiPriority w:val="39"/>
    <w:rsid w:val="00B71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6588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A0E03"/>
    <w:rPr>
      <w:rFonts w:ascii="Times New Roman" w:eastAsia="Times New Roman" w:hAnsi="Times New Roman" w:cs="Times New Roman"/>
      <w:b/>
      <w:snapToGrid w:val="0"/>
      <w:spacing w:val="-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17</cp:revision>
  <cp:lastPrinted>2019-11-03T02:42:00Z</cp:lastPrinted>
  <dcterms:created xsi:type="dcterms:W3CDTF">2019-11-03T18:24:00Z</dcterms:created>
  <dcterms:modified xsi:type="dcterms:W3CDTF">2019-11-04T01:25:00Z</dcterms:modified>
</cp:coreProperties>
</file>