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multiply function which take two number and return the multiply of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08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multiply_2_numbers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, y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0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mul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mul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00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mul;</w:t>
      </w:r>
    </w:p>
    <w:p w:rsidR="00000000" w:rsidDel="00000000" w:rsidP="00000000" w:rsidRDefault="00000000" w:rsidRPr="00000000" w14:paraId="0000000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iti=# select multiply_2_numbers(5,10);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Create Hello world function which take username and return welcome message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user using his name.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1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Hello_world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(username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1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1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'Welcome 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,username ,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'in our sweety website'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1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msg;</w:t>
      </w:r>
    </w:p>
    <w:p w:rsidR="00000000" w:rsidDel="00000000" w:rsidP="00000000" w:rsidRDefault="00000000" w:rsidRPr="00000000" w14:paraId="0000001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iti=# select Hello_world('amir');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Create function which takes number and return if this number is odd or even.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28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check_number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2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2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x %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even number'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odd number'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3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iti=# select check_number(1);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Create AddNewStudent function which take Student firstName and lastname 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birthdate and TrackName and add this new student info at database.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3E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AddNewStudent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(first_name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,last_name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,birth_date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4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4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stid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track_name;</w:t>
      </w:r>
    </w:p>
    <w:p w:rsidR="00000000" w:rsidDel="00000000" w:rsidP="00000000" w:rsidRDefault="00000000" w:rsidRPr="00000000" w14:paraId="0000004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gender gender;</w:t>
      </w:r>
    </w:p>
    <w:p w:rsidR="00000000" w:rsidDel="00000000" w:rsidP="00000000" w:rsidRDefault="00000000" w:rsidRPr="00000000" w14:paraId="00000045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stid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'UI&amp;Web'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'sd'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'data science'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4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AI'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5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students(id,trackid,first_name,last_name,birth_date)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(stid,t_id,first_name,last_name,birth_date);</w:t>
      </w:r>
    </w:p>
    <w:p w:rsidR="00000000" w:rsidDel="00000000" w:rsidP="00000000" w:rsidRDefault="00000000" w:rsidRPr="00000000" w14:paraId="00000057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created successfully'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iti=# select AddNewStudent('Sanaa','Abdelhamid','1-12-2000','sd');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 Create function which takes StudentId and return the string/text that describe the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 info(firstname, last name, age, TrackName).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63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display_info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(stdid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65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66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67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newdata record;</w:t>
      </w:r>
    </w:p>
    <w:p w:rsidR="00000000" w:rsidDel="00000000" w:rsidP="00000000" w:rsidRDefault="00000000" w:rsidRPr="00000000" w14:paraId="00000068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 newdata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stdid ;</w:t>
      </w:r>
    </w:p>
    <w:p w:rsidR="00000000" w:rsidDel="00000000" w:rsidP="00000000" w:rsidRDefault="00000000" w:rsidRPr="00000000" w14:paraId="0000006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newdata.trackid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'UI&amp;Web'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newdata.trackid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6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'sd'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newdata.trackid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'data science'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newdata.trackid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newdata.trackid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5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AI'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'not found'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'student name is : 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,newdata.first_name ,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 newdata.last_name,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'and his/her age is : 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 age(newdata.birth_date),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and his/her track is : 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 track_name );</w:t>
      </w:r>
    </w:p>
    <w:p w:rsidR="00000000" w:rsidDel="00000000" w:rsidP="00000000" w:rsidRDefault="00000000" w:rsidRPr="00000000" w14:paraId="0000007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7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iti=# selectdisplay_info(1);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6. Create function which takes TrackName and return the students names in this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track.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88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display_students_track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(fullname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8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8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track_name;</w:t>
      </w:r>
    </w:p>
    <w:p w:rsidR="00000000" w:rsidDel="00000000" w:rsidP="00000000" w:rsidRDefault="00000000" w:rsidRPr="00000000" w14:paraId="0000008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'UI&amp;Web'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'sd'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'data science'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5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ELSIF track_name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AI'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7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QUERY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(first_name, </w:t>
      </w:r>
      <w:r w:rsidDel="00000000" w:rsidR="00000000" w:rsidRPr="00000000">
        <w:rPr>
          <w:rFonts w:ascii="Courier New" w:cs="Courier New" w:eastAsia="Courier New" w:hAnsi="Courier New"/>
          <w:color w:val="bae67e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 last_name) fullname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trackid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t_id;</w:t>
      </w:r>
    </w:p>
    <w:p w:rsidR="00000000" w:rsidDel="00000000" w:rsidP="00000000" w:rsidRDefault="00000000" w:rsidRPr="00000000" w14:paraId="0000009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iti=# select display_students_track('sd');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7. Create function which takes student id and subject id and return score the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student in subject.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A8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display_std_score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(stid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,crid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(score_std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A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A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stdid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stid;</w:t>
      </w:r>
    </w:p>
    <w:p w:rsidR="00000000" w:rsidDel="00000000" w:rsidP="00000000" w:rsidRDefault="00000000" w:rsidRPr="00000000" w14:paraId="000000A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crid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crid;</w:t>
      </w:r>
    </w:p>
    <w:p w:rsidR="00000000" w:rsidDel="00000000" w:rsidP="00000000" w:rsidRDefault="00000000" w:rsidRPr="00000000" w14:paraId="000000A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t_id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query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ex.score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courses c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studentcourseexam ex 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ex.crsid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c.id 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c.id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crid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students s 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ex.stdid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s.id 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 s.id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stid;</w:t>
      </w:r>
    </w:p>
    <w:p w:rsidR="00000000" w:rsidDel="00000000" w:rsidP="00000000" w:rsidRDefault="00000000" w:rsidRPr="00000000" w14:paraId="000000B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iti=# select display_std_score(1,1);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8. Create function which takes subject id and return the number of students who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failed in a subject (Score less than 50).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BA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display_failedstd_count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(subj_id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B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subj_id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subj_id;</w:t>
      </w:r>
    </w:p>
    <w:p w:rsidR="00000000" w:rsidDel="00000000" w:rsidP="00000000" w:rsidRDefault="00000000" w:rsidRPr="00000000" w14:paraId="000000B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failed_std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scores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(ex.score)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scores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studentcourseexam ex 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subj_id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ex.crsid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ex.score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scores;</w:t>
      </w:r>
    </w:p>
    <w:p w:rsidR="00000000" w:rsidDel="00000000" w:rsidP="00000000" w:rsidRDefault="00000000" w:rsidRPr="00000000" w14:paraId="000000C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iti=# select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display_failedstd_count</w:t>
      </w:r>
      <w:r w:rsidDel="00000000" w:rsidR="00000000" w:rsidRPr="00000000">
        <w:rPr>
          <w:rtl w:val="0"/>
        </w:rPr>
        <w:t xml:space="preserve">(1);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9. Create function which take subject name and return the average grades for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test_function.sql file contain :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display_averageSubj_scores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(subj_name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D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D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subj_name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subj_name;</w:t>
      </w:r>
    </w:p>
    <w:p w:rsidR="00000000" w:rsidDel="00000000" w:rsidP="00000000" w:rsidRDefault="00000000" w:rsidRPr="00000000" w14:paraId="000000D5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failed_std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scores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D8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(ex.score)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scores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courses c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studentcourseexam ex 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ex.crsid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c.id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c.name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subj_name;</w:t>
      </w:r>
    </w:p>
    <w:p w:rsidR="00000000" w:rsidDel="00000000" w:rsidP="00000000" w:rsidRDefault="00000000" w:rsidRPr="00000000" w14:paraId="000000D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scores;</w:t>
      </w:r>
    </w:p>
    <w:p w:rsidR="00000000" w:rsidDel="00000000" w:rsidP="00000000" w:rsidRDefault="00000000" w:rsidRPr="00000000" w14:paraId="000000D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iti=# \i D:/Learn/ITI/postgresql/test_function.sql;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iti=# select display_averageSubj_scores('c');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10. Import SQL file into your database.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– all previous questions solved with import function file 😀 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11. Create Table called Deleted_Students which will hold the deleted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students info (same columns as in student tables).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iti=# create table delted_students as table students with no data;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12. Create trigger to save the deleted student from Student table to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Deleted_Students.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triger_deleted_students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trigger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0E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E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F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delted_students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(old.id,old.trackid,old.gender,old.birth_date,old.first_name,old.last_name);</w:t>
      </w:r>
    </w:p>
    <w:p w:rsidR="00000000" w:rsidDel="00000000" w:rsidP="00000000" w:rsidRDefault="00000000" w:rsidRPr="00000000" w14:paraId="000000F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old;</w:t>
      </w:r>
    </w:p>
    <w:p w:rsidR="00000000" w:rsidDel="00000000" w:rsidP="00000000" w:rsidRDefault="00000000" w:rsidRPr="00000000" w14:paraId="000000F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F5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triger_deleted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students for each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triger_deleted_students();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13. Try to delete student from students table and check the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Deleted_Students if it contain the deleted students or not.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iti=# delete from students where id = 8;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iti=# select * from delted_students;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id | trackid | gender | birth_date | first_name | last_name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----+---------+--------+------------+------------+------------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8 |   </w:t>
        <w:tab/>
        <w:t xml:space="preserve">2 |    </w:t>
        <w:tab/>
        <w:t xml:space="preserve">| 2000-12-01 | Sanaa  </w:t>
        <w:tab/>
        <w:t xml:space="preserve">| Abdelhamid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(1 row)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4. Create trigger to prevent insert new Course with name length greater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than 20 chars;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iti=# DROP trigger triger_deleted on students;</w:t>
      </w:r>
    </w:p>
    <w:p w:rsidR="00000000" w:rsidDel="00000000" w:rsidP="00000000" w:rsidRDefault="00000000" w:rsidRPr="00000000" w14:paraId="00000107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triger_deleted_students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trigger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0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0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0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(new.name)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bff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new;</w:t>
      </w:r>
    </w:p>
    <w:p w:rsidR="00000000" w:rsidDel="00000000" w:rsidP="00000000" w:rsidRDefault="00000000" w:rsidRPr="00000000" w14:paraId="0000010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11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triger_deleted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insert 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courses for each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triger_deleted_students();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5. Create trigger to prevent update student names.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12733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triger_update_students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trigger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1A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1B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ffae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1C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$$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11F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580"/>
          <w:sz w:val="21"/>
          <w:szCs w:val="21"/>
          <w:rtl w:val="0"/>
        </w:rPr>
        <w:t xml:space="preserve">triger_deleted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students for each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e57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9d7ce"/>
          <w:sz w:val="21"/>
          <w:szCs w:val="21"/>
          <w:rtl w:val="0"/>
        </w:rPr>
        <w:t xml:space="preserve"> triger_deleted_students();</w:t>
      </w:r>
    </w:p>
    <w:p w:rsidR="00000000" w:rsidDel="00000000" w:rsidP="00000000" w:rsidRDefault="00000000" w:rsidRPr="00000000" w14:paraId="00000121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12733" w:val="clear"/>
        <w:spacing w:line="325.71428571428567" w:lineRule="auto"/>
        <w:rPr>
          <w:rFonts w:ascii="Courier New" w:cs="Courier New" w:eastAsia="Courier New" w:hAnsi="Courier New"/>
          <w:color w:val="d9d7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6. Create trigger to prevent update grades of students.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7. Create trigger to prevent user to insert or update Exam with Score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greater than 100 or less than zero.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8. (bonus) Create trigger to prevent any user to update/insert/delete to all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tables (Students, Exams, Tracks,..) after 7:00 PM.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19. Backup your Database to external file.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iti=# pg-dump iti;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20.Backup your Student table to external file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iti=# copy students to ‘D:/Learn/ITI/postgresql/students.sql’’;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