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87A" w:rsidRDefault="00BA487A"/>
    <w:p w:rsidR="00DC7EB0" w:rsidRDefault="00DC7EB0"/>
    <w:p w:rsidR="00DC7EB0" w:rsidRDefault="00DC7EB0"/>
    <w:p w:rsidR="00DC7EB0" w:rsidRDefault="00DC7EB0"/>
    <w:p w:rsidR="00DC7EB0" w:rsidRDefault="00DC7EB0"/>
    <w:p w:rsidR="00DC7EB0" w:rsidRDefault="00DC7EB0"/>
    <w:p w:rsidR="00DC7EB0" w:rsidRDefault="00DC7EB0"/>
    <w:p w:rsidR="00DC7EB0" w:rsidRDefault="00DC7EB0"/>
    <w:p w:rsidR="00DC7EB0" w:rsidRDefault="00DC7EB0"/>
    <w:sectPr w:rsidR="00DC7EB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193D" w:rsidRDefault="007B193D" w:rsidP="00DC7EB0">
      <w:pPr>
        <w:spacing w:after="0" w:line="240" w:lineRule="auto"/>
      </w:pPr>
      <w:r>
        <w:separator/>
      </w:r>
    </w:p>
  </w:endnote>
  <w:endnote w:type="continuationSeparator" w:id="0">
    <w:p w:rsidR="007B193D" w:rsidRDefault="007B193D" w:rsidP="00DC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  <w:proofErr w:type="spellStart"/>
    <w:r>
      <w:rPr>
        <w:color w:val="4472C4" w:themeColor="accent1"/>
      </w:rPr>
      <w:t>Fbdhgjg</w:t>
    </w:r>
    <w:proofErr w:type="spellEnd"/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  <w:rPr>
        <w:color w:val="4472C4" w:themeColor="accent1"/>
      </w:rPr>
    </w:pPr>
  </w:p>
  <w:p w:rsidR="00DC7EB0" w:rsidRDefault="00DC7EB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A006D6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193D" w:rsidRDefault="007B193D" w:rsidP="00DC7EB0">
      <w:pPr>
        <w:spacing w:after="0" w:line="240" w:lineRule="auto"/>
      </w:pPr>
      <w:r>
        <w:separator/>
      </w:r>
    </w:p>
  </w:footnote>
  <w:footnote w:type="continuationSeparator" w:id="0">
    <w:p w:rsidR="007B193D" w:rsidRDefault="007B193D" w:rsidP="00DC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A76FD09699774DC59651E51556B679C2"/>
      </w:placeholder>
      <w:temporary/>
      <w:showingPlcHdr/>
      <w15:appearance w15:val="hidden"/>
    </w:sdtPr>
    <w:sdtContent>
      <w:p w:rsidR="00DC7EB0" w:rsidRDefault="00DC7EB0">
        <w:pPr>
          <w:pStyle w:val="Header"/>
        </w:pPr>
        <w:r>
          <w:t>[Type here]</w:t>
        </w:r>
      </w:p>
    </w:sdtContent>
  </w:sdt>
  <w:p w:rsidR="00DC7EB0" w:rsidRDefault="00DC7EB0">
    <w:pPr>
      <w:pStyle w:val="Header"/>
    </w:pPr>
    <w:proofErr w:type="spellStart"/>
    <w:r>
      <w:t>sgrehyfjf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92"/>
    <w:rsid w:val="00347992"/>
    <w:rsid w:val="00417BAE"/>
    <w:rsid w:val="007B193D"/>
    <w:rsid w:val="00BA487A"/>
    <w:rsid w:val="00D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6E21"/>
  <w15:chartTrackingRefBased/>
  <w15:docId w15:val="{71EB5B84-96BD-4F9E-A894-6B98FDB2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EB0"/>
  </w:style>
  <w:style w:type="paragraph" w:styleId="Footer">
    <w:name w:val="footer"/>
    <w:basedOn w:val="Normal"/>
    <w:link w:val="FooterChar"/>
    <w:uiPriority w:val="99"/>
    <w:unhideWhenUsed/>
    <w:rsid w:val="00DC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6FD09699774DC59651E51556B67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02EE7-A72A-4CE1-A4D1-A31EDC16A9A4}"/>
      </w:docPartPr>
      <w:docPartBody>
        <w:p w:rsidR="00000000" w:rsidRDefault="00813C86" w:rsidP="00813C86">
          <w:pPr>
            <w:pStyle w:val="A76FD09699774DC59651E51556B679C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86"/>
    <w:rsid w:val="00813C86"/>
    <w:rsid w:val="00C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6FD09699774DC59651E51556B679C2">
    <w:name w:val="A76FD09699774DC59651E51556B679C2"/>
    <w:rsid w:val="00813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Z3N I1</dc:creator>
  <cp:keywords/>
  <dc:description/>
  <cp:lastModifiedBy>Z3N I1</cp:lastModifiedBy>
  <cp:revision>2</cp:revision>
  <dcterms:created xsi:type="dcterms:W3CDTF">2023-03-08T07:42:00Z</dcterms:created>
  <dcterms:modified xsi:type="dcterms:W3CDTF">2023-03-08T07:44:00Z</dcterms:modified>
</cp:coreProperties>
</file>