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77777777" w:rsidR="00EE50A9" w:rsidRPr="00FA1D0D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FA1D0D">
        <w:rPr>
          <w:lang w:val="en-GB"/>
        </w:rPr>
        <w:t>Test Plan</w:t>
      </w:r>
    </w:p>
    <w:p w14:paraId="678832A7" w14:textId="3E692AAC" w:rsidR="00EE50A9" w:rsidRPr="00FA1D0D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 w:rsidRPr="00FA1D0D">
        <w:rPr>
          <w:lang w:val="en-GB"/>
        </w:rPr>
        <w:t>ENSEK</w:t>
      </w:r>
      <w:r w:rsidR="00EE50A9" w:rsidRPr="00FA1D0D">
        <w:rPr>
          <w:lang w:val="en-GB"/>
        </w:rPr>
        <w:t xml:space="preserve"> </w:t>
      </w:r>
      <w:r w:rsidRPr="00FA1D0D">
        <w:rPr>
          <w:lang w:val="en-GB"/>
        </w:rPr>
        <w:t>Test System</w:t>
      </w:r>
    </w:p>
    <w:p w14:paraId="6F0C1EE3" w14:textId="6D7D4220" w:rsidR="00EE50A9" w:rsidRPr="00FA1D0D" w:rsidRDefault="00EE50A9" w:rsidP="00EE50A9">
      <w:pPr>
        <w:rPr>
          <w:lang w:val="en-GB"/>
        </w:rPr>
      </w:pPr>
      <w:r w:rsidRPr="00FA1D0D">
        <w:rPr>
          <w:lang w:val="en-GB"/>
        </w:rPr>
        <w:t>Created: 202</w:t>
      </w:r>
      <w:r w:rsidR="00885312" w:rsidRPr="00FA1D0D">
        <w:rPr>
          <w:lang w:val="en-GB"/>
        </w:rPr>
        <w:t>4</w:t>
      </w:r>
      <w:r w:rsidRPr="00FA1D0D">
        <w:rPr>
          <w:lang w:val="en-GB"/>
        </w:rPr>
        <w:t>-</w:t>
      </w:r>
      <w:r w:rsidR="00885312" w:rsidRPr="00FA1D0D">
        <w:rPr>
          <w:lang w:val="en-GB"/>
        </w:rPr>
        <w:t>10</w:t>
      </w:r>
      <w:r w:rsidRPr="00FA1D0D">
        <w:rPr>
          <w:lang w:val="en-GB"/>
        </w:rPr>
        <w:t>-</w:t>
      </w:r>
      <w:r w:rsidR="00885312" w:rsidRPr="00FA1D0D">
        <w:rPr>
          <w:lang w:val="en-GB"/>
        </w:rPr>
        <w:t>31</w:t>
      </w:r>
    </w:p>
    <w:p w14:paraId="78FAF196" w14:textId="717BDB04" w:rsidR="009F53A9" w:rsidRPr="00FA1D0D" w:rsidRDefault="009F53A9" w:rsidP="009F53A9">
      <w:pPr>
        <w:rPr>
          <w:lang w:val="en-GB"/>
        </w:rPr>
      </w:pPr>
      <w:r w:rsidRPr="00FA1D0D">
        <w:rPr>
          <w:lang w:val="en-GB"/>
        </w:rPr>
        <w:t>Updated</w:t>
      </w:r>
      <w:r w:rsidRPr="00FA1D0D">
        <w:rPr>
          <w:lang w:val="en-GB"/>
        </w:rPr>
        <w:t>: 2024-1</w:t>
      </w:r>
      <w:r w:rsidRPr="00FA1D0D">
        <w:rPr>
          <w:lang w:val="en-GB"/>
        </w:rPr>
        <w:t>1</w:t>
      </w:r>
      <w:r w:rsidRPr="00FA1D0D">
        <w:rPr>
          <w:lang w:val="en-GB"/>
        </w:rPr>
        <w:t>-</w:t>
      </w:r>
      <w:r w:rsidRPr="00FA1D0D">
        <w:rPr>
          <w:lang w:val="en-GB"/>
        </w:rPr>
        <w:t>02</w:t>
      </w:r>
    </w:p>
    <w:p w14:paraId="6E922DFB" w14:textId="77777777" w:rsidR="009F53A9" w:rsidRPr="00FA1D0D" w:rsidRDefault="009F53A9" w:rsidP="00EE50A9">
      <w:pPr>
        <w:rPr>
          <w:lang w:val="en-GB"/>
        </w:rPr>
      </w:pPr>
    </w:p>
    <w:p w14:paraId="794BC193" w14:textId="77777777" w:rsidR="00EE50A9" w:rsidRPr="00FA1D0D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36ECE9F7" w14:textId="1FC2D4F7" w:rsidR="004703FD" w:rsidRDefault="009F53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r w:rsidRPr="00FA1D0D">
        <w:rPr>
          <w:lang w:val="en-GB"/>
        </w:rPr>
        <w:fldChar w:fldCharType="begin"/>
      </w:r>
      <w:r w:rsidRPr="00FA1D0D">
        <w:rPr>
          <w:lang w:val="en-GB"/>
        </w:rPr>
        <w:instrText xml:space="preserve"> TOC \o "1-4" \h \z \u </w:instrText>
      </w:r>
      <w:r w:rsidRPr="00FA1D0D">
        <w:rPr>
          <w:lang w:val="en-GB"/>
        </w:rPr>
        <w:fldChar w:fldCharType="separate"/>
      </w:r>
      <w:hyperlink w:anchor="_Toc181546453" w:history="1">
        <w:r w:rsidR="004703FD" w:rsidRPr="006254B3">
          <w:rPr>
            <w:rStyle w:val="Hyperlink"/>
            <w:noProof/>
            <w:lang w:val="en-GB"/>
          </w:rPr>
          <w:t>Introduction</w:t>
        </w:r>
        <w:r w:rsidR="004703FD">
          <w:rPr>
            <w:noProof/>
            <w:webHidden/>
          </w:rPr>
          <w:tab/>
        </w:r>
        <w:r w:rsidR="004703FD">
          <w:rPr>
            <w:noProof/>
            <w:webHidden/>
          </w:rPr>
          <w:fldChar w:fldCharType="begin"/>
        </w:r>
        <w:r w:rsidR="004703FD">
          <w:rPr>
            <w:noProof/>
            <w:webHidden/>
          </w:rPr>
          <w:instrText xml:space="preserve"> PAGEREF _Toc181546453 \h </w:instrText>
        </w:r>
        <w:r w:rsidR="004703FD">
          <w:rPr>
            <w:noProof/>
            <w:webHidden/>
          </w:rPr>
        </w:r>
        <w:r w:rsidR="004703FD">
          <w:rPr>
            <w:noProof/>
            <w:webHidden/>
          </w:rPr>
          <w:fldChar w:fldCharType="separate"/>
        </w:r>
        <w:r w:rsidR="004703FD">
          <w:rPr>
            <w:noProof/>
            <w:webHidden/>
          </w:rPr>
          <w:t>7</w:t>
        </w:r>
        <w:r w:rsidR="004703FD">
          <w:rPr>
            <w:noProof/>
            <w:webHidden/>
          </w:rPr>
          <w:fldChar w:fldCharType="end"/>
        </w:r>
      </w:hyperlink>
    </w:p>
    <w:p w14:paraId="39D88BB6" w14:textId="1A783051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4" w:history="1">
        <w:r w:rsidRPr="006254B3">
          <w:rPr>
            <w:rStyle w:val="Hyperlink"/>
            <w:noProof/>
            <w:lang w:val="en-GB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749CEF" w14:textId="2C3F0B5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5" w:history="1">
        <w:r w:rsidRPr="006254B3">
          <w:rPr>
            <w:rStyle w:val="Hyperlink"/>
            <w:noProof/>
          </w:rPr>
          <w:t>Items to clarify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B5522A" w14:textId="7CE537B8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6" w:history="1">
        <w:r w:rsidRPr="006254B3">
          <w:rPr>
            <w:rStyle w:val="Hyperlink"/>
            <w:noProof/>
            <w:lang w:val="en-GB"/>
          </w:rPr>
          <w:t>System Under Test (SUT)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E1131" w14:textId="10ECE5D1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7" w:history="1">
        <w:r w:rsidRPr="006254B3">
          <w:rPr>
            <w:rStyle w:val="Hyperlink"/>
            <w:noProof/>
            <w:lang w:val="en-GB"/>
          </w:rPr>
          <w:t>Test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8648E9" w14:textId="4E9946A0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8" w:history="1">
        <w:r w:rsidRPr="006254B3">
          <w:rPr>
            <w:rStyle w:val="Hyperlink"/>
            <w:noProof/>
          </w:rPr>
          <w:t>Test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A7F0C1" w14:textId="32AC5492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59" w:history="1">
        <w:r w:rsidRPr="006254B3">
          <w:rPr>
            <w:rStyle w:val="Hyperlink"/>
            <w:noProof/>
          </w:rPr>
          <w:t>Test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BFB5A" w14:textId="527ADC51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0" w:history="1">
        <w:r w:rsidRPr="006254B3">
          <w:rPr>
            <w:rStyle w:val="Hyperlink"/>
            <w:noProof/>
          </w:rPr>
          <w:t>Testing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65A00" w14:textId="4F8EED1E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1" w:history="1">
        <w:r w:rsidRPr="006254B3">
          <w:rPr>
            <w:rStyle w:val="Hyperlink"/>
            <w:noProof/>
            <w:lang w:val="en-GB"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679595" w14:textId="6087F386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2" w:history="1">
        <w:r w:rsidRPr="006254B3">
          <w:rPr>
            <w:rStyle w:val="Hyperlink"/>
            <w:noProof/>
          </w:rPr>
          <w:t>Server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E237F8" w14:textId="3716AF81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3" w:history="1">
        <w:r w:rsidRPr="006254B3">
          <w:rPr>
            <w:rStyle w:val="Hyperlink"/>
            <w:noProof/>
          </w:rPr>
          <w:t>Client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89D978" w14:textId="2C4B072D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4" w:history="1">
        <w:r w:rsidRPr="006254B3">
          <w:rPr>
            <w:rStyle w:val="Hyperlink"/>
            <w:noProof/>
          </w:rPr>
          <w:t>Operating Systems: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68A929" w14:textId="6523385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5" w:history="1">
        <w:r w:rsidRPr="006254B3">
          <w:rPr>
            <w:rStyle w:val="Hyperlink"/>
            <w:noProof/>
          </w:rPr>
          <w:t>Web Browsers: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2E5831" w14:textId="482A3463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6" w:history="1">
        <w:r w:rsidRPr="006254B3">
          <w:rPr>
            <w:rStyle w:val="Hyperlink"/>
            <w:noProof/>
            <w:lang w:val="en-GB"/>
          </w:rPr>
          <w:t>Risks and special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FA48E2" w14:textId="4DCB5F44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7" w:history="1">
        <w:r w:rsidRPr="006254B3">
          <w:rPr>
            <w:rStyle w:val="Hyperlink"/>
            <w:noProof/>
            <w:lang w:val="en-GB"/>
          </w:rPr>
          <w:t>Test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CAF453" w14:textId="19C10F2C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8" w:history="1">
        <w:r w:rsidRPr="006254B3">
          <w:rPr>
            <w:rStyle w:val="Hyperlink"/>
            <w:noProof/>
            <w:lang w:val="en-GB"/>
          </w:rPr>
          <w:t>Estimated Test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BCF1E" w14:textId="4C9E4825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69" w:history="1">
        <w:r w:rsidRPr="006254B3">
          <w:rPr>
            <w:rStyle w:val="Hyperlink"/>
            <w:noProof/>
            <w:lang w:val="en-GB"/>
          </w:rPr>
          <w:t>Success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15B03A" w14:textId="3B4BAA91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0" w:history="1">
        <w:r w:rsidRPr="006254B3">
          <w:rPr>
            <w:rStyle w:val="Hyperlink"/>
            <w:noProof/>
            <w:lang w:val="en-GB"/>
          </w:rPr>
          <w:t>Test Target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16845A" w14:textId="16A1E1B1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1" w:history="1">
        <w:r w:rsidRPr="006254B3">
          <w:rPr>
            <w:rStyle w:val="Hyperlink"/>
            <w:noProof/>
            <w:lang w:val="en-GB"/>
          </w:rPr>
          <w:t>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E03E07" w14:textId="6D37DCF1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2" w:history="1">
        <w:r w:rsidRPr="006254B3">
          <w:rPr>
            <w:rStyle w:val="Hyperlink"/>
            <w:noProof/>
          </w:rPr>
          <w:t>TT-01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B8310A" w14:textId="5315B52F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3" w:history="1">
        <w:r w:rsidRPr="006254B3">
          <w:rPr>
            <w:rStyle w:val="Hyperlink"/>
            <w:noProof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3E23B3" w14:textId="09B02D1F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4" w:history="1">
        <w:r w:rsidRPr="006254B3">
          <w:rPr>
            <w:rStyle w:val="Hyperlink"/>
            <w:noProof/>
          </w:rPr>
          <w:t>TT-03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EC71E1" w14:textId="202A622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5" w:history="1">
        <w:r w:rsidRPr="006254B3">
          <w:rPr>
            <w:rStyle w:val="Hyperlink"/>
            <w:noProof/>
          </w:rPr>
          <w:t>TT-04 Sale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D99523" w14:textId="787CC1B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6" w:history="1">
        <w:r w:rsidRPr="006254B3">
          <w:rPr>
            <w:rStyle w:val="Hyperlink"/>
            <w:noProof/>
          </w:rPr>
          <w:t>TT-05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3B35BD" w14:textId="66EECFA7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7" w:history="1">
        <w:r w:rsidRPr="006254B3">
          <w:rPr>
            <w:rStyle w:val="Hyperlink"/>
            <w:noProof/>
          </w:rPr>
          <w:t>TT-06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8934DB" w14:textId="0C9A5EE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8" w:history="1">
        <w:r w:rsidRPr="006254B3">
          <w:rPr>
            <w:rStyle w:val="Hyperlink"/>
            <w:noProof/>
          </w:rPr>
          <w:t>TT-07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BD7AF2" w14:textId="297B41C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79" w:history="1">
        <w:r w:rsidRPr="006254B3">
          <w:rPr>
            <w:rStyle w:val="Hyperlink"/>
            <w:noProof/>
          </w:rPr>
          <w:t>TT-08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22680A" w14:textId="4C9BC1A5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0" w:history="1">
        <w:r w:rsidRPr="006254B3">
          <w:rPr>
            <w:rStyle w:val="Hyperlink"/>
            <w:noProof/>
            <w:lang w:val="en-GB"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FDFE1C" w14:textId="6765B8A2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1" w:history="1">
        <w:r w:rsidRPr="006254B3">
          <w:rPr>
            <w:rStyle w:val="Hyperlink"/>
            <w:noProof/>
          </w:rPr>
          <w:t>TT-10 Register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A2DAB" w14:textId="5984817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2" w:history="1">
        <w:r w:rsidRPr="006254B3">
          <w:rPr>
            <w:rStyle w:val="Hyperlink"/>
            <w:noProof/>
          </w:rPr>
          <w:t>TT-11 User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86ED7D" w14:textId="2C055B2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3" w:history="1">
        <w:r w:rsidRPr="006254B3">
          <w:rPr>
            <w:rStyle w:val="Hyperlink"/>
            <w:noProof/>
          </w:rPr>
          <w:t>TT-12 Buy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18B41" w14:textId="502ADEB7" w:rsidR="004703FD" w:rsidRDefault="004703F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4" w:history="1">
        <w:r w:rsidRPr="006254B3">
          <w:rPr>
            <w:rStyle w:val="Hyperlink"/>
            <w:noProof/>
            <w:lang w:val="en-GB"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583B52" w14:textId="48A5E0EE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5" w:history="1">
        <w:r w:rsidRPr="006254B3">
          <w:rPr>
            <w:rStyle w:val="Hyperlink"/>
            <w:noProof/>
            <w:lang w:val="en-GB"/>
          </w:rPr>
          <w:t>TT-01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E87230" w14:textId="0AC7BDA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6" w:history="1">
        <w:r w:rsidRPr="006254B3">
          <w:rPr>
            <w:rStyle w:val="Hyperlink"/>
            <w:noProof/>
          </w:rPr>
          <w:t>TT-01-01 Access Home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715428" w14:textId="4A0B4563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7" w:history="1">
        <w:r w:rsidRPr="006254B3">
          <w:rPr>
            <w:rStyle w:val="Hyperlink"/>
            <w:noProof/>
          </w:rPr>
          <w:t>Test Case TC-01-01-01 Access Home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B66FA0" w14:textId="0C24A52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8" w:history="1">
        <w:r w:rsidRPr="006254B3">
          <w:rPr>
            <w:rStyle w:val="Hyperlink"/>
            <w:noProof/>
          </w:rPr>
          <w:t>Test Case TC-01-01-02 Access Home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E538F3" w14:textId="2DD35D5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89" w:history="1">
        <w:r w:rsidRPr="006254B3">
          <w:rPr>
            <w:rStyle w:val="Hyperlink"/>
            <w:noProof/>
          </w:rPr>
          <w:t>TT-01-03 Home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C68471" w14:textId="7690952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0" w:history="1">
        <w:r w:rsidRPr="006254B3">
          <w:rPr>
            <w:rStyle w:val="Hyperlink"/>
            <w:noProof/>
          </w:rPr>
          <w:t>Test Case TC-01-03-01 – Home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D3A571" w14:textId="00220A3A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1" w:history="1">
        <w:r w:rsidRPr="006254B3">
          <w:rPr>
            <w:rStyle w:val="Hyperlink"/>
            <w:noProof/>
          </w:rPr>
          <w:t>TT-01-05 Buy some energy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7E90FB" w14:textId="26D8D7A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2" w:history="1">
        <w:r w:rsidRPr="006254B3">
          <w:rPr>
            <w:rStyle w:val="Hyperlink"/>
            <w:noProof/>
          </w:rPr>
          <w:t>Test Case TC-01-05-01 – Buy some energy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8CB81D" w14:textId="0891184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3" w:history="1">
        <w:r w:rsidRPr="006254B3">
          <w:rPr>
            <w:rStyle w:val="Hyperlink"/>
            <w:noProof/>
          </w:rPr>
          <w:t>TT-01-06 Sell some energy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7FFC96" w14:textId="73A7976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4" w:history="1">
        <w:r w:rsidRPr="006254B3">
          <w:rPr>
            <w:rStyle w:val="Hyperlink"/>
            <w:noProof/>
          </w:rPr>
          <w:t>Test Case TC-01-05-01 – Sell energy button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09EE59" w14:textId="30325FFE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5" w:history="1">
        <w:r w:rsidRPr="006254B3">
          <w:rPr>
            <w:rStyle w:val="Hyperlink"/>
            <w:noProof/>
          </w:rPr>
          <w:t>TT-01-07 About us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09765E" w14:textId="3E472403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6" w:history="1">
        <w:r w:rsidRPr="006254B3">
          <w:rPr>
            <w:rStyle w:val="Hyperlink"/>
            <w:noProof/>
          </w:rPr>
          <w:t>Test Case TC-01-07-01 – Learn more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0ECA2B" w14:textId="5467C676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7" w:history="1">
        <w:r w:rsidRPr="006254B3">
          <w:rPr>
            <w:rStyle w:val="Hyperlink"/>
            <w:noProof/>
          </w:rPr>
          <w:t>TT-01-08 Find out more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6E9B2E" w14:textId="771D508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8" w:history="1">
        <w:r w:rsidRPr="006254B3">
          <w:rPr>
            <w:rStyle w:val="Hyperlink"/>
            <w:noProof/>
          </w:rPr>
          <w:t>Test Case TC-01-08-01 – Find out more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43F919" w14:textId="481157E9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499" w:history="1">
        <w:r w:rsidRPr="006254B3">
          <w:rPr>
            <w:rStyle w:val="Hyperlink"/>
            <w:noProof/>
            <w:lang w:val="en-GB"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B7EF33" w14:textId="14907EA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0" w:history="1">
        <w:r w:rsidRPr="006254B3">
          <w:rPr>
            <w:rStyle w:val="Hyperlink"/>
            <w:noProof/>
          </w:rPr>
          <w:t>TT-02-01 Access the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605D6F" w14:textId="262EF0D9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1" w:history="1">
        <w:r w:rsidRPr="006254B3">
          <w:rPr>
            <w:rStyle w:val="Hyperlink"/>
            <w:noProof/>
          </w:rPr>
          <w:t>Test Case TC-02-01-01 Access “Buy Energy”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ED1FFF" w14:textId="71E43ECB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2" w:history="1">
        <w:r w:rsidRPr="006254B3">
          <w:rPr>
            <w:rStyle w:val="Hyperlink"/>
            <w:noProof/>
          </w:rPr>
          <w:t>Test Case TC-02-01-02 Access “Buy Energy”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F16E14" w14:textId="272E42FD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3" w:history="1">
        <w:r w:rsidRPr="006254B3">
          <w:rPr>
            <w:rStyle w:val="Hyperlink"/>
            <w:noProof/>
          </w:rPr>
          <w:t>TT-02-03 Buy Energy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18B314" w14:textId="1BC4703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4" w:history="1">
        <w:r w:rsidRPr="006254B3">
          <w:rPr>
            <w:rStyle w:val="Hyperlink"/>
            <w:noProof/>
          </w:rPr>
          <w:t>Test Case TC-02-03-01 – “Buy Energy”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9B00D9" w14:textId="5868EBAC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5" w:history="1">
        <w:r w:rsidRPr="006254B3">
          <w:rPr>
            <w:rStyle w:val="Hyperlink"/>
            <w:noProof/>
          </w:rPr>
          <w:t>TT-02-09 Back to Homepage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7C64F7" w14:textId="0430F39C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6" w:history="1">
        <w:r w:rsidRPr="006254B3">
          <w:rPr>
            <w:rStyle w:val="Hyperlink"/>
            <w:noProof/>
          </w:rPr>
          <w:t>Test Case TC-02-09-01 – Back to Homepage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3A334B" w14:textId="030D5479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7" w:history="1">
        <w:r w:rsidRPr="006254B3">
          <w:rPr>
            <w:rStyle w:val="Hyperlink"/>
            <w:noProof/>
            <w:lang w:val="en-GB"/>
          </w:rPr>
          <w:t>TT-03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CE9CBD" w14:textId="13AD0DD2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8" w:history="1">
        <w:r w:rsidRPr="006254B3">
          <w:rPr>
            <w:rStyle w:val="Hyperlink"/>
            <w:noProof/>
          </w:rPr>
          <w:t>TT-03-03 Sale Confirmed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5FC5FD" w14:textId="74A726DD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09" w:history="1">
        <w:r w:rsidRPr="006254B3">
          <w:rPr>
            <w:rStyle w:val="Hyperlink"/>
            <w:noProof/>
          </w:rPr>
          <w:t>Test Case TC-03-03-01 – “Sale Confirmed”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3B781D" w14:textId="270F8931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0" w:history="1">
        <w:r w:rsidRPr="006254B3">
          <w:rPr>
            <w:rStyle w:val="Hyperlink"/>
            <w:noProof/>
          </w:rPr>
          <w:t>TT-03-04 Buy more action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7BDE75" w14:textId="082D7D2D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1" w:history="1">
        <w:r w:rsidRPr="006254B3">
          <w:rPr>
            <w:rStyle w:val="Hyperlink"/>
            <w:noProof/>
          </w:rPr>
          <w:t>Test Case TC-03-04-01 – Buy more action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11F3E3" w14:textId="4C371224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2" w:history="1">
        <w:r w:rsidRPr="006254B3">
          <w:rPr>
            <w:rStyle w:val="Hyperlink"/>
            <w:noProof/>
            <w:lang w:val="en-GB"/>
          </w:rPr>
          <w:t>TT-05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C62CF3" w14:textId="377DB065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3" w:history="1">
        <w:r w:rsidRPr="006254B3">
          <w:rPr>
            <w:rStyle w:val="Hyperlink"/>
            <w:noProof/>
          </w:rPr>
          <w:t>TT-05-01 Access about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B725D0" w14:textId="327272B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4" w:history="1">
        <w:r w:rsidRPr="006254B3">
          <w:rPr>
            <w:rStyle w:val="Hyperlink"/>
            <w:noProof/>
          </w:rPr>
          <w:t>Test Case TC-05-01-01 Access About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329DF7" w14:textId="3E1384BD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5" w:history="1">
        <w:r w:rsidRPr="006254B3">
          <w:rPr>
            <w:rStyle w:val="Hyperlink"/>
            <w:noProof/>
          </w:rPr>
          <w:t>Test Case TC-05-01-02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E2DAE1" w14:textId="2D2C69C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6" w:history="1">
        <w:r w:rsidRPr="006254B3">
          <w:rPr>
            <w:rStyle w:val="Hyperlink"/>
            <w:noProof/>
          </w:rPr>
          <w:t>TT-05-03 About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FF3D4E2" w14:textId="77A7BF9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7" w:history="1">
        <w:r w:rsidRPr="006254B3">
          <w:rPr>
            <w:rStyle w:val="Hyperlink"/>
            <w:noProof/>
          </w:rPr>
          <w:t>Test Case TT-05-03-01 About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3AD891" w14:textId="615D3B70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8" w:history="1">
        <w:r w:rsidRPr="006254B3">
          <w:rPr>
            <w:rStyle w:val="Hyperlink"/>
            <w:noProof/>
          </w:rPr>
          <w:t>TT-05-04 About page - Find out more about us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92ECD1" w14:textId="2236D15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19" w:history="1">
        <w:r w:rsidRPr="006254B3">
          <w:rPr>
            <w:rStyle w:val="Hyperlink"/>
            <w:noProof/>
          </w:rPr>
          <w:t>Test Case TC-05-04-01 – Find out more action on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940C54" w14:textId="2213A70B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0" w:history="1">
        <w:r w:rsidRPr="006254B3">
          <w:rPr>
            <w:rStyle w:val="Hyperlink"/>
            <w:noProof/>
            <w:lang w:val="en-GB"/>
          </w:rPr>
          <w:t>TT-06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A9DCD7" w14:textId="3AB248E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1" w:history="1">
        <w:r w:rsidRPr="006254B3">
          <w:rPr>
            <w:rStyle w:val="Hyperlink"/>
            <w:noProof/>
          </w:rPr>
          <w:t>TT-06-01 Access Contact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89F448" w14:textId="5FBC46F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2" w:history="1">
        <w:r w:rsidRPr="006254B3">
          <w:rPr>
            <w:rStyle w:val="Hyperlink"/>
            <w:noProof/>
          </w:rPr>
          <w:t>Test Case TC-06-01-01 Access Contact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6D2F45" w14:textId="30ACBBAC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3" w:history="1">
        <w:r w:rsidRPr="006254B3">
          <w:rPr>
            <w:rStyle w:val="Hyperlink"/>
            <w:noProof/>
          </w:rPr>
          <w:t>Test Case TC-06-01-02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BB3DFD" w14:textId="1E051ADC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4" w:history="1">
        <w:r w:rsidRPr="006254B3">
          <w:rPr>
            <w:rStyle w:val="Hyperlink"/>
            <w:noProof/>
          </w:rPr>
          <w:t>TT-06-03 Contact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45D72B" w14:textId="58E7F6E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5" w:history="1">
        <w:r w:rsidRPr="006254B3">
          <w:rPr>
            <w:rStyle w:val="Hyperlink"/>
            <w:noProof/>
          </w:rPr>
          <w:t>Test Case TT-06-03-01 Contact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5C78AA" w14:textId="476F65C3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6" w:history="1">
        <w:r w:rsidRPr="006254B3">
          <w:rPr>
            <w:rStyle w:val="Hyperlink"/>
            <w:noProof/>
            <w:lang w:val="en-GB"/>
          </w:rPr>
          <w:t>TT-07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8E0F1C" w14:textId="01B33925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7" w:history="1">
        <w:r w:rsidRPr="006254B3">
          <w:rPr>
            <w:rStyle w:val="Hyperlink"/>
            <w:noProof/>
          </w:rPr>
          <w:t>TT-07-01 Access to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E6A107" w14:textId="58B4F6A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8" w:history="1">
        <w:r w:rsidRPr="006254B3">
          <w:rPr>
            <w:rStyle w:val="Hyperlink"/>
            <w:noProof/>
          </w:rPr>
          <w:t>Test Case TC-07-01-01 Access Register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BC6D0C" w14:textId="64018A3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29" w:history="1">
        <w:r w:rsidRPr="006254B3">
          <w:rPr>
            <w:rStyle w:val="Hyperlink"/>
            <w:noProof/>
          </w:rPr>
          <w:t>Test Case TC-07-01-02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B04796" w14:textId="29C18468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0" w:history="1">
        <w:r w:rsidRPr="006254B3">
          <w:rPr>
            <w:rStyle w:val="Hyperlink"/>
            <w:noProof/>
          </w:rPr>
          <w:t>TT-07-03 Register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B74AB6" w14:textId="6E41016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1" w:history="1">
        <w:r w:rsidRPr="006254B3">
          <w:rPr>
            <w:rStyle w:val="Hyperlink"/>
            <w:noProof/>
          </w:rPr>
          <w:t>Test Case TT-07-03-01 Register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BA26AD" w14:textId="00C199F1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2" w:history="1">
        <w:r w:rsidRPr="006254B3">
          <w:rPr>
            <w:rStyle w:val="Hyperlink"/>
            <w:noProof/>
            <w:lang w:val="en-GB"/>
          </w:rPr>
          <w:t>TT-08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6A6661" w14:textId="446C2000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3" w:history="1">
        <w:r w:rsidRPr="006254B3">
          <w:rPr>
            <w:rStyle w:val="Hyperlink"/>
            <w:noProof/>
          </w:rPr>
          <w:t>TT-08-01 Access to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E68588" w14:textId="00C164D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4" w:history="1">
        <w:r w:rsidRPr="006254B3">
          <w:rPr>
            <w:rStyle w:val="Hyperlink"/>
            <w:noProof/>
          </w:rPr>
          <w:t>Test Case TC-08-01-01 Access Login page before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9D9AA2" w14:textId="01DA4C6F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5" w:history="1">
        <w:r w:rsidRPr="006254B3">
          <w:rPr>
            <w:rStyle w:val="Hyperlink"/>
            <w:noProof/>
          </w:rPr>
          <w:t>Test Case TC-08-01-02 Access About page after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4205BA" w14:textId="7A33D2C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6" w:history="1">
        <w:r w:rsidRPr="006254B3">
          <w:rPr>
            <w:rStyle w:val="Hyperlink"/>
            <w:noProof/>
          </w:rPr>
          <w:t>TT-08-03 Login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E29859" w14:textId="5A1B21B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7" w:history="1">
        <w:r w:rsidRPr="006254B3">
          <w:rPr>
            <w:rStyle w:val="Hyperlink"/>
            <w:noProof/>
          </w:rPr>
          <w:t>Test Case TT-08-03-01 Login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FB57D6" w14:textId="7B70730A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8" w:history="1">
        <w:r w:rsidRPr="006254B3">
          <w:rPr>
            <w:rStyle w:val="Hyperlink"/>
            <w:noProof/>
          </w:rPr>
          <w:t>TT-08-05 Register as a new user link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658DD9" w14:textId="0535C86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39" w:history="1">
        <w:r w:rsidRPr="006254B3">
          <w:rPr>
            <w:rStyle w:val="Hyperlink"/>
            <w:noProof/>
          </w:rPr>
          <w:t>Test Case TC-08-05-01 Register as a new user link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FFA742" w14:textId="0E75CBED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0" w:history="1">
        <w:r w:rsidRPr="006254B3">
          <w:rPr>
            <w:rStyle w:val="Hyperlink"/>
            <w:noProof/>
            <w:lang w:val="en-GB"/>
          </w:rPr>
          <w:t>Main menu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C05842" w14:textId="0655240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1" w:history="1">
        <w:r w:rsidRPr="006254B3">
          <w:rPr>
            <w:rStyle w:val="Hyperlink"/>
            <w:noProof/>
          </w:rPr>
          <w:t>TT-01-02 Main menu navigation on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06A82F" w14:textId="6904924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2" w:history="1">
        <w:r w:rsidRPr="006254B3">
          <w:rPr>
            <w:rStyle w:val="Hyperlink"/>
            <w:noProof/>
          </w:rPr>
          <w:t>TT-02-02 Main menu navigation on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6EBC23" w14:textId="7AD8E6AF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3" w:history="1">
        <w:r w:rsidRPr="006254B3">
          <w:rPr>
            <w:rStyle w:val="Hyperlink"/>
            <w:noProof/>
          </w:rPr>
          <w:t>TT-03-02 Main menu navigation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3452E0" w14:textId="09F28E95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4" w:history="1">
        <w:r w:rsidRPr="006254B3">
          <w:rPr>
            <w:rStyle w:val="Hyperlink"/>
            <w:noProof/>
          </w:rPr>
          <w:t>TT-04-02 Main menu navigation on Sale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35C196F" w14:textId="4D7A383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5" w:history="1">
        <w:r w:rsidRPr="006254B3">
          <w:rPr>
            <w:rStyle w:val="Hyperlink"/>
            <w:noProof/>
          </w:rPr>
          <w:t>TT-05-02 Main menu navigation on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48989E" w14:textId="13F0C240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6" w:history="1">
        <w:r w:rsidRPr="006254B3">
          <w:rPr>
            <w:rStyle w:val="Hyperlink"/>
            <w:noProof/>
          </w:rPr>
          <w:t>TT-06-02 Main menu navigation on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13CD18" w14:textId="246F9619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7" w:history="1">
        <w:r w:rsidRPr="006254B3">
          <w:rPr>
            <w:rStyle w:val="Hyperlink"/>
            <w:noProof/>
          </w:rPr>
          <w:t>TT-07-02 Main menu navigation on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5B020E8" w14:textId="6CE0B90E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8" w:history="1">
        <w:r w:rsidRPr="006254B3">
          <w:rPr>
            <w:rStyle w:val="Hyperlink"/>
            <w:noProof/>
          </w:rPr>
          <w:t>TT-08-02 Main menu navigation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EB429E" w14:textId="4E0CE64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49" w:history="1">
        <w:r w:rsidRPr="006254B3">
          <w:rPr>
            <w:rStyle w:val="Hyperlink"/>
            <w:noProof/>
          </w:rPr>
          <w:t>Test Case TC-01-02-01 Home page (Priority: High)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C67752D" w14:textId="37DE98F4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0" w:history="1">
        <w:r w:rsidRPr="006254B3">
          <w:rPr>
            <w:rStyle w:val="Hyperlink"/>
            <w:noProof/>
          </w:rPr>
          <w:t>Test Case TC-02-02-01 Buy Energy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0707A7" w14:textId="0579D179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1" w:history="1">
        <w:r w:rsidRPr="006254B3">
          <w:rPr>
            <w:rStyle w:val="Hyperlink"/>
            <w:noProof/>
          </w:rPr>
          <w:t>Test Case TC-03-02-01 Sale Confirmed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BD765F" w14:textId="52CCEC7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2" w:history="1">
        <w:r w:rsidRPr="006254B3">
          <w:rPr>
            <w:rStyle w:val="Hyperlink"/>
            <w:noProof/>
          </w:rPr>
          <w:t>Test Case TC-04-02-01 Sale Energy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72F926" w14:textId="20E59C2E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3" w:history="1">
        <w:r w:rsidRPr="006254B3">
          <w:rPr>
            <w:rStyle w:val="Hyperlink"/>
            <w:noProof/>
          </w:rPr>
          <w:t>Test Case TC-05-02-01 About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CCEA17" w14:textId="44E7763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4" w:history="1">
        <w:r w:rsidRPr="006254B3">
          <w:rPr>
            <w:rStyle w:val="Hyperlink"/>
            <w:noProof/>
          </w:rPr>
          <w:t>Test Case TC-06-02-01 Contact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3D528A" w14:textId="5E5BF21D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5" w:history="1">
        <w:r w:rsidRPr="006254B3">
          <w:rPr>
            <w:rStyle w:val="Hyperlink"/>
            <w:noProof/>
          </w:rPr>
          <w:t>Test Case TC-07-02-01 Register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3945E55" w14:textId="05FE6D3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6" w:history="1">
        <w:r w:rsidRPr="006254B3">
          <w:rPr>
            <w:rStyle w:val="Hyperlink"/>
            <w:noProof/>
          </w:rPr>
          <w:t>Test Case TC-08-02-01 Login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DF3D9CA" w14:textId="139A9375" w:rsidR="004703FD" w:rsidRDefault="004703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7" w:history="1">
        <w:r w:rsidRPr="006254B3">
          <w:rPr>
            <w:rStyle w:val="Hyperlink"/>
            <w:noProof/>
            <w:lang w:val="en-GB"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F6FE57" w14:textId="63B19664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8" w:history="1">
        <w:r w:rsidRPr="006254B3">
          <w:rPr>
            <w:rStyle w:val="Hyperlink"/>
            <w:noProof/>
          </w:rPr>
          <w:t>TT-10 Register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4880EED" w14:textId="37A14DCA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59" w:history="1">
        <w:r w:rsidRPr="006254B3">
          <w:rPr>
            <w:rStyle w:val="Hyperlink"/>
            <w:noProof/>
          </w:rPr>
          <w:t>TT-10-01 Register a user with valid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2B139DD" w14:textId="0CE7CE4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0" w:history="1">
        <w:r w:rsidRPr="006254B3">
          <w:rPr>
            <w:rStyle w:val="Hyperlink"/>
            <w:noProof/>
          </w:rPr>
          <w:t>Test Case TC-10-01-01 Register a user with valid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05D417" w14:textId="2D0B0A4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1" w:history="1">
        <w:r w:rsidRPr="006254B3">
          <w:rPr>
            <w:rStyle w:val="Hyperlink"/>
            <w:noProof/>
          </w:rPr>
          <w:t>Test Case TC-10-01-02 Register a user with valid Uppercase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A6331F" w14:textId="2080762F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2" w:history="1">
        <w:r w:rsidRPr="006254B3">
          <w:rPr>
            <w:rStyle w:val="Hyperlink"/>
            <w:noProof/>
          </w:rPr>
          <w:t>Test Case TC-10-01-03 Register a user with valid email address and valid password, but longer than required minimum number of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9041205" w14:textId="727BF13B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3" w:history="1">
        <w:r w:rsidRPr="006254B3">
          <w:rPr>
            <w:rStyle w:val="Hyperlink"/>
            <w:noProof/>
          </w:rPr>
          <w:t>TT-10-02 Register a user with an invalid email address 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33F08D" w14:textId="4A52258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4" w:history="1">
        <w:r w:rsidRPr="006254B3">
          <w:rPr>
            <w:rStyle w:val="Hyperlink"/>
            <w:noProof/>
          </w:rPr>
          <w:t>Test Case TC-10-02-01 Register a user with all empty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FA04DE7" w14:textId="5ED79CA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5" w:history="1">
        <w:r w:rsidRPr="006254B3">
          <w:rPr>
            <w:rStyle w:val="Hyperlink"/>
            <w:noProof/>
          </w:rPr>
          <w:t>Test Case TC-10-02-02 Register a user with valid email address and valid password, but empty confirmed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3D97A58" w14:textId="695DB23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6" w:history="1">
        <w:r w:rsidRPr="006254B3">
          <w:rPr>
            <w:rStyle w:val="Hyperlink"/>
            <w:noProof/>
          </w:rPr>
          <w:t>Test Case TC-10-02-03 Register a user with valid email address and valid password, but incorrect confirmed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3783AB" w14:textId="52FCA8A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7" w:history="1">
        <w:r w:rsidRPr="006254B3">
          <w:rPr>
            <w:rStyle w:val="Hyperlink"/>
            <w:noProof/>
          </w:rPr>
          <w:t>Test Case TC-10-02-04 Register a user with an email address without ‘@’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1C32125" w14:textId="2AE9834E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8" w:history="1">
        <w:r w:rsidRPr="006254B3">
          <w:rPr>
            <w:rStyle w:val="Hyperlink"/>
            <w:noProof/>
          </w:rPr>
          <w:t>Test Case TC-10-02-05 Register a user with an email address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DB632F" w14:textId="6F6A9CC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69" w:history="1">
        <w:r w:rsidRPr="006254B3">
          <w:rPr>
            <w:rStyle w:val="Hyperlink"/>
            <w:noProof/>
          </w:rPr>
          <w:t>Test Case TC-10-02-06 Register a user with an email address with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C78B447" w14:textId="50356185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0" w:history="1">
        <w:r w:rsidRPr="006254B3">
          <w:rPr>
            <w:rStyle w:val="Hyperlink"/>
            <w:noProof/>
          </w:rPr>
          <w:t>Test Case TC-10-02-07 Register a user with an email address with foreign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DA8D617" w14:textId="19EB33DA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1" w:history="1">
        <w:r w:rsidRPr="006254B3">
          <w:rPr>
            <w:rStyle w:val="Hyperlink"/>
            <w:noProof/>
          </w:rPr>
          <w:t>Test Case TC-10-02-08 Register a user with a too short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12A2971" w14:textId="483454C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2" w:history="1">
        <w:r w:rsidRPr="006254B3">
          <w:rPr>
            <w:rStyle w:val="Hyperlink"/>
            <w:noProof/>
          </w:rPr>
          <w:t>Test Case TC-10-02-09 Register a user with a very long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9849BE8" w14:textId="05870329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3" w:history="1">
        <w:r w:rsidRPr="006254B3">
          <w:rPr>
            <w:rStyle w:val="Hyperlink"/>
            <w:noProof/>
          </w:rPr>
          <w:t>Test Case TC-10-02-10 Register a user with a password not containing Uppercase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5DF48A" w14:textId="0F0A0C79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4" w:history="1">
        <w:r w:rsidRPr="006254B3">
          <w:rPr>
            <w:rStyle w:val="Hyperlink"/>
            <w:noProof/>
          </w:rPr>
          <w:t>Test Case TC-10-02-11 Register a user with a password not containing Lowercase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27B2321" w14:textId="0EBEB132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5" w:history="1">
        <w:r w:rsidRPr="006254B3">
          <w:rPr>
            <w:rStyle w:val="Hyperlink"/>
            <w:noProof/>
          </w:rPr>
          <w:t>Test Case TC-10-02-12 Register a user with a password not containing Digit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8FF9065" w14:textId="6B67BBD4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6" w:history="1">
        <w:r w:rsidRPr="006254B3">
          <w:rPr>
            <w:rStyle w:val="Hyperlink"/>
            <w:noProof/>
          </w:rPr>
          <w:t>Test Case TC-10-02-13 Register a user with a password not containing Special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F531947" w14:textId="058DDCBB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7" w:history="1">
        <w:r w:rsidRPr="006254B3">
          <w:rPr>
            <w:rStyle w:val="Hyperlink"/>
            <w:noProof/>
          </w:rPr>
          <w:t>TT-11 User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1FDA78A" w14:textId="2C09BBBB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8" w:history="1">
        <w:r w:rsidRPr="006254B3">
          <w:rPr>
            <w:rStyle w:val="Hyperlink"/>
            <w:noProof/>
          </w:rPr>
          <w:t>TT-11-01 Log in with correct email address and 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B111E71" w14:textId="5FAA5B5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79" w:history="1">
        <w:r w:rsidRPr="006254B3">
          <w:rPr>
            <w:rStyle w:val="Hyperlink"/>
            <w:noProof/>
          </w:rPr>
          <w:t>Test Case TC-11-01 Log in with correct email address and 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AC9AF91" w14:textId="35677027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0" w:history="1">
        <w:r w:rsidRPr="006254B3">
          <w:rPr>
            <w:rStyle w:val="Hyperlink"/>
            <w:noProof/>
          </w:rPr>
          <w:t>TT-11-02 Log in with incorrect email address 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6611156" w14:textId="692F34A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1" w:history="1">
        <w:r w:rsidRPr="006254B3">
          <w:rPr>
            <w:rStyle w:val="Hyperlink"/>
            <w:noProof/>
          </w:rPr>
          <w:t>Test Case TC-11-02-01 Log in with correct email address of an already registered user but incorrect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4E2EAE9" w14:textId="55EC2F05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2" w:history="1">
        <w:r w:rsidRPr="006254B3">
          <w:rPr>
            <w:rStyle w:val="Hyperlink"/>
            <w:noProof/>
          </w:rPr>
          <w:t>Test Case TC-11-02-02 Log in with correct email address of an already registered user and empty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5A97E0" w14:textId="4A8565F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3" w:history="1">
        <w:r w:rsidRPr="006254B3">
          <w:rPr>
            <w:rStyle w:val="Hyperlink"/>
            <w:noProof/>
          </w:rPr>
          <w:t>Test Case TC-11-02-03 Log in with correct email address a very long (incorrect)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81652A" w14:textId="71AD387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4" w:history="1">
        <w:r w:rsidRPr="006254B3">
          <w:rPr>
            <w:rStyle w:val="Hyperlink"/>
            <w:noProof/>
          </w:rPr>
          <w:t>Test Case TC-02-04 Log in with empty email address and empty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512A83E" w14:textId="28B20344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5" w:history="1">
        <w:r w:rsidRPr="006254B3">
          <w:rPr>
            <w:rStyle w:val="Hyperlink"/>
            <w:noProof/>
          </w:rPr>
          <w:t>Test Case TC-11-02-05 Log in with valid, but not registered email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CD1DE8" w14:textId="7B6ED122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6" w:history="1">
        <w:r w:rsidRPr="006254B3">
          <w:rPr>
            <w:rStyle w:val="Hyperlink"/>
            <w:noProof/>
          </w:rPr>
          <w:t>Test Case TC-11-02-06 Log in using email address without ‘@’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300F66A" w14:textId="2F3677B4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7" w:history="1">
        <w:r w:rsidRPr="006254B3">
          <w:rPr>
            <w:rStyle w:val="Hyperlink"/>
            <w:noProof/>
          </w:rPr>
          <w:t>Test Case TC-11-02-07 Log in using email address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6FA35FF" w14:textId="6B626D7F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8" w:history="1">
        <w:r w:rsidRPr="006254B3">
          <w:rPr>
            <w:rStyle w:val="Hyperlink"/>
            <w:noProof/>
          </w:rPr>
          <w:t>Test Case TC-11-02-08 Log in using email address with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7F64A49" w14:textId="20B0B477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89" w:history="1">
        <w:r w:rsidRPr="006254B3">
          <w:rPr>
            <w:rStyle w:val="Hyperlink"/>
            <w:noProof/>
          </w:rPr>
          <w:t>Test Case TC-11-02-09 Log in using email address with foreign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E8C9367" w14:textId="3FDA07FD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0" w:history="1">
        <w:r w:rsidRPr="006254B3">
          <w:rPr>
            <w:rStyle w:val="Hyperlink"/>
            <w:noProof/>
          </w:rPr>
          <w:t>TT-12 Buy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1FFE228" w14:textId="0C8D0493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1" w:history="1">
        <w:r w:rsidRPr="006254B3">
          <w:rPr>
            <w:rStyle w:val="Hyperlink"/>
            <w:noProof/>
          </w:rPr>
          <w:t>TT-12-01 Buy energy with 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940F99" w14:textId="4EAC5A4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2" w:history="1">
        <w:r w:rsidRPr="006254B3">
          <w:rPr>
            <w:rStyle w:val="Hyperlink"/>
            <w:noProof/>
          </w:rPr>
          <w:t>Test Case TC-12-01-01 Buy energy with “Number of Units Required” that is a positive integer number,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B2705D2" w14:textId="1A402883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3" w:history="1">
        <w:r w:rsidRPr="006254B3">
          <w:rPr>
            <w:rStyle w:val="Hyperlink"/>
            <w:noProof/>
          </w:rPr>
          <w:t>Test Case TC-12-01-02 Buy energy with “Number of Units Required” that is a positive integer number, equal to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3172DB2" w14:textId="7D2078EC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4" w:history="1">
        <w:r w:rsidRPr="006254B3">
          <w:rPr>
            <w:rStyle w:val="Hyperlink"/>
            <w:noProof/>
          </w:rPr>
          <w:t>Test Case TC-12-01-02 Buy energy with “Number of Units Required” that is a positive valid value with decimal separator,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B40D3E4" w14:textId="524498B1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5" w:history="1">
        <w:r w:rsidRPr="006254B3">
          <w:rPr>
            <w:rStyle w:val="Hyperlink"/>
            <w:noProof/>
          </w:rPr>
          <w:t>Test Case TC-12-01-03 Buy energy with “Number of Units Required” that is a positive integer value with comma thousands separator and decimal separator,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10D9D95" w14:textId="37D69C0F" w:rsidR="004703FD" w:rsidRDefault="004703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6" w:history="1">
        <w:r w:rsidRPr="006254B3">
          <w:rPr>
            <w:rStyle w:val="Hyperlink"/>
            <w:noProof/>
          </w:rPr>
          <w:t>TT-12-02 Buy energy with invalid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263291C" w14:textId="4C9D2D56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7" w:history="1">
        <w:r w:rsidRPr="006254B3">
          <w:rPr>
            <w:rStyle w:val="Hyperlink"/>
            <w:noProof/>
          </w:rPr>
          <w:t>Test Case TC-12-02-01 Buy energy with “Number of Units Required” that is a positive integer value, greater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12CD1B1" w14:textId="0A1BDC33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8" w:history="1">
        <w:r w:rsidRPr="006254B3">
          <w:rPr>
            <w:rStyle w:val="Hyperlink"/>
            <w:noProof/>
          </w:rPr>
          <w:t>Test Case TC-12-02-03 Buy energy with “Number of Units Required” that is a positive integer value, when the “Quantity of Units Available” is zero (Not 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F7547D2" w14:textId="126120C0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599" w:history="1">
        <w:r w:rsidRPr="006254B3">
          <w:rPr>
            <w:rStyle w:val="Hyperlink"/>
            <w:noProof/>
          </w:rPr>
          <w:t>Test Case TC-12-02-04 Buy energy with “Number of Units Required” that is a negative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5118EF" w14:textId="3C47DAD4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600" w:history="1">
        <w:r w:rsidRPr="006254B3">
          <w:rPr>
            <w:rStyle w:val="Hyperlink"/>
            <w:noProof/>
          </w:rPr>
          <w:t>Test Case TC-12-02-05 Buy energy with “Number of Units Required” that is a value greater than max int32 (=2,147,483,647 + 1)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F3653E6" w14:textId="0C5D0DE5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601" w:history="1">
        <w:r w:rsidRPr="006254B3">
          <w:rPr>
            <w:rStyle w:val="Hyperlink"/>
            <w:noProof/>
          </w:rPr>
          <w:t>Test Case TC-12-02-06 Buy energy with “Number of Units Required” that is a negative value equal to min int32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23D9EE9" w14:textId="45D50068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602" w:history="1">
        <w:r w:rsidRPr="006254B3">
          <w:rPr>
            <w:rStyle w:val="Hyperlink"/>
            <w:noProof/>
          </w:rPr>
          <w:t>Test Case TC-12-02-07 Buy energy with “Number of Units Required” that is an Alphanumeric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0609F7" w14:textId="7C4F1CFF" w:rsidR="004703FD" w:rsidRDefault="004703F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46603" w:history="1">
        <w:r w:rsidRPr="006254B3">
          <w:rPr>
            <w:rStyle w:val="Hyperlink"/>
            <w:noProof/>
          </w:rPr>
          <w:t>Test Case TC-12-02-08 Buy energy with “Number of Units Required” that is a Value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_Toc181546603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8A5A321" w14:textId="3FB920D9" w:rsidR="009F53A9" w:rsidRPr="00FA1D0D" w:rsidRDefault="009F53A9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fldChar w:fldCharType="end"/>
      </w:r>
      <w:r w:rsidRPr="00FA1D0D">
        <w:rPr>
          <w:lang w:val="en-GB"/>
        </w:rPr>
        <w:br w:type="page"/>
      </w:r>
    </w:p>
    <w:p w14:paraId="50529D56" w14:textId="3B55763C" w:rsidR="00EE50A9" w:rsidRPr="00FA1D0D" w:rsidRDefault="00EE50A9" w:rsidP="00EE50A9">
      <w:pPr>
        <w:pStyle w:val="Heading1"/>
        <w:rPr>
          <w:lang w:val="en-GB"/>
        </w:rPr>
      </w:pPr>
      <w:bookmarkStart w:id="4" w:name="_Toc181546453"/>
      <w:r w:rsidRPr="00FA1D0D">
        <w:rPr>
          <w:lang w:val="en-GB"/>
        </w:rPr>
        <w:lastRenderedPageBreak/>
        <w:t>Introduction</w:t>
      </w:r>
      <w:bookmarkEnd w:id="4"/>
    </w:p>
    <w:p w14:paraId="0C6AD465" w14:textId="5853B063" w:rsidR="00EE50A9" w:rsidRPr="00FA1D0D" w:rsidRDefault="00EE50A9" w:rsidP="00EE50A9">
      <w:pPr>
        <w:rPr>
          <w:lang w:val="en-GB"/>
        </w:rPr>
      </w:pPr>
      <w:r w:rsidRPr="00FA1D0D">
        <w:rPr>
          <w:lang w:val="en-GB"/>
        </w:rPr>
        <w:t xml:space="preserve">The purpose of the Test Plan is to gather all the information necessary to plan and </w:t>
      </w:r>
      <w:r w:rsidR="00885312" w:rsidRPr="00FA1D0D">
        <w:rPr>
          <w:lang w:val="en-GB"/>
        </w:rPr>
        <w:t>execute tests of the</w:t>
      </w:r>
      <w:r w:rsidRPr="00FA1D0D">
        <w:rPr>
          <w:lang w:val="en-GB"/>
        </w:rPr>
        <w:t xml:space="preserve"> </w:t>
      </w:r>
      <w:r w:rsidR="00885312" w:rsidRPr="00FA1D0D">
        <w:rPr>
          <w:b/>
          <w:lang w:val="en-GB"/>
        </w:rPr>
        <w:t>ENSEK Test System</w:t>
      </w:r>
      <w:r w:rsidRPr="00FA1D0D">
        <w:rPr>
          <w:lang w:val="en-GB"/>
        </w:rPr>
        <w:t xml:space="preserve"> as a result of the </w:t>
      </w:r>
      <w:r w:rsidR="00D51975" w:rsidRPr="00FA1D0D">
        <w:rPr>
          <w:lang w:val="en-GB"/>
        </w:rPr>
        <w:t>described Task 1 of the</w:t>
      </w:r>
      <w:r w:rsidRPr="00FA1D0D">
        <w:rPr>
          <w:lang w:val="en-GB"/>
        </w:rPr>
        <w:t xml:space="preserve"> </w:t>
      </w:r>
      <w:hyperlink r:id="rId6" w:history="1">
        <w:r w:rsidR="00885312" w:rsidRPr="00FA1D0D">
          <w:rPr>
            <w:rStyle w:val="Hyperlink"/>
            <w:lang w:val="en-GB"/>
          </w:rPr>
          <w:t>ENSEK QA EXERCISE v6 2 3 - mid-level Ryan Web.pptx</w:t>
        </w:r>
      </w:hyperlink>
    </w:p>
    <w:p w14:paraId="70532851" w14:textId="4DCB702F" w:rsidR="00EE50A9" w:rsidRPr="00FA1D0D" w:rsidRDefault="00EE50A9" w:rsidP="00EE50A9">
      <w:pPr>
        <w:rPr>
          <w:lang w:val="en-GB"/>
        </w:rPr>
      </w:pPr>
      <w:bookmarkStart w:id="5" w:name="_ybjy6ew7n0zn" w:colFirst="0" w:colLast="0"/>
      <w:bookmarkStart w:id="6" w:name="_cyrr9r9106ub" w:colFirst="0" w:colLast="0"/>
      <w:bookmarkStart w:id="7" w:name="_ii8w4eq6qkow" w:colFirst="0" w:colLast="0"/>
      <w:bookmarkEnd w:id="5"/>
      <w:bookmarkEnd w:id="6"/>
      <w:bookmarkEnd w:id="7"/>
    </w:p>
    <w:p w14:paraId="0411B4F8" w14:textId="52700EF8" w:rsidR="00EE50A9" w:rsidRPr="00FA1D0D" w:rsidRDefault="00EE50A9" w:rsidP="00EB20FF">
      <w:pPr>
        <w:pStyle w:val="Heading1"/>
        <w:rPr>
          <w:lang w:val="en-GB"/>
        </w:rPr>
      </w:pPr>
      <w:bookmarkStart w:id="8" w:name="_2i99ytu3pvfi" w:colFirst="0" w:colLast="0"/>
      <w:bookmarkStart w:id="9" w:name="_Toc181546454"/>
      <w:bookmarkEnd w:id="8"/>
      <w:r w:rsidRPr="00FA1D0D">
        <w:rPr>
          <w:lang w:val="en-GB"/>
        </w:rPr>
        <w:t>Requirements</w:t>
      </w:r>
      <w:bookmarkEnd w:id="9"/>
    </w:p>
    <w:p w14:paraId="4F9D31CE" w14:textId="75C644BA" w:rsidR="00EE50A9" w:rsidRPr="00FA1D0D" w:rsidRDefault="00885312" w:rsidP="00EE50A9">
      <w:pPr>
        <w:rPr>
          <w:bCs/>
          <w:lang w:val="en-GB"/>
        </w:rPr>
      </w:pPr>
      <w:r w:rsidRPr="00FA1D0D">
        <w:rPr>
          <w:lang w:val="en-GB"/>
        </w:rPr>
        <w:t xml:space="preserve">Requirements were not provided for the </w:t>
      </w:r>
      <w:r w:rsidRPr="00FA1D0D">
        <w:rPr>
          <w:b/>
          <w:lang w:val="en-GB"/>
        </w:rPr>
        <w:t>ENSEK Test System.</w:t>
      </w:r>
      <w:r w:rsidRPr="00FA1D0D">
        <w:rPr>
          <w:bCs/>
          <w:lang w:val="en-GB"/>
        </w:rPr>
        <w:t xml:space="preserve"> The expected behaviour will </w:t>
      </w:r>
      <w:r w:rsidR="00922918" w:rsidRPr="00FA1D0D">
        <w:rPr>
          <w:bCs/>
          <w:lang w:val="en-GB"/>
        </w:rPr>
        <w:t xml:space="preserve">be </w:t>
      </w:r>
      <w:r w:rsidRPr="00FA1D0D">
        <w:rPr>
          <w:bCs/>
          <w:lang w:val="en-GB"/>
        </w:rPr>
        <w:t xml:space="preserve">based on the tester’s subjective understanding of the system. </w:t>
      </w:r>
      <w:r w:rsidR="001B15C1" w:rsidRPr="00FA1D0D">
        <w:rPr>
          <w:bCs/>
          <w:lang w:val="en-GB"/>
        </w:rPr>
        <w:t>The Test plan needs to be reviewed and discussed with Product Owner.</w:t>
      </w:r>
    </w:p>
    <w:p w14:paraId="6C560941" w14:textId="77777777" w:rsidR="00712F9B" w:rsidRPr="00FA1D0D" w:rsidRDefault="00712F9B" w:rsidP="00EE50A9">
      <w:pPr>
        <w:rPr>
          <w:bCs/>
          <w:lang w:val="en-GB"/>
        </w:rPr>
      </w:pPr>
    </w:p>
    <w:p w14:paraId="1BF151A5" w14:textId="6AFBE0C3" w:rsidR="00712F9B" w:rsidRPr="00FA1D0D" w:rsidRDefault="00712F9B" w:rsidP="00712F9B">
      <w:pPr>
        <w:pStyle w:val="Heading3"/>
      </w:pPr>
      <w:bookmarkStart w:id="10" w:name="_Toc181546455"/>
      <w:r w:rsidRPr="00FA1D0D">
        <w:t>Items to clarify</w:t>
      </w:r>
      <w:bookmarkEnd w:id="10"/>
    </w:p>
    <w:p w14:paraId="51B62FE6" w14:textId="1D182311" w:rsidR="00712F9B" w:rsidRPr="00FA1D0D" w:rsidRDefault="00712F9B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 xml:space="preserve">What is meaning of trading window in the system. </w:t>
      </w:r>
      <w:r w:rsidR="00922918" w:rsidRPr="00FA1D0D">
        <w:rPr>
          <w:lang w:val="en-GB"/>
        </w:rPr>
        <w:t>What time</w:t>
      </w:r>
      <w:r w:rsidRPr="00FA1D0D">
        <w:rPr>
          <w:lang w:val="en-GB"/>
        </w:rPr>
        <w:t xml:space="preserve"> it is open/closed</w:t>
      </w:r>
    </w:p>
    <w:p w14:paraId="6E04FA36" w14:textId="6A6E2CDF" w:rsidR="0094403E" w:rsidRPr="00FA1D0D" w:rsidRDefault="0094403E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>Is it a design decision to allow purchases without login? Who is the customer then?</w:t>
      </w:r>
    </w:p>
    <w:p w14:paraId="342626DB" w14:textId="0356017A" w:rsidR="00323742" w:rsidRPr="00FA1D0D" w:rsidRDefault="00323742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>Should the system support different regional settings?</w:t>
      </w:r>
    </w:p>
    <w:p w14:paraId="2D07A417" w14:textId="77777777" w:rsidR="00EE50A9" w:rsidRPr="00FA1D0D" w:rsidRDefault="00EE50A9" w:rsidP="00EE50A9">
      <w:pPr>
        <w:rPr>
          <w:lang w:val="en-GB"/>
        </w:rPr>
      </w:pPr>
    </w:p>
    <w:p w14:paraId="148F9C9E" w14:textId="3CB8A333" w:rsidR="00EB20FF" w:rsidRPr="00FA1D0D" w:rsidRDefault="00EB20FF" w:rsidP="00EB20FF">
      <w:pPr>
        <w:pStyle w:val="Heading1"/>
        <w:rPr>
          <w:lang w:val="en-GB"/>
        </w:rPr>
      </w:pPr>
      <w:bookmarkStart w:id="11" w:name="_Toc181546456"/>
      <w:r w:rsidRPr="00FA1D0D">
        <w:rPr>
          <w:lang w:val="en-GB"/>
        </w:rPr>
        <w:t>System Under Test (SUT)</w:t>
      </w:r>
      <w:bookmarkEnd w:id="11"/>
    </w:p>
    <w:p w14:paraId="13FA8691" w14:textId="0C1BFFE1" w:rsidR="00EB20FF" w:rsidRPr="00FA1D0D" w:rsidRDefault="00EB20FF" w:rsidP="00EB20FF">
      <w:pPr>
        <w:rPr>
          <w:lang w:val="en-GB"/>
        </w:rPr>
      </w:pPr>
      <w:r w:rsidRPr="00FA1D0D">
        <w:rPr>
          <w:lang w:val="en-GB"/>
        </w:rPr>
        <w:t xml:space="preserve">The tests will be executed against the </w:t>
      </w:r>
      <w:r w:rsidR="00885312" w:rsidRPr="00FA1D0D">
        <w:rPr>
          <w:b/>
          <w:lang w:val="en-GB"/>
        </w:rPr>
        <w:t>ENSEK Test System</w:t>
      </w:r>
      <w:r w:rsidR="00885312" w:rsidRPr="00FA1D0D">
        <w:rPr>
          <w:lang w:val="en-GB"/>
        </w:rPr>
        <w:t xml:space="preserve"> </w:t>
      </w:r>
      <w:r w:rsidRPr="00FA1D0D">
        <w:rPr>
          <w:lang w:val="en-GB"/>
        </w:rPr>
        <w:t>available at:</w:t>
      </w:r>
    </w:p>
    <w:p w14:paraId="16ACC8F1" w14:textId="77777777" w:rsidR="00885312" w:rsidRPr="00FA1D0D" w:rsidRDefault="00885312" w:rsidP="00885312">
      <w:pPr>
        <w:rPr>
          <w:lang w:val="en-GB"/>
        </w:rPr>
      </w:pPr>
      <w:hyperlink r:id="rId7" w:history="1">
        <w:r w:rsidRPr="00FA1D0D">
          <w:rPr>
            <w:rStyle w:val="Hyperlink"/>
            <w:lang w:val="en-GB"/>
          </w:rPr>
          <w:t>https://ensekautomationcandidatetest.azurewebsites.net/</w:t>
        </w:r>
      </w:hyperlink>
    </w:p>
    <w:p w14:paraId="547A0970" w14:textId="77777777" w:rsidR="00EB20FF" w:rsidRPr="00FA1D0D" w:rsidRDefault="00EB20FF" w:rsidP="00EB20FF">
      <w:pPr>
        <w:rPr>
          <w:lang w:val="en-GB"/>
        </w:rPr>
      </w:pPr>
    </w:p>
    <w:p w14:paraId="7749B2BB" w14:textId="77777777" w:rsidR="00712F9B" w:rsidRPr="00FA1D0D" w:rsidRDefault="00712F9B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br w:type="page"/>
      </w:r>
    </w:p>
    <w:p w14:paraId="27E634BA" w14:textId="7F764533" w:rsidR="00112361" w:rsidRPr="00FA1D0D" w:rsidRDefault="00112361" w:rsidP="00112361">
      <w:pPr>
        <w:pStyle w:val="Heading1"/>
        <w:rPr>
          <w:lang w:val="en-GB"/>
        </w:rPr>
      </w:pPr>
      <w:bookmarkStart w:id="12" w:name="_Toc181546457"/>
      <w:r w:rsidRPr="00FA1D0D">
        <w:rPr>
          <w:lang w:val="en-GB"/>
        </w:rPr>
        <w:lastRenderedPageBreak/>
        <w:t>Test Approach</w:t>
      </w:r>
      <w:bookmarkEnd w:id="12"/>
    </w:p>
    <w:p w14:paraId="351FD0AC" w14:textId="6F50A90D" w:rsidR="0003268B" w:rsidRPr="00FA1D0D" w:rsidRDefault="0003268B" w:rsidP="0003268B">
      <w:pPr>
        <w:pStyle w:val="Heading3"/>
      </w:pPr>
      <w:bookmarkStart w:id="13" w:name="_Toc181546458"/>
      <w:r w:rsidRPr="00FA1D0D">
        <w:t>Test Categories</w:t>
      </w:r>
      <w:bookmarkEnd w:id="13"/>
    </w:p>
    <w:p w14:paraId="1787900C" w14:textId="15DE3BF0" w:rsidR="003F5F0A" w:rsidRPr="00FA1D0D" w:rsidRDefault="00930265" w:rsidP="00930265">
      <w:pPr>
        <w:rPr>
          <w:lang w:val="en-GB"/>
        </w:rPr>
      </w:pPr>
      <w:r w:rsidRPr="00FA1D0D">
        <w:rPr>
          <w:b/>
          <w:bCs/>
          <w:lang w:val="en-GB"/>
        </w:rPr>
        <w:t>Functional Tests</w:t>
      </w:r>
      <w:r w:rsidRPr="00FA1D0D">
        <w:rPr>
          <w:lang w:val="en-GB"/>
        </w:rPr>
        <w:t xml:space="preserve"> - t</w:t>
      </w:r>
      <w:r w:rsidR="00112361" w:rsidRPr="00FA1D0D">
        <w:rPr>
          <w:lang w:val="en-GB"/>
        </w:rPr>
        <w:t xml:space="preserve">he </w:t>
      </w:r>
      <w:r w:rsidR="003F5F0A" w:rsidRPr="00FA1D0D">
        <w:rPr>
          <w:lang w:val="en-GB"/>
        </w:rPr>
        <w:t xml:space="preserve">functionality of the </w:t>
      </w:r>
      <w:r w:rsidR="002259D5" w:rsidRPr="00FA1D0D">
        <w:rPr>
          <w:lang w:val="en-GB"/>
        </w:rPr>
        <w:t>application</w:t>
      </w:r>
      <w:r w:rsidR="00112361" w:rsidRPr="00FA1D0D">
        <w:rPr>
          <w:lang w:val="en-GB"/>
        </w:rPr>
        <w:t xml:space="preserve"> will be tested using the systematic test approach</w:t>
      </w:r>
      <w:r w:rsidR="003F5F0A" w:rsidRPr="00FA1D0D">
        <w:rPr>
          <w:lang w:val="en-GB"/>
        </w:rPr>
        <w:t xml:space="preserve">. The following aspects will be </w:t>
      </w:r>
      <w:r w:rsidR="00712F9B" w:rsidRPr="00FA1D0D">
        <w:rPr>
          <w:lang w:val="en-GB"/>
        </w:rPr>
        <w:t>considered</w:t>
      </w:r>
      <w:r w:rsidR="003F5F0A" w:rsidRPr="00FA1D0D">
        <w:rPr>
          <w:lang w:val="en-GB"/>
        </w:rPr>
        <w:t>:</w:t>
      </w:r>
    </w:p>
    <w:p w14:paraId="20A67FBD" w14:textId="6E9FC139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Buying</w:t>
      </w:r>
      <w:r w:rsidR="00432C6D" w:rsidRPr="00FA1D0D">
        <w:rPr>
          <w:lang w:val="en-GB"/>
        </w:rPr>
        <w:t xml:space="preserve"> E</w:t>
      </w:r>
      <w:r w:rsidRPr="00FA1D0D">
        <w:rPr>
          <w:lang w:val="en-GB"/>
        </w:rPr>
        <w:t>nergy functionality</w:t>
      </w:r>
    </w:p>
    <w:p w14:paraId="6EFA77F1" w14:textId="1EDE01A8" w:rsidR="00432C6D" w:rsidRPr="00FA1D0D" w:rsidRDefault="00432C6D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Selling Energy functionality</w:t>
      </w:r>
    </w:p>
    <w:p w14:paraId="113DF7E6" w14:textId="7C56318E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 xml:space="preserve">User </w:t>
      </w:r>
      <w:r w:rsidR="00432C6D" w:rsidRPr="00FA1D0D">
        <w:rPr>
          <w:lang w:val="en-GB"/>
        </w:rPr>
        <w:t>R</w:t>
      </w:r>
      <w:r w:rsidRPr="00FA1D0D">
        <w:rPr>
          <w:lang w:val="en-GB"/>
        </w:rPr>
        <w:t>egistration</w:t>
      </w:r>
      <w:r w:rsidR="00217B75" w:rsidRPr="00FA1D0D">
        <w:rPr>
          <w:lang w:val="en-GB"/>
        </w:rPr>
        <w:t xml:space="preserve"> functionality</w:t>
      </w:r>
    </w:p>
    <w:p w14:paraId="6C66A004" w14:textId="51D22252" w:rsidR="00712F9B" w:rsidRPr="00FA1D0D" w:rsidRDefault="00712F9B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Login functionality</w:t>
      </w:r>
    </w:p>
    <w:p w14:paraId="0D2BFF95" w14:textId="77777777" w:rsidR="008F461E" w:rsidRPr="00FA1D0D" w:rsidRDefault="008F461E" w:rsidP="008F461E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Page links and Action buttons</w:t>
      </w:r>
    </w:p>
    <w:p w14:paraId="12D4EA44" w14:textId="4C7FB2FA" w:rsidR="008F461E" w:rsidRPr="00FA1D0D" w:rsidRDefault="008F461E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Main menu navigation</w:t>
      </w:r>
    </w:p>
    <w:p w14:paraId="6EAAE880" w14:textId="1408620E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Basic security aspects such as access to the system with/without authentication</w:t>
      </w:r>
    </w:p>
    <w:p w14:paraId="566EDB8A" w14:textId="052D0E59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Errors reported in the console</w:t>
      </w:r>
    </w:p>
    <w:p w14:paraId="7345B1E2" w14:textId="5B557EDB" w:rsidR="00217B75" w:rsidRPr="00FA1D0D" w:rsidRDefault="00217B75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 xml:space="preserve">Communication of </w:t>
      </w:r>
      <w:r w:rsidR="00922918" w:rsidRPr="00FA1D0D">
        <w:rPr>
          <w:lang w:val="en-GB"/>
        </w:rPr>
        <w:t xml:space="preserve">user/system </w:t>
      </w:r>
      <w:r w:rsidRPr="00FA1D0D">
        <w:rPr>
          <w:lang w:val="en-GB"/>
        </w:rPr>
        <w:t>errors</w:t>
      </w:r>
    </w:p>
    <w:p w14:paraId="22F970F3" w14:textId="77777777" w:rsidR="003F5F0A" w:rsidRPr="00FA1D0D" w:rsidRDefault="003F5F0A" w:rsidP="003F5F0A">
      <w:pPr>
        <w:pStyle w:val="ListParagraph"/>
        <w:rPr>
          <w:lang w:val="en-GB"/>
        </w:rPr>
      </w:pPr>
    </w:p>
    <w:p w14:paraId="6A77C841" w14:textId="77777777" w:rsidR="00930265" w:rsidRPr="00FA1D0D" w:rsidRDefault="00930265" w:rsidP="00930265">
      <w:pPr>
        <w:rPr>
          <w:lang w:val="en-GB"/>
        </w:rPr>
      </w:pPr>
    </w:p>
    <w:p w14:paraId="49915894" w14:textId="21C3E021" w:rsidR="00A83B98" w:rsidRPr="00FA1D0D" w:rsidRDefault="00A83B98" w:rsidP="00930265">
      <w:pPr>
        <w:rPr>
          <w:lang w:val="en-GB"/>
        </w:rPr>
      </w:pPr>
      <w:r w:rsidRPr="00FA1D0D">
        <w:rPr>
          <w:b/>
          <w:bCs/>
          <w:lang w:val="en-GB"/>
        </w:rPr>
        <w:t>Usability Tests</w:t>
      </w:r>
      <w:r w:rsidR="00930265" w:rsidRPr="00FA1D0D">
        <w:rPr>
          <w:lang w:val="en-GB"/>
        </w:rPr>
        <w:t xml:space="preserve"> – exploratory tests with focus on readability, </w:t>
      </w:r>
      <w:r w:rsidR="00906245" w:rsidRPr="00FA1D0D">
        <w:rPr>
          <w:lang w:val="en-GB"/>
        </w:rPr>
        <w:t xml:space="preserve">consistency, </w:t>
      </w:r>
      <w:r w:rsidR="00930265" w:rsidRPr="00FA1D0D">
        <w:rPr>
          <w:lang w:val="en-GB"/>
        </w:rPr>
        <w:t>aesthetics</w:t>
      </w:r>
      <w:r w:rsidR="00922918" w:rsidRPr="00FA1D0D">
        <w:rPr>
          <w:lang w:val="en-GB"/>
        </w:rPr>
        <w:t xml:space="preserve"> of the</w:t>
      </w:r>
      <w:r w:rsidR="00930265" w:rsidRPr="00FA1D0D">
        <w:rPr>
          <w:lang w:val="en-GB"/>
        </w:rPr>
        <w:t xml:space="preserve"> interaction </w:t>
      </w:r>
      <w:r w:rsidR="003F5F0A" w:rsidRPr="00FA1D0D">
        <w:rPr>
          <w:lang w:val="en-GB"/>
        </w:rPr>
        <w:t xml:space="preserve">with user </w:t>
      </w:r>
      <w:r w:rsidR="00930265" w:rsidRPr="00FA1D0D">
        <w:rPr>
          <w:lang w:val="en-GB"/>
        </w:rPr>
        <w:t>and responsiveness of the application</w:t>
      </w:r>
    </w:p>
    <w:p w14:paraId="63AFE6F6" w14:textId="77777777" w:rsidR="00A83B98" w:rsidRPr="00FA1D0D" w:rsidRDefault="00A83B98" w:rsidP="00112361">
      <w:pPr>
        <w:rPr>
          <w:lang w:val="en-GB"/>
        </w:rPr>
      </w:pPr>
    </w:p>
    <w:p w14:paraId="45819B9C" w14:textId="1F81EDDB" w:rsidR="00112361" w:rsidRPr="00FA1D0D" w:rsidRDefault="00495865" w:rsidP="00112361">
      <w:pPr>
        <w:rPr>
          <w:lang w:val="en-GB"/>
        </w:rPr>
      </w:pPr>
      <w:r w:rsidRPr="00FA1D0D">
        <w:rPr>
          <w:lang w:val="en-GB"/>
        </w:rPr>
        <w:t xml:space="preserve">Concurrency Tests, </w:t>
      </w:r>
      <w:r w:rsidR="002259D5" w:rsidRPr="00FA1D0D">
        <w:rPr>
          <w:lang w:val="en-GB"/>
        </w:rPr>
        <w:t xml:space="preserve">Performance Tests, </w:t>
      </w:r>
      <w:r w:rsidR="00112361" w:rsidRPr="00FA1D0D">
        <w:rPr>
          <w:lang w:val="en-GB"/>
        </w:rPr>
        <w:t xml:space="preserve">Security Tests, </w:t>
      </w:r>
      <w:r w:rsidR="00CF1A7B" w:rsidRPr="00FA1D0D">
        <w:rPr>
          <w:lang w:val="en-GB"/>
        </w:rPr>
        <w:t>Reliability Tests, Deployment</w:t>
      </w:r>
      <w:r w:rsidR="00112361" w:rsidRPr="00FA1D0D">
        <w:rPr>
          <w:lang w:val="en-GB"/>
        </w:rPr>
        <w:t xml:space="preserve"> </w:t>
      </w:r>
      <w:r w:rsidR="00CF1A7B" w:rsidRPr="00FA1D0D">
        <w:rPr>
          <w:lang w:val="en-GB"/>
        </w:rPr>
        <w:t>Tests,</w:t>
      </w:r>
      <w:r w:rsidR="00112361" w:rsidRPr="00FA1D0D">
        <w:rPr>
          <w:lang w:val="en-GB"/>
        </w:rPr>
        <w:t xml:space="preserve"> </w:t>
      </w:r>
      <w:r w:rsidR="0003268B" w:rsidRPr="00FA1D0D">
        <w:rPr>
          <w:lang w:val="en-GB"/>
        </w:rPr>
        <w:t xml:space="preserve">and other test categories </w:t>
      </w:r>
      <w:r w:rsidR="00112361" w:rsidRPr="00FA1D0D">
        <w:rPr>
          <w:lang w:val="en-GB"/>
        </w:rPr>
        <w:t xml:space="preserve">are considered as out of scope of this Test Plan. </w:t>
      </w:r>
    </w:p>
    <w:p w14:paraId="183B99EC" w14:textId="77777777" w:rsidR="00112361" w:rsidRPr="00FA1D0D" w:rsidRDefault="00112361" w:rsidP="00112361">
      <w:pPr>
        <w:rPr>
          <w:lang w:val="en-GB"/>
        </w:rPr>
      </w:pPr>
    </w:p>
    <w:p w14:paraId="13B272E1" w14:textId="0046C3E4" w:rsidR="0003268B" w:rsidRPr="00FA1D0D" w:rsidRDefault="0003268B" w:rsidP="0003268B">
      <w:pPr>
        <w:pStyle w:val="Heading3"/>
      </w:pPr>
      <w:bookmarkStart w:id="14" w:name="_Toc181546459"/>
      <w:r w:rsidRPr="00FA1D0D">
        <w:t>Test Levels</w:t>
      </w:r>
      <w:bookmarkEnd w:id="14"/>
    </w:p>
    <w:p w14:paraId="7D51AE77" w14:textId="569426B7" w:rsidR="0003268B" w:rsidRPr="00FA1D0D" w:rsidRDefault="00A83B98" w:rsidP="0003268B">
      <w:pPr>
        <w:rPr>
          <w:lang w:val="en-GB"/>
        </w:rPr>
      </w:pPr>
      <w:r w:rsidRPr="00FA1D0D">
        <w:rPr>
          <w:lang w:val="en-GB"/>
        </w:rPr>
        <w:t>The</w:t>
      </w:r>
      <w:r w:rsidR="0003268B" w:rsidRPr="00FA1D0D">
        <w:rPr>
          <w:lang w:val="en-GB"/>
        </w:rPr>
        <w:t xml:space="preserve"> tests will be performed on the following levels:</w:t>
      </w:r>
    </w:p>
    <w:p w14:paraId="419F176C" w14:textId="30235DE4" w:rsidR="0003268B" w:rsidRPr="00FA1D0D" w:rsidRDefault="0003268B" w:rsidP="0003268B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System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>test</w:t>
      </w:r>
      <w:r w:rsidR="00CF1A7B" w:rsidRPr="00FA1D0D">
        <w:rPr>
          <w:lang w:val="en-GB"/>
        </w:rPr>
        <w:t>s</w:t>
      </w:r>
      <w:r w:rsidRPr="00FA1D0D">
        <w:rPr>
          <w:lang w:val="en-GB"/>
        </w:rPr>
        <w:t xml:space="preserve"> – by evaluating </w:t>
      </w:r>
      <w:r w:rsidR="00A83B98" w:rsidRPr="00FA1D0D">
        <w:rPr>
          <w:lang w:val="en-GB"/>
        </w:rPr>
        <w:t xml:space="preserve">the </w:t>
      </w:r>
      <w:r w:rsidR="00A83B98" w:rsidRPr="00FA1D0D">
        <w:rPr>
          <w:bCs/>
          <w:lang w:val="en-GB"/>
        </w:rPr>
        <w:t>ENSEK Test System</w:t>
      </w:r>
      <w:r w:rsidR="00922918" w:rsidRPr="00FA1D0D">
        <w:rPr>
          <w:bCs/>
          <w:lang w:val="en-GB"/>
        </w:rPr>
        <w:t xml:space="preserve"> at the provided address</w:t>
      </w:r>
    </w:p>
    <w:p w14:paraId="02BCD750" w14:textId="5DAE4745" w:rsidR="00A83B98" w:rsidRPr="00FA1D0D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 xml:space="preserve">Unit tests – are </w:t>
      </w:r>
      <w:r w:rsidR="00922918" w:rsidRPr="00FA1D0D">
        <w:rPr>
          <w:lang w:val="en-GB"/>
        </w:rPr>
        <w:t>assumed to be developed by developers and therefore considered as</w:t>
      </w:r>
      <w:r w:rsidRPr="00FA1D0D">
        <w:rPr>
          <w:lang w:val="en-GB"/>
        </w:rPr>
        <w:t xml:space="preserve"> </w:t>
      </w:r>
      <w:r w:rsidRPr="00FA1D0D">
        <w:rPr>
          <w:b/>
          <w:bCs/>
          <w:lang w:val="en-GB"/>
        </w:rPr>
        <w:t>out of scope</w:t>
      </w:r>
      <w:r w:rsidRPr="00FA1D0D">
        <w:rPr>
          <w:lang w:val="en-GB"/>
        </w:rPr>
        <w:t xml:space="preserve"> of this Test Plan</w:t>
      </w:r>
    </w:p>
    <w:p w14:paraId="7BA2820E" w14:textId="16DCE447" w:rsidR="00CF1A7B" w:rsidRPr="00FA1D0D" w:rsidRDefault="00CF1A7B" w:rsidP="0003268B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Integration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 xml:space="preserve">tests – </w:t>
      </w:r>
      <w:r w:rsidR="00A83B98" w:rsidRPr="00FA1D0D">
        <w:rPr>
          <w:lang w:val="en-GB"/>
        </w:rPr>
        <w:t xml:space="preserve">are considered as </w:t>
      </w:r>
      <w:r w:rsidR="00A83B98" w:rsidRPr="00FA1D0D">
        <w:rPr>
          <w:b/>
          <w:bCs/>
          <w:lang w:val="en-GB"/>
        </w:rPr>
        <w:t>out of scope</w:t>
      </w:r>
      <w:r w:rsidR="00A83B98" w:rsidRPr="00FA1D0D">
        <w:rPr>
          <w:lang w:val="en-GB"/>
        </w:rPr>
        <w:t xml:space="preserve"> of this Test Plan </w:t>
      </w:r>
      <w:r w:rsidRPr="00FA1D0D">
        <w:rPr>
          <w:lang w:val="en-GB"/>
        </w:rPr>
        <w:t>due to lack of access and knowledge of the internal system architecture.</w:t>
      </w:r>
    </w:p>
    <w:p w14:paraId="6234A789" w14:textId="340B9D21" w:rsidR="0003268B" w:rsidRPr="00FA1D0D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UAT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 xml:space="preserve">tests – are considered as </w:t>
      </w:r>
      <w:r w:rsidRPr="00FA1D0D">
        <w:rPr>
          <w:b/>
          <w:bCs/>
          <w:lang w:val="en-GB"/>
        </w:rPr>
        <w:t>out of scope</w:t>
      </w:r>
      <w:r w:rsidRPr="00FA1D0D">
        <w:rPr>
          <w:lang w:val="en-GB"/>
        </w:rPr>
        <w:t xml:space="preserve"> of this Test Plan</w:t>
      </w:r>
    </w:p>
    <w:p w14:paraId="023F2785" w14:textId="77777777" w:rsidR="00A83B98" w:rsidRPr="00FA1D0D" w:rsidRDefault="00A83B98" w:rsidP="00A83B98">
      <w:pPr>
        <w:ind w:left="420"/>
        <w:rPr>
          <w:lang w:val="en-GB"/>
        </w:rPr>
      </w:pPr>
    </w:p>
    <w:p w14:paraId="44CBB913" w14:textId="77777777" w:rsidR="00217B75" w:rsidRPr="00FA1D0D" w:rsidRDefault="00217B75" w:rsidP="00A83B98">
      <w:pPr>
        <w:ind w:left="420"/>
        <w:rPr>
          <w:lang w:val="en-GB"/>
        </w:rPr>
      </w:pPr>
    </w:p>
    <w:p w14:paraId="37704E95" w14:textId="77777777" w:rsidR="00217B75" w:rsidRPr="00FA1D0D" w:rsidRDefault="00217B75" w:rsidP="00A83B98">
      <w:pPr>
        <w:ind w:left="420"/>
        <w:rPr>
          <w:lang w:val="en-GB"/>
        </w:rPr>
      </w:pPr>
    </w:p>
    <w:p w14:paraId="03D9D98C" w14:textId="40017C78" w:rsidR="0003268B" w:rsidRPr="00FA1D0D" w:rsidRDefault="0003268B" w:rsidP="0003268B">
      <w:pPr>
        <w:pStyle w:val="Heading3"/>
      </w:pPr>
      <w:bookmarkStart w:id="15" w:name="_Toc181546460"/>
      <w:r w:rsidRPr="00FA1D0D">
        <w:t>Testing Techniques</w:t>
      </w:r>
      <w:bookmarkEnd w:id="15"/>
    </w:p>
    <w:p w14:paraId="418CBBF1" w14:textId="76DE8FE1" w:rsidR="00112361" w:rsidRPr="00FA1D0D" w:rsidRDefault="00112361" w:rsidP="00112361">
      <w:pPr>
        <w:rPr>
          <w:lang w:val="en-GB"/>
        </w:rPr>
      </w:pPr>
      <w:r w:rsidRPr="00FA1D0D">
        <w:rPr>
          <w:lang w:val="en-GB"/>
        </w:rPr>
        <w:t xml:space="preserve">The </w:t>
      </w:r>
      <w:r w:rsidR="0003268B" w:rsidRPr="00FA1D0D">
        <w:rPr>
          <w:lang w:val="en-GB"/>
        </w:rPr>
        <w:t>System-Level tests</w:t>
      </w:r>
      <w:r w:rsidRPr="00FA1D0D">
        <w:rPr>
          <w:lang w:val="en-GB"/>
        </w:rPr>
        <w:t xml:space="preserve"> will be designed by using the following Test Techniques:</w:t>
      </w:r>
    </w:p>
    <w:p w14:paraId="4F12D1C9" w14:textId="28B621F0" w:rsidR="00112361" w:rsidRPr="00FA1D0D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 xml:space="preserve">Equivalence Class Partitioning (ECP) – </w:t>
      </w:r>
      <w:r w:rsidR="00350A62" w:rsidRPr="00FA1D0D">
        <w:rPr>
          <w:lang w:val="en-GB"/>
        </w:rPr>
        <w:t xml:space="preserve">that </w:t>
      </w:r>
      <w:r w:rsidRPr="00FA1D0D">
        <w:rPr>
          <w:lang w:val="en-GB"/>
        </w:rPr>
        <w:t xml:space="preserve">evaluates the behaviour by </w:t>
      </w:r>
      <w:r w:rsidR="00A83B98" w:rsidRPr="00FA1D0D">
        <w:rPr>
          <w:lang w:val="en-GB"/>
        </w:rPr>
        <w:t>submitting</w:t>
      </w:r>
      <w:r w:rsidRPr="00FA1D0D">
        <w:rPr>
          <w:lang w:val="en-GB"/>
        </w:rPr>
        <w:t xml:space="preserve"> typical valid and invalid argument values.</w:t>
      </w:r>
    </w:p>
    <w:p w14:paraId="2006DF91" w14:textId="311EA967" w:rsidR="00112361" w:rsidRPr="00FA1D0D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 xml:space="preserve">Boundary Value Analysis (BVA) – </w:t>
      </w:r>
      <w:r w:rsidR="00350A62" w:rsidRPr="00FA1D0D">
        <w:rPr>
          <w:lang w:val="en-GB"/>
        </w:rPr>
        <w:t xml:space="preserve">that </w:t>
      </w:r>
      <w:r w:rsidRPr="00FA1D0D">
        <w:rPr>
          <w:lang w:val="en-GB"/>
        </w:rPr>
        <w:t xml:space="preserve">evaluates the behaviour by </w:t>
      </w:r>
      <w:r w:rsidR="00A83B98" w:rsidRPr="00FA1D0D">
        <w:rPr>
          <w:lang w:val="en-GB"/>
        </w:rPr>
        <w:t>submitting</w:t>
      </w:r>
      <w:r w:rsidRPr="00FA1D0D">
        <w:rPr>
          <w:lang w:val="en-GB"/>
        </w:rPr>
        <w:t xml:space="preserve"> boundary values, such as very long names, high numeric values, empty values, invalid types etc.</w:t>
      </w:r>
    </w:p>
    <w:p w14:paraId="118ABDB4" w14:textId="01D53534" w:rsidR="003657C8" w:rsidRPr="00FA1D0D" w:rsidRDefault="003657C8" w:rsidP="003657C8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>State Transition Test Technique - evaluate the behaviour by attempts to make valid and invalid state transitions.</w:t>
      </w:r>
    </w:p>
    <w:p w14:paraId="58A3165B" w14:textId="77777777" w:rsidR="00217B75" w:rsidRPr="00FA1D0D" w:rsidRDefault="00217B75" w:rsidP="00217B75">
      <w:pPr>
        <w:pStyle w:val="ListParagraph"/>
        <w:rPr>
          <w:lang w:val="en-GB"/>
        </w:rPr>
      </w:pPr>
    </w:p>
    <w:p w14:paraId="03D65219" w14:textId="77777777" w:rsidR="00217B75" w:rsidRPr="00FA1D0D" w:rsidRDefault="00217B75" w:rsidP="00217B75">
      <w:pPr>
        <w:pStyle w:val="ListParagraph"/>
        <w:rPr>
          <w:lang w:val="en-GB"/>
        </w:rPr>
      </w:pPr>
    </w:p>
    <w:p w14:paraId="4ABBA3EF" w14:textId="3EC3EBCA" w:rsidR="00217B75" w:rsidRPr="00FA1D0D" w:rsidRDefault="00217B75" w:rsidP="00217B75">
      <w:pPr>
        <w:pStyle w:val="Heading1"/>
        <w:rPr>
          <w:lang w:val="en-GB"/>
        </w:rPr>
      </w:pPr>
      <w:bookmarkStart w:id="16" w:name="_Toc181546461"/>
      <w:r w:rsidRPr="00FA1D0D">
        <w:rPr>
          <w:lang w:val="en-GB"/>
        </w:rPr>
        <w:lastRenderedPageBreak/>
        <w:t>Test Environment</w:t>
      </w:r>
      <w:bookmarkEnd w:id="16"/>
    </w:p>
    <w:p w14:paraId="09724821" w14:textId="3B1B6951" w:rsidR="00217B75" w:rsidRPr="00FA1D0D" w:rsidRDefault="00217B75" w:rsidP="00217B75">
      <w:pPr>
        <w:pStyle w:val="Heading3"/>
      </w:pPr>
      <w:bookmarkStart w:id="17" w:name="_Toc181546462"/>
      <w:r w:rsidRPr="00FA1D0D">
        <w:t>Server Configuration:</w:t>
      </w:r>
      <w:bookmarkEnd w:id="17"/>
    </w:p>
    <w:p w14:paraId="45975993" w14:textId="0FE45F27" w:rsidR="00217B75" w:rsidRPr="00FA1D0D" w:rsidRDefault="00D13CD6" w:rsidP="00217B75">
      <w:pPr>
        <w:rPr>
          <w:lang w:val="en-GB"/>
        </w:rPr>
      </w:pPr>
      <w:r w:rsidRPr="00FA1D0D">
        <w:rPr>
          <w:lang w:val="en-GB"/>
        </w:rPr>
        <w:t xml:space="preserve">SaaS solution deployed </w:t>
      </w:r>
      <w:r w:rsidR="00432C6D" w:rsidRPr="00FA1D0D">
        <w:rPr>
          <w:lang w:val="en-GB"/>
        </w:rPr>
        <w:t>in the cloud.</w:t>
      </w:r>
    </w:p>
    <w:p w14:paraId="1A653C28" w14:textId="77777777" w:rsidR="00D13CD6" w:rsidRPr="00FA1D0D" w:rsidRDefault="00D13CD6" w:rsidP="00217B75">
      <w:pPr>
        <w:rPr>
          <w:lang w:val="en-GB"/>
        </w:rPr>
      </w:pPr>
    </w:p>
    <w:p w14:paraId="31BE6037" w14:textId="4790037E" w:rsidR="00217B75" w:rsidRPr="00FA1D0D" w:rsidRDefault="00217B75" w:rsidP="00217B75">
      <w:pPr>
        <w:pStyle w:val="Heading3"/>
      </w:pPr>
      <w:bookmarkStart w:id="18" w:name="_Toc181546463"/>
      <w:r w:rsidRPr="00FA1D0D">
        <w:t>Client Configuration:</w:t>
      </w:r>
      <w:bookmarkEnd w:id="18"/>
    </w:p>
    <w:p w14:paraId="139FAF06" w14:textId="3D32EDA6" w:rsidR="00217B75" w:rsidRPr="00FA1D0D" w:rsidRDefault="00217B75" w:rsidP="00217B75">
      <w:pPr>
        <w:pStyle w:val="Heading4"/>
      </w:pPr>
      <w:bookmarkStart w:id="19" w:name="_Toc181546464"/>
      <w:r w:rsidRPr="00FA1D0D">
        <w:t>Operating Systems:</w:t>
      </w:r>
      <w:bookmarkEnd w:id="19"/>
    </w:p>
    <w:p w14:paraId="23B18B1A" w14:textId="48469600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10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6476E29F" w14:textId="1D09A6D9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11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High)</w:t>
      </w:r>
    </w:p>
    <w:p w14:paraId="3621A7D5" w14:textId="7ACB63B2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11 on touch device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085B1DF5" w14:textId="08B9B9D7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MacOS Sonoma 14.6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6329B265" w14:textId="488D3BC7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Linux Ubuntu 24.10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478AE6F1" w14:textId="627CA71F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 xml:space="preserve">iPadOS 18 on iPad </w:t>
      </w:r>
      <w:r w:rsidR="00BB3188" w:rsidRPr="00FA1D0D">
        <w:rPr>
          <w:lang w:val="en-GB"/>
        </w:rPr>
        <w:t xml:space="preserve">- </w:t>
      </w:r>
      <w:r w:rsidRPr="00FA1D0D">
        <w:rPr>
          <w:lang w:val="en-GB"/>
        </w:rPr>
        <w:t>touch device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15BD16D1" w14:textId="77777777" w:rsidR="00217B75" w:rsidRPr="00FA1D0D" w:rsidRDefault="00217B75" w:rsidP="00217B75">
      <w:pPr>
        <w:rPr>
          <w:lang w:val="en-GB"/>
        </w:rPr>
      </w:pPr>
    </w:p>
    <w:p w14:paraId="2FE83ACA" w14:textId="13319780" w:rsidR="00217B75" w:rsidRPr="00FA1D0D" w:rsidRDefault="00D13CD6" w:rsidP="00217B75">
      <w:pPr>
        <w:pStyle w:val="Heading4"/>
      </w:pPr>
      <w:bookmarkStart w:id="20" w:name="_Toc181546465"/>
      <w:r w:rsidRPr="00FA1D0D">
        <w:t>Web Browsers</w:t>
      </w:r>
      <w:r w:rsidR="00217B75" w:rsidRPr="00FA1D0D">
        <w:t>:</w:t>
      </w:r>
      <w:bookmarkEnd w:id="20"/>
    </w:p>
    <w:p w14:paraId="0A88DE1F" w14:textId="7EC173C6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Firefox 131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7ABA1340" w14:textId="7593DDB2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Google Chrome 130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High)</w:t>
      </w:r>
    </w:p>
    <w:p w14:paraId="095FF1F2" w14:textId="641DBCD7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MS Edge 140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0682C7C6" w14:textId="73F949EA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Safari 17.6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02D3600C" w14:textId="310BA2D7" w:rsidR="00FB467B" w:rsidRPr="00FA1D0D" w:rsidRDefault="00FB467B">
      <w:pPr>
        <w:spacing w:line="240" w:lineRule="auto"/>
        <w:rPr>
          <w:color w:val="00AEEA"/>
          <w:sz w:val="40"/>
          <w:szCs w:val="40"/>
          <w:lang w:val="en-GB"/>
        </w:rPr>
      </w:pPr>
    </w:p>
    <w:p w14:paraId="2A69C321" w14:textId="6A7CBCD7" w:rsidR="005C60A6" w:rsidRPr="00FA1D0D" w:rsidRDefault="005C60A6" w:rsidP="005C60A6">
      <w:pPr>
        <w:pStyle w:val="Heading1"/>
        <w:rPr>
          <w:lang w:val="en-GB"/>
        </w:rPr>
      </w:pPr>
      <w:bookmarkStart w:id="21" w:name="_Toc181546466"/>
      <w:r w:rsidRPr="00FA1D0D">
        <w:rPr>
          <w:lang w:val="en-GB"/>
        </w:rPr>
        <w:t>Risks and special considerations</w:t>
      </w:r>
      <w:bookmarkEnd w:id="21"/>
    </w:p>
    <w:p w14:paraId="06554372" w14:textId="16F316E3" w:rsidR="005C60A6" w:rsidRPr="00FA1D0D" w:rsidRDefault="00DE5E6C" w:rsidP="005C60A6">
      <w:pPr>
        <w:pStyle w:val="ListParagraph"/>
        <w:numPr>
          <w:ilvl w:val="0"/>
          <w:numId w:val="2"/>
        </w:numPr>
        <w:rPr>
          <w:lang w:val="en-GB"/>
        </w:rPr>
      </w:pPr>
      <w:r w:rsidRPr="00FA1D0D">
        <w:rPr>
          <w:lang w:val="en-GB"/>
        </w:rPr>
        <w:t>Application test-specific functionality such as ‘Reset’ button on Buy Energy page must be disabled in UAT and Production environment</w:t>
      </w:r>
    </w:p>
    <w:p w14:paraId="25BCC15C" w14:textId="67FD3023" w:rsidR="005C60A6" w:rsidRPr="00FA1D0D" w:rsidRDefault="00290435" w:rsidP="00353319">
      <w:pPr>
        <w:pStyle w:val="ListParagraph"/>
        <w:numPr>
          <w:ilvl w:val="0"/>
          <w:numId w:val="2"/>
        </w:numPr>
        <w:rPr>
          <w:lang w:val="en-GB"/>
        </w:rPr>
      </w:pPr>
      <w:r w:rsidRPr="00FA1D0D">
        <w:rPr>
          <w:lang w:val="en-GB"/>
        </w:rPr>
        <w:t>The tests are executed in a shared environment</w:t>
      </w:r>
      <w:r w:rsidR="00495865" w:rsidRPr="00FA1D0D">
        <w:rPr>
          <w:lang w:val="en-GB"/>
        </w:rPr>
        <w:t>. Simultaneous execution of the tests by more than one user or a user and the automated test suite may affect the test results</w:t>
      </w:r>
      <w:r w:rsidR="00547C03" w:rsidRPr="00FA1D0D">
        <w:rPr>
          <w:lang w:val="en-GB"/>
        </w:rPr>
        <w:t xml:space="preserve"> as the “Quantity of Units Available” reflect</w:t>
      </w:r>
      <w:r w:rsidR="005A2A6F" w:rsidRPr="00FA1D0D">
        <w:rPr>
          <w:lang w:val="en-GB"/>
        </w:rPr>
        <w:t>s</w:t>
      </w:r>
      <w:r w:rsidR="00547C03" w:rsidRPr="00FA1D0D">
        <w:rPr>
          <w:lang w:val="en-GB"/>
        </w:rPr>
        <w:t xml:space="preserve"> actions of all users</w:t>
      </w:r>
    </w:p>
    <w:p w14:paraId="45BC9058" w14:textId="360FE0BE" w:rsidR="00EE50A9" w:rsidRPr="00FA1D0D" w:rsidRDefault="00EE50A9" w:rsidP="00EB20FF">
      <w:pPr>
        <w:pStyle w:val="Heading1"/>
        <w:rPr>
          <w:lang w:val="en-GB"/>
        </w:rPr>
      </w:pPr>
      <w:bookmarkStart w:id="22" w:name="_Toc181546467"/>
      <w:r w:rsidRPr="00FA1D0D">
        <w:rPr>
          <w:lang w:val="en-GB"/>
        </w:rPr>
        <w:t>Test Automation</w:t>
      </w:r>
      <w:bookmarkEnd w:id="22"/>
    </w:p>
    <w:p w14:paraId="6DFA6472" w14:textId="398B6E58" w:rsidR="00EE50A9" w:rsidRPr="00FA1D0D" w:rsidRDefault="00495865" w:rsidP="00EE50A9">
      <w:pPr>
        <w:rPr>
          <w:lang w:val="en-GB"/>
        </w:rPr>
      </w:pPr>
      <w:r w:rsidRPr="00FA1D0D">
        <w:rPr>
          <w:lang w:val="en-GB"/>
        </w:rPr>
        <w:t xml:space="preserve">The Test Cases of the highest priority </w:t>
      </w:r>
      <w:r w:rsidR="00547C03" w:rsidRPr="00FA1D0D">
        <w:rPr>
          <w:lang w:val="en-GB"/>
        </w:rPr>
        <w:t>are candidates for</w:t>
      </w:r>
      <w:r w:rsidRPr="00FA1D0D">
        <w:rPr>
          <w:lang w:val="en-GB"/>
        </w:rPr>
        <w:t xml:space="preserve"> </w:t>
      </w:r>
      <w:r w:rsidR="00413AC3" w:rsidRPr="00FA1D0D">
        <w:rPr>
          <w:lang w:val="en-GB"/>
        </w:rPr>
        <w:t xml:space="preserve">future </w:t>
      </w:r>
      <w:r w:rsidR="00547C03" w:rsidRPr="00FA1D0D">
        <w:rPr>
          <w:lang w:val="en-GB"/>
        </w:rPr>
        <w:t xml:space="preserve">test </w:t>
      </w:r>
      <w:r w:rsidRPr="00FA1D0D">
        <w:rPr>
          <w:lang w:val="en-GB"/>
        </w:rPr>
        <w:t>automat</w:t>
      </w:r>
      <w:r w:rsidR="00547C03" w:rsidRPr="00FA1D0D">
        <w:rPr>
          <w:lang w:val="en-GB"/>
        </w:rPr>
        <w:t>ion</w:t>
      </w:r>
    </w:p>
    <w:p w14:paraId="44C57DA6" w14:textId="77777777" w:rsidR="00EB20FF" w:rsidRPr="00FA1D0D" w:rsidRDefault="00EB20FF" w:rsidP="00EE50A9">
      <w:pPr>
        <w:rPr>
          <w:lang w:val="en-GB"/>
        </w:rPr>
      </w:pPr>
    </w:p>
    <w:p w14:paraId="0DB478F6" w14:textId="77777777" w:rsidR="00290435" w:rsidRPr="00FA1D0D" w:rsidRDefault="00290435" w:rsidP="00290435">
      <w:pPr>
        <w:pStyle w:val="Heading1"/>
        <w:rPr>
          <w:lang w:val="en-GB"/>
        </w:rPr>
      </w:pPr>
      <w:bookmarkStart w:id="23" w:name="_Toc181546468"/>
      <w:r w:rsidRPr="00FA1D0D">
        <w:rPr>
          <w:lang w:val="en-GB"/>
        </w:rPr>
        <w:t>Estimated Test Effort</w:t>
      </w:r>
      <w:bookmarkEnd w:id="23"/>
    </w:p>
    <w:p w14:paraId="6F0E1D72" w14:textId="621FE60E" w:rsidR="00290435" w:rsidRPr="00FA1D0D" w:rsidRDefault="0029043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FA1D0D">
        <w:rPr>
          <w:lang w:val="en-GB"/>
        </w:rPr>
        <w:t xml:space="preserve">The </w:t>
      </w:r>
      <w:r w:rsidR="00495865" w:rsidRPr="00FA1D0D">
        <w:rPr>
          <w:lang w:val="en-GB"/>
        </w:rPr>
        <w:t xml:space="preserve">manual test execution specified in the </w:t>
      </w:r>
      <w:r w:rsidRPr="00FA1D0D">
        <w:rPr>
          <w:lang w:val="en-GB"/>
        </w:rPr>
        <w:t xml:space="preserve">Test Plan will be performed by one tester in a </w:t>
      </w:r>
      <w:r w:rsidR="00547C03" w:rsidRPr="00FA1D0D">
        <w:rPr>
          <w:lang w:val="en-GB"/>
        </w:rPr>
        <w:t>timeframe</w:t>
      </w:r>
      <w:r w:rsidRPr="00FA1D0D">
        <w:rPr>
          <w:lang w:val="en-GB"/>
        </w:rPr>
        <w:t xml:space="preserve"> of about one </w:t>
      </w:r>
      <w:r w:rsidR="00495865" w:rsidRPr="00FA1D0D">
        <w:rPr>
          <w:lang w:val="en-GB"/>
        </w:rPr>
        <w:t>day</w:t>
      </w:r>
      <w:r w:rsidRPr="00FA1D0D">
        <w:rPr>
          <w:lang w:val="en-GB"/>
        </w:rPr>
        <w:t>.</w:t>
      </w:r>
    </w:p>
    <w:p w14:paraId="662D9AD8" w14:textId="01098014" w:rsidR="00495865" w:rsidRPr="00FA1D0D" w:rsidRDefault="0049586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FA1D0D">
        <w:rPr>
          <w:lang w:val="en-GB"/>
        </w:rPr>
        <w:t xml:space="preserve">The implementation of the automated tests is estimated for </w:t>
      </w:r>
      <w:r w:rsidR="00712F9B" w:rsidRPr="00FA1D0D">
        <w:rPr>
          <w:lang w:val="en-GB"/>
        </w:rPr>
        <w:t>three</w:t>
      </w:r>
      <w:r w:rsidRPr="00FA1D0D">
        <w:rPr>
          <w:lang w:val="en-GB"/>
        </w:rPr>
        <w:t xml:space="preserve"> days</w:t>
      </w:r>
    </w:p>
    <w:p w14:paraId="202C3170" w14:textId="6D519D58" w:rsidR="00EE50A9" w:rsidRPr="00FA1D0D" w:rsidRDefault="00EE50A9" w:rsidP="00EB20FF">
      <w:pPr>
        <w:pStyle w:val="Heading1"/>
        <w:rPr>
          <w:lang w:val="en-GB"/>
        </w:rPr>
      </w:pPr>
      <w:bookmarkStart w:id="24" w:name="_Toc181546469"/>
      <w:r w:rsidRPr="00FA1D0D">
        <w:rPr>
          <w:lang w:val="en-GB"/>
        </w:rPr>
        <w:lastRenderedPageBreak/>
        <w:t>Success Criteria</w:t>
      </w:r>
      <w:bookmarkEnd w:id="24"/>
    </w:p>
    <w:p w14:paraId="5EC622E7" w14:textId="77777777" w:rsidR="00547C03" w:rsidRPr="00FA1D0D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 xml:space="preserve">The </w:t>
      </w:r>
      <w:r w:rsidR="00495865" w:rsidRPr="00FA1D0D">
        <w:rPr>
          <w:lang w:val="en-GB"/>
        </w:rPr>
        <w:t>manual</w:t>
      </w:r>
      <w:r w:rsidRPr="00FA1D0D">
        <w:rPr>
          <w:lang w:val="en-GB"/>
        </w:rPr>
        <w:t xml:space="preserve"> test execution </w:t>
      </w:r>
      <w:r w:rsidR="00547C03" w:rsidRPr="00FA1D0D">
        <w:rPr>
          <w:lang w:val="en-GB"/>
        </w:rPr>
        <w:t>is</w:t>
      </w:r>
      <w:r w:rsidR="00495865" w:rsidRPr="00FA1D0D">
        <w:rPr>
          <w:lang w:val="en-GB"/>
        </w:rPr>
        <w:t xml:space="preserve"> complete</w:t>
      </w:r>
      <w:r w:rsidRPr="00FA1D0D">
        <w:rPr>
          <w:lang w:val="en-GB"/>
        </w:rPr>
        <w:t>.</w:t>
      </w:r>
    </w:p>
    <w:p w14:paraId="35306634" w14:textId="08DA005A" w:rsidR="00495865" w:rsidRPr="00FA1D0D" w:rsidRDefault="00547C03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>The implementation of the automated tests</w:t>
      </w:r>
      <w:r w:rsidR="00EE50A9" w:rsidRPr="00FA1D0D">
        <w:rPr>
          <w:lang w:val="en-GB"/>
        </w:rPr>
        <w:t xml:space="preserve"> </w:t>
      </w:r>
      <w:r w:rsidRPr="00FA1D0D">
        <w:rPr>
          <w:lang w:val="en-GB"/>
        </w:rPr>
        <w:t>is complete</w:t>
      </w:r>
      <w:r w:rsidR="000C5BB9" w:rsidRPr="00FA1D0D">
        <w:rPr>
          <w:lang w:val="en-GB"/>
        </w:rPr>
        <w:t xml:space="preserve"> and integrated with test pipeline.</w:t>
      </w:r>
    </w:p>
    <w:p w14:paraId="5A716017" w14:textId="1CCDB774" w:rsidR="00EE50A9" w:rsidRPr="00FA1D0D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>All issues found during the test execution are reported and discussed with development team.</w:t>
      </w:r>
    </w:p>
    <w:p w14:paraId="344B9365" w14:textId="77777777" w:rsidR="00EE50A9" w:rsidRPr="00FA1D0D" w:rsidRDefault="00EE50A9" w:rsidP="00EE50A9">
      <w:pPr>
        <w:rPr>
          <w:lang w:val="en-GB"/>
        </w:rPr>
      </w:pPr>
    </w:p>
    <w:p w14:paraId="487788F3" w14:textId="77777777" w:rsidR="00323742" w:rsidRPr="00FA1D0D" w:rsidRDefault="00323742" w:rsidP="00323742">
      <w:pPr>
        <w:pStyle w:val="Heading1"/>
        <w:rPr>
          <w:lang w:val="en-GB"/>
        </w:rPr>
      </w:pPr>
      <w:bookmarkStart w:id="25" w:name="_mofsi8edadx3" w:colFirst="0" w:colLast="0"/>
      <w:bookmarkStart w:id="26" w:name="_Toc181546470"/>
      <w:bookmarkEnd w:id="25"/>
      <w:r w:rsidRPr="00FA1D0D">
        <w:rPr>
          <w:lang w:val="en-GB"/>
        </w:rPr>
        <w:t>Test Target Items</w:t>
      </w:r>
      <w:bookmarkEnd w:id="26"/>
    </w:p>
    <w:p w14:paraId="2CCDB45C" w14:textId="77777777" w:rsidR="00323742" w:rsidRPr="00FA1D0D" w:rsidRDefault="00323742" w:rsidP="00323742">
      <w:pPr>
        <w:pStyle w:val="Heading2"/>
        <w:rPr>
          <w:lang w:val="en-GB"/>
        </w:rPr>
      </w:pPr>
      <w:bookmarkStart w:id="27" w:name="_Toc181546471"/>
      <w:r w:rsidRPr="00FA1D0D">
        <w:rPr>
          <w:lang w:val="en-GB"/>
        </w:rPr>
        <w:t>Pages</w:t>
      </w:r>
      <w:bookmarkEnd w:id="27"/>
    </w:p>
    <w:p w14:paraId="6A8CFE58" w14:textId="43CF64A1" w:rsidR="00323742" w:rsidRPr="00FA1D0D" w:rsidRDefault="002D5B68" w:rsidP="00323742">
      <w:pPr>
        <w:pStyle w:val="Heading3"/>
      </w:pPr>
      <w:bookmarkStart w:id="28" w:name="_Toc181546472"/>
      <w:r w:rsidRPr="00FA1D0D">
        <w:t xml:space="preserve">TT-01 </w:t>
      </w:r>
      <w:r w:rsidR="00323742" w:rsidRPr="00FA1D0D">
        <w:t>Home page</w:t>
      </w:r>
      <w:bookmarkEnd w:id="28"/>
    </w:p>
    <w:p w14:paraId="3E065667" w14:textId="1B92122A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TT-01-01 </w:t>
      </w:r>
      <w:r w:rsidR="00323742" w:rsidRPr="00FA1D0D">
        <w:rPr>
          <w:lang w:val="en-GB"/>
        </w:rPr>
        <w:t xml:space="preserve">Access </w:t>
      </w:r>
      <w:r w:rsidR="00DA4543" w:rsidRPr="00FA1D0D">
        <w:rPr>
          <w:lang w:val="en-GB"/>
        </w:rPr>
        <w:t>Home</w:t>
      </w:r>
      <w:r w:rsidR="00323742" w:rsidRPr="00FA1D0D">
        <w:rPr>
          <w:lang w:val="en-GB"/>
        </w:rPr>
        <w:t xml:space="preserve"> page with/without login in</w:t>
      </w:r>
    </w:p>
    <w:p w14:paraId="142D7E7E" w14:textId="4836F2B8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TT-01-02 </w:t>
      </w:r>
      <w:r w:rsidR="00323742" w:rsidRPr="00FA1D0D">
        <w:rPr>
          <w:lang w:val="en-GB"/>
        </w:rPr>
        <w:t>Main menu navigation</w:t>
      </w:r>
      <w:r w:rsidR="00DA4543" w:rsidRPr="00FA1D0D">
        <w:rPr>
          <w:lang w:val="en-GB"/>
        </w:rPr>
        <w:t xml:space="preserve"> on Home page</w:t>
      </w:r>
    </w:p>
    <w:p w14:paraId="305A6FC8" w14:textId="34C76522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TT-01-03 </w:t>
      </w:r>
      <w:r w:rsidR="00DA4543" w:rsidRPr="00FA1D0D">
        <w:rPr>
          <w:lang w:val="en-GB"/>
        </w:rPr>
        <w:t>Home p</w:t>
      </w:r>
      <w:r w:rsidR="00323742" w:rsidRPr="00FA1D0D">
        <w:rPr>
          <w:lang w:val="en-GB"/>
        </w:rPr>
        <w:t>age content</w:t>
      </w:r>
    </w:p>
    <w:p w14:paraId="187F147D" w14:textId="32A5D807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some energy action</w:t>
      </w:r>
      <w:r w:rsidR="00DA4543" w:rsidRPr="00FA1D0D">
        <w:rPr>
          <w:lang w:val="en-GB"/>
        </w:rPr>
        <w:t xml:space="preserve"> on Home page</w:t>
      </w:r>
    </w:p>
    <w:p w14:paraId="5E41C82A" w14:textId="09502586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Sell some energy action</w:t>
      </w:r>
      <w:r w:rsidR="00DA4543" w:rsidRPr="00FA1D0D">
        <w:rPr>
          <w:lang w:val="en-GB"/>
        </w:rPr>
        <w:t xml:space="preserve"> on Home page</w:t>
      </w:r>
    </w:p>
    <w:p w14:paraId="1CA8DB69" w14:textId="6EA1573A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6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About us action</w:t>
      </w:r>
      <w:r w:rsidR="00DA4543" w:rsidRPr="00FA1D0D">
        <w:rPr>
          <w:lang w:val="en-GB"/>
        </w:rPr>
        <w:t xml:space="preserve"> on Home page</w:t>
      </w:r>
    </w:p>
    <w:p w14:paraId="14F6110E" w14:textId="3E67878F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7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Find out more action</w:t>
      </w:r>
      <w:r w:rsidR="00DA4543" w:rsidRPr="00FA1D0D">
        <w:rPr>
          <w:lang w:val="en-GB"/>
        </w:rPr>
        <w:t xml:space="preserve"> on Home page</w:t>
      </w:r>
    </w:p>
    <w:p w14:paraId="733F9BD0" w14:textId="77777777" w:rsidR="00323742" w:rsidRPr="00FA1D0D" w:rsidRDefault="00323742" w:rsidP="00323742">
      <w:pPr>
        <w:rPr>
          <w:lang w:val="en-GB"/>
        </w:rPr>
      </w:pPr>
    </w:p>
    <w:p w14:paraId="6A497E95" w14:textId="49873AA9" w:rsidR="00323742" w:rsidRPr="00FA1D0D" w:rsidRDefault="002D5B68" w:rsidP="00323742">
      <w:pPr>
        <w:pStyle w:val="Heading3"/>
      </w:pPr>
      <w:bookmarkStart w:id="29" w:name="_Toc181546473"/>
      <w:r w:rsidRPr="00FA1D0D">
        <w:t xml:space="preserve">TT-02 </w:t>
      </w:r>
      <w:r w:rsidR="00323742" w:rsidRPr="00FA1D0D">
        <w:t>Buy Energy page</w:t>
      </w:r>
      <w:bookmarkEnd w:id="29"/>
    </w:p>
    <w:p w14:paraId="208A1C48" w14:textId="1CB31DB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TT-02-01 </w:t>
      </w:r>
      <w:r w:rsidR="00323742" w:rsidRPr="00FA1D0D">
        <w:rPr>
          <w:lang w:val="en-GB"/>
        </w:rPr>
        <w:t xml:space="preserve">Access </w:t>
      </w:r>
      <w:r w:rsidR="00DA4543" w:rsidRPr="00FA1D0D">
        <w:rPr>
          <w:lang w:val="en-GB"/>
        </w:rPr>
        <w:t>Buy Energy</w:t>
      </w:r>
      <w:r w:rsidR="00323742" w:rsidRPr="00FA1D0D">
        <w:rPr>
          <w:lang w:val="en-GB"/>
        </w:rPr>
        <w:t xml:space="preserve"> page with/without login in</w:t>
      </w:r>
    </w:p>
    <w:p w14:paraId="6D6BBD30" w14:textId="1EC7194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TT-02-02 </w:t>
      </w:r>
      <w:r w:rsidR="00323742" w:rsidRPr="00FA1D0D">
        <w:rPr>
          <w:lang w:val="en-GB"/>
        </w:rPr>
        <w:t>Main menu navigation</w:t>
      </w:r>
      <w:r w:rsidR="00CE0A42" w:rsidRPr="00FA1D0D">
        <w:rPr>
          <w:lang w:val="en-GB"/>
        </w:rPr>
        <w:t xml:space="preserve"> on Buy Energy page</w:t>
      </w:r>
    </w:p>
    <w:p w14:paraId="428780AC" w14:textId="06C5870D" w:rsidR="002D5B68" w:rsidRPr="00FA1D0D" w:rsidRDefault="002D5B68" w:rsidP="00906245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TT-02-03 </w:t>
      </w:r>
      <w:r w:rsidR="00CE0A42" w:rsidRPr="00FA1D0D">
        <w:rPr>
          <w:lang w:val="en-GB"/>
        </w:rPr>
        <w:t>Buy Energy p</w:t>
      </w:r>
      <w:r w:rsidR="00323742" w:rsidRPr="00FA1D0D">
        <w:rPr>
          <w:lang w:val="en-GB"/>
        </w:rPr>
        <w:t>age content</w:t>
      </w:r>
    </w:p>
    <w:p w14:paraId="63414C9B" w14:textId="4F1515A2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Gas action</w:t>
      </w:r>
      <w:r w:rsidR="00CE0A42" w:rsidRPr="00FA1D0D">
        <w:rPr>
          <w:lang w:val="en-GB"/>
        </w:rPr>
        <w:t xml:space="preserve"> on Buy Energy page</w:t>
      </w:r>
    </w:p>
    <w:p w14:paraId="5B24C08E" w14:textId="232130D5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Nuclear action</w:t>
      </w:r>
      <w:r w:rsidR="00CE0A42" w:rsidRPr="00FA1D0D">
        <w:rPr>
          <w:lang w:val="en-GB"/>
        </w:rPr>
        <w:t xml:space="preserve"> on Buy Energy page</w:t>
      </w:r>
    </w:p>
    <w:p w14:paraId="2BFBF728" w14:textId="2323542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6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Electricity action</w:t>
      </w:r>
      <w:r w:rsidR="00CE0A42" w:rsidRPr="00FA1D0D">
        <w:rPr>
          <w:lang w:val="en-GB"/>
        </w:rPr>
        <w:t xml:space="preserve"> on Buy Energy page</w:t>
      </w:r>
    </w:p>
    <w:p w14:paraId="7C457EC3" w14:textId="04AA7358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7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Oil action</w:t>
      </w:r>
      <w:r w:rsidR="00CE0A42" w:rsidRPr="00FA1D0D">
        <w:rPr>
          <w:lang w:val="en-GB"/>
        </w:rPr>
        <w:t xml:space="preserve"> on Buy Energy page</w:t>
      </w:r>
    </w:p>
    <w:p w14:paraId="111CF8C0" w14:textId="0FD954BC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8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Reset button</w:t>
      </w:r>
      <w:r w:rsidR="00CE0A42" w:rsidRPr="00FA1D0D">
        <w:rPr>
          <w:lang w:val="en-GB"/>
        </w:rPr>
        <w:t xml:space="preserve"> on Buy Energy page</w:t>
      </w:r>
    </w:p>
    <w:p w14:paraId="1F7FA59C" w14:textId="6F006661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</w:t>
      </w:r>
      <w:r w:rsidR="00906245" w:rsidRPr="00FA1D0D">
        <w:rPr>
          <w:lang w:val="en-GB"/>
        </w:rPr>
        <w:t>09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Back to Homepage link</w:t>
      </w:r>
      <w:r w:rsidR="00CE0A42" w:rsidRPr="00FA1D0D">
        <w:rPr>
          <w:lang w:val="en-GB"/>
        </w:rPr>
        <w:t xml:space="preserve"> on Buy Energy page</w:t>
      </w:r>
    </w:p>
    <w:p w14:paraId="664BE7AC" w14:textId="77777777" w:rsidR="00323742" w:rsidRPr="00FA1D0D" w:rsidRDefault="00323742" w:rsidP="00323742">
      <w:pPr>
        <w:rPr>
          <w:lang w:val="en-GB"/>
        </w:rPr>
      </w:pPr>
    </w:p>
    <w:p w14:paraId="090398F7" w14:textId="35D37584" w:rsidR="00323742" w:rsidRPr="00FA1D0D" w:rsidRDefault="00D21155" w:rsidP="00323742">
      <w:pPr>
        <w:pStyle w:val="Heading3"/>
      </w:pPr>
      <w:bookmarkStart w:id="30" w:name="_Toc181546474"/>
      <w:r w:rsidRPr="00FA1D0D">
        <w:t xml:space="preserve">TT-03 </w:t>
      </w:r>
      <w:r w:rsidR="00323742" w:rsidRPr="00FA1D0D">
        <w:t>Sale Confirmed page</w:t>
      </w:r>
      <w:bookmarkEnd w:id="30"/>
    </w:p>
    <w:p w14:paraId="6A0FE949" w14:textId="390C79AC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 xml:space="preserve">TT-03-02 </w:t>
      </w:r>
      <w:r w:rsidR="00323742" w:rsidRPr="00FA1D0D">
        <w:rPr>
          <w:lang w:val="en-GB"/>
        </w:rPr>
        <w:t>Main menu navigation</w:t>
      </w:r>
      <w:r w:rsidR="00CE0A42" w:rsidRPr="00FA1D0D">
        <w:rPr>
          <w:lang w:val="en-GB"/>
        </w:rPr>
        <w:t xml:space="preserve"> on Sale Confirmed page</w:t>
      </w:r>
    </w:p>
    <w:p w14:paraId="7F758024" w14:textId="3ECFF2CE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 xml:space="preserve">TT-03-03 </w:t>
      </w:r>
      <w:r w:rsidR="00CE0A42" w:rsidRPr="00FA1D0D">
        <w:rPr>
          <w:lang w:val="en-GB"/>
        </w:rPr>
        <w:t>Sale Confirmed p</w:t>
      </w:r>
      <w:r w:rsidR="00323742" w:rsidRPr="00FA1D0D">
        <w:rPr>
          <w:lang w:val="en-GB"/>
        </w:rPr>
        <w:t xml:space="preserve">age content </w:t>
      </w:r>
    </w:p>
    <w:p w14:paraId="59C1D120" w14:textId="6D3D0C95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>TT-03-0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more action</w:t>
      </w:r>
      <w:r w:rsidR="00CE0A42" w:rsidRPr="00FA1D0D">
        <w:rPr>
          <w:lang w:val="en-GB"/>
        </w:rPr>
        <w:t xml:space="preserve"> on Sale Confirmed page</w:t>
      </w:r>
    </w:p>
    <w:p w14:paraId="0E1275D2" w14:textId="77777777" w:rsidR="00323742" w:rsidRPr="00FA1D0D" w:rsidRDefault="00323742" w:rsidP="00323742">
      <w:pPr>
        <w:rPr>
          <w:lang w:val="en-GB"/>
        </w:rPr>
      </w:pPr>
    </w:p>
    <w:p w14:paraId="753EAF76" w14:textId="27F24152" w:rsidR="00323742" w:rsidRPr="00FA1D0D" w:rsidRDefault="00D21155" w:rsidP="00323742">
      <w:pPr>
        <w:pStyle w:val="Heading3"/>
      </w:pPr>
      <w:bookmarkStart w:id="31" w:name="_Toc181546475"/>
      <w:r w:rsidRPr="00FA1D0D">
        <w:t xml:space="preserve">TT-04 </w:t>
      </w:r>
      <w:r w:rsidR="00323742" w:rsidRPr="00FA1D0D">
        <w:t>Sale Energy page</w:t>
      </w:r>
      <w:bookmarkEnd w:id="31"/>
    </w:p>
    <w:p w14:paraId="2020460B" w14:textId="5CE06B6C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TT-04-01 </w:t>
      </w:r>
      <w:r w:rsidR="002D5B68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Sale Energy</w:t>
      </w:r>
      <w:r w:rsidR="002D5B68" w:rsidRPr="00FA1D0D">
        <w:rPr>
          <w:lang w:val="en-GB"/>
        </w:rPr>
        <w:t xml:space="preserve"> page with/without login in</w:t>
      </w:r>
    </w:p>
    <w:p w14:paraId="112BE393" w14:textId="56118209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TT-04-02 </w:t>
      </w:r>
      <w:r w:rsidR="002D5B68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Sale Energy page</w:t>
      </w:r>
    </w:p>
    <w:p w14:paraId="5BC62E21" w14:textId="01C02786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TT-04-03 </w:t>
      </w:r>
      <w:r w:rsidR="00090317" w:rsidRPr="00FA1D0D">
        <w:rPr>
          <w:lang w:val="en-GB"/>
        </w:rPr>
        <w:t>Sale Energy p</w:t>
      </w:r>
      <w:r w:rsidR="002D5B68" w:rsidRPr="00FA1D0D">
        <w:rPr>
          <w:lang w:val="en-GB"/>
        </w:rPr>
        <w:t>age content</w:t>
      </w:r>
    </w:p>
    <w:p w14:paraId="7B8F52DA" w14:textId="7506B1CC" w:rsidR="002D5B68" w:rsidRPr="00FA1D0D" w:rsidRDefault="002D5B68" w:rsidP="002D5B68">
      <w:pPr>
        <w:pStyle w:val="ListParagraph"/>
        <w:numPr>
          <w:ilvl w:val="0"/>
          <w:numId w:val="22"/>
        </w:numPr>
        <w:rPr>
          <w:i/>
          <w:iCs/>
          <w:lang w:val="en-GB"/>
        </w:rPr>
      </w:pPr>
      <w:r w:rsidRPr="00FA1D0D">
        <w:rPr>
          <w:i/>
          <w:iCs/>
          <w:lang w:val="en-GB"/>
        </w:rPr>
        <w:lastRenderedPageBreak/>
        <w:t>Other (Functionality unavailable at the time of the test design)</w:t>
      </w:r>
    </w:p>
    <w:p w14:paraId="65B9CAD4" w14:textId="77777777" w:rsidR="00323742" w:rsidRPr="00FA1D0D" w:rsidRDefault="00323742" w:rsidP="00323742">
      <w:pPr>
        <w:rPr>
          <w:lang w:val="en-GB"/>
        </w:rPr>
      </w:pPr>
    </w:p>
    <w:p w14:paraId="23A702BB" w14:textId="080CAD71" w:rsidR="00323742" w:rsidRPr="00FA1D0D" w:rsidRDefault="00D21155" w:rsidP="00323742">
      <w:pPr>
        <w:pStyle w:val="Heading3"/>
      </w:pPr>
      <w:bookmarkStart w:id="32" w:name="_Toc181546476"/>
      <w:r w:rsidRPr="00FA1D0D">
        <w:t xml:space="preserve">TT-05 </w:t>
      </w:r>
      <w:r w:rsidR="00323742" w:rsidRPr="00FA1D0D">
        <w:t>About page</w:t>
      </w:r>
      <w:bookmarkEnd w:id="32"/>
    </w:p>
    <w:p w14:paraId="59208B76" w14:textId="34B23C95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TT-05-01 </w:t>
      </w:r>
      <w:r w:rsidR="00323742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About</w:t>
      </w:r>
      <w:r w:rsidR="00323742" w:rsidRPr="00FA1D0D">
        <w:rPr>
          <w:lang w:val="en-GB"/>
        </w:rPr>
        <w:t xml:space="preserve"> page with/without login in</w:t>
      </w:r>
    </w:p>
    <w:p w14:paraId="50930B4D" w14:textId="3CB9AB5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TT-05-02 </w:t>
      </w:r>
      <w:r w:rsidR="00323742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About page</w:t>
      </w:r>
    </w:p>
    <w:p w14:paraId="34257638" w14:textId="0EF17F1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TT-05-03 </w:t>
      </w:r>
      <w:r w:rsidR="00090317" w:rsidRPr="00FA1D0D">
        <w:rPr>
          <w:lang w:val="en-GB"/>
        </w:rPr>
        <w:t xml:space="preserve">About </w:t>
      </w:r>
      <w:r w:rsidR="00323742" w:rsidRPr="00FA1D0D">
        <w:rPr>
          <w:lang w:val="en-GB"/>
        </w:rPr>
        <w:t>Page content</w:t>
      </w:r>
    </w:p>
    <w:p w14:paraId="1C3515BE" w14:textId="4BAA457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>TT-05-0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Find out more about us action</w:t>
      </w:r>
      <w:r w:rsidR="00090317" w:rsidRPr="00FA1D0D">
        <w:rPr>
          <w:lang w:val="en-GB"/>
        </w:rPr>
        <w:t xml:space="preserve"> on About page</w:t>
      </w:r>
    </w:p>
    <w:p w14:paraId="17BFCE2F" w14:textId="77777777" w:rsidR="00323742" w:rsidRPr="00FA1D0D" w:rsidRDefault="00323742" w:rsidP="00323742">
      <w:pPr>
        <w:rPr>
          <w:lang w:val="en-GB"/>
        </w:rPr>
      </w:pPr>
    </w:p>
    <w:p w14:paraId="34558F15" w14:textId="423355C4" w:rsidR="00323742" w:rsidRPr="00FA1D0D" w:rsidRDefault="00D21155" w:rsidP="00323742">
      <w:pPr>
        <w:pStyle w:val="Heading3"/>
      </w:pPr>
      <w:bookmarkStart w:id="33" w:name="_Toc181546477"/>
      <w:r w:rsidRPr="00FA1D0D">
        <w:t xml:space="preserve">TT-06 </w:t>
      </w:r>
      <w:r w:rsidR="00323742" w:rsidRPr="00FA1D0D">
        <w:t>Contact page</w:t>
      </w:r>
      <w:bookmarkEnd w:id="33"/>
    </w:p>
    <w:p w14:paraId="4162B300" w14:textId="358FE6F6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TT-06-01 </w:t>
      </w:r>
      <w:r w:rsidR="002D5B68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Contact</w:t>
      </w:r>
      <w:r w:rsidR="002D5B68" w:rsidRPr="00FA1D0D">
        <w:rPr>
          <w:lang w:val="en-GB"/>
        </w:rPr>
        <w:t xml:space="preserve"> page with/without login in</w:t>
      </w:r>
    </w:p>
    <w:p w14:paraId="0279E929" w14:textId="6447A561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TT-06-02 </w:t>
      </w:r>
      <w:r w:rsidR="002D5B68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Contact page</w:t>
      </w:r>
    </w:p>
    <w:p w14:paraId="19F27B6D" w14:textId="77390FAB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TT-06-03 </w:t>
      </w:r>
      <w:r w:rsidR="00090317" w:rsidRPr="00FA1D0D">
        <w:rPr>
          <w:lang w:val="en-GB"/>
        </w:rPr>
        <w:t xml:space="preserve">Contact </w:t>
      </w:r>
      <w:r w:rsidR="002D5B68" w:rsidRPr="00FA1D0D">
        <w:rPr>
          <w:lang w:val="en-GB"/>
        </w:rPr>
        <w:t>Page content</w:t>
      </w:r>
    </w:p>
    <w:p w14:paraId="6D82754F" w14:textId="77777777" w:rsidR="002D5B68" w:rsidRPr="00FA1D0D" w:rsidRDefault="002D5B68" w:rsidP="002D5B68">
      <w:pPr>
        <w:pStyle w:val="ListParagraph"/>
        <w:numPr>
          <w:ilvl w:val="0"/>
          <w:numId w:val="22"/>
        </w:numPr>
        <w:rPr>
          <w:i/>
          <w:iCs/>
          <w:lang w:val="en-GB"/>
        </w:rPr>
      </w:pPr>
      <w:r w:rsidRPr="00FA1D0D">
        <w:rPr>
          <w:i/>
          <w:iCs/>
          <w:lang w:val="en-GB"/>
        </w:rPr>
        <w:t>Other (Functionality unavailable at the time of the test design)</w:t>
      </w:r>
    </w:p>
    <w:p w14:paraId="3FD11690" w14:textId="77777777" w:rsidR="00323742" w:rsidRPr="00FA1D0D" w:rsidRDefault="00323742" w:rsidP="00323742">
      <w:pPr>
        <w:rPr>
          <w:lang w:val="en-GB"/>
        </w:rPr>
      </w:pPr>
    </w:p>
    <w:p w14:paraId="535B6B8D" w14:textId="49AAF40E" w:rsidR="00323742" w:rsidRPr="00FA1D0D" w:rsidRDefault="00D21155" w:rsidP="00323742">
      <w:pPr>
        <w:pStyle w:val="Heading3"/>
      </w:pPr>
      <w:bookmarkStart w:id="34" w:name="_Toc181546478"/>
      <w:r w:rsidRPr="00FA1D0D">
        <w:t xml:space="preserve">TT-07 </w:t>
      </w:r>
      <w:r w:rsidR="00323742" w:rsidRPr="00FA1D0D">
        <w:t>Register page</w:t>
      </w:r>
      <w:bookmarkEnd w:id="34"/>
    </w:p>
    <w:p w14:paraId="7539E6DF" w14:textId="39BCBB50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TT-07-01 </w:t>
      </w:r>
      <w:r w:rsidR="00323742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Register</w:t>
      </w:r>
      <w:r w:rsidR="00323742" w:rsidRPr="00FA1D0D">
        <w:rPr>
          <w:lang w:val="en-GB"/>
        </w:rPr>
        <w:t xml:space="preserve"> page with/without login in</w:t>
      </w:r>
    </w:p>
    <w:p w14:paraId="495AF35F" w14:textId="41466F86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TT-07-02 </w:t>
      </w:r>
      <w:r w:rsidR="00323742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Register page</w:t>
      </w:r>
    </w:p>
    <w:p w14:paraId="41374ED1" w14:textId="4146E811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TT-07-03 </w:t>
      </w:r>
      <w:r w:rsidR="00090317" w:rsidRPr="00FA1D0D">
        <w:rPr>
          <w:lang w:val="en-GB"/>
        </w:rPr>
        <w:t>Register p</w:t>
      </w:r>
      <w:r w:rsidR="00323742" w:rsidRPr="00FA1D0D">
        <w:rPr>
          <w:lang w:val="en-GB"/>
        </w:rPr>
        <w:t>age content</w:t>
      </w:r>
    </w:p>
    <w:p w14:paraId="02C53C6B" w14:textId="1BE78073" w:rsidR="00D21155" w:rsidRPr="00FA1D0D" w:rsidRDefault="00D21155" w:rsidP="00D21155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>TT-07-0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Register action</w:t>
      </w:r>
      <w:r w:rsidR="00090317" w:rsidRPr="00FA1D0D">
        <w:rPr>
          <w:lang w:val="en-GB"/>
        </w:rPr>
        <w:t xml:space="preserve"> on Register page</w:t>
      </w:r>
    </w:p>
    <w:p w14:paraId="08DF8A31" w14:textId="77777777" w:rsidR="00D21155" w:rsidRPr="00FA1D0D" w:rsidRDefault="00D21155" w:rsidP="00D21155">
      <w:pPr>
        <w:pStyle w:val="ListParagraph"/>
        <w:rPr>
          <w:lang w:val="en-GB"/>
        </w:rPr>
      </w:pPr>
    </w:p>
    <w:p w14:paraId="06899707" w14:textId="77777777" w:rsidR="00323742" w:rsidRPr="00FA1D0D" w:rsidRDefault="00323742" w:rsidP="00323742">
      <w:pPr>
        <w:rPr>
          <w:lang w:val="en-GB"/>
        </w:rPr>
      </w:pPr>
    </w:p>
    <w:p w14:paraId="67739C97" w14:textId="48934124" w:rsidR="00323742" w:rsidRPr="00FA1D0D" w:rsidRDefault="00D21155" w:rsidP="00323742">
      <w:pPr>
        <w:pStyle w:val="Heading3"/>
      </w:pPr>
      <w:bookmarkStart w:id="35" w:name="_Toc181546479"/>
      <w:r w:rsidRPr="00FA1D0D">
        <w:t xml:space="preserve">TT-08 </w:t>
      </w:r>
      <w:r w:rsidR="00323742" w:rsidRPr="00FA1D0D">
        <w:t>Login page</w:t>
      </w:r>
      <w:bookmarkEnd w:id="35"/>
    </w:p>
    <w:p w14:paraId="594B3DC5" w14:textId="63A0BD11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TT-08-01 </w:t>
      </w:r>
      <w:r w:rsidR="00323742" w:rsidRPr="00FA1D0D">
        <w:rPr>
          <w:lang w:val="en-GB"/>
        </w:rPr>
        <w:t xml:space="preserve">Access </w:t>
      </w:r>
      <w:r w:rsidR="004466F6" w:rsidRPr="00FA1D0D">
        <w:rPr>
          <w:lang w:val="en-GB"/>
        </w:rPr>
        <w:t>Login</w:t>
      </w:r>
      <w:r w:rsidR="00323742" w:rsidRPr="00FA1D0D">
        <w:rPr>
          <w:lang w:val="en-GB"/>
        </w:rPr>
        <w:t xml:space="preserve"> page with/without login in</w:t>
      </w:r>
    </w:p>
    <w:p w14:paraId="368DA481" w14:textId="2CDA193A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TT-08-02 </w:t>
      </w:r>
      <w:r w:rsidR="00323742" w:rsidRPr="00FA1D0D">
        <w:rPr>
          <w:lang w:val="en-GB"/>
        </w:rPr>
        <w:t>Main menu navigation</w:t>
      </w:r>
      <w:r w:rsidR="004466F6" w:rsidRPr="00FA1D0D">
        <w:rPr>
          <w:lang w:val="en-GB"/>
        </w:rPr>
        <w:t xml:space="preserve"> on Login page</w:t>
      </w:r>
    </w:p>
    <w:p w14:paraId="72ECBEF4" w14:textId="6B2E0F5C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TT-08-03 </w:t>
      </w:r>
      <w:r w:rsidR="004466F6" w:rsidRPr="00FA1D0D">
        <w:rPr>
          <w:lang w:val="en-GB"/>
        </w:rPr>
        <w:t xml:space="preserve">Login </w:t>
      </w:r>
      <w:r w:rsidR="00323742" w:rsidRPr="00FA1D0D">
        <w:rPr>
          <w:lang w:val="en-GB"/>
        </w:rPr>
        <w:t>Page content</w:t>
      </w:r>
    </w:p>
    <w:p w14:paraId="7F668B86" w14:textId="0EAF91B1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>TT-08-0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Login action</w:t>
      </w:r>
      <w:r w:rsidR="004466F6" w:rsidRPr="00FA1D0D">
        <w:rPr>
          <w:lang w:val="en-GB"/>
        </w:rPr>
        <w:t xml:space="preserve"> on Login page</w:t>
      </w:r>
    </w:p>
    <w:p w14:paraId="1C03A1AC" w14:textId="66AF66B0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>TT-08-0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Register as a new user link</w:t>
      </w:r>
      <w:r w:rsidR="004466F6" w:rsidRPr="00FA1D0D">
        <w:rPr>
          <w:lang w:val="en-GB"/>
        </w:rPr>
        <w:t xml:space="preserve"> on Login page</w:t>
      </w:r>
    </w:p>
    <w:p w14:paraId="7B0E7F12" w14:textId="77777777" w:rsidR="00323742" w:rsidRPr="00FA1D0D" w:rsidRDefault="00323742" w:rsidP="00323742">
      <w:pPr>
        <w:rPr>
          <w:lang w:val="en-GB"/>
        </w:rPr>
      </w:pPr>
    </w:p>
    <w:p w14:paraId="762DBE36" w14:textId="77777777" w:rsidR="00323742" w:rsidRPr="00FA1D0D" w:rsidRDefault="00323742" w:rsidP="00323742">
      <w:pPr>
        <w:pStyle w:val="Heading2"/>
        <w:rPr>
          <w:lang w:val="en-GB"/>
        </w:rPr>
      </w:pPr>
      <w:bookmarkStart w:id="36" w:name="_Toc181546480"/>
      <w:r w:rsidRPr="00FA1D0D">
        <w:rPr>
          <w:lang w:val="en-GB"/>
        </w:rPr>
        <w:t>Scenarios</w:t>
      </w:r>
      <w:bookmarkEnd w:id="36"/>
    </w:p>
    <w:p w14:paraId="53E71461" w14:textId="3DD12353" w:rsidR="00323742" w:rsidRPr="00FA1D0D" w:rsidRDefault="00D21155" w:rsidP="00323742">
      <w:pPr>
        <w:pStyle w:val="Heading3"/>
      </w:pPr>
      <w:bookmarkStart w:id="37" w:name="_Toc181546481"/>
      <w:r w:rsidRPr="00FA1D0D">
        <w:t xml:space="preserve">TT-10 </w:t>
      </w:r>
      <w:r w:rsidR="00323742" w:rsidRPr="00FA1D0D">
        <w:t>Register a user</w:t>
      </w:r>
      <w:bookmarkEnd w:id="37"/>
    </w:p>
    <w:p w14:paraId="6305A354" w14:textId="78943FF4" w:rsidR="00323742" w:rsidRPr="00FA1D0D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 w:rsidRPr="00FA1D0D">
        <w:rPr>
          <w:lang w:val="en-GB"/>
        </w:rPr>
        <w:t xml:space="preserve">TT-10-01 </w:t>
      </w:r>
      <w:r w:rsidR="00323742" w:rsidRPr="00FA1D0D">
        <w:rPr>
          <w:lang w:val="en-GB"/>
        </w:rPr>
        <w:t xml:space="preserve">Register a user with </w:t>
      </w:r>
      <w:r w:rsidR="00250266" w:rsidRPr="00FA1D0D">
        <w:rPr>
          <w:lang w:val="en-GB"/>
        </w:rPr>
        <w:t xml:space="preserve">a </w:t>
      </w:r>
      <w:r w:rsidR="00323742" w:rsidRPr="00FA1D0D">
        <w:rPr>
          <w:lang w:val="en-GB"/>
        </w:rPr>
        <w:t xml:space="preserve">valid email address and </w:t>
      </w:r>
      <w:r w:rsidR="00250266" w:rsidRPr="00FA1D0D">
        <w:rPr>
          <w:lang w:val="en-GB"/>
        </w:rPr>
        <w:t xml:space="preserve">a </w:t>
      </w:r>
      <w:r w:rsidR="00323742" w:rsidRPr="00FA1D0D">
        <w:rPr>
          <w:lang w:val="en-GB"/>
        </w:rPr>
        <w:t>valid password</w:t>
      </w:r>
    </w:p>
    <w:p w14:paraId="5B371A1B" w14:textId="7FF4F59E" w:rsidR="00250266" w:rsidRPr="00FA1D0D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 w:rsidRPr="00FA1D0D">
        <w:rPr>
          <w:lang w:val="en-GB"/>
        </w:rPr>
        <w:t xml:space="preserve">TT-10-02 </w:t>
      </w:r>
      <w:r w:rsidR="00250266" w:rsidRPr="00FA1D0D">
        <w:rPr>
          <w:lang w:val="en-GB"/>
        </w:rPr>
        <w:t>Register a user with an invalid email address or password</w:t>
      </w:r>
    </w:p>
    <w:p w14:paraId="5F3698EE" w14:textId="4C95BE2C" w:rsidR="00250266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all empty fields</w:t>
      </w:r>
    </w:p>
    <w:p w14:paraId="6A57C267" w14:textId="3FFA1BB6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valid email address and valid password, but </w:t>
      </w:r>
      <w:r w:rsidR="00250266" w:rsidRPr="00FA1D0D">
        <w:rPr>
          <w:lang w:val="en-GB"/>
        </w:rPr>
        <w:t>empty</w:t>
      </w:r>
      <w:r w:rsidRPr="00FA1D0D">
        <w:rPr>
          <w:lang w:val="en-GB"/>
        </w:rPr>
        <w:t xml:space="preserve"> confirmed password</w:t>
      </w:r>
    </w:p>
    <w:p w14:paraId="44BE18F3" w14:textId="77777777" w:rsidR="00250266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valid email address and valid password, but incorrect confirmed password</w:t>
      </w:r>
    </w:p>
    <w:p w14:paraId="3F40B194" w14:textId="47E76564" w:rsidR="00323742" w:rsidRPr="00FA1D0D" w:rsidRDefault="00090317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an email address </w:t>
      </w:r>
      <w:r w:rsidR="00323742" w:rsidRPr="00FA1D0D">
        <w:rPr>
          <w:lang w:val="en-GB"/>
        </w:rPr>
        <w:t>without ‘@’ character</w:t>
      </w:r>
    </w:p>
    <w:p w14:paraId="2FE94133" w14:textId="2CAD29D6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an email address</w:t>
      </w:r>
      <w:r w:rsidR="00323742" w:rsidRPr="00FA1D0D">
        <w:rPr>
          <w:lang w:val="en-GB"/>
        </w:rPr>
        <w:t xml:space="preserve"> with special characters</w:t>
      </w:r>
    </w:p>
    <w:p w14:paraId="2277117A" w14:textId="0632FC57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an email address</w:t>
      </w:r>
      <w:r w:rsidR="00323742" w:rsidRPr="00FA1D0D">
        <w:rPr>
          <w:lang w:val="en-GB"/>
        </w:rPr>
        <w:t xml:space="preserve"> with spaces</w:t>
      </w:r>
    </w:p>
    <w:p w14:paraId="4CE647E4" w14:textId="3E583029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lastRenderedPageBreak/>
        <w:t>Register a user with an email address</w:t>
      </w:r>
      <w:r w:rsidR="00323742" w:rsidRPr="00FA1D0D">
        <w:rPr>
          <w:lang w:val="en-GB"/>
        </w:rPr>
        <w:t xml:space="preserve"> with </w:t>
      </w:r>
      <w:r w:rsidRPr="00FA1D0D">
        <w:rPr>
          <w:lang w:val="en-GB"/>
        </w:rPr>
        <w:t>foreign</w:t>
      </w:r>
      <w:r w:rsidR="00323742" w:rsidRPr="00FA1D0D">
        <w:rPr>
          <w:lang w:val="en-GB"/>
        </w:rPr>
        <w:t xml:space="preserve"> characters</w:t>
      </w:r>
    </w:p>
    <w:p w14:paraId="3960D61D" w14:textId="3D3A0B97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 too short password</w:t>
      </w:r>
    </w:p>
    <w:p w14:paraId="5302D9AC" w14:textId="6B1E9574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 very long password (~1000 chars)</w:t>
      </w:r>
    </w:p>
    <w:p w14:paraId="2F656BBC" w14:textId="249B130F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250266" w:rsidRPr="00FA1D0D">
        <w:rPr>
          <w:lang w:val="en-GB"/>
        </w:rPr>
        <w:t>Uppercase character</w:t>
      </w:r>
    </w:p>
    <w:p w14:paraId="78D40009" w14:textId="17F9AB9D" w:rsidR="00323742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Lowercase</w:t>
      </w:r>
      <w:r w:rsidRPr="00FA1D0D">
        <w:rPr>
          <w:lang w:val="en-GB"/>
        </w:rPr>
        <w:t xml:space="preserve"> character</w:t>
      </w:r>
    </w:p>
    <w:p w14:paraId="78124444" w14:textId="30AB2E0F" w:rsidR="00323742" w:rsidRPr="00FA1D0D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Digit</w:t>
      </w:r>
    </w:p>
    <w:p w14:paraId="6FD1CD3A" w14:textId="4E02A4D4" w:rsidR="00323742" w:rsidRPr="00FA1D0D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Special character</w:t>
      </w:r>
    </w:p>
    <w:p w14:paraId="5EBB12E5" w14:textId="77777777" w:rsidR="00323742" w:rsidRPr="00FA1D0D" w:rsidRDefault="00323742" w:rsidP="00323742">
      <w:pPr>
        <w:pStyle w:val="Heading3"/>
      </w:pPr>
    </w:p>
    <w:p w14:paraId="49D0B987" w14:textId="23D8EBA4" w:rsidR="00323742" w:rsidRPr="00FA1D0D" w:rsidRDefault="00D21155" w:rsidP="00323742">
      <w:pPr>
        <w:pStyle w:val="Heading3"/>
      </w:pPr>
      <w:bookmarkStart w:id="38" w:name="_Toc181546482"/>
      <w:r w:rsidRPr="00FA1D0D">
        <w:t xml:space="preserve">TT-11 </w:t>
      </w:r>
      <w:r w:rsidR="00323742" w:rsidRPr="00FA1D0D">
        <w:t>User log in</w:t>
      </w:r>
      <w:bookmarkEnd w:id="38"/>
    </w:p>
    <w:p w14:paraId="676A3DD1" w14:textId="6293F7B7" w:rsidR="00323742" w:rsidRPr="00FA1D0D" w:rsidRDefault="00D21155" w:rsidP="00323742">
      <w:pPr>
        <w:pStyle w:val="ListParagraph"/>
        <w:numPr>
          <w:ilvl w:val="0"/>
          <w:numId w:val="27"/>
        </w:numPr>
        <w:rPr>
          <w:lang w:val="en-GB"/>
        </w:rPr>
      </w:pPr>
      <w:r w:rsidRPr="00FA1D0D">
        <w:rPr>
          <w:lang w:val="en-GB"/>
        </w:rPr>
        <w:t xml:space="preserve">TT-11-01 </w:t>
      </w:r>
      <w:r w:rsidR="00323742" w:rsidRPr="00FA1D0D">
        <w:rPr>
          <w:lang w:val="en-GB"/>
        </w:rPr>
        <w:t>Log in with correct email address and correct password</w:t>
      </w:r>
    </w:p>
    <w:p w14:paraId="2FA53F68" w14:textId="2356082E" w:rsidR="00635539" w:rsidRPr="00FA1D0D" w:rsidRDefault="00635539" w:rsidP="00635539">
      <w:pPr>
        <w:pStyle w:val="ListParagraph"/>
        <w:numPr>
          <w:ilvl w:val="0"/>
          <w:numId w:val="27"/>
        </w:numPr>
        <w:rPr>
          <w:lang w:val="en-GB"/>
        </w:rPr>
      </w:pPr>
      <w:r w:rsidRPr="00FA1D0D">
        <w:rPr>
          <w:lang w:val="en-GB"/>
        </w:rPr>
        <w:t>TT-11-02 Log in with incorrect email address or password</w:t>
      </w:r>
    </w:p>
    <w:p w14:paraId="71D26998" w14:textId="6881A664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and incorrect password</w:t>
      </w:r>
    </w:p>
    <w:p w14:paraId="66B33D4B" w14:textId="77777777" w:rsidR="00547CD0" w:rsidRPr="00FA1D0D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and empty password</w:t>
      </w:r>
    </w:p>
    <w:p w14:paraId="5EC5D618" w14:textId="33406AE9" w:rsidR="00547CD0" w:rsidRPr="00FA1D0D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 very long (incorrect) password</w:t>
      </w:r>
    </w:p>
    <w:p w14:paraId="3029D0EC" w14:textId="72EFB24A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empty email address and empty password</w:t>
      </w:r>
    </w:p>
    <w:p w14:paraId="4F40CC5E" w14:textId="2F58FB20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valid, but not registered email address</w:t>
      </w:r>
    </w:p>
    <w:p w14:paraId="3A503F4B" w14:textId="3E6DB5F3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without ‘@’ character</w:t>
      </w:r>
    </w:p>
    <w:p w14:paraId="33990673" w14:textId="73721410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special characters</w:t>
      </w:r>
    </w:p>
    <w:p w14:paraId="10993A54" w14:textId="03C31DEB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spaces</w:t>
      </w:r>
    </w:p>
    <w:p w14:paraId="615F661B" w14:textId="653056C6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foreign characters</w:t>
      </w:r>
    </w:p>
    <w:p w14:paraId="3480C2F0" w14:textId="77777777" w:rsidR="00323742" w:rsidRPr="00FA1D0D" w:rsidRDefault="00323742" w:rsidP="00323742">
      <w:pPr>
        <w:ind w:left="360"/>
        <w:rPr>
          <w:lang w:val="en-GB"/>
        </w:rPr>
      </w:pPr>
    </w:p>
    <w:p w14:paraId="4AC32DF4" w14:textId="77777777" w:rsidR="00323742" w:rsidRPr="00FA1D0D" w:rsidRDefault="00323742" w:rsidP="00323742">
      <w:pPr>
        <w:rPr>
          <w:lang w:val="en-GB"/>
        </w:rPr>
      </w:pPr>
    </w:p>
    <w:p w14:paraId="3CC6CF65" w14:textId="447302A1" w:rsidR="00323742" w:rsidRPr="00FA1D0D" w:rsidRDefault="00D21155" w:rsidP="00323742">
      <w:pPr>
        <w:pStyle w:val="Heading3"/>
      </w:pPr>
      <w:bookmarkStart w:id="39" w:name="_Toc181546483"/>
      <w:r w:rsidRPr="00FA1D0D">
        <w:t xml:space="preserve">TT-12 </w:t>
      </w:r>
      <w:r w:rsidR="00323742" w:rsidRPr="00FA1D0D">
        <w:t>Buy energy</w:t>
      </w:r>
      <w:bookmarkEnd w:id="39"/>
    </w:p>
    <w:p w14:paraId="320F22CB" w14:textId="105CFDE1" w:rsidR="00323742" w:rsidRPr="00FA1D0D" w:rsidRDefault="008B1CAB" w:rsidP="00323742">
      <w:pPr>
        <w:rPr>
          <w:lang w:val="en-GB"/>
        </w:rPr>
      </w:pPr>
      <w:r w:rsidRPr="00FA1D0D">
        <w:rPr>
          <w:lang w:val="en-GB"/>
        </w:rPr>
        <w:t xml:space="preserve">TT-12-01 </w:t>
      </w:r>
      <w:r w:rsidR="00E5325E" w:rsidRPr="00FA1D0D">
        <w:rPr>
          <w:lang w:val="en-GB"/>
        </w:rPr>
        <w:t>Buy energy with valid required number of units</w:t>
      </w:r>
      <w:r w:rsidR="00323742" w:rsidRPr="00FA1D0D">
        <w:rPr>
          <w:lang w:val="en-GB"/>
        </w:rPr>
        <w:t xml:space="preserve"> that is:</w:t>
      </w:r>
    </w:p>
    <w:p w14:paraId="09B69C11" w14:textId="6E2F300C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number, smaller than the “Quantity of Units Available”</w:t>
      </w:r>
    </w:p>
    <w:p w14:paraId="35CECE65" w14:textId="14343F06" w:rsidR="00413AC3" w:rsidRPr="00FA1D0D" w:rsidRDefault="00413AC3" w:rsidP="00413AC3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 xml:space="preserve">Positive integer number, </w:t>
      </w:r>
      <w:r w:rsidRPr="00FA1D0D">
        <w:rPr>
          <w:lang w:val="en-GB"/>
        </w:rPr>
        <w:t>equal to</w:t>
      </w:r>
      <w:r w:rsidRPr="00FA1D0D">
        <w:rPr>
          <w:lang w:val="en-GB"/>
        </w:rPr>
        <w:t xml:space="preserve"> the “Quantity of Units Available”</w:t>
      </w:r>
    </w:p>
    <w:p w14:paraId="3D8DF53E" w14:textId="2F6B64C0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 xml:space="preserve">Positive </w:t>
      </w:r>
      <w:r w:rsidR="00547CD0" w:rsidRPr="00FA1D0D">
        <w:rPr>
          <w:lang w:val="en-GB"/>
        </w:rPr>
        <w:t xml:space="preserve">valid </w:t>
      </w:r>
      <w:r w:rsidRPr="00FA1D0D">
        <w:rPr>
          <w:lang w:val="en-GB"/>
        </w:rPr>
        <w:t>value with decimal separator, smaller than the “Quantity of Units Available”</w:t>
      </w:r>
    </w:p>
    <w:p w14:paraId="0A0626CA" w14:textId="34DADC51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 with comma thousands separator</w:t>
      </w:r>
      <w:r w:rsidR="008B1CAB" w:rsidRPr="00FA1D0D">
        <w:rPr>
          <w:lang w:val="en-GB"/>
        </w:rPr>
        <w:t>, smaller than the “Quantity of Units Available”</w:t>
      </w:r>
    </w:p>
    <w:p w14:paraId="70E5FD11" w14:textId="77777777" w:rsidR="00547CD0" w:rsidRPr="00FA1D0D" w:rsidRDefault="00547CD0" w:rsidP="008B1CAB">
      <w:pPr>
        <w:rPr>
          <w:lang w:val="en-GB"/>
        </w:rPr>
      </w:pPr>
    </w:p>
    <w:p w14:paraId="5BEBA9EB" w14:textId="63E4EFBF" w:rsidR="008B1CAB" w:rsidRPr="00FA1D0D" w:rsidRDefault="008B1CAB" w:rsidP="008B1CAB">
      <w:pPr>
        <w:rPr>
          <w:lang w:val="en-GB"/>
        </w:rPr>
      </w:pPr>
      <w:r w:rsidRPr="00FA1D0D">
        <w:rPr>
          <w:lang w:val="en-GB"/>
        </w:rPr>
        <w:t>TT-12-0</w:t>
      </w:r>
      <w:r w:rsidR="00413AC3" w:rsidRPr="00FA1D0D">
        <w:rPr>
          <w:lang w:val="en-GB"/>
        </w:rPr>
        <w:t>2</w:t>
      </w:r>
      <w:r w:rsidRPr="00FA1D0D">
        <w:rPr>
          <w:lang w:val="en-GB"/>
        </w:rPr>
        <w:t xml:space="preserve"> </w:t>
      </w:r>
      <w:r w:rsidR="00E5325E" w:rsidRPr="00FA1D0D">
        <w:rPr>
          <w:lang w:val="en-GB"/>
        </w:rPr>
        <w:t>Buy energy with invalid required number of units that is</w:t>
      </w:r>
      <w:r w:rsidRPr="00FA1D0D">
        <w:rPr>
          <w:lang w:val="en-GB"/>
        </w:rPr>
        <w:t>:</w:t>
      </w:r>
    </w:p>
    <w:p w14:paraId="290AD000" w14:textId="5169CD66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value, greater than the “Quantity of Units Available”</w:t>
      </w:r>
    </w:p>
    <w:p w14:paraId="159F407A" w14:textId="1CD2BB62" w:rsidR="008B1CAB" w:rsidRPr="00FA1D0D" w:rsidRDefault="008B1CAB" w:rsidP="008B1CAB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value, when the “Quantity of Units Available” is zero (Not available)</w:t>
      </w:r>
    </w:p>
    <w:p w14:paraId="1EDA67D1" w14:textId="649EED90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Negative value</w:t>
      </w:r>
    </w:p>
    <w:p w14:paraId="3BCD9245" w14:textId="26455464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Value greater than max int32 (2,147,483,647 + 1)</w:t>
      </w:r>
    </w:p>
    <w:p w14:paraId="587136A2" w14:textId="2482183B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Negative value equal to min int32 (-2,147,483,648)</w:t>
      </w:r>
    </w:p>
    <w:p w14:paraId="0A49CF54" w14:textId="6E867C47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Alphanumeric value</w:t>
      </w:r>
    </w:p>
    <w:p w14:paraId="4CA38143" w14:textId="5C05D0D7" w:rsidR="00323742" w:rsidRPr="00FA1D0D" w:rsidRDefault="008B1CAB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 xml:space="preserve">Value with </w:t>
      </w:r>
      <w:r w:rsidR="00323742" w:rsidRPr="00FA1D0D">
        <w:rPr>
          <w:lang w:val="en-GB"/>
        </w:rPr>
        <w:t>Special characters</w:t>
      </w:r>
    </w:p>
    <w:p w14:paraId="37A2C693" w14:textId="77777777" w:rsidR="00323742" w:rsidRPr="00FA1D0D" w:rsidRDefault="00323742" w:rsidP="00323742">
      <w:pPr>
        <w:rPr>
          <w:lang w:val="en-GB"/>
        </w:rPr>
      </w:pPr>
    </w:p>
    <w:p w14:paraId="52625777" w14:textId="77777777" w:rsidR="00EE50A9" w:rsidRPr="00FA1D0D" w:rsidRDefault="00EE50A9" w:rsidP="00EE50A9">
      <w:pPr>
        <w:rPr>
          <w:lang w:val="en-GB"/>
        </w:rPr>
      </w:pPr>
    </w:p>
    <w:p w14:paraId="42011133" w14:textId="77777777" w:rsidR="00610038" w:rsidRPr="00FA1D0D" w:rsidRDefault="00610038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br w:type="page"/>
      </w:r>
    </w:p>
    <w:p w14:paraId="7422FFCF" w14:textId="3238A43A" w:rsidR="00495865" w:rsidRPr="00FA1D0D" w:rsidRDefault="00495865" w:rsidP="00495865">
      <w:pPr>
        <w:pStyle w:val="Heading1"/>
        <w:rPr>
          <w:lang w:val="en-GB"/>
        </w:rPr>
      </w:pPr>
      <w:bookmarkStart w:id="40" w:name="_Toc181546484"/>
      <w:r w:rsidRPr="00FA1D0D">
        <w:rPr>
          <w:lang w:val="en-GB"/>
        </w:rPr>
        <w:lastRenderedPageBreak/>
        <w:t xml:space="preserve">Test </w:t>
      </w:r>
      <w:r w:rsidR="000C5BB9" w:rsidRPr="00FA1D0D">
        <w:rPr>
          <w:lang w:val="en-GB"/>
        </w:rPr>
        <w:t>Cases</w:t>
      </w:r>
      <w:bookmarkEnd w:id="40"/>
    </w:p>
    <w:p w14:paraId="1B739039" w14:textId="71AA9188" w:rsidR="00861917" w:rsidRPr="00FA1D0D" w:rsidRDefault="004E2C52" w:rsidP="00861917">
      <w:pPr>
        <w:rPr>
          <w:lang w:val="en-GB"/>
        </w:rPr>
      </w:pPr>
      <w:r w:rsidRPr="00FA1D0D">
        <w:rPr>
          <w:lang w:val="en-GB"/>
        </w:rPr>
        <w:t>Open browser and n</w:t>
      </w:r>
      <w:r w:rsidR="00861917" w:rsidRPr="00FA1D0D">
        <w:rPr>
          <w:lang w:val="en-GB"/>
        </w:rPr>
        <w:t xml:space="preserve">avigate to the </w:t>
      </w:r>
      <w:r w:rsidRPr="00FA1D0D">
        <w:rPr>
          <w:lang w:val="en-GB"/>
        </w:rPr>
        <w:t>application under test</w:t>
      </w:r>
    </w:p>
    <w:p w14:paraId="4240A770" w14:textId="3CDA855A" w:rsidR="00861917" w:rsidRPr="00FA1D0D" w:rsidRDefault="00861917" w:rsidP="00861917">
      <w:pPr>
        <w:rPr>
          <w:lang w:val="en-GB"/>
        </w:rPr>
      </w:pPr>
      <w:r w:rsidRPr="00FA1D0D">
        <w:rPr>
          <w:lang w:val="en-GB"/>
        </w:rPr>
        <w:t>The tests should be executed with open browser console</w:t>
      </w:r>
    </w:p>
    <w:p w14:paraId="063275A3" w14:textId="77777777" w:rsidR="00FA7D59" w:rsidRPr="00FA1D0D" w:rsidRDefault="00FA7D59" w:rsidP="00EE6327">
      <w:pPr>
        <w:rPr>
          <w:bCs/>
          <w:iCs/>
          <w:lang w:val="en-GB"/>
        </w:rPr>
      </w:pPr>
    </w:p>
    <w:p w14:paraId="4CABCF2C" w14:textId="77777777" w:rsidR="00553948" w:rsidRPr="00FA1D0D" w:rsidRDefault="00553948" w:rsidP="0092218D">
      <w:pPr>
        <w:pStyle w:val="Heading2"/>
        <w:rPr>
          <w:lang w:val="en-GB"/>
        </w:rPr>
      </w:pPr>
      <w:bookmarkStart w:id="41" w:name="_Toc181546485"/>
      <w:r w:rsidRPr="00FA1D0D">
        <w:rPr>
          <w:lang w:val="en-GB"/>
        </w:rPr>
        <w:t>TT-01 Home page</w:t>
      </w:r>
      <w:bookmarkEnd w:id="41"/>
    </w:p>
    <w:p w14:paraId="7637A977" w14:textId="4AE962B0" w:rsidR="00553948" w:rsidRPr="00FA1D0D" w:rsidRDefault="00553948" w:rsidP="0092218D">
      <w:pPr>
        <w:pStyle w:val="Heading3"/>
      </w:pPr>
      <w:bookmarkStart w:id="42" w:name="_Toc181546486"/>
      <w:r w:rsidRPr="00FA1D0D">
        <w:t xml:space="preserve">TT-01-01 Access </w:t>
      </w:r>
      <w:r w:rsidR="0092218D" w:rsidRPr="00FA1D0D">
        <w:t xml:space="preserve">Home </w:t>
      </w:r>
      <w:r w:rsidRPr="00FA1D0D">
        <w:t>page with/without login in</w:t>
      </w:r>
      <w:bookmarkEnd w:id="42"/>
    </w:p>
    <w:p w14:paraId="06F2FC24" w14:textId="77777777" w:rsidR="00553948" w:rsidRPr="00FA1D0D" w:rsidRDefault="00553948" w:rsidP="00553948">
      <w:pPr>
        <w:rPr>
          <w:lang w:val="en-GB"/>
        </w:rPr>
      </w:pPr>
    </w:p>
    <w:p w14:paraId="70991FA5" w14:textId="6AF6F70D" w:rsidR="00553948" w:rsidRPr="00FA1D0D" w:rsidRDefault="0092218D" w:rsidP="0092218D">
      <w:pPr>
        <w:pStyle w:val="Heading4"/>
      </w:pPr>
      <w:bookmarkStart w:id="43" w:name="_Toc181546487"/>
      <w:r w:rsidRPr="00FA1D0D">
        <w:t xml:space="preserve">Test Case </w:t>
      </w:r>
      <w:r w:rsidR="00553948" w:rsidRPr="00FA1D0D">
        <w:t xml:space="preserve">TC-01-01-01 Access </w:t>
      </w:r>
      <w:r w:rsidRPr="00FA1D0D">
        <w:t>Home</w:t>
      </w:r>
      <w:r w:rsidR="00553948" w:rsidRPr="00FA1D0D">
        <w:t xml:space="preserve"> page without login in</w:t>
      </w:r>
      <w:bookmarkEnd w:id="43"/>
    </w:p>
    <w:p w14:paraId="6FF8D10E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37790AC9" w14:textId="77777777" w:rsidR="0092218D" w:rsidRPr="00FA1D0D" w:rsidRDefault="0092218D" w:rsidP="0092218D">
      <w:pPr>
        <w:rPr>
          <w:lang w:val="en-GB"/>
        </w:rPr>
      </w:pPr>
    </w:p>
    <w:p w14:paraId="399F8EDF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938D049" w14:textId="5AF05E50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The test verifies the home page is available without login in</w:t>
      </w:r>
    </w:p>
    <w:p w14:paraId="539B611A" w14:textId="77777777" w:rsidR="0092218D" w:rsidRPr="00FA1D0D" w:rsidRDefault="0092218D" w:rsidP="0092218D">
      <w:pPr>
        <w:rPr>
          <w:lang w:val="en-GB"/>
        </w:rPr>
      </w:pPr>
    </w:p>
    <w:p w14:paraId="0AE90175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7E9A545" w14:textId="31D6C2BA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Open the application in a browser</w:t>
      </w:r>
      <w:r w:rsidR="00DE3D70" w:rsidRPr="00FA1D0D">
        <w:rPr>
          <w:lang w:val="en-GB"/>
        </w:rPr>
        <w:t xml:space="preserve"> without login in</w:t>
      </w:r>
    </w:p>
    <w:p w14:paraId="497611A5" w14:textId="77777777" w:rsidR="0092218D" w:rsidRPr="00FA1D0D" w:rsidRDefault="0092218D" w:rsidP="0092218D">
      <w:pPr>
        <w:rPr>
          <w:i/>
          <w:lang w:val="en-GB"/>
        </w:rPr>
      </w:pPr>
    </w:p>
    <w:p w14:paraId="518FCF04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results:</w:t>
      </w:r>
    </w:p>
    <w:p w14:paraId="1505B1C2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16812922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7413C607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35A10217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0D094526" w14:textId="77777777" w:rsidR="00553948" w:rsidRPr="00FA1D0D" w:rsidRDefault="00553948" w:rsidP="0092218D">
      <w:pPr>
        <w:pStyle w:val="Heading4"/>
        <w:rPr>
          <w:i w:val="0"/>
          <w:iCs w:val="0"/>
        </w:rPr>
      </w:pPr>
    </w:p>
    <w:p w14:paraId="12514DD5" w14:textId="77777777" w:rsidR="0092218D" w:rsidRPr="00FA1D0D" w:rsidRDefault="0092218D" w:rsidP="0092218D">
      <w:pPr>
        <w:rPr>
          <w:lang w:val="en-GB"/>
        </w:rPr>
      </w:pPr>
    </w:p>
    <w:p w14:paraId="667B93B9" w14:textId="0EEC98E6" w:rsidR="00553948" w:rsidRPr="00FA1D0D" w:rsidRDefault="0092218D" w:rsidP="0092218D">
      <w:pPr>
        <w:pStyle w:val="Heading4"/>
      </w:pPr>
      <w:bookmarkStart w:id="44" w:name="_Toc181546488"/>
      <w:r w:rsidRPr="00FA1D0D">
        <w:t xml:space="preserve">Test Case </w:t>
      </w:r>
      <w:r w:rsidR="00553948" w:rsidRPr="00FA1D0D">
        <w:t>TC-01-01-0</w:t>
      </w:r>
      <w:r w:rsidRPr="00FA1D0D">
        <w:t>2</w:t>
      </w:r>
      <w:r w:rsidR="00553948" w:rsidRPr="00FA1D0D">
        <w:t xml:space="preserve"> Access </w:t>
      </w:r>
      <w:r w:rsidRPr="00FA1D0D">
        <w:t>Home</w:t>
      </w:r>
      <w:r w:rsidR="00553948" w:rsidRPr="00FA1D0D">
        <w:t xml:space="preserve"> page wit</w:t>
      </w:r>
      <w:r w:rsidRPr="00FA1D0D">
        <w:t>h</w:t>
      </w:r>
      <w:r w:rsidR="00553948" w:rsidRPr="00FA1D0D">
        <w:t xml:space="preserve"> login in</w:t>
      </w:r>
      <w:bookmarkEnd w:id="44"/>
    </w:p>
    <w:p w14:paraId="3DFBF74C" w14:textId="39B00D71" w:rsidR="00553948" w:rsidRPr="00FA1D0D" w:rsidRDefault="0092218D" w:rsidP="00553948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54E64324" w14:textId="77777777" w:rsidR="0092218D" w:rsidRPr="00FA1D0D" w:rsidRDefault="0092218D" w:rsidP="00553948">
      <w:pPr>
        <w:rPr>
          <w:lang w:val="en-GB"/>
        </w:rPr>
      </w:pPr>
    </w:p>
    <w:p w14:paraId="7E38A87B" w14:textId="77777777" w:rsidR="0092218D" w:rsidRPr="00FA1D0D" w:rsidRDefault="0092218D" w:rsidP="0092218D">
      <w:pPr>
        <w:pStyle w:val="Heading3"/>
      </w:pPr>
    </w:p>
    <w:p w14:paraId="09AF62C4" w14:textId="5BABB887" w:rsidR="00553948" w:rsidRPr="00FA1D0D" w:rsidRDefault="00553948" w:rsidP="0092218D">
      <w:pPr>
        <w:pStyle w:val="Heading3"/>
      </w:pPr>
      <w:bookmarkStart w:id="45" w:name="_Toc181546489"/>
      <w:r w:rsidRPr="00FA1D0D">
        <w:t xml:space="preserve">TT-01-03 </w:t>
      </w:r>
      <w:r w:rsidR="00610038" w:rsidRPr="00FA1D0D">
        <w:t xml:space="preserve">Home </w:t>
      </w:r>
      <w:r w:rsidRPr="00FA1D0D">
        <w:t>Page content</w:t>
      </w:r>
      <w:bookmarkEnd w:id="45"/>
    </w:p>
    <w:p w14:paraId="22BA1D8D" w14:textId="11652AB1" w:rsidR="0092218D" w:rsidRPr="00FA1D0D" w:rsidRDefault="0092218D" w:rsidP="0092218D">
      <w:pPr>
        <w:pStyle w:val="Heading4"/>
        <w:keepNext w:val="0"/>
        <w:keepLines w:val="0"/>
      </w:pPr>
      <w:bookmarkStart w:id="46" w:name="_Toc181546490"/>
      <w:r w:rsidRPr="00FA1D0D">
        <w:t>Test Case TC-01-03-01 – Home page content</w:t>
      </w:r>
      <w:bookmarkEnd w:id="46"/>
    </w:p>
    <w:p w14:paraId="590C7EAA" w14:textId="45F7CEE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4F6434CC" w14:textId="77777777" w:rsidR="0092218D" w:rsidRPr="00FA1D0D" w:rsidRDefault="0092218D" w:rsidP="0092218D">
      <w:pPr>
        <w:rPr>
          <w:lang w:val="en-GB"/>
        </w:rPr>
      </w:pPr>
    </w:p>
    <w:p w14:paraId="524A454F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651C151" w14:textId="77777777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The test verifies the home page content</w:t>
      </w:r>
    </w:p>
    <w:p w14:paraId="0971FD32" w14:textId="77777777" w:rsidR="0092218D" w:rsidRPr="00FA1D0D" w:rsidRDefault="0092218D" w:rsidP="0092218D">
      <w:pPr>
        <w:rPr>
          <w:lang w:val="en-GB"/>
        </w:rPr>
      </w:pPr>
    </w:p>
    <w:p w14:paraId="750B268D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7D2E2B0" w14:textId="487B8E88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 xml:space="preserve">Open </w:t>
      </w:r>
      <w:r w:rsidR="00444773" w:rsidRPr="00FA1D0D">
        <w:rPr>
          <w:lang w:val="en-GB"/>
        </w:rPr>
        <w:t>Home page</w:t>
      </w:r>
    </w:p>
    <w:p w14:paraId="004F5056" w14:textId="77777777" w:rsidR="0092218D" w:rsidRPr="00FA1D0D" w:rsidRDefault="0092218D" w:rsidP="0092218D">
      <w:pPr>
        <w:rPr>
          <w:i/>
          <w:lang w:val="en-GB"/>
        </w:rPr>
      </w:pPr>
    </w:p>
    <w:p w14:paraId="7DC990E9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results:</w:t>
      </w:r>
    </w:p>
    <w:p w14:paraId="38C93827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1A7BFB79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“ENSEK Energy Corp.”</w:t>
      </w:r>
    </w:p>
    <w:p w14:paraId="216B197D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24BDA3A8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616BE0A4" w14:textId="497CDF80" w:rsidR="00445D47" w:rsidRPr="00FA1D0D" w:rsidRDefault="00445D47" w:rsidP="00445D47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1A3C364E" w14:textId="746F0050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‘Buy energy” button under “Buy some energy” label</w:t>
      </w:r>
    </w:p>
    <w:p w14:paraId="12FC12C0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‘Sell energy” button under “Sell some energy” label</w:t>
      </w:r>
    </w:p>
    <w:p w14:paraId="6B67FD01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‘Learn more” button under “About us” label</w:t>
      </w:r>
    </w:p>
    <w:p w14:paraId="0F62047B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3E529290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descriptions of individual actions are meaningful</w:t>
      </w:r>
    </w:p>
    <w:p w14:paraId="00CD7AC7" w14:textId="50750030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407009F4" w14:textId="1F010E66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2C67E262" w14:textId="7B59E992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253CCDE1" w14:textId="688A1C57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7C49B691" w14:textId="1A304042" w:rsidR="00553948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80DD3D9" w14:textId="77777777" w:rsidR="00553948" w:rsidRPr="00FA1D0D" w:rsidRDefault="00553948" w:rsidP="0092218D">
      <w:pPr>
        <w:pStyle w:val="Heading3"/>
      </w:pPr>
    </w:p>
    <w:p w14:paraId="67E7C928" w14:textId="77777777" w:rsidR="00444773" w:rsidRPr="00FA1D0D" w:rsidRDefault="00444773" w:rsidP="00444773">
      <w:pPr>
        <w:rPr>
          <w:lang w:val="en-GB"/>
        </w:rPr>
      </w:pPr>
    </w:p>
    <w:p w14:paraId="6DE6ECD6" w14:textId="77777777" w:rsidR="00553948" w:rsidRPr="00FA1D0D" w:rsidRDefault="00553948" w:rsidP="0092218D">
      <w:pPr>
        <w:pStyle w:val="Heading3"/>
      </w:pPr>
      <w:bookmarkStart w:id="47" w:name="_Toc181546491"/>
      <w:r w:rsidRPr="00FA1D0D">
        <w:t>TT-01-05 Buy some energy action</w:t>
      </w:r>
      <w:bookmarkEnd w:id="47"/>
    </w:p>
    <w:p w14:paraId="6951FB8B" w14:textId="21725D72" w:rsidR="00906245" w:rsidRPr="00FA1D0D" w:rsidRDefault="00906245" w:rsidP="00906245">
      <w:pPr>
        <w:pStyle w:val="Heading4"/>
        <w:keepNext w:val="0"/>
        <w:keepLines w:val="0"/>
      </w:pPr>
      <w:bookmarkStart w:id="48" w:name="_Toc181546492"/>
      <w:r w:rsidRPr="00FA1D0D">
        <w:t>Test Case TC-01-05-01 – Buy some energy button</w:t>
      </w:r>
      <w:bookmarkEnd w:id="48"/>
    </w:p>
    <w:p w14:paraId="092BE85A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47D8AE6" w14:textId="77777777" w:rsidR="00906245" w:rsidRPr="00FA1D0D" w:rsidRDefault="00906245" w:rsidP="00906245">
      <w:pPr>
        <w:rPr>
          <w:lang w:val="en-GB"/>
        </w:rPr>
      </w:pPr>
    </w:p>
    <w:p w14:paraId="0F46A154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3A7CC17" w14:textId="1207E925" w:rsidR="00906245" w:rsidRPr="00FA1D0D" w:rsidRDefault="00906245" w:rsidP="00906245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test verifies “Buy </w:t>
      </w:r>
      <w:r w:rsidR="0003352E" w:rsidRPr="00FA1D0D">
        <w:rPr>
          <w:bCs/>
          <w:iCs/>
          <w:lang w:val="en-GB"/>
        </w:rPr>
        <w:t>e</w:t>
      </w:r>
      <w:r w:rsidRPr="00FA1D0D">
        <w:rPr>
          <w:bCs/>
          <w:iCs/>
          <w:lang w:val="en-GB"/>
        </w:rPr>
        <w:t xml:space="preserve">nergy” </w:t>
      </w:r>
      <w:r w:rsidR="0003352E" w:rsidRPr="00FA1D0D">
        <w:rPr>
          <w:bCs/>
          <w:iCs/>
          <w:lang w:val="en-GB"/>
        </w:rPr>
        <w:t>button</w:t>
      </w:r>
    </w:p>
    <w:p w14:paraId="774D4726" w14:textId="77777777" w:rsidR="00906245" w:rsidRPr="00FA1D0D" w:rsidRDefault="00906245" w:rsidP="00906245">
      <w:pPr>
        <w:rPr>
          <w:bCs/>
          <w:iCs/>
          <w:lang w:val="en-GB"/>
        </w:rPr>
      </w:pPr>
    </w:p>
    <w:p w14:paraId="6AAF70DE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789DC6C" w14:textId="77777777" w:rsidR="00906245" w:rsidRPr="00FA1D0D" w:rsidRDefault="00906245" w:rsidP="0090624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EDA0B07" w14:textId="44770AAD" w:rsidR="00906245" w:rsidRPr="00FA1D0D" w:rsidRDefault="00906245" w:rsidP="0090624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7DE5E5AE" w14:textId="1F813467" w:rsidR="00906245" w:rsidRPr="00FA1D0D" w:rsidRDefault="0003352E" w:rsidP="0090624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</w:t>
      </w:r>
      <w:r w:rsidR="00906245" w:rsidRPr="00FA1D0D">
        <w:rPr>
          <w:lang w:val="en-GB"/>
        </w:rPr>
        <w:t xml:space="preserve"> “Buy energy” button</w:t>
      </w:r>
    </w:p>
    <w:p w14:paraId="77A931C1" w14:textId="77777777" w:rsidR="00906245" w:rsidRPr="00FA1D0D" w:rsidRDefault="00906245" w:rsidP="00906245">
      <w:pPr>
        <w:rPr>
          <w:i/>
          <w:lang w:val="en-GB"/>
        </w:rPr>
      </w:pPr>
    </w:p>
    <w:p w14:paraId="30E6A862" w14:textId="77777777" w:rsidR="00906245" w:rsidRPr="00FA1D0D" w:rsidRDefault="00906245" w:rsidP="0090624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BD68767" w14:textId="77777777" w:rsidR="00906245" w:rsidRPr="00FA1D0D" w:rsidRDefault="00906245" w:rsidP="0090624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10153F0E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1A20BE40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752F5FA2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3574C782" w14:textId="77777777" w:rsidR="00906245" w:rsidRPr="00FA1D0D" w:rsidRDefault="00906245" w:rsidP="0090624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DA72D19" w14:textId="77777777" w:rsidR="00553948" w:rsidRPr="00FA1D0D" w:rsidRDefault="00553948" w:rsidP="0092218D">
      <w:pPr>
        <w:pStyle w:val="Heading3"/>
      </w:pPr>
    </w:p>
    <w:p w14:paraId="3B66943F" w14:textId="77777777" w:rsidR="00906245" w:rsidRPr="00FA1D0D" w:rsidRDefault="00906245" w:rsidP="00906245">
      <w:pPr>
        <w:rPr>
          <w:lang w:val="en-GB"/>
        </w:rPr>
      </w:pPr>
    </w:p>
    <w:p w14:paraId="4F18B48B" w14:textId="77777777" w:rsidR="00553948" w:rsidRPr="00FA1D0D" w:rsidRDefault="00553948" w:rsidP="0092218D">
      <w:pPr>
        <w:pStyle w:val="Heading3"/>
      </w:pPr>
      <w:bookmarkStart w:id="49" w:name="_Toc181546493"/>
      <w:r w:rsidRPr="00FA1D0D">
        <w:t>TT-01-06 Sell some energy action</w:t>
      </w:r>
      <w:bookmarkEnd w:id="49"/>
    </w:p>
    <w:p w14:paraId="7938578E" w14:textId="7938182E" w:rsidR="0003352E" w:rsidRPr="00FA1D0D" w:rsidRDefault="0003352E" w:rsidP="0003352E">
      <w:pPr>
        <w:pStyle w:val="Heading4"/>
        <w:keepNext w:val="0"/>
        <w:keepLines w:val="0"/>
      </w:pPr>
      <w:bookmarkStart w:id="50" w:name="_Toc181546494"/>
      <w:r w:rsidRPr="00FA1D0D">
        <w:t xml:space="preserve">Test Case TC-01-05-01 – </w:t>
      </w:r>
      <w:r w:rsidR="00D47C52" w:rsidRPr="00FA1D0D">
        <w:t>Sell</w:t>
      </w:r>
      <w:r w:rsidRPr="00FA1D0D">
        <w:t xml:space="preserve"> energy button</w:t>
      </w:r>
      <w:r w:rsidR="00D47C52" w:rsidRPr="00FA1D0D">
        <w:t xml:space="preserve"> action</w:t>
      </w:r>
      <w:bookmarkEnd w:id="50"/>
    </w:p>
    <w:p w14:paraId="0183E1BE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3B77F2F1" w14:textId="77777777" w:rsidR="0003352E" w:rsidRPr="00FA1D0D" w:rsidRDefault="0003352E" w:rsidP="0003352E">
      <w:pPr>
        <w:rPr>
          <w:lang w:val="en-GB"/>
        </w:rPr>
      </w:pPr>
    </w:p>
    <w:p w14:paraId="03AFD4E2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>Description:</w:t>
      </w:r>
    </w:p>
    <w:p w14:paraId="0B868C11" w14:textId="621B3042" w:rsidR="0003352E" w:rsidRPr="00FA1D0D" w:rsidRDefault="0003352E" w:rsidP="0003352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“Sell Energy” button</w:t>
      </w:r>
    </w:p>
    <w:p w14:paraId="43B810DD" w14:textId="77777777" w:rsidR="0003352E" w:rsidRPr="00FA1D0D" w:rsidRDefault="0003352E" w:rsidP="0003352E">
      <w:pPr>
        <w:rPr>
          <w:bCs/>
          <w:iCs/>
          <w:lang w:val="en-GB"/>
        </w:rPr>
      </w:pPr>
    </w:p>
    <w:p w14:paraId="076BB9F7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4AC9FDBD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21820AA" w14:textId="77777777" w:rsidR="0003352E" w:rsidRPr="00FA1D0D" w:rsidRDefault="0003352E" w:rsidP="0003352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32A9EDE7" w14:textId="1AB461D1" w:rsidR="0003352E" w:rsidRPr="00FA1D0D" w:rsidRDefault="0003352E" w:rsidP="0003352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“Sell energy” button</w:t>
      </w:r>
    </w:p>
    <w:p w14:paraId="3C189015" w14:textId="77777777" w:rsidR="0003352E" w:rsidRPr="00FA1D0D" w:rsidRDefault="0003352E" w:rsidP="0003352E">
      <w:pPr>
        <w:rPr>
          <w:i/>
          <w:lang w:val="en-GB"/>
        </w:rPr>
      </w:pPr>
    </w:p>
    <w:p w14:paraId="155C5551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241B62E" w14:textId="77AC01A9" w:rsidR="0003352E" w:rsidRPr="00FA1D0D" w:rsidRDefault="0003352E" w:rsidP="0003352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“Sell Energy” page is displayed</w:t>
      </w:r>
    </w:p>
    <w:p w14:paraId="7DF6CD90" w14:textId="7ED77C98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“Sell”</w:t>
      </w:r>
    </w:p>
    <w:p w14:paraId="0038F8C4" w14:textId="312CFCA7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“Sell”</w:t>
      </w:r>
    </w:p>
    <w:p w14:paraId="24AC1673" w14:textId="2EBD9EEE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“/Sell”</w:t>
      </w:r>
    </w:p>
    <w:p w14:paraId="78E609CD" w14:textId="77777777" w:rsidR="0003352E" w:rsidRPr="00FA1D0D" w:rsidRDefault="0003352E" w:rsidP="0003352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6AB93D5" w14:textId="77777777" w:rsidR="00553948" w:rsidRPr="00FA1D0D" w:rsidRDefault="00553948" w:rsidP="00553948">
      <w:pPr>
        <w:rPr>
          <w:lang w:val="en-GB"/>
        </w:rPr>
      </w:pPr>
    </w:p>
    <w:p w14:paraId="5E6F91C7" w14:textId="77777777" w:rsidR="0003352E" w:rsidRPr="00FA1D0D" w:rsidRDefault="0003352E" w:rsidP="00553948">
      <w:pPr>
        <w:rPr>
          <w:lang w:val="en-GB"/>
        </w:rPr>
      </w:pPr>
    </w:p>
    <w:p w14:paraId="01D31A6E" w14:textId="77777777" w:rsidR="00553948" w:rsidRPr="00FA1D0D" w:rsidRDefault="00553948" w:rsidP="0092218D">
      <w:pPr>
        <w:pStyle w:val="Heading3"/>
      </w:pPr>
      <w:bookmarkStart w:id="51" w:name="_Toc181546495"/>
      <w:r w:rsidRPr="00FA1D0D">
        <w:t>TT-01-07 About us action</w:t>
      </w:r>
      <w:bookmarkEnd w:id="51"/>
    </w:p>
    <w:p w14:paraId="16634235" w14:textId="5069E7F7" w:rsidR="0003352E" w:rsidRPr="00FA1D0D" w:rsidRDefault="0003352E" w:rsidP="0003352E">
      <w:pPr>
        <w:pStyle w:val="Heading4"/>
        <w:keepNext w:val="0"/>
        <w:keepLines w:val="0"/>
      </w:pPr>
      <w:bookmarkStart w:id="52" w:name="_Toc181546496"/>
      <w:r w:rsidRPr="00FA1D0D">
        <w:t>Test Case TC-01-0</w:t>
      </w:r>
      <w:r w:rsidR="00413AC3" w:rsidRPr="00FA1D0D">
        <w:t>7</w:t>
      </w:r>
      <w:r w:rsidRPr="00FA1D0D">
        <w:t>-01 – Learn more button</w:t>
      </w:r>
      <w:bookmarkEnd w:id="52"/>
    </w:p>
    <w:p w14:paraId="78EFAF83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E2D20A4" w14:textId="77777777" w:rsidR="0003352E" w:rsidRPr="00FA1D0D" w:rsidRDefault="0003352E" w:rsidP="0003352E">
      <w:pPr>
        <w:rPr>
          <w:lang w:val="en-GB"/>
        </w:rPr>
      </w:pPr>
    </w:p>
    <w:p w14:paraId="4449E435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61C49AAC" w14:textId="1DF861C2" w:rsidR="0003352E" w:rsidRPr="00FA1D0D" w:rsidRDefault="0003352E" w:rsidP="0003352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the “</w:t>
      </w:r>
      <w:r w:rsidR="00444773" w:rsidRPr="00FA1D0D">
        <w:rPr>
          <w:bCs/>
          <w:iCs/>
          <w:lang w:val="en-GB"/>
        </w:rPr>
        <w:t>Learn more</w:t>
      </w:r>
      <w:r w:rsidRPr="00FA1D0D">
        <w:rPr>
          <w:bCs/>
          <w:iCs/>
          <w:lang w:val="en-GB"/>
        </w:rPr>
        <w:t xml:space="preserve">” </w:t>
      </w:r>
      <w:r w:rsidR="00444773" w:rsidRPr="00FA1D0D">
        <w:rPr>
          <w:bCs/>
          <w:iCs/>
          <w:lang w:val="en-GB"/>
        </w:rPr>
        <w:t>button</w:t>
      </w:r>
      <w:r w:rsidR="00D47C52" w:rsidRPr="00FA1D0D">
        <w:rPr>
          <w:bCs/>
          <w:iCs/>
          <w:lang w:val="en-GB"/>
        </w:rPr>
        <w:t xml:space="preserve"> action</w:t>
      </w:r>
    </w:p>
    <w:p w14:paraId="401590DD" w14:textId="77777777" w:rsidR="0003352E" w:rsidRPr="00FA1D0D" w:rsidRDefault="0003352E" w:rsidP="0003352E">
      <w:pPr>
        <w:rPr>
          <w:lang w:val="en-GB"/>
        </w:rPr>
      </w:pPr>
    </w:p>
    <w:p w14:paraId="58C0752E" w14:textId="5FE7A985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A5C423F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368ED43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2B630798" w14:textId="35DBC672" w:rsidR="0003352E" w:rsidRPr="00FA1D0D" w:rsidRDefault="0003352E" w:rsidP="0003352E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Click “Learn more” button</w:t>
      </w:r>
    </w:p>
    <w:p w14:paraId="20476FA6" w14:textId="77777777" w:rsidR="0003352E" w:rsidRPr="00FA1D0D" w:rsidRDefault="0003352E" w:rsidP="0003352E">
      <w:pPr>
        <w:rPr>
          <w:i/>
          <w:lang w:val="en-GB"/>
        </w:rPr>
      </w:pPr>
    </w:p>
    <w:p w14:paraId="6F92E8BA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1F714F7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“About” page is displayed</w:t>
      </w:r>
    </w:p>
    <w:p w14:paraId="2EEC2910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“About ENSEK Energy Corp”</w:t>
      </w:r>
    </w:p>
    <w:p w14:paraId="34F022DB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7B75EF71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“/About”</w:t>
      </w:r>
    </w:p>
    <w:p w14:paraId="766FB19E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35FDE612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6EB319D" w14:textId="77777777" w:rsidR="0003352E" w:rsidRPr="00FA1D0D" w:rsidRDefault="0003352E" w:rsidP="0003352E">
      <w:pPr>
        <w:rPr>
          <w:lang w:val="en-GB"/>
        </w:rPr>
      </w:pPr>
    </w:p>
    <w:p w14:paraId="41363C9F" w14:textId="77777777" w:rsidR="0003352E" w:rsidRPr="00FA1D0D" w:rsidRDefault="0003352E" w:rsidP="0003352E">
      <w:pPr>
        <w:rPr>
          <w:lang w:val="en-GB"/>
        </w:rPr>
      </w:pPr>
    </w:p>
    <w:p w14:paraId="4231347A" w14:textId="1334802D" w:rsidR="00DC7695" w:rsidRPr="00FA1D0D" w:rsidRDefault="00553948" w:rsidP="0003352E">
      <w:pPr>
        <w:pStyle w:val="Heading3"/>
      </w:pPr>
      <w:bookmarkStart w:id="53" w:name="_Toc181546497"/>
      <w:r w:rsidRPr="00FA1D0D">
        <w:t>TT-01-08 Find out more action</w:t>
      </w:r>
      <w:bookmarkEnd w:id="53"/>
    </w:p>
    <w:p w14:paraId="72DB19C4" w14:textId="52474525" w:rsidR="00DC7695" w:rsidRPr="00FA1D0D" w:rsidRDefault="00DC7695" w:rsidP="00DC7695">
      <w:pPr>
        <w:pStyle w:val="Heading4"/>
        <w:keepNext w:val="0"/>
        <w:keepLines w:val="0"/>
      </w:pPr>
      <w:bookmarkStart w:id="54" w:name="_Toc181546498"/>
      <w:r w:rsidRPr="00FA1D0D">
        <w:t>Test Case TC-</w:t>
      </w:r>
      <w:r w:rsidR="0003352E" w:rsidRPr="00FA1D0D">
        <w:t>01</w:t>
      </w:r>
      <w:r w:rsidRPr="00FA1D0D">
        <w:t>-</w:t>
      </w:r>
      <w:r w:rsidR="0003352E" w:rsidRPr="00FA1D0D">
        <w:t>08-01</w:t>
      </w:r>
      <w:r w:rsidRPr="00FA1D0D">
        <w:t xml:space="preserve"> – Find out more action</w:t>
      </w:r>
      <w:bookmarkEnd w:id="54"/>
    </w:p>
    <w:p w14:paraId="5A78700F" w14:textId="6C13DC65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96FD307" w14:textId="77777777" w:rsidR="00DC7695" w:rsidRPr="00FA1D0D" w:rsidRDefault="00DC7695" w:rsidP="00DC7695">
      <w:pPr>
        <w:rPr>
          <w:lang w:val="en-GB"/>
        </w:rPr>
      </w:pPr>
    </w:p>
    <w:p w14:paraId="31FF9CBE" w14:textId="77777777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62CFFC3" w14:textId="3EA601C9" w:rsidR="00DC7695" w:rsidRPr="00FA1D0D" w:rsidRDefault="00DC7695" w:rsidP="00DC7695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 xml:space="preserve">The test verifies </w:t>
      </w:r>
      <w:r w:rsidR="00444773" w:rsidRPr="00FA1D0D">
        <w:rPr>
          <w:bCs/>
          <w:iCs/>
          <w:lang w:val="en-GB"/>
        </w:rPr>
        <w:t>“Find out more” button</w:t>
      </w:r>
      <w:r w:rsidR="00D47C52" w:rsidRPr="00FA1D0D">
        <w:rPr>
          <w:bCs/>
          <w:iCs/>
          <w:lang w:val="en-GB"/>
        </w:rPr>
        <w:t xml:space="preserve"> action</w:t>
      </w:r>
    </w:p>
    <w:p w14:paraId="5467A0BB" w14:textId="77777777" w:rsidR="00444773" w:rsidRPr="00FA1D0D" w:rsidRDefault="00444773" w:rsidP="00DC7695">
      <w:pPr>
        <w:rPr>
          <w:bCs/>
          <w:iCs/>
          <w:lang w:val="en-GB"/>
        </w:rPr>
      </w:pPr>
    </w:p>
    <w:p w14:paraId="775CB467" w14:textId="77777777" w:rsidR="00DC7695" w:rsidRPr="00FA1D0D" w:rsidRDefault="00DC7695" w:rsidP="00DC7695">
      <w:pPr>
        <w:rPr>
          <w:bCs/>
          <w:iCs/>
          <w:lang w:val="en-GB"/>
        </w:rPr>
      </w:pPr>
    </w:p>
    <w:p w14:paraId="3A81C815" w14:textId="77777777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1FE5A06D" w14:textId="77777777" w:rsidR="00DC7695" w:rsidRPr="00FA1D0D" w:rsidRDefault="00DC7695" w:rsidP="00DC769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748446C" w14:textId="261C11C1" w:rsidR="00DC7695" w:rsidRPr="00FA1D0D" w:rsidRDefault="0003352E" w:rsidP="00DC769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</w:t>
      </w:r>
      <w:r w:rsidR="00DC7695" w:rsidRPr="00FA1D0D">
        <w:rPr>
          <w:lang w:val="en-GB"/>
        </w:rPr>
        <w:t xml:space="preserve"> page</w:t>
      </w:r>
    </w:p>
    <w:p w14:paraId="668CFE92" w14:textId="20B55A47" w:rsidR="00DC7695" w:rsidRPr="00FA1D0D" w:rsidRDefault="00DC7695" w:rsidP="00DC769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“Find out more” button</w:t>
      </w:r>
    </w:p>
    <w:p w14:paraId="3A75C05F" w14:textId="77777777" w:rsidR="00DC7695" w:rsidRPr="00FA1D0D" w:rsidRDefault="00DC7695" w:rsidP="00DC7695">
      <w:pPr>
        <w:rPr>
          <w:i/>
          <w:lang w:val="en-GB"/>
        </w:rPr>
      </w:pPr>
    </w:p>
    <w:p w14:paraId="5261CDE2" w14:textId="77777777" w:rsidR="00DC7695" w:rsidRPr="00FA1D0D" w:rsidRDefault="00DC7695" w:rsidP="00DC769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0B756F5" w14:textId="4676D046" w:rsidR="00D47C52" w:rsidRPr="00FA1D0D" w:rsidRDefault="00D47C52" w:rsidP="00D47C52">
      <w:pPr>
        <w:pStyle w:val="ListParagraph"/>
        <w:numPr>
          <w:ilvl w:val="0"/>
          <w:numId w:val="30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Company home page is displayed:</w:t>
      </w:r>
    </w:p>
    <w:p w14:paraId="0D243AFC" w14:textId="45F37A55" w:rsidR="00DC7695" w:rsidRPr="00FA1D0D" w:rsidRDefault="00DC7695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“ENSEK”</w:t>
      </w:r>
    </w:p>
    <w:p w14:paraId="510B5472" w14:textId="0CC2D41B" w:rsidR="00DC7695" w:rsidRPr="00FA1D0D" w:rsidRDefault="00DC7695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URL represents the Company home page: </w:t>
      </w:r>
      <w:hyperlink r:id="rId8" w:history="1">
        <w:r w:rsidR="00444773" w:rsidRPr="00FA1D0D">
          <w:rPr>
            <w:rStyle w:val="Hyperlink"/>
            <w:bCs/>
            <w:iCs/>
            <w:lang w:val="en-GB"/>
          </w:rPr>
          <w:t>https://ensek.com/</w:t>
        </w:r>
      </w:hyperlink>
    </w:p>
    <w:p w14:paraId="529D6185" w14:textId="77777777" w:rsidR="00444773" w:rsidRPr="00FA1D0D" w:rsidRDefault="00444773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7050F3DD" w14:textId="77777777" w:rsidR="00444773" w:rsidRPr="00FA1D0D" w:rsidRDefault="00444773" w:rsidP="00495865">
      <w:pPr>
        <w:pStyle w:val="Heading3"/>
      </w:pPr>
    </w:p>
    <w:p w14:paraId="134A5517" w14:textId="77777777" w:rsidR="00444773" w:rsidRPr="00FA1D0D" w:rsidRDefault="00444773" w:rsidP="00495865">
      <w:pPr>
        <w:pStyle w:val="Heading3"/>
      </w:pPr>
    </w:p>
    <w:p w14:paraId="44B8BA69" w14:textId="77777777" w:rsidR="00444773" w:rsidRPr="00FA1D0D" w:rsidRDefault="00444773" w:rsidP="00D47C52">
      <w:pPr>
        <w:pStyle w:val="Heading2"/>
        <w:rPr>
          <w:lang w:val="en-GB"/>
        </w:rPr>
      </w:pPr>
      <w:bookmarkStart w:id="55" w:name="_Toc181546499"/>
      <w:r w:rsidRPr="00FA1D0D">
        <w:rPr>
          <w:lang w:val="en-GB"/>
        </w:rPr>
        <w:t>TT-02 Buy Energy page</w:t>
      </w:r>
      <w:bookmarkEnd w:id="55"/>
    </w:p>
    <w:p w14:paraId="7DD42F9F" w14:textId="77777777" w:rsidR="00444773" w:rsidRPr="00FA1D0D" w:rsidRDefault="00444773" w:rsidP="00DE3D70">
      <w:pPr>
        <w:pStyle w:val="Heading3"/>
      </w:pPr>
      <w:bookmarkStart w:id="56" w:name="_Toc181546500"/>
      <w:r w:rsidRPr="00FA1D0D">
        <w:t>TT-02-01 Access the page with/without login in</w:t>
      </w:r>
      <w:bookmarkEnd w:id="56"/>
    </w:p>
    <w:p w14:paraId="59F32365" w14:textId="0983D108" w:rsidR="00D47C52" w:rsidRPr="00FA1D0D" w:rsidRDefault="00D47C52" w:rsidP="00D47C52">
      <w:pPr>
        <w:pStyle w:val="Heading4"/>
      </w:pPr>
      <w:bookmarkStart w:id="57" w:name="_Toc181546501"/>
      <w:r w:rsidRPr="00FA1D0D">
        <w:t>Test Case TC-02-</w:t>
      </w:r>
      <w:r w:rsidR="00413AC3" w:rsidRPr="00FA1D0D">
        <w:t>01-</w:t>
      </w:r>
      <w:r w:rsidRPr="00FA1D0D">
        <w:t>01 Access “Buy Energy” page without login in</w:t>
      </w:r>
      <w:bookmarkEnd w:id="57"/>
    </w:p>
    <w:p w14:paraId="5FA1ACEF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8744575" w14:textId="77777777" w:rsidR="00D47C52" w:rsidRPr="00FA1D0D" w:rsidRDefault="00D47C52" w:rsidP="00D47C52">
      <w:pPr>
        <w:rPr>
          <w:lang w:val="en-GB"/>
        </w:rPr>
      </w:pPr>
    </w:p>
    <w:p w14:paraId="7F998446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F746B6A" w14:textId="211FE3CD" w:rsidR="00D47C52" w:rsidRPr="00FA1D0D" w:rsidRDefault="00D47C52" w:rsidP="00D47C52">
      <w:pPr>
        <w:rPr>
          <w:lang w:val="en-GB"/>
        </w:rPr>
      </w:pPr>
      <w:r w:rsidRPr="00FA1D0D">
        <w:rPr>
          <w:lang w:val="en-GB"/>
        </w:rPr>
        <w:t>The test verifies the “Buy Energy” page is available without login in</w:t>
      </w:r>
    </w:p>
    <w:p w14:paraId="580B9855" w14:textId="096DD88F" w:rsidR="00D47C52" w:rsidRPr="00FA1D0D" w:rsidRDefault="00D47C52" w:rsidP="00D47C52">
      <w:pPr>
        <w:rPr>
          <w:i/>
          <w:iCs/>
          <w:color w:val="FF0000"/>
          <w:lang w:val="en-GB"/>
        </w:rPr>
      </w:pPr>
      <w:r w:rsidRPr="00FA1D0D">
        <w:rPr>
          <w:i/>
          <w:iCs/>
          <w:color w:val="FF0000"/>
          <w:lang w:val="en-GB"/>
        </w:rPr>
        <w:t xml:space="preserve">*The expected behaviour needs to be </w:t>
      </w:r>
      <w:r w:rsidR="00D021D3" w:rsidRPr="00FA1D0D">
        <w:rPr>
          <w:i/>
          <w:iCs/>
          <w:color w:val="FF0000"/>
          <w:lang w:val="en-GB"/>
        </w:rPr>
        <w:t>verified</w:t>
      </w:r>
      <w:r w:rsidRPr="00FA1D0D">
        <w:rPr>
          <w:i/>
          <w:iCs/>
          <w:color w:val="FF0000"/>
          <w:lang w:val="en-GB"/>
        </w:rPr>
        <w:t xml:space="preserve"> with Product Owner</w:t>
      </w:r>
    </w:p>
    <w:p w14:paraId="1B224C34" w14:textId="77777777" w:rsidR="00D47C52" w:rsidRPr="00FA1D0D" w:rsidRDefault="00D47C52" w:rsidP="00D47C52">
      <w:pPr>
        <w:rPr>
          <w:i/>
          <w:iCs/>
          <w:color w:val="FF0000"/>
          <w:lang w:val="en-GB"/>
        </w:rPr>
      </w:pPr>
    </w:p>
    <w:p w14:paraId="01C0A98E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57356D06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home page</w:t>
      </w:r>
    </w:p>
    <w:p w14:paraId="37A4611D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energy” button</w:t>
      </w:r>
    </w:p>
    <w:p w14:paraId="382E6F86" w14:textId="77777777" w:rsidR="00D47C52" w:rsidRPr="00FA1D0D" w:rsidRDefault="00D47C52" w:rsidP="00D47C52">
      <w:pPr>
        <w:rPr>
          <w:i/>
          <w:lang w:val="en-GB"/>
        </w:rPr>
      </w:pPr>
    </w:p>
    <w:p w14:paraId="68794749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FB0B309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08D108E2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564E8ACF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1E3016B2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7BCCD0C5" w14:textId="77777777" w:rsidR="00D47C52" w:rsidRPr="00FA1D0D" w:rsidRDefault="00D47C52" w:rsidP="00D47C52">
      <w:pPr>
        <w:pStyle w:val="Heading4"/>
        <w:rPr>
          <w:i w:val="0"/>
          <w:iCs w:val="0"/>
        </w:rPr>
      </w:pPr>
    </w:p>
    <w:p w14:paraId="7B72086E" w14:textId="77777777" w:rsidR="00D47C52" w:rsidRPr="00FA1D0D" w:rsidRDefault="00D47C52" w:rsidP="00D47C52">
      <w:pPr>
        <w:rPr>
          <w:lang w:val="en-GB"/>
        </w:rPr>
      </w:pPr>
    </w:p>
    <w:p w14:paraId="60BA4F55" w14:textId="3CDC9B4B" w:rsidR="00D47C52" w:rsidRPr="00FA1D0D" w:rsidRDefault="00D47C52" w:rsidP="00D47C52">
      <w:pPr>
        <w:pStyle w:val="Heading4"/>
      </w:pPr>
      <w:bookmarkStart w:id="58" w:name="_Toc181546502"/>
      <w:r w:rsidRPr="00FA1D0D">
        <w:t>Test Case TC-02-</w:t>
      </w:r>
      <w:r w:rsidR="00413AC3" w:rsidRPr="00FA1D0D">
        <w:t>01-</w:t>
      </w:r>
      <w:r w:rsidRPr="00FA1D0D">
        <w:t>02 Access “Buy Energy” page with login in</w:t>
      </w:r>
      <w:bookmarkEnd w:id="58"/>
    </w:p>
    <w:p w14:paraId="4CC43AD6" w14:textId="668254F5" w:rsidR="00DE3D70" w:rsidRPr="00FA1D0D" w:rsidRDefault="00D47C52" w:rsidP="00D47C52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498B7EA9" w14:textId="77777777" w:rsidR="00D47C52" w:rsidRPr="00FA1D0D" w:rsidRDefault="00D47C52" w:rsidP="00D47C52">
      <w:pPr>
        <w:rPr>
          <w:lang w:val="en-GB"/>
        </w:rPr>
      </w:pPr>
    </w:p>
    <w:p w14:paraId="619DDA67" w14:textId="77777777" w:rsidR="00D47C52" w:rsidRPr="00FA1D0D" w:rsidRDefault="00D47C52" w:rsidP="00D47C52">
      <w:pPr>
        <w:rPr>
          <w:lang w:val="en-GB"/>
        </w:rPr>
      </w:pPr>
    </w:p>
    <w:p w14:paraId="73FF2E94" w14:textId="5C71478C" w:rsidR="00444773" w:rsidRPr="00FA1D0D" w:rsidRDefault="00444773" w:rsidP="00DE3D70">
      <w:pPr>
        <w:pStyle w:val="Heading3"/>
      </w:pPr>
      <w:bookmarkStart w:id="59" w:name="_Toc181546503"/>
      <w:r w:rsidRPr="00FA1D0D">
        <w:lastRenderedPageBreak/>
        <w:t xml:space="preserve">TT-02-03 </w:t>
      </w:r>
      <w:r w:rsidR="00D021D3" w:rsidRPr="00FA1D0D">
        <w:t>Buy Energy page</w:t>
      </w:r>
      <w:r w:rsidRPr="00FA1D0D">
        <w:t xml:space="preserve"> content</w:t>
      </w:r>
      <w:bookmarkEnd w:id="59"/>
    </w:p>
    <w:p w14:paraId="7FD09541" w14:textId="11523AC3" w:rsidR="00D47C52" w:rsidRPr="00FA1D0D" w:rsidRDefault="00D47C52" w:rsidP="00D47C52">
      <w:pPr>
        <w:pStyle w:val="Heading4"/>
        <w:keepNext w:val="0"/>
        <w:keepLines w:val="0"/>
      </w:pPr>
      <w:bookmarkStart w:id="60" w:name="_Toc181546504"/>
      <w:r w:rsidRPr="00FA1D0D">
        <w:t>Test Case TC-02-03-01 – “Buy Energy” page content</w:t>
      </w:r>
      <w:bookmarkEnd w:id="60"/>
    </w:p>
    <w:p w14:paraId="7FFAD7C5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53495D4" w14:textId="77777777" w:rsidR="00D47C52" w:rsidRPr="00FA1D0D" w:rsidRDefault="00D47C52" w:rsidP="00D47C52">
      <w:pPr>
        <w:rPr>
          <w:lang w:val="en-GB"/>
        </w:rPr>
      </w:pPr>
    </w:p>
    <w:p w14:paraId="5D64CA31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7EADB461" w14:textId="77777777" w:rsidR="00D47C52" w:rsidRPr="00FA1D0D" w:rsidRDefault="00D47C52" w:rsidP="00D47C52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content of the “Buy Energy” page</w:t>
      </w:r>
    </w:p>
    <w:p w14:paraId="68EDF3BB" w14:textId="77777777" w:rsidR="00D47C52" w:rsidRPr="00FA1D0D" w:rsidRDefault="00D47C52" w:rsidP="00D47C52">
      <w:pPr>
        <w:rPr>
          <w:bCs/>
          <w:iCs/>
          <w:lang w:val="en-GB"/>
        </w:rPr>
      </w:pPr>
    </w:p>
    <w:p w14:paraId="6C5D0648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7C6E1BB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home page</w:t>
      </w:r>
    </w:p>
    <w:p w14:paraId="33CE9A3A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energy” button</w:t>
      </w:r>
    </w:p>
    <w:p w14:paraId="17FF6E00" w14:textId="77777777" w:rsidR="00D47C52" w:rsidRPr="00FA1D0D" w:rsidRDefault="00D47C52" w:rsidP="00D47C52">
      <w:pPr>
        <w:rPr>
          <w:i/>
          <w:lang w:val="en-GB"/>
        </w:rPr>
      </w:pPr>
    </w:p>
    <w:p w14:paraId="3D2BC20D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52C05493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37795BCD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45C39D7E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7C7DB254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59837A1B" w14:textId="0FEE0AEE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7D2F2C42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15C1E7D3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4AE74944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‘Reset’ button visible and enabled</w:t>
      </w:r>
    </w:p>
    <w:p w14:paraId="25F297B6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link “Back to home page”</w:t>
      </w:r>
    </w:p>
    <w:p w14:paraId="6109B214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4C01977C" w14:textId="03E89C1B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description </w:t>
      </w:r>
      <w:r w:rsidRPr="00FA1D0D">
        <w:rPr>
          <w:bCs/>
          <w:iCs/>
          <w:lang w:val="en-GB"/>
        </w:rPr>
        <w:t xml:space="preserve">of the page </w:t>
      </w:r>
      <w:r w:rsidRPr="00FA1D0D">
        <w:rPr>
          <w:bCs/>
          <w:iCs/>
          <w:lang w:val="en-GB"/>
        </w:rPr>
        <w:t>is meaningful</w:t>
      </w:r>
    </w:p>
    <w:p w14:paraId="741D514D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23C4EE56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54F81A5B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colours are correct</w:t>
      </w:r>
    </w:p>
    <w:p w14:paraId="4D17E8FA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138246AB" w14:textId="2951A972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67123D1" w14:textId="77777777" w:rsidR="00D47C52" w:rsidRPr="00FA1D0D" w:rsidRDefault="00D47C52" w:rsidP="00D47C52">
      <w:pPr>
        <w:rPr>
          <w:lang w:val="en-GB"/>
        </w:rPr>
      </w:pPr>
    </w:p>
    <w:p w14:paraId="536923D3" w14:textId="1EE4ED2F" w:rsidR="00A22A33" w:rsidRPr="00FA1D0D" w:rsidRDefault="00444773" w:rsidP="00610038">
      <w:pPr>
        <w:pStyle w:val="Heading3"/>
      </w:pPr>
      <w:bookmarkStart w:id="61" w:name="_Toc181546505"/>
      <w:r w:rsidRPr="00FA1D0D">
        <w:t>TT-02-09 Back to Homepage link</w:t>
      </w:r>
      <w:bookmarkEnd w:id="61"/>
    </w:p>
    <w:p w14:paraId="0E492CC3" w14:textId="4F6D856F" w:rsidR="00A22A33" w:rsidRPr="00FA1D0D" w:rsidRDefault="00A22A33" w:rsidP="00A22A33">
      <w:pPr>
        <w:pStyle w:val="Heading4"/>
        <w:keepNext w:val="0"/>
        <w:keepLines w:val="0"/>
      </w:pPr>
      <w:bookmarkStart w:id="62" w:name="_Toc181546506"/>
      <w:r w:rsidRPr="00FA1D0D">
        <w:t>Test Case TC-</w:t>
      </w:r>
      <w:r w:rsidR="00610038" w:rsidRPr="00FA1D0D">
        <w:t>02</w:t>
      </w:r>
      <w:r w:rsidRPr="00FA1D0D">
        <w:t>-</w:t>
      </w:r>
      <w:r w:rsidR="00610038" w:rsidRPr="00FA1D0D">
        <w:t>09-01</w:t>
      </w:r>
      <w:r w:rsidRPr="00FA1D0D">
        <w:t xml:space="preserve"> – Back to Homepage link</w:t>
      </w:r>
      <w:bookmarkEnd w:id="62"/>
    </w:p>
    <w:p w14:paraId="2846F727" w14:textId="2411C135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8A4346" w:rsidRPr="00FA1D0D">
        <w:rPr>
          <w:b/>
          <w:i/>
          <w:lang w:val="en-GB"/>
        </w:rPr>
        <w:t>Low</w:t>
      </w:r>
    </w:p>
    <w:p w14:paraId="4584637E" w14:textId="77777777" w:rsidR="00A22A33" w:rsidRPr="00FA1D0D" w:rsidRDefault="00A22A33" w:rsidP="00A22A33">
      <w:pPr>
        <w:rPr>
          <w:lang w:val="en-GB"/>
        </w:rPr>
      </w:pPr>
    </w:p>
    <w:p w14:paraId="02E9A7D4" w14:textId="77777777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8D81554" w14:textId="56E529E0" w:rsidR="00A22A33" w:rsidRPr="00FA1D0D" w:rsidRDefault="00A22A33" w:rsidP="00A22A33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test verifies navigation to </w:t>
      </w:r>
      <w:r w:rsidR="008A4346" w:rsidRPr="00FA1D0D">
        <w:rPr>
          <w:bCs/>
          <w:iCs/>
          <w:lang w:val="en-GB"/>
        </w:rPr>
        <w:t xml:space="preserve">home page from the </w:t>
      </w:r>
      <w:r w:rsidRPr="00FA1D0D">
        <w:rPr>
          <w:bCs/>
          <w:iCs/>
          <w:lang w:val="en-GB"/>
        </w:rPr>
        <w:t>“Buy Energy” page</w:t>
      </w:r>
    </w:p>
    <w:p w14:paraId="74B722E3" w14:textId="77777777" w:rsidR="00A22A33" w:rsidRPr="00FA1D0D" w:rsidRDefault="00A22A33" w:rsidP="00A22A33">
      <w:pPr>
        <w:rPr>
          <w:bCs/>
          <w:iCs/>
          <w:lang w:val="en-GB"/>
        </w:rPr>
      </w:pPr>
    </w:p>
    <w:p w14:paraId="30C25A79" w14:textId="77777777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2B159F1D" w14:textId="77777777" w:rsidR="00A22A33" w:rsidRPr="00FA1D0D" w:rsidRDefault="00A22A33" w:rsidP="00A22A3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D0E59CB" w14:textId="460F8DF4" w:rsidR="00610038" w:rsidRPr="00FA1D0D" w:rsidRDefault="00610038" w:rsidP="00A22A3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7785D620" w14:textId="45E1212B" w:rsidR="00A22A33" w:rsidRPr="00FA1D0D" w:rsidRDefault="00610038" w:rsidP="00A22A3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</w:t>
      </w:r>
      <w:r w:rsidR="00A22A33" w:rsidRPr="00FA1D0D">
        <w:rPr>
          <w:lang w:val="en-GB"/>
        </w:rPr>
        <w:t xml:space="preserve"> </w:t>
      </w:r>
      <w:r w:rsidR="008A4346" w:rsidRPr="00FA1D0D">
        <w:rPr>
          <w:lang w:val="en-GB"/>
        </w:rPr>
        <w:t xml:space="preserve">“Buy Energy” </w:t>
      </w:r>
      <w:r w:rsidRPr="00FA1D0D">
        <w:rPr>
          <w:lang w:val="en-GB"/>
        </w:rPr>
        <w:t>button</w:t>
      </w:r>
    </w:p>
    <w:p w14:paraId="661798EA" w14:textId="77777777" w:rsidR="00A22A33" w:rsidRPr="00FA1D0D" w:rsidRDefault="00A22A33" w:rsidP="00A22A33">
      <w:pPr>
        <w:rPr>
          <w:i/>
          <w:lang w:val="en-GB"/>
        </w:rPr>
      </w:pPr>
    </w:p>
    <w:p w14:paraId="325241CB" w14:textId="77777777" w:rsidR="00A22A33" w:rsidRPr="00FA1D0D" w:rsidRDefault="00A22A33" w:rsidP="00A22A3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06E8C5F2" w14:textId="77777777" w:rsidR="00386591" w:rsidRPr="00FA1D0D" w:rsidRDefault="00386591" w:rsidP="0038659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2AFE84A5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01337C78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F3AC8DC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12838442" w14:textId="77777777" w:rsidR="00A22A33" w:rsidRPr="00FA1D0D" w:rsidRDefault="00A22A33" w:rsidP="00A22A3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927287E" w14:textId="77777777" w:rsidR="00A22A33" w:rsidRPr="00FA1D0D" w:rsidRDefault="00A22A33" w:rsidP="00495865">
      <w:pPr>
        <w:rPr>
          <w:lang w:val="en-GB"/>
        </w:rPr>
      </w:pPr>
    </w:p>
    <w:p w14:paraId="45955E84" w14:textId="41248F83" w:rsidR="008A4346" w:rsidRPr="00FA1D0D" w:rsidRDefault="008A4346" w:rsidP="0049586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2:</w:t>
      </w:r>
    </w:p>
    <w:p w14:paraId="1A96191A" w14:textId="3D60052A" w:rsidR="008A4346" w:rsidRPr="00FA1D0D" w:rsidRDefault="008A4346" w:rsidP="00495865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Action:</w:t>
      </w:r>
    </w:p>
    <w:p w14:paraId="68866EF6" w14:textId="77777777" w:rsidR="008A4346" w:rsidRPr="00FA1D0D" w:rsidRDefault="008A4346" w:rsidP="008A434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“Back to Homepage” link</w:t>
      </w:r>
    </w:p>
    <w:p w14:paraId="72816180" w14:textId="77777777" w:rsidR="008A4346" w:rsidRPr="00FA1D0D" w:rsidRDefault="008A4346" w:rsidP="00495865">
      <w:pPr>
        <w:rPr>
          <w:lang w:val="en-GB"/>
        </w:rPr>
      </w:pPr>
    </w:p>
    <w:p w14:paraId="5DE427A3" w14:textId="77777777" w:rsidR="008A4346" w:rsidRPr="00FA1D0D" w:rsidRDefault="008A4346" w:rsidP="008A434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617DF63" w14:textId="6AADFCA2" w:rsidR="00386591" w:rsidRPr="00FA1D0D" w:rsidRDefault="00386591" w:rsidP="008A4346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D021D3" w:rsidRPr="00FA1D0D">
        <w:rPr>
          <w:bCs/>
          <w:iCs/>
          <w:lang w:val="en-GB"/>
        </w:rPr>
        <w:t>H</w:t>
      </w:r>
      <w:r w:rsidRPr="00FA1D0D">
        <w:rPr>
          <w:bCs/>
          <w:iCs/>
          <w:lang w:val="en-GB"/>
        </w:rPr>
        <w:t>ome page is displayed</w:t>
      </w:r>
    </w:p>
    <w:p w14:paraId="14D17A00" w14:textId="7D385B6A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4342070D" w14:textId="77777777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57154846" w14:textId="77777777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3B8F3B3E" w14:textId="77777777" w:rsidR="008A4346" w:rsidRPr="00FA1D0D" w:rsidRDefault="008A4346" w:rsidP="008A4346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F385266" w14:textId="77777777" w:rsidR="00A22A33" w:rsidRPr="00FA1D0D" w:rsidRDefault="00A22A33" w:rsidP="00495865">
      <w:pPr>
        <w:rPr>
          <w:lang w:val="en-GB"/>
        </w:rPr>
      </w:pPr>
    </w:p>
    <w:p w14:paraId="369980B3" w14:textId="220A306C" w:rsidR="00FA1D0D" w:rsidRDefault="00FA1D0D">
      <w:pPr>
        <w:spacing w:line="240" w:lineRule="auto"/>
        <w:rPr>
          <w:lang w:val="en-GB"/>
        </w:rPr>
      </w:pPr>
    </w:p>
    <w:p w14:paraId="00BAB188" w14:textId="77777777" w:rsidR="00FA1D0D" w:rsidRDefault="00FA1D0D">
      <w:pPr>
        <w:spacing w:line="240" w:lineRule="auto"/>
        <w:rPr>
          <w:lang w:val="en-GB"/>
        </w:rPr>
      </w:pPr>
    </w:p>
    <w:p w14:paraId="561C44E2" w14:textId="77777777" w:rsidR="00FA1D0D" w:rsidRDefault="00FA1D0D">
      <w:pPr>
        <w:spacing w:line="240" w:lineRule="auto"/>
        <w:rPr>
          <w:color w:val="00AEEA"/>
          <w:sz w:val="32"/>
          <w:szCs w:val="32"/>
          <w:lang w:val="en-GB"/>
        </w:rPr>
      </w:pPr>
    </w:p>
    <w:p w14:paraId="2FA34EF6" w14:textId="39EB3555" w:rsidR="00CE0A42" w:rsidRPr="00FA1D0D" w:rsidRDefault="00CE0A42" w:rsidP="00CE0A42">
      <w:pPr>
        <w:pStyle w:val="Heading2"/>
        <w:rPr>
          <w:lang w:val="en-GB"/>
        </w:rPr>
      </w:pPr>
      <w:bookmarkStart w:id="63" w:name="_Toc181546507"/>
      <w:r w:rsidRPr="00FA1D0D">
        <w:rPr>
          <w:lang w:val="en-GB"/>
        </w:rPr>
        <w:t>TT-03 Sale Confirmed page</w:t>
      </w:r>
      <w:bookmarkEnd w:id="63"/>
    </w:p>
    <w:p w14:paraId="02A18F88" w14:textId="31505A6A" w:rsidR="00CE0A42" w:rsidRPr="00FA1D0D" w:rsidRDefault="00CE0A42" w:rsidP="00CE0A42">
      <w:pPr>
        <w:pStyle w:val="Heading3"/>
      </w:pPr>
      <w:bookmarkStart w:id="64" w:name="_Toc181546508"/>
      <w:r w:rsidRPr="00FA1D0D">
        <w:t>TT-03-03 Sale Confirmed page content</w:t>
      </w:r>
      <w:bookmarkEnd w:id="64"/>
    </w:p>
    <w:p w14:paraId="67A90976" w14:textId="1F1CC29F" w:rsidR="00CE0A42" w:rsidRPr="00FA1D0D" w:rsidRDefault="00CE0A42" w:rsidP="00CE0A42">
      <w:pPr>
        <w:pStyle w:val="Heading4"/>
        <w:keepNext w:val="0"/>
        <w:keepLines w:val="0"/>
      </w:pPr>
      <w:bookmarkStart w:id="65" w:name="_Toc181546509"/>
      <w:r w:rsidRPr="00FA1D0D">
        <w:t>Test Case TC-</w:t>
      </w:r>
      <w:r w:rsidR="00413AC3" w:rsidRPr="00FA1D0D">
        <w:t>03</w:t>
      </w:r>
      <w:r w:rsidRPr="00FA1D0D">
        <w:t>-03-01 – “Sale Confirmed” page content</w:t>
      </w:r>
      <w:bookmarkEnd w:id="65"/>
    </w:p>
    <w:p w14:paraId="5ADCD798" w14:textId="064AD3E5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6547D95A" w14:textId="77777777" w:rsidR="00CE0A42" w:rsidRPr="00FA1D0D" w:rsidRDefault="00CE0A42" w:rsidP="00CE0A42">
      <w:pPr>
        <w:rPr>
          <w:lang w:val="en-GB"/>
        </w:rPr>
      </w:pPr>
    </w:p>
    <w:p w14:paraId="106A4A8F" w14:textId="77777777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8BB02E6" w14:textId="0B357E7D" w:rsidR="00CE0A42" w:rsidRPr="00FA1D0D" w:rsidRDefault="00CE0A42" w:rsidP="00CE0A42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content of the “Sale Confirmed” page</w:t>
      </w:r>
    </w:p>
    <w:p w14:paraId="196B1F2D" w14:textId="77777777" w:rsidR="00CE0A42" w:rsidRPr="00FA1D0D" w:rsidRDefault="00CE0A42" w:rsidP="00CE0A42">
      <w:pPr>
        <w:rPr>
          <w:bCs/>
          <w:iCs/>
          <w:lang w:val="en-GB"/>
        </w:rPr>
      </w:pPr>
    </w:p>
    <w:p w14:paraId="300CF9D4" w14:textId="782727D2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</w:t>
      </w:r>
    </w:p>
    <w:p w14:paraId="3D97D139" w14:textId="388DB95D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4424350" w14:textId="49C7451A" w:rsidR="00CE0A42" w:rsidRPr="00FA1D0D" w:rsidRDefault="00CE0A42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 from Home page</w:t>
      </w:r>
    </w:p>
    <w:p w14:paraId="5F4C5891" w14:textId="77777777" w:rsidR="00CE0A42" w:rsidRPr="00FA1D0D" w:rsidRDefault="00CE0A42" w:rsidP="00CE0A42">
      <w:pPr>
        <w:rPr>
          <w:iCs/>
          <w:lang w:val="en-GB"/>
        </w:rPr>
      </w:pPr>
    </w:p>
    <w:p w14:paraId="0EEEACE3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56B3DC1" w14:textId="77777777" w:rsidR="00CE0A42" w:rsidRPr="00FA1D0D" w:rsidRDefault="00CE0A42" w:rsidP="00CE0A4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2E2D0548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103071DA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D8C71BE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4A044957" w14:textId="77777777" w:rsidR="00CE0A42" w:rsidRPr="00FA1D0D" w:rsidRDefault="00CE0A42" w:rsidP="00CE0A42">
      <w:pPr>
        <w:rPr>
          <w:bCs/>
          <w:iCs/>
          <w:lang w:val="en-GB"/>
        </w:rPr>
      </w:pPr>
    </w:p>
    <w:p w14:paraId="102BD265" w14:textId="39A139C7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 xml:space="preserve">Step </w:t>
      </w:r>
      <w:r w:rsidR="00A94398" w:rsidRPr="00FA1D0D">
        <w:rPr>
          <w:b/>
          <w:i/>
          <w:lang w:val="en-GB"/>
        </w:rPr>
        <w:t>2</w:t>
      </w:r>
    </w:p>
    <w:p w14:paraId="7C33166C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EF0341B" w14:textId="668A648A" w:rsidR="00CE0A42" w:rsidRPr="00FA1D0D" w:rsidRDefault="00A94398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In the list of available energies find an energy that has the “Quanity of Units Available” greater than zero</w:t>
      </w:r>
    </w:p>
    <w:p w14:paraId="62AD8E83" w14:textId="48F441A0" w:rsidR="00A94398" w:rsidRPr="00FA1D0D" w:rsidRDefault="00A94398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For that energy enter in the “Number of Units Required” value: “1”, then press “Buy” button</w:t>
      </w:r>
    </w:p>
    <w:p w14:paraId="700BC7D9" w14:textId="77777777" w:rsidR="00CE0A42" w:rsidRPr="00FA1D0D" w:rsidRDefault="00CE0A42" w:rsidP="00CE0A42">
      <w:pPr>
        <w:rPr>
          <w:iCs/>
          <w:lang w:val="en-GB"/>
        </w:rPr>
      </w:pPr>
    </w:p>
    <w:p w14:paraId="0EFEBA15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E0FA91A" w14:textId="4A7F91D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“Sale confirmed” page is displayed</w:t>
      </w:r>
    </w:p>
    <w:p w14:paraId="49D72FAC" w14:textId="770B0B39" w:rsidR="00A94398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“Sale Confirmed”</w:t>
      </w:r>
    </w:p>
    <w:p w14:paraId="5F4CC288" w14:textId="321AC984" w:rsidR="00A94398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“Sale Confirmed”</w:t>
      </w:r>
    </w:p>
    <w:p w14:paraId="7887E367" w14:textId="568ABE41" w:rsidR="00CE0A42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“/SaleConfirmed”</w:t>
      </w:r>
    </w:p>
    <w:p w14:paraId="61C989F9" w14:textId="2A835ADB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599A64C0" w14:textId="3A261392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“Sale Confirmed!”.</w:t>
      </w:r>
    </w:p>
    <w:p w14:paraId="6569BCC4" w14:textId="77777777" w:rsidR="002026BE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There is a confirmation of the purchase displayed </w:t>
      </w:r>
      <w:r w:rsidR="002026BE" w:rsidRPr="00FA1D0D">
        <w:rPr>
          <w:bCs/>
          <w:iCs/>
          <w:lang w:val="en-GB"/>
        </w:rPr>
        <w:t>on the page that:</w:t>
      </w:r>
    </w:p>
    <w:p w14:paraId="46B3AC1D" w14:textId="0D67F63F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S</w:t>
      </w:r>
      <w:r w:rsidR="00A94398" w:rsidRPr="00FA1D0D">
        <w:rPr>
          <w:bCs/>
          <w:iCs/>
          <w:lang w:val="en-GB"/>
        </w:rPr>
        <w:t>tart</w:t>
      </w:r>
      <w:r w:rsidRPr="00FA1D0D">
        <w:rPr>
          <w:bCs/>
          <w:iCs/>
          <w:lang w:val="en-GB"/>
        </w:rPr>
        <w:t>s</w:t>
      </w:r>
      <w:r w:rsidR="00A94398" w:rsidRPr="00FA1D0D">
        <w:rPr>
          <w:bCs/>
          <w:iCs/>
          <w:lang w:val="en-GB"/>
        </w:rPr>
        <w:t xml:space="preserve"> with phrase “Thank you for your purchase”</w:t>
      </w:r>
    </w:p>
    <w:p w14:paraId="387A2838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information of the number of units and the energy type purchased</w:t>
      </w:r>
    </w:p>
    <w:p w14:paraId="467BFADC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information about the number of units left in stores</w:t>
      </w:r>
    </w:p>
    <w:p w14:paraId="13180CFE" w14:textId="61DBCFA1" w:rsidR="00A94398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sentence: “We have popped it in the post, and it will be with you shortly.”</w:t>
      </w:r>
    </w:p>
    <w:p w14:paraId="1CB72DB0" w14:textId="328A6BC9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contains </w:t>
      </w:r>
      <w:r w:rsidR="002026BE" w:rsidRPr="00FA1D0D">
        <w:rPr>
          <w:bCs/>
          <w:iCs/>
          <w:lang w:val="en-GB"/>
        </w:rPr>
        <w:t>“Buy more” button</w:t>
      </w:r>
    </w:p>
    <w:p w14:paraId="6877F514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5D01F65A" w14:textId="5469512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</w:t>
      </w:r>
      <w:r w:rsidR="002026BE" w:rsidRPr="00FA1D0D">
        <w:rPr>
          <w:bCs/>
          <w:iCs/>
          <w:lang w:val="en-GB"/>
        </w:rPr>
        <w:t xml:space="preserve"> or punctuation errors</w:t>
      </w:r>
      <w:r w:rsidRPr="00FA1D0D">
        <w:rPr>
          <w:bCs/>
          <w:iCs/>
          <w:lang w:val="en-GB"/>
        </w:rPr>
        <w:t xml:space="preserve"> on the page</w:t>
      </w:r>
    </w:p>
    <w:p w14:paraId="2F54BEBA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6125ABDA" w14:textId="3F37B11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7D3EB291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695565DA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45DB328" w14:textId="77777777" w:rsidR="00CE0A42" w:rsidRPr="00FA1D0D" w:rsidRDefault="00CE0A42" w:rsidP="00CE0A42">
      <w:pPr>
        <w:rPr>
          <w:lang w:val="en-GB"/>
        </w:rPr>
      </w:pPr>
    </w:p>
    <w:p w14:paraId="458B07DF" w14:textId="77777777" w:rsidR="00CE0A42" w:rsidRPr="00FA1D0D" w:rsidRDefault="00CE0A42" w:rsidP="00CE0A42">
      <w:pPr>
        <w:pStyle w:val="ListParagraph"/>
        <w:rPr>
          <w:lang w:val="en-GB"/>
        </w:rPr>
      </w:pPr>
    </w:p>
    <w:p w14:paraId="0B0C021E" w14:textId="77777777" w:rsidR="00CE0A42" w:rsidRPr="00FA1D0D" w:rsidRDefault="00CE0A42" w:rsidP="00CE0A42">
      <w:pPr>
        <w:pStyle w:val="Heading3"/>
      </w:pPr>
      <w:bookmarkStart w:id="66" w:name="_Toc181546510"/>
      <w:r w:rsidRPr="00FA1D0D">
        <w:t>TT-03-04 Buy more action on Sale Confirmed page</w:t>
      </w:r>
      <w:bookmarkEnd w:id="66"/>
    </w:p>
    <w:p w14:paraId="7A6D9EAE" w14:textId="21A042C9" w:rsidR="002026BE" w:rsidRPr="00FA1D0D" w:rsidRDefault="002026BE" w:rsidP="002026BE">
      <w:pPr>
        <w:pStyle w:val="Heading4"/>
      </w:pPr>
      <w:bookmarkStart w:id="67" w:name="_Toc181546511"/>
      <w:r w:rsidRPr="00FA1D0D">
        <w:t>Test Case TC-</w:t>
      </w:r>
      <w:r w:rsidR="00413AC3" w:rsidRPr="00FA1D0D">
        <w:t>03</w:t>
      </w:r>
      <w:r w:rsidRPr="00FA1D0D">
        <w:t>-0</w:t>
      </w:r>
      <w:r w:rsidR="00413AC3" w:rsidRPr="00FA1D0D">
        <w:t>4</w:t>
      </w:r>
      <w:r w:rsidRPr="00FA1D0D">
        <w:t>-01 – Buy more action on Sale Confirmed page</w:t>
      </w:r>
      <w:bookmarkEnd w:id="67"/>
    </w:p>
    <w:p w14:paraId="2F7AB633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1AC8C43" w14:textId="77777777" w:rsidR="002026BE" w:rsidRPr="00FA1D0D" w:rsidRDefault="002026BE" w:rsidP="002026BE">
      <w:pPr>
        <w:rPr>
          <w:lang w:val="en-GB"/>
        </w:rPr>
      </w:pPr>
    </w:p>
    <w:p w14:paraId="238D8FA1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8CBCA31" w14:textId="153E782A" w:rsidR="002026BE" w:rsidRPr="00FA1D0D" w:rsidRDefault="002026BE" w:rsidP="002026B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“Buy more” button action on the Sale Confirmed page</w:t>
      </w:r>
    </w:p>
    <w:p w14:paraId="0D185DD8" w14:textId="77777777" w:rsidR="002026BE" w:rsidRPr="00FA1D0D" w:rsidRDefault="002026BE" w:rsidP="002026BE">
      <w:pPr>
        <w:rPr>
          <w:bCs/>
          <w:iCs/>
          <w:lang w:val="en-GB"/>
        </w:rPr>
      </w:pPr>
    </w:p>
    <w:p w14:paraId="7AD4E91A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</w:t>
      </w:r>
    </w:p>
    <w:p w14:paraId="54FF8F24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B234C4A" w14:textId="77777777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 from Home page</w:t>
      </w:r>
    </w:p>
    <w:p w14:paraId="4432A885" w14:textId="77777777" w:rsidR="002026BE" w:rsidRPr="00FA1D0D" w:rsidRDefault="002026BE" w:rsidP="002026BE">
      <w:pPr>
        <w:rPr>
          <w:iCs/>
          <w:lang w:val="en-GB"/>
        </w:rPr>
      </w:pPr>
    </w:p>
    <w:p w14:paraId="6677D6E6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E7C1491" w14:textId="77777777" w:rsidR="002026BE" w:rsidRPr="00FA1D0D" w:rsidRDefault="002026BE" w:rsidP="002026B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192DBE71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“Buy”</w:t>
      </w:r>
    </w:p>
    <w:p w14:paraId="0AEFBEA2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A710E91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4E488F9D" w14:textId="77777777" w:rsidR="002026BE" w:rsidRPr="00FA1D0D" w:rsidRDefault="002026BE" w:rsidP="002026BE">
      <w:pPr>
        <w:rPr>
          <w:bCs/>
          <w:iCs/>
          <w:lang w:val="en-GB"/>
        </w:rPr>
      </w:pPr>
    </w:p>
    <w:p w14:paraId="50BA6A0D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</w:t>
      </w:r>
    </w:p>
    <w:p w14:paraId="1A8363C5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D973763" w14:textId="0C5DD12D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In the list of available energies find an energy that has the “Quantity of Units Available” greater than zero</w:t>
      </w:r>
    </w:p>
    <w:p w14:paraId="6D349AFE" w14:textId="77777777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For that energy enter in the “Number of Units Required” value: “1”, then press “Buy” button</w:t>
      </w:r>
    </w:p>
    <w:p w14:paraId="162AEDCC" w14:textId="77777777" w:rsidR="002026BE" w:rsidRPr="00FA1D0D" w:rsidRDefault="002026BE" w:rsidP="002026BE">
      <w:pPr>
        <w:rPr>
          <w:iCs/>
          <w:lang w:val="en-GB"/>
        </w:rPr>
      </w:pPr>
    </w:p>
    <w:p w14:paraId="07F177C4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58C46B6" w14:textId="77777777" w:rsidR="002026BE" w:rsidRPr="00FA1D0D" w:rsidRDefault="002026BE" w:rsidP="002026B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“Sale confirmed” page is displayed</w:t>
      </w:r>
    </w:p>
    <w:p w14:paraId="018189EA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“Sale Confirmed”</w:t>
      </w:r>
    </w:p>
    <w:p w14:paraId="619488A8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“Sale Confirmed”</w:t>
      </w:r>
    </w:p>
    <w:p w14:paraId="1A4B8D25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“/SaleConfirmed”</w:t>
      </w:r>
    </w:p>
    <w:p w14:paraId="7679C7EA" w14:textId="4B94EBA6" w:rsidR="006610F8" w:rsidRPr="00FA1D0D" w:rsidRDefault="006610F8" w:rsidP="006610F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</w:t>
      </w:r>
    </w:p>
    <w:p w14:paraId="38F761FB" w14:textId="77777777" w:rsidR="006610F8" w:rsidRPr="00FA1D0D" w:rsidRDefault="006610F8" w:rsidP="006610F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576AB56" w14:textId="3DF2AE11" w:rsidR="006610F8" w:rsidRPr="00FA1D0D" w:rsidRDefault="006610F8" w:rsidP="006610F8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Click “Buy more” button on the </w:t>
      </w:r>
      <w:r w:rsidRPr="00FA1D0D">
        <w:rPr>
          <w:bCs/>
          <w:iCs/>
          <w:lang w:val="en-GB"/>
        </w:rPr>
        <w:t>“Sale confirmed” page</w:t>
      </w:r>
    </w:p>
    <w:p w14:paraId="3497AADB" w14:textId="77777777" w:rsidR="006610F8" w:rsidRPr="00FA1D0D" w:rsidRDefault="006610F8" w:rsidP="006610F8">
      <w:pPr>
        <w:rPr>
          <w:iCs/>
          <w:lang w:val="en-GB"/>
        </w:rPr>
      </w:pPr>
    </w:p>
    <w:p w14:paraId="39825845" w14:textId="77777777" w:rsidR="006610F8" w:rsidRPr="00FA1D0D" w:rsidRDefault="006610F8" w:rsidP="006610F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8811832" w14:textId="77777777" w:rsidR="006610F8" w:rsidRPr="00FA1D0D" w:rsidRDefault="006610F8" w:rsidP="006610F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6B8A1AC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2C32B56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30666AE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13DA4305" w14:textId="77777777" w:rsidR="006610F8" w:rsidRPr="00FA1D0D" w:rsidRDefault="006610F8" w:rsidP="006610F8">
      <w:pPr>
        <w:rPr>
          <w:bCs/>
          <w:iCs/>
          <w:lang w:val="en-GB"/>
        </w:rPr>
      </w:pPr>
    </w:p>
    <w:p w14:paraId="1FEECEDE" w14:textId="77777777" w:rsidR="002026BE" w:rsidRPr="00FA1D0D" w:rsidRDefault="002026BE" w:rsidP="002026BE">
      <w:pPr>
        <w:rPr>
          <w:lang w:val="en-GB"/>
        </w:rPr>
      </w:pPr>
    </w:p>
    <w:p w14:paraId="4E6B36B6" w14:textId="77777777" w:rsidR="007F0455" w:rsidRPr="00FA1D0D" w:rsidRDefault="007F0455" w:rsidP="00495865">
      <w:pPr>
        <w:rPr>
          <w:lang w:val="en-GB"/>
        </w:rPr>
      </w:pPr>
    </w:p>
    <w:p w14:paraId="6EBC807E" w14:textId="77777777" w:rsidR="00D021D3" w:rsidRPr="00FA1D0D" w:rsidRDefault="00D021D3" w:rsidP="00D021D3">
      <w:pPr>
        <w:pStyle w:val="Heading2"/>
        <w:rPr>
          <w:lang w:val="en-GB"/>
        </w:rPr>
      </w:pPr>
      <w:bookmarkStart w:id="68" w:name="_Toc181546512"/>
      <w:r w:rsidRPr="00FA1D0D">
        <w:rPr>
          <w:lang w:val="en-GB"/>
        </w:rPr>
        <w:t>TT-05 About page</w:t>
      </w:r>
      <w:bookmarkEnd w:id="68"/>
    </w:p>
    <w:p w14:paraId="509A63EC" w14:textId="4CAE2A55" w:rsidR="00D021D3" w:rsidRPr="00FA1D0D" w:rsidRDefault="00D021D3" w:rsidP="00D021D3">
      <w:pPr>
        <w:pStyle w:val="Heading3"/>
      </w:pPr>
      <w:bookmarkStart w:id="69" w:name="_Toc181546513"/>
      <w:r w:rsidRPr="00FA1D0D">
        <w:t xml:space="preserve">TT-05-01 Access </w:t>
      </w:r>
      <w:r w:rsidR="006805BF" w:rsidRPr="00FA1D0D">
        <w:t>about</w:t>
      </w:r>
      <w:r w:rsidRPr="00FA1D0D">
        <w:t xml:space="preserve"> page with/without login in</w:t>
      </w:r>
      <w:bookmarkEnd w:id="69"/>
    </w:p>
    <w:p w14:paraId="06BE5BAA" w14:textId="574F75A6" w:rsidR="00D021D3" w:rsidRPr="00FA1D0D" w:rsidRDefault="00D021D3" w:rsidP="00D021D3">
      <w:pPr>
        <w:pStyle w:val="Heading4"/>
      </w:pPr>
      <w:bookmarkStart w:id="70" w:name="_Toc181546514"/>
      <w:r w:rsidRPr="00FA1D0D">
        <w:t>Test Case TC-0</w:t>
      </w:r>
      <w:r w:rsidR="00031594" w:rsidRPr="00FA1D0D">
        <w:t>5</w:t>
      </w:r>
      <w:r w:rsidRPr="00FA1D0D">
        <w:t>-0</w:t>
      </w:r>
      <w:r w:rsidR="00031594" w:rsidRPr="00FA1D0D">
        <w:t>1</w:t>
      </w:r>
      <w:r w:rsidRPr="00FA1D0D">
        <w:t xml:space="preserve">-01 Access </w:t>
      </w:r>
      <w:r w:rsidR="00031594" w:rsidRPr="00FA1D0D">
        <w:t>About</w:t>
      </w:r>
      <w:r w:rsidRPr="00FA1D0D">
        <w:t xml:space="preserve"> page without login in</w:t>
      </w:r>
      <w:bookmarkEnd w:id="70"/>
    </w:p>
    <w:p w14:paraId="4FCF3065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A806FE7" w14:textId="77777777" w:rsidR="00D021D3" w:rsidRPr="00FA1D0D" w:rsidRDefault="00D021D3" w:rsidP="00D021D3">
      <w:pPr>
        <w:rPr>
          <w:lang w:val="en-GB"/>
        </w:rPr>
      </w:pPr>
    </w:p>
    <w:p w14:paraId="0C51C943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8A2C8BC" w14:textId="0220DABF" w:rsidR="00D021D3" w:rsidRPr="00FA1D0D" w:rsidRDefault="00D021D3" w:rsidP="00D021D3">
      <w:pPr>
        <w:rPr>
          <w:lang w:val="en-GB"/>
        </w:rPr>
      </w:pPr>
      <w:r w:rsidRPr="00FA1D0D">
        <w:rPr>
          <w:lang w:val="en-GB"/>
        </w:rPr>
        <w:t xml:space="preserve">The test verifies the </w:t>
      </w:r>
      <w:r w:rsidR="00031594" w:rsidRPr="00FA1D0D">
        <w:rPr>
          <w:lang w:val="en-GB"/>
        </w:rPr>
        <w:t>About</w:t>
      </w:r>
      <w:r w:rsidRPr="00FA1D0D">
        <w:rPr>
          <w:lang w:val="en-GB"/>
        </w:rPr>
        <w:t xml:space="preserve"> page is available without login in</w:t>
      </w:r>
    </w:p>
    <w:p w14:paraId="6E1D7D55" w14:textId="77777777" w:rsidR="00D021D3" w:rsidRPr="00FA1D0D" w:rsidRDefault="00D021D3" w:rsidP="00D021D3">
      <w:pPr>
        <w:rPr>
          <w:i/>
          <w:iCs/>
          <w:color w:val="FF0000"/>
          <w:lang w:val="en-GB"/>
        </w:rPr>
      </w:pPr>
    </w:p>
    <w:p w14:paraId="7C5E11B3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3FD9E88D" w14:textId="36228261" w:rsidR="00D021D3" w:rsidRPr="00FA1D0D" w:rsidRDefault="00D021D3" w:rsidP="00D021D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Navigate to </w:t>
      </w:r>
      <w:r w:rsidR="00031594" w:rsidRPr="00FA1D0D">
        <w:rPr>
          <w:lang w:val="en-GB"/>
        </w:rPr>
        <w:t>About</w:t>
      </w:r>
      <w:r w:rsidRPr="00FA1D0D">
        <w:rPr>
          <w:lang w:val="en-GB"/>
        </w:rPr>
        <w:t xml:space="preserve"> page</w:t>
      </w:r>
      <w:r w:rsidR="00031594" w:rsidRPr="00FA1D0D">
        <w:rPr>
          <w:lang w:val="en-GB"/>
        </w:rPr>
        <w:t xml:space="preserve"> (from main menu or Home page)</w:t>
      </w:r>
    </w:p>
    <w:p w14:paraId="1E47749F" w14:textId="77777777" w:rsidR="00D021D3" w:rsidRPr="00FA1D0D" w:rsidRDefault="00D021D3" w:rsidP="00D021D3">
      <w:pPr>
        <w:rPr>
          <w:i/>
          <w:lang w:val="en-GB"/>
        </w:rPr>
      </w:pPr>
    </w:p>
    <w:p w14:paraId="3651BE92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7908B376" w14:textId="3C8E1D68" w:rsidR="00D021D3" w:rsidRPr="00FA1D0D" w:rsidRDefault="00D021D3" w:rsidP="00D021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 xml:space="preserve"> page is displayed</w:t>
      </w:r>
    </w:p>
    <w:p w14:paraId="5DD9C08F" w14:textId="14AB7EE4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05BD102F" w14:textId="2DA4C6D4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header of the page </w:t>
      </w:r>
      <w:r w:rsidR="00031594" w:rsidRPr="00FA1D0D">
        <w:rPr>
          <w:bCs/>
          <w:iCs/>
          <w:lang w:val="en-GB"/>
        </w:rPr>
        <w:t>contains</w:t>
      </w:r>
      <w:r w:rsidRPr="00FA1D0D">
        <w:rPr>
          <w:bCs/>
          <w:iCs/>
          <w:lang w:val="en-GB"/>
        </w:rPr>
        <w:t xml:space="preserve"> “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41229392" w14:textId="45BA0BBC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319F61FF" w14:textId="77777777" w:rsidR="00031594" w:rsidRPr="00FA1D0D" w:rsidRDefault="00031594" w:rsidP="00031594">
      <w:pPr>
        <w:pStyle w:val="ListParagraph"/>
        <w:rPr>
          <w:bCs/>
          <w:iCs/>
          <w:lang w:val="en-GB"/>
        </w:rPr>
      </w:pPr>
    </w:p>
    <w:p w14:paraId="6684203A" w14:textId="77777777" w:rsidR="00D021D3" w:rsidRPr="00FA1D0D" w:rsidRDefault="00D021D3" w:rsidP="00D021D3">
      <w:pPr>
        <w:pStyle w:val="Heading4"/>
        <w:rPr>
          <w:i w:val="0"/>
          <w:iCs w:val="0"/>
        </w:rPr>
      </w:pPr>
    </w:p>
    <w:p w14:paraId="75D54941" w14:textId="77777777" w:rsidR="00D021D3" w:rsidRPr="00FA1D0D" w:rsidRDefault="00D021D3" w:rsidP="00D021D3">
      <w:pPr>
        <w:rPr>
          <w:lang w:val="en-GB"/>
        </w:rPr>
      </w:pPr>
    </w:p>
    <w:p w14:paraId="126829F1" w14:textId="6ABFB585" w:rsidR="00D021D3" w:rsidRPr="00FA1D0D" w:rsidRDefault="00D021D3" w:rsidP="00D021D3">
      <w:pPr>
        <w:pStyle w:val="Heading4"/>
      </w:pPr>
      <w:bookmarkStart w:id="71" w:name="_Toc181546515"/>
      <w:r w:rsidRPr="00FA1D0D">
        <w:t>Test Case TC-</w:t>
      </w:r>
      <w:r w:rsidR="00031594" w:rsidRPr="00FA1D0D">
        <w:t>05</w:t>
      </w:r>
      <w:r w:rsidRPr="00FA1D0D">
        <w:t>-0</w:t>
      </w:r>
      <w:r w:rsidR="00031594" w:rsidRPr="00FA1D0D">
        <w:t>1</w:t>
      </w:r>
      <w:r w:rsidRPr="00FA1D0D">
        <w:t>-02 Access</w:t>
      </w:r>
      <w:r w:rsidR="00031594" w:rsidRPr="00FA1D0D">
        <w:t xml:space="preserve"> About page </w:t>
      </w:r>
      <w:r w:rsidRPr="00FA1D0D">
        <w:t>with login in</w:t>
      </w:r>
      <w:bookmarkEnd w:id="71"/>
    </w:p>
    <w:p w14:paraId="411DC89C" w14:textId="77777777" w:rsidR="00D021D3" w:rsidRPr="00FA1D0D" w:rsidRDefault="00D021D3" w:rsidP="00D021D3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07B0385C" w14:textId="77777777" w:rsidR="00D021D3" w:rsidRPr="00FA1D0D" w:rsidRDefault="00D021D3" w:rsidP="00D021D3">
      <w:pPr>
        <w:rPr>
          <w:lang w:val="en-GB"/>
        </w:rPr>
      </w:pPr>
    </w:p>
    <w:p w14:paraId="4810AD31" w14:textId="3EF73C4E" w:rsidR="00D021D3" w:rsidRPr="00FA1D0D" w:rsidRDefault="00D021D3" w:rsidP="00D021D3">
      <w:pPr>
        <w:pStyle w:val="Heading3"/>
      </w:pPr>
      <w:bookmarkStart w:id="72" w:name="_Toc181546516"/>
      <w:r w:rsidRPr="00FA1D0D">
        <w:t xml:space="preserve">TT-05-03 </w:t>
      </w:r>
      <w:r w:rsidR="00031594" w:rsidRPr="00FA1D0D">
        <w:t xml:space="preserve">About </w:t>
      </w:r>
      <w:r w:rsidRPr="00FA1D0D">
        <w:t>Page content</w:t>
      </w:r>
      <w:bookmarkEnd w:id="72"/>
    </w:p>
    <w:p w14:paraId="39F40E6D" w14:textId="15E26293" w:rsidR="00CD686B" w:rsidRPr="00FA1D0D" w:rsidRDefault="00CD686B" w:rsidP="00CD686B">
      <w:pPr>
        <w:pStyle w:val="Heading4"/>
      </w:pPr>
      <w:bookmarkStart w:id="73" w:name="_Toc181546517"/>
      <w:r w:rsidRPr="00FA1D0D">
        <w:t>Test Case TT-05-03-01 About Page content</w:t>
      </w:r>
      <w:bookmarkEnd w:id="73"/>
    </w:p>
    <w:p w14:paraId="4D8200B0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F612D31" w14:textId="77777777" w:rsidR="00031594" w:rsidRPr="00FA1D0D" w:rsidRDefault="00031594" w:rsidP="00031594">
      <w:pPr>
        <w:rPr>
          <w:lang w:val="en-GB"/>
        </w:rPr>
      </w:pPr>
    </w:p>
    <w:p w14:paraId="1E0F6EB2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116577D" w14:textId="77777777" w:rsidR="00031594" w:rsidRPr="00FA1D0D" w:rsidRDefault="00031594" w:rsidP="00031594">
      <w:pPr>
        <w:rPr>
          <w:lang w:val="en-GB"/>
        </w:rPr>
      </w:pPr>
      <w:r w:rsidRPr="00FA1D0D">
        <w:rPr>
          <w:lang w:val="en-GB"/>
        </w:rPr>
        <w:t>The test verifies the About page is available without login in</w:t>
      </w:r>
    </w:p>
    <w:p w14:paraId="6127326C" w14:textId="77777777" w:rsidR="00031594" w:rsidRPr="00FA1D0D" w:rsidRDefault="00031594" w:rsidP="00031594">
      <w:pPr>
        <w:rPr>
          <w:i/>
          <w:iCs/>
          <w:color w:val="FF0000"/>
          <w:lang w:val="en-GB"/>
        </w:rPr>
      </w:pPr>
    </w:p>
    <w:p w14:paraId="37C6352C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9F2ADF4" w14:textId="77777777" w:rsidR="00031594" w:rsidRPr="00FA1D0D" w:rsidRDefault="00031594" w:rsidP="00031594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About page (from main menu or Home page)</w:t>
      </w:r>
    </w:p>
    <w:p w14:paraId="7E0842BA" w14:textId="77777777" w:rsidR="00031594" w:rsidRPr="00FA1D0D" w:rsidRDefault="00031594" w:rsidP="00031594">
      <w:pPr>
        <w:rPr>
          <w:i/>
          <w:lang w:val="en-GB"/>
        </w:rPr>
      </w:pPr>
    </w:p>
    <w:p w14:paraId="1DF4D8A7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5528348A" w14:textId="77777777" w:rsidR="00031594" w:rsidRPr="00FA1D0D" w:rsidRDefault="00031594" w:rsidP="00031594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About page is displayed</w:t>
      </w:r>
    </w:p>
    <w:p w14:paraId="027482FB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4AD1796D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“About”</w:t>
      </w:r>
    </w:p>
    <w:p w14:paraId="612C24D0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“/About”</w:t>
      </w:r>
    </w:p>
    <w:p w14:paraId="41E28CA6" w14:textId="0932D380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0C0CD87A" w14:textId="0C41583B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“About ENSEK Energy Corp..”</w:t>
      </w:r>
    </w:p>
    <w:p w14:paraId="7CB6EBDA" w14:textId="0CD48058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sub-header is: “Learn a little more about us”</w:t>
      </w:r>
    </w:p>
    <w:p w14:paraId="20A29CFE" w14:textId="6C40C685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‘Find out more about us” button</w:t>
      </w:r>
    </w:p>
    <w:p w14:paraId="196D8DCC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AE59691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description is meaningful</w:t>
      </w:r>
    </w:p>
    <w:p w14:paraId="74CDE8C7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1A680BA9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2494257E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colors are correct</w:t>
      </w:r>
    </w:p>
    <w:p w14:paraId="626F171B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5AD659D2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BB9EDD9" w14:textId="77777777" w:rsidR="00031594" w:rsidRPr="00FA1D0D" w:rsidRDefault="00031594" w:rsidP="006805BF">
      <w:pPr>
        <w:pStyle w:val="ListParagraph"/>
        <w:rPr>
          <w:bCs/>
          <w:iCs/>
          <w:lang w:val="en-GB"/>
        </w:rPr>
      </w:pPr>
    </w:p>
    <w:p w14:paraId="6111439A" w14:textId="42B79329" w:rsidR="00FA1D0D" w:rsidRDefault="00FA1D0D" w:rsidP="00FA1D0D">
      <w:pPr>
        <w:spacing w:line="240" w:lineRule="auto"/>
        <w:rPr>
          <w:lang w:val="en-GB"/>
        </w:rPr>
      </w:pPr>
    </w:p>
    <w:p w14:paraId="588C790E" w14:textId="77777777" w:rsidR="00FA1D0D" w:rsidRPr="00FA1D0D" w:rsidRDefault="00FA1D0D" w:rsidP="00FA1D0D">
      <w:pPr>
        <w:spacing w:line="240" w:lineRule="auto"/>
        <w:rPr>
          <w:lang w:val="en-GB"/>
        </w:rPr>
      </w:pPr>
    </w:p>
    <w:p w14:paraId="42D104A5" w14:textId="3C444F07" w:rsidR="00D021D3" w:rsidRPr="00FA1D0D" w:rsidRDefault="00D021D3" w:rsidP="00D021D3">
      <w:pPr>
        <w:pStyle w:val="Heading3"/>
      </w:pPr>
      <w:bookmarkStart w:id="74" w:name="_Toc181546518"/>
      <w:r w:rsidRPr="00FA1D0D">
        <w:t xml:space="preserve">TT-05-04 </w:t>
      </w:r>
      <w:r w:rsidR="006805BF" w:rsidRPr="00FA1D0D">
        <w:t xml:space="preserve">About page - </w:t>
      </w:r>
      <w:r w:rsidRPr="00FA1D0D">
        <w:t>Find out more about us action</w:t>
      </w:r>
      <w:bookmarkEnd w:id="74"/>
    </w:p>
    <w:p w14:paraId="5717AC7C" w14:textId="475859C1" w:rsidR="006805BF" w:rsidRPr="00FA1D0D" w:rsidRDefault="006805BF" w:rsidP="006805BF">
      <w:pPr>
        <w:pStyle w:val="Heading4"/>
        <w:keepNext w:val="0"/>
        <w:keepLines w:val="0"/>
      </w:pPr>
      <w:bookmarkStart w:id="75" w:name="_Toc181546519"/>
      <w:r w:rsidRPr="00FA1D0D">
        <w:t>Test Case TC-0</w:t>
      </w:r>
      <w:r w:rsidR="00413AC3" w:rsidRPr="00FA1D0D">
        <w:t>5-04</w:t>
      </w:r>
      <w:r w:rsidRPr="00FA1D0D">
        <w:t>-01 – Find out more action on About page</w:t>
      </w:r>
      <w:bookmarkEnd w:id="75"/>
    </w:p>
    <w:p w14:paraId="4240FCF2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23498F8" w14:textId="77777777" w:rsidR="006805BF" w:rsidRPr="00FA1D0D" w:rsidRDefault="006805BF" w:rsidP="006805BF">
      <w:pPr>
        <w:rPr>
          <w:lang w:val="en-GB"/>
        </w:rPr>
      </w:pPr>
    </w:p>
    <w:p w14:paraId="46DD3FC1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>Description:</w:t>
      </w:r>
    </w:p>
    <w:p w14:paraId="30E3AAE7" w14:textId="50B96220" w:rsidR="006805BF" w:rsidRPr="00FA1D0D" w:rsidRDefault="006805BF" w:rsidP="006805BF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“Find out more about us” button action</w:t>
      </w:r>
    </w:p>
    <w:p w14:paraId="292026F4" w14:textId="77777777" w:rsidR="006805BF" w:rsidRPr="00FA1D0D" w:rsidRDefault="006805BF" w:rsidP="006805BF">
      <w:pPr>
        <w:rPr>
          <w:bCs/>
          <w:iCs/>
          <w:lang w:val="en-GB"/>
        </w:rPr>
      </w:pPr>
    </w:p>
    <w:p w14:paraId="4801497F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746D5A76" w14:textId="77777777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22344C17" w14:textId="77777777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“Find out more” button</w:t>
      </w:r>
    </w:p>
    <w:p w14:paraId="4B57E57F" w14:textId="77777777" w:rsidR="006805BF" w:rsidRPr="00FA1D0D" w:rsidRDefault="006805BF" w:rsidP="006805BF">
      <w:pPr>
        <w:rPr>
          <w:i/>
          <w:lang w:val="en-GB"/>
        </w:rPr>
      </w:pPr>
    </w:p>
    <w:p w14:paraId="060C1C7F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9ADE212" w14:textId="77777777" w:rsidR="006805BF" w:rsidRPr="00FA1D0D" w:rsidRDefault="006805BF" w:rsidP="006805BF">
      <w:pPr>
        <w:pStyle w:val="ListParagraph"/>
        <w:numPr>
          <w:ilvl w:val="0"/>
          <w:numId w:val="30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Company home page is displayed:</w:t>
      </w:r>
    </w:p>
    <w:p w14:paraId="3EC68D47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“ENSEK”</w:t>
      </w:r>
    </w:p>
    <w:p w14:paraId="6226B43C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URL represents the Company home page: </w:t>
      </w:r>
      <w:hyperlink r:id="rId9" w:history="1">
        <w:r w:rsidRPr="00FA1D0D">
          <w:rPr>
            <w:rStyle w:val="Hyperlink"/>
            <w:bCs/>
            <w:iCs/>
            <w:lang w:val="en-GB"/>
          </w:rPr>
          <w:t>https://ensek.com/</w:t>
        </w:r>
      </w:hyperlink>
    </w:p>
    <w:p w14:paraId="01DD3AAA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36BF94CE" w14:textId="77777777" w:rsidR="00D021D3" w:rsidRPr="00FA1D0D" w:rsidRDefault="00D021D3" w:rsidP="00495865">
      <w:pPr>
        <w:rPr>
          <w:lang w:val="en-GB"/>
        </w:rPr>
      </w:pPr>
    </w:p>
    <w:p w14:paraId="62868149" w14:textId="77777777" w:rsidR="006805BF" w:rsidRPr="00FA1D0D" w:rsidRDefault="006805BF" w:rsidP="006805BF">
      <w:pPr>
        <w:pStyle w:val="Heading2"/>
        <w:rPr>
          <w:lang w:val="en-GB"/>
        </w:rPr>
      </w:pPr>
      <w:bookmarkStart w:id="76" w:name="_Toc181546520"/>
      <w:r w:rsidRPr="00FA1D0D">
        <w:rPr>
          <w:lang w:val="en-GB"/>
        </w:rPr>
        <w:t>TT-06 Contact page</w:t>
      </w:r>
      <w:bookmarkEnd w:id="76"/>
    </w:p>
    <w:p w14:paraId="5D1ACA33" w14:textId="034DC63F" w:rsidR="006805BF" w:rsidRPr="00FA1D0D" w:rsidRDefault="006805BF" w:rsidP="006805BF">
      <w:pPr>
        <w:pStyle w:val="Heading3"/>
      </w:pPr>
      <w:bookmarkStart w:id="77" w:name="_Toc181546521"/>
      <w:r w:rsidRPr="00FA1D0D">
        <w:t>TT-06-01 Access Contact page with/without login in</w:t>
      </w:r>
      <w:bookmarkEnd w:id="77"/>
    </w:p>
    <w:p w14:paraId="4FF2FD44" w14:textId="77777777" w:rsidR="006805BF" w:rsidRPr="00FA1D0D" w:rsidRDefault="006805BF" w:rsidP="006805BF">
      <w:pPr>
        <w:rPr>
          <w:lang w:val="en-GB"/>
        </w:rPr>
      </w:pPr>
    </w:p>
    <w:p w14:paraId="5807F753" w14:textId="47497971" w:rsidR="006805BF" w:rsidRPr="00FA1D0D" w:rsidRDefault="006805BF" w:rsidP="006805BF">
      <w:pPr>
        <w:pStyle w:val="Heading4"/>
      </w:pPr>
      <w:bookmarkStart w:id="78" w:name="_Toc181546522"/>
      <w:r w:rsidRPr="00FA1D0D">
        <w:t>Test Case TC-06-01-01 Access Contact page without login in</w:t>
      </w:r>
      <w:bookmarkEnd w:id="78"/>
    </w:p>
    <w:p w14:paraId="44A803B8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CA37824" w14:textId="77777777" w:rsidR="006805BF" w:rsidRPr="00FA1D0D" w:rsidRDefault="006805BF" w:rsidP="006805BF">
      <w:pPr>
        <w:rPr>
          <w:lang w:val="en-GB"/>
        </w:rPr>
      </w:pPr>
    </w:p>
    <w:p w14:paraId="2644F62A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EA4711D" w14:textId="4AD4CA8C" w:rsidR="006805BF" w:rsidRPr="00FA1D0D" w:rsidRDefault="006805BF" w:rsidP="006805BF">
      <w:pPr>
        <w:rPr>
          <w:lang w:val="en-GB"/>
        </w:rPr>
      </w:pPr>
      <w:r w:rsidRPr="00FA1D0D">
        <w:rPr>
          <w:lang w:val="en-GB"/>
        </w:rPr>
        <w:t>The test verifies the Contact page is available without login in</w:t>
      </w:r>
    </w:p>
    <w:p w14:paraId="459446CB" w14:textId="77777777" w:rsidR="006805BF" w:rsidRPr="00FA1D0D" w:rsidRDefault="006805BF" w:rsidP="006805BF">
      <w:pPr>
        <w:rPr>
          <w:i/>
          <w:iCs/>
          <w:color w:val="FF0000"/>
          <w:lang w:val="en-GB"/>
        </w:rPr>
      </w:pPr>
    </w:p>
    <w:p w14:paraId="646CAABE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37DF226D" w14:textId="19A5B6A4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Contact page from main menu</w:t>
      </w:r>
    </w:p>
    <w:p w14:paraId="06387C8E" w14:textId="77777777" w:rsidR="006805BF" w:rsidRPr="00FA1D0D" w:rsidRDefault="006805BF" w:rsidP="006805BF">
      <w:pPr>
        <w:rPr>
          <w:i/>
          <w:lang w:val="en-GB"/>
        </w:rPr>
      </w:pPr>
    </w:p>
    <w:p w14:paraId="400EF59B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8F1009F" w14:textId="7ECAA800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Contact page is displayed</w:t>
      </w:r>
    </w:p>
    <w:p w14:paraId="70B187E9" w14:textId="4D00E784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“Contact”</w:t>
      </w:r>
    </w:p>
    <w:p w14:paraId="65B7DFAB" w14:textId="79D62C2F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“Contact”</w:t>
      </w:r>
    </w:p>
    <w:p w14:paraId="5A0C7DDC" w14:textId="37840BE6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“/Contact”</w:t>
      </w:r>
    </w:p>
    <w:p w14:paraId="76BB3EB5" w14:textId="77777777" w:rsidR="006805BF" w:rsidRPr="00FA1D0D" w:rsidRDefault="006805BF" w:rsidP="006805BF">
      <w:pPr>
        <w:pStyle w:val="Heading4"/>
        <w:rPr>
          <w:i w:val="0"/>
          <w:iCs w:val="0"/>
        </w:rPr>
      </w:pPr>
    </w:p>
    <w:p w14:paraId="08619ED7" w14:textId="77777777" w:rsidR="006805BF" w:rsidRPr="00FA1D0D" w:rsidRDefault="006805BF" w:rsidP="006805BF">
      <w:pPr>
        <w:rPr>
          <w:lang w:val="en-GB"/>
        </w:rPr>
      </w:pPr>
    </w:p>
    <w:p w14:paraId="241765F7" w14:textId="6192A485" w:rsidR="006805BF" w:rsidRPr="00FA1D0D" w:rsidRDefault="006805BF" w:rsidP="006805BF">
      <w:pPr>
        <w:pStyle w:val="Heading4"/>
      </w:pPr>
      <w:bookmarkStart w:id="79" w:name="_Toc181546523"/>
      <w:r w:rsidRPr="00FA1D0D">
        <w:t>Test Case TC-06-01-02 Access About page with login in</w:t>
      </w:r>
      <w:bookmarkEnd w:id="79"/>
    </w:p>
    <w:p w14:paraId="30AF6FA0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4AC79617" w14:textId="77777777" w:rsidR="006805BF" w:rsidRPr="00FA1D0D" w:rsidRDefault="006805BF" w:rsidP="006805BF">
      <w:pPr>
        <w:rPr>
          <w:lang w:val="en-GB"/>
        </w:rPr>
      </w:pPr>
    </w:p>
    <w:p w14:paraId="124EF4C3" w14:textId="77777777" w:rsidR="006805BF" w:rsidRPr="00FA1D0D" w:rsidRDefault="006805BF" w:rsidP="006805BF">
      <w:pPr>
        <w:rPr>
          <w:lang w:val="en-GB"/>
        </w:rPr>
      </w:pPr>
    </w:p>
    <w:p w14:paraId="14DB3745" w14:textId="17A75344" w:rsidR="006805BF" w:rsidRPr="00FA1D0D" w:rsidRDefault="006805BF" w:rsidP="006805BF">
      <w:pPr>
        <w:pStyle w:val="Heading3"/>
      </w:pPr>
      <w:bookmarkStart w:id="80" w:name="_Toc181546524"/>
      <w:r w:rsidRPr="00FA1D0D">
        <w:t>TT-06-03 Contact page content</w:t>
      </w:r>
      <w:bookmarkEnd w:id="80"/>
    </w:p>
    <w:p w14:paraId="007FA72B" w14:textId="6AA6A264" w:rsidR="00CD686B" w:rsidRPr="00FA1D0D" w:rsidRDefault="00CD686B" w:rsidP="00CD686B">
      <w:pPr>
        <w:pStyle w:val="Heading4"/>
      </w:pPr>
      <w:bookmarkStart w:id="81" w:name="_Toc181546525"/>
      <w:r w:rsidRPr="00FA1D0D">
        <w:t>Test Case TT-06-03-01 Contact Page content</w:t>
      </w:r>
      <w:bookmarkEnd w:id="81"/>
    </w:p>
    <w:p w14:paraId="63C7BBE2" w14:textId="77777777" w:rsidR="00CD686B" w:rsidRPr="00FA1D0D" w:rsidRDefault="00CD686B" w:rsidP="00CD686B">
      <w:pPr>
        <w:rPr>
          <w:lang w:val="en-GB"/>
        </w:rPr>
      </w:pPr>
    </w:p>
    <w:p w14:paraId="69C7D639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20142764" w14:textId="77777777" w:rsidR="006805BF" w:rsidRPr="00FA1D0D" w:rsidRDefault="006805BF" w:rsidP="006805BF">
      <w:pPr>
        <w:rPr>
          <w:lang w:val="en-GB"/>
        </w:rPr>
      </w:pPr>
    </w:p>
    <w:p w14:paraId="4037FCAC" w14:textId="77777777" w:rsidR="006805BF" w:rsidRPr="00FA1D0D" w:rsidRDefault="006805BF" w:rsidP="006805BF">
      <w:pPr>
        <w:pStyle w:val="Heading2"/>
        <w:rPr>
          <w:lang w:val="en-GB"/>
        </w:rPr>
      </w:pPr>
      <w:bookmarkStart w:id="82" w:name="_Toc181546526"/>
      <w:r w:rsidRPr="00FA1D0D">
        <w:rPr>
          <w:lang w:val="en-GB"/>
        </w:rPr>
        <w:lastRenderedPageBreak/>
        <w:t>TT-07 Register page</w:t>
      </w:r>
      <w:bookmarkEnd w:id="82"/>
    </w:p>
    <w:p w14:paraId="3EE5280E" w14:textId="77777777" w:rsidR="006805BF" w:rsidRPr="00FA1D0D" w:rsidRDefault="006805BF" w:rsidP="006805BF">
      <w:pPr>
        <w:pStyle w:val="Heading3"/>
      </w:pPr>
      <w:bookmarkStart w:id="83" w:name="_Toc181546527"/>
      <w:r w:rsidRPr="00FA1D0D">
        <w:t>TT-07-01 Access to page with/without login in</w:t>
      </w:r>
      <w:bookmarkEnd w:id="83"/>
    </w:p>
    <w:p w14:paraId="272BEA2E" w14:textId="0E24A729" w:rsidR="006805BF" w:rsidRPr="00FA1D0D" w:rsidRDefault="006805BF" w:rsidP="006805BF">
      <w:pPr>
        <w:pStyle w:val="Heading4"/>
      </w:pPr>
      <w:bookmarkStart w:id="84" w:name="_Toc181546528"/>
      <w:r w:rsidRPr="00FA1D0D">
        <w:t>Test Case TC-07-01-01 Access Register page without login in</w:t>
      </w:r>
      <w:bookmarkEnd w:id="84"/>
    </w:p>
    <w:p w14:paraId="5AC39B89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D32B2C9" w14:textId="77777777" w:rsidR="006805BF" w:rsidRPr="00FA1D0D" w:rsidRDefault="006805BF" w:rsidP="006805BF">
      <w:pPr>
        <w:rPr>
          <w:lang w:val="en-GB"/>
        </w:rPr>
      </w:pPr>
    </w:p>
    <w:p w14:paraId="3D017E98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7D62622F" w14:textId="7836B38C" w:rsidR="006805BF" w:rsidRPr="00FA1D0D" w:rsidRDefault="006805BF" w:rsidP="006805BF">
      <w:pPr>
        <w:rPr>
          <w:lang w:val="en-GB"/>
        </w:rPr>
      </w:pPr>
      <w:r w:rsidRPr="00FA1D0D">
        <w:rPr>
          <w:lang w:val="en-GB"/>
        </w:rPr>
        <w:t>The test verifies the Register page is available without login in</w:t>
      </w:r>
    </w:p>
    <w:p w14:paraId="425DA487" w14:textId="77777777" w:rsidR="006805BF" w:rsidRPr="00FA1D0D" w:rsidRDefault="006805BF" w:rsidP="006805BF">
      <w:pPr>
        <w:rPr>
          <w:i/>
          <w:iCs/>
          <w:color w:val="FF0000"/>
          <w:lang w:val="en-GB"/>
        </w:rPr>
      </w:pPr>
    </w:p>
    <w:p w14:paraId="1D7DA7D6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789C7995" w14:textId="105832E4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25F135DA" w14:textId="77777777" w:rsidR="006805BF" w:rsidRPr="00FA1D0D" w:rsidRDefault="006805BF" w:rsidP="006805BF">
      <w:pPr>
        <w:rPr>
          <w:i/>
          <w:lang w:val="en-GB"/>
        </w:rPr>
      </w:pPr>
    </w:p>
    <w:p w14:paraId="31ABB540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235535EA" w14:textId="6ECAFA11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1702076F" w14:textId="7067366C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43E3F45B" w14:textId="27AD5450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1B222865" w14:textId="20DEDB0F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08745C4C" w14:textId="77777777" w:rsidR="006805BF" w:rsidRPr="00FA1D0D" w:rsidRDefault="006805BF" w:rsidP="006805BF">
      <w:pPr>
        <w:pStyle w:val="Heading4"/>
        <w:rPr>
          <w:i w:val="0"/>
          <w:iCs w:val="0"/>
        </w:rPr>
      </w:pPr>
    </w:p>
    <w:p w14:paraId="73058C86" w14:textId="77777777" w:rsidR="006805BF" w:rsidRPr="00FA1D0D" w:rsidRDefault="006805BF" w:rsidP="006805BF">
      <w:pPr>
        <w:rPr>
          <w:lang w:val="en-GB"/>
        </w:rPr>
      </w:pPr>
    </w:p>
    <w:p w14:paraId="36ECE45F" w14:textId="640C3901" w:rsidR="006805BF" w:rsidRPr="00FA1D0D" w:rsidRDefault="006805BF" w:rsidP="006805BF">
      <w:pPr>
        <w:pStyle w:val="Heading4"/>
      </w:pPr>
      <w:bookmarkStart w:id="85" w:name="_Toc181546529"/>
      <w:r w:rsidRPr="00FA1D0D">
        <w:t>Test Case TC-0</w:t>
      </w:r>
      <w:r w:rsidR="00CD686B" w:rsidRPr="00FA1D0D">
        <w:t>7</w:t>
      </w:r>
      <w:r w:rsidRPr="00FA1D0D">
        <w:t>-01-02 Access About page with login in</w:t>
      </w:r>
      <w:bookmarkEnd w:id="85"/>
    </w:p>
    <w:p w14:paraId="3901D55F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1A3966DD" w14:textId="77777777" w:rsidR="006805BF" w:rsidRPr="00FA1D0D" w:rsidRDefault="006805BF" w:rsidP="006805BF">
      <w:pPr>
        <w:rPr>
          <w:lang w:val="en-GB"/>
        </w:rPr>
      </w:pPr>
    </w:p>
    <w:p w14:paraId="0CBD0D47" w14:textId="2CCAD20D" w:rsidR="006805BF" w:rsidRPr="00FA1D0D" w:rsidRDefault="006805BF" w:rsidP="006805BF">
      <w:pPr>
        <w:pStyle w:val="Heading3"/>
      </w:pPr>
      <w:bookmarkStart w:id="86" w:name="_Toc181546530"/>
      <w:r w:rsidRPr="00FA1D0D">
        <w:t xml:space="preserve">TT-07-03 </w:t>
      </w:r>
      <w:r w:rsidR="00CD686B" w:rsidRPr="00FA1D0D">
        <w:t>Register p</w:t>
      </w:r>
      <w:r w:rsidRPr="00FA1D0D">
        <w:t>age content</w:t>
      </w:r>
      <w:bookmarkEnd w:id="86"/>
    </w:p>
    <w:p w14:paraId="15B0CEE4" w14:textId="6663BFAD" w:rsidR="00CD686B" w:rsidRPr="00FA1D0D" w:rsidRDefault="00CD686B" w:rsidP="00CD686B">
      <w:pPr>
        <w:pStyle w:val="Heading4"/>
      </w:pPr>
      <w:bookmarkStart w:id="87" w:name="_Toc181546531"/>
      <w:r w:rsidRPr="00FA1D0D">
        <w:t>Test Case TT-07-03-01 Register Page content</w:t>
      </w:r>
      <w:bookmarkEnd w:id="87"/>
    </w:p>
    <w:p w14:paraId="03461FB8" w14:textId="77777777" w:rsidR="00CD686B" w:rsidRPr="00FA1D0D" w:rsidRDefault="00CD686B" w:rsidP="00CD686B">
      <w:pPr>
        <w:rPr>
          <w:lang w:val="en-GB"/>
        </w:rPr>
      </w:pPr>
    </w:p>
    <w:p w14:paraId="1914BE1F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4BCE75F7" w14:textId="77777777" w:rsidR="00CD686B" w:rsidRPr="00FA1D0D" w:rsidRDefault="00CD686B" w:rsidP="00CD686B">
      <w:pPr>
        <w:rPr>
          <w:lang w:val="en-GB"/>
        </w:rPr>
      </w:pPr>
    </w:p>
    <w:p w14:paraId="4A90623E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015B260" w14:textId="55044A27" w:rsidR="00CD686B" w:rsidRPr="00FA1D0D" w:rsidRDefault="00CD686B" w:rsidP="00CD686B">
      <w:pPr>
        <w:rPr>
          <w:lang w:val="en-GB"/>
        </w:rPr>
      </w:pPr>
      <w:r w:rsidRPr="00FA1D0D">
        <w:rPr>
          <w:lang w:val="en-GB"/>
        </w:rPr>
        <w:t>The test verifies the Register page content</w:t>
      </w:r>
    </w:p>
    <w:p w14:paraId="7B68DC25" w14:textId="77777777" w:rsidR="00CD686B" w:rsidRPr="00FA1D0D" w:rsidRDefault="00CD686B" w:rsidP="00CD686B">
      <w:pPr>
        <w:rPr>
          <w:i/>
          <w:iCs/>
          <w:color w:val="FF0000"/>
          <w:lang w:val="en-GB"/>
        </w:rPr>
      </w:pPr>
    </w:p>
    <w:p w14:paraId="00D27E64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6477B0D" w14:textId="4166FBB2" w:rsidR="00CD686B" w:rsidRPr="00FA1D0D" w:rsidRDefault="00CD686B" w:rsidP="00CD686B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1F486875" w14:textId="77777777" w:rsidR="00CD686B" w:rsidRPr="00FA1D0D" w:rsidRDefault="00CD686B" w:rsidP="00CD686B">
      <w:pPr>
        <w:rPr>
          <w:i/>
          <w:lang w:val="en-GB"/>
        </w:rPr>
      </w:pPr>
    </w:p>
    <w:p w14:paraId="37DC2177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D737082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0AFE931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2791DEF5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222334E6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38CF0B9E" w14:textId="4399F795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216803AA" w14:textId="34FF14D5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“Register.</w:t>
      </w:r>
    </w:p>
    <w:p w14:paraId="2E61605F" w14:textId="1EC32842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sub-header is: “Create a new account.”</w:t>
      </w:r>
    </w:p>
    <w:p w14:paraId="68BAE2E8" w14:textId="40E85944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Email field</w:t>
      </w:r>
    </w:p>
    <w:p w14:paraId="558D5422" w14:textId="2C466F11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page contains Password field</w:t>
      </w:r>
    </w:p>
    <w:p w14:paraId="579A4D1E" w14:textId="26DC3011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Confirm password field</w:t>
      </w:r>
    </w:p>
    <w:p w14:paraId="3FB9ABDC" w14:textId="4EB2C66F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Register button</w:t>
      </w:r>
    </w:p>
    <w:p w14:paraId="649FBDED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E9E7EAE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416E88DE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48857434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colors are correct</w:t>
      </w:r>
    </w:p>
    <w:p w14:paraId="42C7DAA3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081B80B3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78B80C2D" w14:textId="77777777" w:rsidR="006805BF" w:rsidRPr="00FA1D0D" w:rsidRDefault="006805BF" w:rsidP="006805BF">
      <w:pPr>
        <w:rPr>
          <w:lang w:val="en-GB"/>
        </w:rPr>
      </w:pPr>
    </w:p>
    <w:p w14:paraId="47B8038C" w14:textId="77777777" w:rsidR="006805BF" w:rsidRPr="00FA1D0D" w:rsidRDefault="006805BF" w:rsidP="006805BF">
      <w:pPr>
        <w:pStyle w:val="Heading2"/>
        <w:rPr>
          <w:lang w:val="en-GB"/>
        </w:rPr>
      </w:pPr>
      <w:bookmarkStart w:id="88" w:name="_Toc181546532"/>
      <w:r w:rsidRPr="00FA1D0D">
        <w:rPr>
          <w:lang w:val="en-GB"/>
        </w:rPr>
        <w:t>TT-08 Login page</w:t>
      </w:r>
      <w:bookmarkEnd w:id="88"/>
    </w:p>
    <w:p w14:paraId="796CEC98" w14:textId="77777777" w:rsidR="006805BF" w:rsidRPr="00FA1D0D" w:rsidRDefault="006805BF" w:rsidP="006805BF">
      <w:pPr>
        <w:pStyle w:val="Heading3"/>
      </w:pPr>
      <w:bookmarkStart w:id="89" w:name="_Toc181546533"/>
      <w:r w:rsidRPr="00FA1D0D">
        <w:t>TT-08-01 Access to page with/without login in</w:t>
      </w:r>
      <w:bookmarkEnd w:id="89"/>
    </w:p>
    <w:p w14:paraId="621B7D02" w14:textId="5EAEE843" w:rsidR="00CD686B" w:rsidRPr="00FA1D0D" w:rsidRDefault="00CD686B" w:rsidP="00CD686B">
      <w:pPr>
        <w:pStyle w:val="Heading4"/>
      </w:pPr>
      <w:bookmarkStart w:id="90" w:name="_Toc181546534"/>
      <w:r w:rsidRPr="00FA1D0D">
        <w:t>Test Case TC-08-01-01 Access Login page before login in</w:t>
      </w:r>
      <w:bookmarkEnd w:id="90"/>
    </w:p>
    <w:p w14:paraId="5397B0AF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D62062F" w14:textId="77777777" w:rsidR="00CD686B" w:rsidRPr="00FA1D0D" w:rsidRDefault="00CD686B" w:rsidP="00CD686B">
      <w:pPr>
        <w:rPr>
          <w:lang w:val="en-GB"/>
        </w:rPr>
      </w:pPr>
    </w:p>
    <w:p w14:paraId="34942665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291CB22" w14:textId="6166D324" w:rsidR="00CD686B" w:rsidRPr="00FA1D0D" w:rsidRDefault="00CD686B" w:rsidP="00CD686B">
      <w:pPr>
        <w:rPr>
          <w:lang w:val="en-GB"/>
        </w:rPr>
      </w:pPr>
      <w:r w:rsidRPr="00FA1D0D">
        <w:rPr>
          <w:lang w:val="en-GB"/>
        </w:rPr>
        <w:t>The test verifies the Login page is available without login in</w:t>
      </w:r>
    </w:p>
    <w:p w14:paraId="1E2A940C" w14:textId="77777777" w:rsidR="00CD686B" w:rsidRPr="00FA1D0D" w:rsidRDefault="00CD686B" w:rsidP="00CD686B">
      <w:pPr>
        <w:rPr>
          <w:i/>
          <w:iCs/>
          <w:color w:val="FF0000"/>
          <w:lang w:val="en-GB"/>
        </w:rPr>
      </w:pPr>
    </w:p>
    <w:p w14:paraId="627E48C7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1BAF1E1" w14:textId="409C9DE5" w:rsidR="00CD686B" w:rsidRPr="00FA1D0D" w:rsidRDefault="00CD686B" w:rsidP="00CD686B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Navigate to </w:t>
      </w:r>
      <w:r w:rsidR="000A7BCA" w:rsidRPr="00FA1D0D">
        <w:rPr>
          <w:lang w:val="en-GB"/>
        </w:rPr>
        <w:t>Login</w:t>
      </w:r>
      <w:r w:rsidRPr="00FA1D0D">
        <w:rPr>
          <w:lang w:val="en-GB"/>
        </w:rPr>
        <w:t xml:space="preserve"> page from main menu</w:t>
      </w:r>
    </w:p>
    <w:p w14:paraId="1BDE1AAF" w14:textId="77777777" w:rsidR="00CD686B" w:rsidRPr="00FA1D0D" w:rsidRDefault="00CD686B" w:rsidP="00CD686B">
      <w:pPr>
        <w:rPr>
          <w:i/>
          <w:lang w:val="en-GB"/>
        </w:rPr>
      </w:pPr>
    </w:p>
    <w:p w14:paraId="32B26C2A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1EC50C4" w14:textId="39FC2A3E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0A7BCA" w:rsidRPr="00FA1D0D">
        <w:rPr>
          <w:bCs/>
          <w:iCs/>
          <w:lang w:val="en-GB"/>
        </w:rPr>
        <w:t>Login</w:t>
      </w:r>
      <w:r w:rsidRPr="00FA1D0D">
        <w:rPr>
          <w:bCs/>
          <w:iCs/>
          <w:lang w:val="en-GB"/>
        </w:rPr>
        <w:t xml:space="preserve"> page is displayed</w:t>
      </w:r>
    </w:p>
    <w:p w14:paraId="61E329F2" w14:textId="3F996C7D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</w:t>
      </w:r>
      <w:r w:rsidR="000A7BCA" w:rsidRPr="00FA1D0D">
        <w:rPr>
          <w:bCs/>
          <w:iCs/>
          <w:lang w:val="en-GB"/>
        </w:rPr>
        <w:t>Log in</w:t>
      </w:r>
      <w:r w:rsidRPr="00FA1D0D">
        <w:rPr>
          <w:bCs/>
          <w:iCs/>
          <w:lang w:val="en-GB"/>
        </w:rPr>
        <w:t>”</w:t>
      </w:r>
    </w:p>
    <w:p w14:paraId="62CD1257" w14:textId="49D3463A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</w:t>
      </w:r>
      <w:r w:rsidR="000A7BCA" w:rsidRPr="00FA1D0D">
        <w:rPr>
          <w:bCs/>
          <w:iCs/>
          <w:lang w:val="en-GB"/>
        </w:rPr>
        <w:t>Log in</w:t>
      </w:r>
      <w:r w:rsidRPr="00FA1D0D">
        <w:rPr>
          <w:bCs/>
          <w:iCs/>
          <w:lang w:val="en-GB"/>
        </w:rPr>
        <w:t>”</w:t>
      </w:r>
    </w:p>
    <w:p w14:paraId="704573E3" w14:textId="313D28B4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0A7BCA" w:rsidRPr="00FA1D0D">
        <w:rPr>
          <w:bCs/>
          <w:iCs/>
          <w:lang w:val="en-GB"/>
        </w:rPr>
        <w:t>Login</w:t>
      </w:r>
      <w:r w:rsidRPr="00FA1D0D">
        <w:rPr>
          <w:bCs/>
          <w:iCs/>
          <w:lang w:val="en-GB"/>
        </w:rPr>
        <w:t>”</w:t>
      </w:r>
    </w:p>
    <w:p w14:paraId="337BB4F7" w14:textId="77777777" w:rsidR="00CD686B" w:rsidRPr="00FA1D0D" w:rsidRDefault="00CD686B" w:rsidP="00CD686B">
      <w:pPr>
        <w:pStyle w:val="Heading4"/>
        <w:rPr>
          <w:i w:val="0"/>
          <w:iCs w:val="0"/>
        </w:rPr>
      </w:pPr>
    </w:p>
    <w:p w14:paraId="2BDA37FB" w14:textId="77777777" w:rsidR="00CD686B" w:rsidRPr="00FA1D0D" w:rsidRDefault="00CD686B" w:rsidP="00CD686B">
      <w:pPr>
        <w:rPr>
          <w:lang w:val="en-GB"/>
        </w:rPr>
      </w:pPr>
    </w:p>
    <w:p w14:paraId="6DA26043" w14:textId="53FEF9AC" w:rsidR="00CD686B" w:rsidRPr="00FA1D0D" w:rsidRDefault="00CD686B" w:rsidP="00CD686B">
      <w:pPr>
        <w:pStyle w:val="Heading4"/>
      </w:pPr>
      <w:bookmarkStart w:id="91" w:name="_Toc181546535"/>
      <w:r w:rsidRPr="00FA1D0D">
        <w:t>Test Case TC-0</w:t>
      </w:r>
      <w:r w:rsidR="00413AC3" w:rsidRPr="00FA1D0D">
        <w:t>8</w:t>
      </w:r>
      <w:r w:rsidRPr="00FA1D0D">
        <w:t>-01-02 Access About page after login in</w:t>
      </w:r>
      <w:bookmarkEnd w:id="91"/>
    </w:p>
    <w:p w14:paraId="0953E081" w14:textId="77777777" w:rsidR="00CD686B" w:rsidRPr="00FA1D0D" w:rsidRDefault="00CD686B" w:rsidP="00CD686B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2CEED985" w14:textId="77777777" w:rsidR="00CD686B" w:rsidRPr="00FA1D0D" w:rsidRDefault="00CD686B" w:rsidP="00CD686B">
      <w:pPr>
        <w:rPr>
          <w:lang w:val="en-GB"/>
        </w:rPr>
      </w:pPr>
    </w:p>
    <w:p w14:paraId="1B36BA1B" w14:textId="53EC444B" w:rsidR="006805BF" w:rsidRPr="00FA1D0D" w:rsidRDefault="006805BF" w:rsidP="006805BF">
      <w:pPr>
        <w:pStyle w:val="Heading3"/>
      </w:pPr>
      <w:bookmarkStart w:id="92" w:name="_Toc181546536"/>
      <w:r w:rsidRPr="00FA1D0D">
        <w:t xml:space="preserve">TT-08-03 </w:t>
      </w:r>
      <w:r w:rsidR="000A7BCA" w:rsidRPr="00FA1D0D">
        <w:t xml:space="preserve">Login </w:t>
      </w:r>
      <w:r w:rsidRPr="00FA1D0D">
        <w:t>Page content</w:t>
      </w:r>
      <w:bookmarkEnd w:id="92"/>
    </w:p>
    <w:p w14:paraId="2A04E6E3" w14:textId="3B5673E3" w:rsidR="000A7BCA" w:rsidRPr="00FA1D0D" w:rsidRDefault="000A7BCA" w:rsidP="000A7BCA">
      <w:pPr>
        <w:pStyle w:val="Heading4"/>
      </w:pPr>
      <w:bookmarkStart w:id="93" w:name="_Toc181546537"/>
      <w:r w:rsidRPr="00FA1D0D">
        <w:t>Test Case TT-08-03-01 Login Page content</w:t>
      </w:r>
      <w:bookmarkEnd w:id="93"/>
    </w:p>
    <w:p w14:paraId="191A4CB0" w14:textId="77777777" w:rsidR="000A7BCA" w:rsidRPr="00FA1D0D" w:rsidRDefault="000A7BCA" w:rsidP="000A7BCA">
      <w:pPr>
        <w:rPr>
          <w:lang w:val="en-GB"/>
        </w:rPr>
      </w:pPr>
    </w:p>
    <w:p w14:paraId="20FCB496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9A89E42" w14:textId="77777777" w:rsidR="000A7BCA" w:rsidRPr="00FA1D0D" w:rsidRDefault="000A7BCA" w:rsidP="000A7BCA">
      <w:pPr>
        <w:rPr>
          <w:lang w:val="en-GB"/>
        </w:rPr>
      </w:pPr>
    </w:p>
    <w:p w14:paraId="74CC138E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41716A9" w14:textId="33575436" w:rsidR="000A7BCA" w:rsidRPr="00FA1D0D" w:rsidRDefault="000A7BCA" w:rsidP="000A7BCA">
      <w:pPr>
        <w:rPr>
          <w:lang w:val="en-GB"/>
        </w:rPr>
      </w:pPr>
      <w:r w:rsidRPr="00FA1D0D">
        <w:rPr>
          <w:lang w:val="en-GB"/>
        </w:rPr>
        <w:t>The test verifies the Login page content</w:t>
      </w:r>
    </w:p>
    <w:p w14:paraId="14CD36C7" w14:textId="77777777" w:rsidR="000A7BCA" w:rsidRPr="00FA1D0D" w:rsidRDefault="000A7BCA" w:rsidP="000A7BCA">
      <w:pPr>
        <w:rPr>
          <w:i/>
          <w:iCs/>
          <w:color w:val="FF0000"/>
          <w:lang w:val="en-GB"/>
        </w:rPr>
      </w:pPr>
    </w:p>
    <w:p w14:paraId="1FBB1A8E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67F67E25" w14:textId="51F97952" w:rsidR="000A7BCA" w:rsidRPr="00FA1D0D" w:rsidRDefault="000A7BCA" w:rsidP="000A7BCA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765232FF" w14:textId="77777777" w:rsidR="000A7BCA" w:rsidRPr="00FA1D0D" w:rsidRDefault="000A7BCA" w:rsidP="000A7BCA">
      <w:pPr>
        <w:rPr>
          <w:i/>
          <w:lang w:val="en-GB"/>
        </w:rPr>
      </w:pPr>
    </w:p>
    <w:p w14:paraId="4A7B4D82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0620015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4AA9CE9D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6F684496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0E1C17C5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38441F80" w14:textId="3E45D5E5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6565E98E" w14:textId="04BBEB7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“Log in.”</w:t>
      </w:r>
    </w:p>
    <w:p w14:paraId="11BDC84D" w14:textId="4F50526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“Use a local account to log in.” section</w:t>
      </w:r>
    </w:p>
    <w:p w14:paraId="68185949" w14:textId="26120C4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“Use another service to log in” section</w:t>
      </w:r>
    </w:p>
    <w:p w14:paraId="38B9F20A" w14:textId="24B303BC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Email field</w:t>
      </w:r>
    </w:p>
    <w:p w14:paraId="508728B9" w14:textId="098CCED1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Password field</w:t>
      </w:r>
    </w:p>
    <w:p w14:paraId="6C3218CC" w14:textId="26D822F9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“Remember me” checkbox</w:t>
      </w:r>
    </w:p>
    <w:p w14:paraId="58EE30E9" w14:textId="5B773F0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Login button</w:t>
      </w:r>
    </w:p>
    <w:p w14:paraId="789E55BF" w14:textId="3DE48F05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“Register as a new user” link</w:t>
      </w:r>
    </w:p>
    <w:p w14:paraId="3C6F00A2" w14:textId="113C6C6A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another service to log in” section contains meaningful description</w:t>
      </w:r>
    </w:p>
    <w:p w14:paraId="44D73C93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03BBCC1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5EC4FA6C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45C7F7EC" w14:textId="2DB9626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237EE7C9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568ED5B2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8074825" w14:textId="77777777" w:rsidR="000A7BCA" w:rsidRPr="00FA1D0D" w:rsidRDefault="000A7BCA" w:rsidP="000A7BCA">
      <w:pPr>
        <w:rPr>
          <w:lang w:val="en-GB"/>
        </w:rPr>
      </w:pPr>
    </w:p>
    <w:p w14:paraId="7C7FD942" w14:textId="6D525147" w:rsidR="006805BF" w:rsidRPr="00FA1D0D" w:rsidRDefault="006805BF" w:rsidP="006805BF">
      <w:pPr>
        <w:pStyle w:val="Heading3"/>
      </w:pPr>
      <w:bookmarkStart w:id="94" w:name="_Toc181546538"/>
      <w:r w:rsidRPr="00FA1D0D">
        <w:t>TT-08-05 Register as a new user link</w:t>
      </w:r>
      <w:r w:rsidR="000A7BCA" w:rsidRPr="00FA1D0D">
        <w:t xml:space="preserve"> on Login page</w:t>
      </w:r>
      <w:bookmarkEnd w:id="94"/>
    </w:p>
    <w:p w14:paraId="0A05102D" w14:textId="1562158C" w:rsidR="000A7BCA" w:rsidRPr="00FA1D0D" w:rsidRDefault="000A7BCA" w:rsidP="000A7BCA">
      <w:pPr>
        <w:pStyle w:val="Heading4"/>
      </w:pPr>
      <w:bookmarkStart w:id="95" w:name="_Toc181546539"/>
      <w:r w:rsidRPr="00FA1D0D">
        <w:t>Test Case TC-08-05-01 Register as a new user link on Login page</w:t>
      </w:r>
      <w:bookmarkEnd w:id="95"/>
    </w:p>
    <w:p w14:paraId="7F4A39BA" w14:textId="79ACB076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5D959B4A" w14:textId="77777777" w:rsidR="000A7BCA" w:rsidRPr="00FA1D0D" w:rsidRDefault="000A7BCA" w:rsidP="000A7BCA">
      <w:pPr>
        <w:rPr>
          <w:lang w:val="en-GB"/>
        </w:rPr>
      </w:pPr>
    </w:p>
    <w:p w14:paraId="4F735659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16C486D3" w14:textId="18E3D130" w:rsidR="000A7BCA" w:rsidRPr="00FA1D0D" w:rsidRDefault="000A7BCA" w:rsidP="000A7BCA">
      <w:pPr>
        <w:rPr>
          <w:lang w:val="en-GB"/>
        </w:rPr>
      </w:pPr>
      <w:r w:rsidRPr="00FA1D0D">
        <w:rPr>
          <w:lang w:val="en-GB"/>
        </w:rPr>
        <w:t>The test verifies the “Register as a new user” link on Login page</w:t>
      </w:r>
    </w:p>
    <w:p w14:paraId="0C75151D" w14:textId="77777777" w:rsidR="000A7BCA" w:rsidRPr="00FA1D0D" w:rsidRDefault="000A7BCA" w:rsidP="000A7BCA">
      <w:pPr>
        <w:rPr>
          <w:i/>
          <w:iCs/>
          <w:color w:val="FF0000"/>
          <w:lang w:val="en-GB"/>
        </w:rPr>
      </w:pPr>
    </w:p>
    <w:p w14:paraId="138CEBBB" w14:textId="63586710" w:rsidR="000A7BCA" w:rsidRPr="00FA1D0D" w:rsidRDefault="00DA4543" w:rsidP="000A7BCA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1</w:t>
      </w:r>
    </w:p>
    <w:p w14:paraId="02B79F74" w14:textId="77777777" w:rsidR="000A7BCA" w:rsidRPr="00FA1D0D" w:rsidRDefault="000A7BCA" w:rsidP="000A7BCA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96CD52B" w14:textId="77777777" w:rsidR="000A7BCA" w:rsidRPr="00FA1D0D" w:rsidRDefault="000A7BCA" w:rsidP="000A7BCA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3F3ABD06" w14:textId="77777777" w:rsidR="000A7BCA" w:rsidRPr="00FA1D0D" w:rsidRDefault="000A7BCA" w:rsidP="000A7BCA">
      <w:pPr>
        <w:rPr>
          <w:i/>
          <w:lang w:val="en-GB"/>
        </w:rPr>
      </w:pPr>
    </w:p>
    <w:p w14:paraId="4B7256F6" w14:textId="77777777" w:rsidR="000A7BCA" w:rsidRPr="00FA1D0D" w:rsidRDefault="000A7BCA" w:rsidP="000A7BCA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C7EF5A7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2DA30327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61BCAFD4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1EB24EDB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6636E1EF" w14:textId="77777777" w:rsidR="006805BF" w:rsidRPr="00FA1D0D" w:rsidRDefault="006805BF" w:rsidP="00495865">
      <w:pPr>
        <w:rPr>
          <w:lang w:val="en-GB"/>
        </w:rPr>
      </w:pPr>
    </w:p>
    <w:p w14:paraId="50E9A2B0" w14:textId="5C48772D" w:rsidR="00DA4543" w:rsidRPr="00FA1D0D" w:rsidRDefault="00DA4543" w:rsidP="00DA4543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2</w:t>
      </w:r>
    </w:p>
    <w:p w14:paraId="2E13089D" w14:textId="77777777" w:rsidR="00DA4543" w:rsidRPr="00FA1D0D" w:rsidRDefault="00DA4543" w:rsidP="00DA454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B3E3E3C" w14:textId="3071E51D" w:rsidR="00DA4543" w:rsidRPr="00FA1D0D" w:rsidRDefault="00DA4543" w:rsidP="00DA454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lastRenderedPageBreak/>
        <w:t>Click “Register as a new user” link on Login page</w:t>
      </w:r>
    </w:p>
    <w:p w14:paraId="0DE65D6A" w14:textId="77777777" w:rsidR="00DA4543" w:rsidRPr="00FA1D0D" w:rsidRDefault="00DA4543" w:rsidP="00DA4543">
      <w:pPr>
        <w:rPr>
          <w:i/>
          <w:lang w:val="en-GB"/>
        </w:rPr>
      </w:pPr>
    </w:p>
    <w:p w14:paraId="599A6846" w14:textId="77777777" w:rsidR="00DA4543" w:rsidRPr="00FA1D0D" w:rsidRDefault="00DA4543" w:rsidP="00DA454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33C18FE8" w14:textId="77777777" w:rsidR="00DA4543" w:rsidRPr="00FA1D0D" w:rsidRDefault="00DA4543" w:rsidP="00DA454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23BA81D6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4513BE51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2178FF85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08DAE757" w14:textId="77777777" w:rsidR="00DA4543" w:rsidRPr="00FA1D0D" w:rsidRDefault="00DA4543" w:rsidP="00495865">
      <w:pPr>
        <w:rPr>
          <w:lang w:val="en-GB"/>
        </w:rPr>
      </w:pPr>
    </w:p>
    <w:p w14:paraId="45D7ED1B" w14:textId="77777777" w:rsidR="00495865" w:rsidRPr="00FA1D0D" w:rsidRDefault="00495865" w:rsidP="00495865">
      <w:pPr>
        <w:rPr>
          <w:lang w:val="en-GB"/>
        </w:rPr>
      </w:pPr>
    </w:p>
    <w:p w14:paraId="71A861B7" w14:textId="77777777" w:rsidR="00090317" w:rsidRPr="00FA1D0D" w:rsidRDefault="00090317" w:rsidP="00090317">
      <w:pPr>
        <w:pStyle w:val="Heading2"/>
        <w:rPr>
          <w:lang w:val="en-GB"/>
        </w:rPr>
      </w:pPr>
      <w:bookmarkStart w:id="96" w:name="_Toc181546540"/>
      <w:r w:rsidRPr="00FA1D0D">
        <w:rPr>
          <w:lang w:val="en-GB"/>
        </w:rPr>
        <w:t>Main menu navigation</w:t>
      </w:r>
      <w:bookmarkEnd w:id="96"/>
    </w:p>
    <w:p w14:paraId="047168E4" w14:textId="77777777" w:rsidR="000637E7" w:rsidRPr="00FA1D0D" w:rsidRDefault="000637E7" w:rsidP="000637E7">
      <w:pPr>
        <w:pStyle w:val="Heading3"/>
      </w:pPr>
      <w:bookmarkStart w:id="97" w:name="_Toc181546541"/>
      <w:r w:rsidRPr="00FA1D0D">
        <w:t>TT-01-02 Main menu navigation on Home page</w:t>
      </w:r>
      <w:bookmarkEnd w:id="97"/>
    </w:p>
    <w:p w14:paraId="34EC548D" w14:textId="77777777" w:rsidR="000637E7" w:rsidRPr="00FA1D0D" w:rsidRDefault="000637E7" w:rsidP="000637E7">
      <w:pPr>
        <w:pStyle w:val="Heading3"/>
      </w:pPr>
      <w:bookmarkStart w:id="98" w:name="_Toc181546542"/>
      <w:r w:rsidRPr="00FA1D0D">
        <w:t>TT-02-02 Main menu navigation on Buy Energy page</w:t>
      </w:r>
      <w:bookmarkEnd w:id="98"/>
    </w:p>
    <w:p w14:paraId="7FDC196B" w14:textId="77777777" w:rsidR="000637E7" w:rsidRPr="00FA1D0D" w:rsidRDefault="000637E7" w:rsidP="000637E7">
      <w:pPr>
        <w:pStyle w:val="Heading3"/>
      </w:pPr>
      <w:bookmarkStart w:id="99" w:name="_Toc181546543"/>
      <w:r w:rsidRPr="00FA1D0D">
        <w:t>TT-03-02 Main menu navigation on Sale Confirmed page</w:t>
      </w:r>
      <w:bookmarkEnd w:id="99"/>
    </w:p>
    <w:p w14:paraId="11B0F08B" w14:textId="77777777" w:rsidR="000637E7" w:rsidRPr="00FA1D0D" w:rsidRDefault="000637E7" w:rsidP="000637E7">
      <w:pPr>
        <w:pStyle w:val="Heading3"/>
      </w:pPr>
      <w:bookmarkStart w:id="100" w:name="_Toc181546544"/>
      <w:r w:rsidRPr="00FA1D0D">
        <w:t>TT-04-02 Main menu navigation on Sale Energy page</w:t>
      </w:r>
      <w:bookmarkEnd w:id="100"/>
    </w:p>
    <w:p w14:paraId="5175B67C" w14:textId="77777777" w:rsidR="000637E7" w:rsidRPr="00FA1D0D" w:rsidRDefault="000637E7" w:rsidP="000637E7">
      <w:pPr>
        <w:pStyle w:val="Heading3"/>
      </w:pPr>
      <w:bookmarkStart w:id="101" w:name="_Toc181546545"/>
      <w:r w:rsidRPr="00FA1D0D">
        <w:t>TT-05-02 Main menu navigation on About page</w:t>
      </w:r>
      <w:bookmarkEnd w:id="101"/>
    </w:p>
    <w:p w14:paraId="46C2185C" w14:textId="77777777" w:rsidR="000637E7" w:rsidRPr="00FA1D0D" w:rsidRDefault="000637E7" w:rsidP="000637E7">
      <w:pPr>
        <w:pStyle w:val="Heading3"/>
      </w:pPr>
      <w:bookmarkStart w:id="102" w:name="_Toc181546546"/>
      <w:r w:rsidRPr="00FA1D0D">
        <w:t>TT-06-02 Main menu navigation on Contact page</w:t>
      </w:r>
      <w:bookmarkEnd w:id="102"/>
    </w:p>
    <w:p w14:paraId="6ED13E76" w14:textId="77777777" w:rsidR="000637E7" w:rsidRPr="00FA1D0D" w:rsidRDefault="000637E7" w:rsidP="000637E7">
      <w:pPr>
        <w:pStyle w:val="Heading3"/>
      </w:pPr>
      <w:bookmarkStart w:id="103" w:name="_Toc181546547"/>
      <w:r w:rsidRPr="00FA1D0D">
        <w:t>TT-07-02 Main menu navigation on Register page</w:t>
      </w:r>
      <w:bookmarkEnd w:id="103"/>
    </w:p>
    <w:p w14:paraId="1718EE93" w14:textId="760A9196" w:rsidR="000637E7" w:rsidRPr="00FA1D0D" w:rsidRDefault="000637E7" w:rsidP="000637E7">
      <w:pPr>
        <w:pStyle w:val="Heading3"/>
      </w:pPr>
      <w:bookmarkStart w:id="104" w:name="_Toc181546548"/>
      <w:r w:rsidRPr="00FA1D0D">
        <w:t>TT-08-02 Main menu navigation on Login page</w:t>
      </w:r>
      <w:bookmarkEnd w:id="104"/>
    </w:p>
    <w:p w14:paraId="3F67F1B8" w14:textId="77777777" w:rsidR="000637E7" w:rsidRPr="00FA1D0D" w:rsidRDefault="000637E7" w:rsidP="000637E7">
      <w:pPr>
        <w:pStyle w:val="ListParagraph"/>
        <w:rPr>
          <w:lang w:val="en-GB"/>
        </w:rPr>
      </w:pPr>
    </w:p>
    <w:p w14:paraId="5638C417" w14:textId="77777777" w:rsidR="000637E7" w:rsidRPr="00FA1D0D" w:rsidRDefault="000637E7" w:rsidP="000637E7">
      <w:pPr>
        <w:rPr>
          <w:lang w:val="en-GB"/>
        </w:rPr>
      </w:pPr>
    </w:p>
    <w:p w14:paraId="63C99198" w14:textId="77777777" w:rsidR="00090317" w:rsidRPr="00FA1D0D" w:rsidRDefault="00090317" w:rsidP="00090317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Parameters:</w:t>
      </w:r>
    </w:p>
    <w:p w14:paraId="46E35B52" w14:textId="77777777" w:rsidR="00090317" w:rsidRPr="00FA1D0D" w:rsidRDefault="00090317" w:rsidP="00090317">
      <w:pPr>
        <w:rPr>
          <w:lang w:val="en-GB"/>
        </w:rPr>
      </w:pPr>
      <w:r w:rsidRPr="00FA1D0D">
        <w:rPr>
          <w:lang w:val="en-GB"/>
        </w:rPr>
        <w:t>The test will be executed for the following pages</w:t>
      </w:r>
    </w:p>
    <w:p w14:paraId="1B33303C" w14:textId="77777777" w:rsidR="00090317" w:rsidRPr="00FA1D0D" w:rsidRDefault="00090317" w:rsidP="00090317">
      <w:pPr>
        <w:rPr>
          <w:lang w:val="en-GB"/>
        </w:rPr>
      </w:pPr>
      <w:r w:rsidRPr="00FA1D0D">
        <w:rPr>
          <w:lang w:val="en-GB"/>
        </w:rPr>
        <w:t>PAGE:</w:t>
      </w:r>
    </w:p>
    <w:p w14:paraId="32BC1AFB" w14:textId="7609EB73" w:rsidR="004466F6" w:rsidRPr="00FA1D0D" w:rsidRDefault="00B3051E" w:rsidP="004466F6">
      <w:pPr>
        <w:pStyle w:val="Heading4"/>
      </w:pPr>
      <w:bookmarkStart w:id="105" w:name="_Toc181546549"/>
      <w:r w:rsidRPr="00FA1D0D">
        <w:t xml:space="preserve">Test Case </w:t>
      </w:r>
      <w:r w:rsidR="004466F6" w:rsidRPr="00FA1D0D">
        <w:t>TC-01-02-01 Home page (Priority: High)</w:t>
      </w:r>
      <w:bookmarkEnd w:id="105"/>
    </w:p>
    <w:p w14:paraId="7563E5DF" w14:textId="46BFA65D" w:rsidR="004466F6" w:rsidRPr="00FA1D0D" w:rsidRDefault="00B3051E" w:rsidP="004466F6">
      <w:pPr>
        <w:pStyle w:val="Heading4"/>
      </w:pPr>
      <w:bookmarkStart w:id="106" w:name="_Toc181546550"/>
      <w:r w:rsidRPr="00FA1D0D">
        <w:t xml:space="preserve">Test Case </w:t>
      </w:r>
      <w:r w:rsidR="004466F6" w:rsidRPr="00FA1D0D">
        <w:t>TC-02-02-01 Buy Energy page (Priority: Low)</w:t>
      </w:r>
      <w:bookmarkEnd w:id="106"/>
    </w:p>
    <w:p w14:paraId="1476A249" w14:textId="415E0B7C" w:rsidR="004466F6" w:rsidRPr="00FA1D0D" w:rsidRDefault="00B3051E" w:rsidP="004466F6">
      <w:pPr>
        <w:pStyle w:val="Heading4"/>
      </w:pPr>
      <w:bookmarkStart w:id="107" w:name="_Toc181546551"/>
      <w:r w:rsidRPr="00FA1D0D">
        <w:t xml:space="preserve">Test Case </w:t>
      </w:r>
      <w:r w:rsidR="004466F6" w:rsidRPr="00FA1D0D">
        <w:t>TC-03-02-01 Sale Confirmed page (Priority: Low)</w:t>
      </w:r>
      <w:bookmarkEnd w:id="107"/>
    </w:p>
    <w:p w14:paraId="263C912E" w14:textId="4FEB7BBF" w:rsidR="004466F6" w:rsidRPr="00FA1D0D" w:rsidRDefault="00B3051E" w:rsidP="004466F6">
      <w:pPr>
        <w:pStyle w:val="Heading4"/>
      </w:pPr>
      <w:bookmarkStart w:id="108" w:name="_Toc181546552"/>
      <w:r w:rsidRPr="00FA1D0D">
        <w:t xml:space="preserve">Test Case </w:t>
      </w:r>
      <w:r w:rsidR="004466F6" w:rsidRPr="00FA1D0D">
        <w:t>TC-04-02-01 Sale Energy page (Priority: Low)</w:t>
      </w:r>
      <w:bookmarkEnd w:id="108"/>
    </w:p>
    <w:p w14:paraId="7C9A5033" w14:textId="17F73737" w:rsidR="004466F6" w:rsidRPr="00FA1D0D" w:rsidRDefault="00B3051E" w:rsidP="004466F6">
      <w:pPr>
        <w:pStyle w:val="Heading4"/>
      </w:pPr>
      <w:bookmarkStart w:id="109" w:name="_Toc181546553"/>
      <w:r w:rsidRPr="00FA1D0D">
        <w:t xml:space="preserve">Test Case </w:t>
      </w:r>
      <w:r w:rsidR="004466F6" w:rsidRPr="00FA1D0D">
        <w:t>TC-05-02-01 About page (Priority: Low)</w:t>
      </w:r>
      <w:bookmarkEnd w:id="109"/>
    </w:p>
    <w:p w14:paraId="4703A119" w14:textId="020DF0E2" w:rsidR="004466F6" w:rsidRPr="00FA1D0D" w:rsidRDefault="00B3051E" w:rsidP="004466F6">
      <w:pPr>
        <w:pStyle w:val="Heading4"/>
      </w:pPr>
      <w:bookmarkStart w:id="110" w:name="_Toc181546554"/>
      <w:r w:rsidRPr="00FA1D0D">
        <w:t xml:space="preserve">Test Case </w:t>
      </w:r>
      <w:r w:rsidR="004466F6" w:rsidRPr="00FA1D0D">
        <w:t>TC-06-02-01 Contact page (Priority: Low)</w:t>
      </w:r>
      <w:bookmarkEnd w:id="110"/>
    </w:p>
    <w:p w14:paraId="71481D90" w14:textId="6BDEAE8B" w:rsidR="004466F6" w:rsidRPr="00FA1D0D" w:rsidRDefault="00B3051E" w:rsidP="004466F6">
      <w:pPr>
        <w:pStyle w:val="Heading4"/>
      </w:pPr>
      <w:bookmarkStart w:id="111" w:name="_Toc181546555"/>
      <w:r w:rsidRPr="00FA1D0D">
        <w:t xml:space="preserve">Test Case </w:t>
      </w:r>
      <w:r w:rsidR="004466F6" w:rsidRPr="00FA1D0D">
        <w:t>TC-07-02-01 Register page (Priority: Low)</w:t>
      </w:r>
      <w:bookmarkEnd w:id="111"/>
    </w:p>
    <w:p w14:paraId="76A30336" w14:textId="58DAFD4A" w:rsidR="004466F6" w:rsidRPr="00FA1D0D" w:rsidRDefault="00B3051E" w:rsidP="004466F6">
      <w:pPr>
        <w:pStyle w:val="Heading4"/>
      </w:pPr>
      <w:bookmarkStart w:id="112" w:name="_Toc181546556"/>
      <w:r w:rsidRPr="00FA1D0D">
        <w:t xml:space="preserve">Test Case </w:t>
      </w:r>
      <w:r w:rsidR="004466F6" w:rsidRPr="00FA1D0D">
        <w:t>TC-08-02-01 Login page (Priority: Low)</w:t>
      </w:r>
      <w:bookmarkEnd w:id="112"/>
    </w:p>
    <w:p w14:paraId="4951BA26" w14:textId="77777777" w:rsidR="00090317" w:rsidRPr="00FA1D0D" w:rsidRDefault="00090317" w:rsidP="00090317">
      <w:pPr>
        <w:rPr>
          <w:lang w:val="en-GB"/>
        </w:rPr>
      </w:pPr>
    </w:p>
    <w:p w14:paraId="5F5F1613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DDEC1AC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main menu navigation from given PAGE</w:t>
      </w:r>
    </w:p>
    <w:p w14:paraId="45B8DD78" w14:textId="77777777" w:rsidR="00090317" w:rsidRPr="00FA1D0D" w:rsidRDefault="00090317" w:rsidP="00090317">
      <w:pPr>
        <w:rPr>
          <w:bCs/>
          <w:iCs/>
          <w:lang w:val="en-GB"/>
        </w:rPr>
      </w:pPr>
    </w:p>
    <w:p w14:paraId="60151357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2393ED23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CFD2D34" w14:textId="77777777" w:rsidR="00090317" w:rsidRPr="00FA1D0D" w:rsidRDefault="00090317" w:rsidP="00090317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the application in a browser and navigate to required PAGE</w:t>
      </w:r>
    </w:p>
    <w:p w14:paraId="17BC2DC3" w14:textId="77777777" w:rsidR="00090317" w:rsidRPr="00FA1D0D" w:rsidRDefault="00090317" w:rsidP="00090317">
      <w:pPr>
        <w:rPr>
          <w:i/>
          <w:lang w:val="en-GB"/>
        </w:rPr>
      </w:pPr>
    </w:p>
    <w:p w14:paraId="29344DB6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lastRenderedPageBreak/>
        <w:t>Expected result:</w:t>
      </w:r>
    </w:p>
    <w:p w14:paraId="5695F79D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browser displays required PAGE</w:t>
      </w:r>
    </w:p>
    <w:p w14:paraId="52491A3A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597FF4E4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CE2B628" w14:textId="77777777" w:rsidR="00090317" w:rsidRPr="00FA1D0D" w:rsidRDefault="00090317" w:rsidP="00090317">
      <w:pPr>
        <w:rPr>
          <w:bCs/>
          <w:iCs/>
          <w:lang w:val="en-GB"/>
        </w:rPr>
      </w:pPr>
    </w:p>
    <w:p w14:paraId="4072E284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268AE75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4F98370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“Home” menu item</w:t>
      </w:r>
    </w:p>
    <w:p w14:paraId="03343DBA" w14:textId="77777777" w:rsidR="00090317" w:rsidRPr="00FA1D0D" w:rsidRDefault="00090317" w:rsidP="00090317">
      <w:pPr>
        <w:rPr>
          <w:i/>
          <w:lang w:val="en-GB"/>
        </w:rPr>
      </w:pPr>
    </w:p>
    <w:p w14:paraId="0630BA7A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6E8CC1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2A1A7597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541DFDE3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1DA1C193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618BE6F0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4F276A6A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362A4D8F" w14:textId="77777777" w:rsidR="00090317" w:rsidRPr="00FA1D0D" w:rsidRDefault="00090317" w:rsidP="00090317">
      <w:pPr>
        <w:rPr>
          <w:bCs/>
          <w:iCs/>
          <w:lang w:val="en-GB"/>
        </w:rPr>
      </w:pPr>
    </w:p>
    <w:p w14:paraId="0FEE33C1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40442D8F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12949481" w14:textId="77777777" w:rsidR="00090317" w:rsidRPr="00FA1D0D" w:rsidRDefault="00090317" w:rsidP="00090317">
      <w:pPr>
        <w:rPr>
          <w:bCs/>
          <w:iCs/>
          <w:lang w:val="en-GB"/>
        </w:rPr>
      </w:pPr>
    </w:p>
    <w:p w14:paraId="6911CC43" w14:textId="77777777" w:rsidR="00090317" w:rsidRPr="00FA1D0D" w:rsidRDefault="00090317" w:rsidP="00090317">
      <w:pPr>
        <w:pStyle w:val="ListParagraph"/>
        <w:rPr>
          <w:bCs/>
          <w:i/>
          <w:lang w:val="en-GB"/>
        </w:rPr>
      </w:pPr>
    </w:p>
    <w:p w14:paraId="6AD61768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324CCE4B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792E119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“About” menu item</w:t>
      </w:r>
    </w:p>
    <w:p w14:paraId="68D24B5B" w14:textId="77777777" w:rsidR="00090317" w:rsidRPr="00FA1D0D" w:rsidRDefault="00090317" w:rsidP="00090317">
      <w:pPr>
        <w:rPr>
          <w:i/>
          <w:lang w:val="en-GB"/>
        </w:rPr>
      </w:pPr>
    </w:p>
    <w:p w14:paraId="66A1C2A4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66B4EC96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“About” page is displayed</w:t>
      </w:r>
    </w:p>
    <w:p w14:paraId="45E51C9F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“About ENSEK Energy Corp”</w:t>
      </w:r>
    </w:p>
    <w:p w14:paraId="0187C958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5143F6A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“/About”</w:t>
      </w:r>
    </w:p>
    <w:p w14:paraId="375B568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4612DB12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5C6B2890" w14:textId="77777777" w:rsidR="00090317" w:rsidRPr="00FA1D0D" w:rsidRDefault="00090317" w:rsidP="00090317">
      <w:pPr>
        <w:rPr>
          <w:bCs/>
          <w:iCs/>
          <w:lang w:val="en-GB"/>
        </w:rPr>
      </w:pPr>
    </w:p>
    <w:p w14:paraId="16001327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1BEB75CB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3312B02F" w14:textId="77777777" w:rsidR="00090317" w:rsidRPr="00FA1D0D" w:rsidRDefault="00090317" w:rsidP="00090317">
      <w:pPr>
        <w:rPr>
          <w:b/>
          <w:i/>
          <w:lang w:val="en-GB"/>
        </w:rPr>
      </w:pPr>
    </w:p>
    <w:p w14:paraId="6EFDC0D4" w14:textId="77777777" w:rsidR="00090317" w:rsidRPr="00FA1D0D" w:rsidRDefault="00090317" w:rsidP="00090317">
      <w:pPr>
        <w:rPr>
          <w:b/>
          <w:i/>
          <w:lang w:val="en-GB"/>
        </w:rPr>
      </w:pPr>
    </w:p>
    <w:p w14:paraId="17DB8957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4:</w:t>
      </w:r>
    </w:p>
    <w:p w14:paraId="5C309FE7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0733DD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lastRenderedPageBreak/>
        <w:t>Press “Contact” menu item</w:t>
      </w:r>
    </w:p>
    <w:p w14:paraId="7017D0D8" w14:textId="77777777" w:rsidR="00090317" w:rsidRPr="00FA1D0D" w:rsidRDefault="00090317" w:rsidP="00090317">
      <w:pPr>
        <w:rPr>
          <w:i/>
          <w:lang w:val="en-GB"/>
        </w:rPr>
      </w:pPr>
    </w:p>
    <w:p w14:paraId="5CB3DEB6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B73C9B3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“Contact” page is displayed</w:t>
      </w:r>
    </w:p>
    <w:p w14:paraId="240DD336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“Contact”</w:t>
      </w:r>
    </w:p>
    <w:p w14:paraId="416C89C5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“Contact”</w:t>
      </w:r>
    </w:p>
    <w:p w14:paraId="7BEE2B85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“/Contact”</w:t>
      </w:r>
    </w:p>
    <w:p w14:paraId="7B088F2A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12693639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951D4D6" w14:textId="77777777" w:rsidR="00090317" w:rsidRPr="00FA1D0D" w:rsidRDefault="00090317" w:rsidP="00090317">
      <w:pPr>
        <w:rPr>
          <w:bCs/>
          <w:iCs/>
          <w:lang w:val="en-GB"/>
        </w:rPr>
      </w:pPr>
    </w:p>
    <w:p w14:paraId="035F156D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71C5977D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44518CA6" w14:textId="77777777" w:rsidR="00090317" w:rsidRPr="00FA1D0D" w:rsidRDefault="00090317" w:rsidP="00090317">
      <w:pPr>
        <w:rPr>
          <w:bCs/>
          <w:iCs/>
          <w:lang w:val="en-GB"/>
        </w:rPr>
      </w:pPr>
    </w:p>
    <w:p w14:paraId="078D87E9" w14:textId="77777777" w:rsidR="00090317" w:rsidRPr="00FA1D0D" w:rsidRDefault="00090317" w:rsidP="00090317">
      <w:pPr>
        <w:rPr>
          <w:bCs/>
          <w:iCs/>
          <w:lang w:val="en-GB"/>
        </w:rPr>
      </w:pPr>
    </w:p>
    <w:p w14:paraId="5BA3B3AF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5:</w:t>
      </w:r>
    </w:p>
    <w:p w14:paraId="323129B3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3198BCD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“Register” menu item</w:t>
      </w:r>
    </w:p>
    <w:p w14:paraId="2614EDCC" w14:textId="77777777" w:rsidR="00090317" w:rsidRPr="00FA1D0D" w:rsidRDefault="00090317" w:rsidP="00090317">
      <w:pPr>
        <w:rPr>
          <w:i/>
          <w:lang w:val="en-GB"/>
        </w:rPr>
      </w:pPr>
    </w:p>
    <w:p w14:paraId="0BF3790A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77248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3C0920C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“Register”</w:t>
      </w:r>
    </w:p>
    <w:p w14:paraId="3DAFDC1B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“Register”</w:t>
      </w:r>
    </w:p>
    <w:p w14:paraId="1E9BDA7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“/Register”</w:t>
      </w:r>
    </w:p>
    <w:p w14:paraId="5C19CFB7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6542854E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400FBC5" w14:textId="77777777" w:rsidR="00090317" w:rsidRPr="00FA1D0D" w:rsidRDefault="00090317" w:rsidP="00090317">
      <w:pPr>
        <w:rPr>
          <w:bCs/>
          <w:iCs/>
          <w:lang w:val="en-GB"/>
        </w:rPr>
      </w:pPr>
    </w:p>
    <w:p w14:paraId="74C786C3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2589CAA5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322FF3AF" w14:textId="77777777" w:rsidR="00090317" w:rsidRPr="00FA1D0D" w:rsidRDefault="00090317" w:rsidP="00090317">
      <w:pPr>
        <w:rPr>
          <w:bCs/>
          <w:iCs/>
          <w:lang w:val="en-GB"/>
        </w:rPr>
      </w:pPr>
    </w:p>
    <w:p w14:paraId="74A44EF2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6:</w:t>
      </w:r>
    </w:p>
    <w:p w14:paraId="5E7599F7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0A082E7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“Log in” menu item</w:t>
      </w:r>
    </w:p>
    <w:p w14:paraId="08CAC086" w14:textId="77777777" w:rsidR="00090317" w:rsidRPr="00FA1D0D" w:rsidRDefault="00090317" w:rsidP="00090317">
      <w:pPr>
        <w:rPr>
          <w:i/>
          <w:lang w:val="en-GB"/>
        </w:rPr>
      </w:pPr>
    </w:p>
    <w:p w14:paraId="654877AB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2823D4A8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“Log in” page is displayed</w:t>
      </w:r>
    </w:p>
    <w:p w14:paraId="01A1FC57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“Log in”</w:t>
      </w:r>
    </w:p>
    <w:p w14:paraId="3E5A37C6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“Log in”</w:t>
      </w:r>
    </w:p>
    <w:p w14:paraId="261A7A2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“/Login”</w:t>
      </w:r>
    </w:p>
    <w:p w14:paraId="60CDEE15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57337E62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D845EE0" w14:textId="77777777" w:rsidR="00090317" w:rsidRPr="00FA1D0D" w:rsidRDefault="00090317" w:rsidP="00090317">
      <w:pPr>
        <w:rPr>
          <w:bCs/>
          <w:iCs/>
          <w:lang w:val="en-GB"/>
        </w:rPr>
      </w:pPr>
    </w:p>
    <w:p w14:paraId="0A389916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38558F13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4839798D" w14:textId="3C00D15A" w:rsidR="004466F6" w:rsidRPr="00FA1D0D" w:rsidRDefault="004466F6">
      <w:pPr>
        <w:spacing w:line="240" w:lineRule="auto"/>
        <w:rPr>
          <w:lang w:val="en-GB"/>
        </w:rPr>
      </w:pPr>
    </w:p>
    <w:p w14:paraId="2906D8CB" w14:textId="34C3BF8C" w:rsidR="00B10ADB" w:rsidRPr="00FA1D0D" w:rsidRDefault="00823EF1" w:rsidP="00823EF1">
      <w:pPr>
        <w:pStyle w:val="Heading2"/>
        <w:rPr>
          <w:lang w:val="en-GB"/>
        </w:rPr>
      </w:pPr>
      <w:bookmarkStart w:id="113" w:name="_Toc181546557"/>
      <w:r w:rsidRPr="00FA1D0D">
        <w:rPr>
          <w:lang w:val="en-GB"/>
        </w:rPr>
        <w:t>Scenarios</w:t>
      </w:r>
      <w:bookmarkEnd w:id="113"/>
    </w:p>
    <w:p w14:paraId="43A4DACC" w14:textId="77777777" w:rsidR="00823EF1" w:rsidRPr="00FA1D0D" w:rsidRDefault="00823EF1" w:rsidP="00823EF1">
      <w:pPr>
        <w:pStyle w:val="Heading3"/>
      </w:pPr>
      <w:bookmarkStart w:id="114" w:name="_Toc181546558"/>
      <w:r w:rsidRPr="00FA1D0D">
        <w:t>TT-10 Register a user</w:t>
      </w:r>
      <w:bookmarkEnd w:id="114"/>
    </w:p>
    <w:p w14:paraId="65A94F3A" w14:textId="77777777" w:rsidR="00823EF1" w:rsidRPr="00FA1D0D" w:rsidRDefault="00823EF1" w:rsidP="00823EF1">
      <w:pPr>
        <w:rPr>
          <w:lang w:val="en-GB"/>
        </w:rPr>
      </w:pPr>
    </w:p>
    <w:p w14:paraId="009CCD22" w14:textId="77777777" w:rsidR="00823EF1" w:rsidRPr="00FA1D0D" w:rsidRDefault="00823EF1" w:rsidP="00823EF1">
      <w:pPr>
        <w:pStyle w:val="Heading3"/>
      </w:pPr>
      <w:bookmarkStart w:id="115" w:name="_Toc181546559"/>
      <w:r w:rsidRPr="00FA1D0D">
        <w:t>TT-10-01 Register a user with valid email address and valid password</w:t>
      </w:r>
      <w:bookmarkEnd w:id="115"/>
    </w:p>
    <w:p w14:paraId="098B9DE4" w14:textId="77777777" w:rsidR="00C56BF5" w:rsidRPr="00FA1D0D" w:rsidRDefault="00C56BF5" w:rsidP="00823EF1">
      <w:pPr>
        <w:pStyle w:val="Heading4"/>
      </w:pPr>
    </w:p>
    <w:p w14:paraId="68BE5778" w14:textId="6433D4C6" w:rsidR="00823EF1" w:rsidRPr="00FA1D0D" w:rsidRDefault="00B3051E" w:rsidP="00823EF1">
      <w:pPr>
        <w:pStyle w:val="Heading4"/>
      </w:pPr>
      <w:bookmarkStart w:id="116" w:name="_Toc181546560"/>
      <w:r w:rsidRPr="00FA1D0D">
        <w:t xml:space="preserve">Test Case </w:t>
      </w:r>
      <w:r w:rsidR="00823EF1" w:rsidRPr="00FA1D0D">
        <w:t>TC-10-01-01 Register a user with valid email address and valid password</w:t>
      </w:r>
      <w:bookmarkEnd w:id="116"/>
    </w:p>
    <w:p w14:paraId="0137B7F3" w14:textId="77777777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19899F4" w14:textId="77777777" w:rsidR="00823EF1" w:rsidRPr="00FA1D0D" w:rsidRDefault="00823EF1" w:rsidP="00823EF1">
      <w:pPr>
        <w:rPr>
          <w:lang w:val="en-GB"/>
        </w:rPr>
      </w:pPr>
    </w:p>
    <w:p w14:paraId="1CB891A6" w14:textId="0A3720B8" w:rsidR="00823EF1" w:rsidRPr="00FA1D0D" w:rsidRDefault="00823EF1" w:rsidP="00823EF1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23EF1" w:rsidRPr="00FA1D0D" w14:paraId="4AE58776" w14:textId="77777777" w:rsidTr="00823EF1">
        <w:tc>
          <w:tcPr>
            <w:tcW w:w="2263" w:type="dxa"/>
            <w:shd w:val="clear" w:color="auto" w:fill="D0CECE" w:themeFill="background2" w:themeFillShade="E6"/>
          </w:tcPr>
          <w:p w14:paraId="406F45E9" w14:textId="2F9274AF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07D9D5A3" w14:textId="17011D8E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823EF1" w:rsidRPr="00FA1D0D" w14:paraId="48D22BAC" w14:textId="77777777" w:rsidTr="00823EF1">
        <w:tc>
          <w:tcPr>
            <w:tcW w:w="2263" w:type="dxa"/>
          </w:tcPr>
          <w:p w14:paraId="628A8B03" w14:textId="5F403EBE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803E76D" w14:textId="4BFF2865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823EF1" w:rsidRPr="00FA1D0D" w14:paraId="5615B850" w14:textId="77777777" w:rsidTr="00823EF1">
        <w:tc>
          <w:tcPr>
            <w:tcW w:w="2263" w:type="dxa"/>
          </w:tcPr>
          <w:p w14:paraId="41E22EB1" w14:textId="355ECDE5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D260189" w14:textId="2438015D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250266" w:rsidRPr="00FA1D0D">
              <w:rPr>
                <w:lang w:val="en-GB"/>
              </w:rPr>
              <w:t>!</w:t>
            </w:r>
          </w:p>
        </w:tc>
      </w:tr>
      <w:tr w:rsidR="00823EF1" w:rsidRPr="00FA1D0D" w14:paraId="570D839D" w14:textId="77777777" w:rsidTr="00823EF1">
        <w:tc>
          <w:tcPr>
            <w:tcW w:w="2263" w:type="dxa"/>
          </w:tcPr>
          <w:p w14:paraId="1A4CC336" w14:textId="40B69A0C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0DE9A28C" w14:textId="71669F19" w:rsidR="00823EF1" w:rsidRPr="00FA1D0D" w:rsidRDefault="00250266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0A37B2C7" w14:textId="7C68345B" w:rsidR="00823EF1" w:rsidRPr="00FA1D0D" w:rsidRDefault="00823EF1" w:rsidP="00823EF1">
      <w:pPr>
        <w:rPr>
          <w:lang w:val="en-GB"/>
        </w:rPr>
      </w:pPr>
    </w:p>
    <w:p w14:paraId="688630E6" w14:textId="3376A86A" w:rsidR="00C56BF5" w:rsidRPr="00FA1D0D" w:rsidRDefault="00B3051E" w:rsidP="00C56BF5">
      <w:pPr>
        <w:pStyle w:val="Heading4"/>
      </w:pPr>
      <w:bookmarkStart w:id="117" w:name="_Toc181546561"/>
      <w:r w:rsidRPr="00FA1D0D">
        <w:t xml:space="preserve">Test Case </w:t>
      </w:r>
      <w:r w:rsidR="00C56BF5" w:rsidRPr="00FA1D0D">
        <w:t>TC-10-01-02 Register a user with valid Uppercase email address and valid password</w:t>
      </w:r>
      <w:bookmarkEnd w:id="117"/>
    </w:p>
    <w:p w14:paraId="7F0EE92D" w14:textId="0F3D4B41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7A146CB0" w14:textId="77777777" w:rsidR="00C56BF5" w:rsidRPr="00FA1D0D" w:rsidRDefault="00C56BF5" w:rsidP="00C56BF5">
      <w:pPr>
        <w:rPr>
          <w:lang w:val="en-GB"/>
        </w:rPr>
      </w:pPr>
    </w:p>
    <w:p w14:paraId="7C9A9A30" w14:textId="77777777" w:rsidR="00C56BF5" w:rsidRPr="00FA1D0D" w:rsidRDefault="00C56BF5" w:rsidP="00C56BF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:rsidRPr="00FA1D0D" w14:paraId="09638CC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21A2630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037D7E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56BF5" w:rsidRPr="00FA1D0D" w14:paraId="13691E06" w14:textId="77777777" w:rsidTr="00EC2205">
        <w:tc>
          <w:tcPr>
            <w:tcW w:w="2263" w:type="dxa"/>
          </w:tcPr>
          <w:p w14:paraId="4B1D1E96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72B4E57" w14:textId="4070E62A" w:rsidR="00C56BF5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JACK</w:t>
            </w:r>
            <w:r w:rsidR="00C56BF5" w:rsidRPr="00FA1D0D">
              <w:rPr>
                <w:lang w:val="en-GB"/>
              </w:rPr>
              <w:t>.SMITH@GMAIL.COM</w:t>
            </w:r>
          </w:p>
        </w:tc>
      </w:tr>
      <w:tr w:rsidR="00C56BF5" w:rsidRPr="00FA1D0D" w14:paraId="65F7C09D" w14:textId="77777777" w:rsidTr="00EC2205">
        <w:tc>
          <w:tcPr>
            <w:tcW w:w="2263" w:type="dxa"/>
          </w:tcPr>
          <w:p w14:paraId="42B18B6B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3E6D66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C56BF5" w:rsidRPr="00FA1D0D" w14:paraId="48558BD9" w14:textId="77777777" w:rsidTr="00EC2205">
        <w:tc>
          <w:tcPr>
            <w:tcW w:w="2263" w:type="dxa"/>
          </w:tcPr>
          <w:p w14:paraId="6CA529B7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73E33CA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14E2D7E8" w14:textId="77777777" w:rsidR="00C56BF5" w:rsidRPr="00FA1D0D" w:rsidRDefault="00C56BF5" w:rsidP="00C56BF5">
      <w:pPr>
        <w:rPr>
          <w:lang w:val="en-GB"/>
        </w:rPr>
      </w:pPr>
    </w:p>
    <w:p w14:paraId="24148881" w14:textId="6A27C757" w:rsidR="00C56BF5" w:rsidRPr="00FA1D0D" w:rsidRDefault="00B3051E" w:rsidP="00C56BF5">
      <w:pPr>
        <w:pStyle w:val="Heading4"/>
      </w:pPr>
      <w:bookmarkStart w:id="118" w:name="_Toc181546562"/>
      <w:r w:rsidRPr="00FA1D0D">
        <w:t xml:space="preserve">Test Case </w:t>
      </w:r>
      <w:r w:rsidR="00C56BF5" w:rsidRPr="00FA1D0D">
        <w:t>TC-10-01-03 Register a user with valid email address and valid password, but longer than required minimum number of characters</w:t>
      </w:r>
      <w:bookmarkEnd w:id="118"/>
    </w:p>
    <w:p w14:paraId="42C58D09" w14:textId="26822A81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2FC079BF" w14:textId="77777777" w:rsidR="00C56BF5" w:rsidRPr="00FA1D0D" w:rsidRDefault="00C56BF5" w:rsidP="00C56BF5">
      <w:pPr>
        <w:rPr>
          <w:lang w:val="en-GB"/>
        </w:rPr>
      </w:pPr>
    </w:p>
    <w:p w14:paraId="060B684F" w14:textId="77777777" w:rsidR="00C56BF5" w:rsidRPr="00FA1D0D" w:rsidRDefault="00C56BF5" w:rsidP="00C56BF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:rsidRPr="00FA1D0D" w14:paraId="6FC4F2B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7EAD62F5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CBA3D0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56BF5" w:rsidRPr="00FA1D0D" w14:paraId="0D3A9FC9" w14:textId="77777777" w:rsidTr="00EC2205">
        <w:tc>
          <w:tcPr>
            <w:tcW w:w="2263" w:type="dxa"/>
          </w:tcPr>
          <w:p w14:paraId="71A02BE5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8C0F318" w14:textId="2E3C2819" w:rsidR="00C56BF5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james.smith@gmail.com</w:t>
            </w:r>
          </w:p>
        </w:tc>
      </w:tr>
      <w:tr w:rsidR="00C56BF5" w:rsidRPr="00FA1D0D" w14:paraId="2F9BCDA5" w14:textId="77777777" w:rsidTr="00EC2205">
        <w:tc>
          <w:tcPr>
            <w:tcW w:w="2263" w:type="dxa"/>
          </w:tcPr>
          <w:p w14:paraId="1D10A11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20186C4" w14:textId="62A0A3EA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AaBbCc123456!$</w:t>
            </w:r>
          </w:p>
        </w:tc>
      </w:tr>
      <w:tr w:rsidR="00C56BF5" w:rsidRPr="00FA1D0D" w14:paraId="24BC2214" w14:textId="77777777" w:rsidTr="00EC2205">
        <w:tc>
          <w:tcPr>
            <w:tcW w:w="2263" w:type="dxa"/>
          </w:tcPr>
          <w:p w14:paraId="072CEE83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1C6DA93" w14:textId="3EFBE5AB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AaBbCc123456!$</w:t>
            </w:r>
          </w:p>
        </w:tc>
      </w:tr>
    </w:tbl>
    <w:p w14:paraId="60742996" w14:textId="77777777" w:rsidR="00C56BF5" w:rsidRPr="00FA1D0D" w:rsidRDefault="00C56BF5" w:rsidP="00C56BF5">
      <w:pPr>
        <w:rPr>
          <w:lang w:val="en-GB"/>
        </w:rPr>
      </w:pPr>
    </w:p>
    <w:p w14:paraId="28461807" w14:textId="77777777" w:rsidR="00C56BF5" w:rsidRPr="00FA1D0D" w:rsidRDefault="00C56BF5" w:rsidP="00C56BF5">
      <w:pPr>
        <w:rPr>
          <w:lang w:val="en-GB"/>
        </w:rPr>
      </w:pPr>
    </w:p>
    <w:p w14:paraId="41B81826" w14:textId="77777777" w:rsidR="00823EF1" w:rsidRPr="00FA1D0D" w:rsidRDefault="00823EF1" w:rsidP="00823EF1">
      <w:pPr>
        <w:rPr>
          <w:lang w:val="en-GB"/>
        </w:rPr>
      </w:pPr>
    </w:p>
    <w:p w14:paraId="6656F3B7" w14:textId="77777777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0D0A320" w14:textId="041A88B0" w:rsidR="00823EF1" w:rsidRPr="00FA1D0D" w:rsidRDefault="00823EF1" w:rsidP="00823EF1">
      <w:pPr>
        <w:rPr>
          <w:lang w:val="en-GB"/>
        </w:rPr>
      </w:pPr>
      <w:r w:rsidRPr="00FA1D0D">
        <w:rPr>
          <w:lang w:val="en-GB"/>
        </w:rPr>
        <w:t>The test verifies successful user registration</w:t>
      </w:r>
    </w:p>
    <w:p w14:paraId="0E266E9F" w14:textId="5898F180" w:rsidR="00823EF1" w:rsidRPr="00FA1D0D" w:rsidRDefault="00823EF1" w:rsidP="00823EF1">
      <w:pPr>
        <w:rPr>
          <w:i/>
          <w:iCs/>
          <w:color w:val="FF0000"/>
          <w:lang w:val="en-GB"/>
        </w:rPr>
      </w:pPr>
    </w:p>
    <w:p w14:paraId="06216A72" w14:textId="7D55742F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7110A5E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13C796DC" w14:textId="77777777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6AF3402C" w14:textId="77777777" w:rsidR="00823EF1" w:rsidRPr="00FA1D0D" w:rsidRDefault="00823EF1" w:rsidP="00823EF1">
      <w:pPr>
        <w:rPr>
          <w:i/>
          <w:lang w:val="en-GB"/>
        </w:rPr>
      </w:pPr>
    </w:p>
    <w:p w14:paraId="10F1D86A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29081AB9" w14:textId="77777777" w:rsidR="00823EF1" w:rsidRPr="00FA1D0D" w:rsidRDefault="00823EF1" w:rsidP="00823EF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36F5F83C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1540E526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75A3A3FD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7007C442" w14:textId="21D7222A" w:rsidR="00823EF1" w:rsidRPr="00FA1D0D" w:rsidRDefault="00823EF1" w:rsidP="00823EF1">
      <w:pPr>
        <w:pStyle w:val="ListParagraph"/>
        <w:ind w:left="1440"/>
        <w:rPr>
          <w:bCs/>
          <w:iCs/>
          <w:lang w:val="en-GB"/>
        </w:rPr>
      </w:pPr>
    </w:p>
    <w:p w14:paraId="404FD089" w14:textId="35A6E1AF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50FFE086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3555CD6" w14:textId="7F22371E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data into the corresponding fields</w:t>
      </w:r>
    </w:p>
    <w:p w14:paraId="2456E4DF" w14:textId="206E302F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“Register” button</w:t>
      </w:r>
    </w:p>
    <w:p w14:paraId="7CD71D49" w14:textId="77777777" w:rsidR="00823EF1" w:rsidRPr="00FA1D0D" w:rsidRDefault="00823EF1" w:rsidP="00823EF1">
      <w:pPr>
        <w:rPr>
          <w:i/>
          <w:lang w:val="en-GB"/>
        </w:rPr>
      </w:pPr>
    </w:p>
    <w:p w14:paraId="638B656B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BBFFEC8" w14:textId="2778780A" w:rsidR="00823EF1" w:rsidRPr="00FA1D0D" w:rsidRDefault="00823EF1" w:rsidP="00823EF1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registration is successful</w:t>
      </w:r>
    </w:p>
    <w:p w14:paraId="64B3FFA9" w14:textId="02B40BAB" w:rsidR="00C56BF5" w:rsidRPr="00FA1D0D" w:rsidRDefault="00C56BF5" w:rsidP="00823EF1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console errors</w:t>
      </w:r>
    </w:p>
    <w:p w14:paraId="7691F05C" w14:textId="77777777" w:rsidR="00823EF1" w:rsidRPr="00FA1D0D" w:rsidRDefault="00823EF1" w:rsidP="00823EF1">
      <w:pPr>
        <w:pStyle w:val="ListParagraph"/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037AC602" w14:textId="77777777" w:rsidR="00823EF1" w:rsidRPr="00FA1D0D" w:rsidRDefault="00823EF1" w:rsidP="00823EF1">
      <w:pPr>
        <w:pStyle w:val="ListParagraph"/>
        <w:rPr>
          <w:bCs/>
          <w:iCs/>
          <w:lang w:val="en-GB"/>
        </w:rPr>
      </w:pPr>
    </w:p>
    <w:p w14:paraId="6F9E1C8A" w14:textId="77777777" w:rsidR="00823EF1" w:rsidRPr="00FA1D0D" w:rsidRDefault="00823EF1" w:rsidP="00823EF1">
      <w:pPr>
        <w:pStyle w:val="ListParagraph"/>
        <w:ind w:left="1440"/>
        <w:rPr>
          <w:bCs/>
          <w:iCs/>
          <w:lang w:val="en-GB"/>
        </w:rPr>
      </w:pPr>
    </w:p>
    <w:p w14:paraId="77FF782B" w14:textId="1B0D60A5" w:rsidR="00250266" w:rsidRPr="00FA1D0D" w:rsidRDefault="00250266" w:rsidP="00547CD0">
      <w:pPr>
        <w:pStyle w:val="Heading3"/>
      </w:pPr>
      <w:bookmarkStart w:id="119" w:name="_Toc181546563"/>
      <w:r w:rsidRPr="00FA1D0D">
        <w:t>TT-10-02 Register a user with an invalid email address or password</w:t>
      </w:r>
      <w:bookmarkEnd w:id="119"/>
    </w:p>
    <w:p w14:paraId="2C1A7825" w14:textId="77777777" w:rsidR="00766414" w:rsidRPr="00FA1D0D" w:rsidRDefault="00766414" w:rsidP="00766414">
      <w:pPr>
        <w:rPr>
          <w:lang w:val="en-GB"/>
        </w:rPr>
      </w:pPr>
    </w:p>
    <w:p w14:paraId="358CE570" w14:textId="131756D5" w:rsidR="00766414" w:rsidRPr="00FA1D0D" w:rsidRDefault="00B3051E" w:rsidP="00AA17F8">
      <w:pPr>
        <w:pStyle w:val="Heading4"/>
      </w:pPr>
      <w:bookmarkStart w:id="120" w:name="_Toc181546564"/>
      <w:r w:rsidRPr="00FA1D0D">
        <w:t xml:space="preserve">Test Case </w:t>
      </w:r>
      <w:r w:rsidR="00766414" w:rsidRPr="00FA1D0D">
        <w:t>TC-10-02-01 Register a user with all empty fields</w:t>
      </w:r>
      <w:bookmarkEnd w:id="120"/>
    </w:p>
    <w:p w14:paraId="6922403F" w14:textId="5997EE41" w:rsidR="00AA17F8" w:rsidRPr="00FA1D0D" w:rsidRDefault="00AA17F8" w:rsidP="00AA17F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5D737F7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3D00A22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C8AF7A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A4C150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3F42258" w14:textId="77777777" w:rsidTr="00EC2205">
        <w:tc>
          <w:tcPr>
            <w:tcW w:w="2263" w:type="dxa"/>
          </w:tcPr>
          <w:p w14:paraId="4F218A9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4CEFE06" w14:textId="349C17A5" w:rsidR="00AA17F8" w:rsidRPr="00FA1D0D" w:rsidRDefault="00AA17F8" w:rsidP="00EC2205">
            <w:pPr>
              <w:rPr>
                <w:lang w:val="en-GB"/>
              </w:rPr>
            </w:pPr>
          </w:p>
        </w:tc>
      </w:tr>
      <w:tr w:rsidR="00AA17F8" w:rsidRPr="00FA1D0D" w14:paraId="3F72AE58" w14:textId="77777777" w:rsidTr="00EC2205">
        <w:tc>
          <w:tcPr>
            <w:tcW w:w="2263" w:type="dxa"/>
          </w:tcPr>
          <w:p w14:paraId="67D64E9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3925279" w14:textId="6343DB39" w:rsidR="00AA17F8" w:rsidRPr="00FA1D0D" w:rsidRDefault="00AA17F8" w:rsidP="00EC2205">
            <w:pPr>
              <w:rPr>
                <w:lang w:val="en-GB"/>
              </w:rPr>
            </w:pPr>
          </w:p>
        </w:tc>
      </w:tr>
      <w:tr w:rsidR="00AA17F8" w:rsidRPr="00FA1D0D" w14:paraId="4CC8691E" w14:textId="77777777" w:rsidTr="00EC2205">
        <w:tc>
          <w:tcPr>
            <w:tcW w:w="2263" w:type="dxa"/>
          </w:tcPr>
          <w:p w14:paraId="2D973D4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E15FE45" w14:textId="3D3E0215" w:rsidR="00AA17F8" w:rsidRPr="00FA1D0D" w:rsidRDefault="00AA17F8" w:rsidP="00EC2205">
            <w:pPr>
              <w:rPr>
                <w:lang w:val="en-GB"/>
              </w:rPr>
            </w:pPr>
          </w:p>
        </w:tc>
      </w:tr>
    </w:tbl>
    <w:p w14:paraId="3F758BC0" w14:textId="77777777" w:rsidR="00AA17F8" w:rsidRPr="00FA1D0D" w:rsidRDefault="00AA17F8" w:rsidP="00AA17F8">
      <w:pPr>
        <w:rPr>
          <w:lang w:val="en-GB"/>
        </w:rPr>
      </w:pPr>
    </w:p>
    <w:p w14:paraId="2AE6DDC9" w14:textId="77777777" w:rsidR="00AA17F8" w:rsidRPr="00FA1D0D" w:rsidRDefault="00AA17F8" w:rsidP="00766414">
      <w:pPr>
        <w:rPr>
          <w:lang w:val="en-GB"/>
        </w:rPr>
      </w:pPr>
    </w:p>
    <w:p w14:paraId="794ACE47" w14:textId="016AF762" w:rsidR="00766414" w:rsidRPr="00FA1D0D" w:rsidRDefault="00B3051E" w:rsidP="00AA17F8">
      <w:pPr>
        <w:pStyle w:val="Heading4"/>
      </w:pPr>
      <w:bookmarkStart w:id="121" w:name="_Toc181546565"/>
      <w:r w:rsidRPr="00FA1D0D">
        <w:t xml:space="preserve">Test Case </w:t>
      </w:r>
      <w:r w:rsidR="00766414" w:rsidRPr="00FA1D0D">
        <w:t>TC-10-02-0</w:t>
      </w:r>
      <w:r w:rsidR="00413AC3" w:rsidRPr="00FA1D0D">
        <w:t>2</w:t>
      </w:r>
      <w:r w:rsidR="00766414" w:rsidRPr="00FA1D0D">
        <w:t xml:space="preserve"> Register a user with valid email address and valid password, but empty confirmed password</w:t>
      </w:r>
      <w:bookmarkEnd w:id="121"/>
    </w:p>
    <w:p w14:paraId="6AB3BBC5" w14:textId="4611A08A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47FD78D5" w14:textId="2D48B709" w:rsidR="00C56BF5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1A15A67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A74531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BA3E85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0F891C5" w14:textId="77777777" w:rsidTr="00EC2205">
        <w:tc>
          <w:tcPr>
            <w:tcW w:w="2263" w:type="dxa"/>
          </w:tcPr>
          <w:p w14:paraId="4BA071B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53803D9" w14:textId="1AB602E6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488363FF" w14:textId="77777777" w:rsidTr="00EC2205">
        <w:tc>
          <w:tcPr>
            <w:tcW w:w="2263" w:type="dxa"/>
          </w:tcPr>
          <w:p w14:paraId="4AFD08A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84209E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5173C00A" w14:textId="77777777" w:rsidTr="00EC2205">
        <w:tc>
          <w:tcPr>
            <w:tcW w:w="2263" w:type="dxa"/>
          </w:tcPr>
          <w:p w14:paraId="73A00F7E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F372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609B168C" w14:textId="77777777" w:rsidR="00AA17F8" w:rsidRPr="00FA1D0D" w:rsidRDefault="00AA17F8" w:rsidP="00AA17F8">
      <w:pPr>
        <w:rPr>
          <w:lang w:val="en-GB"/>
        </w:rPr>
      </w:pPr>
    </w:p>
    <w:p w14:paraId="755B28D2" w14:textId="77777777" w:rsidR="00AA17F8" w:rsidRPr="00FA1D0D" w:rsidRDefault="00AA17F8" w:rsidP="00766414">
      <w:pPr>
        <w:rPr>
          <w:lang w:val="en-GB"/>
        </w:rPr>
      </w:pPr>
    </w:p>
    <w:p w14:paraId="45D87CC5" w14:textId="7FA12172" w:rsidR="00766414" w:rsidRPr="00FA1D0D" w:rsidRDefault="00B3051E" w:rsidP="00AA17F8">
      <w:pPr>
        <w:pStyle w:val="Heading4"/>
      </w:pPr>
      <w:bookmarkStart w:id="122" w:name="_Toc181546566"/>
      <w:r w:rsidRPr="00FA1D0D">
        <w:lastRenderedPageBreak/>
        <w:t xml:space="preserve">Test Case </w:t>
      </w:r>
      <w:r w:rsidR="00766414" w:rsidRPr="00FA1D0D">
        <w:t>TC-10-02-0</w:t>
      </w:r>
      <w:r w:rsidR="00413AC3" w:rsidRPr="00FA1D0D">
        <w:t>3</w:t>
      </w:r>
      <w:r w:rsidR="00766414" w:rsidRPr="00FA1D0D">
        <w:t xml:space="preserve"> Register a user with valid email address and valid password, but incorrect confirmed password</w:t>
      </w:r>
      <w:bookmarkEnd w:id="122"/>
    </w:p>
    <w:p w14:paraId="5750D717" w14:textId="3B40A030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0F360B0F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75E8F0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752FA1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5134A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E707638" w14:textId="77777777" w:rsidTr="00EC2205">
        <w:tc>
          <w:tcPr>
            <w:tcW w:w="2263" w:type="dxa"/>
          </w:tcPr>
          <w:p w14:paraId="51A2435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8FDDF6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5347BA70" w14:textId="77777777" w:rsidTr="00EC2205">
        <w:tc>
          <w:tcPr>
            <w:tcW w:w="2263" w:type="dxa"/>
          </w:tcPr>
          <w:p w14:paraId="5B74093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D92C97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566E7130" w14:textId="77777777" w:rsidTr="00EC2205">
        <w:tc>
          <w:tcPr>
            <w:tcW w:w="2263" w:type="dxa"/>
          </w:tcPr>
          <w:p w14:paraId="01C83D3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9E161B6" w14:textId="2FD04B8F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Aa123!xyz</w:t>
            </w:r>
          </w:p>
        </w:tc>
      </w:tr>
    </w:tbl>
    <w:p w14:paraId="65F928C2" w14:textId="77777777" w:rsidR="00AA17F8" w:rsidRPr="00FA1D0D" w:rsidRDefault="00AA17F8" w:rsidP="00AA17F8">
      <w:pPr>
        <w:rPr>
          <w:lang w:val="en-GB"/>
        </w:rPr>
      </w:pPr>
    </w:p>
    <w:p w14:paraId="42F6C024" w14:textId="77777777" w:rsidR="00AA17F8" w:rsidRPr="00FA1D0D" w:rsidRDefault="00AA17F8" w:rsidP="00766414">
      <w:pPr>
        <w:rPr>
          <w:lang w:val="en-GB"/>
        </w:rPr>
      </w:pPr>
    </w:p>
    <w:p w14:paraId="1D375887" w14:textId="638D111E" w:rsidR="00766414" w:rsidRPr="00FA1D0D" w:rsidRDefault="00B3051E" w:rsidP="00AA17F8">
      <w:pPr>
        <w:pStyle w:val="Heading4"/>
      </w:pPr>
      <w:bookmarkStart w:id="123" w:name="_Toc181546567"/>
      <w:r w:rsidRPr="00FA1D0D">
        <w:t xml:space="preserve">Test Case </w:t>
      </w:r>
      <w:r w:rsidR="00766414" w:rsidRPr="00FA1D0D">
        <w:t>TC-10-02-0</w:t>
      </w:r>
      <w:r w:rsidR="00413AC3" w:rsidRPr="00FA1D0D">
        <w:t>4</w:t>
      </w:r>
      <w:r w:rsidR="00766414" w:rsidRPr="00FA1D0D">
        <w:t xml:space="preserve"> Register a user with an email address without ‘@’ character</w:t>
      </w:r>
      <w:bookmarkEnd w:id="123"/>
    </w:p>
    <w:p w14:paraId="64F05EE8" w14:textId="64E62B73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B1C1999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7B98392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00EC6D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1EF122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DA359B2" w14:textId="77777777" w:rsidTr="00EC2205">
        <w:tc>
          <w:tcPr>
            <w:tcW w:w="2263" w:type="dxa"/>
          </w:tcPr>
          <w:p w14:paraId="19D5AF6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5B64C8C" w14:textId="7FDAE0EA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marie.brown.gmail.com</w:t>
            </w:r>
          </w:p>
        </w:tc>
      </w:tr>
      <w:tr w:rsidR="00AA17F8" w:rsidRPr="00FA1D0D" w14:paraId="3D6F18D9" w14:textId="77777777" w:rsidTr="00EC2205">
        <w:tc>
          <w:tcPr>
            <w:tcW w:w="2263" w:type="dxa"/>
          </w:tcPr>
          <w:p w14:paraId="6EB4DC6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B7833F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03770A50" w14:textId="77777777" w:rsidTr="00EC2205">
        <w:tc>
          <w:tcPr>
            <w:tcW w:w="2263" w:type="dxa"/>
          </w:tcPr>
          <w:p w14:paraId="6A190F8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6827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08D349B3" w14:textId="77777777" w:rsidR="00AA17F8" w:rsidRPr="00FA1D0D" w:rsidRDefault="00AA17F8" w:rsidP="00AA17F8">
      <w:pPr>
        <w:rPr>
          <w:lang w:val="en-GB"/>
        </w:rPr>
      </w:pPr>
    </w:p>
    <w:p w14:paraId="11D10792" w14:textId="77777777" w:rsidR="00AA17F8" w:rsidRPr="00FA1D0D" w:rsidRDefault="00AA17F8" w:rsidP="00766414">
      <w:pPr>
        <w:rPr>
          <w:lang w:val="en-GB"/>
        </w:rPr>
      </w:pPr>
    </w:p>
    <w:p w14:paraId="6F4BE70A" w14:textId="35D6971F" w:rsidR="00766414" w:rsidRPr="00FA1D0D" w:rsidRDefault="00B3051E" w:rsidP="00AA17F8">
      <w:pPr>
        <w:pStyle w:val="Heading4"/>
      </w:pPr>
      <w:bookmarkStart w:id="124" w:name="_Toc181546568"/>
      <w:r w:rsidRPr="00FA1D0D">
        <w:t xml:space="preserve">Test Case </w:t>
      </w:r>
      <w:r w:rsidR="00766414" w:rsidRPr="00FA1D0D">
        <w:t>TC-10-02-0</w:t>
      </w:r>
      <w:r w:rsidR="00413AC3" w:rsidRPr="00FA1D0D">
        <w:t>5</w:t>
      </w:r>
      <w:r w:rsidR="00766414" w:rsidRPr="00FA1D0D">
        <w:t xml:space="preserve"> Register a user with an email address with special characters</w:t>
      </w:r>
      <w:bookmarkEnd w:id="124"/>
    </w:p>
    <w:p w14:paraId="773E8787" w14:textId="77777777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2A0E0765" w14:textId="77777777" w:rsidR="000C4989" w:rsidRPr="00FA1D0D" w:rsidRDefault="000C4989" w:rsidP="000C4989">
      <w:pPr>
        <w:rPr>
          <w:lang w:val="en-GB"/>
        </w:rPr>
      </w:pPr>
    </w:p>
    <w:p w14:paraId="155AB05F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59A7A57F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32CF1D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45DFC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0AB3BBDB" w14:textId="77777777" w:rsidTr="00EC2205">
        <w:tc>
          <w:tcPr>
            <w:tcW w:w="2263" w:type="dxa"/>
          </w:tcPr>
          <w:p w14:paraId="0F84D3E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5C110F0" w14:textId="6BFFD80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marie.brown!@gmail.com</w:t>
            </w:r>
          </w:p>
        </w:tc>
      </w:tr>
      <w:tr w:rsidR="00AA17F8" w:rsidRPr="00FA1D0D" w14:paraId="79406B37" w14:textId="77777777" w:rsidTr="00EC2205">
        <w:tc>
          <w:tcPr>
            <w:tcW w:w="2263" w:type="dxa"/>
          </w:tcPr>
          <w:p w14:paraId="2C3A6CFE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8741B1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4E416C21" w14:textId="77777777" w:rsidTr="00EC2205">
        <w:tc>
          <w:tcPr>
            <w:tcW w:w="2263" w:type="dxa"/>
          </w:tcPr>
          <w:p w14:paraId="375E14B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2F4D945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3EDE1E9B" w14:textId="77777777" w:rsidR="00AA17F8" w:rsidRPr="00FA1D0D" w:rsidRDefault="00AA17F8" w:rsidP="00AA17F8">
      <w:pPr>
        <w:rPr>
          <w:lang w:val="en-GB"/>
        </w:rPr>
      </w:pPr>
    </w:p>
    <w:p w14:paraId="3A316E21" w14:textId="77777777" w:rsidR="00AA17F8" w:rsidRPr="00FA1D0D" w:rsidRDefault="00AA17F8" w:rsidP="00766414">
      <w:pPr>
        <w:rPr>
          <w:lang w:val="en-GB"/>
        </w:rPr>
      </w:pPr>
    </w:p>
    <w:p w14:paraId="4DEB6D15" w14:textId="04705755" w:rsidR="00766414" w:rsidRPr="00FA1D0D" w:rsidRDefault="00B3051E" w:rsidP="00AA17F8">
      <w:pPr>
        <w:pStyle w:val="Heading4"/>
      </w:pPr>
      <w:bookmarkStart w:id="125" w:name="_Toc181546569"/>
      <w:r w:rsidRPr="00FA1D0D">
        <w:t xml:space="preserve">Test Case </w:t>
      </w:r>
      <w:r w:rsidR="00766414" w:rsidRPr="00FA1D0D">
        <w:t>TC-10-02-0</w:t>
      </w:r>
      <w:r w:rsidR="00413AC3" w:rsidRPr="00FA1D0D">
        <w:t>6</w:t>
      </w:r>
      <w:r w:rsidR="00766414" w:rsidRPr="00FA1D0D">
        <w:t xml:space="preserve"> Register a user with an email address with spaces</w:t>
      </w:r>
      <w:bookmarkEnd w:id="125"/>
    </w:p>
    <w:p w14:paraId="66745EA7" w14:textId="17E8ACBB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4FC4061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5FA63AE7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C3EBEF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E3057D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34CD7B8" w14:textId="77777777" w:rsidTr="00EC2205">
        <w:tc>
          <w:tcPr>
            <w:tcW w:w="2263" w:type="dxa"/>
          </w:tcPr>
          <w:p w14:paraId="072E966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14D734B" w14:textId="1B1EC249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 brown@gmail.com</w:t>
            </w:r>
          </w:p>
        </w:tc>
      </w:tr>
      <w:tr w:rsidR="00AA17F8" w:rsidRPr="00FA1D0D" w14:paraId="5FFA20CB" w14:textId="77777777" w:rsidTr="00EC2205">
        <w:tc>
          <w:tcPr>
            <w:tcW w:w="2263" w:type="dxa"/>
          </w:tcPr>
          <w:p w14:paraId="25FC6EA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02E017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2E50CB44" w14:textId="77777777" w:rsidTr="00EC2205">
        <w:tc>
          <w:tcPr>
            <w:tcW w:w="2263" w:type="dxa"/>
          </w:tcPr>
          <w:p w14:paraId="19C8F64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D9D805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6C92C4BF" w14:textId="77777777" w:rsidR="00AA17F8" w:rsidRPr="00FA1D0D" w:rsidRDefault="00AA17F8" w:rsidP="00AA17F8">
      <w:pPr>
        <w:rPr>
          <w:lang w:val="en-GB"/>
        </w:rPr>
      </w:pPr>
    </w:p>
    <w:p w14:paraId="0CB9F518" w14:textId="77777777" w:rsidR="00AA17F8" w:rsidRPr="00FA1D0D" w:rsidRDefault="00AA17F8" w:rsidP="00766414">
      <w:pPr>
        <w:rPr>
          <w:lang w:val="en-GB"/>
        </w:rPr>
      </w:pPr>
    </w:p>
    <w:p w14:paraId="5BC4A19C" w14:textId="64D30DE6" w:rsidR="00766414" w:rsidRPr="00FA1D0D" w:rsidRDefault="00B3051E" w:rsidP="00AA17F8">
      <w:pPr>
        <w:pStyle w:val="Heading4"/>
      </w:pPr>
      <w:bookmarkStart w:id="126" w:name="_Toc181546570"/>
      <w:r w:rsidRPr="00FA1D0D">
        <w:t xml:space="preserve">Test Case </w:t>
      </w:r>
      <w:r w:rsidR="00766414" w:rsidRPr="00FA1D0D">
        <w:t>TC-10-02-0</w:t>
      </w:r>
      <w:r w:rsidR="00413AC3" w:rsidRPr="00FA1D0D">
        <w:t>7</w:t>
      </w:r>
      <w:r w:rsidR="00766414" w:rsidRPr="00FA1D0D">
        <w:t xml:space="preserve"> Register a user with an email address with foreign characters</w:t>
      </w:r>
      <w:bookmarkEnd w:id="126"/>
    </w:p>
    <w:p w14:paraId="68B4C486" w14:textId="4500C0F5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70FCB656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DF37CCE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9EBEE9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B2BE4C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D5BFE7E" w14:textId="77777777" w:rsidTr="00EC2205">
        <w:tc>
          <w:tcPr>
            <w:tcW w:w="2263" w:type="dxa"/>
          </w:tcPr>
          <w:p w14:paraId="4107C99F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2CEA9FB" w14:textId="06B4E755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</w:t>
            </w:r>
            <w:r w:rsidR="00AA17F8" w:rsidRPr="00FA1D0D">
              <w:rPr>
                <w:lang w:val="en-GB"/>
              </w:rPr>
              <w:t>ari</w:t>
            </w:r>
            <w:r w:rsidRPr="00FA1D0D">
              <w:rPr>
                <w:lang w:val="en-GB"/>
              </w:rPr>
              <w:t>è</w:t>
            </w:r>
            <w:r w:rsidR="00AA17F8" w:rsidRPr="00FA1D0D">
              <w:rPr>
                <w:lang w:val="en-GB"/>
              </w:rPr>
              <w:t>.brown@gmail.com</w:t>
            </w:r>
          </w:p>
        </w:tc>
      </w:tr>
      <w:tr w:rsidR="00AA17F8" w:rsidRPr="00FA1D0D" w14:paraId="0AEF54FE" w14:textId="77777777" w:rsidTr="00EC2205">
        <w:tc>
          <w:tcPr>
            <w:tcW w:w="2263" w:type="dxa"/>
          </w:tcPr>
          <w:p w14:paraId="3D3EE85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Password</w:t>
            </w:r>
          </w:p>
        </w:tc>
        <w:tc>
          <w:tcPr>
            <w:tcW w:w="7087" w:type="dxa"/>
          </w:tcPr>
          <w:p w14:paraId="3165014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7CF7ABE1" w14:textId="77777777" w:rsidTr="00EC2205">
        <w:tc>
          <w:tcPr>
            <w:tcW w:w="2263" w:type="dxa"/>
          </w:tcPr>
          <w:p w14:paraId="1A9C575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ACF478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4489CC9A" w14:textId="77777777" w:rsidR="00AA17F8" w:rsidRPr="00FA1D0D" w:rsidRDefault="00AA17F8" w:rsidP="00AA17F8">
      <w:pPr>
        <w:rPr>
          <w:lang w:val="en-GB"/>
        </w:rPr>
      </w:pPr>
    </w:p>
    <w:p w14:paraId="77FAF101" w14:textId="77777777" w:rsidR="00AA17F8" w:rsidRPr="00FA1D0D" w:rsidRDefault="00AA17F8" w:rsidP="00766414">
      <w:pPr>
        <w:rPr>
          <w:lang w:val="en-GB"/>
        </w:rPr>
      </w:pPr>
    </w:p>
    <w:p w14:paraId="2178B57D" w14:textId="0FC92F56" w:rsidR="00766414" w:rsidRPr="00FA1D0D" w:rsidRDefault="00B3051E" w:rsidP="00AA17F8">
      <w:pPr>
        <w:pStyle w:val="Heading4"/>
      </w:pPr>
      <w:bookmarkStart w:id="127" w:name="_Toc181546571"/>
      <w:r w:rsidRPr="00FA1D0D">
        <w:t xml:space="preserve">Test Case </w:t>
      </w:r>
      <w:r w:rsidR="00766414" w:rsidRPr="00FA1D0D">
        <w:t>TC-10-02-0</w:t>
      </w:r>
      <w:r w:rsidR="00413AC3" w:rsidRPr="00FA1D0D">
        <w:t>8</w:t>
      </w:r>
      <w:r w:rsidR="00766414" w:rsidRPr="00FA1D0D">
        <w:t xml:space="preserve"> Register a user with a too short password</w:t>
      </w:r>
      <w:bookmarkEnd w:id="127"/>
    </w:p>
    <w:p w14:paraId="50B1D97D" w14:textId="07286B96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890E437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258836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98FF7B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31FB46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5B07238B" w14:textId="77777777" w:rsidTr="00EC2205">
        <w:tc>
          <w:tcPr>
            <w:tcW w:w="2263" w:type="dxa"/>
          </w:tcPr>
          <w:p w14:paraId="18B4B6F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7DB16D0" w14:textId="64DD2B9E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40C02B99" w14:textId="77777777" w:rsidTr="00EC2205">
        <w:tc>
          <w:tcPr>
            <w:tcW w:w="2263" w:type="dxa"/>
          </w:tcPr>
          <w:p w14:paraId="3BEB809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4B1B6D7" w14:textId="75E70001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Aa1!</w:t>
            </w:r>
          </w:p>
        </w:tc>
      </w:tr>
      <w:tr w:rsidR="00AA17F8" w:rsidRPr="00FA1D0D" w14:paraId="5C8F0F91" w14:textId="77777777" w:rsidTr="00EC2205">
        <w:tc>
          <w:tcPr>
            <w:tcW w:w="2263" w:type="dxa"/>
          </w:tcPr>
          <w:p w14:paraId="2755701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3B9DE3A" w14:textId="01426AF6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Aa1!</w:t>
            </w:r>
          </w:p>
        </w:tc>
      </w:tr>
    </w:tbl>
    <w:p w14:paraId="775505DD" w14:textId="77777777" w:rsidR="00AA17F8" w:rsidRPr="00FA1D0D" w:rsidRDefault="00AA17F8" w:rsidP="00AA17F8">
      <w:pPr>
        <w:rPr>
          <w:lang w:val="en-GB"/>
        </w:rPr>
      </w:pPr>
    </w:p>
    <w:p w14:paraId="0A9B080F" w14:textId="77777777" w:rsidR="00AA17F8" w:rsidRPr="00FA1D0D" w:rsidRDefault="00AA17F8" w:rsidP="00766414">
      <w:pPr>
        <w:rPr>
          <w:lang w:val="en-GB"/>
        </w:rPr>
      </w:pPr>
    </w:p>
    <w:p w14:paraId="2ED751C1" w14:textId="3429B69B" w:rsidR="00766414" w:rsidRPr="00FA1D0D" w:rsidRDefault="00B3051E" w:rsidP="00AA17F8">
      <w:pPr>
        <w:pStyle w:val="Heading4"/>
      </w:pPr>
      <w:bookmarkStart w:id="128" w:name="_Toc181546572"/>
      <w:r w:rsidRPr="00FA1D0D">
        <w:t xml:space="preserve">Test Case </w:t>
      </w:r>
      <w:r w:rsidR="00766414" w:rsidRPr="00FA1D0D">
        <w:t>TC-10-02-0</w:t>
      </w:r>
      <w:r w:rsidR="00413AC3" w:rsidRPr="00FA1D0D">
        <w:t>9</w:t>
      </w:r>
      <w:r w:rsidR="00766414" w:rsidRPr="00FA1D0D">
        <w:t xml:space="preserve"> Register a user with a very long password</w:t>
      </w:r>
      <w:bookmarkEnd w:id="128"/>
    </w:p>
    <w:p w14:paraId="78403056" w14:textId="12C2712E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31F29CB8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6D0780B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3730B5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2F871A4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3E1CDAC" w14:textId="77777777" w:rsidTr="00EC2205">
        <w:tc>
          <w:tcPr>
            <w:tcW w:w="2263" w:type="dxa"/>
          </w:tcPr>
          <w:p w14:paraId="53E2AAE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9C41EE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4B802A78" w14:textId="77777777" w:rsidTr="00EC2205">
        <w:tc>
          <w:tcPr>
            <w:tcW w:w="2263" w:type="dxa"/>
          </w:tcPr>
          <w:p w14:paraId="789C05D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98F874" w14:textId="345F2FEE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“</w:t>
            </w:r>
            <w:r w:rsidR="00AA17F8" w:rsidRPr="00FA1D0D">
              <w:rPr>
                <w:lang w:val="en-GB"/>
              </w:rPr>
              <w:t>Aa123!</w:t>
            </w:r>
            <w:r w:rsidRPr="00FA1D0D">
              <w:rPr>
                <w:lang w:val="en-GB"/>
              </w:rPr>
              <w:t>” + 1000 alphanumeric characters</w:t>
            </w:r>
          </w:p>
        </w:tc>
      </w:tr>
      <w:tr w:rsidR="00C56BF5" w:rsidRPr="00FA1D0D" w14:paraId="6A06672B" w14:textId="77777777" w:rsidTr="00EC2205">
        <w:tc>
          <w:tcPr>
            <w:tcW w:w="2263" w:type="dxa"/>
          </w:tcPr>
          <w:p w14:paraId="0EEA1D81" w14:textId="77777777" w:rsidR="00C56BF5" w:rsidRPr="00FA1D0D" w:rsidRDefault="00C56BF5" w:rsidP="00C56BF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67AA485" w14:textId="51100A57" w:rsidR="00C56BF5" w:rsidRPr="00FA1D0D" w:rsidRDefault="00C56BF5" w:rsidP="00C56BF5">
            <w:pPr>
              <w:rPr>
                <w:lang w:val="en-GB"/>
              </w:rPr>
            </w:pPr>
            <w:r w:rsidRPr="00FA1D0D">
              <w:rPr>
                <w:lang w:val="en-GB"/>
              </w:rPr>
              <w:t>“Aa123!” + 1000 the same alphanumeric characters</w:t>
            </w:r>
          </w:p>
        </w:tc>
      </w:tr>
    </w:tbl>
    <w:p w14:paraId="12B0C932" w14:textId="77777777" w:rsidR="00AA17F8" w:rsidRPr="00FA1D0D" w:rsidRDefault="00AA17F8" w:rsidP="00AA17F8">
      <w:pPr>
        <w:rPr>
          <w:lang w:val="en-GB"/>
        </w:rPr>
      </w:pPr>
    </w:p>
    <w:p w14:paraId="0392CDED" w14:textId="77777777" w:rsidR="00AA17F8" w:rsidRPr="00FA1D0D" w:rsidRDefault="00AA17F8" w:rsidP="00766414">
      <w:pPr>
        <w:rPr>
          <w:lang w:val="en-GB"/>
        </w:rPr>
      </w:pPr>
    </w:p>
    <w:p w14:paraId="15682EAF" w14:textId="3F4F3346" w:rsidR="00766414" w:rsidRPr="00FA1D0D" w:rsidRDefault="00B3051E" w:rsidP="00AA17F8">
      <w:pPr>
        <w:pStyle w:val="Heading4"/>
      </w:pPr>
      <w:bookmarkStart w:id="129" w:name="_Toc181546573"/>
      <w:r w:rsidRPr="00FA1D0D">
        <w:t xml:space="preserve">Test Case </w:t>
      </w:r>
      <w:r w:rsidR="00766414" w:rsidRPr="00FA1D0D">
        <w:t>TC-10-02-</w:t>
      </w:r>
      <w:r w:rsidR="00413AC3" w:rsidRPr="00FA1D0D">
        <w:t>10</w:t>
      </w:r>
      <w:r w:rsidR="00766414" w:rsidRPr="00FA1D0D">
        <w:t xml:space="preserve"> Register a user with a password not containing Uppercase character</w:t>
      </w:r>
      <w:bookmarkEnd w:id="129"/>
    </w:p>
    <w:p w14:paraId="74498C88" w14:textId="4FE04A98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65F54E98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18E6606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0ED5114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04DED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4F52B26" w14:textId="77777777" w:rsidTr="00EC2205">
        <w:tc>
          <w:tcPr>
            <w:tcW w:w="2263" w:type="dxa"/>
          </w:tcPr>
          <w:p w14:paraId="590C6DD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CDF7E18" w14:textId="6CA144D8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76A7FA18" w14:textId="77777777" w:rsidTr="00EC2205">
        <w:tc>
          <w:tcPr>
            <w:tcW w:w="2263" w:type="dxa"/>
          </w:tcPr>
          <w:p w14:paraId="3C850EC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7947DB9" w14:textId="4799D995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AA17F8" w:rsidRPr="00FA1D0D">
              <w:rPr>
                <w:lang w:val="en-GB"/>
              </w:rPr>
              <w:t>a123!</w:t>
            </w:r>
          </w:p>
        </w:tc>
      </w:tr>
      <w:tr w:rsidR="00AA17F8" w:rsidRPr="00FA1D0D" w14:paraId="5C826290" w14:textId="77777777" w:rsidTr="00EC2205">
        <w:tc>
          <w:tcPr>
            <w:tcW w:w="2263" w:type="dxa"/>
          </w:tcPr>
          <w:p w14:paraId="25326D6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A9B8D24" w14:textId="647F6311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AA17F8" w:rsidRPr="00FA1D0D">
              <w:rPr>
                <w:lang w:val="en-GB"/>
              </w:rPr>
              <w:t>a123!</w:t>
            </w:r>
          </w:p>
        </w:tc>
      </w:tr>
    </w:tbl>
    <w:p w14:paraId="110C08E7" w14:textId="77777777" w:rsidR="00AA17F8" w:rsidRPr="00FA1D0D" w:rsidRDefault="00AA17F8" w:rsidP="00AA17F8">
      <w:pPr>
        <w:rPr>
          <w:lang w:val="en-GB"/>
        </w:rPr>
      </w:pPr>
    </w:p>
    <w:p w14:paraId="1A165631" w14:textId="77777777" w:rsidR="00AA17F8" w:rsidRPr="00FA1D0D" w:rsidRDefault="00AA17F8" w:rsidP="00766414">
      <w:pPr>
        <w:rPr>
          <w:lang w:val="en-GB"/>
        </w:rPr>
      </w:pPr>
    </w:p>
    <w:p w14:paraId="58D3B3AF" w14:textId="5C6ECB89" w:rsidR="00766414" w:rsidRPr="00FA1D0D" w:rsidRDefault="00B3051E" w:rsidP="00AA17F8">
      <w:pPr>
        <w:pStyle w:val="Heading4"/>
      </w:pPr>
      <w:bookmarkStart w:id="130" w:name="_Toc181546574"/>
      <w:r w:rsidRPr="00FA1D0D">
        <w:t xml:space="preserve">Test Case </w:t>
      </w:r>
      <w:r w:rsidR="00766414" w:rsidRPr="00FA1D0D">
        <w:t>TC-10-02-</w:t>
      </w:r>
      <w:r w:rsidR="00413AC3" w:rsidRPr="00FA1D0D">
        <w:t>11</w:t>
      </w:r>
      <w:r w:rsidR="00766414" w:rsidRPr="00FA1D0D">
        <w:t xml:space="preserve"> Register a user with a password not containing Lowercase character</w:t>
      </w:r>
      <w:bookmarkEnd w:id="130"/>
    </w:p>
    <w:p w14:paraId="40467A7E" w14:textId="7CDEE225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3EE7FE64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BB2059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517113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0FCC22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2587479" w14:textId="77777777" w:rsidTr="00EC2205">
        <w:tc>
          <w:tcPr>
            <w:tcW w:w="2263" w:type="dxa"/>
          </w:tcPr>
          <w:p w14:paraId="378DA2D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FACC6EE" w14:textId="0DE48617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1C4FB4FD" w14:textId="77777777" w:rsidTr="00EC2205">
        <w:tc>
          <w:tcPr>
            <w:tcW w:w="2263" w:type="dxa"/>
          </w:tcPr>
          <w:p w14:paraId="067921E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70162328" w14:textId="6D6DB4DC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C56BF5" w:rsidRPr="00FA1D0D">
              <w:rPr>
                <w:lang w:val="en-GB"/>
              </w:rPr>
              <w:t>A</w:t>
            </w:r>
            <w:r w:rsidRPr="00FA1D0D">
              <w:rPr>
                <w:lang w:val="en-GB"/>
              </w:rPr>
              <w:t>123!</w:t>
            </w:r>
          </w:p>
        </w:tc>
      </w:tr>
      <w:tr w:rsidR="00AA17F8" w:rsidRPr="00FA1D0D" w14:paraId="10F5F023" w14:textId="77777777" w:rsidTr="00EC2205">
        <w:tc>
          <w:tcPr>
            <w:tcW w:w="2263" w:type="dxa"/>
          </w:tcPr>
          <w:p w14:paraId="38DF005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1CC672" w14:textId="02560C7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C56BF5" w:rsidRPr="00FA1D0D">
              <w:rPr>
                <w:lang w:val="en-GB"/>
              </w:rPr>
              <w:t>A</w:t>
            </w:r>
            <w:r w:rsidRPr="00FA1D0D">
              <w:rPr>
                <w:lang w:val="en-GB"/>
              </w:rPr>
              <w:t>123!</w:t>
            </w:r>
          </w:p>
        </w:tc>
      </w:tr>
    </w:tbl>
    <w:p w14:paraId="460A37B2" w14:textId="77777777" w:rsidR="00AA17F8" w:rsidRPr="00FA1D0D" w:rsidRDefault="00AA17F8" w:rsidP="00AA17F8">
      <w:pPr>
        <w:rPr>
          <w:lang w:val="en-GB"/>
        </w:rPr>
      </w:pPr>
    </w:p>
    <w:p w14:paraId="4124E167" w14:textId="77777777" w:rsidR="00AA17F8" w:rsidRPr="00FA1D0D" w:rsidRDefault="00AA17F8" w:rsidP="00766414">
      <w:pPr>
        <w:rPr>
          <w:lang w:val="en-GB"/>
        </w:rPr>
      </w:pPr>
    </w:p>
    <w:p w14:paraId="4CA11EAF" w14:textId="21832F12" w:rsidR="00766414" w:rsidRPr="00FA1D0D" w:rsidRDefault="00B3051E" w:rsidP="00AA17F8">
      <w:pPr>
        <w:pStyle w:val="Heading4"/>
      </w:pPr>
      <w:bookmarkStart w:id="131" w:name="_Toc181546575"/>
      <w:r w:rsidRPr="00FA1D0D">
        <w:t xml:space="preserve">Test Case </w:t>
      </w:r>
      <w:r w:rsidR="00766414" w:rsidRPr="00FA1D0D">
        <w:t>TC-10-02-</w:t>
      </w:r>
      <w:r w:rsidR="00413AC3" w:rsidRPr="00FA1D0D">
        <w:t>12</w:t>
      </w:r>
      <w:r w:rsidR="00766414" w:rsidRPr="00FA1D0D">
        <w:t xml:space="preserve"> Register a user with a password not containing Digit</w:t>
      </w:r>
      <w:bookmarkEnd w:id="131"/>
    </w:p>
    <w:p w14:paraId="18BFA205" w14:textId="193869A6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4C0718C0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A509B5D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74D629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CC9A8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EA35B0C" w14:textId="77777777" w:rsidTr="00EC2205">
        <w:tc>
          <w:tcPr>
            <w:tcW w:w="2263" w:type="dxa"/>
          </w:tcPr>
          <w:p w14:paraId="5164F75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9723D3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416D36BF" w14:textId="77777777" w:rsidTr="00EC2205">
        <w:tc>
          <w:tcPr>
            <w:tcW w:w="2263" w:type="dxa"/>
          </w:tcPr>
          <w:p w14:paraId="7BE89CB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5D0417E" w14:textId="2555C88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</w:t>
            </w:r>
            <w:r w:rsidR="00C56BF5" w:rsidRPr="00FA1D0D">
              <w:rPr>
                <w:lang w:val="en-GB"/>
              </w:rPr>
              <w:t>bcd</w:t>
            </w:r>
            <w:r w:rsidRPr="00FA1D0D">
              <w:rPr>
                <w:lang w:val="en-GB"/>
              </w:rPr>
              <w:t>!</w:t>
            </w:r>
          </w:p>
        </w:tc>
      </w:tr>
      <w:tr w:rsidR="00AA17F8" w:rsidRPr="00FA1D0D" w14:paraId="1D340305" w14:textId="77777777" w:rsidTr="00EC2205">
        <w:tc>
          <w:tcPr>
            <w:tcW w:w="2263" w:type="dxa"/>
          </w:tcPr>
          <w:p w14:paraId="15DA0B2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8EB1290" w14:textId="54D69CC2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</w:t>
            </w:r>
            <w:r w:rsidR="00C56BF5" w:rsidRPr="00FA1D0D">
              <w:rPr>
                <w:lang w:val="en-GB"/>
              </w:rPr>
              <w:t>bcd</w:t>
            </w:r>
            <w:r w:rsidRPr="00FA1D0D">
              <w:rPr>
                <w:lang w:val="en-GB"/>
              </w:rPr>
              <w:t>!</w:t>
            </w:r>
          </w:p>
        </w:tc>
      </w:tr>
    </w:tbl>
    <w:p w14:paraId="6F648F16" w14:textId="77777777" w:rsidR="00AA17F8" w:rsidRPr="00FA1D0D" w:rsidRDefault="00AA17F8" w:rsidP="00AA17F8">
      <w:pPr>
        <w:rPr>
          <w:lang w:val="en-GB"/>
        </w:rPr>
      </w:pPr>
    </w:p>
    <w:p w14:paraId="678748F7" w14:textId="77777777" w:rsidR="00AA17F8" w:rsidRPr="00FA1D0D" w:rsidRDefault="00AA17F8" w:rsidP="00766414">
      <w:pPr>
        <w:rPr>
          <w:lang w:val="en-GB"/>
        </w:rPr>
      </w:pPr>
    </w:p>
    <w:p w14:paraId="5C22FECF" w14:textId="40B19962" w:rsidR="00766414" w:rsidRPr="00FA1D0D" w:rsidRDefault="00B3051E" w:rsidP="00AA17F8">
      <w:pPr>
        <w:pStyle w:val="Heading4"/>
      </w:pPr>
      <w:bookmarkStart w:id="132" w:name="_Toc181546576"/>
      <w:r w:rsidRPr="00FA1D0D">
        <w:t xml:space="preserve">Test Case </w:t>
      </w:r>
      <w:r w:rsidR="00766414" w:rsidRPr="00FA1D0D">
        <w:t>TC-10-02-</w:t>
      </w:r>
      <w:r w:rsidR="00413AC3" w:rsidRPr="00FA1D0D">
        <w:t>13</w:t>
      </w:r>
      <w:r w:rsidR="00766414" w:rsidRPr="00FA1D0D">
        <w:t xml:space="preserve"> Register a user with a password not containing Special character</w:t>
      </w:r>
      <w:bookmarkEnd w:id="132"/>
    </w:p>
    <w:p w14:paraId="65003C2F" w14:textId="32AF7A5D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6213941D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2274D3A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4261A6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4D0345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2D341E1" w14:textId="77777777" w:rsidTr="00EC2205">
        <w:tc>
          <w:tcPr>
            <w:tcW w:w="2263" w:type="dxa"/>
          </w:tcPr>
          <w:p w14:paraId="76E8BD0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9A7BB8F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3FB77B8E" w14:textId="77777777" w:rsidTr="00EC2205">
        <w:tc>
          <w:tcPr>
            <w:tcW w:w="2263" w:type="dxa"/>
          </w:tcPr>
          <w:p w14:paraId="4D9321E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088EB4C" w14:textId="2766864D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C56BF5" w:rsidRPr="00FA1D0D">
              <w:rPr>
                <w:lang w:val="en-GB"/>
              </w:rPr>
              <w:t>4</w:t>
            </w:r>
          </w:p>
        </w:tc>
      </w:tr>
      <w:tr w:rsidR="00AA17F8" w:rsidRPr="00FA1D0D" w14:paraId="35E898D5" w14:textId="77777777" w:rsidTr="00EC2205">
        <w:tc>
          <w:tcPr>
            <w:tcW w:w="2263" w:type="dxa"/>
          </w:tcPr>
          <w:p w14:paraId="7D0BD23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98CB42A" w14:textId="2AC87A04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C56BF5" w:rsidRPr="00FA1D0D">
              <w:rPr>
                <w:lang w:val="en-GB"/>
              </w:rPr>
              <w:t>4</w:t>
            </w:r>
          </w:p>
        </w:tc>
      </w:tr>
    </w:tbl>
    <w:p w14:paraId="373BFA99" w14:textId="77777777" w:rsidR="00AA17F8" w:rsidRPr="00FA1D0D" w:rsidRDefault="00AA17F8" w:rsidP="00AA17F8">
      <w:pPr>
        <w:rPr>
          <w:lang w:val="en-GB"/>
        </w:rPr>
      </w:pPr>
    </w:p>
    <w:p w14:paraId="3C6DF9C3" w14:textId="77777777" w:rsidR="00AA17F8" w:rsidRPr="00FA1D0D" w:rsidRDefault="00AA17F8" w:rsidP="00766414">
      <w:pPr>
        <w:rPr>
          <w:lang w:val="en-GB"/>
        </w:rPr>
      </w:pPr>
    </w:p>
    <w:p w14:paraId="04B8735A" w14:textId="77777777" w:rsidR="00250266" w:rsidRPr="00FA1D0D" w:rsidRDefault="00250266" w:rsidP="00250266">
      <w:pPr>
        <w:rPr>
          <w:lang w:val="en-GB"/>
        </w:rPr>
      </w:pPr>
    </w:p>
    <w:p w14:paraId="332E0063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6D1B4C1" w14:textId="26F92997" w:rsidR="00250266" w:rsidRPr="00FA1D0D" w:rsidRDefault="00250266" w:rsidP="00250266">
      <w:pPr>
        <w:rPr>
          <w:lang w:val="en-GB"/>
        </w:rPr>
      </w:pPr>
      <w:r w:rsidRPr="00FA1D0D">
        <w:rPr>
          <w:lang w:val="en-GB"/>
        </w:rPr>
        <w:t xml:space="preserve">The test verifies </w:t>
      </w:r>
      <w:r w:rsidR="00766414" w:rsidRPr="00FA1D0D">
        <w:rPr>
          <w:lang w:val="en-GB"/>
        </w:rPr>
        <w:t>un</w:t>
      </w:r>
      <w:r w:rsidRPr="00FA1D0D">
        <w:rPr>
          <w:lang w:val="en-GB"/>
        </w:rPr>
        <w:t>successful user registration</w:t>
      </w:r>
    </w:p>
    <w:p w14:paraId="360FFAF9" w14:textId="77777777" w:rsidR="00250266" w:rsidRPr="00FA1D0D" w:rsidRDefault="00250266" w:rsidP="00250266">
      <w:pPr>
        <w:rPr>
          <w:i/>
          <w:iCs/>
          <w:color w:val="FF0000"/>
          <w:lang w:val="en-GB"/>
        </w:rPr>
      </w:pPr>
    </w:p>
    <w:p w14:paraId="1E1BF867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32154802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5783E3A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20F83E8B" w14:textId="77777777" w:rsidR="00250266" w:rsidRPr="00FA1D0D" w:rsidRDefault="00250266" w:rsidP="00250266">
      <w:pPr>
        <w:rPr>
          <w:i/>
          <w:lang w:val="en-GB"/>
        </w:rPr>
      </w:pPr>
    </w:p>
    <w:p w14:paraId="6E841D8E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D6EC03A" w14:textId="77777777" w:rsidR="00250266" w:rsidRPr="00FA1D0D" w:rsidRDefault="00250266" w:rsidP="00250266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CD163A2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07E833A5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7211E2BB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33341D11" w14:textId="77777777" w:rsidR="00250266" w:rsidRPr="00FA1D0D" w:rsidRDefault="00250266" w:rsidP="00250266">
      <w:pPr>
        <w:pStyle w:val="ListParagraph"/>
        <w:ind w:left="1440"/>
        <w:rPr>
          <w:bCs/>
          <w:iCs/>
          <w:lang w:val="en-GB"/>
        </w:rPr>
      </w:pPr>
    </w:p>
    <w:p w14:paraId="714BD5B0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0551A9D7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8ED5BF9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data into the corresponding fields</w:t>
      </w:r>
    </w:p>
    <w:p w14:paraId="34EE2225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“Register” button</w:t>
      </w:r>
    </w:p>
    <w:p w14:paraId="2EA0B23F" w14:textId="77777777" w:rsidR="00250266" w:rsidRPr="00FA1D0D" w:rsidRDefault="00250266" w:rsidP="00250266">
      <w:pPr>
        <w:rPr>
          <w:i/>
          <w:lang w:val="en-GB"/>
        </w:rPr>
      </w:pPr>
    </w:p>
    <w:p w14:paraId="65E2D554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A1EEB6E" w14:textId="5F1E408F" w:rsidR="00250266" w:rsidRPr="00FA1D0D" w:rsidRDefault="00250266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registration is </w:t>
      </w:r>
      <w:r w:rsidR="00766414" w:rsidRPr="00FA1D0D">
        <w:rPr>
          <w:bCs/>
          <w:iCs/>
          <w:lang w:val="en-GB"/>
        </w:rPr>
        <w:t>un</w:t>
      </w:r>
      <w:r w:rsidRPr="00FA1D0D">
        <w:rPr>
          <w:bCs/>
          <w:iCs/>
          <w:lang w:val="en-GB"/>
        </w:rPr>
        <w:t>successful</w:t>
      </w:r>
    </w:p>
    <w:p w14:paraId="53230B4B" w14:textId="4EE039CE" w:rsidR="00766414" w:rsidRPr="00FA1D0D" w:rsidRDefault="00C56BF5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766414" w:rsidRPr="00FA1D0D">
        <w:rPr>
          <w:bCs/>
          <w:iCs/>
          <w:lang w:val="en-GB"/>
        </w:rPr>
        <w:t xml:space="preserve">error message is </w:t>
      </w:r>
      <w:r w:rsidR="00BF3D7F" w:rsidRPr="00FA1D0D">
        <w:rPr>
          <w:bCs/>
          <w:iCs/>
          <w:lang w:val="en-GB"/>
        </w:rPr>
        <w:t xml:space="preserve">displayed, and it is </w:t>
      </w:r>
      <w:r w:rsidRPr="00FA1D0D">
        <w:rPr>
          <w:bCs/>
          <w:iCs/>
          <w:lang w:val="en-GB"/>
        </w:rPr>
        <w:t>properly formatted</w:t>
      </w:r>
    </w:p>
    <w:p w14:paraId="2349DB13" w14:textId="77777777" w:rsidR="000C4989" w:rsidRPr="00FA1D0D" w:rsidRDefault="00374B6A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C56BF5" w:rsidRPr="00FA1D0D">
        <w:rPr>
          <w:bCs/>
          <w:iCs/>
          <w:lang w:val="en-GB"/>
        </w:rPr>
        <w:t xml:space="preserve">error message clearly </w:t>
      </w:r>
      <w:r w:rsidR="000C4989" w:rsidRPr="00FA1D0D">
        <w:rPr>
          <w:bCs/>
          <w:iCs/>
          <w:lang w:val="en-GB"/>
        </w:rPr>
        <w:t>describes</w:t>
      </w:r>
      <w:r w:rsidR="00C56BF5" w:rsidRPr="00FA1D0D">
        <w:rPr>
          <w:bCs/>
          <w:iCs/>
          <w:lang w:val="en-GB"/>
        </w:rPr>
        <w:t xml:space="preserve"> the problem</w:t>
      </w:r>
    </w:p>
    <w:p w14:paraId="66C5DE87" w14:textId="0907656C" w:rsidR="00766414" w:rsidRPr="00FA1D0D" w:rsidRDefault="000C4989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635539" w:rsidRPr="00FA1D0D">
        <w:rPr>
          <w:bCs/>
          <w:iCs/>
          <w:lang w:val="en-GB"/>
        </w:rPr>
        <w:t>page</w:t>
      </w:r>
      <w:r w:rsidRPr="00FA1D0D">
        <w:rPr>
          <w:bCs/>
          <w:iCs/>
          <w:lang w:val="en-GB"/>
        </w:rPr>
        <w:t xml:space="preserve"> clearly </w:t>
      </w:r>
      <w:r w:rsidR="00635539" w:rsidRPr="00FA1D0D">
        <w:rPr>
          <w:bCs/>
          <w:iCs/>
          <w:lang w:val="en-GB"/>
        </w:rPr>
        <w:t>informs</w:t>
      </w:r>
      <w:r w:rsidRPr="00FA1D0D">
        <w:rPr>
          <w:bCs/>
          <w:iCs/>
          <w:lang w:val="en-GB"/>
        </w:rPr>
        <w:t xml:space="preserve"> about the password requirements</w:t>
      </w:r>
      <w:r w:rsidR="00374B6A" w:rsidRPr="00FA1D0D">
        <w:rPr>
          <w:bCs/>
          <w:iCs/>
          <w:lang w:val="en-GB"/>
        </w:rPr>
        <w:t xml:space="preserve"> </w:t>
      </w:r>
    </w:p>
    <w:p w14:paraId="2A340E47" w14:textId="77777777" w:rsidR="00250266" w:rsidRPr="00FA1D0D" w:rsidRDefault="00250266" w:rsidP="00250266">
      <w:pPr>
        <w:pStyle w:val="ListParagraph"/>
        <w:rPr>
          <w:bCs/>
          <w:iCs/>
          <w:lang w:val="en-GB"/>
        </w:rPr>
      </w:pPr>
    </w:p>
    <w:p w14:paraId="6B8C4E18" w14:textId="77777777" w:rsidR="00823EF1" w:rsidRPr="00FA1D0D" w:rsidRDefault="00823EF1" w:rsidP="00823EF1">
      <w:pPr>
        <w:rPr>
          <w:lang w:val="en-GB"/>
        </w:rPr>
      </w:pPr>
    </w:p>
    <w:p w14:paraId="3F431059" w14:textId="066C2B90" w:rsidR="00B3051E" w:rsidRPr="00FA1D0D" w:rsidRDefault="00B3051E">
      <w:pPr>
        <w:spacing w:line="240" w:lineRule="auto"/>
        <w:rPr>
          <w:rFonts w:eastAsiaTheme="majorEastAsia"/>
          <w:color w:val="00B0F0"/>
          <w:sz w:val="24"/>
          <w:szCs w:val="24"/>
          <w:lang w:val="en-GB"/>
        </w:rPr>
      </w:pPr>
    </w:p>
    <w:p w14:paraId="7BCA9F65" w14:textId="1C5335C9" w:rsidR="00635539" w:rsidRPr="00FA1D0D" w:rsidRDefault="00635539" w:rsidP="00635539">
      <w:pPr>
        <w:pStyle w:val="Heading3"/>
      </w:pPr>
      <w:bookmarkStart w:id="133" w:name="_Toc181546577"/>
      <w:r w:rsidRPr="00FA1D0D">
        <w:lastRenderedPageBreak/>
        <w:t>TT-11 User log in</w:t>
      </w:r>
      <w:bookmarkEnd w:id="133"/>
    </w:p>
    <w:p w14:paraId="2751EA9E" w14:textId="77777777" w:rsidR="00635539" w:rsidRPr="00FA1D0D" w:rsidRDefault="00635539" w:rsidP="00BF3D7F">
      <w:pPr>
        <w:pStyle w:val="Heading3"/>
      </w:pPr>
      <w:bookmarkStart w:id="134" w:name="_Toc181546578"/>
      <w:r w:rsidRPr="00FA1D0D">
        <w:t>TT-11-01 Log in with correct email address and correct password</w:t>
      </w:r>
      <w:bookmarkEnd w:id="134"/>
    </w:p>
    <w:p w14:paraId="33DC8528" w14:textId="77777777" w:rsidR="00BF3D7F" w:rsidRPr="00FA1D0D" w:rsidRDefault="00BF3D7F" w:rsidP="00BF3D7F">
      <w:pPr>
        <w:rPr>
          <w:lang w:val="en-GB"/>
        </w:rPr>
      </w:pPr>
    </w:p>
    <w:p w14:paraId="7032E7E1" w14:textId="78562841" w:rsidR="00BF3D7F" w:rsidRPr="00FA1D0D" w:rsidRDefault="00B3051E" w:rsidP="00BF3D7F">
      <w:pPr>
        <w:pStyle w:val="Heading4"/>
      </w:pPr>
      <w:bookmarkStart w:id="135" w:name="_Toc181546579"/>
      <w:r w:rsidRPr="00FA1D0D">
        <w:t xml:space="preserve">Test Case </w:t>
      </w:r>
      <w:r w:rsidR="00BF3D7F" w:rsidRPr="00FA1D0D">
        <w:t>TC-11-01 Log in with correct email address and correct password</w:t>
      </w:r>
      <w:bookmarkEnd w:id="135"/>
    </w:p>
    <w:p w14:paraId="5956C0E5" w14:textId="77777777" w:rsidR="00BF3D7F" w:rsidRPr="00FA1D0D" w:rsidRDefault="00BF3D7F" w:rsidP="00BF3D7F">
      <w:pPr>
        <w:rPr>
          <w:lang w:val="en-GB"/>
        </w:rPr>
      </w:pPr>
    </w:p>
    <w:p w14:paraId="4529C067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6DC70835" w14:textId="4B5932E8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verifies successful user login.</w:t>
      </w:r>
    </w:p>
    <w:p w14:paraId="620B9D4D" w14:textId="77777777" w:rsidR="00BF3D7F" w:rsidRPr="00FA1D0D" w:rsidRDefault="00BF3D7F" w:rsidP="00BF3D7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761114AA" w14:textId="77777777" w:rsidR="00BF3D7F" w:rsidRPr="00FA1D0D" w:rsidRDefault="00BF3D7F" w:rsidP="00BF3D7F">
      <w:pPr>
        <w:rPr>
          <w:lang w:val="en-GB"/>
        </w:rPr>
      </w:pPr>
    </w:p>
    <w:p w14:paraId="10A99051" w14:textId="053C518C" w:rsidR="00BF3D7F" w:rsidRPr="00FA1D0D" w:rsidRDefault="00BF3D7F" w:rsidP="00BF3D7F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</w:t>
      </w:r>
    </w:p>
    <w:p w14:paraId="22C065A0" w14:textId="68FF5C06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requires an already registered test user with known email address and password.</w:t>
      </w:r>
    </w:p>
    <w:p w14:paraId="20A9D5BD" w14:textId="78DCC36A" w:rsidR="00C76AB8" w:rsidRPr="00FA1D0D" w:rsidRDefault="00C76AB8" w:rsidP="00BF3D7F">
      <w:pPr>
        <w:rPr>
          <w:lang w:val="en-GB"/>
        </w:rPr>
      </w:pPr>
      <w:r w:rsidRPr="00FA1D0D">
        <w:rPr>
          <w:lang w:val="en-GB"/>
        </w:rPr>
        <w:t xml:space="preserve">It is assumed that </w:t>
      </w:r>
      <w:hyperlink r:id="rId10" w:history="1">
        <w:r w:rsidRPr="00FA1D0D">
          <w:rPr>
            <w:rStyle w:val="Hyperlink"/>
            <w:lang w:val="en-GB"/>
          </w:rPr>
          <w:t>john.smith@gmail.com</w:t>
        </w:r>
      </w:hyperlink>
      <w:r w:rsidRPr="00FA1D0D">
        <w:rPr>
          <w:lang w:val="en-GB"/>
        </w:rPr>
        <w:t xml:space="preserve"> user was successfully registered in TC-10-01-01</w:t>
      </w:r>
    </w:p>
    <w:p w14:paraId="6462C073" w14:textId="77777777" w:rsidR="00C76AB8" w:rsidRPr="00FA1D0D" w:rsidRDefault="00C76AB8" w:rsidP="00BF3D7F">
      <w:pPr>
        <w:rPr>
          <w:lang w:val="en-GB"/>
        </w:rPr>
      </w:pPr>
    </w:p>
    <w:p w14:paraId="6AB463CD" w14:textId="5B9937B4" w:rsidR="00C76AB8" w:rsidRPr="00FA1D0D" w:rsidRDefault="00C76AB8" w:rsidP="00BF3D7F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76AB8" w:rsidRPr="00FA1D0D" w14:paraId="3EE780CA" w14:textId="77777777" w:rsidTr="00C76AB8">
        <w:tc>
          <w:tcPr>
            <w:tcW w:w="3539" w:type="dxa"/>
          </w:tcPr>
          <w:p w14:paraId="5E7D536B" w14:textId="3F60586C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5811" w:type="dxa"/>
          </w:tcPr>
          <w:p w14:paraId="60447FCB" w14:textId="012E0B8A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C76AB8" w:rsidRPr="00FA1D0D" w14:paraId="2A7E0355" w14:textId="77777777" w:rsidTr="00C76AB8">
        <w:tc>
          <w:tcPr>
            <w:tcW w:w="3539" w:type="dxa"/>
          </w:tcPr>
          <w:p w14:paraId="6693D210" w14:textId="4769782E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5811" w:type="dxa"/>
          </w:tcPr>
          <w:p w14:paraId="52448A64" w14:textId="08F6291C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16C009CB" w14:textId="77777777" w:rsidR="00C76AB8" w:rsidRPr="00FA1D0D" w:rsidRDefault="00C76AB8" w:rsidP="00BF3D7F">
      <w:pPr>
        <w:rPr>
          <w:lang w:val="en-GB"/>
        </w:rPr>
      </w:pPr>
    </w:p>
    <w:p w14:paraId="0792BC76" w14:textId="77777777" w:rsidR="00BF3D7F" w:rsidRPr="00FA1D0D" w:rsidRDefault="00BF3D7F" w:rsidP="00BF3D7F">
      <w:pPr>
        <w:rPr>
          <w:i/>
          <w:iCs/>
          <w:color w:val="FF0000"/>
          <w:lang w:val="en-GB"/>
        </w:rPr>
      </w:pPr>
    </w:p>
    <w:p w14:paraId="2354C13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0585970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100A469" w14:textId="0035E17D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40B0566B" w14:textId="77777777" w:rsidR="00BF3D7F" w:rsidRPr="00FA1D0D" w:rsidRDefault="00BF3D7F" w:rsidP="00BF3D7F">
      <w:pPr>
        <w:rPr>
          <w:i/>
          <w:lang w:val="en-GB"/>
        </w:rPr>
      </w:pPr>
    </w:p>
    <w:p w14:paraId="09B732F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42BED86" w14:textId="77777777" w:rsidR="00BF3D7F" w:rsidRPr="00FA1D0D" w:rsidRDefault="00BF3D7F" w:rsidP="00BF3D7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344410D0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3245BAF4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3821EFBE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5A20FD72" w14:textId="77777777" w:rsidR="00BF3D7F" w:rsidRPr="00FA1D0D" w:rsidRDefault="00BF3D7F" w:rsidP="00BF3D7F">
      <w:pPr>
        <w:pStyle w:val="ListParagraph"/>
        <w:ind w:left="1440"/>
        <w:rPr>
          <w:bCs/>
          <w:iCs/>
          <w:lang w:val="en-GB"/>
        </w:rPr>
      </w:pPr>
    </w:p>
    <w:p w14:paraId="3EA7F27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4C0E1A05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4091AA4" w14:textId="3FA90606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user email address and password</w:t>
      </w:r>
    </w:p>
    <w:p w14:paraId="7C4FE3D6" w14:textId="7AB5AFE8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“Log in” button</w:t>
      </w:r>
    </w:p>
    <w:p w14:paraId="1FE475EA" w14:textId="77777777" w:rsidR="00BF3D7F" w:rsidRPr="00FA1D0D" w:rsidRDefault="00BF3D7F" w:rsidP="00BF3D7F">
      <w:pPr>
        <w:rPr>
          <w:i/>
          <w:lang w:val="en-GB"/>
        </w:rPr>
      </w:pPr>
    </w:p>
    <w:p w14:paraId="1A8C5E83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128C87" w14:textId="7A4D1FEC" w:rsidR="00BF3D7F" w:rsidRPr="00FA1D0D" w:rsidRDefault="00BF3D7F" w:rsidP="00BF3D7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is successful</w:t>
      </w:r>
    </w:p>
    <w:p w14:paraId="60A5CEB7" w14:textId="77777777" w:rsidR="00BF3D7F" w:rsidRPr="00FA1D0D" w:rsidRDefault="00BF3D7F" w:rsidP="00BF3D7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console errors</w:t>
      </w:r>
    </w:p>
    <w:p w14:paraId="7026EA2D" w14:textId="77777777" w:rsidR="00BF3D7F" w:rsidRPr="00FA1D0D" w:rsidRDefault="00BF3D7F" w:rsidP="00BF3D7F">
      <w:pPr>
        <w:pStyle w:val="ListParagraph"/>
        <w:rPr>
          <w:bCs/>
          <w:iCs/>
          <w:lang w:val="en-GB"/>
        </w:rPr>
      </w:pPr>
    </w:p>
    <w:p w14:paraId="7EA96F8F" w14:textId="77777777" w:rsidR="00BF3D7F" w:rsidRPr="00FA1D0D" w:rsidRDefault="00BF3D7F" w:rsidP="00BF3D7F">
      <w:pPr>
        <w:rPr>
          <w:lang w:val="en-GB"/>
        </w:rPr>
      </w:pPr>
    </w:p>
    <w:p w14:paraId="375FD95D" w14:textId="77777777" w:rsidR="00635539" w:rsidRPr="00FA1D0D" w:rsidRDefault="00635539" w:rsidP="00635539">
      <w:pPr>
        <w:rPr>
          <w:lang w:val="en-GB"/>
        </w:rPr>
      </w:pPr>
    </w:p>
    <w:p w14:paraId="0CA26BB8" w14:textId="77777777" w:rsidR="00635539" w:rsidRPr="00FA1D0D" w:rsidRDefault="00635539" w:rsidP="00C76AB8">
      <w:pPr>
        <w:pStyle w:val="Heading3"/>
      </w:pPr>
      <w:bookmarkStart w:id="136" w:name="_Toc181546580"/>
      <w:r w:rsidRPr="00FA1D0D">
        <w:t>TT-11-02 Log in with incorrect email address or password</w:t>
      </w:r>
      <w:bookmarkEnd w:id="136"/>
    </w:p>
    <w:p w14:paraId="534A2F39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</w:t>
      </w:r>
    </w:p>
    <w:p w14:paraId="60026D81" w14:textId="77777777" w:rsidR="00C76AB8" w:rsidRPr="00FA1D0D" w:rsidRDefault="00C76AB8" w:rsidP="00C76AB8">
      <w:pPr>
        <w:rPr>
          <w:lang w:val="en-GB"/>
        </w:rPr>
      </w:pPr>
      <w:r w:rsidRPr="00FA1D0D">
        <w:rPr>
          <w:lang w:val="en-GB"/>
        </w:rPr>
        <w:t>The test requires an already registered test user with known email address and password.</w:t>
      </w:r>
    </w:p>
    <w:p w14:paraId="2771C974" w14:textId="0210F62B" w:rsidR="00C76AB8" w:rsidRPr="00FA1D0D" w:rsidRDefault="00C76AB8" w:rsidP="00635539">
      <w:pPr>
        <w:rPr>
          <w:lang w:val="en-GB"/>
        </w:rPr>
      </w:pPr>
      <w:r w:rsidRPr="00FA1D0D">
        <w:rPr>
          <w:lang w:val="en-GB"/>
        </w:rPr>
        <w:t xml:space="preserve">It is assumed that </w:t>
      </w:r>
      <w:hyperlink r:id="rId11" w:history="1">
        <w:r w:rsidRPr="00FA1D0D">
          <w:rPr>
            <w:rStyle w:val="Hyperlink"/>
            <w:lang w:val="en-GB"/>
          </w:rPr>
          <w:t>john.smith@gmail.com</w:t>
        </w:r>
      </w:hyperlink>
      <w:r w:rsidRPr="00FA1D0D">
        <w:rPr>
          <w:lang w:val="en-GB"/>
        </w:rPr>
        <w:t xml:space="preserve"> user was successfully registered in TC-10-01-01</w:t>
      </w:r>
    </w:p>
    <w:p w14:paraId="4EEDB6C2" w14:textId="77777777" w:rsidR="00C76AB8" w:rsidRPr="00FA1D0D" w:rsidRDefault="00C76AB8" w:rsidP="00635539">
      <w:pPr>
        <w:rPr>
          <w:lang w:val="en-GB"/>
        </w:rPr>
      </w:pPr>
    </w:p>
    <w:p w14:paraId="4E0B2DC9" w14:textId="29CDA3CD" w:rsidR="00635539" w:rsidRPr="00FA1D0D" w:rsidRDefault="00B3051E" w:rsidP="00B3051E">
      <w:pPr>
        <w:pStyle w:val="Heading4"/>
      </w:pPr>
      <w:bookmarkStart w:id="137" w:name="_Toc181546581"/>
      <w:r w:rsidRPr="00FA1D0D">
        <w:t>Test Case TC</w:t>
      </w:r>
      <w:r w:rsidR="00C76AB8" w:rsidRPr="00FA1D0D">
        <w:t xml:space="preserve">-11-02-01 </w:t>
      </w:r>
      <w:r w:rsidR="00635539" w:rsidRPr="00FA1D0D">
        <w:t xml:space="preserve">Log in with correct email address </w:t>
      </w:r>
      <w:r w:rsidR="00C76AB8" w:rsidRPr="00FA1D0D">
        <w:t>of an already registered user but</w:t>
      </w:r>
      <w:r w:rsidR="00635539" w:rsidRPr="00FA1D0D">
        <w:t xml:space="preserve"> incorrect password</w:t>
      </w:r>
      <w:bookmarkEnd w:id="137"/>
    </w:p>
    <w:p w14:paraId="5EA7B4B4" w14:textId="77777777" w:rsidR="00C76AB8" w:rsidRPr="00FA1D0D" w:rsidRDefault="00C76AB8" w:rsidP="00C76AB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62CC447D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:rsidRPr="00FA1D0D" w14:paraId="60B4DBA4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16C6D37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7A6AFD8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76AB8" w:rsidRPr="00FA1D0D" w14:paraId="0DA43859" w14:textId="77777777" w:rsidTr="00EC2205">
        <w:tc>
          <w:tcPr>
            <w:tcW w:w="2263" w:type="dxa"/>
          </w:tcPr>
          <w:p w14:paraId="155B0B2E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0C8AD10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C76AB8" w:rsidRPr="00FA1D0D" w14:paraId="6661B4A1" w14:textId="77777777" w:rsidTr="00EC2205">
        <w:tc>
          <w:tcPr>
            <w:tcW w:w="2263" w:type="dxa"/>
          </w:tcPr>
          <w:p w14:paraId="701279A2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FD12AC0" w14:textId="141D08DD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35687694" w14:textId="77777777" w:rsidR="00C76AB8" w:rsidRPr="00FA1D0D" w:rsidRDefault="00C76AB8" w:rsidP="00C76AB8">
      <w:pPr>
        <w:rPr>
          <w:lang w:val="en-GB"/>
        </w:rPr>
      </w:pPr>
    </w:p>
    <w:p w14:paraId="4B7DADD8" w14:textId="16899F3B" w:rsidR="007074B0" w:rsidRPr="00FA1D0D" w:rsidRDefault="00B3051E" w:rsidP="00B3051E">
      <w:pPr>
        <w:pStyle w:val="Heading4"/>
      </w:pPr>
      <w:bookmarkStart w:id="138" w:name="_Toc181546582"/>
      <w:r w:rsidRPr="00FA1D0D">
        <w:t>Test Case TC-</w:t>
      </w:r>
      <w:r w:rsidR="007074B0" w:rsidRPr="00FA1D0D">
        <w:t>11-02-0</w:t>
      </w:r>
      <w:r w:rsidR="00FD1113" w:rsidRPr="00FA1D0D">
        <w:t>2</w:t>
      </w:r>
      <w:r w:rsidR="007074B0" w:rsidRPr="00FA1D0D">
        <w:t xml:space="preserve"> Log in with correct email address of an already registered user and empty password</w:t>
      </w:r>
      <w:bookmarkEnd w:id="138"/>
    </w:p>
    <w:p w14:paraId="72AA9DF1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67A2376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0F12665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6AF118C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541241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2C57DD34" w14:textId="77777777" w:rsidTr="00EC2205">
        <w:tc>
          <w:tcPr>
            <w:tcW w:w="2263" w:type="dxa"/>
          </w:tcPr>
          <w:p w14:paraId="4FECE53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22E92A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7074B0" w:rsidRPr="00FA1D0D" w14:paraId="516699CB" w14:textId="77777777" w:rsidTr="00EC2205">
        <w:tc>
          <w:tcPr>
            <w:tcW w:w="2263" w:type="dxa"/>
          </w:tcPr>
          <w:p w14:paraId="41CDF1C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C129A0" w14:textId="36E70F4B" w:rsidR="007074B0" w:rsidRPr="00FA1D0D" w:rsidRDefault="007074B0" w:rsidP="00EC2205">
            <w:pPr>
              <w:rPr>
                <w:lang w:val="en-GB"/>
              </w:rPr>
            </w:pPr>
          </w:p>
        </w:tc>
      </w:tr>
    </w:tbl>
    <w:p w14:paraId="6826E333" w14:textId="77777777" w:rsidR="007074B0" w:rsidRPr="00FA1D0D" w:rsidRDefault="007074B0" w:rsidP="007074B0">
      <w:pPr>
        <w:rPr>
          <w:lang w:val="en-GB"/>
        </w:rPr>
      </w:pPr>
    </w:p>
    <w:p w14:paraId="737F3895" w14:textId="77777777" w:rsidR="007074B0" w:rsidRPr="00FA1D0D" w:rsidRDefault="007074B0" w:rsidP="007074B0">
      <w:pPr>
        <w:rPr>
          <w:lang w:val="en-GB"/>
        </w:rPr>
      </w:pPr>
    </w:p>
    <w:p w14:paraId="2F83162E" w14:textId="13AFCFFC" w:rsidR="007074B0" w:rsidRPr="00FA1D0D" w:rsidRDefault="00B3051E" w:rsidP="00B3051E">
      <w:pPr>
        <w:pStyle w:val="Heading4"/>
      </w:pPr>
      <w:bookmarkStart w:id="139" w:name="_Toc181546583"/>
      <w:r w:rsidRPr="00FA1D0D">
        <w:t>Test Case TC-</w:t>
      </w:r>
      <w:r w:rsidR="007074B0" w:rsidRPr="00FA1D0D">
        <w:t>11-02-0</w:t>
      </w:r>
      <w:r w:rsidR="00FD1113" w:rsidRPr="00FA1D0D">
        <w:t>3</w:t>
      </w:r>
      <w:r w:rsidR="007074B0" w:rsidRPr="00FA1D0D">
        <w:t xml:space="preserve"> Log in with correct email address a very long (incorrect) password</w:t>
      </w:r>
      <w:bookmarkEnd w:id="139"/>
    </w:p>
    <w:p w14:paraId="12B00614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5E5D6DB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C7FB48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D703BC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B1AE7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39E62649" w14:textId="77777777" w:rsidTr="00EC2205">
        <w:tc>
          <w:tcPr>
            <w:tcW w:w="2263" w:type="dxa"/>
          </w:tcPr>
          <w:p w14:paraId="4A3E2F1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A20D5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7074B0" w:rsidRPr="00FA1D0D" w14:paraId="1AC34A11" w14:textId="77777777" w:rsidTr="00EC2205">
        <w:tc>
          <w:tcPr>
            <w:tcW w:w="2263" w:type="dxa"/>
          </w:tcPr>
          <w:p w14:paraId="4D577F0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B13ECF" w14:textId="228104FC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“Aa123!” + 1000 alphanumeric characters</w:t>
            </w:r>
          </w:p>
        </w:tc>
      </w:tr>
    </w:tbl>
    <w:p w14:paraId="50FD30DC" w14:textId="77777777" w:rsidR="007074B0" w:rsidRPr="00FA1D0D" w:rsidRDefault="007074B0" w:rsidP="007074B0">
      <w:pPr>
        <w:rPr>
          <w:lang w:val="en-GB"/>
        </w:rPr>
      </w:pPr>
    </w:p>
    <w:p w14:paraId="2E3C697D" w14:textId="77777777" w:rsidR="00C76AB8" w:rsidRPr="00FA1D0D" w:rsidRDefault="00C76AB8" w:rsidP="00635539">
      <w:pPr>
        <w:rPr>
          <w:lang w:val="en-GB"/>
        </w:rPr>
      </w:pPr>
    </w:p>
    <w:p w14:paraId="1DE85DD9" w14:textId="2BADAC01" w:rsidR="00635539" w:rsidRPr="00FA1D0D" w:rsidRDefault="00B3051E" w:rsidP="00B3051E">
      <w:pPr>
        <w:pStyle w:val="Heading4"/>
      </w:pPr>
      <w:bookmarkStart w:id="140" w:name="_Toc181546584"/>
      <w:r w:rsidRPr="00FA1D0D">
        <w:t>Test Case TC</w:t>
      </w:r>
      <w:r w:rsidR="00C76AB8" w:rsidRPr="00FA1D0D">
        <w:t>-02-0</w:t>
      </w:r>
      <w:r w:rsidR="00FD1113" w:rsidRPr="00FA1D0D">
        <w:t>4</w:t>
      </w:r>
      <w:r w:rsidR="00C76AB8" w:rsidRPr="00FA1D0D">
        <w:t xml:space="preserve"> </w:t>
      </w:r>
      <w:r w:rsidR="00635539" w:rsidRPr="00FA1D0D">
        <w:t>Log in with empty email address and empty password</w:t>
      </w:r>
      <w:bookmarkEnd w:id="140"/>
    </w:p>
    <w:p w14:paraId="34BFC259" w14:textId="79D0ACF3" w:rsidR="00C76AB8" w:rsidRPr="00FA1D0D" w:rsidRDefault="00C76AB8" w:rsidP="00C76AB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3B8FAEAB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:rsidRPr="00FA1D0D" w14:paraId="5514BAA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22CA3E6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59876DC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76AB8" w:rsidRPr="00FA1D0D" w14:paraId="08D76FD0" w14:textId="77777777" w:rsidTr="00EC2205">
        <w:tc>
          <w:tcPr>
            <w:tcW w:w="2263" w:type="dxa"/>
          </w:tcPr>
          <w:p w14:paraId="17486AC3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0347E20" w14:textId="5587D625" w:rsidR="00C76AB8" w:rsidRPr="00FA1D0D" w:rsidRDefault="00C76AB8" w:rsidP="00EC2205">
            <w:pPr>
              <w:rPr>
                <w:lang w:val="en-GB"/>
              </w:rPr>
            </w:pPr>
          </w:p>
        </w:tc>
      </w:tr>
      <w:tr w:rsidR="00C76AB8" w:rsidRPr="00FA1D0D" w14:paraId="34B678B0" w14:textId="77777777" w:rsidTr="00EC2205">
        <w:tc>
          <w:tcPr>
            <w:tcW w:w="2263" w:type="dxa"/>
          </w:tcPr>
          <w:p w14:paraId="4BE93E67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E0BC5F7" w14:textId="572F2A9F" w:rsidR="00C76AB8" w:rsidRPr="00FA1D0D" w:rsidRDefault="00C76AB8" w:rsidP="00EC2205">
            <w:pPr>
              <w:rPr>
                <w:lang w:val="en-GB"/>
              </w:rPr>
            </w:pPr>
          </w:p>
        </w:tc>
      </w:tr>
    </w:tbl>
    <w:p w14:paraId="41E2CC2D" w14:textId="77777777" w:rsidR="00C76AB8" w:rsidRPr="00FA1D0D" w:rsidRDefault="00C76AB8" w:rsidP="00C76AB8">
      <w:pPr>
        <w:rPr>
          <w:lang w:val="en-GB"/>
        </w:rPr>
      </w:pPr>
    </w:p>
    <w:p w14:paraId="766521E6" w14:textId="134458DE" w:rsidR="00635539" w:rsidRPr="00FA1D0D" w:rsidRDefault="00B3051E" w:rsidP="00B3051E">
      <w:pPr>
        <w:pStyle w:val="Heading4"/>
      </w:pPr>
      <w:bookmarkStart w:id="141" w:name="_Toc181546585"/>
      <w:r w:rsidRPr="00FA1D0D">
        <w:t>Test Case TC</w:t>
      </w:r>
      <w:r w:rsidR="00C76AB8" w:rsidRPr="00FA1D0D">
        <w:t>-11-02-0</w:t>
      </w:r>
      <w:r w:rsidR="00FD1113" w:rsidRPr="00FA1D0D">
        <w:t>5</w:t>
      </w:r>
      <w:r w:rsidR="00C76AB8" w:rsidRPr="00FA1D0D">
        <w:t xml:space="preserve"> </w:t>
      </w:r>
      <w:r w:rsidR="00635539" w:rsidRPr="00FA1D0D">
        <w:t>Log in with valid, but not registered email address</w:t>
      </w:r>
      <w:bookmarkEnd w:id="141"/>
    </w:p>
    <w:p w14:paraId="454F98EA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9AA2313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3079627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F10501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DE5BE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61BBFFE6" w14:textId="77777777" w:rsidTr="00EC2205">
        <w:tc>
          <w:tcPr>
            <w:tcW w:w="2263" w:type="dxa"/>
          </w:tcPr>
          <w:p w14:paraId="3BC296F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3265C9F" w14:textId="0FDFCFD5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adam.guest@fake.com</w:t>
            </w:r>
          </w:p>
        </w:tc>
      </w:tr>
      <w:tr w:rsidR="007074B0" w:rsidRPr="00FA1D0D" w14:paraId="19889610" w14:textId="77777777" w:rsidTr="00EC2205">
        <w:tc>
          <w:tcPr>
            <w:tcW w:w="2263" w:type="dxa"/>
          </w:tcPr>
          <w:p w14:paraId="045506F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CF9784A" w14:textId="3FB3B59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27F19BDC" w14:textId="77777777" w:rsidR="007074B0" w:rsidRPr="00FA1D0D" w:rsidRDefault="007074B0" w:rsidP="007074B0">
      <w:pPr>
        <w:rPr>
          <w:lang w:val="en-GB"/>
        </w:rPr>
      </w:pPr>
    </w:p>
    <w:p w14:paraId="0BE0ACBD" w14:textId="77777777" w:rsidR="007074B0" w:rsidRPr="00FA1D0D" w:rsidRDefault="007074B0" w:rsidP="007074B0">
      <w:pPr>
        <w:rPr>
          <w:lang w:val="en-GB"/>
        </w:rPr>
      </w:pPr>
    </w:p>
    <w:p w14:paraId="20D26D1E" w14:textId="1F8B8089" w:rsidR="00635539" w:rsidRPr="00FA1D0D" w:rsidRDefault="00B3051E" w:rsidP="00B3051E">
      <w:pPr>
        <w:pStyle w:val="Heading4"/>
      </w:pPr>
      <w:bookmarkStart w:id="142" w:name="_Toc181546586"/>
      <w:r w:rsidRPr="00FA1D0D">
        <w:t>Test Case TC</w:t>
      </w:r>
      <w:r w:rsidR="00C76AB8" w:rsidRPr="00FA1D0D">
        <w:t>-11-02-0</w:t>
      </w:r>
      <w:r w:rsidR="00FD1113" w:rsidRPr="00FA1D0D">
        <w:t>6</w:t>
      </w:r>
      <w:r w:rsidR="00C76AB8" w:rsidRPr="00FA1D0D">
        <w:t xml:space="preserve"> </w:t>
      </w:r>
      <w:r w:rsidR="00635539" w:rsidRPr="00FA1D0D">
        <w:t>Log in using email address without ‘@’ character</w:t>
      </w:r>
      <w:bookmarkEnd w:id="142"/>
    </w:p>
    <w:p w14:paraId="483E5162" w14:textId="50495A5C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19C4E582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395285F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31A57BF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490FD4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24AE4660" w14:textId="77777777" w:rsidTr="00EC2205">
        <w:tc>
          <w:tcPr>
            <w:tcW w:w="2263" w:type="dxa"/>
          </w:tcPr>
          <w:p w14:paraId="2DEAD68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53606C4" w14:textId="4CEB54C2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marie.brown.gmail.com</w:t>
            </w:r>
          </w:p>
        </w:tc>
      </w:tr>
      <w:tr w:rsidR="007074B0" w:rsidRPr="00FA1D0D" w14:paraId="222E3E69" w14:textId="77777777" w:rsidTr="00EC2205">
        <w:tc>
          <w:tcPr>
            <w:tcW w:w="2263" w:type="dxa"/>
          </w:tcPr>
          <w:p w14:paraId="4CCE9B0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D1F3B2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631D0ECB" w14:textId="77777777" w:rsidR="007074B0" w:rsidRPr="00FA1D0D" w:rsidRDefault="007074B0" w:rsidP="007074B0">
      <w:pPr>
        <w:rPr>
          <w:lang w:val="en-GB"/>
        </w:rPr>
      </w:pPr>
    </w:p>
    <w:p w14:paraId="048A49D0" w14:textId="77777777" w:rsidR="007074B0" w:rsidRPr="00FA1D0D" w:rsidRDefault="007074B0" w:rsidP="007074B0">
      <w:pPr>
        <w:rPr>
          <w:lang w:val="en-GB"/>
        </w:rPr>
      </w:pPr>
    </w:p>
    <w:p w14:paraId="43B0D56A" w14:textId="684129F0" w:rsidR="00635539" w:rsidRPr="00FA1D0D" w:rsidRDefault="00B3051E" w:rsidP="00B3051E">
      <w:pPr>
        <w:pStyle w:val="Heading4"/>
      </w:pPr>
      <w:bookmarkStart w:id="143" w:name="_Toc181546587"/>
      <w:r w:rsidRPr="00FA1D0D">
        <w:t>Test Case TC-</w:t>
      </w:r>
      <w:r w:rsidR="00C76AB8" w:rsidRPr="00FA1D0D">
        <w:t>11-02-0</w:t>
      </w:r>
      <w:r w:rsidR="00FD1113" w:rsidRPr="00FA1D0D">
        <w:t>7</w:t>
      </w:r>
      <w:r w:rsidR="00C76AB8" w:rsidRPr="00FA1D0D">
        <w:t xml:space="preserve"> </w:t>
      </w:r>
      <w:r w:rsidR="00635539" w:rsidRPr="00FA1D0D">
        <w:t>Log in using email address with special characters</w:t>
      </w:r>
      <w:bookmarkEnd w:id="143"/>
    </w:p>
    <w:p w14:paraId="42096E8A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7EE2707B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196D4F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002226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CEED60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6A1469A1" w14:textId="77777777" w:rsidTr="00EC2205">
        <w:tc>
          <w:tcPr>
            <w:tcW w:w="2263" w:type="dxa"/>
          </w:tcPr>
          <w:p w14:paraId="4274E790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19E46571" w14:textId="3F57E8A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marie.brown!@gmail.com</w:t>
            </w:r>
          </w:p>
        </w:tc>
      </w:tr>
      <w:tr w:rsidR="007074B0" w:rsidRPr="00FA1D0D" w14:paraId="4309C10E" w14:textId="77777777" w:rsidTr="00EC2205">
        <w:tc>
          <w:tcPr>
            <w:tcW w:w="2263" w:type="dxa"/>
          </w:tcPr>
          <w:p w14:paraId="2C252D91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951D29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683FFEC4" w14:textId="77777777" w:rsidR="007074B0" w:rsidRPr="00FA1D0D" w:rsidRDefault="007074B0" w:rsidP="007074B0">
      <w:pPr>
        <w:rPr>
          <w:lang w:val="en-GB"/>
        </w:rPr>
      </w:pPr>
    </w:p>
    <w:p w14:paraId="55CA0407" w14:textId="77777777" w:rsidR="007074B0" w:rsidRPr="00FA1D0D" w:rsidRDefault="007074B0" w:rsidP="007074B0">
      <w:pPr>
        <w:rPr>
          <w:lang w:val="en-GB"/>
        </w:rPr>
      </w:pPr>
    </w:p>
    <w:p w14:paraId="71F82237" w14:textId="5EC0EA1D" w:rsidR="00635539" w:rsidRPr="00FA1D0D" w:rsidRDefault="00B3051E" w:rsidP="00B3051E">
      <w:pPr>
        <w:pStyle w:val="Heading4"/>
      </w:pPr>
      <w:bookmarkStart w:id="144" w:name="_Toc181546588"/>
      <w:r w:rsidRPr="00FA1D0D">
        <w:t>Test Case TC</w:t>
      </w:r>
      <w:r w:rsidR="00C76AB8" w:rsidRPr="00FA1D0D">
        <w:t>-11-02-0</w:t>
      </w:r>
      <w:r w:rsidR="00FD1113" w:rsidRPr="00FA1D0D">
        <w:t>8</w:t>
      </w:r>
      <w:r w:rsidR="00C76AB8" w:rsidRPr="00FA1D0D">
        <w:t xml:space="preserve"> </w:t>
      </w:r>
      <w:r w:rsidR="00635539" w:rsidRPr="00FA1D0D">
        <w:t>Log in using email address with spaces</w:t>
      </w:r>
      <w:bookmarkEnd w:id="144"/>
    </w:p>
    <w:p w14:paraId="414902B0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28F8E5D7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D1030D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F96430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295EF7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311983FE" w14:textId="77777777" w:rsidTr="00EC2205">
        <w:tc>
          <w:tcPr>
            <w:tcW w:w="2263" w:type="dxa"/>
          </w:tcPr>
          <w:p w14:paraId="712ECA79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B1A757A" w14:textId="416293A3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 brown@gmail.com</w:t>
            </w:r>
          </w:p>
        </w:tc>
      </w:tr>
      <w:tr w:rsidR="007074B0" w:rsidRPr="00FA1D0D" w14:paraId="5DEE1F0C" w14:textId="77777777" w:rsidTr="00EC2205">
        <w:tc>
          <w:tcPr>
            <w:tcW w:w="2263" w:type="dxa"/>
          </w:tcPr>
          <w:p w14:paraId="3AE9635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695DA8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132A08AC" w14:textId="77777777" w:rsidR="007074B0" w:rsidRPr="00FA1D0D" w:rsidRDefault="007074B0" w:rsidP="007074B0">
      <w:pPr>
        <w:rPr>
          <w:lang w:val="en-GB"/>
        </w:rPr>
      </w:pPr>
    </w:p>
    <w:p w14:paraId="34F1F4CC" w14:textId="77777777" w:rsidR="007074B0" w:rsidRPr="00FA1D0D" w:rsidRDefault="007074B0" w:rsidP="007074B0">
      <w:pPr>
        <w:rPr>
          <w:lang w:val="en-GB"/>
        </w:rPr>
      </w:pPr>
    </w:p>
    <w:p w14:paraId="57458899" w14:textId="5933E533" w:rsidR="00635539" w:rsidRPr="00FA1D0D" w:rsidRDefault="00B3051E" w:rsidP="00B3051E">
      <w:pPr>
        <w:pStyle w:val="Heading4"/>
      </w:pPr>
      <w:bookmarkStart w:id="145" w:name="_Toc181546589"/>
      <w:r w:rsidRPr="00FA1D0D">
        <w:t>Test Case TC-</w:t>
      </w:r>
      <w:r w:rsidR="00C76AB8" w:rsidRPr="00FA1D0D">
        <w:t>11-02-0</w:t>
      </w:r>
      <w:r w:rsidR="00FD1113" w:rsidRPr="00FA1D0D">
        <w:t>9</w:t>
      </w:r>
      <w:r w:rsidR="00C76AB8" w:rsidRPr="00FA1D0D">
        <w:t xml:space="preserve"> </w:t>
      </w:r>
      <w:r w:rsidR="00635539" w:rsidRPr="00FA1D0D">
        <w:t>Log in using email address with foreign characters</w:t>
      </w:r>
      <w:bookmarkEnd w:id="145"/>
    </w:p>
    <w:p w14:paraId="0DB8C99F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51BA33F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5C11CF0A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0524A22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FF2AE3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1F08B9A0" w14:textId="77777777" w:rsidTr="00EC2205">
        <w:tc>
          <w:tcPr>
            <w:tcW w:w="2263" w:type="dxa"/>
          </w:tcPr>
          <w:p w14:paraId="32409DC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3F1D1C0" w14:textId="4A74BC3B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mariè.brown@gmail.com</w:t>
            </w:r>
          </w:p>
        </w:tc>
      </w:tr>
      <w:tr w:rsidR="007074B0" w:rsidRPr="00FA1D0D" w14:paraId="51CB3C69" w14:textId="77777777" w:rsidTr="00EC2205">
        <w:tc>
          <w:tcPr>
            <w:tcW w:w="2263" w:type="dxa"/>
          </w:tcPr>
          <w:p w14:paraId="2CC5E0C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E4E02B9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7CD973BD" w14:textId="77777777" w:rsidR="007074B0" w:rsidRPr="00FA1D0D" w:rsidRDefault="007074B0" w:rsidP="007074B0">
      <w:pPr>
        <w:rPr>
          <w:lang w:val="en-GB"/>
        </w:rPr>
      </w:pPr>
    </w:p>
    <w:p w14:paraId="1399C8CB" w14:textId="77777777" w:rsidR="007074B0" w:rsidRPr="00FA1D0D" w:rsidRDefault="007074B0" w:rsidP="007074B0">
      <w:pPr>
        <w:rPr>
          <w:lang w:val="en-GB"/>
        </w:rPr>
      </w:pPr>
    </w:p>
    <w:p w14:paraId="6F895518" w14:textId="77777777" w:rsidR="00823EF1" w:rsidRPr="00FA1D0D" w:rsidRDefault="00823EF1" w:rsidP="00823EF1">
      <w:pPr>
        <w:rPr>
          <w:lang w:val="en-GB"/>
        </w:rPr>
      </w:pPr>
    </w:p>
    <w:p w14:paraId="28357985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683B657" w14:textId="48C17D9B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verifies unsuccessful user login.</w:t>
      </w:r>
    </w:p>
    <w:p w14:paraId="4111AA8D" w14:textId="77777777" w:rsidR="00BF3D7F" w:rsidRPr="00FA1D0D" w:rsidRDefault="00BF3D7F" w:rsidP="00BF3D7F">
      <w:pPr>
        <w:rPr>
          <w:i/>
          <w:iCs/>
          <w:color w:val="FF0000"/>
          <w:lang w:val="en-GB"/>
        </w:rPr>
      </w:pPr>
    </w:p>
    <w:p w14:paraId="5DC8B318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778B91A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060CAFA" w14:textId="77777777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5C57C1F1" w14:textId="77777777" w:rsidR="00BF3D7F" w:rsidRPr="00FA1D0D" w:rsidRDefault="00BF3D7F" w:rsidP="00BF3D7F">
      <w:pPr>
        <w:rPr>
          <w:i/>
          <w:lang w:val="en-GB"/>
        </w:rPr>
      </w:pPr>
    </w:p>
    <w:p w14:paraId="2DB834AF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0EC9FA44" w14:textId="77777777" w:rsidR="00BF3D7F" w:rsidRPr="00FA1D0D" w:rsidRDefault="00BF3D7F" w:rsidP="00BF3D7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7592AA4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169AC8F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4B1BC87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03E5CA22" w14:textId="77777777" w:rsidR="00BF3D7F" w:rsidRPr="00FA1D0D" w:rsidRDefault="00BF3D7F" w:rsidP="00BF3D7F">
      <w:pPr>
        <w:pStyle w:val="ListParagraph"/>
        <w:ind w:left="1440"/>
        <w:rPr>
          <w:bCs/>
          <w:iCs/>
          <w:lang w:val="en-GB"/>
        </w:rPr>
      </w:pPr>
    </w:p>
    <w:p w14:paraId="2188327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010527AC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DCFB18C" w14:textId="11A28A25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user email address and password using the Test Data provided</w:t>
      </w:r>
    </w:p>
    <w:p w14:paraId="63DB2D50" w14:textId="77777777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“Log in” button</w:t>
      </w:r>
    </w:p>
    <w:p w14:paraId="6A66391E" w14:textId="77777777" w:rsidR="00BF3D7F" w:rsidRPr="00FA1D0D" w:rsidRDefault="00BF3D7F" w:rsidP="00BF3D7F">
      <w:pPr>
        <w:rPr>
          <w:i/>
          <w:lang w:val="en-GB"/>
        </w:rPr>
      </w:pPr>
    </w:p>
    <w:p w14:paraId="59038734" w14:textId="77777777" w:rsidR="00C76AB8" w:rsidRPr="00FA1D0D" w:rsidRDefault="00C76AB8" w:rsidP="00C76AB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766BFE9" w14:textId="3156B1C0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is unsuccessful</w:t>
      </w:r>
    </w:p>
    <w:p w14:paraId="3BDD4EAC" w14:textId="77777777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is displayed, and it is properly formatted</w:t>
      </w:r>
    </w:p>
    <w:p w14:paraId="341FEE15" w14:textId="77777777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clearly describes the problem</w:t>
      </w:r>
    </w:p>
    <w:p w14:paraId="62AED5AC" w14:textId="77777777" w:rsidR="00BF3D7F" w:rsidRPr="00FA1D0D" w:rsidRDefault="00BF3D7F" w:rsidP="00C76AB8">
      <w:pPr>
        <w:ind w:left="360"/>
        <w:rPr>
          <w:bCs/>
          <w:iCs/>
          <w:lang w:val="en-GB"/>
        </w:rPr>
      </w:pPr>
    </w:p>
    <w:p w14:paraId="649AF853" w14:textId="77777777" w:rsidR="00BF3D7F" w:rsidRPr="00FA1D0D" w:rsidRDefault="00BF3D7F" w:rsidP="00823EF1">
      <w:pPr>
        <w:rPr>
          <w:lang w:val="en-GB"/>
        </w:rPr>
      </w:pPr>
    </w:p>
    <w:p w14:paraId="6F0E0B1B" w14:textId="77777777" w:rsidR="00E5325E" w:rsidRPr="00FA1D0D" w:rsidRDefault="00E5325E" w:rsidP="00E5325E">
      <w:pPr>
        <w:pStyle w:val="Heading3"/>
      </w:pPr>
      <w:bookmarkStart w:id="146" w:name="_Toc181546590"/>
      <w:r w:rsidRPr="00FA1D0D">
        <w:t>TT-12 Buy energy</w:t>
      </w:r>
      <w:bookmarkEnd w:id="146"/>
    </w:p>
    <w:p w14:paraId="7F295EFA" w14:textId="6CB8B53E" w:rsidR="00E5325E" w:rsidRPr="00FA1D0D" w:rsidRDefault="00E5325E" w:rsidP="00E5325E">
      <w:pPr>
        <w:pStyle w:val="Heading3"/>
      </w:pPr>
      <w:bookmarkStart w:id="147" w:name="_Toc181546591"/>
      <w:r w:rsidRPr="00FA1D0D">
        <w:t>TT-12-01 Buy energy with valid required number of units</w:t>
      </w:r>
      <w:bookmarkEnd w:id="147"/>
    </w:p>
    <w:p w14:paraId="6ADDBA34" w14:textId="77777777" w:rsidR="00966C10" w:rsidRPr="00FA1D0D" w:rsidRDefault="00966C10" w:rsidP="00966C10">
      <w:pPr>
        <w:rPr>
          <w:lang w:val="en-GB"/>
        </w:rPr>
      </w:pPr>
    </w:p>
    <w:p w14:paraId="6890AECF" w14:textId="5C4DBEED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Prerequisites:</w:t>
      </w:r>
    </w:p>
    <w:p w14:paraId="4CF45C6C" w14:textId="73C27BF2" w:rsidR="00966C10" w:rsidRPr="00FA1D0D" w:rsidRDefault="00966C10" w:rsidP="00966C10">
      <w:pPr>
        <w:rPr>
          <w:lang w:val="en-GB"/>
        </w:rPr>
      </w:pPr>
      <w:r w:rsidRPr="00FA1D0D">
        <w:rPr>
          <w:lang w:val="en-GB"/>
        </w:rPr>
        <w:t>Before executing the tests, reset the Quantity of Units Available</w:t>
      </w:r>
    </w:p>
    <w:p w14:paraId="0588A601" w14:textId="1D016E6A" w:rsidR="00966C10" w:rsidRPr="00FA1D0D" w:rsidRDefault="00966C10" w:rsidP="00966C10">
      <w:pPr>
        <w:rPr>
          <w:lang w:val="en-GB"/>
        </w:rPr>
      </w:pPr>
      <w:r w:rsidRPr="00FA1D0D">
        <w:rPr>
          <w:lang w:val="en-GB"/>
        </w:rPr>
        <w:t>It is assumed that the reset action will restore the following values:</w:t>
      </w:r>
    </w:p>
    <w:p w14:paraId="7EDB386E" w14:textId="77777777" w:rsidR="00966C10" w:rsidRPr="00FA1D0D" w:rsidRDefault="00966C10" w:rsidP="00966C10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7014"/>
      </w:tblGrid>
      <w:tr w:rsidR="00966C10" w:rsidRPr="00FA1D0D" w14:paraId="2952A42C" w14:textId="77777777" w:rsidTr="00966C10">
        <w:tc>
          <w:tcPr>
            <w:tcW w:w="2337" w:type="dxa"/>
            <w:shd w:val="clear" w:color="auto" w:fill="D0CECE" w:themeFill="background2" w:themeFillShade="E6"/>
          </w:tcPr>
          <w:p w14:paraId="0B043B04" w14:textId="332B242F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7014" w:type="dxa"/>
            <w:shd w:val="clear" w:color="auto" w:fill="D0CECE" w:themeFill="background2" w:themeFillShade="E6"/>
          </w:tcPr>
          <w:p w14:paraId="3C58AEF8" w14:textId="34079C1A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Quantity of Units Available</w:t>
            </w:r>
          </w:p>
        </w:tc>
      </w:tr>
      <w:tr w:rsidR="00966C10" w:rsidRPr="00FA1D0D" w14:paraId="71607A14" w14:textId="77777777" w:rsidTr="00966C10">
        <w:tc>
          <w:tcPr>
            <w:tcW w:w="2337" w:type="dxa"/>
          </w:tcPr>
          <w:p w14:paraId="6270F32A" w14:textId="432D67CB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7014" w:type="dxa"/>
          </w:tcPr>
          <w:p w14:paraId="222D8187" w14:textId="3345D9A1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3000</w:t>
            </w:r>
          </w:p>
        </w:tc>
      </w:tr>
      <w:tr w:rsidR="00966C10" w:rsidRPr="00FA1D0D" w14:paraId="1696E288" w14:textId="77777777" w:rsidTr="00966C10">
        <w:tc>
          <w:tcPr>
            <w:tcW w:w="2337" w:type="dxa"/>
          </w:tcPr>
          <w:p w14:paraId="1D3839A5" w14:textId="2C2AAAF3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Nuclear</w:t>
            </w:r>
          </w:p>
        </w:tc>
        <w:tc>
          <w:tcPr>
            <w:tcW w:w="7014" w:type="dxa"/>
          </w:tcPr>
          <w:p w14:paraId="11082378" w14:textId="7BED0464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0</w:t>
            </w:r>
          </w:p>
        </w:tc>
      </w:tr>
      <w:tr w:rsidR="00966C10" w:rsidRPr="00FA1D0D" w14:paraId="6D503F88" w14:textId="77777777" w:rsidTr="00966C10">
        <w:tc>
          <w:tcPr>
            <w:tcW w:w="2337" w:type="dxa"/>
          </w:tcPr>
          <w:p w14:paraId="357D4A98" w14:textId="373FA53C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7014" w:type="dxa"/>
          </w:tcPr>
          <w:p w14:paraId="22A382F3" w14:textId="4031E0CB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4322</w:t>
            </w:r>
          </w:p>
        </w:tc>
      </w:tr>
      <w:tr w:rsidR="00966C10" w:rsidRPr="00FA1D0D" w14:paraId="4FA8569F" w14:textId="77777777" w:rsidTr="00966C10">
        <w:tc>
          <w:tcPr>
            <w:tcW w:w="2337" w:type="dxa"/>
          </w:tcPr>
          <w:p w14:paraId="3AA23BFE" w14:textId="7B644581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7014" w:type="dxa"/>
          </w:tcPr>
          <w:p w14:paraId="7CE45536" w14:textId="23658AF6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20</w:t>
            </w:r>
          </w:p>
        </w:tc>
      </w:tr>
    </w:tbl>
    <w:p w14:paraId="11B34978" w14:textId="77777777" w:rsidR="00966C10" w:rsidRPr="00FA1D0D" w:rsidRDefault="00966C10" w:rsidP="00966C10">
      <w:pPr>
        <w:rPr>
          <w:lang w:val="en-GB"/>
        </w:rPr>
      </w:pPr>
    </w:p>
    <w:p w14:paraId="39B9CB77" w14:textId="0AD7063E" w:rsidR="00E5325E" w:rsidRPr="00FA1D0D" w:rsidRDefault="00B3051E" w:rsidP="00E5325E">
      <w:pPr>
        <w:pStyle w:val="Heading4"/>
      </w:pPr>
      <w:bookmarkStart w:id="148" w:name="_Toc181546592"/>
      <w:r w:rsidRPr="00FA1D0D">
        <w:t xml:space="preserve">Test Case </w:t>
      </w:r>
      <w:r w:rsidR="00966C10" w:rsidRPr="00FA1D0D">
        <w:t xml:space="preserve">TC-12-01-01 </w:t>
      </w:r>
      <w:r w:rsidR="00E5325E" w:rsidRPr="00FA1D0D">
        <w:t xml:space="preserve">Buy energy with “Number of </w:t>
      </w:r>
      <w:r w:rsidR="00966C10" w:rsidRPr="00FA1D0D">
        <w:t>U</w:t>
      </w:r>
      <w:r w:rsidR="00E5325E" w:rsidRPr="00FA1D0D">
        <w:t xml:space="preserve">nits </w:t>
      </w:r>
      <w:r w:rsidR="00966C10" w:rsidRPr="00FA1D0D">
        <w:t>Required” that is a</w:t>
      </w:r>
      <w:r w:rsidR="00E5325E" w:rsidRPr="00FA1D0D">
        <w:t xml:space="preserve"> </w:t>
      </w:r>
      <w:r w:rsidR="00966C10" w:rsidRPr="00FA1D0D">
        <w:t>p</w:t>
      </w:r>
      <w:r w:rsidR="00E5325E" w:rsidRPr="00FA1D0D">
        <w:t>ositive integer number, smaller than the “Quantity of Units Available”</w:t>
      </w:r>
      <w:bookmarkEnd w:id="148"/>
    </w:p>
    <w:p w14:paraId="3BFE4DB2" w14:textId="33BCB966" w:rsidR="00E5325E" w:rsidRPr="00FA1D0D" w:rsidRDefault="00E5325E" w:rsidP="00E5325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25F76834" w14:textId="77777777" w:rsidR="00E5325E" w:rsidRPr="00FA1D0D" w:rsidRDefault="00E5325E" w:rsidP="00E5325E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113D1210" w14:textId="77777777" w:rsidTr="00966C10">
        <w:tc>
          <w:tcPr>
            <w:tcW w:w="2195" w:type="dxa"/>
            <w:shd w:val="clear" w:color="auto" w:fill="D0CECE" w:themeFill="background2" w:themeFillShade="E6"/>
          </w:tcPr>
          <w:p w14:paraId="40870BD2" w14:textId="4B418FF6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F6551C2" w14:textId="40636784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0CFE422B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7C66DBE1" w14:textId="77777777" w:rsidTr="00966C10">
        <w:tc>
          <w:tcPr>
            <w:tcW w:w="2195" w:type="dxa"/>
          </w:tcPr>
          <w:p w14:paraId="1D3116AF" w14:textId="7F46309B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EEAAA41" w14:textId="17DD3B1A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B927387" w14:textId="391C9F1F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3005C035" w14:textId="77777777" w:rsidR="00E5325E" w:rsidRPr="00FA1D0D" w:rsidRDefault="00E5325E" w:rsidP="00E5325E">
      <w:pPr>
        <w:rPr>
          <w:lang w:val="en-GB"/>
        </w:rPr>
      </w:pPr>
    </w:p>
    <w:p w14:paraId="30151D5B" w14:textId="76173F2E" w:rsidR="00553271" w:rsidRPr="00FA1D0D" w:rsidRDefault="00B3051E" w:rsidP="00553271">
      <w:pPr>
        <w:pStyle w:val="Heading4"/>
      </w:pPr>
      <w:bookmarkStart w:id="149" w:name="_Toc181546593"/>
      <w:r w:rsidRPr="00FA1D0D">
        <w:t xml:space="preserve">Test Case </w:t>
      </w:r>
      <w:r w:rsidR="00553271" w:rsidRPr="00FA1D0D">
        <w:t>TC-12-01-02 Buy energy with “Number of Units Required” that is a positive integer number, equal to “Quantity of Units Available”</w:t>
      </w:r>
      <w:bookmarkEnd w:id="149"/>
    </w:p>
    <w:p w14:paraId="3514011A" w14:textId="77777777" w:rsidR="00553271" w:rsidRPr="00FA1D0D" w:rsidRDefault="00553271" w:rsidP="0055327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B7B2281" w14:textId="77777777" w:rsidR="00553271" w:rsidRPr="00FA1D0D" w:rsidRDefault="00553271" w:rsidP="00553271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553271" w:rsidRPr="00FA1D0D" w14:paraId="03FD98E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DE78376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5AAFC1D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96D1DC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553271" w:rsidRPr="00FA1D0D" w14:paraId="68D4A78D" w14:textId="77777777" w:rsidTr="00EC2205">
        <w:tc>
          <w:tcPr>
            <w:tcW w:w="2195" w:type="dxa"/>
          </w:tcPr>
          <w:p w14:paraId="32E071D3" w14:textId="23AAF5D0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77B6831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4591704" w14:textId="631F696A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3000</w:t>
            </w:r>
          </w:p>
        </w:tc>
      </w:tr>
    </w:tbl>
    <w:p w14:paraId="412CC7C8" w14:textId="77777777" w:rsidR="00553271" w:rsidRPr="00FA1D0D" w:rsidRDefault="00553271" w:rsidP="00553271">
      <w:pPr>
        <w:rPr>
          <w:lang w:val="en-GB"/>
        </w:rPr>
      </w:pPr>
    </w:p>
    <w:p w14:paraId="716AFA66" w14:textId="77777777" w:rsidR="00553271" w:rsidRPr="00FA1D0D" w:rsidRDefault="00553271" w:rsidP="00E5325E">
      <w:pPr>
        <w:rPr>
          <w:lang w:val="en-GB"/>
        </w:rPr>
      </w:pPr>
    </w:p>
    <w:p w14:paraId="27BF6CCC" w14:textId="74DFAC90" w:rsidR="00E5325E" w:rsidRPr="00FA1D0D" w:rsidRDefault="00B3051E" w:rsidP="00E5325E">
      <w:pPr>
        <w:pStyle w:val="Heading4"/>
      </w:pPr>
      <w:bookmarkStart w:id="150" w:name="_Toc181546594"/>
      <w:r w:rsidRPr="00FA1D0D">
        <w:t xml:space="preserve">Test Case </w:t>
      </w:r>
      <w:r w:rsidR="00966C10" w:rsidRPr="00FA1D0D">
        <w:t>TC-12-01-02 Buy energy with “Number of Units Required” that is a positive</w:t>
      </w:r>
      <w:r w:rsidR="00E5325E" w:rsidRPr="00FA1D0D">
        <w:t xml:space="preserve"> valid value with decimal separator, smaller than the “Quantity of Units Available”</w:t>
      </w:r>
      <w:bookmarkEnd w:id="150"/>
    </w:p>
    <w:p w14:paraId="53B4B320" w14:textId="77777777" w:rsidR="00966C10" w:rsidRPr="00FA1D0D" w:rsidRDefault="00966C10" w:rsidP="00966C1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648A8B7" w14:textId="77777777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7602EC66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3C7D695F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24022C7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182E7C9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1F7DC160" w14:textId="77777777" w:rsidTr="00EC2205">
        <w:tc>
          <w:tcPr>
            <w:tcW w:w="2195" w:type="dxa"/>
          </w:tcPr>
          <w:p w14:paraId="6933F1D9" w14:textId="5D9EC362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08D20826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C8F4602" w14:textId="404632E3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200.50</w:t>
            </w:r>
          </w:p>
        </w:tc>
      </w:tr>
    </w:tbl>
    <w:p w14:paraId="39FA6FCA" w14:textId="77777777" w:rsidR="00966C10" w:rsidRPr="00FA1D0D" w:rsidRDefault="00966C10" w:rsidP="00966C10">
      <w:pPr>
        <w:rPr>
          <w:lang w:val="en-GB"/>
        </w:rPr>
      </w:pPr>
    </w:p>
    <w:p w14:paraId="5E0A7EF0" w14:textId="77777777" w:rsidR="00966C10" w:rsidRPr="00FA1D0D" w:rsidRDefault="00966C10" w:rsidP="00966C10">
      <w:pPr>
        <w:rPr>
          <w:lang w:val="en-GB"/>
        </w:rPr>
      </w:pPr>
    </w:p>
    <w:p w14:paraId="75BD9C68" w14:textId="43EBFCE2" w:rsidR="00E5325E" w:rsidRPr="00FA1D0D" w:rsidRDefault="00B3051E" w:rsidP="00E5325E">
      <w:pPr>
        <w:pStyle w:val="Heading4"/>
      </w:pPr>
      <w:bookmarkStart w:id="151" w:name="_Toc181546595"/>
      <w:r w:rsidRPr="00FA1D0D">
        <w:t xml:space="preserve">Test Case </w:t>
      </w:r>
      <w:r w:rsidR="00966C10" w:rsidRPr="00FA1D0D">
        <w:t>TC-12-01-03 Buy energy with “Number of Units Required” that is a positive</w:t>
      </w:r>
      <w:r w:rsidR="00E5325E" w:rsidRPr="00FA1D0D">
        <w:t xml:space="preserve"> integer value with comma thousands separator</w:t>
      </w:r>
      <w:r w:rsidR="00E34440" w:rsidRPr="00FA1D0D">
        <w:t xml:space="preserve"> and decimal separator</w:t>
      </w:r>
      <w:r w:rsidR="00E5325E" w:rsidRPr="00FA1D0D">
        <w:t>, smaller than the “Quantity of Units Available”</w:t>
      </w:r>
      <w:bookmarkEnd w:id="151"/>
    </w:p>
    <w:p w14:paraId="663E9F8C" w14:textId="77777777" w:rsidR="00966C10" w:rsidRPr="00FA1D0D" w:rsidRDefault="00966C10" w:rsidP="00966C1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B7BA3D7" w14:textId="77777777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03EC769E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1492AC0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EF9D1B5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0EECAF2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43C89F3F" w14:textId="77777777" w:rsidTr="00EC2205">
        <w:tc>
          <w:tcPr>
            <w:tcW w:w="2195" w:type="dxa"/>
          </w:tcPr>
          <w:p w14:paraId="218F3091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0D46E1C0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34F49A1" w14:textId="55D8FBF0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1,000</w:t>
            </w:r>
            <w:r w:rsidR="00E34440" w:rsidRPr="00FA1D0D">
              <w:rPr>
                <w:lang w:val="en-GB"/>
              </w:rPr>
              <w:t>.50</w:t>
            </w:r>
          </w:p>
        </w:tc>
      </w:tr>
    </w:tbl>
    <w:p w14:paraId="0292142C" w14:textId="77777777" w:rsidR="00966C10" w:rsidRPr="00FA1D0D" w:rsidRDefault="00966C10" w:rsidP="00966C10">
      <w:pPr>
        <w:rPr>
          <w:lang w:val="en-GB"/>
        </w:rPr>
      </w:pPr>
    </w:p>
    <w:p w14:paraId="374AFF6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334DCE5" w14:textId="7F351E02" w:rsidR="00E34440" w:rsidRPr="00FA1D0D" w:rsidRDefault="00E34440" w:rsidP="00E34440">
      <w:pPr>
        <w:rPr>
          <w:lang w:val="en-GB"/>
        </w:rPr>
      </w:pPr>
      <w:r w:rsidRPr="00FA1D0D">
        <w:rPr>
          <w:bCs/>
          <w:iCs/>
          <w:lang w:val="en-GB"/>
        </w:rPr>
        <w:t xml:space="preserve">The test verifies purchase using </w:t>
      </w:r>
      <w:r w:rsidRPr="00FA1D0D">
        <w:rPr>
          <w:lang w:val="en-GB"/>
        </w:rPr>
        <w:t>different types of energy with different format of requested values.</w:t>
      </w:r>
    </w:p>
    <w:p w14:paraId="7FADC8D9" w14:textId="77777777" w:rsidR="00E34440" w:rsidRPr="00FA1D0D" w:rsidRDefault="00E34440" w:rsidP="00E34440">
      <w:pPr>
        <w:rPr>
          <w:i/>
          <w:iCs/>
          <w:color w:val="FF0000"/>
          <w:lang w:val="en-GB"/>
        </w:rPr>
      </w:pPr>
      <w:r w:rsidRPr="00FA1D0D">
        <w:rPr>
          <w:i/>
          <w:iCs/>
          <w:color w:val="FF0000"/>
          <w:lang w:val="en-GB"/>
        </w:rPr>
        <w:t>*The expected behaviour needs to be verified with Product Owner</w:t>
      </w:r>
    </w:p>
    <w:p w14:paraId="53BC73A8" w14:textId="77777777" w:rsidR="00E34440" w:rsidRPr="00FA1D0D" w:rsidRDefault="00E34440" w:rsidP="00E34440">
      <w:pPr>
        <w:rPr>
          <w:lang w:val="en-GB"/>
        </w:rPr>
      </w:pPr>
    </w:p>
    <w:p w14:paraId="635298C2" w14:textId="77777777" w:rsidR="00E34440" w:rsidRPr="00FA1D0D" w:rsidRDefault="00E34440" w:rsidP="00E34440">
      <w:pPr>
        <w:rPr>
          <w:lang w:val="en-GB"/>
        </w:rPr>
      </w:pPr>
    </w:p>
    <w:p w14:paraId="7C97E38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A00BE4E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991B7BD" w14:textId="41E4C0BB" w:rsidR="00E34440" w:rsidRPr="00FA1D0D" w:rsidRDefault="00E34440" w:rsidP="009A0FD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</w:t>
      </w:r>
      <w:r w:rsidR="00725D1D" w:rsidRPr="00FA1D0D">
        <w:rPr>
          <w:lang w:val="en-GB"/>
        </w:rPr>
        <w:t xml:space="preserve">, </w:t>
      </w:r>
      <w:r w:rsidR="009A0FD3" w:rsidRPr="00FA1D0D">
        <w:rPr>
          <w:lang w:val="en-GB"/>
        </w:rPr>
        <w:t>if it’s not already there)</w:t>
      </w:r>
    </w:p>
    <w:p w14:paraId="26429BBD" w14:textId="5ACE5887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Press “Reset” button </w:t>
      </w:r>
      <w:r w:rsidR="0005110D" w:rsidRPr="00FA1D0D">
        <w:rPr>
          <w:lang w:val="en-GB"/>
        </w:rPr>
        <w:t>if required</w:t>
      </w:r>
    </w:p>
    <w:p w14:paraId="645D5F79" w14:textId="77777777" w:rsidR="00E34440" w:rsidRPr="00FA1D0D" w:rsidRDefault="00E34440" w:rsidP="00E34440">
      <w:pPr>
        <w:rPr>
          <w:i/>
          <w:lang w:val="en-GB"/>
        </w:rPr>
      </w:pPr>
    </w:p>
    <w:p w14:paraId="1CC5783A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EA21186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0A873453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7FEF042E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0F80431D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7D3446FB" w14:textId="2D498C37" w:rsidR="003F3CE9" w:rsidRPr="00FA1D0D" w:rsidRDefault="003F3CE9" w:rsidP="003F3CE9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For unavailable energies (“Quantity of Units Available” = 0) the “Buy” button is not displayed and the “Number of Unit Required” is “Not Available”</w:t>
      </w:r>
    </w:p>
    <w:p w14:paraId="0C72050A" w14:textId="737C28C0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D37FA72" w14:textId="77777777" w:rsidR="00E34440" w:rsidRPr="00FA1D0D" w:rsidRDefault="00E34440" w:rsidP="00E34440">
      <w:pPr>
        <w:rPr>
          <w:lang w:val="en-GB"/>
        </w:rPr>
      </w:pPr>
    </w:p>
    <w:p w14:paraId="378FA88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D4116F7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51AC5FD" w14:textId="061407EC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provided Value from the Test Data as an argument to the “Number of Units Required” field for the given type of energy.</w:t>
      </w:r>
    </w:p>
    <w:p w14:paraId="67483277" w14:textId="2072738A" w:rsidR="009A0FD3" w:rsidRPr="00FA1D0D" w:rsidRDefault="009A0FD3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Take a note of Quantity of Units Available for the given type of energy</w:t>
      </w:r>
    </w:p>
    <w:p w14:paraId="4F2A66F5" w14:textId="77777777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“Buy” button</w:t>
      </w:r>
    </w:p>
    <w:p w14:paraId="1DBFFFB7" w14:textId="77777777" w:rsidR="00E34440" w:rsidRPr="00FA1D0D" w:rsidRDefault="00E34440" w:rsidP="00E34440">
      <w:pPr>
        <w:pStyle w:val="ListParagraph"/>
        <w:rPr>
          <w:lang w:val="en-GB"/>
        </w:rPr>
      </w:pPr>
    </w:p>
    <w:p w14:paraId="1ACA8435" w14:textId="69C1D35D" w:rsidR="00966C10" w:rsidRPr="00FA1D0D" w:rsidRDefault="00E34440" w:rsidP="00966C1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E2E4B6E" w14:textId="4BD6865A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lang w:val="en-GB"/>
        </w:rPr>
        <w:t>“Sale Confirm” page</w:t>
      </w:r>
      <w:r w:rsidRPr="00FA1D0D">
        <w:rPr>
          <w:bCs/>
          <w:iCs/>
          <w:lang w:val="en-GB"/>
        </w:rPr>
        <w:t xml:space="preserve"> is displayed</w:t>
      </w:r>
    </w:p>
    <w:p w14:paraId="69AD499A" w14:textId="7CB122A5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 xml:space="preserve">The information on the </w:t>
      </w:r>
      <w:r w:rsidRPr="00FA1D0D">
        <w:rPr>
          <w:lang w:val="en-GB"/>
        </w:rPr>
        <w:t xml:space="preserve">“Sale Confirm” page </w:t>
      </w:r>
      <w:r w:rsidR="009A0FD3" w:rsidRPr="00FA1D0D">
        <w:rPr>
          <w:lang w:val="en-GB"/>
        </w:rPr>
        <w:t>displays</w:t>
      </w:r>
      <w:r w:rsidRPr="00FA1D0D">
        <w:rPr>
          <w:lang w:val="en-GB"/>
        </w:rPr>
        <w:t xml:space="preserve"> </w:t>
      </w:r>
      <w:r w:rsidR="009A0FD3" w:rsidRPr="00FA1D0D">
        <w:rPr>
          <w:lang w:val="en-GB"/>
        </w:rPr>
        <w:t xml:space="preserve">correct values of </w:t>
      </w:r>
      <w:r w:rsidRPr="00FA1D0D">
        <w:rPr>
          <w:lang w:val="en-GB"/>
        </w:rPr>
        <w:t>the type of energy purchased and the number of units requested</w:t>
      </w:r>
    </w:p>
    <w:p w14:paraId="147E629B" w14:textId="67D55907" w:rsidR="009A0FD3" w:rsidRPr="00FA1D0D" w:rsidRDefault="009A0FD3" w:rsidP="009A0F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information on the </w:t>
      </w:r>
      <w:r w:rsidRPr="00FA1D0D">
        <w:rPr>
          <w:lang w:val="en-GB"/>
        </w:rPr>
        <w:t xml:space="preserve">“Sale Confirm” page displays a value of the remaining </w:t>
      </w:r>
      <w:r w:rsidR="00725D1D" w:rsidRPr="00FA1D0D">
        <w:rPr>
          <w:lang w:val="en-GB"/>
        </w:rPr>
        <w:t>number of units of the purchased energy</w:t>
      </w:r>
      <w:r w:rsidRPr="00FA1D0D">
        <w:rPr>
          <w:lang w:val="en-GB"/>
        </w:rPr>
        <w:t xml:space="preserve"> that is </w:t>
      </w:r>
      <w:r w:rsidR="00725D1D" w:rsidRPr="00FA1D0D">
        <w:rPr>
          <w:lang w:val="en-GB"/>
        </w:rPr>
        <w:t xml:space="preserve">equal to </w:t>
      </w:r>
      <w:r w:rsidRPr="00FA1D0D">
        <w:rPr>
          <w:lang w:val="en-GB"/>
        </w:rPr>
        <w:t>the difference between the original Quantity of Units Available and the Number of Units Required</w:t>
      </w:r>
    </w:p>
    <w:p w14:paraId="677947FE" w14:textId="77777777" w:rsidR="00E34440" w:rsidRPr="00FA1D0D" w:rsidRDefault="00E34440" w:rsidP="009A0F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other errors in the browser console than the result of invalid input data</w:t>
      </w:r>
    </w:p>
    <w:p w14:paraId="32CBC094" w14:textId="77777777" w:rsidR="00E34440" w:rsidRPr="00FA1D0D" w:rsidRDefault="00E34440" w:rsidP="00E34440">
      <w:pPr>
        <w:rPr>
          <w:lang w:val="en-GB"/>
        </w:rPr>
      </w:pPr>
    </w:p>
    <w:p w14:paraId="4DA7B76B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363472EA" w14:textId="77777777" w:rsidR="00E34440" w:rsidRPr="00FA1D0D" w:rsidRDefault="00E34440" w:rsidP="00E34440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Run the step only for successful transaction</w:t>
      </w:r>
    </w:p>
    <w:p w14:paraId="15295C31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3C70B33" w14:textId="76611972" w:rsidR="009A0FD3" w:rsidRPr="00FA1D0D" w:rsidRDefault="009A0FD3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Take note of the new number of units of </w:t>
      </w:r>
      <w:r w:rsidR="00725D1D" w:rsidRPr="00FA1D0D">
        <w:rPr>
          <w:lang w:val="en-GB"/>
        </w:rPr>
        <w:t xml:space="preserve">the given </w:t>
      </w:r>
      <w:r w:rsidRPr="00FA1D0D">
        <w:rPr>
          <w:lang w:val="en-GB"/>
        </w:rPr>
        <w:t xml:space="preserve">energy available </w:t>
      </w:r>
    </w:p>
    <w:p w14:paraId="6EC28DD4" w14:textId="36277BD9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more” on the “Sale Confirmed” page</w:t>
      </w:r>
    </w:p>
    <w:p w14:paraId="38C7E98A" w14:textId="77777777" w:rsidR="00E34440" w:rsidRPr="00FA1D0D" w:rsidRDefault="00E34440" w:rsidP="00E34440">
      <w:pPr>
        <w:rPr>
          <w:i/>
          <w:lang w:val="en-GB"/>
        </w:rPr>
      </w:pPr>
    </w:p>
    <w:p w14:paraId="68571FC8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16B34E3" w14:textId="77777777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lang w:val="en-GB"/>
        </w:rPr>
        <w:t>“Buy Energy” page</w:t>
      </w:r>
      <w:r w:rsidRPr="00FA1D0D">
        <w:rPr>
          <w:bCs/>
          <w:iCs/>
          <w:lang w:val="en-GB"/>
        </w:rPr>
        <w:t xml:space="preserve"> is displayed</w:t>
      </w:r>
    </w:p>
    <w:p w14:paraId="38D8E49F" w14:textId="077E1A48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“Quantity of Units Available” for </w:t>
      </w:r>
      <w:r w:rsidR="009A0FD3" w:rsidRPr="00FA1D0D">
        <w:rPr>
          <w:bCs/>
          <w:iCs/>
          <w:lang w:val="en-GB"/>
        </w:rPr>
        <w:t xml:space="preserve">the </w:t>
      </w:r>
      <w:r w:rsidR="00725D1D" w:rsidRPr="00FA1D0D">
        <w:rPr>
          <w:bCs/>
          <w:iCs/>
          <w:lang w:val="en-GB"/>
        </w:rPr>
        <w:t>given</w:t>
      </w:r>
      <w:r w:rsidR="009A0FD3" w:rsidRPr="00FA1D0D">
        <w:rPr>
          <w:bCs/>
          <w:iCs/>
          <w:lang w:val="en-GB"/>
        </w:rPr>
        <w:t xml:space="preserve"> energy type</w:t>
      </w:r>
      <w:r w:rsidRPr="00FA1D0D">
        <w:rPr>
          <w:bCs/>
          <w:iCs/>
          <w:lang w:val="en-GB"/>
        </w:rPr>
        <w:t xml:space="preserve"> </w:t>
      </w:r>
      <w:r w:rsidR="00553271" w:rsidRPr="00FA1D0D">
        <w:rPr>
          <w:bCs/>
          <w:iCs/>
          <w:lang w:val="en-GB"/>
        </w:rPr>
        <w:t>has</w:t>
      </w:r>
      <w:r w:rsidRPr="00FA1D0D">
        <w:rPr>
          <w:bCs/>
          <w:iCs/>
          <w:lang w:val="en-GB"/>
        </w:rPr>
        <w:t xml:space="preserve"> the same value as in the “Sale Confirmed” page</w:t>
      </w:r>
    </w:p>
    <w:p w14:paraId="2E5FE2DC" w14:textId="4FADAAC5" w:rsidR="00553271" w:rsidRPr="00FA1D0D" w:rsidRDefault="00553271" w:rsidP="0055327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 If the “Quantity of Units Available” has been reduced to zero, the “Buy” button is not displayed and the “Number of Unit Required” is “Not Available”</w:t>
      </w:r>
    </w:p>
    <w:p w14:paraId="17163D2D" w14:textId="77777777" w:rsidR="00553271" w:rsidRPr="00FA1D0D" w:rsidRDefault="00553271" w:rsidP="00553271">
      <w:pPr>
        <w:pStyle w:val="ListParagraph"/>
        <w:rPr>
          <w:bCs/>
          <w:iCs/>
          <w:lang w:val="en-GB"/>
        </w:rPr>
      </w:pPr>
    </w:p>
    <w:p w14:paraId="66F849A6" w14:textId="77777777" w:rsidR="00E34440" w:rsidRPr="00FA1D0D" w:rsidRDefault="00E34440" w:rsidP="00966C10">
      <w:pPr>
        <w:rPr>
          <w:lang w:val="en-GB"/>
        </w:rPr>
      </w:pPr>
    </w:p>
    <w:p w14:paraId="06263ADF" w14:textId="77777777" w:rsidR="00E5325E" w:rsidRPr="00FA1D0D" w:rsidRDefault="00E5325E" w:rsidP="00E5325E">
      <w:pPr>
        <w:rPr>
          <w:lang w:val="en-GB"/>
        </w:rPr>
      </w:pPr>
    </w:p>
    <w:p w14:paraId="7C6CE129" w14:textId="469B8F34" w:rsidR="00E5325E" w:rsidRPr="00FA1D0D" w:rsidRDefault="00E5325E" w:rsidP="00E5325E">
      <w:pPr>
        <w:pStyle w:val="Heading3"/>
      </w:pPr>
      <w:bookmarkStart w:id="152" w:name="_Toc181546596"/>
      <w:r w:rsidRPr="00FA1D0D">
        <w:t>TT-12-0</w:t>
      </w:r>
      <w:r w:rsidR="00725D1D" w:rsidRPr="00FA1D0D">
        <w:t>2</w:t>
      </w:r>
      <w:r w:rsidRPr="00FA1D0D">
        <w:t xml:space="preserve"> Buy energy with invalid required number of units</w:t>
      </w:r>
      <w:bookmarkEnd w:id="152"/>
    </w:p>
    <w:p w14:paraId="6A428025" w14:textId="77777777" w:rsidR="00725D1D" w:rsidRPr="00FA1D0D" w:rsidRDefault="00725D1D" w:rsidP="00725D1D">
      <w:pPr>
        <w:rPr>
          <w:lang w:val="en-GB"/>
        </w:rPr>
      </w:pPr>
    </w:p>
    <w:p w14:paraId="23781C1F" w14:textId="4F514B95" w:rsidR="00E5325E" w:rsidRPr="00FA1D0D" w:rsidRDefault="00B3051E" w:rsidP="00725D1D">
      <w:pPr>
        <w:pStyle w:val="Heading4"/>
      </w:pPr>
      <w:bookmarkStart w:id="153" w:name="_Toc181546597"/>
      <w:r w:rsidRPr="00FA1D0D">
        <w:t xml:space="preserve">Test Case </w:t>
      </w:r>
      <w:r w:rsidR="00725D1D" w:rsidRPr="00FA1D0D">
        <w:t>TC-12-02-01 Buy energy with “Number of Units Required” that is a p</w:t>
      </w:r>
      <w:r w:rsidR="00E5325E" w:rsidRPr="00FA1D0D">
        <w:t>ositive integer value, greater than the “Quantity of Units Available”</w:t>
      </w:r>
      <w:bookmarkEnd w:id="153"/>
    </w:p>
    <w:p w14:paraId="466E3FD3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E936084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0B4A104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6EA59C8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27831F7B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C5B72A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5F07C332" w14:textId="77777777" w:rsidTr="00EC2205">
        <w:tc>
          <w:tcPr>
            <w:tcW w:w="2195" w:type="dxa"/>
          </w:tcPr>
          <w:p w14:paraId="335FB363" w14:textId="366B3A54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7971A1E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75CD298" w14:textId="2204AB79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47D834EC" w14:textId="77777777" w:rsidR="00725D1D" w:rsidRPr="00FA1D0D" w:rsidRDefault="00725D1D" w:rsidP="00725D1D">
      <w:pPr>
        <w:pStyle w:val="ListParagraph"/>
        <w:rPr>
          <w:lang w:val="en-GB"/>
        </w:rPr>
      </w:pPr>
    </w:p>
    <w:p w14:paraId="2EBD45D8" w14:textId="77777777" w:rsidR="00725D1D" w:rsidRPr="00FA1D0D" w:rsidRDefault="00725D1D" w:rsidP="00725D1D">
      <w:pPr>
        <w:rPr>
          <w:lang w:val="en-GB"/>
        </w:rPr>
      </w:pPr>
    </w:p>
    <w:p w14:paraId="51DBA242" w14:textId="7CCD7907" w:rsidR="00E5325E" w:rsidRPr="00FA1D0D" w:rsidRDefault="00B3051E" w:rsidP="00725D1D">
      <w:pPr>
        <w:pStyle w:val="Heading4"/>
      </w:pPr>
      <w:bookmarkStart w:id="154" w:name="_Toc181546598"/>
      <w:r w:rsidRPr="00FA1D0D">
        <w:t xml:space="preserve">Test Case </w:t>
      </w:r>
      <w:r w:rsidR="00725D1D" w:rsidRPr="00FA1D0D">
        <w:t>TC-12-02-0</w:t>
      </w:r>
      <w:r w:rsidR="00FD1113" w:rsidRPr="00FA1D0D">
        <w:t>3</w:t>
      </w:r>
      <w:r w:rsidR="00725D1D" w:rsidRPr="00FA1D0D">
        <w:t xml:space="preserve"> Buy energy with “Number of Units Required” that is a p</w:t>
      </w:r>
      <w:r w:rsidR="00E5325E" w:rsidRPr="00FA1D0D">
        <w:t>ositive integer value, when the “Quantity of Units Available” is zero (Not available)</w:t>
      </w:r>
      <w:bookmarkEnd w:id="154"/>
    </w:p>
    <w:p w14:paraId="4285CECB" w14:textId="3063007C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FD1113" w:rsidRPr="00FA1D0D">
        <w:rPr>
          <w:b/>
          <w:i/>
          <w:lang w:val="en-GB"/>
        </w:rPr>
        <w:t>Medium</w:t>
      </w:r>
    </w:p>
    <w:p w14:paraId="225B1F42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6758673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CCAF4D4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11F384A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5BF4F78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538BA9EE" w14:textId="77777777" w:rsidTr="00EC2205">
        <w:tc>
          <w:tcPr>
            <w:tcW w:w="2195" w:type="dxa"/>
          </w:tcPr>
          <w:p w14:paraId="457D754A" w14:textId="6CD48279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Nuclear</w:t>
            </w:r>
          </w:p>
        </w:tc>
        <w:tc>
          <w:tcPr>
            <w:tcW w:w="3470" w:type="dxa"/>
          </w:tcPr>
          <w:p w14:paraId="79096176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7ECD3F1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7B3D244F" w14:textId="77777777" w:rsidR="00725D1D" w:rsidRPr="00FA1D0D" w:rsidRDefault="00725D1D" w:rsidP="00725D1D">
      <w:pPr>
        <w:pStyle w:val="Heading4"/>
      </w:pPr>
    </w:p>
    <w:p w14:paraId="71ECA560" w14:textId="71A902F1" w:rsidR="00E5325E" w:rsidRPr="00FA1D0D" w:rsidRDefault="00B3051E" w:rsidP="00725D1D">
      <w:pPr>
        <w:pStyle w:val="Heading4"/>
      </w:pPr>
      <w:bookmarkStart w:id="155" w:name="_Toc181546599"/>
      <w:r w:rsidRPr="00FA1D0D">
        <w:t xml:space="preserve">Test Case </w:t>
      </w:r>
      <w:r w:rsidR="00725D1D" w:rsidRPr="00FA1D0D">
        <w:t>TC-12-02-0</w:t>
      </w:r>
      <w:r w:rsidR="00FD1113" w:rsidRPr="00FA1D0D">
        <w:t>4</w:t>
      </w:r>
      <w:r w:rsidR="00725D1D" w:rsidRPr="00FA1D0D">
        <w:t xml:space="preserve"> Buy energy with “Number of Units Required” that is a n</w:t>
      </w:r>
      <w:r w:rsidR="00E5325E" w:rsidRPr="00FA1D0D">
        <w:t>egative value</w:t>
      </w:r>
      <w:bookmarkEnd w:id="155"/>
    </w:p>
    <w:p w14:paraId="4D52F936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32F7958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5726808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F4EC796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C4B9C30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B3ADFD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050E5D57" w14:textId="77777777" w:rsidTr="00EC2205">
        <w:tc>
          <w:tcPr>
            <w:tcW w:w="2195" w:type="dxa"/>
          </w:tcPr>
          <w:p w14:paraId="7B1C942D" w14:textId="669ABF32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Gas</w:t>
            </w:r>
          </w:p>
        </w:tc>
        <w:tc>
          <w:tcPr>
            <w:tcW w:w="3470" w:type="dxa"/>
          </w:tcPr>
          <w:p w14:paraId="126D6ED9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B422EE9" w14:textId="7312832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-100</w:t>
            </w:r>
          </w:p>
        </w:tc>
      </w:tr>
    </w:tbl>
    <w:p w14:paraId="131F8B08" w14:textId="77777777" w:rsidR="00725D1D" w:rsidRPr="00FA1D0D" w:rsidRDefault="00725D1D" w:rsidP="00725D1D">
      <w:pPr>
        <w:pStyle w:val="Heading4"/>
      </w:pPr>
    </w:p>
    <w:p w14:paraId="23B2684A" w14:textId="77777777" w:rsidR="00725D1D" w:rsidRPr="00FA1D0D" w:rsidRDefault="00725D1D" w:rsidP="00725D1D">
      <w:pPr>
        <w:pStyle w:val="Heading4"/>
      </w:pPr>
    </w:p>
    <w:p w14:paraId="1E914731" w14:textId="7BE2CC10" w:rsidR="00E5325E" w:rsidRPr="00FA1D0D" w:rsidRDefault="00B3051E" w:rsidP="00725D1D">
      <w:pPr>
        <w:pStyle w:val="Heading4"/>
      </w:pPr>
      <w:bookmarkStart w:id="156" w:name="_Toc181546600"/>
      <w:r w:rsidRPr="00FA1D0D">
        <w:t xml:space="preserve">Test Case </w:t>
      </w:r>
      <w:r w:rsidR="00725D1D" w:rsidRPr="00FA1D0D">
        <w:t>TC-12-02-0</w:t>
      </w:r>
      <w:r w:rsidR="00FD1113" w:rsidRPr="00FA1D0D">
        <w:t>5</w:t>
      </w:r>
      <w:r w:rsidR="00725D1D" w:rsidRPr="00FA1D0D">
        <w:t xml:space="preserve"> Buy energy with “Number of Units Required” that is a v</w:t>
      </w:r>
      <w:r w:rsidR="00E5325E" w:rsidRPr="00FA1D0D">
        <w:t>alue greater than max int32</w:t>
      </w:r>
      <w:r w:rsidR="009F53A9" w:rsidRPr="00FA1D0D">
        <w:t xml:space="preserve"> </w:t>
      </w:r>
      <w:r w:rsidR="0005110D" w:rsidRPr="00FA1D0D">
        <w:t>(=2,147,483,647 + 1)</w:t>
      </w:r>
      <w:bookmarkEnd w:id="156"/>
      <w:r w:rsidR="00E5325E" w:rsidRPr="00FA1D0D">
        <w:t xml:space="preserve"> </w:t>
      </w:r>
    </w:p>
    <w:p w14:paraId="04CE26D0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73B39F19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26071F3C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CEB825C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1F4DC11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9AB271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6B8A3F90" w14:textId="77777777" w:rsidTr="00EC2205">
        <w:tc>
          <w:tcPr>
            <w:tcW w:w="2195" w:type="dxa"/>
          </w:tcPr>
          <w:p w14:paraId="7A45F9AA" w14:textId="4C9A38E5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987E9CA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E20CDF7" w14:textId="6E9B21FC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 xml:space="preserve">2147483648 </w:t>
            </w:r>
          </w:p>
        </w:tc>
      </w:tr>
    </w:tbl>
    <w:p w14:paraId="31B5786A" w14:textId="77777777" w:rsidR="00725D1D" w:rsidRPr="00FA1D0D" w:rsidRDefault="00725D1D" w:rsidP="00725D1D">
      <w:pPr>
        <w:pStyle w:val="Heading4"/>
      </w:pPr>
    </w:p>
    <w:p w14:paraId="6CA15887" w14:textId="77777777" w:rsidR="00725D1D" w:rsidRPr="00FA1D0D" w:rsidRDefault="00725D1D" w:rsidP="00725D1D">
      <w:pPr>
        <w:rPr>
          <w:lang w:val="en-GB"/>
        </w:rPr>
      </w:pPr>
    </w:p>
    <w:p w14:paraId="710494B5" w14:textId="77777777" w:rsidR="00725D1D" w:rsidRPr="00FA1D0D" w:rsidRDefault="00725D1D" w:rsidP="00725D1D">
      <w:pPr>
        <w:pStyle w:val="Heading4"/>
      </w:pPr>
    </w:p>
    <w:p w14:paraId="4664EB42" w14:textId="46BB6D09" w:rsidR="00E5325E" w:rsidRPr="00FA1D0D" w:rsidRDefault="00B3051E" w:rsidP="00725D1D">
      <w:pPr>
        <w:pStyle w:val="Heading4"/>
      </w:pPr>
      <w:bookmarkStart w:id="157" w:name="_Toc181546601"/>
      <w:r w:rsidRPr="00FA1D0D">
        <w:t xml:space="preserve">Test Case </w:t>
      </w:r>
      <w:r w:rsidR="00725D1D" w:rsidRPr="00FA1D0D">
        <w:t>TC-12-02-0</w:t>
      </w:r>
      <w:r w:rsidR="00FD1113" w:rsidRPr="00FA1D0D">
        <w:t>6</w:t>
      </w:r>
      <w:r w:rsidR="00725D1D" w:rsidRPr="00FA1D0D">
        <w:t xml:space="preserve"> Buy energy with “Number of Units Required” that is a n</w:t>
      </w:r>
      <w:r w:rsidR="00E5325E" w:rsidRPr="00FA1D0D">
        <w:t>egative value equal to min int32</w:t>
      </w:r>
      <w:bookmarkEnd w:id="157"/>
      <w:r w:rsidR="00E5325E" w:rsidRPr="00FA1D0D">
        <w:t xml:space="preserve"> </w:t>
      </w:r>
    </w:p>
    <w:p w14:paraId="29ACAB7D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603B9CF2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5132933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6A00D524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CFDAF21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B3451CA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2511F58D" w14:textId="77777777" w:rsidTr="00EC2205">
        <w:tc>
          <w:tcPr>
            <w:tcW w:w="2195" w:type="dxa"/>
          </w:tcPr>
          <w:p w14:paraId="1C458C5B" w14:textId="1853D0EC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33263276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5B6AA392" w14:textId="002B88F9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-2147483648</w:t>
            </w:r>
          </w:p>
        </w:tc>
      </w:tr>
    </w:tbl>
    <w:p w14:paraId="4CBDD54C" w14:textId="77777777" w:rsidR="0005110D" w:rsidRPr="00FA1D0D" w:rsidRDefault="0005110D" w:rsidP="0005110D">
      <w:pPr>
        <w:rPr>
          <w:lang w:val="en-GB"/>
        </w:rPr>
      </w:pPr>
    </w:p>
    <w:p w14:paraId="15CA0D8B" w14:textId="77777777" w:rsidR="00725D1D" w:rsidRPr="00FA1D0D" w:rsidRDefault="00725D1D" w:rsidP="00725D1D">
      <w:pPr>
        <w:pStyle w:val="Heading4"/>
      </w:pPr>
    </w:p>
    <w:p w14:paraId="28A20F41" w14:textId="1F52C96A" w:rsidR="00E5325E" w:rsidRPr="00FA1D0D" w:rsidRDefault="00B3051E" w:rsidP="00725D1D">
      <w:pPr>
        <w:pStyle w:val="Heading4"/>
      </w:pPr>
      <w:bookmarkStart w:id="158" w:name="_Toc181546602"/>
      <w:r w:rsidRPr="00FA1D0D">
        <w:t xml:space="preserve">Test Case </w:t>
      </w:r>
      <w:r w:rsidR="00725D1D" w:rsidRPr="00FA1D0D">
        <w:t>TC-12-02-0</w:t>
      </w:r>
      <w:r w:rsidR="00FD1113" w:rsidRPr="00FA1D0D">
        <w:t>7</w:t>
      </w:r>
      <w:r w:rsidR="00725D1D" w:rsidRPr="00FA1D0D">
        <w:t xml:space="preserve"> Buy energy with “Number of Units Required” that is a</w:t>
      </w:r>
      <w:r w:rsidR="0005110D" w:rsidRPr="00FA1D0D">
        <w:t>n</w:t>
      </w:r>
      <w:r w:rsidR="00725D1D" w:rsidRPr="00FA1D0D">
        <w:t xml:space="preserve"> </w:t>
      </w:r>
      <w:r w:rsidR="00E5325E" w:rsidRPr="00FA1D0D">
        <w:t>Alphanumeric value</w:t>
      </w:r>
      <w:bookmarkEnd w:id="158"/>
    </w:p>
    <w:p w14:paraId="1EC85C44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788507B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2623A3B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38445DE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4791E8E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595FD4F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01DD988D" w14:textId="77777777" w:rsidTr="00EC2205">
        <w:tc>
          <w:tcPr>
            <w:tcW w:w="2195" w:type="dxa"/>
          </w:tcPr>
          <w:p w14:paraId="404D0337" w14:textId="3650BA05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5813D5B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2A1BA6E0" w14:textId="5C0E8E2B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Abcd1234</w:t>
            </w:r>
          </w:p>
        </w:tc>
      </w:tr>
    </w:tbl>
    <w:p w14:paraId="2D31FD0A" w14:textId="77777777" w:rsidR="0005110D" w:rsidRPr="00FA1D0D" w:rsidRDefault="0005110D" w:rsidP="0005110D">
      <w:pPr>
        <w:pStyle w:val="Heading4"/>
      </w:pPr>
    </w:p>
    <w:p w14:paraId="30E88714" w14:textId="77777777" w:rsidR="00725D1D" w:rsidRPr="00FA1D0D" w:rsidRDefault="00725D1D" w:rsidP="00725D1D">
      <w:pPr>
        <w:pStyle w:val="Heading4"/>
      </w:pPr>
    </w:p>
    <w:p w14:paraId="6C300701" w14:textId="4605A480" w:rsidR="00E5325E" w:rsidRPr="00FA1D0D" w:rsidRDefault="00B3051E" w:rsidP="00725D1D">
      <w:pPr>
        <w:pStyle w:val="Heading4"/>
      </w:pPr>
      <w:bookmarkStart w:id="159" w:name="_Toc181546603"/>
      <w:r w:rsidRPr="00FA1D0D">
        <w:t xml:space="preserve">Test Case </w:t>
      </w:r>
      <w:r w:rsidR="00725D1D" w:rsidRPr="00FA1D0D">
        <w:t>TC-12-02-0</w:t>
      </w:r>
      <w:r w:rsidR="00FD1113" w:rsidRPr="00FA1D0D">
        <w:t>8</w:t>
      </w:r>
      <w:r w:rsidR="00725D1D" w:rsidRPr="00FA1D0D">
        <w:t xml:space="preserve"> Buy energy with “Number of Units Required” that is a </w:t>
      </w:r>
      <w:r w:rsidR="00E5325E" w:rsidRPr="00FA1D0D">
        <w:t>Value with Special characters</w:t>
      </w:r>
      <w:bookmarkEnd w:id="159"/>
    </w:p>
    <w:p w14:paraId="47D31BF2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8E3FB11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194AEEBF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D238116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461BEE87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389A7A19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308DF531" w14:textId="77777777" w:rsidTr="00EC2205">
        <w:tc>
          <w:tcPr>
            <w:tcW w:w="2195" w:type="dxa"/>
          </w:tcPr>
          <w:p w14:paraId="6AB5CACF" w14:textId="57C729D0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5B325498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4E42C8D" w14:textId="3ED40EA9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$#?!</w:t>
            </w:r>
          </w:p>
        </w:tc>
      </w:tr>
    </w:tbl>
    <w:p w14:paraId="510415B7" w14:textId="77777777" w:rsidR="0005110D" w:rsidRPr="00FA1D0D" w:rsidRDefault="0005110D" w:rsidP="0005110D">
      <w:pPr>
        <w:pStyle w:val="Heading4"/>
      </w:pPr>
    </w:p>
    <w:p w14:paraId="66E15F33" w14:textId="77777777" w:rsidR="00E5325E" w:rsidRPr="00FA1D0D" w:rsidRDefault="00E5325E" w:rsidP="00725D1D">
      <w:pPr>
        <w:pStyle w:val="Heading4"/>
      </w:pPr>
    </w:p>
    <w:p w14:paraId="6181973F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43942C52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67516DD" w14:textId="6A13D6BF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page, if it’s not already there</w:t>
      </w:r>
    </w:p>
    <w:p w14:paraId="74FAE44A" w14:textId="77777777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“Reset” button if required</w:t>
      </w:r>
    </w:p>
    <w:p w14:paraId="5814DA13" w14:textId="77777777" w:rsidR="0005110D" w:rsidRPr="00FA1D0D" w:rsidRDefault="0005110D" w:rsidP="0005110D">
      <w:pPr>
        <w:rPr>
          <w:i/>
          <w:lang w:val="en-GB"/>
        </w:rPr>
      </w:pPr>
    </w:p>
    <w:p w14:paraId="7F5D426A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37C9DBE3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“Buy Energy” page is displayed</w:t>
      </w:r>
    </w:p>
    <w:p w14:paraId="56056536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2808A8FA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6F4748EC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0D993AF2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A772064" w14:textId="77777777" w:rsidR="0005110D" w:rsidRPr="00FA1D0D" w:rsidRDefault="0005110D" w:rsidP="0005110D">
      <w:pPr>
        <w:rPr>
          <w:lang w:val="en-GB"/>
        </w:rPr>
      </w:pPr>
    </w:p>
    <w:p w14:paraId="57228B4C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6346BCD2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BC6B8CE" w14:textId="77777777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provided Value from the Test Data as an argument to the “Number of Units Required” field for the given type of energy.</w:t>
      </w:r>
    </w:p>
    <w:p w14:paraId="01AC7BA0" w14:textId="6AE062D6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Take a note of </w:t>
      </w:r>
      <w:r w:rsidR="00553271" w:rsidRPr="00FA1D0D">
        <w:rPr>
          <w:lang w:val="en-GB"/>
        </w:rPr>
        <w:t>the “</w:t>
      </w:r>
      <w:r w:rsidRPr="00FA1D0D">
        <w:rPr>
          <w:lang w:val="en-GB"/>
        </w:rPr>
        <w:t>Quantity of Units Available</w:t>
      </w:r>
      <w:r w:rsidR="00553271" w:rsidRPr="00FA1D0D">
        <w:rPr>
          <w:lang w:val="en-GB"/>
        </w:rPr>
        <w:t>”</w:t>
      </w:r>
      <w:r w:rsidRPr="00FA1D0D">
        <w:rPr>
          <w:lang w:val="en-GB"/>
        </w:rPr>
        <w:t xml:space="preserve"> for the given type of energy</w:t>
      </w:r>
    </w:p>
    <w:p w14:paraId="510F52DC" w14:textId="289BE839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“Buy” button</w:t>
      </w:r>
    </w:p>
    <w:p w14:paraId="53EAA26E" w14:textId="77777777" w:rsidR="0005110D" w:rsidRPr="00FA1D0D" w:rsidRDefault="0005110D" w:rsidP="0005110D">
      <w:pPr>
        <w:pStyle w:val="ListParagraph"/>
        <w:rPr>
          <w:lang w:val="en-GB"/>
        </w:rPr>
      </w:pPr>
    </w:p>
    <w:p w14:paraId="6B664501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37F3A89" w14:textId="107AE91F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purchase is unsuccessful</w:t>
      </w:r>
    </w:p>
    <w:p w14:paraId="12F56048" w14:textId="47E9B68F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is displayed, and it is readable and formatted for a user</w:t>
      </w:r>
    </w:p>
    <w:p w14:paraId="6A7B5AB5" w14:textId="25EF96E2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clearly describes the reason of the failure for a user and acceptable values</w:t>
      </w:r>
    </w:p>
    <w:p w14:paraId="07D677E6" w14:textId="5612DE70" w:rsidR="00553271" w:rsidRPr="00FA1D0D" w:rsidRDefault="00553271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lang w:val="en-GB"/>
        </w:rPr>
        <w:t>The “Quantity of Units Available” on the “Buy Energy” page has not changed.</w:t>
      </w:r>
    </w:p>
    <w:p w14:paraId="74EA746E" w14:textId="77777777" w:rsidR="0005110D" w:rsidRPr="00FA1D0D" w:rsidRDefault="0005110D" w:rsidP="003F3CE9">
      <w:pPr>
        <w:pStyle w:val="ListParagraph"/>
        <w:rPr>
          <w:lang w:val="en-GB"/>
        </w:rPr>
      </w:pPr>
    </w:p>
    <w:sectPr w:rsidR="0005110D" w:rsidRPr="00FA1D0D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32E00"/>
    <w:multiLevelType w:val="hybridMultilevel"/>
    <w:tmpl w:val="CBBC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1"/>
  </w:num>
  <w:num w:numId="2" w16cid:durableId="1266842392">
    <w:abstractNumId w:val="11"/>
  </w:num>
  <w:num w:numId="3" w16cid:durableId="1014653811">
    <w:abstractNumId w:val="5"/>
  </w:num>
  <w:num w:numId="4" w16cid:durableId="1051076336">
    <w:abstractNumId w:val="3"/>
  </w:num>
  <w:num w:numId="5" w16cid:durableId="479083163">
    <w:abstractNumId w:val="10"/>
  </w:num>
  <w:num w:numId="6" w16cid:durableId="1074012017">
    <w:abstractNumId w:val="29"/>
  </w:num>
  <w:num w:numId="7" w16cid:durableId="1204099202">
    <w:abstractNumId w:val="24"/>
  </w:num>
  <w:num w:numId="8" w16cid:durableId="1622883618">
    <w:abstractNumId w:val="9"/>
  </w:num>
  <w:num w:numId="9" w16cid:durableId="284504857">
    <w:abstractNumId w:val="0"/>
  </w:num>
  <w:num w:numId="10" w16cid:durableId="248391199">
    <w:abstractNumId w:val="15"/>
  </w:num>
  <w:num w:numId="11" w16cid:durableId="367143740">
    <w:abstractNumId w:val="13"/>
  </w:num>
  <w:num w:numId="12" w16cid:durableId="1222209315">
    <w:abstractNumId w:val="20"/>
  </w:num>
  <w:num w:numId="13" w16cid:durableId="383914776">
    <w:abstractNumId w:val="14"/>
  </w:num>
  <w:num w:numId="14" w16cid:durableId="285160089">
    <w:abstractNumId w:val="22"/>
  </w:num>
  <w:num w:numId="15" w16cid:durableId="2102598314">
    <w:abstractNumId w:val="8"/>
  </w:num>
  <w:num w:numId="16" w16cid:durableId="459034914">
    <w:abstractNumId w:val="18"/>
  </w:num>
  <w:num w:numId="17" w16cid:durableId="403070758">
    <w:abstractNumId w:val="6"/>
  </w:num>
  <w:num w:numId="18" w16cid:durableId="927465595">
    <w:abstractNumId w:val="7"/>
  </w:num>
  <w:num w:numId="19" w16cid:durableId="536506553">
    <w:abstractNumId w:val="17"/>
  </w:num>
  <w:num w:numId="20" w16cid:durableId="1172991029">
    <w:abstractNumId w:val="28"/>
  </w:num>
  <w:num w:numId="21" w16cid:durableId="2097626399">
    <w:abstractNumId w:val="4"/>
  </w:num>
  <w:num w:numId="22" w16cid:durableId="1253318723">
    <w:abstractNumId w:val="23"/>
  </w:num>
  <w:num w:numId="23" w16cid:durableId="1662076525">
    <w:abstractNumId w:val="30"/>
  </w:num>
  <w:num w:numId="24" w16cid:durableId="844634716">
    <w:abstractNumId w:val="27"/>
  </w:num>
  <w:num w:numId="25" w16cid:durableId="1606963691">
    <w:abstractNumId w:val="25"/>
  </w:num>
  <w:num w:numId="26" w16cid:durableId="2123499692">
    <w:abstractNumId w:val="19"/>
  </w:num>
  <w:num w:numId="27" w16cid:durableId="1891653143">
    <w:abstractNumId w:val="31"/>
  </w:num>
  <w:num w:numId="28" w16cid:durableId="451293336">
    <w:abstractNumId w:val="2"/>
  </w:num>
  <w:num w:numId="29" w16cid:durableId="1849639595">
    <w:abstractNumId w:val="26"/>
  </w:num>
  <w:num w:numId="30" w16cid:durableId="980035961">
    <w:abstractNumId w:val="21"/>
  </w:num>
  <w:num w:numId="31" w16cid:durableId="679434777">
    <w:abstractNumId w:val="16"/>
  </w:num>
  <w:num w:numId="32" w16cid:durableId="5633707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D1F35"/>
    <w:rsid w:val="001F0AB0"/>
    <w:rsid w:val="002026BE"/>
    <w:rsid w:val="00203557"/>
    <w:rsid w:val="00217B75"/>
    <w:rsid w:val="002259D5"/>
    <w:rsid w:val="0023456C"/>
    <w:rsid w:val="00237335"/>
    <w:rsid w:val="0024073E"/>
    <w:rsid w:val="00250266"/>
    <w:rsid w:val="00290435"/>
    <w:rsid w:val="00291D14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13AC3"/>
    <w:rsid w:val="0043009D"/>
    <w:rsid w:val="00432C6D"/>
    <w:rsid w:val="00444773"/>
    <w:rsid w:val="00445D47"/>
    <w:rsid w:val="004466F6"/>
    <w:rsid w:val="004703FD"/>
    <w:rsid w:val="00495865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606BE5"/>
    <w:rsid w:val="00610038"/>
    <w:rsid w:val="00622775"/>
    <w:rsid w:val="00627C08"/>
    <w:rsid w:val="00635539"/>
    <w:rsid w:val="006610F8"/>
    <w:rsid w:val="00667140"/>
    <w:rsid w:val="006805BF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D6367"/>
    <w:rsid w:val="009F53A9"/>
    <w:rsid w:val="00A22A33"/>
    <w:rsid w:val="00A31E2B"/>
    <w:rsid w:val="00A7756D"/>
    <w:rsid w:val="00A83B98"/>
    <w:rsid w:val="00A927D0"/>
    <w:rsid w:val="00A94398"/>
    <w:rsid w:val="00AA17F8"/>
    <w:rsid w:val="00AA19E2"/>
    <w:rsid w:val="00AE15BC"/>
    <w:rsid w:val="00B10ADB"/>
    <w:rsid w:val="00B3051E"/>
    <w:rsid w:val="00B55845"/>
    <w:rsid w:val="00B856CB"/>
    <w:rsid w:val="00BB3188"/>
    <w:rsid w:val="00BF3D7F"/>
    <w:rsid w:val="00C2008F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51975"/>
    <w:rsid w:val="00D6550F"/>
    <w:rsid w:val="00D66133"/>
    <w:rsid w:val="00D66BE2"/>
    <w:rsid w:val="00D75C02"/>
    <w:rsid w:val="00D83EFE"/>
    <w:rsid w:val="00D84DEA"/>
    <w:rsid w:val="00DA4543"/>
    <w:rsid w:val="00DC7695"/>
    <w:rsid w:val="00DE3D70"/>
    <w:rsid w:val="00DE5E6C"/>
    <w:rsid w:val="00E34440"/>
    <w:rsid w:val="00E35561"/>
    <w:rsid w:val="00E5325E"/>
    <w:rsid w:val="00EB20FF"/>
    <w:rsid w:val="00EC729C"/>
    <w:rsid w:val="00EE0291"/>
    <w:rsid w:val="00EE50A9"/>
    <w:rsid w:val="00EE6327"/>
    <w:rsid w:val="00F814BC"/>
    <w:rsid w:val="00F97C40"/>
    <w:rsid w:val="00FA1D0D"/>
    <w:rsid w:val="00FA7D59"/>
    <w:rsid w:val="00FB467B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3A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53A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F53A9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9F53A9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9F53A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F53A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F53A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F53A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F53A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sekautomationcandidatetest.azurewebsites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hyperlink" Target="mailto:john.smith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hn.smit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s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41</Pages>
  <Words>8847</Words>
  <Characters>50433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31</cp:revision>
  <dcterms:created xsi:type="dcterms:W3CDTF">2024-10-31T08:49:00Z</dcterms:created>
  <dcterms:modified xsi:type="dcterms:W3CDTF">2024-11-03T17:11:00Z</dcterms:modified>
  <cp:category/>
</cp:coreProperties>
</file>